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7" w:rsidRDefault="00B70667" w:rsidP="00B70667">
      <w:pPr>
        <w:pStyle w:val="Nzov"/>
        <w:spacing w:before="0" w:after="0"/>
      </w:pPr>
      <w:r w:rsidRPr="00B70667">
        <w:rPr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B73655">
        <w:rPr>
          <w:i/>
          <w:iCs/>
          <w:color w:val="FF0000"/>
        </w:rPr>
        <w:t>22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B70667" w:rsidRPr="00B73655" w:rsidRDefault="001A3792" w:rsidP="00B73655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>a do obchodného registra bola zapís</w:t>
      </w:r>
      <w:r w:rsidRPr="003E432E">
        <w:rPr>
          <w:sz w:val="20"/>
        </w:rPr>
        <w:t>a</w:t>
      </w:r>
      <w:r w:rsidRPr="003E432E">
        <w:rPr>
          <w:sz w:val="20"/>
        </w:rPr>
        <w:t xml:space="preserve">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22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:rsidR="00200A8E" w:rsidRPr="003E432E" w:rsidRDefault="001A3792" w:rsidP="00B73655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73655">
        <w:rPr>
          <w:i/>
          <w:iCs/>
          <w:color w:val="FF0000"/>
          <w:sz w:val="20"/>
        </w:rPr>
        <w:t>2</w:t>
      </w:r>
      <w:r w:rsidRPr="003E432E">
        <w:rPr>
          <w:sz w:val="20"/>
        </w:rPr>
        <w:t xml:space="preserve"> 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B73655">
        <w:rPr>
          <w:i/>
          <w:iCs/>
          <w:color w:val="FF0000"/>
          <w:sz w:val="20"/>
        </w:rPr>
        <w:t>22</w:t>
      </w:r>
      <w:r w:rsidR="00AD547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73655">
        <w:rPr>
          <w:i/>
          <w:iCs/>
          <w:color w:val="FF0000"/>
          <w:sz w:val="20"/>
        </w:rPr>
        <w:t>2</w:t>
      </w:r>
      <w:r w:rsidRPr="003E432E">
        <w:rPr>
          <w:sz w:val="20"/>
        </w:rPr>
        <w:t>.</w:t>
      </w:r>
    </w:p>
    <w:p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73655">
        <w:rPr>
          <w:color w:val="FF0000"/>
          <w:sz w:val="20"/>
        </w:rPr>
        <w:t>27</w:t>
      </w:r>
      <w:r w:rsidR="008469B9">
        <w:rPr>
          <w:color w:val="FF0000"/>
          <w:sz w:val="20"/>
        </w:rPr>
        <w:t>.03</w:t>
      </w:r>
      <w:r w:rsidR="009E5CD3">
        <w:rPr>
          <w:iCs/>
          <w:color w:val="FF0000"/>
          <w:sz w:val="20"/>
        </w:rPr>
        <w:t>.202</w:t>
      </w:r>
      <w:r w:rsidR="00B73655">
        <w:rPr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F271A3" w:rsidRPr="003E432E" w:rsidRDefault="00944D55" w:rsidP="00B73655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Ján Cedzo, Svederník 69, 013 32 Svederník</w:t>
      </w: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</w:t>
      </w:r>
      <w:r w:rsidR="00B73655">
        <w:rPr>
          <w:i/>
          <w:iCs/>
          <w:color w:val="FF0000"/>
          <w:sz w:val="20"/>
        </w:rPr>
        <w:t>2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70667" w:rsidRPr="0089032B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Ján Cedzo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:rsidR="00473251" w:rsidRDefault="00473251" w:rsidP="00B73655">
      <w:pPr>
        <w:pStyle w:val="Nadpis3"/>
        <w:spacing w:after="0" w:line="240" w:lineRule="auto"/>
        <w:rPr>
          <w:sz w:val="22"/>
          <w:lang w:val="sk-SK"/>
        </w:rPr>
      </w:pPr>
    </w:p>
    <w:p w:rsidR="00B73655" w:rsidRPr="00B73655" w:rsidRDefault="00B73655" w:rsidP="00B73655"/>
    <w:p w:rsidR="00473251" w:rsidRPr="00B73655" w:rsidRDefault="00473251" w:rsidP="00B7365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:rsidR="00473251" w:rsidRDefault="00473251" w:rsidP="00B7365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73251" w:rsidRPr="00B73655" w:rsidRDefault="00473251" w:rsidP="00B7365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473251" w:rsidRPr="00B73655" w:rsidRDefault="00473251" w:rsidP="00B7365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473251" w:rsidRPr="00B73655" w:rsidRDefault="00473251" w:rsidP="00B7365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nia.</w:t>
      </w: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:rsidR="00473251" w:rsidRPr="00B73655" w:rsidRDefault="00473251" w:rsidP="00B7365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:rsidR="00473251" w:rsidRDefault="00473251" w:rsidP="00B73655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:rsidR="00473251" w:rsidRDefault="00473251" w:rsidP="00B7365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:rsidR="00473251" w:rsidRDefault="00473251" w:rsidP="00B7365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473251" w:rsidRPr="00473251" w:rsidRDefault="00473251" w:rsidP="00473251"/>
    <w:p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275"/>
        <w:gridCol w:w="1985"/>
      </w:tblGrid>
      <w:tr w:rsidR="00B862FD" w:rsidRPr="009E5CD3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B7365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9E5CD3">
              <w:rPr>
                <w:b/>
                <w:iCs w:val="0"/>
                <w:sz w:val="18"/>
                <w:szCs w:val="18"/>
              </w:rPr>
              <w:t xml:space="preserve">k </w:t>
            </w:r>
            <w:r w:rsidRPr="009E5CD3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B7365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862FD" w:rsidRPr="00B126CB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9E5CD3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B862FD" w:rsidRPr="009E5CD3" w:rsidRDefault="00B73655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9E5CD3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9E5CD3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9E5CD3"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B73655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</w:rPr>
              <w:t>5275</w:t>
            </w: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B862FD" w:rsidRPr="00B126CB" w:rsidRDefault="00B73655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5275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</w:tr>
    </w:tbl>
    <w:p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:rsidR="00B862FD" w:rsidRP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73655" w:rsidRPr="00B862FD" w:rsidRDefault="00B73655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lastRenderedPageBreak/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275"/>
        <w:gridCol w:w="1985"/>
      </w:tblGrid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04F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04F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</w:t>
            </w:r>
            <w:r w:rsidR="00A7704F">
              <w:rPr>
                <w:iCs w:val="0"/>
                <w:color w:val="000000"/>
              </w:rPr>
              <w:t>319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  <w:tc>
          <w:tcPr>
            <w:tcW w:w="1134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1319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9E5CD3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A7704F">
              <w:rPr>
                <w:iCs w:val="0"/>
                <w:color w:val="000000"/>
              </w:rPr>
              <w:t>319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2829</w:t>
            </w:r>
          </w:p>
        </w:tc>
      </w:tr>
    </w:tbl>
    <w:p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354"/>
        <w:gridCol w:w="2410"/>
      </w:tblGrid>
      <w:tr w:rsidR="00B862FD" w:rsidRPr="00B126CB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04F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7704F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</w:tr>
      <w:tr w:rsidR="00B862FD" w:rsidRPr="00B126CB" w:rsidTr="00473251">
        <w:trPr>
          <w:trHeight w:val="291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  <w:tc>
          <w:tcPr>
            <w:tcW w:w="2410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34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7704F">
        <w:trPr>
          <w:trHeight w:val="306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3765</w:t>
            </w:r>
          </w:p>
        </w:tc>
        <w:tc>
          <w:tcPr>
            <w:tcW w:w="2410" w:type="dxa"/>
            <w:vAlign w:val="center"/>
          </w:tcPr>
          <w:p w:rsidR="00B862FD" w:rsidRPr="00B126CB" w:rsidRDefault="00A7704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2446</w:t>
            </w:r>
          </w:p>
        </w:tc>
      </w:tr>
    </w:tbl>
    <w:p w:rsidR="001A3792" w:rsidRDefault="001A3792" w:rsidP="00840186">
      <w:pPr>
        <w:pStyle w:val="odstavecbezcisla"/>
      </w:pPr>
    </w:p>
    <w:p w:rsidR="005A11CC" w:rsidRDefault="005A11CC" w:rsidP="00840186">
      <w:pPr>
        <w:pStyle w:val="odstavecbezcisla"/>
      </w:pPr>
    </w:p>
    <w:p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770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</w:t>
            </w:r>
            <w:r w:rsidR="00A7704F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A7704F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7927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E5CD3" w:rsidP="005A11CC">
            <w:pPr>
              <w:tabs>
                <w:tab w:val="left" w:pos="602"/>
              </w:tabs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6B1746">
              <w:rPr>
                <w:bCs/>
                <w:sz w:val="20"/>
              </w:rPr>
              <w:t>12686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A7704F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7927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6B1746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12686</w:t>
            </w:r>
          </w:p>
        </w:tc>
      </w:tr>
    </w:tbl>
    <w:p w:rsidR="001A3792" w:rsidRDefault="001A3792" w:rsidP="00B70667">
      <w:pPr>
        <w:rPr>
          <w:b/>
          <w:sz w:val="20"/>
        </w:rPr>
      </w:pPr>
    </w:p>
    <w:p w:rsidR="00473251" w:rsidRPr="003E432E" w:rsidRDefault="00473251" w:rsidP="00B70667">
      <w:pPr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/>
      </w:pPr>
      <w:r w:rsidRPr="003E432E">
        <w:t>Časové rozlíšenie</w:t>
      </w:r>
    </w:p>
    <w:p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9E5CD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770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A7704F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A7704F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A7704F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374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A7704F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A7704F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374</w:t>
            </w:r>
          </w:p>
        </w:tc>
      </w:tr>
    </w:tbl>
    <w:p w:rsidR="00013474" w:rsidRPr="003E432E" w:rsidRDefault="00013474" w:rsidP="00B70667">
      <w:pPr>
        <w:rPr>
          <w:sz w:val="20"/>
        </w:rPr>
      </w:pPr>
    </w:p>
    <w:p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</w:pPr>
    </w:p>
    <w:p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9"/>
        <w:gridCol w:w="1701"/>
        <w:gridCol w:w="1418"/>
        <w:gridCol w:w="1559"/>
      </w:tblGrid>
      <w:tr w:rsidR="0096609C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C51FE3">
              <w:rPr>
                <w:b/>
                <w:i/>
                <w:color w:val="FF0000"/>
                <w:sz w:val="18"/>
              </w:rPr>
              <w:t>202</w:t>
            </w:r>
            <w:r w:rsidR="00A7704F">
              <w:rPr>
                <w:b/>
                <w:i/>
                <w:color w:val="FF0000"/>
                <w:sz w:val="18"/>
              </w:rPr>
              <w:t>1</w:t>
            </w:r>
          </w:p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:rsidR="00B70667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202</w:t>
            </w:r>
            <w:r w:rsidR="00A7704F">
              <w:rPr>
                <w:b/>
                <w:i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</w:t>
            </w:r>
            <w:r w:rsidR="00A7704F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A7704F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6B1746">
              <w:rPr>
                <w:bCs/>
                <w:sz w:val="20"/>
                <w:szCs w:val="20"/>
              </w:rPr>
              <w:t>0897</w:t>
            </w:r>
          </w:p>
        </w:tc>
        <w:tc>
          <w:tcPr>
            <w:tcW w:w="1418" w:type="dxa"/>
            <w:vAlign w:val="bottom"/>
          </w:tcPr>
          <w:p w:rsidR="00B84052" w:rsidRPr="0089032B" w:rsidRDefault="00A7704F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2156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7704F">
              <w:rPr>
                <w:bCs/>
                <w:sz w:val="20"/>
                <w:szCs w:val="20"/>
              </w:rPr>
              <w:t>3053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A7704F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6B1746">
              <w:rPr>
                <w:bCs/>
                <w:sz w:val="20"/>
                <w:szCs w:val="20"/>
              </w:rPr>
              <w:t>0897</w:t>
            </w:r>
          </w:p>
        </w:tc>
        <w:tc>
          <w:tcPr>
            <w:tcW w:w="1418" w:type="dxa"/>
            <w:vAlign w:val="bottom"/>
          </w:tcPr>
          <w:p w:rsidR="00B84052" w:rsidRPr="0089032B" w:rsidRDefault="00A7704F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2156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C51FE3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7704F">
              <w:rPr>
                <w:bCs/>
                <w:sz w:val="20"/>
                <w:szCs w:val="20"/>
              </w:rPr>
              <w:t>3053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A7704F" w:rsidP="00B84052">
            <w:pPr>
              <w:pStyle w:val="Borders"/>
              <w:pBdr>
                <w:bottom w:val="none" w:sz="0" w:space="0" w:color="auto"/>
              </w:pBdr>
            </w:pPr>
            <w:r>
              <w:rPr>
                <w:bCs/>
              </w:rPr>
              <w:t>2156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6B1746" w:rsidP="00B84052">
            <w:pPr>
              <w:pStyle w:val="Borders"/>
              <w:pBdr>
                <w:bottom w:val="none" w:sz="0" w:space="0" w:color="auto"/>
              </w:pBdr>
            </w:pPr>
            <w:r>
              <w:t>2390</w:t>
            </w:r>
          </w:p>
        </w:tc>
      </w:tr>
      <w:tr w:rsidR="00B84052" w:rsidRPr="0089032B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A7704F">
              <w:t>8553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A7704F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2156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6B1746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20943</w:t>
            </w:r>
          </w:p>
        </w:tc>
      </w:tr>
    </w:tbl>
    <w:p w:rsidR="001A3792" w:rsidRPr="003E432E" w:rsidRDefault="001A3792" w:rsidP="00B70667">
      <w:pPr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rPr>
          <w:color w:val="00B0F0"/>
        </w:rPr>
      </w:pPr>
      <w:r w:rsidRPr="001B780C">
        <w:t xml:space="preserve">Účtovná </w:t>
      </w:r>
      <w:r w:rsidR="002F6D61">
        <w:t>zisk</w:t>
      </w:r>
      <w:r w:rsidRPr="001B780C">
        <w:t xml:space="preserve"> za rok  </w:t>
      </w:r>
      <w:r w:rsidR="00C51FE3">
        <w:rPr>
          <w:i/>
          <w:iCs w:val="0"/>
          <w:color w:val="FF0000"/>
        </w:rPr>
        <w:t>202</w:t>
      </w:r>
      <w:r w:rsidR="00A7704F">
        <w:rPr>
          <w:i/>
          <w:iCs w:val="0"/>
          <w:color w:val="FF0000"/>
        </w:rPr>
        <w:t>1</w:t>
      </w:r>
      <w:r w:rsidRPr="001B780C">
        <w:t xml:space="preserve">  vo výške </w:t>
      </w:r>
      <w:r w:rsidR="00A7704F">
        <w:rPr>
          <w:color w:val="FF0000"/>
        </w:rPr>
        <w:t>2156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81"/>
        <w:gridCol w:w="2835"/>
      </w:tblGrid>
      <w:tr w:rsidR="004121BA" w:rsidRPr="0089032B" w:rsidTr="005A11CC">
        <w:trPr>
          <w:cantSplit/>
          <w:trHeight w:val="283"/>
        </w:trPr>
        <w:tc>
          <w:tcPr>
            <w:tcW w:w="6081" w:type="dxa"/>
            <w:vAlign w:val="bottom"/>
          </w:tcPr>
          <w:p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835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:rsidTr="005A11CC">
        <w:trPr>
          <w:cantSplit/>
          <w:trHeight w:val="24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121BA" w:rsidRPr="0089032B" w:rsidRDefault="00A7704F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2156</w:t>
            </w:r>
          </w:p>
        </w:tc>
      </w:tr>
      <w:tr w:rsidR="004121BA" w:rsidRPr="0089032B" w:rsidTr="005A11CC">
        <w:trPr>
          <w:cantSplit/>
          <w:trHeight w:val="267"/>
        </w:trPr>
        <w:tc>
          <w:tcPr>
            <w:tcW w:w="608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835" w:type="dxa"/>
          </w:tcPr>
          <w:p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:rsidTr="005A11CC">
        <w:trPr>
          <w:cantSplit/>
          <w:trHeight w:val="283"/>
        </w:trPr>
        <w:tc>
          <w:tcPr>
            <w:tcW w:w="6081" w:type="dxa"/>
            <w:tcBorders>
              <w:top w:val="single" w:sz="12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:rsidR="004121BA" w:rsidRPr="0089032B" w:rsidRDefault="00A7704F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2156</w:t>
            </w:r>
          </w:p>
        </w:tc>
      </w:tr>
    </w:tbl>
    <w:p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770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DA7906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</w:t>
            </w:r>
            <w:r w:rsidR="00A7704F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C51FE3" w:rsidP="00C51FE3">
            <w:pPr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</w:t>
            </w:r>
            <w:r w:rsidR="00A7704F">
              <w:rPr>
                <w:bCs/>
                <w:sz w:val="20"/>
                <w:szCs w:val="20"/>
              </w:rPr>
              <w:t>8239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6B1746" w:rsidP="00B70667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11044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A7704F" w:rsidP="00B84052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8239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6B1746" w:rsidP="00B70667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11044</w:t>
            </w:r>
          </w:p>
        </w:tc>
      </w:tr>
    </w:tbl>
    <w:p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A7704F" w:rsidRDefault="00A7704F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742AAB" w:rsidRDefault="00742AAB" w:rsidP="00742AAB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371B18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371B18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742AAB" w:rsidRPr="00B126CB" w:rsidRDefault="00371B18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  <w:tc>
          <w:tcPr>
            <w:tcW w:w="1843" w:type="dxa"/>
            <w:vAlign w:val="bottom"/>
          </w:tcPr>
          <w:p w:rsidR="00742AAB" w:rsidRPr="00B126CB" w:rsidRDefault="00371B18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371B18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371B18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43</w:t>
            </w:r>
          </w:p>
        </w:tc>
      </w:tr>
    </w:tbl>
    <w:p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:rsidR="00A82826" w:rsidRDefault="00A82826" w:rsidP="00742AAB">
      <w:pPr>
        <w:pStyle w:val="odstavecbezcisla"/>
        <w:ind w:left="0"/>
      </w:pPr>
    </w:p>
    <w:p w:rsidR="0005592C" w:rsidRPr="0005592C" w:rsidRDefault="0005592C" w:rsidP="0005592C">
      <w:pPr>
        <w:pStyle w:val="odstavecbezcisla"/>
      </w:pPr>
    </w:p>
    <w:p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844"/>
        <w:gridCol w:w="1701"/>
        <w:gridCol w:w="1701"/>
      </w:tblGrid>
      <w:tr w:rsidR="00A82826" w:rsidRPr="0089032B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C51FE3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371B18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84052" w:rsidRPr="0089032B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371B18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22170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71B18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C51FE3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71B18">
              <w:rPr>
                <w:sz w:val="20"/>
              </w:rPr>
              <w:t>30671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6B1746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7510</w:t>
            </w:r>
            <w:r w:rsidR="00371B18">
              <w:rPr>
                <w:sz w:val="20"/>
              </w:rPr>
              <w:t>4</w:t>
            </w:r>
          </w:p>
        </w:tc>
      </w:tr>
      <w:tr w:rsidR="00B84052" w:rsidRPr="0089032B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371B18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22170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71B18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64695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C51FE3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371B18">
              <w:t>30671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6B1746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7510</w:t>
            </w:r>
            <w:r w:rsidR="00371B18">
              <w:t>4</w:t>
            </w:r>
          </w:p>
        </w:tc>
      </w:tr>
    </w:tbl>
    <w:p w:rsidR="00371B18" w:rsidRDefault="00371B18" w:rsidP="0005592C">
      <w:pPr>
        <w:pStyle w:val="odstavecbezcisla"/>
        <w:tabs>
          <w:tab w:val="left" w:pos="426"/>
        </w:tabs>
        <w:ind w:left="0"/>
      </w:pPr>
    </w:p>
    <w:p w:rsidR="00371B18" w:rsidRDefault="00371B18" w:rsidP="0005592C">
      <w:pPr>
        <w:pStyle w:val="odstavecbezcisla"/>
        <w:tabs>
          <w:tab w:val="left" w:pos="426"/>
        </w:tabs>
        <w:ind w:left="0"/>
      </w:pPr>
    </w:p>
    <w:p w:rsidR="001A3792" w:rsidRDefault="00DA6936" w:rsidP="0005592C">
      <w:pPr>
        <w:pStyle w:val="odstavecbezcisla"/>
        <w:tabs>
          <w:tab w:val="left" w:pos="426"/>
        </w:tabs>
        <w:ind w:left="0"/>
        <w:rPr>
          <w:b/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A7704F" w:rsidRPr="0005592C" w:rsidRDefault="00A7704F" w:rsidP="0005592C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5"/>
        <w:gridCol w:w="1701"/>
        <w:gridCol w:w="1701"/>
      </w:tblGrid>
      <w:tr w:rsidR="0096609C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51FE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71B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371B18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2F6D61" w:rsidP="00B70667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371B18" w:rsidP="00B8405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41974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907034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25257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</w:t>
            </w:r>
            <w:r w:rsidR="006B1746">
              <w:rPr>
                <w:bCs/>
                <w:sz w:val="20"/>
              </w:rPr>
              <w:t>jom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6B1746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3480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371B18" w:rsidP="00B8405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6B1746" w:rsidP="00CE145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371B18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42679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6B1746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29519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371B18" w:rsidRDefault="00371B18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lastRenderedPageBreak/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792F21" w:rsidRPr="0089032B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89032B" w:rsidRDefault="00907034" w:rsidP="00B84052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3090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907034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C51FE3" w:rsidP="00C51FE3">
            <w:pPr>
              <w:tabs>
                <w:tab w:val="left" w:pos="602"/>
              </w:tabs>
              <w:ind w:right="57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="00907034">
              <w:rPr>
                <w:sz w:val="20"/>
              </w:rPr>
              <w:t>3333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907034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700</w:t>
            </w:r>
          </w:p>
        </w:tc>
      </w:tr>
    </w:tbl>
    <w:p w:rsidR="00BD3676" w:rsidRPr="003E432E" w:rsidRDefault="00BD3676" w:rsidP="00B70667">
      <w:pPr>
        <w:pStyle w:val="dotabulky"/>
        <w:spacing w:before="0"/>
      </w:pPr>
    </w:p>
    <w:p w:rsidR="001A3792" w:rsidRPr="003E432E" w:rsidRDefault="001A3792" w:rsidP="00B70667">
      <w:pPr>
        <w:pStyle w:val="odstavecbezcisla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371B18">
        <w:rPr>
          <w:i/>
          <w:color w:val="FF0000"/>
        </w:rPr>
        <w:t>28</w:t>
      </w:r>
      <w:r w:rsidR="00C51FE3">
        <w:rPr>
          <w:i/>
          <w:color w:val="FF0000"/>
        </w:rPr>
        <w:t>30</w:t>
      </w:r>
      <w:r w:rsidR="003D62F0">
        <w:rPr>
          <w:i/>
          <w:color w:val="FF0000"/>
        </w:rPr>
        <w:t>,-</w:t>
      </w:r>
      <w:r w:rsidRPr="003E432E">
        <w:t xml:space="preserve"> </w:t>
      </w:r>
      <w:r w:rsidR="00D75217">
        <w:t>EUR</w:t>
      </w:r>
    </w:p>
    <w:p w:rsidR="001A3792" w:rsidRPr="003E432E" w:rsidRDefault="001A3792" w:rsidP="00B70667">
      <w:pPr>
        <w:pStyle w:val="dotabulky"/>
        <w:spacing w:before="0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/>
      </w:pPr>
    </w:p>
    <w:p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371B18">
        <w:rPr>
          <w:color w:val="FF0000"/>
        </w:rPr>
        <w:t>2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</w:t>
      </w:r>
      <w:r w:rsidR="00371B18">
        <w:rPr>
          <w:color w:val="FF0000"/>
        </w:rPr>
        <w:t>2</w:t>
      </w: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E8E" w:rsidRDefault="00C70E8E">
      <w:r>
        <w:separator/>
      </w:r>
    </w:p>
  </w:endnote>
  <w:endnote w:type="continuationSeparator" w:id="0">
    <w:p w:rsidR="00C70E8E" w:rsidRDefault="00C70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052" w:rsidRDefault="00F32413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0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052" w:rsidRDefault="00B84052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052" w:rsidRDefault="00B84052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E8E" w:rsidRDefault="00C70E8E">
      <w:r>
        <w:separator/>
      </w:r>
    </w:p>
  </w:footnote>
  <w:footnote w:type="continuationSeparator" w:id="0">
    <w:p w:rsidR="00C70E8E" w:rsidRDefault="00C70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052" w:rsidRDefault="00F32413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B84052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07034">
      <w:rPr>
        <w:rStyle w:val="slostrany"/>
        <w:noProof/>
        <w:sz w:val="20"/>
      </w:rPr>
      <w:t>3</w:t>
    </w:r>
    <w:r>
      <w:rPr>
        <w:rStyle w:val="slostrany"/>
        <w:sz w:val="20"/>
      </w:rPr>
      <w:fldChar w:fldCharType="end"/>
    </w:r>
  </w:p>
  <w:p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73655">
      <w:rPr>
        <w:i/>
        <w:color w:val="FF0000"/>
        <w:sz w:val="20"/>
      </w:rPr>
      <w:t>2022</w:t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3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6FB"/>
    <w:rsid w:val="00116198"/>
    <w:rsid w:val="00117D06"/>
    <w:rsid w:val="00130081"/>
    <w:rsid w:val="001306DF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45BB8"/>
    <w:rsid w:val="00274313"/>
    <w:rsid w:val="00287013"/>
    <w:rsid w:val="0029622D"/>
    <w:rsid w:val="002D4954"/>
    <w:rsid w:val="002F6D61"/>
    <w:rsid w:val="0031407A"/>
    <w:rsid w:val="003267FE"/>
    <w:rsid w:val="00326F66"/>
    <w:rsid w:val="00371B18"/>
    <w:rsid w:val="00374659"/>
    <w:rsid w:val="003D62F0"/>
    <w:rsid w:val="003E432E"/>
    <w:rsid w:val="00405201"/>
    <w:rsid w:val="004121BA"/>
    <w:rsid w:val="00423E00"/>
    <w:rsid w:val="004409E5"/>
    <w:rsid w:val="00454B7C"/>
    <w:rsid w:val="004579AC"/>
    <w:rsid w:val="00473251"/>
    <w:rsid w:val="0048064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1746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821946"/>
    <w:rsid w:val="00824802"/>
    <w:rsid w:val="00840186"/>
    <w:rsid w:val="008469B9"/>
    <w:rsid w:val="0085090E"/>
    <w:rsid w:val="0085669D"/>
    <w:rsid w:val="008618F3"/>
    <w:rsid w:val="00873C22"/>
    <w:rsid w:val="0089032B"/>
    <w:rsid w:val="0089416F"/>
    <w:rsid w:val="008B76EC"/>
    <w:rsid w:val="00907034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D316B"/>
    <w:rsid w:val="009E3152"/>
    <w:rsid w:val="009E5CD3"/>
    <w:rsid w:val="00A15D01"/>
    <w:rsid w:val="00A31E7A"/>
    <w:rsid w:val="00A521D2"/>
    <w:rsid w:val="00A7704F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63334"/>
    <w:rsid w:val="00B64693"/>
    <w:rsid w:val="00B70667"/>
    <w:rsid w:val="00B73655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51FE3"/>
    <w:rsid w:val="00C67B03"/>
    <w:rsid w:val="00C70E8E"/>
    <w:rsid w:val="00C83AB2"/>
    <w:rsid w:val="00CB2D5C"/>
    <w:rsid w:val="00CB792E"/>
    <w:rsid w:val="00CC15C1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32413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7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45BB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45BB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45BB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45BB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45BB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45BB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45BB8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45BB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45BB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B174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B1746"/>
  </w:style>
  <w:style w:type="paragraph" w:styleId="Zoznam2">
    <w:name w:val="List 2"/>
    <w:basedOn w:val="Normlny"/>
    <w:rsid w:val="00245BB8"/>
    <w:pPr>
      <w:ind w:left="566" w:hanging="283"/>
    </w:pPr>
  </w:style>
  <w:style w:type="paragraph" w:customStyle="1" w:styleId="Clanok">
    <w:name w:val="Clanok"/>
    <w:basedOn w:val="Normlny"/>
    <w:rsid w:val="00245BB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45BB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45BB8"/>
    <w:pPr>
      <w:ind w:left="849" w:hanging="283"/>
    </w:pPr>
  </w:style>
  <w:style w:type="paragraph" w:styleId="Zoznam4">
    <w:name w:val="List 4"/>
    <w:basedOn w:val="Normlny"/>
    <w:rsid w:val="00245BB8"/>
    <w:pPr>
      <w:ind w:left="1132" w:hanging="283"/>
    </w:pPr>
  </w:style>
  <w:style w:type="paragraph" w:styleId="Zoznam5">
    <w:name w:val="List 5"/>
    <w:basedOn w:val="Normlny"/>
    <w:rsid w:val="00245BB8"/>
    <w:pPr>
      <w:ind w:left="1415" w:hanging="283"/>
    </w:pPr>
  </w:style>
  <w:style w:type="paragraph" w:styleId="Zoznamsodrkami2">
    <w:name w:val="List Bullet 2"/>
    <w:basedOn w:val="Normlny"/>
    <w:rsid w:val="00245BB8"/>
    <w:pPr>
      <w:ind w:left="454" w:hanging="170"/>
    </w:pPr>
  </w:style>
  <w:style w:type="paragraph" w:styleId="Zoznamsodrkami3">
    <w:name w:val="List Bullet 3"/>
    <w:basedOn w:val="Normlny"/>
    <w:rsid w:val="00245BB8"/>
    <w:pPr>
      <w:ind w:left="849" w:hanging="283"/>
    </w:pPr>
  </w:style>
  <w:style w:type="paragraph" w:styleId="Zoznamsodrkami4">
    <w:name w:val="List Bullet 4"/>
    <w:basedOn w:val="Normlny"/>
    <w:rsid w:val="00245BB8"/>
    <w:pPr>
      <w:ind w:left="1132" w:hanging="283"/>
    </w:pPr>
  </w:style>
  <w:style w:type="character" w:customStyle="1" w:styleId="Zvraznntun">
    <w:name w:val="Zvýraznění tučné"/>
    <w:rsid w:val="00245BB8"/>
    <w:rPr>
      <w:b/>
      <w:i/>
    </w:rPr>
  </w:style>
  <w:style w:type="paragraph" w:customStyle="1" w:styleId="dotabulky">
    <w:name w:val="do tabulky"/>
    <w:basedOn w:val="Zkladntext"/>
    <w:rsid w:val="00245BB8"/>
    <w:pPr>
      <w:spacing w:before="40" w:after="0"/>
    </w:pPr>
  </w:style>
  <w:style w:type="paragraph" w:customStyle="1" w:styleId="Tunstred">
    <w:name w:val="Tučný stred"/>
    <w:basedOn w:val="Normlny"/>
    <w:rsid w:val="00245BB8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45BB8"/>
    <w:pPr>
      <w:spacing w:after="120"/>
    </w:pPr>
  </w:style>
  <w:style w:type="paragraph" w:styleId="Zarkazkladnhotextu">
    <w:name w:val="Body Text Indent"/>
    <w:basedOn w:val="Normlny"/>
    <w:rsid w:val="00245BB8"/>
    <w:pPr>
      <w:spacing w:after="120"/>
      <w:ind w:left="283"/>
    </w:pPr>
  </w:style>
  <w:style w:type="character" w:styleId="Odkaznakomentr">
    <w:name w:val="annotation reference"/>
    <w:semiHidden/>
    <w:rsid w:val="00245BB8"/>
    <w:rPr>
      <w:sz w:val="16"/>
    </w:rPr>
  </w:style>
  <w:style w:type="paragraph" w:styleId="Textkomentra">
    <w:name w:val="annotation text"/>
    <w:basedOn w:val="Normlny"/>
    <w:semiHidden/>
    <w:rsid w:val="00245BB8"/>
    <w:rPr>
      <w:sz w:val="20"/>
    </w:rPr>
  </w:style>
  <w:style w:type="paragraph" w:styleId="Textpoznmkypodiarou">
    <w:name w:val="footnote text"/>
    <w:basedOn w:val="Normlny"/>
    <w:semiHidden/>
    <w:rsid w:val="00245BB8"/>
    <w:rPr>
      <w:sz w:val="20"/>
    </w:rPr>
  </w:style>
  <w:style w:type="paragraph" w:customStyle="1" w:styleId="dotabulky2">
    <w:name w:val="do tabulky 2"/>
    <w:basedOn w:val="dotabulky"/>
    <w:rsid w:val="00245BB8"/>
    <w:rPr>
      <w:b/>
    </w:rPr>
  </w:style>
  <w:style w:type="character" w:styleId="Odkaznapoznmkupodiarou">
    <w:name w:val="footnote reference"/>
    <w:semiHidden/>
    <w:rsid w:val="00245BB8"/>
    <w:rPr>
      <w:vertAlign w:val="superscript"/>
    </w:rPr>
  </w:style>
  <w:style w:type="paragraph" w:styleId="Pta">
    <w:name w:val="footer"/>
    <w:basedOn w:val="Normlny"/>
    <w:rsid w:val="00245BB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45BB8"/>
  </w:style>
  <w:style w:type="paragraph" w:styleId="Hlavika">
    <w:name w:val="header"/>
    <w:basedOn w:val="Normlny"/>
    <w:rsid w:val="00245BB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45BB8"/>
    <w:pPr>
      <w:spacing w:before="60"/>
      <w:ind w:firstLine="720"/>
    </w:pPr>
  </w:style>
  <w:style w:type="paragraph" w:styleId="truktradokumentu">
    <w:name w:val="Document Map"/>
    <w:basedOn w:val="Normlny"/>
    <w:semiHidden/>
    <w:rsid w:val="00245BB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45BB8"/>
    <w:rPr>
      <w:b/>
      <w:sz w:val="28"/>
    </w:rPr>
  </w:style>
  <w:style w:type="paragraph" w:styleId="Zarkazkladnhotextu3">
    <w:name w:val="Body Text Indent 3"/>
    <w:basedOn w:val="Normlny"/>
    <w:rsid w:val="00245BB8"/>
    <w:pPr>
      <w:ind w:firstLine="720"/>
      <w:jc w:val="both"/>
    </w:pPr>
  </w:style>
  <w:style w:type="paragraph" w:styleId="Zkladntext3">
    <w:name w:val="Body Text 3"/>
    <w:basedOn w:val="Normlny"/>
    <w:rsid w:val="00245BB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45BB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45BB8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45BB8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45BB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45BB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45BB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45BB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45BB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45BB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45BB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45BB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45BB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45BB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45BB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45BB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45BB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45BB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45BB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45BB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45BB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45BB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45BB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45BB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45BB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45BB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45BB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45BB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45BB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45BB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45BB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45BB8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45BB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45BB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45BB8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45BB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45BB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45BB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5BB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5BB8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245BB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45BB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45BB8"/>
    <w:pPr>
      <w:ind w:left="283" w:hanging="283"/>
    </w:pPr>
  </w:style>
  <w:style w:type="paragraph" w:styleId="Nzov">
    <w:name w:val="Title"/>
    <w:basedOn w:val="Normlny"/>
    <w:autoRedefine/>
    <w:qFormat/>
    <w:rsid w:val="00245BB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45BB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45BB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45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10</cp:revision>
  <cp:lastPrinted>2020-02-06T15:53:00Z</cp:lastPrinted>
  <dcterms:created xsi:type="dcterms:W3CDTF">2021-02-24T17:17:00Z</dcterms:created>
  <dcterms:modified xsi:type="dcterms:W3CDTF">2023-06-18T13:14:00Z</dcterms:modified>
</cp:coreProperties>
</file>