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Javorka ovocie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51743272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2120773710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3023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51743272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2120773710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