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BEC6FC1" w14:textId="7F23F405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8A1E42">
        <w:rPr>
          <w:rFonts w:ascii="Arial Narrow" w:hAnsi="Arial Narrow"/>
          <w:b/>
        </w:rPr>
        <w:t>2</w:t>
      </w:r>
      <w:r w:rsidR="002D1CC1">
        <w:rPr>
          <w:rFonts w:ascii="Arial Narrow" w:hAnsi="Arial Narrow"/>
          <w:b/>
        </w:rPr>
        <w:t>2</w:t>
      </w:r>
      <w:r w:rsidR="00D72997">
        <w:rPr>
          <w:rFonts w:ascii="Arial Narrow" w:hAnsi="Arial Narrow"/>
          <w:b/>
        </w:rPr>
        <w:t>/20</w:t>
      </w:r>
      <w:r w:rsidR="008A1E42">
        <w:rPr>
          <w:rFonts w:ascii="Arial Narrow" w:hAnsi="Arial Narrow"/>
          <w:b/>
        </w:rPr>
        <w:t>2</w:t>
      </w:r>
      <w:r w:rsidR="002D1CC1">
        <w:rPr>
          <w:rFonts w:ascii="Arial Narrow" w:hAnsi="Arial Narrow"/>
          <w:b/>
        </w:rPr>
        <w:t>3</w:t>
      </w:r>
    </w:p>
    <w:p w14:paraId="788819A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84BF927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5A2018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3220A10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BE8D61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E6AE94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68350D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2A9410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6C0DCA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DD2A37" w14:textId="77777777" w:rsidR="000E0FA5" w:rsidRPr="00755848" w:rsidRDefault="00561120" w:rsidP="008E5E9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r w:rsidR="008E5E93">
              <w:rPr>
                <w:rFonts w:ascii="Arial Narrow" w:hAnsi="Arial Narrow" w:cs="Arial Narrow"/>
                <w:b/>
                <w:sz w:val="22"/>
                <w:szCs w:val="22"/>
              </w:rPr>
              <w:t>– jazyková škola, s.r.o.</w:t>
            </w:r>
          </w:p>
        </w:tc>
      </w:tr>
      <w:tr w:rsidR="001F718C" w:rsidRPr="00755848" w14:paraId="4E127097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23029C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BF32F2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5A2128E0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76224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ED2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405AEE4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2A0A5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8DC8EB0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5E93">
              <w:rPr>
                <w:rFonts w:ascii="Arial Narrow" w:hAnsi="Arial Narrow" w:cs="Arial Narrow"/>
                <w:sz w:val="22"/>
                <w:szCs w:val="22"/>
              </w:rPr>
              <w:t>o obchodného registra: 04.09.200</w:t>
            </w:r>
            <w:r w:rsidR="000A0A3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F718C" w:rsidRPr="00755848" w14:paraId="3A2C18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3C27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2F8B45D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0948A7C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8C5C87E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A955AC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0F6523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358BC7B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E438FF4" w14:textId="419BE942" w:rsidR="004D2FC9" w:rsidRPr="00755848" w:rsidRDefault="00561120" w:rsidP="002D1C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Hospodársky rok 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01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1B152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D1CC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72997"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9155C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D1CC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44BDDCC1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2CAB5D9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5AF28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5BB4E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54B09CB" w14:textId="77777777" w:rsidTr="000764C2">
        <w:tc>
          <w:tcPr>
            <w:tcW w:w="2197" w:type="dxa"/>
            <w:shd w:val="clear" w:color="auto" w:fill="auto"/>
          </w:tcPr>
          <w:p w14:paraId="46C59FF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269761F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895E4EC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97C014F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2D1CC1" w:rsidRPr="00755848" w14:paraId="6B9BC483" w14:textId="77777777" w:rsidTr="000764C2">
        <w:tc>
          <w:tcPr>
            <w:tcW w:w="2197" w:type="dxa"/>
            <w:shd w:val="clear" w:color="auto" w:fill="auto"/>
          </w:tcPr>
          <w:p w14:paraId="1AC37F46" w14:textId="77777777" w:rsidR="002D1CC1" w:rsidRPr="00755848" w:rsidRDefault="002D1CC1" w:rsidP="002D1C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58F661B1" w14:textId="170452D2" w:rsidR="002D1CC1" w:rsidRPr="00660F06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51 631</w:t>
            </w:r>
          </w:p>
        </w:tc>
        <w:tc>
          <w:tcPr>
            <w:tcW w:w="3260" w:type="dxa"/>
            <w:shd w:val="clear" w:color="auto" w:fill="auto"/>
          </w:tcPr>
          <w:p w14:paraId="7F0EA527" w14:textId="3E89EC0C" w:rsidR="002D1CC1" w:rsidRPr="00660F06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67 340</w:t>
            </w:r>
          </w:p>
        </w:tc>
        <w:tc>
          <w:tcPr>
            <w:tcW w:w="1276" w:type="dxa"/>
            <w:shd w:val="clear" w:color="auto" w:fill="auto"/>
          </w:tcPr>
          <w:p w14:paraId="6FE2D1E9" w14:textId="77777777" w:rsidR="002D1CC1" w:rsidRPr="00755848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D1CC1" w:rsidRPr="00755848" w14:paraId="5081DE9C" w14:textId="77777777" w:rsidTr="000764C2">
        <w:tc>
          <w:tcPr>
            <w:tcW w:w="2197" w:type="dxa"/>
            <w:shd w:val="clear" w:color="auto" w:fill="auto"/>
          </w:tcPr>
          <w:p w14:paraId="51CED2F2" w14:textId="77777777" w:rsidR="002D1CC1" w:rsidRPr="00755848" w:rsidRDefault="002D1CC1" w:rsidP="002D1C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67F6369" w14:textId="7D4086EF" w:rsidR="002D1CC1" w:rsidRPr="00660F06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63 410</w:t>
            </w:r>
          </w:p>
        </w:tc>
        <w:tc>
          <w:tcPr>
            <w:tcW w:w="3260" w:type="dxa"/>
            <w:shd w:val="clear" w:color="auto" w:fill="auto"/>
          </w:tcPr>
          <w:p w14:paraId="60157049" w14:textId="1A7A93C4" w:rsidR="002D1CC1" w:rsidRPr="00660F06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59 421</w:t>
            </w:r>
          </w:p>
        </w:tc>
        <w:tc>
          <w:tcPr>
            <w:tcW w:w="1276" w:type="dxa"/>
            <w:shd w:val="clear" w:color="auto" w:fill="auto"/>
          </w:tcPr>
          <w:p w14:paraId="318182C0" w14:textId="77777777" w:rsidR="002D1CC1" w:rsidRPr="00755848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2D1CC1" w:rsidRPr="00755848" w14:paraId="6FC2CC87" w14:textId="77777777" w:rsidTr="000764C2">
        <w:tc>
          <w:tcPr>
            <w:tcW w:w="2197" w:type="dxa"/>
            <w:shd w:val="clear" w:color="auto" w:fill="auto"/>
          </w:tcPr>
          <w:p w14:paraId="2145DEDD" w14:textId="77777777" w:rsidR="002D1CC1" w:rsidRPr="00755848" w:rsidRDefault="002D1CC1" w:rsidP="002D1C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083961C" w14:textId="77777777" w:rsidR="002D1CC1" w:rsidRPr="00660F06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23227123" w14:textId="30EAD6D6" w:rsidR="002D1CC1" w:rsidRPr="00660F06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7B5B11B2" w14:textId="77777777" w:rsidR="002D1CC1" w:rsidRPr="00755848" w:rsidRDefault="002D1CC1" w:rsidP="002D1C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F2D426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659C19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C64729B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48D795B" w14:textId="278D9A4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bola zostavená</w:t>
      </w:r>
      <w:r w:rsidR="009155CC">
        <w:rPr>
          <w:rFonts w:ascii="Arial Narrow" w:hAnsi="Arial Narrow" w:cs="Arial Narrow"/>
          <w:sz w:val="22"/>
          <w:szCs w:val="22"/>
        </w:rPr>
        <w:t xml:space="preserve"> 2</w:t>
      </w:r>
      <w:r w:rsidR="002D1CC1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  <w:r w:rsidR="009155CC">
        <w:rPr>
          <w:rFonts w:ascii="Arial Narrow" w:hAnsi="Arial Narrow" w:cs="Arial Narrow"/>
          <w:sz w:val="22"/>
          <w:szCs w:val="22"/>
        </w:rPr>
        <w:t>.09.20</w:t>
      </w:r>
      <w:r w:rsidR="001B1521">
        <w:rPr>
          <w:rFonts w:ascii="Arial Narrow" w:hAnsi="Arial Narrow" w:cs="Arial Narrow"/>
          <w:sz w:val="22"/>
          <w:szCs w:val="22"/>
        </w:rPr>
        <w:t>2</w:t>
      </w:r>
      <w:r w:rsidR="002D1CC1">
        <w:rPr>
          <w:rFonts w:ascii="Arial Narrow" w:hAnsi="Arial Narrow" w:cs="Arial Narrow"/>
          <w:sz w:val="22"/>
          <w:szCs w:val="22"/>
        </w:rPr>
        <w:t>2</w:t>
      </w:r>
      <w:r w:rsidR="009A03FA">
        <w:rPr>
          <w:rFonts w:ascii="Arial Narrow" w:hAnsi="Arial Narrow" w:cs="Arial Narrow"/>
          <w:sz w:val="22"/>
          <w:szCs w:val="22"/>
        </w:rPr>
        <w:t>.</w:t>
      </w:r>
    </w:p>
    <w:p w14:paraId="127551C2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CE2DB5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C123C7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35BC555E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523BE1C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740EC2D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0B13013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88E0572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73B74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4A5EC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F3506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D23DA07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3702C8A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169767C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D4CF35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2608C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CE9F2F8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261ACD91" w14:textId="77777777"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3C211FC3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DCC41BF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03284A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42D419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398211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43F896C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87E2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FA6E05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15B767A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CDD1D28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9B464A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0886C57F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55356A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302360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CA0A7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0015DD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79C152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3CFA33D1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A2A846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C1E6CFB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647B413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7D3FD0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A9F550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D8ECD8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A70A7C4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C59FC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E0C24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88E5F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EC2BD3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4A4A2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337D4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59486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3AB7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FF6E7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0DA08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D3FB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69769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033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9791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7AB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1335C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53823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289A9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F3937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02F3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34072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C30FA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3C1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41114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0279A8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43A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D1415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C553A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22957C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F9A2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9F96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D29EF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175CA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1A26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F12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98343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14C8A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B0BA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0ACA7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5943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F54D9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63202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D5BA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4B3D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67B82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4C0B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17F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13324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72B306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97E3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AC25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25975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4B274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EBE24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54FDA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9503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5400C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19DFD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AC6C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D41BE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F993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265D1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CF16DF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D54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F8E1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24FEC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4E696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2DE0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9A42AE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E3A41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1ABBEE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86E8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5925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F747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F456D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B567B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80F94B1" w14:textId="77777777" w:rsidTr="00433587">
        <w:tc>
          <w:tcPr>
            <w:tcW w:w="706" w:type="dxa"/>
            <w:shd w:val="clear" w:color="auto" w:fill="auto"/>
          </w:tcPr>
          <w:p w14:paraId="12077F9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44B7B07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F94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17F8507" w14:textId="77777777" w:rsidTr="00433587">
        <w:tc>
          <w:tcPr>
            <w:tcW w:w="706" w:type="dxa"/>
            <w:shd w:val="clear" w:color="auto" w:fill="auto"/>
          </w:tcPr>
          <w:p w14:paraId="68C8379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640AA92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8070CB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6DE05E" w14:textId="77777777" w:rsidTr="00433587">
        <w:tc>
          <w:tcPr>
            <w:tcW w:w="706" w:type="dxa"/>
            <w:shd w:val="clear" w:color="auto" w:fill="auto"/>
          </w:tcPr>
          <w:p w14:paraId="641F0807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583CE0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7C82F7E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45428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51505D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28EAF3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46E40F0B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621F8D5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053C311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86F4C2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20C93A0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62C2F6E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6C87D5A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21BAB8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6A8F2C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1B9BCB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D89471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679274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60E5AF07" w14:textId="77777777" w:rsidR="002342CE" w:rsidRPr="00755848" w:rsidRDefault="002342CE" w:rsidP="002342CE"/>
    <w:p w14:paraId="66789B9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551CAEA9" w14:textId="77777777" w:rsidTr="00433587">
        <w:tc>
          <w:tcPr>
            <w:tcW w:w="4218" w:type="dxa"/>
          </w:tcPr>
          <w:p w14:paraId="3BF71B2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1DA3CD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C5D57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3E64D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531BCF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702B8966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143124D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52204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93CD0B1" w14:textId="77777777" w:rsidTr="00433587">
        <w:tc>
          <w:tcPr>
            <w:tcW w:w="4218" w:type="dxa"/>
          </w:tcPr>
          <w:p w14:paraId="486567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493E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5F7946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605D80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44E996" w14:textId="77777777" w:rsidTr="00433587">
        <w:tc>
          <w:tcPr>
            <w:tcW w:w="4218" w:type="dxa"/>
          </w:tcPr>
          <w:p w14:paraId="6D1EFBD4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8AFD29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2E34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96AB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6377014" w14:textId="77777777" w:rsidTr="00433587">
        <w:tc>
          <w:tcPr>
            <w:tcW w:w="4218" w:type="dxa"/>
          </w:tcPr>
          <w:p w14:paraId="1CC1DBE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41D566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487829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5DA9629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7BD9A457" w14:textId="77777777" w:rsidTr="00433587">
        <w:tc>
          <w:tcPr>
            <w:tcW w:w="4218" w:type="dxa"/>
          </w:tcPr>
          <w:p w14:paraId="57D37E7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67A77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E3A659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158845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14DE35B" w14:textId="77777777" w:rsidTr="00433587">
        <w:tc>
          <w:tcPr>
            <w:tcW w:w="4218" w:type="dxa"/>
          </w:tcPr>
          <w:p w14:paraId="67829A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865C5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367D6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19E4F1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A9CAE90" w14:textId="77777777" w:rsidTr="00433587">
        <w:tc>
          <w:tcPr>
            <w:tcW w:w="4218" w:type="dxa"/>
          </w:tcPr>
          <w:p w14:paraId="2417C90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F885A3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CF94C80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2F8B74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456ABD3" w14:textId="77777777" w:rsidTr="00433587">
        <w:tc>
          <w:tcPr>
            <w:tcW w:w="4218" w:type="dxa"/>
          </w:tcPr>
          <w:p w14:paraId="37E176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F8CAC9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2C65315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D6E1CE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0C0A673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62761BC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DD2338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19CDE7B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A0FE4E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ECE6CE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7034D01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51F7A4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3A244D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338BB0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26C1F9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903A23E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B73F09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E11F41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C78D102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1F7361B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E307FD9" w14:textId="77777777" w:rsidTr="00E517ED">
        <w:tc>
          <w:tcPr>
            <w:tcW w:w="1601" w:type="pct"/>
            <w:shd w:val="clear" w:color="auto" w:fill="auto"/>
          </w:tcPr>
          <w:p w14:paraId="33E397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D40A6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43C32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4474DE1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52785A6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082BCAAC" w14:textId="77777777" w:rsidTr="00E517ED">
        <w:tc>
          <w:tcPr>
            <w:tcW w:w="1601" w:type="pct"/>
            <w:shd w:val="clear" w:color="auto" w:fill="auto"/>
          </w:tcPr>
          <w:p w14:paraId="55A599A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D044BD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8DE95C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E25CE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78E66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3EAC93BE" w14:textId="77777777" w:rsidTr="00E517ED">
        <w:tc>
          <w:tcPr>
            <w:tcW w:w="1601" w:type="pct"/>
            <w:shd w:val="clear" w:color="auto" w:fill="auto"/>
          </w:tcPr>
          <w:p w14:paraId="130AE6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434CC1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855D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6D43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DC6CC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ACB8B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63806E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E6D701D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772B1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19C27B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2F6699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546B735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4EF53E1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C71C099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51867D29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623DFF6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F7AFC2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2C299003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2F7C5EF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1541819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2D6647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2B97A8C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9F350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6C179FF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7721788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4EFDABD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4B59B4F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761427D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499D4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69247B5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79CE039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1D7CFCCA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852AAD9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6710CE4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2A085A4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0360D045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EFA896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C7715B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8884F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00392BC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4229B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EC075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87A8B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52A22A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C50B47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F278D1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B5CE0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599ED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80EB6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8D40D9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190EC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914E78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F30A70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884A57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3CC8B9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3D46B6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0298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38B1C4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6CAF9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729AF8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53EB437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1947F5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28E612E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D6F3F9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E8703B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23266D7D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1443170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6CD7070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1034E3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57F6041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06E46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7762B2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B622CD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05E29D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7778D84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720D0EB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9F9E82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4D0FFF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E6B50AD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02C8A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3D97EC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69E22BC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DB38A3" w14:textId="77777777" w:rsidR="00F922F3" w:rsidRDefault="00F922F3">
      <w:r>
        <w:separator/>
      </w:r>
    </w:p>
  </w:endnote>
  <w:endnote w:type="continuationSeparator" w:id="0">
    <w:p w14:paraId="3062DFB9" w14:textId="77777777" w:rsidR="00F922F3" w:rsidRDefault="00F9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AC800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D1CC1">
      <w:rPr>
        <w:noProof/>
      </w:rPr>
      <w:t>2</w:t>
    </w:r>
    <w:r>
      <w:fldChar w:fldCharType="end"/>
    </w:r>
  </w:p>
  <w:p w14:paraId="33B8682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4B7538E" w14:textId="77777777" w:rsidR="00F922F3" w:rsidRDefault="00F922F3">
      <w:r>
        <w:separator/>
      </w:r>
    </w:p>
  </w:footnote>
  <w:footnote w:type="continuationSeparator" w:id="0">
    <w:p w14:paraId="1F755CB9" w14:textId="77777777" w:rsidR="00F922F3" w:rsidRDefault="00F922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CBCB1B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ČO: 35794992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E5E93">
      <w:rPr>
        <w:rFonts w:ascii="Arial" w:hAnsi="Arial" w:cs="Arial"/>
        <w:sz w:val="22"/>
        <w:szCs w:val="22"/>
        <w:bdr w:val="single" w:sz="4" w:space="0" w:color="auto" w:frame="1"/>
      </w:rPr>
      <w:t>2020257503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42B78D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EB373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B1506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765838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74FB7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EE0AB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2107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30431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8A17D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C0F7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DF3C8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20C26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CFD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8BA45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2C7998A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0A39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521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CC1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1E42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5E93"/>
    <w:rsid w:val="008E6809"/>
    <w:rsid w:val="008F7BD4"/>
    <w:rsid w:val="0090056C"/>
    <w:rsid w:val="00914FC6"/>
    <w:rsid w:val="009155C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1BD6"/>
    <w:rsid w:val="00BE7888"/>
    <w:rsid w:val="00BF1944"/>
    <w:rsid w:val="00BF26EB"/>
    <w:rsid w:val="00BF51A4"/>
    <w:rsid w:val="00C035C7"/>
    <w:rsid w:val="00C0603C"/>
    <w:rsid w:val="00C07A86"/>
    <w:rsid w:val="00C123C7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FD2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997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2F3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oNotEmbedSmartTags/>
  <w:decimalSymbol w:val=","/>
  <w:listSeparator w:val=";"/>
  <w14:docId w14:val="79D0A5C0"/>
  <w15:docId w15:val="{41DB0D47-03DA-4950-9690-2EF2132D3E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B60592-10CF-47C1-BCA3-418E296EA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1635</Words>
  <Characters>10169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2</cp:revision>
  <cp:lastPrinted>2020-09-29T12:25:00Z</cp:lastPrinted>
  <dcterms:created xsi:type="dcterms:W3CDTF">2023-09-27T13:05:00Z</dcterms:created>
  <dcterms:modified xsi:type="dcterms:W3CDTF">2023-09-27T13:05:00Z</dcterms:modified>
</cp:coreProperties>
</file>