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6027399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31AA56B1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986DBD">
        <w:rPr>
          <w:b/>
          <w:iCs/>
          <w:sz w:val="19"/>
        </w:rPr>
        <w:t>1</w:t>
      </w:r>
    </w:p>
    <w:p w14:paraId="06E03691" w14:textId="11B953F4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986DBD">
        <w:rPr>
          <w:b/>
          <w:bCs/>
          <w:color w:val="000000"/>
          <w:sz w:val="20"/>
          <w:szCs w:val="20"/>
          <w:shd w:val="clear" w:color="auto" w:fill="FFFFFF"/>
        </w:rPr>
        <w:t xml:space="preserve">BB </w:t>
      </w:r>
      <w:proofErr w:type="spellStart"/>
      <w:r w:rsidR="00986DBD">
        <w:rPr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="00986DBD">
        <w:rPr>
          <w:b/>
          <w:bCs/>
          <w:color w:val="000000"/>
          <w:sz w:val="20"/>
          <w:szCs w:val="20"/>
          <w:shd w:val="clear" w:color="auto" w:fill="FFFFFF"/>
        </w:rPr>
        <w:t xml:space="preserve"> 222 s. r. o.</w:t>
      </w:r>
      <w:r w:rsidR="00E2799F">
        <w:rPr>
          <w:b/>
        </w:rPr>
        <w:t>.</w:t>
      </w:r>
    </w:p>
    <w:p w14:paraId="4D4F2921" w14:textId="5B451786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986DBD">
        <w:rPr>
          <w:b/>
        </w:rPr>
        <w:t>Záhradná 770/66, 076 31 Streda nad Bodrogom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3682E48F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17BACC23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5901DD04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13619E49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1F045BC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22812"/>
    <w:rsid w:val="00255A50"/>
    <w:rsid w:val="00284925"/>
    <w:rsid w:val="002F16F6"/>
    <w:rsid w:val="003118B8"/>
    <w:rsid w:val="00376B0C"/>
    <w:rsid w:val="00447B06"/>
    <w:rsid w:val="00463765"/>
    <w:rsid w:val="00622CED"/>
    <w:rsid w:val="00645077"/>
    <w:rsid w:val="00694173"/>
    <w:rsid w:val="0072655D"/>
    <w:rsid w:val="00826298"/>
    <w:rsid w:val="008E0C35"/>
    <w:rsid w:val="00986DBD"/>
    <w:rsid w:val="00B24E90"/>
    <w:rsid w:val="00B9495B"/>
    <w:rsid w:val="00BA6D60"/>
    <w:rsid w:val="00BE6FAA"/>
    <w:rsid w:val="00C14EE1"/>
    <w:rsid w:val="00C21E00"/>
    <w:rsid w:val="00C50191"/>
    <w:rsid w:val="00C86AF7"/>
    <w:rsid w:val="00CA194F"/>
    <w:rsid w:val="00D06184"/>
    <w:rsid w:val="00D22103"/>
    <w:rsid w:val="00E2799F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6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30</cp:revision>
  <cp:lastPrinted>2020-08-12T09:54:00Z</cp:lastPrinted>
  <dcterms:created xsi:type="dcterms:W3CDTF">2020-09-30T15:04:00Z</dcterms:created>
  <dcterms:modified xsi:type="dcterms:W3CDTF">2023-11-06T16:25:00Z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