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PARKETY GATIM,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Pivničný rad 5188/6, Lučenec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36053520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2020082647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7299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-63561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-63561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-63561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12025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12025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63561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-1501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36053520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2020082647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