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spoločnosť 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Nemešany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42379954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2024081818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-1220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42379954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2024081818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