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F0E5" w14:textId="0BE305A0" w:rsidR="004972D5" w:rsidRPr="005B134C" w:rsidRDefault="00774682">
      <w:pPr>
        <w:spacing w:after="120" w:line="276" w:lineRule="auto"/>
        <w:jc w:val="center"/>
        <w:rPr>
          <w:rFonts w:ascii="Arial Narrow" w:eastAsia="Arial Narrow" w:hAnsi="Arial Narrow" w:cs="Arial Narrow"/>
          <w:b/>
          <w:sz w:val="28"/>
        </w:rPr>
      </w:pPr>
      <w:r w:rsidRPr="005B134C">
        <w:rPr>
          <w:rFonts w:ascii="Arial Narrow" w:eastAsia="Arial Narrow" w:hAnsi="Arial Narrow" w:cs="Arial Narrow"/>
          <w:b/>
          <w:sz w:val="28"/>
        </w:rPr>
        <w:t>Poznámky k účtovnej závierke zostavenej k 31.12.</w:t>
      </w:r>
      <w:r w:rsidR="006034DE" w:rsidRPr="005B134C">
        <w:rPr>
          <w:rFonts w:ascii="Arial Narrow" w:eastAsia="Arial Narrow" w:hAnsi="Arial Narrow" w:cs="Arial Narrow"/>
          <w:b/>
          <w:sz w:val="28"/>
        </w:rPr>
        <w:t>2023</w:t>
      </w:r>
    </w:p>
    <w:p w14:paraId="7D9C4AEB" w14:textId="60F2FA1E" w:rsidR="004972D5" w:rsidRPr="005B134C" w:rsidRDefault="00774682">
      <w:pPr>
        <w:spacing w:after="200" w:line="276" w:lineRule="auto"/>
        <w:jc w:val="center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Za obdobie:  01.01.</w:t>
      </w:r>
      <w:r w:rsidR="006034DE" w:rsidRPr="005B134C">
        <w:rPr>
          <w:rFonts w:ascii="Arial Narrow" w:eastAsia="Arial Narrow" w:hAnsi="Arial Narrow" w:cs="Arial Narrow"/>
        </w:rPr>
        <w:t>2023</w:t>
      </w:r>
      <w:r w:rsidRPr="005B134C">
        <w:rPr>
          <w:rFonts w:ascii="Arial Narrow" w:eastAsia="Arial Narrow" w:hAnsi="Arial Narrow" w:cs="Arial Narrow"/>
        </w:rPr>
        <w:t xml:space="preserve"> - 31.12.</w:t>
      </w:r>
      <w:r w:rsidR="006034DE" w:rsidRPr="005B134C">
        <w:rPr>
          <w:rFonts w:ascii="Arial Narrow" w:eastAsia="Arial Narrow" w:hAnsi="Arial Narrow" w:cs="Arial Narrow"/>
        </w:rPr>
        <w:t>2023</w:t>
      </w:r>
      <w:r w:rsidRPr="005B134C">
        <w:rPr>
          <w:rFonts w:ascii="Arial Narrow" w:eastAsia="Arial Narrow" w:hAnsi="Arial Narrow" w:cs="Arial Narrow"/>
        </w:rPr>
        <w:t xml:space="preserve"> </w:t>
      </w:r>
    </w:p>
    <w:p w14:paraId="6FF30F61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5AA1FFBC" w14:textId="77777777" w:rsidR="004972D5" w:rsidRPr="005B134C" w:rsidRDefault="00774682">
      <w:pPr>
        <w:spacing w:after="200" w:line="276" w:lineRule="auto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A.Všeobecné údaje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7"/>
        <w:gridCol w:w="7139"/>
      </w:tblGrid>
      <w:tr w:rsidR="004972D5" w:rsidRPr="005B134C" w14:paraId="17CF41A9" w14:textId="77777777">
        <w:tc>
          <w:tcPr>
            <w:tcW w:w="92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DCC71C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a) Základné informácie o účtovnej jednotke:</w:t>
            </w:r>
          </w:p>
        </w:tc>
      </w:tr>
      <w:tr w:rsidR="004972D5" w:rsidRPr="005B134C" w14:paraId="78B7FCDE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16A4A0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B63264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Vakon s. r. o.</w:t>
            </w:r>
          </w:p>
        </w:tc>
      </w:tr>
      <w:tr w:rsidR="004972D5" w:rsidRPr="005B134C" w14:paraId="083FCB43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56CC8FC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9673A98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Vavilovova 6, Bratislava</w:t>
            </w:r>
          </w:p>
        </w:tc>
      </w:tr>
      <w:tr w:rsidR="004972D5" w:rsidRPr="005B134C" w14:paraId="1282782C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658E80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IČO, DIČ: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D189113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IČO:  46469273          DIČ:  2023396133</w:t>
            </w:r>
          </w:p>
        </w:tc>
      </w:tr>
      <w:tr w:rsidR="004972D5" w:rsidRPr="005B134C" w14:paraId="124DAC6B" w14:textId="77777777"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48E389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Dátum založenia: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4DD769" w14:textId="77777777" w:rsidR="004972D5" w:rsidRPr="005B134C" w:rsidRDefault="004972D5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A7B7427" w14:textId="77777777"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8DC2D1B" w14:textId="77777777" w:rsidR="004972D5" w:rsidRPr="005B134C" w:rsidRDefault="00774682">
            <w:pPr>
              <w:spacing w:after="200" w:line="276" w:lineRule="auto"/>
              <w:jc w:val="both"/>
            </w:pPr>
            <w:r w:rsidRPr="005B134C"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713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1BB5367" w14:textId="77777777" w:rsidR="004972D5" w:rsidRPr="005B134C" w:rsidRDefault="004972D5">
            <w:pPr>
              <w:spacing w:after="200"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7D23DEEC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  <w:b/>
        </w:rPr>
      </w:pPr>
    </w:p>
    <w:p w14:paraId="642BED02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b) Opis hospodárskej činnosti účtovnej jednotky:</w:t>
      </w:r>
    </w:p>
    <w:p w14:paraId="04304783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4B3421A4" w14:textId="77777777" w:rsidR="004972D5" w:rsidRPr="005B134C" w:rsidRDefault="00774682">
      <w:pPr>
        <w:spacing w:after="12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c) Informácie o počte zamestnancov</w:t>
      </w:r>
    </w:p>
    <w:p w14:paraId="29FB5B22" w14:textId="77777777" w:rsidR="004972D5" w:rsidRPr="005B134C" w:rsidRDefault="00774682">
      <w:pPr>
        <w:spacing w:after="120" w:line="276" w:lineRule="auto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A. písm. c) o počte zamestnancov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4972D5" w:rsidRPr="005B134C" w14:paraId="511B9DC7" w14:textId="77777777">
        <w:trPr>
          <w:trHeight w:val="1"/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E3F6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84B83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9AFE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011EDAF7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80BD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E53D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6920D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4972D5" w:rsidRPr="005B134C" w14:paraId="07AB0A1F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2E1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6294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E6B49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4972D5" w:rsidRPr="005B134C" w14:paraId="02C6B24A" w14:textId="77777777">
        <w:trPr>
          <w:jc w:val="center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AFE9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9984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74329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1BB28106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A0C893E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3DF9D3A2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38CBF6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nie je neobmedzene ručiaca v iných spoločnostiach</w:t>
      </w:r>
    </w:p>
    <w:p w14:paraId="01F57B9B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14:paraId="4193979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e) Právny dôvod na zostavenie účtovnej závierky: </w:t>
      </w:r>
    </w:p>
    <w:p w14:paraId="562C459E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riadna účtovná závierka</w:t>
      </w:r>
    </w:p>
    <w:p w14:paraId="7B77983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36182DD5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58A31DE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B. Členovia orgánov spoločnosti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4"/>
        <w:gridCol w:w="830"/>
        <w:gridCol w:w="1097"/>
        <w:gridCol w:w="921"/>
        <w:gridCol w:w="1267"/>
        <w:gridCol w:w="1144"/>
        <w:gridCol w:w="395"/>
        <w:gridCol w:w="395"/>
        <w:gridCol w:w="395"/>
        <w:gridCol w:w="395"/>
        <w:gridCol w:w="395"/>
        <w:gridCol w:w="395"/>
        <w:gridCol w:w="395"/>
      </w:tblGrid>
      <w:tr w:rsidR="004972D5" w:rsidRPr="005B134C" w14:paraId="7BEF51E1" w14:textId="77777777">
        <w:trPr>
          <w:trHeight w:val="509"/>
        </w:trPr>
        <w:tc>
          <w:tcPr>
            <w:tcW w:w="16940" w:type="dxa"/>
            <w:gridSpan w:val="13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4BF9C89" w14:textId="77777777" w:rsidR="004972D5" w:rsidRPr="005B134C" w:rsidRDefault="00774682">
            <w:pPr>
              <w:spacing w:after="200" w:line="276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Informácie k časti B. písm. b) prílohy č. 3 o štruktúre spoločníkov, akcionárov ku dňu, ku ktorému sa zostavuje</w:t>
            </w:r>
          </w:p>
          <w:p w14:paraId="45E4F748" w14:textId="77777777" w:rsidR="004972D5" w:rsidRPr="005B134C" w:rsidRDefault="00774682">
            <w:pPr>
              <w:spacing w:after="200" w:line="276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 závierka a o štruktúre spoločníkov</w:t>
            </w:r>
          </w:p>
        </w:tc>
      </w:tr>
      <w:tr w:rsidR="004972D5" w:rsidRPr="005B134C" w14:paraId="5707034C" w14:textId="77777777">
        <w:trPr>
          <w:trHeight w:val="509"/>
        </w:trPr>
        <w:tc>
          <w:tcPr>
            <w:tcW w:w="16940" w:type="dxa"/>
            <w:gridSpan w:val="13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524F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F4C394" w14:textId="77777777"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165AF8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CA633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70BEA8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EFB7D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212B6B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2F7545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56B04E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5A85C2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6E4012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40D563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EB0568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E2D27F" w14:textId="77777777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FB745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95E0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509AFA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6492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233D1" w14:textId="77777777" w:rsidR="004972D5" w:rsidRPr="005B134C" w:rsidRDefault="004972D5">
            <w:pPr>
              <w:spacing w:after="200" w:line="276" w:lineRule="auto"/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CAA50E" w14:textId="77777777" w:rsidR="004972D5" w:rsidRPr="005B134C" w:rsidRDefault="004972D5">
            <w:pPr>
              <w:spacing w:after="200" w:line="276" w:lineRule="auto"/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82AD28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DBEAC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8CA847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48E7E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3F6645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75018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9C8654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8A13293" w14:textId="77777777"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253B1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162F2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67DE037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60F7306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C8D3C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331C1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f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1895C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737A76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D1DCA4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AE6A21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CE46BEC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20D1F5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C7827F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04A566" w14:textId="77777777"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1E0C2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Michal Novak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C499A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2011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471D3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39A63F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0AB86BF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F5D0848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13832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A9B569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54EBF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8EE37A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5D9ED5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472FD1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A6551E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9BAF50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94A0BA7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8ADD817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047BCB3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B1F10C4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D32511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C41CC60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34A587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631968B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76911E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4DFFE9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035D6F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85B1B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FFF21A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D716757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4572D4B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F71539E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9A17ED0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38A9DB3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7D08EFA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709FA71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4D990E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999FB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5907A6E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2B5B71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3D9AC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667078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99893F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B59ED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2962AB5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5F11AC5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D9D0089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B2A631B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428ECC2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10FA22C" w14:textId="77777777" w:rsidR="004972D5" w:rsidRPr="005B134C" w:rsidRDefault="004972D5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6FCD47B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144967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F4C1CA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5F3337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E093F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3D80BB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02456EBB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336D78A" w14:textId="77777777">
        <w:tc>
          <w:tcPr>
            <w:tcW w:w="2860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E9BDD67" w14:textId="77777777" w:rsidR="004972D5" w:rsidRPr="005B134C" w:rsidRDefault="00774682">
            <w:pPr>
              <w:spacing w:after="200" w:line="276" w:lineRule="auto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C89787B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x</w:t>
            </w:r>
          </w:p>
        </w:tc>
        <w:tc>
          <w:tcPr>
            <w:tcW w:w="136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0DFEC24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5000</w:t>
            </w:r>
          </w:p>
        </w:tc>
        <w:tc>
          <w:tcPr>
            <w:tcW w:w="10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972D24E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52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54FAE123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100,00%</w:t>
            </w:r>
          </w:p>
        </w:tc>
        <w:tc>
          <w:tcPr>
            <w:tcW w:w="148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79BDDA6" w14:textId="77777777" w:rsidR="004972D5" w:rsidRPr="005B134C" w:rsidRDefault="00774682">
            <w:pPr>
              <w:spacing w:after="200" w:line="276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  <w:sz w:val="21"/>
              </w:rPr>
              <w:t>0,00%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192EC4A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C7FBB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B4B2D5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E178559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7763954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4261A3F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6DD4F4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9F7C24B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</w:p>
    <w:p w14:paraId="40E58612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C. Ak je účtovná jednotka súčasťou konsolidovaného celku poznámky obsahujú aj tieto informácie:</w:t>
      </w:r>
    </w:p>
    <w:p w14:paraId="40553DA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Účtovná jednotka nie je súčasťou konsolidovaného celku</w:t>
      </w:r>
    </w:p>
    <w:p w14:paraId="212BE73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D. V poznámkach sa uvádzajú ďalšie informácie o:</w:t>
      </w:r>
    </w:p>
    <w:p w14:paraId="2C52333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a) použitých účtovných zásadách a účtovných metódach,</w:t>
      </w:r>
    </w:p>
    <w:p w14:paraId="6883F06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b) údajoch vykázaných na strane aktív súvahy,</w:t>
      </w:r>
    </w:p>
    <w:p w14:paraId="28AB0320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c) údajoch vykázaných na strane pasív súvahy,</w:t>
      </w:r>
    </w:p>
    <w:p w14:paraId="43A3BCB0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d) výnosoch,</w:t>
      </w:r>
    </w:p>
    <w:p w14:paraId="7B8A9283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e) nákladoch,</w:t>
      </w:r>
    </w:p>
    <w:p w14:paraId="0E239EF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lastRenderedPageBreak/>
        <w:t>f) daniach z príjmov,</w:t>
      </w:r>
    </w:p>
    <w:p w14:paraId="0796D28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g) údajoch na podsúvahových účtoch,</w:t>
      </w:r>
    </w:p>
    <w:p w14:paraId="401792F5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h) iných aktívach a iných pasívach,</w:t>
      </w:r>
    </w:p>
    <w:p w14:paraId="636D9BE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i) spriaznených osobách,</w:t>
      </w:r>
    </w:p>
    <w:p w14:paraId="7F02605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j) skutočnostiach, ktoré nastali medzi dňom, ku ktorému sa zostavuje účtovná závierka a dňom jej zostavenia,</w:t>
      </w:r>
    </w:p>
    <w:p w14:paraId="193662F1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</w:rPr>
        <w:t>k) prehľade zmien vlastného imania,</w:t>
      </w:r>
    </w:p>
    <w:p w14:paraId="567E64B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l) prehľade peňažných tokov.</w:t>
      </w:r>
    </w:p>
    <w:p w14:paraId="49EB4814" w14:textId="77777777" w:rsidR="004972D5" w:rsidRPr="005B134C" w:rsidRDefault="004972D5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14:paraId="6239018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E. Informácie o použitých účtovných zásadách a účtovných metódach:</w:t>
      </w:r>
    </w:p>
    <w:p w14:paraId="3FFD79B4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a) Splnenie predpokladu, že účtovná jednotka bude </w:t>
      </w:r>
      <w:r w:rsidRPr="005B134C">
        <w:rPr>
          <w:rFonts w:ascii="Arial Narrow" w:eastAsia="Arial Narrow" w:hAnsi="Arial Narrow" w:cs="Arial Narrow"/>
          <w:u w:val="single"/>
        </w:rPr>
        <w:t>nepretržite pokračovať</w:t>
      </w:r>
      <w:r w:rsidRPr="005B134C">
        <w:rPr>
          <w:rFonts w:ascii="Arial Narrow" w:eastAsia="Arial Narrow" w:hAnsi="Arial Narrow" w:cs="Arial Narrow"/>
        </w:rPr>
        <w:t xml:space="preserve"> vo svojej činnosti: </w:t>
      </w:r>
    </w:p>
    <w:p w14:paraId="7A32D56A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účtovná závierka bola zostavená za predpokladu nepretržitého trvania</w:t>
      </w:r>
    </w:p>
    <w:p w14:paraId="0B323A59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b) </w:t>
      </w:r>
      <w:r w:rsidRPr="005B134C">
        <w:rPr>
          <w:rFonts w:ascii="Arial Narrow" w:eastAsia="Arial Narrow" w:hAnsi="Arial Narrow" w:cs="Arial Narrow"/>
          <w:u w:val="single"/>
        </w:rPr>
        <w:t>Zmeny účtovných zásad</w:t>
      </w:r>
      <w:r w:rsidRPr="005B134C">
        <w:rPr>
          <w:rFonts w:ascii="Arial Narrow" w:eastAsia="Arial Narrow" w:hAnsi="Arial Narrow" w:cs="Arial Narrow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0F51F1B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účtovná jednotka nezmenila účtovné zásady a metódy počas účtovného obdobia</w:t>
      </w:r>
    </w:p>
    <w:p w14:paraId="76B7202D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c) </w:t>
      </w:r>
      <w:r w:rsidRPr="005B134C">
        <w:rPr>
          <w:rFonts w:ascii="Arial Narrow" w:eastAsia="Arial Narrow" w:hAnsi="Arial Narrow" w:cs="Arial Narrow"/>
          <w:u w:val="single"/>
        </w:rPr>
        <w:t>Spôsob oceňovania</w:t>
      </w:r>
      <w:r w:rsidRPr="005B134C">
        <w:rPr>
          <w:rFonts w:ascii="Arial Narrow" w:eastAsia="Arial Narrow" w:hAnsi="Arial Narrow" w:cs="Arial Narrow"/>
        </w:rPr>
        <w:t xml:space="preserve"> jednotlivých zložiek majetku a záväzkov v členení na:  </w:t>
      </w:r>
    </w:p>
    <w:p w14:paraId="6A5A6897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296B47A4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1. Dlhodobý nehmotný, hmotný majetok , zásoby obstarané kúpou: obstarávacou cenou</w:t>
      </w:r>
    </w:p>
    <w:p w14:paraId="13A82FCE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2. Dlhodobý nehmotný, hmotný majetok, zásoby obstarané vlastnou činnosťou: vlastnými nákladmi</w:t>
      </w:r>
    </w:p>
    <w:p w14:paraId="363EA16B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 3. Dlhodobý nehmotný, hmotný majetok, zásoby  obstarané iným spôsobom: reprodukčnou cenou</w:t>
      </w:r>
    </w:p>
    <w:p w14:paraId="1BC34676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4. Pohľadávky, záväzky, pôžičky a úvery, rezervy : menovitou hodnotou pri ich vzniku</w:t>
      </w:r>
    </w:p>
    <w:p w14:paraId="2D72E660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5. Krátkodobý finančný majetok: nominálnou cenou</w:t>
      </w:r>
    </w:p>
    <w:p w14:paraId="2BFCAB9F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6. Časové rozlíšenie na strane aktív a pasív súvahy: menovitou hodnotou pri ich vzniku</w:t>
      </w:r>
    </w:p>
    <w:p w14:paraId="1750B5D3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7. Prenajatý majetok a majetok obstaraný na základe zmluvy o kúpe prenajatej veci: menovitou hodnotou pri ich vzniku</w:t>
      </w:r>
    </w:p>
    <w:p w14:paraId="0E5C28F0" w14:textId="77777777" w:rsidR="004972D5" w:rsidRPr="005B134C" w:rsidRDefault="00774682">
      <w:pPr>
        <w:spacing w:after="200" w:line="276" w:lineRule="auto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8. Splatná daň z príjmov a odložená daň z príjmov: menovitou hodnotou pri ich vzniku</w:t>
      </w:r>
    </w:p>
    <w:p w14:paraId="009B2508" w14:textId="77777777" w:rsidR="004972D5" w:rsidRPr="005B134C" w:rsidRDefault="004972D5">
      <w:pPr>
        <w:spacing w:after="200" w:line="276" w:lineRule="auto"/>
        <w:jc w:val="both"/>
        <w:rPr>
          <w:rFonts w:ascii="Arial Narrow" w:eastAsia="Arial Narrow" w:hAnsi="Arial Narrow" w:cs="Arial Narrow"/>
        </w:rPr>
      </w:pPr>
    </w:p>
    <w:p w14:paraId="5AE84CF7" w14:textId="77777777" w:rsidR="004972D5" w:rsidRPr="005B134C" w:rsidRDefault="00774682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</w:rPr>
      </w:pPr>
      <w:r w:rsidRPr="005B134C">
        <w:rPr>
          <w:rFonts w:ascii="Arial Narrow" w:eastAsia="Arial Narrow" w:hAnsi="Arial Narrow" w:cs="Arial Narrow"/>
          <w:i/>
        </w:rPr>
        <w:lastRenderedPageBreak/>
        <w:t xml:space="preserve">d) </w:t>
      </w:r>
      <w:r w:rsidRPr="005B134C">
        <w:rPr>
          <w:rFonts w:ascii="Arial Narrow" w:eastAsia="Arial Narrow" w:hAnsi="Arial Narrow" w:cs="Arial Narrow"/>
          <w:i/>
          <w:u w:val="single"/>
        </w:rPr>
        <w:t>Tvorba odpisového plánu</w:t>
      </w:r>
      <w:r w:rsidRPr="005B134C">
        <w:rPr>
          <w:rFonts w:ascii="Arial Narrow" w:eastAsia="Arial Narrow" w:hAnsi="Arial Narrow" w:cs="Arial Narrow"/>
          <w:i/>
        </w:rPr>
        <w:t xml:space="preserve"> pre dlhodobý majetok, pričom sa uvádza doba odpisovania, sadzby odpisov a odpisové metódy pre účtovné odpisy: </w:t>
      </w:r>
    </w:p>
    <w:p w14:paraId="1CDD8E41" w14:textId="77777777" w:rsidR="004972D5" w:rsidRPr="005B134C" w:rsidRDefault="00774682">
      <w:pPr>
        <w:spacing w:after="200" w:line="276" w:lineRule="auto"/>
        <w:rPr>
          <w:rFonts w:ascii="Arial Narrow" w:eastAsia="Arial Narrow" w:hAnsi="Arial Narrow" w:cs="Arial Narrow"/>
          <w:sz w:val="24"/>
        </w:rPr>
      </w:pPr>
      <w:r w:rsidRPr="005B134C">
        <w:rPr>
          <w:rFonts w:ascii="Arial Narrow" w:eastAsia="Arial Narrow" w:hAnsi="Arial Narrow" w:cs="Arial Narrow"/>
        </w:rPr>
        <w:t>účtovná jednotka odpisuje majetok účtovne v súlade s daňovými odpismi</w:t>
      </w:r>
    </w:p>
    <w:p w14:paraId="7AA70F7A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kategóriu drobného dlhodobého nehmotného majetku - položky pod 2 400 eur jednotkovej ceny (§ 13/2 PU).</w:t>
      </w:r>
    </w:p>
    <w:p w14:paraId="7609C08A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kategóriu drobného dlhodobého hmotného majetku - položky pod 1 700 eur jednotkovej ceny (§ 13/6 PU).</w:t>
      </w:r>
    </w:p>
    <w:p w14:paraId="6F2C6CD6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dobrovoľné účtovanie podlimitného technického zhodnotenia do odpisovaného dlhodobého majetku (§ 21/3 PU).</w:t>
      </w:r>
    </w:p>
    <w:p w14:paraId="16582D94" w14:textId="77777777" w:rsidR="004972D5" w:rsidRPr="005B134C" w:rsidRDefault="00774682">
      <w:pPr>
        <w:numPr>
          <w:ilvl w:val="0"/>
          <w:numId w:val="1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ÚJ nepoužíva dobrovoľnú kapitalizáciu úrokov do obstarávacej ceny odpisovaného dlhodobého majetku (§ 34/1 PU; § 35/2/h PU).</w:t>
      </w:r>
    </w:p>
    <w:p w14:paraId="4FD94687" w14:textId="77777777" w:rsidR="004972D5" w:rsidRPr="005B134C" w:rsidRDefault="0077468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 w:rsidRPr="005B134C">
        <w:rPr>
          <w:rFonts w:ascii="Arial Narrow" w:eastAsia="Arial Narrow" w:hAnsi="Arial Narrow" w:cs="Arial Narrow"/>
          <w:i/>
        </w:rPr>
        <w:t xml:space="preserve">e) </w:t>
      </w:r>
      <w:r w:rsidRPr="005B134C">
        <w:rPr>
          <w:rFonts w:ascii="Arial Narrow" w:eastAsia="Arial Narrow" w:hAnsi="Arial Narrow" w:cs="Arial Narrow"/>
          <w:i/>
          <w:u w:val="single"/>
        </w:rPr>
        <w:t>Dotácie</w:t>
      </w:r>
      <w:r w:rsidRPr="005B134C">
        <w:rPr>
          <w:rFonts w:ascii="Arial Narrow" w:eastAsia="Arial Narrow" w:hAnsi="Arial Narrow" w:cs="Arial Narrow"/>
          <w:i/>
        </w:rPr>
        <w:t xml:space="preserve"> poskytnuté na obstaranie majetku s uvedením zložky majetku a ich ocenenia: </w:t>
      </w:r>
    </w:p>
    <w:p w14:paraId="5D7398FC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neboli poskytnuté</w:t>
      </w:r>
    </w:p>
    <w:p w14:paraId="36C0E3A0" w14:textId="77777777" w:rsidR="004972D5" w:rsidRPr="005B134C" w:rsidRDefault="00774682">
      <w:pPr>
        <w:keepNext/>
        <w:spacing w:before="240" w:after="60" w:line="240" w:lineRule="auto"/>
        <w:jc w:val="both"/>
        <w:rPr>
          <w:rFonts w:ascii="Arial Narrow" w:eastAsia="Arial Narrow" w:hAnsi="Arial Narrow" w:cs="Arial Narrow"/>
          <w:b/>
          <w:i/>
        </w:rPr>
      </w:pPr>
      <w:r w:rsidRPr="005B134C">
        <w:rPr>
          <w:rFonts w:ascii="Arial Narrow" w:eastAsia="Arial Narrow" w:hAnsi="Arial Narrow" w:cs="Arial Narrow"/>
          <w:i/>
        </w:rPr>
        <w:t xml:space="preserve">f) </w:t>
      </w:r>
      <w:r w:rsidRPr="005B134C">
        <w:rPr>
          <w:rFonts w:ascii="Arial Narrow" w:eastAsia="Arial Narrow" w:hAnsi="Arial Narrow" w:cs="Arial Narrow"/>
          <w:i/>
          <w:u w:val="single"/>
        </w:rPr>
        <w:t>Informácie o oprave významných chýb</w:t>
      </w:r>
      <w:r w:rsidRPr="005B134C">
        <w:rPr>
          <w:rFonts w:ascii="Arial Narrow" w:eastAsia="Arial Narrow" w:hAnsi="Arial Narrow" w:cs="Arial Narrow"/>
          <w:i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E93011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v účtovnom období nebolo účtované o oprave minulých chýb</w:t>
      </w:r>
    </w:p>
    <w:p w14:paraId="2CE5C5D5" w14:textId="77777777" w:rsidR="004972D5" w:rsidRPr="005B134C" w:rsidRDefault="00774682">
      <w:pPr>
        <w:spacing w:after="200" w:line="276" w:lineRule="auto"/>
        <w:ind w:right="-468"/>
        <w:jc w:val="both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  <w:b/>
        </w:rPr>
        <w:t xml:space="preserve">F. Informácie o údajoch vykázaných na strane aktív súvahy: </w:t>
      </w:r>
    </w:p>
    <w:p w14:paraId="05E3451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7ADD31A1" w14:textId="77777777" w:rsidR="004972D5" w:rsidRPr="005B134C" w:rsidRDefault="00774682">
      <w:pPr>
        <w:keepNext/>
        <w:numPr>
          <w:ilvl w:val="0"/>
          <w:numId w:val="2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a) o dlhodobom nehmotnom majetku</w:t>
      </w:r>
    </w:p>
    <w:p w14:paraId="12C5DDE2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972D5" w:rsidRPr="005B134C" w14:paraId="52BA0D46" w14:textId="77777777">
        <w:trPr>
          <w:jc w:val="center"/>
        </w:trPr>
        <w:tc>
          <w:tcPr>
            <w:tcW w:w="18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DDEC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D92E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2F6228FE" w14:textId="77777777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C105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2BD8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1AD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AC54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0FF1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A2C7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CF0F8B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Obsta-</w:t>
            </w:r>
          </w:p>
          <w:p w14:paraId="559429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1A3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B78B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25281700" w14:textId="77777777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3CB59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B2B3F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5223AF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D3C1AD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5DED4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09920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D9089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033A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FE0FB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4972D5" w:rsidRPr="005B134C" w14:paraId="450FF2F3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0731D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0109068E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E839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E1B3B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74C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FD4FC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EADB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E2D7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637FB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27D6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6223E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134C65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D25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ABC2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4A08D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413C1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AA92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E2EC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16B56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A3A7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E0A47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A59DD56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671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142ED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55F8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3C4C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3CB86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A18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F7FC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9D1E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B1641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8E0D75C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8D064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37C4E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8A12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E592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31A8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71B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1C82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7771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5C1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4C0B654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B2892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43DDB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9D22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2E2B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3A1F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2005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34DF4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68B6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F85E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07DA618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1F6B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1A01BD83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59A59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322E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2730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499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A0E2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2866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E95D6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B22D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84F6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893D90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D015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C7FC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1BFB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DF8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818F1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5B8FD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927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6427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BA1C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DFC0178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0B65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467A5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CF9B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A713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F5B98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DB172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142C5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F5615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A423B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6212CCB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D1437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1520A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91FE3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D20DC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681D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307D8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4C88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0FE7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1FE85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7C794B5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C043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445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17C87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2C9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A599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C692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B14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B96F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F69B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46E863A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A0A8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5FA33270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2066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F6868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9422D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0A64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AF484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73EDC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7506E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96236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D8362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1F9561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D2E7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0DB9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18A4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431B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825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130E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1449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498D8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C7905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BA1C14E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6772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9A34D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EB218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71519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54E8A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6D0DE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BA3CB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B8307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731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51D33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198B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C73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A336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E210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94F11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F2A4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DE55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446B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E034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6037C93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210D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1547E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748EE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9A5AC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98724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64273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414FB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BADB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6432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49FD53" w14:textId="77777777">
        <w:trPr>
          <w:jc w:val="center"/>
        </w:trPr>
        <w:tc>
          <w:tcPr>
            <w:tcW w:w="912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CF0D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4972D5" w:rsidRPr="005B134C" w14:paraId="0A40D088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8495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1A56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E35FB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C070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7B5E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D9FE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F8614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B8E0B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90E8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30EFD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C97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A73A6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78798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DB107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3E97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F06F9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4F8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F7A6E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9EA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86CEC55" w14:textId="77777777" w:rsidR="004972D5" w:rsidRPr="005B134C" w:rsidRDefault="00774682">
      <w:pPr>
        <w:keepNext/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5"/>
        <w:gridCol w:w="963"/>
        <w:gridCol w:w="814"/>
        <w:gridCol w:w="813"/>
        <w:gridCol w:w="944"/>
        <w:gridCol w:w="603"/>
        <w:gridCol w:w="762"/>
        <w:gridCol w:w="805"/>
        <w:gridCol w:w="1124"/>
        <w:gridCol w:w="797"/>
      </w:tblGrid>
      <w:tr w:rsidR="004972D5" w:rsidRPr="005B134C" w14:paraId="678E438C" w14:textId="77777777">
        <w:trPr>
          <w:jc w:val="center"/>
        </w:trPr>
        <w:tc>
          <w:tcPr>
            <w:tcW w:w="1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356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8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1187A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6D66AF21" w14:textId="77777777">
        <w:trPr>
          <w:jc w:val="center"/>
        </w:trPr>
        <w:tc>
          <w:tcPr>
            <w:tcW w:w="186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C233F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F75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5A83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6F646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6B8B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Goodwill</w:t>
            </w: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D09D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344DB8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Obsta-</w:t>
            </w:r>
          </w:p>
          <w:p w14:paraId="3D964D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2FE5A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8939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6A908D4C" w14:textId="77777777">
        <w:trPr>
          <w:jc w:val="center"/>
        </w:trPr>
        <w:tc>
          <w:tcPr>
            <w:tcW w:w="186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759857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9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062FA0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01ED4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9D5C84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970706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84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99422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2F71D8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D35AD4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F45245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4972D5" w:rsidRPr="005B134C" w14:paraId="28B644B6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899F6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44FBFE41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76B6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3EC2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276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48E7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D908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14EE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6F94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673E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9A6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DA7D4B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55DA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94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A309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C2C5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212A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659B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1E5D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053F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69E5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E438DD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98AC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2074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1177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284C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1786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9B4C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BF7A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D082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2B46A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64280CF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A5BB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21F4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B9FE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5A93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E0D5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7DA8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A862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747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DCF2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427FF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5459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F45E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CC1E0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A925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1AE2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2D7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D8B6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2A3F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E5CE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43BA3C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3458E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2DF3BF62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C76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6EAD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0363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1DD6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C8AC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2AB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D2A3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E6007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AD07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67F852A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1E7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2085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9B25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03D49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FECA1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9CBC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E594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70BC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BBC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17F4A9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2463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0D6E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5C90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0B0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CFB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2B18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4E7A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C29C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F3D3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3385898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1E5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9439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7F91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0BB7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964E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ED1C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277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B778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147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93E997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AB84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1948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09F1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93FA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FFD6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C3A0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301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5655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111D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892BE3C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7521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1B1DA382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98C7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176E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07FD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A34A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6FC4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D1AA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9642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7A4A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8547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0A465D2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66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3FB0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73DD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10C9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111C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7AC6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24A3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B392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061D7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FB6CD4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E307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9713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DAB4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59FE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7991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D2339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118E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9B81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D15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56A3D7F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8AEF9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1711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3A5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541E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E8B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73DA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FCD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9BFF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9ADF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867261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C60EF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3843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87A9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795D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FA71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DB90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4302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D11D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72A73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BD0B394" w14:textId="77777777">
        <w:trPr>
          <w:jc w:val="center"/>
        </w:trPr>
        <w:tc>
          <w:tcPr>
            <w:tcW w:w="1000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DEB4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Zostatková hodnota</w:t>
            </w:r>
          </w:p>
        </w:tc>
      </w:tr>
      <w:tr w:rsidR="004972D5" w:rsidRPr="005B134C" w14:paraId="2B2BF561" w14:textId="77777777">
        <w:trPr>
          <w:jc w:val="center"/>
        </w:trPr>
        <w:tc>
          <w:tcPr>
            <w:tcW w:w="18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8624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3DFB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EDE3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3258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7F9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C8AA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D934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16E6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8923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E902CD2" w14:textId="77777777">
        <w:trPr>
          <w:jc w:val="center"/>
        </w:trPr>
        <w:tc>
          <w:tcPr>
            <w:tcW w:w="18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152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6A23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EE08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D0EF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81FD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F3D4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3AA9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D1E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050B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C143A93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4F17DB6A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61494C52" w14:textId="77777777" w:rsidR="004972D5" w:rsidRPr="005B134C" w:rsidRDefault="00774682">
      <w:pPr>
        <w:numPr>
          <w:ilvl w:val="0"/>
          <w:numId w:val="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4972D5" w:rsidRPr="005B134C" w14:paraId="70B44EF9" w14:textId="77777777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01C5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FBCB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0A7E75F3" w14:textId="77777777">
        <w:trPr>
          <w:jc w:val="center"/>
        </w:trPr>
        <w:tc>
          <w:tcPr>
            <w:tcW w:w="64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4691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B78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07F9AB5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A5EEAC5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16615951" w14:textId="77777777" w:rsidR="004972D5" w:rsidRPr="005B134C" w:rsidRDefault="00774682">
      <w:pPr>
        <w:keepNext/>
        <w:numPr>
          <w:ilvl w:val="0"/>
          <w:numId w:val="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a) o dlhodobom hmotnom majetku</w:t>
      </w:r>
      <w:r w:rsidRPr="005B134C">
        <w:rPr>
          <w:rFonts w:ascii="Arial Narrow" w:eastAsia="Arial Narrow" w:hAnsi="Arial Narrow" w:cs="Arial Narrow"/>
          <w:b/>
        </w:rPr>
        <w:tab/>
      </w:r>
    </w:p>
    <w:p w14:paraId="2FAC326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78"/>
        <w:gridCol w:w="363"/>
        <w:gridCol w:w="572"/>
        <w:gridCol w:w="720"/>
        <w:gridCol w:w="687"/>
        <w:gridCol w:w="239"/>
        <w:gridCol w:w="252"/>
        <w:gridCol w:w="881"/>
        <w:gridCol w:w="554"/>
        <w:gridCol w:w="584"/>
        <w:gridCol w:w="446"/>
        <w:gridCol w:w="366"/>
        <w:gridCol w:w="606"/>
        <w:gridCol w:w="759"/>
        <w:gridCol w:w="613"/>
      </w:tblGrid>
      <w:tr w:rsidR="004972D5" w:rsidRPr="005B134C" w14:paraId="692AD0C0" w14:textId="77777777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17235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EB38C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72D5" w:rsidRPr="005B134C" w14:paraId="4ACCD9C5" w14:textId="77777777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97486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C0FA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5F4F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6FD4A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Samos-tatné hnuteľ-né veci a </w:t>
            </w:r>
          </w:p>
          <w:p w14:paraId="323E61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2349B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Pestova-teľské celky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CF3B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14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17938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410D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86DDAD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33F2F9F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6C0A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3EA38412" w14:textId="77777777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CB2F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DFF46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AAEF0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3CE3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F5E32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98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17D0B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2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AFDB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8DF6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2C89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7AE8E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1F717128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0E73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03FAF50C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0ED0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6EA29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6171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4916F9" w14:textId="0B6665A5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03270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CDF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16446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4B11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F07B7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BDA1F5" w14:textId="40619940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21A2778E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9773F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47F9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418DB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E60CE8" w14:textId="6BF34BEF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9E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FA6F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89629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79A3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02F5C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BEB6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CD58C5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D151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885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7071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244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EBA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57423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94F3F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5FB0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08EE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D28A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C76C4E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D370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8197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A875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AE93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5F22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B67F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42C4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74599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9CB64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917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DC285C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92A0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239F1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9A50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03AC7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FD09E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1E29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0ECE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21DDF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DB1C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AA506D" w14:textId="0AF61F54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0D70A57E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05253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03AF5E13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897A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70B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F07082" w14:textId="5D7B3C0F" w:rsidR="004972D5" w:rsidRPr="005B134C" w:rsidRDefault="00831E0B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2875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90AC2" w14:textId="7473F5F8" w:rsidR="004972D5" w:rsidRPr="005B134C" w:rsidRDefault="00831E0B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8456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BEA50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CD84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502C2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BAE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07091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F42153" w14:textId="1E53BAEF" w:rsidR="004972D5" w:rsidRPr="005B134C" w:rsidRDefault="00831E0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11331</w:t>
            </w:r>
          </w:p>
        </w:tc>
      </w:tr>
      <w:tr w:rsidR="004972D5" w:rsidRPr="005B134C" w14:paraId="38C10A62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B8A8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19168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0F70E" w14:textId="686ADE21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479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92A3A9" w14:textId="062429DB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7248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9D607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8B69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6BDD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1B66A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3D373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CBF3A" w14:textId="58E2A77D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7727</w:t>
            </w:r>
          </w:p>
        </w:tc>
      </w:tr>
      <w:tr w:rsidR="004972D5" w:rsidRPr="005B134C" w14:paraId="2BC652FA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B824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508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21F63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EEF92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D8A22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D1CE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F907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92CAD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7D46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FD919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A7828DB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69F8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6ED20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CA29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75AC2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B45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329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F43AE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856F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019D6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00A9A0" w14:textId="61999EA1" w:rsidR="004972D5" w:rsidRPr="005B134C" w:rsidRDefault="00934F08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:rsidRPr="005B134C" w14:paraId="10C1C16A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C429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B35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4F4FA" w14:textId="487CB506" w:rsidR="004972D5" w:rsidRPr="005B134C" w:rsidRDefault="00831E0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3354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B710C1" w14:textId="6EF50640" w:rsidR="004972D5" w:rsidRPr="005B134C" w:rsidRDefault="00831E0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15704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AB8B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5D476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883A9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3C915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A0926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1CF3CD" w14:textId="50DE285B" w:rsidR="004972D5" w:rsidRPr="005B134C" w:rsidRDefault="00831E0B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19058</w:t>
            </w:r>
          </w:p>
        </w:tc>
      </w:tr>
      <w:tr w:rsidR="004972D5" w:rsidRPr="005B134C" w14:paraId="662385B6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5B8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184AABCA" w14:textId="77777777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CD87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na začiatku účtovného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D11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EFDD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03D5C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2CADA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0F87C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D8FD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8FEA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34E95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E91EA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4EC8B9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AD2F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F71C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0858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3C01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23F1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E3E39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9E8CC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8B198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5F90E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4703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57CE87A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7737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9CD2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56BE5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D0598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06A48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E2696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F3055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1FA6E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53BC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6A8BA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BC8658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EF63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8A41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4B5BC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0D745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35995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4816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8BE89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664B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AA61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72BC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0565C3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7ACD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3D2B9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BE21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0646A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D1ACE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37F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B059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5A13B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B299A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BCD35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BE205B" w14:textId="77777777">
        <w:trPr>
          <w:jc w:val="center"/>
        </w:trPr>
        <w:tc>
          <w:tcPr>
            <w:tcW w:w="1304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1DAE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4972D5" w:rsidRPr="005B134C" w14:paraId="7F3C3F01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EC01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FBA4D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EED3B2" w14:textId="5E8F76AD" w:rsidR="004972D5" w:rsidRPr="005B134C" w:rsidRDefault="00DC3B4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6708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3C3179" w14:textId="38B77C76" w:rsidR="004972D5" w:rsidRPr="005B134C" w:rsidRDefault="00DC3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20536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42D8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F70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0681D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B0F2A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598B6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65BCB" w14:textId="3AF1BB0B" w:rsidR="004972D5" w:rsidRPr="005B134C" w:rsidRDefault="00DC3B4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27244</w:t>
            </w:r>
          </w:p>
        </w:tc>
      </w:tr>
      <w:tr w:rsidR="004972D5" w:rsidRPr="005B134C" w14:paraId="76088CA1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9F5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58944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3D97DF" w14:textId="44D8EBDF" w:rsidR="004972D5" w:rsidRPr="005B134C" w:rsidRDefault="00DC3B4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6229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840AC" w14:textId="30929FAE" w:rsidR="004972D5" w:rsidRPr="005B134C" w:rsidRDefault="00DC3B4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13288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D5C74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B8D0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CD8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73D1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38DA3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184B2C" w14:textId="56F8D097" w:rsidR="004972D5" w:rsidRPr="005B134C" w:rsidRDefault="00DC3B4F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19517</w:t>
            </w:r>
          </w:p>
        </w:tc>
      </w:tr>
    </w:tbl>
    <w:p w14:paraId="4107FECA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AC6606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377"/>
        <w:gridCol w:w="362"/>
        <w:gridCol w:w="570"/>
        <w:gridCol w:w="720"/>
        <w:gridCol w:w="686"/>
        <w:gridCol w:w="237"/>
        <w:gridCol w:w="250"/>
        <w:gridCol w:w="880"/>
        <w:gridCol w:w="447"/>
        <w:gridCol w:w="568"/>
        <w:gridCol w:w="381"/>
        <w:gridCol w:w="565"/>
        <w:gridCol w:w="606"/>
        <w:gridCol w:w="759"/>
        <w:gridCol w:w="612"/>
      </w:tblGrid>
      <w:tr w:rsidR="004972D5" w:rsidRPr="005B134C" w14:paraId="320E707B" w14:textId="77777777">
        <w:trPr>
          <w:jc w:val="center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6E15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1155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541A2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972D5" w:rsidRPr="005B134C" w14:paraId="68CDC0D7" w14:textId="77777777">
        <w:trPr>
          <w:jc w:val="center"/>
        </w:trPr>
        <w:tc>
          <w:tcPr>
            <w:tcW w:w="154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FDDD6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236D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1FDFA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D45CD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Samos-tatné hnuteľ-né veci a </w:t>
            </w:r>
          </w:p>
          <w:p w14:paraId="70F9928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76D4E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Pestova-teľské celky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D375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4C643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AE2DE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231A0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60A98F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F5D3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1C711DFF" w14:textId="77777777">
        <w:trPr>
          <w:jc w:val="center"/>
        </w:trPr>
        <w:tc>
          <w:tcPr>
            <w:tcW w:w="154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6BE6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20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673F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A07527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62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F3ABE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15619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2461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4E37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BD7C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5718D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12C8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0F6F0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08ACB85F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9888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28E18032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29CF1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B1A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2CA7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F148ECE" w14:textId="3D65FC5F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28992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2B74B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D0BA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896E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65D3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7D49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731461" w14:textId="2692EEFB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06B71C23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FFB6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F84A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5382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92FA4" w14:textId="49675945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655E4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DD958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BDC1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BE79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03D92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353ECE" w14:textId="70E7110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6EF760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BF20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40CC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E32F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23F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7A6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70F9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2809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37E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386A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4C5B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C4BF3F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4EF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3F46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E4E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58D4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3FE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B9F9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9F58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1C5E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64CF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8A46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D92130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E99A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CC4C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8C50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9583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A0B2F" w14:textId="1A8F85F6" w:rsidR="004972D5" w:rsidRPr="005B134C" w:rsidRDefault="00934F08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28992</w:t>
            </w:r>
            <w:r w:rsidR="00774682"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8BD0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BC7B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E70E7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22C9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9E6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D4CD69" w14:textId="03297B18" w:rsidR="004972D5" w:rsidRPr="005B134C" w:rsidRDefault="00934F08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38575</w:t>
            </w:r>
          </w:p>
        </w:tc>
      </w:tr>
      <w:tr w:rsidR="004972D5" w:rsidRPr="005B134C" w14:paraId="66319FE7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DB2BF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4972D5" w:rsidRPr="005B134C" w14:paraId="3168A6E1" w14:textId="77777777">
        <w:trPr>
          <w:jc w:val="center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D05B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5FD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EB154E" w14:textId="0160ACE5" w:rsidR="004972D5" w:rsidRPr="005B134C" w:rsidRDefault="00AA79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2396</w:t>
            </w:r>
          </w:p>
        </w:tc>
        <w:tc>
          <w:tcPr>
            <w:tcW w:w="206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9D2A34" w14:textId="117CF83D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1208</w:t>
            </w:r>
          </w:p>
        </w:tc>
        <w:tc>
          <w:tcPr>
            <w:tcW w:w="17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68D0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1B4B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128D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F8B9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F694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99CD60" w14:textId="14ACD5EC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3604</w:t>
            </w:r>
          </w:p>
        </w:tc>
      </w:tr>
      <w:tr w:rsidR="004972D5" w:rsidRPr="005B134C" w14:paraId="543EAE59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D6D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466E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FEB806" w14:textId="72E1CB91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479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E6B70A" w14:textId="0B896C24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7248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8D3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B7D8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FACF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FF98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86FA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5000E1" w14:textId="0554895F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7727</w:t>
            </w:r>
          </w:p>
        </w:tc>
      </w:tr>
      <w:tr w:rsidR="004972D5" w:rsidRPr="005B134C" w14:paraId="19F19B52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3B37A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77CD3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DC6B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0B12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CE9E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A1FD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96ED5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1B51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13BA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D66B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61C98E6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E04D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A53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73A7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8479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0F5D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3A6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8F18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B4C9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A122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C322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2272A3" w14:textId="77777777">
        <w:trPr>
          <w:jc w:val="center"/>
        </w:trPr>
        <w:tc>
          <w:tcPr>
            <w:tcW w:w="212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22A6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D26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6820BA" w14:textId="15E9A4B6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2875</w:t>
            </w:r>
          </w:p>
        </w:tc>
        <w:tc>
          <w:tcPr>
            <w:tcW w:w="206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BC6673" w14:textId="6F914E0A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8456</w:t>
            </w:r>
          </w:p>
        </w:tc>
        <w:tc>
          <w:tcPr>
            <w:tcW w:w="1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B30C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EC3E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1E85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4EE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4350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84AE5F" w14:textId="790A0E28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11331</w:t>
            </w:r>
          </w:p>
        </w:tc>
      </w:tr>
      <w:tr w:rsidR="004972D5" w:rsidRPr="005B134C" w14:paraId="6ADA0F68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4C8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2025414F" w14:textId="77777777">
        <w:trPr>
          <w:jc w:val="center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8DF4C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22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F360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BED8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761BA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1033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19D1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7401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75E0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42BA9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C17A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F00DD5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4738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3D7DE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1499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55A5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ABAF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79F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7EB8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70930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42F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6327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373F52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4F69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8257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5E3B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2B66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FD89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69E2E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637C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A274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8134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CD68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CE23FF4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851CE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Presuny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1B1D9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FB77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3030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D35B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72F3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EB7A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BCED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E08C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765D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6082257" w14:textId="77777777">
        <w:trPr>
          <w:jc w:val="center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BC1F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160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2510C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541A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9C0F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8FE7B0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C27A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F2EF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EB2D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3CFE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8211FA9" w14:textId="77777777">
        <w:trPr>
          <w:jc w:val="center"/>
        </w:trPr>
        <w:tc>
          <w:tcPr>
            <w:tcW w:w="13093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1A46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4972D5" w:rsidRPr="005B134C" w14:paraId="7482D188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C87D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8348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842EA1" w14:textId="21DE5126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7187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FDC0AA" w14:textId="6D3E9157" w:rsidR="004972D5" w:rsidRPr="005B134C" w:rsidRDefault="00AA796E">
            <w:pPr>
              <w:spacing w:after="0" w:line="240" w:lineRule="auto"/>
            </w:pPr>
            <w:r>
              <w:rPr>
                <w:rFonts w:ascii="Calibri" w:eastAsia="Calibri" w:hAnsi="Calibri" w:cs="Calibri"/>
              </w:rPr>
              <w:t>27784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CD4FB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D42E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1B997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DA75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E2DC6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2D2220" w14:textId="6B029081" w:rsidR="004972D5" w:rsidRPr="005B134C" w:rsidRDefault="00AA79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Arial Narrow" w:eastAsia="Arial Narrow" w:hAnsi="Arial Narrow" w:cs="Arial Narrow"/>
              </w:rPr>
              <w:t>34971</w:t>
            </w:r>
          </w:p>
        </w:tc>
      </w:tr>
      <w:tr w:rsidR="004972D5" w:rsidRPr="005B134C" w14:paraId="3615D0E9" w14:textId="77777777">
        <w:trPr>
          <w:jc w:val="center"/>
        </w:trPr>
        <w:tc>
          <w:tcPr>
            <w:tcW w:w="27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AD39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776D6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AD0480" w14:textId="5C846018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6708</w:t>
            </w:r>
          </w:p>
        </w:tc>
        <w:tc>
          <w:tcPr>
            <w:tcW w:w="7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2748C" w14:textId="7634AF88" w:rsidR="004972D5" w:rsidRPr="005B134C" w:rsidRDefault="00AA796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20536</w:t>
            </w:r>
          </w:p>
        </w:tc>
        <w:tc>
          <w:tcPr>
            <w:tcW w:w="3058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8DF4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F263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E20C4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FE34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2631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391CE1" w14:textId="2B68A68F" w:rsidR="004972D5" w:rsidRPr="005B134C" w:rsidRDefault="00AA796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27224</w:t>
            </w:r>
          </w:p>
        </w:tc>
      </w:tr>
    </w:tbl>
    <w:p w14:paraId="7DFC4725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24241B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2E0CDB2" w14:textId="77777777" w:rsidR="004972D5" w:rsidRPr="005B134C" w:rsidRDefault="00774682">
      <w:pPr>
        <w:numPr>
          <w:ilvl w:val="0"/>
          <w:numId w:val="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4972D5" w:rsidRPr="005B134C" w14:paraId="5F2EB674" w14:textId="77777777">
        <w:trPr>
          <w:trHeight w:val="1"/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3FFDE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FD6C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0388BE66" w14:textId="77777777">
        <w:trPr>
          <w:jc w:val="center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1A6C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F23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FFD08A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1942A27A" w14:textId="77777777" w:rsidR="004972D5" w:rsidRPr="005B134C" w:rsidRDefault="004972D5">
      <w:pPr>
        <w:spacing w:after="0" w:line="276" w:lineRule="auto"/>
        <w:rPr>
          <w:rFonts w:ascii="Arial Narrow" w:eastAsia="Arial Narrow" w:hAnsi="Arial Narrow" w:cs="Arial Narrow"/>
        </w:rPr>
      </w:pPr>
    </w:p>
    <w:p w14:paraId="2C5FDCB1" w14:textId="77777777" w:rsidR="004972D5" w:rsidRPr="005B134C" w:rsidRDefault="00774682">
      <w:pPr>
        <w:numPr>
          <w:ilvl w:val="0"/>
          <w:numId w:val="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F. písm. j) o  dlhodobom finančnom majetku</w:t>
      </w:r>
    </w:p>
    <w:p w14:paraId="74A238E1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984"/>
        <w:gridCol w:w="970"/>
        <w:gridCol w:w="450"/>
        <w:gridCol w:w="539"/>
        <w:gridCol w:w="379"/>
        <w:gridCol w:w="771"/>
        <w:gridCol w:w="623"/>
        <w:gridCol w:w="862"/>
        <w:gridCol w:w="587"/>
        <w:gridCol w:w="521"/>
        <w:gridCol w:w="507"/>
        <w:gridCol w:w="612"/>
      </w:tblGrid>
      <w:tr w:rsidR="004972D5" w:rsidRPr="005B134C" w14:paraId="0AE73411" w14:textId="77777777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E6D13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A49B5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72D5" w:rsidRPr="005B134C" w14:paraId="1BB6686B" w14:textId="77777777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C5282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A207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09A77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 spoloč-nosti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69320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B1152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8648F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0AB3C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492A7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EFF453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517CD1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8A2B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23525394" w14:textId="77777777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D085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977A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3C8C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8E06B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49B1A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4A1D0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970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7A97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D229B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3A671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14D29B89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85D0D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35117DD1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A582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E81D2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7159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7481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5EA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838E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03F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86F1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F391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42E7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F3D5B56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149B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8D6A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C28CD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6954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D01D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833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998B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7A20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4A9B0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29CA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F195C8F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E5E7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E964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B6DA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EBA9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DE99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A672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7F3E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8E46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2594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AD30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B8A8681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B009A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13E09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F5B0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93EA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A45F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EB74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D803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06A6A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3475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9F479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E7246C1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56FF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937B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E7875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13FF3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5DA09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E5CF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5FDE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F067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C26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52116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9DDE204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1125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20658D07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347A56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384608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C635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FC5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FFFD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CB297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7D47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32E14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C358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3113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BB38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725C3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2E018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09F0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686B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F0E4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832A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0DF1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E3C1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77BB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6CDE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AD0A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C2297E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493F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0AFD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AC97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13569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92F38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3A0AF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742A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3AE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706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1132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53D451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BE8D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3BFA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8FA6F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92E2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FFAB5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00A419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82DF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CABA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5139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0692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73558A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9123A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D12A24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E75B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AE06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49D2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261B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EFBBB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0048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EBF5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27D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B5B1376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A53E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4972D5" w:rsidRPr="005B134C" w14:paraId="28905F42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006455F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4BA02D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FE2E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54CF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AC00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AEA1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73E9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D78C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3D91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030F7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747A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9833EB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A328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F684C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5434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C7827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84C9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92515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C94F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BF4D0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EC1A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1D099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C0C7B84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5EB32D2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984"/>
        <w:gridCol w:w="970"/>
        <w:gridCol w:w="450"/>
        <w:gridCol w:w="539"/>
        <w:gridCol w:w="379"/>
        <w:gridCol w:w="771"/>
        <w:gridCol w:w="623"/>
        <w:gridCol w:w="862"/>
        <w:gridCol w:w="587"/>
        <w:gridCol w:w="521"/>
        <w:gridCol w:w="507"/>
        <w:gridCol w:w="612"/>
      </w:tblGrid>
      <w:tr w:rsidR="004972D5" w:rsidRPr="005B134C" w14:paraId="4EF81675" w14:textId="77777777">
        <w:trPr>
          <w:jc w:val="center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0981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10057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AC66F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72D5" w:rsidRPr="005B134C" w14:paraId="486DF52D" w14:textId="77777777">
        <w:trPr>
          <w:jc w:val="center"/>
        </w:trPr>
        <w:tc>
          <w:tcPr>
            <w:tcW w:w="1305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E826DD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CBC4A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7D9E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 spoloč-nosti s pods-tatným vplyvom</w:t>
            </w: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42E41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D9FCCF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86D1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250C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62D2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Ob-stará-vaný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3D2F6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Poskyt-nuté pred-davky na </w:t>
            </w:r>
          </w:p>
          <w:p w14:paraId="314F65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DEAEC0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4972D5" w:rsidRPr="005B134C" w14:paraId="10312966" w14:textId="77777777">
        <w:trPr>
          <w:jc w:val="center"/>
        </w:trPr>
        <w:tc>
          <w:tcPr>
            <w:tcW w:w="130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63AC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3D8770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25A27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358" w:type="dxa"/>
            <w:gridSpan w:val="3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ACED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1E0D5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BF2EE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B4257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0E7A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1690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8467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F9131D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4972D5" w:rsidRPr="005B134C" w14:paraId="3466D205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0DE0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4972D5" w:rsidRPr="005B134C" w14:paraId="1FA6B3DB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93D44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44303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FA88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547B4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ADD4C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C183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8E6E4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CC818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36D166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B01D07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205726D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4E977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716D3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AF6E3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223EE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8CF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62649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5CC55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ED86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552A7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EDF92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B16967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603A59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4F3DA7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1197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FFE5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7153D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D94FC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D64A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AE1D1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42EB36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A54E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F8ED1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254BF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DF26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E366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EA76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BE91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BE3CC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D3AA5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DFD38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65BAC8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5F689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76AEA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1AC8D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C33A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BB48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C9732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55335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3DE7A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5ED2D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00825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99596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ABF7EF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563DC32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71756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4972D5" w:rsidRPr="005B134C" w14:paraId="4F05E235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303455B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4F8869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F4C20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68EFB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4A5F2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315A3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65FFF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CB39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E5A89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5681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BBB64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1230535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C3DB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7C2EC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EC5EE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602BA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1C1A15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C56B2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50653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BEA75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327DF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BA698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C3EA2E9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8B92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088C6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A361F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95EDE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7933D2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E6B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9EF3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AE7F3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F87FA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EACF4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A26A43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9FCB6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EE52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7A01D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9A9D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BBE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9C40B7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0F91FF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04BF5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D1B3C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F8E6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456624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D395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41C72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26A07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8B894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3C273D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87559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90407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A9768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D99D4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17A3B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C639A87" w14:textId="77777777">
        <w:trPr>
          <w:jc w:val="center"/>
        </w:trPr>
        <w:tc>
          <w:tcPr>
            <w:tcW w:w="1136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66C1B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4972D5" w:rsidRPr="005B134C" w14:paraId="34DE06F8" w14:textId="77777777">
        <w:trPr>
          <w:jc w:val="center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42C06A8" w14:textId="77777777" w:rsidR="004972D5" w:rsidRPr="005B134C" w:rsidRDefault="00774682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38083E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na začiatku účtovného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4590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ACAFD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6855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59583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3E31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8055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B4B81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AA2CB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62716F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01993AC" w14:textId="77777777">
        <w:trPr>
          <w:jc w:val="center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4BE38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507A24E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8E61F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2F559D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029738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E54E1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195579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7F1122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F5696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14:paraId="47CC9F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042D7D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F5E5ED1" w14:textId="77777777" w:rsidR="004972D5" w:rsidRPr="005B134C" w:rsidRDefault="00774682">
      <w:pPr>
        <w:numPr>
          <w:ilvl w:val="0"/>
          <w:numId w:val="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4972D5" w:rsidRPr="005B134C" w14:paraId="008A4E85" w14:textId="77777777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6855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F97A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5E602E6E" w14:textId="77777777">
        <w:trPr>
          <w:jc w:val="center"/>
        </w:trPr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4F2FE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0D4D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AE21804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EC0141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9CE9602" w14:textId="77777777" w:rsidR="004972D5" w:rsidRPr="005B134C" w:rsidRDefault="00774682">
      <w:pPr>
        <w:keepNext/>
        <w:numPr>
          <w:ilvl w:val="0"/>
          <w:numId w:val="8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8"/>
        <w:gridCol w:w="1083"/>
        <w:gridCol w:w="1681"/>
        <w:gridCol w:w="1865"/>
        <w:gridCol w:w="1704"/>
        <w:gridCol w:w="1309"/>
      </w:tblGrid>
      <w:tr w:rsidR="004972D5" w:rsidRPr="005B134C" w14:paraId="3CBE078A" w14:textId="77777777">
        <w:trPr>
          <w:trHeight w:val="1"/>
          <w:jc w:val="center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5DAF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88D3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4972D5" w:rsidRPr="005B134C" w14:paraId="31DB5244" w14:textId="77777777">
        <w:trPr>
          <w:jc w:val="center"/>
        </w:trPr>
        <w:tc>
          <w:tcPr>
            <w:tcW w:w="19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34187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9A82B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14:paraId="109479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020144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14:paraId="06F764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E775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9AFD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08E2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hodnota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4972D5" w:rsidRPr="005B134C" w14:paraId="15CE8D57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EFBEF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7DCF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8AEC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9FBF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9276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E888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16053212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10F7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4972D5" w:rsidRPr="005B134C" w14:paraId="71BC7051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5E9B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88547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04B11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09BB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5BE4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CBB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1B41EB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2DC09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427A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5262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A9FC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3A7C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CB923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C45B6E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0B46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8FCAD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C6597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733F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4ABA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CF3F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CB5B9D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F478C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4972D5" w:rsidRPr="005B134C" w14:paraId="44F3CD5F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867B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4201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49B4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A19A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BCD9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F10F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2619849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1A87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50E9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9C5BB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7663A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DABD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A61A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C4820F1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1BCF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6F94C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FE62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0786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BCAF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A2F2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D89A92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24B24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4972D5" w:rsidRPr="005B134C" w14:paraId="511B05A0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AEBD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9AC9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2B28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C95F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7488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A6D3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247739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B3AF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5BF7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F2FEC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94F8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124D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C459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CBF70FF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A2A8D1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72D9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7898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3329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DD34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3142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5364CE" w14:textId="77777777">
        <w:trPr>
          <w:jc w:val="center"/>
        </w:trPr>
        <w:tc>
          <w:tcPr>
            <w:tcW w:w="92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75EA7A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4972D5" w:rsidRPr="005B134C" w14:paraId="2BAC10F7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4ED4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4B7A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B07B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734B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322C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D5EB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FC904C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1391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93B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08BF2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9B3B0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443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EA0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EBEE6F8" w14:textId="77777777">
        <w:trPr>
          <w:jc w:val="center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3877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446C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0C138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561AD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0095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840BA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AF9CE0" w14:textId="77777777" w:rsidR="004972D5" w:rsidRPr="005B134C" w:rsidRDefault="004972D5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14:paraId="6821FCB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7AE7D86E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B66F4C4" w14:textId="77777777" w:rsidR="004972D5" w:rsidRPr="005B134C" w:rsidRDefault="00774682">
      <w:pPr>
        <w:numPr>
          <w:ilvl w:val="0"/>
          <w:numId w:val="9"/>
        </w:numPr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4972D5" w:rsidRPr="005B134C" w14:paraId="2EE5DDCA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C8BF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Dlhové CP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7972D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37BBE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3196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F59C6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21447E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14:paraId="514D526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5E9E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účtov-ného obdobia</w:t>
            </w:r>
          </w:p>
        </w:tc>
      </w:tr>
      <w:tr w:rsidR="004972D5" w:rsidRPr="005B134C" w14:paraId="35BE14C5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7A5AE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FD7B6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73D61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E908A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FC948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2DBC8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A4EA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4B34E2A" w14:textId="77777777">
        <w:trPr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2FA04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Do splatnosti viac ako päť </w:t>
            </w:r>
            <w:r w:rsidRPr="005B134C">
              <w:rPr>
                <w:rFonts w:ascii="Arial Narrow" w:eastAsia="Arial Narrow" w:hAnsi="Arial Narrow" w:cs="Arial Narrow"/>
              </w:rPr>
              <w:lastRenderedPageBreak/>
              <w:t>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23E3E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EA42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F784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9439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5FA2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EF6E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77688B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A95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CF52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9C6E3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3DD2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B050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03C0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F913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C0DC89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F274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67D6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9433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7E96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4DA5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CBDF0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38F2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F77E248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1D949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EAD2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8EBC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CD504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29D8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76384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DA94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40E9A0E" w14:textId="77777777">
        <w:trPr>
          <w:trHeight w:val="1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30A03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8084A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6DC6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64C9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983077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C23C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883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8E36D" w14:textId="77777777" w:rsidR="004972D5" w:rsidRPr="005B134C" w:rsidRDefault="004972D5">
      <w:pPr>
        <w:spacing w:after="120" w:line="240" w:lineRule="auto"/>
        <w:rPr>
          <w:rFonts w:ascii="Arial Narrow" w:eastAsia="Arial Narrow" w:hAnsi="Arial Narrow" w:cs="Arial Narrow"/>
        </w:rPr>
      </w:pPr>
    </w:p>
    <w:p w14:paraId="5479AC5B" w14:textId="77777777" w:rsidR="004972D5" w:rsidRPr="005B134C" w:rsidRDefault="00774682">
      <w:pPr>
        <w:numPr>
          <w:ilvl w:val="0"/>
          <w:numId w:val="1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1"/>
        <w:gridCol w:w="1359"/>
        <w:gridCol w:w="1085"/>
        <w:gridCol w:w="1050"/>
        <w:gridCol w:w="2497"/>
        <w:gridCol w:w="1168"/>
      </w:tblGrid>
      <w:tr w:rsidR="004972D5" w:rsidRPr="005B134C" w14:paraId="00AA954E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AD5FE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8398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71BBC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3EB6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FE3F0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8C552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4972D5" w:rsidRPr="005B134C" w14:paraId="0BB4C556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2E7B5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3FC1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F0517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7216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CCEA4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4442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25C7B255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032C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C127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23FBE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1833E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F466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5144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545824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1129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604D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8580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8DFE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7728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4A09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4296B0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C656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BF870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F58C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B09BC2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8466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A30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7FA7948" w14:textId="77777777">
        <w:trPr>
          <w:trHeight w:val="1"/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79B9B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79930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E656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A44C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2432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C203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7101CF" w14:textId="77777777">
        <w:trPr>
          <w:jc w:val="center"/>
        </w:trPr>
        <w:tc>
          <w:tcPr>
            <w:tcW w:w="2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F0BAE4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299B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4548E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0AD4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8760C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DBCD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45F51EB" w14:textId="77777777" w:rsidR="004972D5" w:rsidRPr="005B134C" w:rsidRDefault="004972D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67D6778A" w14:textId="77777777" w:rsidR="004972D5" w:rsidRPr="005B134C" w:rsidRDefault="00774682">
      <w:pPr>
        <w:numPr>
          <w:ilvl w:val="0"/>
          <w:numId w:val="11"/>
        </w:num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 časti F. písm. o) o opravných položkách k zásobám</w:t>
      </w:r>
    </w:p>
    <w:p w14:paraId="29B4DAC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4972D5" w:rsidRPr="005B134C" w14:paraId="570E32F1" w14:textId="77777777">
        <w:trPr>
          <w:trHeight w:val="1"/>
          <w:jc w:val="center"/>
        </w:trPr>
        <w:tc>
          <w:tcPr>
            <w:tcW w:w="234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A3AB3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8F200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0DFAE280" w14:textId="77777777">
        <w:trPr>
          <w:trHeight w:val="1"/>
          <w:jc w:val="center"/>
        </w:trPr>
        <w:tc>
          <w:tcPr>
            <w:tcW w:w="234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5325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286D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0813AE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 </w:t>
            </w:r>
          </w:p>
          <w:p w14:paraId="28E7D06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OP</w:t>
            </w:r>
          </w:p>
          <w:p w14:paraId="6031EEBB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6A05F6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7A2D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406F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4972D5" w:rsidRPr="005B134C" w14:paraId="5B16D612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FFB4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E898A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353D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7A85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618A5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0641C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3C833F8E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1F5B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101E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17E86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0126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303C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8DAF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5E43606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29EC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63A48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AB8C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389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2327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B78E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452DCD5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F961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22B1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F7EAB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F3C3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3494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ED7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8C329B0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EEAAB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176E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EE0D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8330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DD14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573C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9EF4BB4" w14:textId="77777777">
        <w:trPr>
          <w:jc w:val="center"/>
        </w:trPr>
        <w:tc>
          <w:tcPr>
            <w:tcW w:w="234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22E9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61E60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C31F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AE3D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6B817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85181D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A297436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382B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EBC7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4D3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E693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6AD48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0C6800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2E82FCA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35C314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DA6B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054FB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7511D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F4A48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5863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B46267B" w14:textId="77777777">
        <w:trPr>
          <w:jc w:val="center"/>
        </w:trPr>
        <w:tc>
          <w:tcPr>
            <w:tcW w:w="23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07E25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2821B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693A8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F85D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2645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94D73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D3F1BB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9163B6D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4972D5" w:rsidRPr="005B134C" w14:paraId="0FFFA88F" w14:textId="77777777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F2B48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04FA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4972D5" w:rsidRPr="005B134C" w14:paraId="6C49FC17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F23F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17EE5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4BB74C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D58EEB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CC00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BC3B17B" w14:textId="77777777" w:rsidR="004972D5" w:rsidRPr="005B134C" w:rsidRDefault="004972D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2D7C917A" w14:textId="77777777" w:rsidR="004972D5" w:rsidRPr="005B134C" w:rsidRDefault="00774682">
      <w:pPr>
        <w:keepNext/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4972D5" w:rsidRPr="005B134C" w14:paraId="61C5EC44" w14:textId="77777777">
        <w:trPr>
          <w:trHeight w:val="1"/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E5CE5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298AF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4972D5" w:rsidRPr="005B134C" w14:paraId="3344CDC6" w14:textId="77777777">
        <w:trPr>
          <w:jc w:val="center"/>
        </w:trPr>
        <w:tc>
          <w:tcPr>
            <w:tcW w:w="7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05DD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086C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196FD6B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884DF91" w14:textId="77777777" w:rsidR="004972D5" w:rsidRPr="005B134C" w:rsidRDefault="00774682">
      <w:pPr>
        <w:keepNext/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q) o zákazkovej výrobe a o zákazkovej výstavbe nehnuteľnosti určenej na predaj</w:t>
      </w:r>
    </w:p>
    <w:p w14:paraId="2C819485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4972D5" w:rsidRPr="005B134C" w14:paraId="6FCA2E3F" w14:textId="77777777">
        <w:trPr>
          <w:trHeight w:val="1"/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B79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EC6BE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F3C9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58D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4972D5" w:rsidRPr="005B134C" w14:paraId="27F08E65" w14:textId="77777777">
        <w:trPr>
          <w:trHeight w:val="1"/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5D15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DBCB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EBAF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7457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41B29692" w14:textId="77777777">
        <w:trPr>
          <w:jc w:val="center"/>
        </w:trPr>
        <w:tc>
          <w:tcPr>
            <w:tcW w:w="32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379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BA67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21558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A9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0C18F3" w14:textId="77777777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72D7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8F5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E73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2A40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714B48F" w14:textId="77777777">
        <w:trPr>
          <w:jc w:val="center"/>
        </w:trPr>
        <w:tc>
          <w:tcPr>
            <w:tcW w:w="32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2629D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F4D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6D79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A1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605F88F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4C159231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4972D5" w:rsidRPr="005B134C" w14:paraId="6646510A" w14:textId="77777777">
        <w:trPr>
          <w:trHeight w:val="1"/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96395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14:paraId="0821B843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A6A2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A5AF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4972D5" w:rsidRPr="005B134C" w14:paraId="60B192FC" w14:textId="77777777">
        <w:trPr>
          <w:trHeight w:val="1"/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9FD1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5ADD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2B002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492925B7" w14:textId="77777777">
        <w:trPr>
          <w:jc w:val="center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0BD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38BB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F391B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3B5761E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98C55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D71E4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B15FD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09A989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8148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CC39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77ABE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0B9EED8" w14:textId="77777777">
        <w:trPr>
          <w:jc w:val="center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B9BB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E93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7DB6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780C8CD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482F82F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4972D5" w:rsidRPr="005B134C" w14:paraId="4FE21F1D" w14:textId="77777777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7E2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34DC7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FA75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7314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972D5" w:rsidRPr="005B134C" w14:paraId="421DDA02" w14:textId="77777777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06C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C04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6D6DB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6CF5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4B7B4D98" w14:textId="77777777">
        <w:trPr>
          <w:trHeight w:val="1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153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1CCE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DD6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B91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1049420" w14:textId="77777777">
        <w:trPr>
          <w:trHeight w:val="1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C99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Náklady na zákazkovú výstavbu </w:t>
            </w:r>
            <w:r w:rsidRPr="005B134C">
              <w:rPr>
                <w:rFonts w:ascii="Arial Narrow" w:eastAsia="Arial Narrow" w:hAnsi="Arial Narrow" w:cs="Arial Narrow"/>
              </w:rPr>
              <w:lastRenderedPageBreak/>
              <w:t>nehnuteľnosti určenej na predaj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244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772B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B9D3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0323966" w14:textId="77777777">
        <w:trPr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365B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212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787C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098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51D0EADA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14:paraId="56CE7D25" w14:textId="77777777" w:rsidR="004972D5" w:rsidRPr="005B134C" w:rsidRDefault="00774682">
      <w:pPr>
        <w:keepNext/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4972D5" w:rsidRPr="005B134C" w14:paraId="69F61F56" w14:textId="77777777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3C7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69E6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68C0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972D5" w:rsidRPr="005B134C" w14:paraId="4117CBC5" w14:textId="77777777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D14B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F73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7DE4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25FABC30" w14:textId="77777777">
        <w:trPr>
          <w:trHeight w:val="1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12D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733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32EE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E58DC8F" w14:textId="77777777">
        <w:trPr>
          <w:trHeight w:val="1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23B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DC0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19F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1EB793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22B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17AC8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304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A10B4B" w14:textId="77777777">
        <w:trPr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75771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6599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D0B4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F3B0D9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27864A48" w14:textId="77777777" w:rsidR="004972D5" w:rsidRPr="005B134C" w:rsidRDefault="00774682">
      <w:pPr>
        <w:keepNext/>
        <w:numPr>
          <w:ilvl w:val="0"/>
          <w:numId w:val="1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4972D5" w:rsidRPr="005B134C" w14:paraId="06351FF7" w14:textId="77777777">
        <w:trPr>
          <w:trHeight w:val="1"/>
          <w:jc w:val="center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5DC648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0873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5D06E3C1" w14:textId="77777777">
        <w:trPr>
          <w:trHeight w:val="1"/>
          <w:jc w:val="center"/>
        </w:trPr>
        <w:tc>
          <w:tcPr>
            <w:tcW w:w="205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1806F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CF3EF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4AE72E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  <w:p w14:paraId="337AC9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1EBB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3BF22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5C621A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4972D5" w:rsidRPr="005B134C" w14:paraId="1EB77D4E" w14:textId="77777777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5C51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A62B4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D6A4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80D3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32A4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E8B6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6ECBAADA" w14:textId="77777777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04ECA9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BDDD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3D8837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3863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FDE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2EBE56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99E67C8" w14:textId="77777777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6666D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8853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F7BD5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28D3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388F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DE4F8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C3BCAD9" w14:textId="77777777">
        <w:trPr>
          <w:trHeight w:val="1"/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D0026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kons. celku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DD09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FD543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93B9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45B3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06F6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E517AFF" w14:textId="77777777">
        <w:trPr>
          <w:trHeight w:val="1"/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E1BE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479C8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4DBF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BDB82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34E147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5732B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CB0D0DE" w14:textId="77777777">
        <w:trPr>
          <w:jc w:val="center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E867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CE2CA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8B4EE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5EB66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8785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1946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2A2717" w14:textId="77777777">
        <w:trPr>
          <w:jc w:val="center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649B0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40DFF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043EB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E7B2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4A94A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A821E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A2A545B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64F2E6F8" w14:textId="77777777" w:rsidR="004972D5" w:rsidRPr="005B134C" w:rsidRDefault="00774682">
      <w:pPr>
        <w:numPr>
          <w:ilvl w:val="0"/>
          <w:numId w:val="1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4972D5" w:rsidRPr="005B134C" w14:paraId="6F1A444E" w14:textId="77777777">
        <w:trPr>
          <w:trHeight w:val="1"/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3B5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8F14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0D89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717EC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4972D5" w:rsidRPr="005B134C" w14:paraId="68A4BEFD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B49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682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AAEE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462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15FFA4D1" w14:textId="77777777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FE9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4972D5" w:rsidRPr="005B134C" w14:paraId="6E947E69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2919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8E38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E05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71D8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52F2EE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C26F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2CA36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50B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1A9F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AE2B54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3E81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EB1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B3CE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D3D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E9F3D0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11B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336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3BB3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2B01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CC5990" w14:textId="77777777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3B5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C927C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6D4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DC2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1DAC3B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4C4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34DF2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2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375D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DB606E" w14:textId="77777777">
        <w:trPr>
          <w:jc w:val="center"/>
        </w:trPr>
        <w:tc>
          <w:tcPr>
            <w:tcW w:w="928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4FA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4972D5" w:rsidRPr="005B134C" w14:paraId="057EAA97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F438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DD3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6D5D3" w14:textId="1756F8A8" w:rsidR="004972D5" w:rsidRPr="005B134C" w:rsidRDefault="005E499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5400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5C5B5" w14:textId="3A63EE11" w:rsidR="004972D5" w:rsidRPr="005B134C" w:rsidRDefault="005E499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5400</w:t>
            </w:r>
          </w:p>
        </w:tc>
      </w:tr>
      <w:tr w:rsidR="004972D5" w:rsidRPr="005B134C" w14:paraId="7C6D2B82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6323D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54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B4AE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677C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515199F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B18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8424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C41D4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A4EC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86F68FE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84CE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36B0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ECE7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2408B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554E0E9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B8C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DE6CA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FAFA4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FD3F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:rsidRPr="005B134C" w14:paraId="2759F037" w14:textId="77777777">
        <w:trPr>
          <w:jc w:val="center"/>
        </w:trPr>
        <w:tc>
          <w:tcPr>
            <w:tcW w:w="35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52D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EE6B3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93611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16A5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AE69E46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1289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5E6AE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77E5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70E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CC1041F" w14:textId="77777777">
        <w:trPr>
          <w:jc w:val="center"/>
        </w:trPr>
        <w:tc>
          <w:tcPr>
            <w:tcW w:w="3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2AE6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FAAB5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C32B2" w14:textId="68742874" w:rsidR="004972D5" w:rsidRPr="005B134C" w:rsidRDefault="005E499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5400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81CDCD" w14:textId="10DEAC83" w:rsidR="004972D5" w:rsidRPr="005B134C" w:rsidRDefault="005E499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5400</w:t>
            </w:r>
          </w:p>
        </w:tc>
      </w:tr>
    </w:tbl>
    <w:p w14:paraId="03C7DA27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508C92F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D1AE0B2" w14:textId="77777777" w:rsidR="004972D5" w:rsidRPr="005B134C" w:rsidRDefault="00774682">
      <w:pPr>
        <w:numPr>
          <w:ilvl w:val="0"/>
          <w:numId w:val="16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4972D5" w:rsidRPr="005B134C" w14:paraId="5CA61461" w14:textId="77777777">
        <w:trPr>
          <w:trHeight w:val="1"/>
          <w:jc w:val="center"/>
        </w:trPr>
        <w:tc>
          <w:tcPr>
            <w:tcW w:w="47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B2AF79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9170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370E2CCC" w14:textId="77777777">
        <w:trPr>
          <w:trHeight w:val="1"/>
          <w:jc w:val="center"/>
        </w:trPr>
        <w:tc>
          <w:tcPr>
            <w:tcW w:w="474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68B21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8508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B44D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4972D5" w:rsidRPr="005B134C" w14:paraId="381559BE" w14:textId="77777777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D96D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141B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19EF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023A350" w14:textId="77777777">
        <w:trPr>
          <w:jc w:val="center"/>
        </w:trPr>
        <w:tc>
          <w:tcPr>
            <w:tcW w:w="47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20AC4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E7E4A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F662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23D1626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7C875A5C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6FA28238" w14:textId="77777777" w:rsidR="004972D5" w:rsidRPr="005B134C" w:rsidRDefault="00774682">
      <w:pPr>
        <w:keepNext/>
        <w:numPr>
          <w:ilvl w:val="0"/>
          <w:numId w:val="1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w) o krátkodobom finančnom majetku </w:t>
      </w:r>
    </w:p>
    <w:p w14:paraId="486A866B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4972D5" w:rsidRPr="005B134C" w14:paraId="09A77E62" w14:textId="77777777">
        <w:trPr>
          <w:trHeight w:val="1"/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39C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7E13E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CD3C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27C13C7F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83C1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6D517" w14:textId="0F6C60A8" w:rsidR="004972D5" w:rsidRPr="005B134C" w:rsidRDefault="005E499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10697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9A1CD" w14:textId="7622F209" w:rsidR="004972D5" w:rsidRPr="005B134C" w:rsidRDefault="005E499A">
            <w:pPr>
              <w:spacing w:after="0" w:line="240" w:lineRule="auto"/>
              <w:jc w:val="center"/>
            </w:pPr>
            <w:r w:rsidRPr="005B134C">
              <w:rPr>
                <w:rFonts w:ascii="Calibri" w:eastAsia="Calibri" w:hAnsi="Calibri" w:cs="Calibri"/>
              </w:rPr>
              <w:t>16266</w:t>
            </w:r>
          </w:p>
        </w:tc>
      </w:tr>
      <w:tr w:rsidR="004972D5" w:rsidRPr="005B134C" w14:paraId="778EEAEB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3A93E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8CE7F" w14:textId="3E2087C9" w:rsidR="004972D5" w:rsidRPr="005B134C" w:rsidRDefault="005E499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35613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26C636" w14:textId="0EB3054F" w:rsidR="004972D5" w:rsidRPr="005B134C" w:rsidRDefault="005E499A">
            <w:pPr>
              <w:spacing w:after="0" w:line="240" w:lineRule="auto"/>
              <w:jc w:val="center"/>
            </w:pPr>
            <w:r w:rsidRPr="005B134C">
              <w:rPr>
                <w:rFonts w:ascii="Calibri" w:eastAsia="Calibri" w:hAnsi="Calibri" w:cs="Calibri"/>
              </w:rPr>
              <w:t>25534</w:t>
            </w:r>
          </w:p>
        </w:tc>
      </w:tr>
      <w:tr w:rsidR="004972D5" w:rsidRPr="005B134C" w14:paraId="3D67F191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D729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BAA1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8CFC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036C6F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B0D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979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8A30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C94800" w14:textId="77777777">
        <w:trPr>
          <w:jc w:val="center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3A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445B79" w14:textId="0A017872" w:rsidR="004972D5" w:rsidRPr="005B134C" w:rsidRDefault="005E499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46310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75E470" w14:textId="67BD73B7" w:rsidR="004972D5" w:rsidRPr="005B134C" w:rsidRDefault="005E499A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</w:rPr>
              <w:t>41800</w:t>
            </w:r>
          </w:p>
        </w:tc>
      </w:tr>
    </w:tbl>
    <w:p w14:paraId="65DBDB0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E6E69C5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4972D5" w:rsidRPr="005B134C" w14:paraId="329B8716" w14:textId="77777777">
        <w:trPr>
          <w:trHeight w:val="1"/>
          <w:jc w:val="center"/>
        </w:trPr>
        <w:tc>
          <w:tcPr>
            <w:tcW w:w="282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DC765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B3F3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5DE4C2B5" w14:textId="77777777">
        <w:trPr>
          <w:trHeight w:val="1"/>
          <w:jc w:val="center"/>
        </w:trPr>
        <w:tc>
          <w:tcPr>
            <w:tcW w:w="282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39A2B84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84163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255C6E1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7FBB595C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1602465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706107D6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769214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40CEF47D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86367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4972D5" w:rsidRPr="005B134C" w14:paraId="42958F28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0E72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13EC25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FB2AB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6249B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9B2D9C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D59A1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77DF7377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A1BB5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D9CA8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E06D8D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7BA61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42A874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E9511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39DEBF2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25D9F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CC2BA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57CDC1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2134E6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B43B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2550B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2290A2E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717E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905473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A89433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EE4B76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75DA2A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E3569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4A6BC13" w14:textId="77777777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787A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 w:rsidRPr="005B134C"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0AE5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5183A5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81E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7A4F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5A5CC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3E9C185" w14:textId="77777777">
        <w:trPr>
          <w:jc w:val="center"/>
        </w:trPr>
        <w:tc>
          <w:tcPr>
            <w:tcW w:w="28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8A07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3DA25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89BFF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974B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64265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3E0F9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1D24090" w14:textId="77777777">
        <w:trPr>
          <w:trHeight w:val="1"/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9B1C9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4F08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0DC9D4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A8B4B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CD2732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0993D5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7A64FE" w14:textId="77777777">
        <w:trPr>
          <w:jc w:val="center"/>
        </w:trPr>
        <w:tc>
          <w:tcPr>
            <w:tcW w:w="2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A03C2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D5BFBE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CDB121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B5232B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B710E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B377B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481483B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0EBCBEC0" w14:textId="77777777" w:rsidR="004972D5" w:rsidRPr="005B134C" w:rsidRDefault="00774682">
      <w:pPr>
        <w:numPr>
          <w:ilvl w:val="0"/>
          <w:numId w:val="1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4972D5" w:rsidRPr="005B134C" w14:paraId="7F632EFF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9EE91E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05F658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Stav OP</w:t>
            </w:r>
          </w:p>
          <w:p w14:paraId="76C742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45EA1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Tvorba 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14:paraId="763267F8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6CB795A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zániku opodstatne-nosti</w:t>
            </w:r>
          </w:p>
          <w:p w14:paraId="46FB26AB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075812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14:paraId="30CA7E3C" w14:textId="77777777" w:rsidR="004972D5" w:rsidRPr="005B134C" w:rsidRDefault="004972D5">
            <w:pPr>
              <w:spacing w:after="0" w:line="240" w:lineRule="auto"/>
              <w:jc w:val="center"/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35999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4972D5" w:rsidRPr="005B134C" w14:paraId="65EA96DE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B0EE8D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6086C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C4210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D750C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E7A351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152F0C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00739B44" w14:textId="77777777">
        <w:trPr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3AAA76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E5F1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74E4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368D8D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854686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9363A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A9E5E28" w14:textId="77777777">
        <w:trPr>
          <w:trHeight w:val="1"/>
          <w:jc w:val="center"/>
        </w:trPr>
        <w:tc>
          <w:tcPr>
            <w:tcW w:w="2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E18275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FAA11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A7A62C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42D57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4A8460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368129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50EA49A" w14:textId="77777777">
        <w:trPr>
          <w:trHeight w:val="1"/>
          <w:jc w:val="center"/>
        </w:trPr>
        <w:tc>
          <w:tcPr>
            <w:tcW w:w="2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88F17E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7495881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2792752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8A640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D0ED3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1CE129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DCD61B8" w14:textId="77777777" w:rsidR="004972D5" w:rsidRPr="005B134C" w:rsidRDefault="004972D5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14:paraId="6B2A850A" w14:textId="77777777" w:rsidR="004972D5" w:rsidRPr="005B134C" w:rsidRDefault="00774682">
      <w:pPr>
        <w:keepNext/>
        <w:numPr>
          <w:ilvl w:val="0"/>
          <w:numId w:val="1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4972D5" w:rsidRPr="005B134C" w14:paraId="050DF0BD" w14:textId="77777777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3ECF7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9AAB5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4972D5" w:rsidRPr="005B134C" w14:paraId="54C4962D" w14:textId="77777777">
        <w:trPr>
          <w:jc w:val="center"/>
        </w:trPr>
        <w:tc>
          <w:tcPr>
            <w:tcW w:w="68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02D9460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646012F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C22447" w14:textId="77777777" w:rsidR="004972D5" w:rsidRPr="005B134C" w:rsidRDefault="004972D5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6F668CB" w14:textId="77777777" w:rsidR="004972D5" w:rsidRPr="005B134C" w:rsidRDefault="004972D5">
      <w:pPr>
        <w:spacing w:after="0" w:line="276" w:lineRule="auto"/>
        <w:rPr>
          <w:rFonts w:ascii="Arial Narrow" w:eastAsia="Arial Narrow" w:hAnsi="Arial Narrow" w:cs="Arial Narrow"/>
        </w:rPr>
      </w:pPr>
    </w:p>
    <w:p w14:paraId="661F2C01" w14:textId="77777777" w:rsidR="004972D5" w:rsidRPr="005B134C" w:rsidRDefault="00774682">
      <w:pPr>
        <w:keepNext/>
        <w:numPr>
          <w:ilvl w:val="0"/>
          <w:numId w:val="2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4972D5" w:rsidRPr="005B134C" w14:paraId="032B676E" w14:textId="77777777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E810B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D6C52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14:paraId="7B554BB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47A0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Vplyv ocenenia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D8A46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Vplyv </w:t>
            </w:r>
          </w:p>
          <w:p w14:paraId="7227FD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ocenenia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4972D5" w:rsidRPr="005B134C" w14:paraId="51759972" w14:textId="77777777">
        <w:trPr>
          <w:trHeight w:val="1"/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2B9F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2C45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B33B0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ECA4A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27F3223C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8C912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8ED0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A861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177B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C79E242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7515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6DD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44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42E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F584B0A" w14:textId="77777777">
        <w:trPr>
          <w:jc w:val="center"/>
        </w:trPr>
        <w:tc>
          <w:tcPr>
            <w:tcW w:w="33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E9E9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ACC03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681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AA5A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43CD1BA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3A8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A4500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EFD5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A333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BB8D92" w14:textId="77777777">
        <w:trPr>
          <w:jc w:val="center"/>
        </w:trPr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69E5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3469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B0E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9AD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632E651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9BA87D2" w14:textId="77777777" w:rsidR="004972D5" w:rsidRPr="005B134C" w:rsidRDefault="00774682">
      <w:pPr>
        <w:keepNext/>
        <w:numPr>
          <w:ilvl w:val="0"/>
          <w:numId w:val="2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F. písm. zc)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4972D5" w:rsidRPr="005B134C" w14:paraId="5941AA3D" w14:textId="77777777">
        <w:trPr>
          <w:jc w:val="center"/>
        </w:trPr>
        <w:tc>
          <w:tcPr>
            <w:tcW w:w="15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F947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212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4AA9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37D06F7E" w14:textId="77777777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CCD43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CB5AC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66838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04640C83" w14:textId="77777777">
        <w:trPr>
          <w:jc w:val="center"/>
        </w:trPr>
        <w:tc>
          <w:tcPr>
            <w:tcW w:w="153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1F702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7DF7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AA3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27CC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A66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F074D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BE94E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4972D5" w:rsidRPr="005B134C" w14:paraId="524DE22F" w14:textId="77777777">
        <w:trPr>
          <w:jc w:val="center"/>
        </w:trPr>
        <w:tc>
          <w:tcPr>
            <w:tcW w:w="153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40AAD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7159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33CB4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AF8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CE0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AEAC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CD61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156E5B3" w14:textId="77777777">
        <w:trPr>
          <w:jc w:val="center"/>
        </w:trPr>
        <w:tc>
          <w:tcPr>
            <w:tcW w:w="1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EAF6E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E968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B1324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380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48D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BD4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C9BC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BB12B3B" w14:textId="77777777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6E3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396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89A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CEF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9EA6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70AE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F59D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E9E899F" w14:textId="77777777">
        <w:trPr>
          <w:jc w:val="center"/>
        </w:trPr>
        <w:tc>
          <w:tcPr>
            <w:tcW w:w="1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4730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4E23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A80E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5344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8AD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6BC9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2849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3127F90" w14:textId="77777777" w:rsidR="004972D5" w:rsidRPr="005B134C" w:rsidRDefault="004972D5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7B4993E" w14:textId="77777777" w:rsidR="004972D5" w:rsidRPr="005B134C" w:rsidRDefault="00774682">
      <w:pPr>
        <w:keepNext/>
        <w:numPr>
          <w:ilvl w:val="0"/>
          <w:numId w:val="2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 prílohe č. 3 časti G. písm. a) tretiemu bodu o rozdelení účtovného zisku alebo o vysporiadaní účtovnej straty </w:t>
      </w:r>
    </w:p>
    <w:p w14:paraId="1667C8E0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0"/>
        <w:gridCol w:w="2516"/>
      </w:tblGrid>
      <w:tr w:rsidR="004972D5" w:rsidRPr="005B134C" w14:paraId="1D605C64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91FBB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715F4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1A8124E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534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8F5BC" w14:textId="43BDCDDF" w:rsidR="004972D5" w:rsidRPr="005B134C" w:rsidRDefault="004972D5">
            <w:pPr>
              <w:spacing w:after="0" w:line="240" w:lineRule="auto"/>
              <w:jc w:val="center"/>
            </w:pPr>
          </w:p>
        </w:tc>
      </w:tr>
      <w:tr w:rsidR="004972D5" w:rsidRPr="005B134C" w14:paraId="654C65A5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2E8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1FA00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C2A0BFA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451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06E91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2A55ED2" w14:textId="77777777">
        <w:trPr>
          <w:jc w:val="center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A34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6E6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2ADFD0C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359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EE513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28E9E55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1A8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353DB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4016C31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CE37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F3C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F7AF7E0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056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12591" w14:textId="193BC887" w:rsidR="004972D5" w:rsidRPr="005B134C" w:rsidRDefault="004972D5">
            <w:pPr>
              <w:spacing w:after="0" w:line="240" w:lineRule="auto"/>
              <w:jc w:val="center"/>
            </w:pPr>
          </w:p>
        </w:tc>
      </w:tr>
      <w:tr w:rsidR="004972D5" w:rsidRPr="005B134C" w14:paraId="536E7246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8442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EB0D6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0253607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22CE4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16F3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DF079B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966D3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93D3B" w14:textId="1810D377" w:rsidR="004972D5" w:rsidRPr="005B134C" w:rsidRDefault="004972D5">
            <w:pPr>
              <w:spacing w:after="0" w:line="240" w:lineRule="auto"/>
              <w:jc w:val="center"/>
            </w:pPr>
          </w:p>
        </w:tc>
      </w:tr>
    </w:tbl>
    <w:p w14:paraId="303392DC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4595DBB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2119B9A5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72F3A61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8378E3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657569A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FA2397E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0"/>
        <w:gridCol w:w="2516"/>
      </w:tblGrid>
      <w:tr w:rsidR="004972D5" w:rsidRPr="005B134C" w14:paraId="14C85381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84980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C904C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441FD282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384B3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AA3E2B" w14:textId="5A2A7D67" w:rsidR="004972D5" w:rsidRPr="005B134C" w:rsidRDefault="006A0A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3565</w:t>
            </w:r>
          </w:p>
        </w:tc>
      </w:tr>
      <w:tr w:rsidR="004972D5" w:rsidRPr="005B134C" w14:paraId="60DEE5BE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DBAB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7EA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F1BB2B7" w14:textId="77777777">
        <w:trPr>
          <w:jc w:val="center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091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4EFA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B695FC3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3DB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254F8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FE6BE05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B94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D1C7B2" w14:textId="0FD17D03" w:rsidR="004972D5" w:rsidRPr="005B134C" w:rsidRDefault="006A0A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3565</w:t>
            </w:r>
          </w:p>
        </w:tc>
      </w:tr>
      <w:tr w:rsidR="004972D5" w:rsidRPr="005B134C" w14:paraId="192DA667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4B5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6BC9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68825B0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5584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8B1C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B8CF6F3" w14:textId="77777777">
        <w:trPr>
          <w:jc w:val="center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A8C0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 xml:space="preserve">Iné 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7BDAF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1F10B98" w14:textId="77777777">
        <w:trPr>
          <w:jc w:val="center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EA965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6DEE1" w14:textId="1952CFE9" w:rsidR="004972D5" w:rsidRPr="005B134C" w:rsidRDefault="006A0A5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3565</w:t>
            </w:r>
          </w:p>
        </w:tc>
      </w:tr>
    </w:tbl>
    <w:p w14:paraId="5756A65A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3238A642" w14:textId="77777777" w:rsidR="004972D5" w:rsidRPr="005B134C" w:rsidRDefault="00774682">
      <w:pPr>
        <w:keepNext/>
        <w:numPr>
          <w:ilvl w:val="0"/>
          <w:numId w:val="2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b) o rezervách</w:t>
      </w:r>
    </w:p>
    <w:p w14:paraId="424F0A78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972D5" w:rsidRPr="005B134C" w14:paraId="30D91B1C" w14:textId="77777777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5164E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99AE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0BD1F160" w14:textId="77777777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F1C68F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5B171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90CD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8534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0A56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6915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4972D5" w:rsidRPr="005B134C" w14:paraId="4CCD08E1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25A9A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E9FA8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BFF5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00D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E8C2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E43B8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5819B774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DA81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27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9A76E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130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31EC2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3DDB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EFCF1AE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9FB8B3" w14:textId="6099B893" w:rsidR="004972D5" w:rsidRPr="005B134C" w:rsidRDefault="00C8544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zakonny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7DA9E2" w14:textId="0933FB34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EB0A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EFB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171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AF026D" w14:textId="6B6B3DD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49753136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0712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9105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7C1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77D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FF11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4B65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68CD707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EDB17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BF168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D0E8A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A28C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7C546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BDFC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43E5F1B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21EC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E62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3EDC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55292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17C84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B3E3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2DA83D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35F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84A4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4626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527D4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D9EB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DEECC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E132E00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C1D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A179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077C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2787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40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0A881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19D7C7D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87B7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051F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A7B5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7D72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5A5F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CFA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EDEDB18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BD72D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EC95F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4269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CEB0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5570C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D38D4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53CFE01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7F17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6986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26AA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D29FC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493D1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A398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73E531C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E934A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9668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40454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AEEB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80AE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C4BA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D074BD1" w14:textId="77777777" w:rsidR="004972D5" w:rsidRPr="005B134C" w:rsidRDefault="00774682">
      <w:pPr>
        <w:spacing w:before="120"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4972D5" w:rsidRPr="005B134C" w14:paraId="2A5045C7" w14:textId="77777777">
        <w:trPr>
          <w:jc w:val="center"/>
        </w:trPr>
        <w:tc>
          <w:tcPr>
            <w:tcW w:w="25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F440F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6CBB0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282F251A" w14:textId="77777777">
        <w:trPr>
          <w:jc w:val="center"/>
        </w:trPr>
        <w:tc>
          <w:tcPr>
            <w:tcW w:w="251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1A04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EE4D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5CE6A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09DF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4806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E668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4972D5" w:rsidRPr="005B134C" w14:paraId="0B41ED66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AF1FC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63CEA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FB5B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848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2F04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BDC5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74C50719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D0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814A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0CC3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7B4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655C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AB180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8CBE09C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AE4C62" w14:textId="6286BADC" w:rsidR="004972D5" w:rsidRPr="005B134C" w:rsidRDefault="00C8544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zakonny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520A5" w14:textId="27CCE004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23A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7E6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63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B27F56" w14:textId="3931F4C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C85444"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450A14CB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74766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EEE3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9E356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4968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E88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8DA5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3D0A818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CC89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C711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EA51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B1B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EDC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BE6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642B048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CD983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5DE7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506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1FD2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DE5CC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9C5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5F73832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7199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27A53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FA46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1C7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FB59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AB9E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C77695A" w14:textId="77777777">
        <w:trPr>
          <w:jc w:val="center"/>
        </w:trPr>
        <w:tc>
          <w:tcPr>
            <w:tcW w:w="25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33C9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BF7C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429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BC20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0118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CAF8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40712B1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14CD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BE39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9DFE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3B7E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229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533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DC3EEED" w14:textId="77777777">
        <w:trPr>
          <w:jc w:val="center"/>
        </w:trPr>
        <w:tc>
          <w:tcPr>
            <w:tcW w:w="25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64CF7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7E6C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DB61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9E66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072B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E1D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8B546C3" w14:textId="77777777">
        <w:trPr>
          <w:jc w:val="center"/>
        </w:trPr>
        <w:tc>
          <w:tcPr>
            <w:tcW w:w="2519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1C57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1A8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E64F6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8168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5877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ABD91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0BCE787" w14:textId="77777777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6892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B26B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CA6C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9EAE6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5238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8176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A0ACFB4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BCF05EE" w14:textId="77777777" w:rsidR="004972D5" w:rsidRPr="005B134C" w:rsidRDefault="00774682">
      <w:pPr>
        <w:keepNext/>
        <w:numPr>
          <w:ilvl w:val="0"/>
          <w:numId w:val="2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4972D5" w:rsidRPr="005B134C" w14:paraId="2236C464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23579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E558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8631F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Bezprostredne predchádzajúce účtovné </w:t>
            </w: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obdobie</w:t>
            </w:r>
          </w:p>
        </w:tc>
      </w:tr>
      <w:tr w:rsidR="004972D5" w:rsidRPr="005B134C" w14:paraId="368EE057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1902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Dlhodobé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6E936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9318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AF4A752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1359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B1760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9259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C6ECFD" w14:textId="77777777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C3998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E4C3D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A61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F263555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E4E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A0F43" w14:textId="50EF162A" w:rsidR="004972D5" w:rsidRPr="005B134C" w:rsidRDefault="007947C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18824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48425A" w14:textId="3D382ADA" w:rsidR="004972D5" w:rsidRPr="005B134C" w:rsidRDefault="007947C5">
            <w:pPr>
              <w:spacing w:after="0" w:line="240" w:lineRule="auto"/>
              <w:jc w:val="center"/>
            </w:pPr>
            <w:r w:rsidRPr="005B134C">
              <w:rPr>
                <w:rFonts w:ascii="Calibri" w:eastAsia="Calibri" w:hAnsi="Calibri" w:cs="Calibri"/>
              </w:rPr>
              <w:t>4698</w:t>
            </w:r>
          </w:p>
        </w:tc>
      </w:tr>
      <w:tr w:rsidR="004972D5" w:rsidRPr="005B134C" w14:paraId="33A79F80" w14:textId="77777777">
        <w:trPr>
          <w:jc w:val="center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D8F8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DD597" w14:textId="0229E1CD" w:rsidR="004972D5" w:rsidRPr="005B134C" w:rsidRDefault="007947C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18824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B7E3B7" w14:textId="183A2F6C" w:rsidR="004972D5" w:rsidRPr="005B134C" w:rsidRDefault="007947C5">
            <w:pPr>
              <w:spacing w:after="0" w:line="240" w:lineRule="auto"/>
              <w:jc w:val="center"/>
            </w:pPr>
            <w:r w:rsidRPr="005B134C">
              <w:rPr>
                <w:rFonts w:ascii="Calibri" w:eastAsia="Calibri" w:hAnsi="Calibri" w:cs="Calibri"/>
              </w:rPr>
              <w:t>4698</w:t>
            </w:r>
          </w:p>
        </w:tc>
      </w:tr>
      <w:tr w:rsidR="004972D5" w:rsidRPr="005B134C" w14:paraId="7EA307C8" w14:textId="77777777">
        <w:trPr>
          <w:jc w:val="center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EB7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31BC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09" w:type="dxa"/>
            <w:tcBorders>
              <w:top w:val="single" w:sz="8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D4D8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F6E6D28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5A5E67C7" w14:textId="77777777" w:rsidR="004972D5" w:rsidRPr="005B134C" w:rsidRDefault="00774682">
      <w:pPr>
        <w:numPr>
          <w:ilvl w:val="0"/>
          <w:numId w:val="25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4972D5" w:rsidRPr="005B134C" w14:paraId="5A0346E5" w14:textId="77777777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C02B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5AC17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BC909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781295F4" w14:textId="77777777">
        <w:tc>
          <w:tcPr>
            <w:tcW w:w="4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C3A3D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086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F62C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B4FC1D3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F9B5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C8240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A70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5499E0E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B9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AB7A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879A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CF3A8FA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170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865C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471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5DA95F2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A65F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530E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2F9E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56C4646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B73C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AA8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67D53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CB13DEE" w14:textId="77777777">
        <w:tc>
          <w:tcPr>
            <w:tcW w:w="4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0BF5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9A3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23B3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69A4A24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A1A8E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89C4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F00FC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8914D43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B22C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1285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43B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3A69909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4DC3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5F6B1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9C5CF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5830B89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49E8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65941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F9DB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7AF3158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5E89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D16BC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F954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F263B73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4C1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899F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B851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38CD074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C383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A3D47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BC6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B3A6236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25E4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C0E3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D19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A199B3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69C0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2C1C9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1D6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9B0102" w14:textId="77777777">
        <w:tc>
          <w:tcPr>
            <w:tcW w:w="4985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9228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2BE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C898C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528778" w14:textId="77777777">
        <w:tc>
          <w:tcPr>
            <w:tcW w:w="4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8292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3749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17AC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623F258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C14D53D" w14:textId="77777777" w:rsidR="004972D5" w:rsidRPr="005B134C" w:rsidRDefault="00774682">
      <w:pPr>
        <w:keepNext/>
        <w:numPr>
          <w:ilvl w:val="0"/>
          <w:numId w:val="2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4972D5" w:rsidRPr="005B134C" w14:paraId="44906525" w14:textId="77777777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4552A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00A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CE3E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5829941D" w14:textId="77777777">
        <w:trPr>
          <w:jc w:val="center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850D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2A84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AFDFC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4CEF1B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3F1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003A6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EA2E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92ECEFA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DC1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779A9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724E3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484EEE0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6F52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B6E88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0442D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3B021A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CCC6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21A4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E7F8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0212E10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CC54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C96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C7C01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73A44E" w14:textId="77777777">
        <w:trPr>
          <w:jc w:val="center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0F16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6900B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D243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173190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37931EF2" w14:textId="77777777" w:rsidR="004972D5" w:rsidRPr="005B134C" w:rsidRDefault="00774682">
      <w:pPr>
        <w:numPr>
          <w:ilvl w:val="0"/>
          <w:numId w:val="2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4972D5" w:rsidRPr="005B134C" w14:paraId="7A2C9723" w14:textId="77777777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16EC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8567F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1CC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331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AAF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E659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51DA54BD" w14:textId="77777777">
        <w:trPr>
          <w:jc w:val="center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AF23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06CD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C68D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2F00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25E8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4A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0E03689" w14:textId="77777777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F1A99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47C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8937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CDB7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DB81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A501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FF68C1C" w14:textId="77777777">
        <w:trPr>
          <w:jc w:val="center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990E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D1BB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1224A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481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9D6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C0E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71AC9A8" w14:textId="77777777">
        <w:trPr>
          <w:jc w:val="center"/>
        </w:trPr>
        <w:tc>
          <w:tcPr>
            <w:tcW w:w="21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9E7A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82D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2DC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7C8A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FB96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D785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9B7123D" w14:textId="77777777" w:rsidR="004972D5" w:rsidRPr="005B134C" w:rsidRDefault="004972D5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F4390B1" w14:textId="77777777" w:rsidR="004972D5" w:rsidRPr="005B134C" w:rsidRDefault="00774682">
      <w:pPr>
        <w:numPr>
          <w:ilvl w:val="0"/>
          <w:numId w:val="28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 časti G. písm. i) o bankových úveroch, pôžičkách a krátkodobých finančných výpomociach</w:t>
      </w:r>
    </w:p>
    <w:p w14:paraId="1E12AAA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4972D5" w:rsidRPr="005B134C" w14:paraId="56B65737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2A50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33B1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0FED8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Úrok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45172E3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5421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5FA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EE2710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4C5D8B6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B981D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 za bezprostred-ne predchá-dzajúce účtovné obdobie</w:t>
            </w:r>
          </w:p>
        </w:tc>
      </w:tr>
      <w:tr w:rsidR="004972D5" w:rsidRPr="005B134C" w14:paraId="79FF7E03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3CB1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136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3C8B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9260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5A58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6B051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AF9BF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AFFF4BB" w14:textId="77777777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9242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4972D5" w:rsidRPr="005B134C" w14:paraId="72332A7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5C96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0F53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11D7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BC1C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57C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DF2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BDAA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D660BCF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F0151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658C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E8EE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C97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EDA9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1DC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FDB0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4A7DAD5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DFBF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B88C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143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BD9E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74D63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A71B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957B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753480A" w14:textId="77777777">
        <w:trPr>
          <w:jc w:val="center"/>
        </w:trPr>
        <w:tc>
          <w:tcPr>
            <w:tcW w:w="928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82E9E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4972D5" w:rsidRPr="005B134C" w14:paraId="580EF5C4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FF5F4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F80B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E1EBB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1D6E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7F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8EA9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C06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A872CB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F738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6CBF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0CCC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0D52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5FA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610E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220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8D364A7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64F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0D37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0E48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6204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2298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EF32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42A3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0C9461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493B283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03"/>
        <w:gridCol w:w="15"/>
        <w:gridCol w:w="1134"/>
        <w:gridCol w:w="1525"/>
      </w:tblGrid>
      <w:tr w:rsidR="004972D5" w:rsidRPr="005B134C" w14:paraId="655C2D54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33F5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471C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E2E8B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Úrok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526C7F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70F97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EA04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75BB3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4D85935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1EB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Suma istiny v príslušnej mene za bezprostredne predchádzajú-ce účtovné obdobie</w:t>
            </w:r>
          </w:p>
        </w:tc>
      </w:tr>
      <w:tr w:rsidR="004972D5" w:rsidRPr="005B134C" w14:paraId="06BED1F1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3D9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1DE5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A85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2AD7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C4891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CC044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E13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608C30D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88BE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4972D5" w:rsidRPr="005B134C" w14:paraId="03508652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FA4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C23B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3D5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DB5FA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108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BE12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9AD0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1D44E92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3DACE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1F5E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A69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3C10A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58FB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F612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FECB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7FB6BC9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D7092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8746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14F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4F13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CF6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4E5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62E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F22FC93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62C4C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4972D5" w:rsidRPr="005B134C" w14:paraId="0A03F8D5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4072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62B5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3A88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8F5D0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114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9869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D1D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5913790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6DC44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0F4A1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D8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9FA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F4B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DA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653A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72B5F36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0D570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D02E2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6CDF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7F04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EA41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5B2C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57A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9454968" w14:textId="77777777">
        <w:trPr>
          <w:jc w:val="center"/>
        </w:trPr>
        <w:tc>
          <w:tcPr>
            <w:tcW w:w="928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F0930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4972D5" w:rsidRPr="005B134C" w14:paraId="29424E93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1E21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9BCB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F893B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479CE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5B70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2963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4911F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669677F" w14:textId="77777777">
        <w:trPr>
          <w:jc w:val="center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CD39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7D3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2673B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31E51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2E39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06C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11515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4B42950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5EA1A20D" w14:textId="77777777" w:rsidR="004972D5" w:rsidRPr="005B134C" w:rsidRDefault="00774682">
      <w:pPr>
        <w:keepNext/>
        <w:numPr>
          <w:ilvl w:val="0"/>
          <w:numId w:val="29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 xml:space="preserve">Informácie k prílohe č. 3 časti  G. písm. k) o významných položkách derivátov za bežné účtovné obdobie </w:t>
      </w:r>
    </w:p>
    <w:p w14:paraId="79D2AB34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5"/>
        <w:gridCol w:w="1423"/>
        <w:gridCol w:w="1486"/>
        <w:gridCol w:w="1319"/>
        <w:gridCol w:w="2003"/>
      </w:tblGrid>
      <w:tr w:rsidR="004972D5" w:rsidRPr="005B134C" w14:paraId="0B466324" w14:textId="77777777">
        <w:trPr>
          <w:jc w:val="center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FEEBF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AF49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9668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4972D5" w:rsidRPr="005B134C" w14:paraId="104AAE78" w14:textId="77777777">
        <w:trPr>
          <w:jc w:val="center"/>
        </w:trPr>
        <w:tc>
          <w:tcPr>
            <w:tcW w:w="396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1C8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0D5E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A28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9EAC75" w14:textId="77777777" w:rsidR="004972D5" w:rsidRPr="005B134C" w:rsidRDefault="004972D5">
            <w:pPr>
              <w:spacing w:after="200" w:line="276" w:lineRule="auto"/>
            </w:pPr>
          </w:p>
        </w:tc>
      </w:tr>
      <w:tr w:rsidR="004972D5" w:rsidRPr="005B134C" w14:paraId="2E836B42" w14:textId="77777777">
        <w:trPr>
          <w:jc w:val="center"/>
        </w:trPr>
        <w:tc>
          <w:tcPr>
            <w:tcW w:w="396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DA4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A9C7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73" w:type="dxa"/>
            <w:gridSpan w:val="2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421C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FA7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4972D5" w:rsidRPr="005B134C" w14:paraId="32ED5274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B69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0F0C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7140F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D5D8D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FB59B0C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1009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049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03C5D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8E2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4E2C602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0A011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982A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57D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DADD6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D86562C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D2F75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7C2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A86E5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9EBB5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40CD5FF5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A48DB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91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DE1E2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82C5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0AD65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EA5B750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E7151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21F4F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73" w:type="dxa"/>
            <w:gridSpan w:val="2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BEA19B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4AB24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59BD93A" w14:textId="77777777">
        <w:trPr>
          <w:jc w:val="center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6656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1C3A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0EF1D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5FC1D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2EE2614" w14:textId="77777777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E95F8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02DFF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56CE5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37922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A7F62F1" w14:textId="77777777">
        <w:trPr>
          <w:jc w:val="center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78D2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FF5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F91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ED310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EEE5885" w14:textId="77777777">
        <w:trPr>
          <w:jc w:val="center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0379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48" w:type="dxa"/>
            <w:gridSpan w:val="2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4FE4A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03579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44514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18C6D6B6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1F27C947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4972D5" w:rsidRPr="005B134C" w14:paraId="25E5E4E0" w14:textId="77777777">
        <w:trPr>
          <w:jc w:val="center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175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E0896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04816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3DBB6353" w14:textId="77777777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8A3AB7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FB7A6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3F8C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4972D5" w:rsidRPr="005B134C" w14:paraId="5BDB4AEA" w14:textId="77777777">
        <w:trPr>
          <w:jc w:val="center"/>
        </w:trPr>
        <w:tc>
          <w:tcPr>
            <w:tcW w:w="39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E4530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11AB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A442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567B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CACB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4972D5" w:rsidRPr="005B134C" w14:paraId="383D81B8" w14:textId="77777777">
        <w:trPr>
          <w:jc w:val="center"/>
        </w:trPr>
        <w:tc>
          <w:tcPr>
            <w:tcW w:w="39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C9D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D77A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50CA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523B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A34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4972D5" w:rsidRPr="005B134C" w14:paraId="5B20052D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A6332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4572C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91193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8016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EA581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4D6FA6C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37BD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62E7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67926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68ABE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9763A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377BEB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1EBA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C97CF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CCFFA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797C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06BAC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F5D2937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9BF3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4A4A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2AF4B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A1A04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C504F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6CCAFF6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2EB8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11D3D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F88B03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F9DD0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09DA5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B1AAE0D" w14:textId="77777777">
        <w:trPr>
          <w:jc w:val="center"/>
        </w:trPr>
        <w:tc>
          <w:tcPr>
            <w:tcW w:w="3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7553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DD321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D67F27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D8F83A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7829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7A6DE45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9433F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996A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A7359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111D2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55EE8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DDA552E" w14:textId="77777777">
        <w:trPr>
          <w:jc w:val="center"/>
        </w:trPr>
        <w:tc>
          <w:tcPr>
            <w:tcW w:w="3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A9DDCD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EC80F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3D9EF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0880C9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5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1800E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C02931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79D28B5C" w14:textId="77777777" w:rsidR="004972D5" w:rsidRPr="005B134C" w:rsidRDefault="00774682">
      <w:pPr>
        <w:numPr>
          <w:ilvl w:val="0"/>
          <w:numId w:val="30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4972D5" w:rsidRPr="005B134C" w14:paraId="4081846E" w14:textId="77777777">
        <w:trPr>
          <w:jc w:val="center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3941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B7FC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4972D5" w:rsidRPr="005B134C" w14:paraId="597E5491" w14:textId="77777777">
        <w:trPr>
          <w:jc w:val="center"/>
        </w:trPr>
        <w:tc>
          <w:tcPr>
            <w:tcW w:w="52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C23DF6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FE39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5A7D1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4C1264C7" w14:textId="77777777">
        <w:trPr>
          <w:jc w:val="center"/>
        </w:trPr>
        <w:tc>
          <w:tcPr>
            <w:tcW w:w="52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F1D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B485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0208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4972D5" w:rsidRPr="005B134C" w14:paraId="555C4E70" w14:textId="77777777">
        <w:trPr>
          <w:jc w:val="center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1010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687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1B8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8084F15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3A04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D1CF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1C5C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817F0C9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CECF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284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176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A544C53" w14:textId="77777777">
        <w:trPr>
          <w:jc w:val="center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7D1EA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0E63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FFCC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A7C8DEA" w14:textId="77777777">
        <w:trPr>
          <w:jc w:val="center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00C4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0CD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4B0B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75D0247" w14:textId="77777777" w:rsidR="004972D5" w:rsidRPr="005B134C" w:rsidRDefault="004972D5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762D4770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421A983C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114F1C14" w14:textId="77777777" w:rsidR="004972D5" w:rsidRPr="005B134C" w:rsidRDefault="004972D5">
      <w:pPr>
        <w:spacing w:after="200" w:line="276" w:lineRule="auto"/>
        <w:rPr>
          <w:rFonts w:ascii="Arial Narrow" w:eastAsia="Arial Narrow" w:hAnsi="Arial Narrow" w:cs="Arial Narrow"/>
        </w:rPr>
      </w:pPr>
    </w:p>
    <w:p w14:paraId="22F4DC6C" w14:textId="77777777" w:rsidR="004972D5" w:rsidRPr="005B134C" w:rsidRDefault="00774682">
      <w:pPr>
        <w:numPr>
          <w:ilvl w:val="0"/>
          <w:numId w:val="3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4972D5" w:rsidRPr="005B134C" w14:paraId="69228560" w14:textId="77777777">
        <w:trPr>
          <w:jc w:val="center"/>
        </w:trPr>
        <w:tc>
          <w:tcPr>
            <w:tcW w:w="15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B8D4B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</w:t>
            </w:r>
            <w:r w:rsidRPr="005B134C"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C4E3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64F0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04CF15EE" w14:textId="77777777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398C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9E40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D248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4972D5" w:rsidRPr="005B134C" w14:paraId="5C5540EC" w14:textId="77777777">
        <w:trPr>
          <w:jc w:val="center"/>
        </w:trPr>
        <w:tc>
          <w:tcPr>
            <w:tcW w:w="1599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88F8A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799B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128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B655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FB358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40AEF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8430E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4972D5" w:rsidRPr="005B134C" w14:paraId="734268D8" w14:textId="77777777">
        <w:trPr>
          <w:jc w:val="center"/>
        </w:trPr>
        <w:tc>
          <w:tcPr>
            <w:tcW w:w="159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8754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6F8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8823A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CDB3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5FFE4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AA81F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49E0C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4972D5" w:rsidRPr="005B134C" w14:paraId="510309D9" w14:textId="77777777">
        <w:trPr>
          <w:jc w:val="center"/>
        </w:trPr>
        <w:tc>
          <w:tcPr>
            <w:tcW w:w="15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BD2C3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61CA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661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2EF5D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9AA6A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F740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795D7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468ED19" w14:textId="77777777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9DBA7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06A7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61C9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8CB5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EDB63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749EF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0275A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021401D" w14:textId="77777777">
        <w:trPr>
          <w:jc w:val="center"/>
        </w:trPr>
        <w:tc>
          <w:tcPr>
            <w:tcW w:w="15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CB8F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0B03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65CE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8688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2979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13D77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3D70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6A5451E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D596CA8" w14:textId="77777777" w:rsidR="004972D5" w:rsidRPr="005B134C" w:rsidRDefault="00774682">
      <w:pPr>
        <w:numPr>
          <w:ilvl w:val="0"/>
          <w:numId w:val="32"/>
        </w:num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4972D5" w:rsidRPr="005B134C" w14:paraId="51730918" w14:textId="77777777">
        <w:trPr>
          <w:jc w:val="center"/>
        </w:trPr>
        <w:tc>
          <w:tcPr>
            <w:tcW w:w="25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AA644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D63D1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F20C1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C5E648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14:paraId="2920268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4972D5" w:rsidRPr="005B134C" w14:paraId="2F33A736" w14:textId="77777777">
        <w:trPr>
          <w:jc w:val="center"/>
        </w:trPr>
        <w:tc>
          <w:tcPr>
            <w:tcW w:w="253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30C7D1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E7E8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FA01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15858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B1024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B072D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5F8A54A" w14:textId="77777777">
        <w:trPr>
          <w:jc w:val="center"/>
        </w:trPr>
        <w:tc>
          <w:tcPr>
            <w:tcW w:w="253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A2802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1A770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566B1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56453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B1BB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53EEB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222347DE" w14:textId="77777777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E9C91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Nedokončená výroba </w:t>
            </w:r>
            <w:r w:rsidRPr="005B134C"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D3926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546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81F96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48A7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41D4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1229081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8CF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9B1E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E6B2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574D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4C808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EC87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E4CD631" w14:textId="77777777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0E4DD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D65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B746F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2B4D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3825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FB21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4F740B4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C207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A26F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92E7F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A5A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C45F4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8EC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0F1DD28" w14:textId="77777777">
        <w:trPr>
          <w:jc w:val="center"/>
        </w:trPr>
        <w:tc>
          <w:tcPr>
            <w:tcW w:w="25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7A21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54582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C7BB0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5F89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1FAB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122A6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AC7FC3B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BE074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2AB8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E8FCF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3DE01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B4B1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D998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F32B5E4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2426C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F11EE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3B3FA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521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D51C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A5AEE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10A5495" w14:textId="77777777">
        <w:trPr>
          <w:jc w:val="center"/>
        </w:trPr>
        <w:tc>
          <w:tcPr>
            <w:tcW w:w="25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78E8F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8DE60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E916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C133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5B8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F54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6852639" w14:textId="77777777">
        <w:trPr>
          <w:jc w:val="center"/>
        </w:trPr>
        <w:tc>
          <w:tcPr>
            <w:tcW w:w="2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5BB0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8AEB7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8B0E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26E12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9B7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1E5A9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D181F5D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017817A5" w14:textId="77777777" w:rsidR="004972D5" w:rsidRPr="005B134C" w:rsidRDefault="00774682">
      <w:pPr>
        <w:keepNext/>
        <w:numPr>
          <w:ilvl w:val="0"/>
          <w:numId w:val="33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lastRenderedPageBreak/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4972D5" w:rsidRPr="005B134C" w14:paraId="548154B9" w14:textId="77777777">
        <w:trPr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2FB4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764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14941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7D9B1BFD" w14:textId="77777777">
        <w:trPr>
          <w:jc w:val="center"/>
        </w:trPr>
        <w:tc>
          <w:tcPr>
            <w:tcW w:w="58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9C237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A239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032B2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2ABDB6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DC00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BD362" w14:textId="1CFA1D22" w:rsidR="004972D5" w:rsidRPr="005B134C" w:rsidRDefault="007B2A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64800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93B75" w14:textId="54CA3B53" w:rsidR="004972D5" w:rsidRPr="005B134C" w:rsidRDefault="007B2AFF">
            <w:pPr>
              <w:spacing w:after="0" w:line="240" w:lineRule="auto"/>
              <w:jc w:val="center"/>
            </w:pPr>
            <w:r w:rsidRPr="005B134C">
              <w:rPr>
                <w:rFonts w:ascii="Calibri" w:eastAsia="Calibri" w:hAnsi="Calibri" w:cs="Calibri"/>
              </w:rPr>
              <w:t>59904</w:t>
            </w:r>
          </w:p>
        </w:tc>
      </w:tr>
      <w:tr w:rsidR="004972D5" w:rsidRPr="005B134C" w14:paraId="33E734DE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BCD08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8839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DFD3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21F7DBD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E3E9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9451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0287C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EE312CD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27881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C985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8C6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95C07AB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5452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A944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26461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7107530F" w14:textId="77777777">
        <w:trPr>
          <w:jc w:val="center"/>
        </w:trPr>
        <w:tc>
          <w:tcPr>
            <w:tcW w:w="58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F1C1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65B14" w14:textId="75960476" w:rsidR="004972D5" w:rsidRPr="005B134C" w:rsidRDefault="007B2A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64800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E0E03C" w14:textId="188745D9" w:rsidR="004972D5" w:rsidRPr="005B134C" w:rsidRDefault="007B2AFF">
            <w:pPr>
              <w:spacing w:after="0" w:line="240" w:lineRule="auto"/>
              <w:jc w:val="center"/>
            </w:pPr>
            <w:r w:rsidRPr="005B134C">
              <w:rPr>
                <w:rFonts w:ascii="Calibri" w:eastAsia="Calibri" w:hAnsi="Calibri" w:cs="Calibri"/>
              </w:rPr>
              <w:t>59904</w:t>
            </w:r>
          </w:p>
        </w:tc>
      </w:tr>
    </w:tbl>
    <w:p w14:paraId="410A4AA1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2DDD6C8" w14:textId="77777777" w:rsidR="004972D5" w:rsidRPr="005B134C" w:rsidRDefault="00774682">
      <w:pPr>
        <w:keepNext/>
        <w:numPr>
          <w:ilvl w:val="0"/>
          <w:numId w:val="34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4972D5" w:rsidRPr="005B134C" w14:paraId="251CB9F9" w14:textId="77777777">
        <w:trPr>
          <w:jc w:val="center"/>
        </w:trPr>
        <w:tc>
          <w:tcPr>
            <w:tcW w:w="5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859DC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01F2E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0FA3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67D2C836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1747B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26410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92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4972D5" w:rsidRPr="005B134C" w14:paraId="69F9AC03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57AE8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CEAA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7CA60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E715D23" w14:textId="77777777">
        <w:trPr>
          <w:jc w:val="center"/>
        </w:trPr>
        <w:tc>
          <w:tcPr>
            <w:tcW w:w="54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48D0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 uisťovacie audítorské služby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7936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8A07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03B8DE2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0EC20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35AC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2F57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4499709E" w14:textId="77777777">
        <w:trPr>
          <w:jc w:val="center"/>
        </w:trPr>
        <w:tc>
          <w:tcPr>
            <w:tcW w:w="549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BED12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6B61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A819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13BFF09" w14:textId="77777777">
        <w:trPr>
          <w:jc w:val="center"/>
        </w:trPr>
        <w:tc>
          <w:tcPr>
            <w:tcW w:w="5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82282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4C2A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13D0B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5B3D954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6FA55C48" w14:textId="77777777" w:rsidR="004972D5" w:rsidRPr="005B134C" w:rsidRDefault="00774682">
      <w:pPr>
        <w:keepNext/>
        <w:numPr>
          <w:ilvl w:val="0"/>
          <w:numId w:val="35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4972D5" w:rsidRPr="005B134C" w14:paraId="124AF9E8" w14:textId="77777777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D21E2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BC2D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F8C6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169ED53A" w14:textId="77777777">
        <w:trPr>
          <w:jc w:val="center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61F7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6584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951DA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FCBD897" w14:textId="77777777">
        <w:trPr>
          <w:jc w:val="center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66D1D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CC85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EDD9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3F5F5D48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0E28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3E844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652C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1EF1CB2" w14:textId="77777777">
        <w:trPr>
          <w:jc w:val="center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8A585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 w:rsidRPr="005B134C"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6AE80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33A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52B17C9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2C91E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E668C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4F02C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E3A783D" w14:textId="77777777">
        <w:trPr>
          <w:jc w:val="center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3C65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0A926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4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9F7AE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142375DC" w14:textId="77777777" w:rsidR="004972D5" w:rsidRPr="005B134C" w:rsidRDefault="004972D5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F6D2727" w14:textId="77777777" w:rsidR="004972D5" w:rsidRPr="005B134C" w:rsidRDefault="00774682">
      <w:pPr>
        <w:numPr>
          <w:ilvl w:val="0"/>
          <w:numId w:val="36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972D5" w:rsidRPr="005B134C" w14:paraId="3966ABFC" w14:textId="77777777">
        <w:trPr>
          <w:jc w:val="center"/>
        </w:trPr>
        <w:tc>
          <w:tcPr>
            <w:tcW w:w="2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83DFC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2CC29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2DB67" w14:textId="77777777" w:rsidR="004972D5" w:rsidRPr="005B134C" w:rsidRDefault="00774682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14:paraId="4517B42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4972D5" w:rsidRPr="005B134C" w14:paraId="479654F7" w14:textId="77777777">
        <w:trPr>
          <w:jc w:val="center"/>
        </w:trPr>
        <w:tc>
          <w:tcPr>
            <w:tcW w:w="2800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E0B365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4F03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38EAB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91A94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17DC3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66FDA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1D857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4972D5" w:rsidRPr="005B134C" w14:paraId="108298CC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651A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88B2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BE41D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08834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A62E99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56793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757127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7A0C2F" w:rsidRPr="005B134C" w14:paraId="06750AB3" w14:textId="77777777">
        <w:trPr>
          <w:jc w:val="center"/>
        </w:trPr>
        <w:tc>
          <w:tcPr>
            <w:tcW w:w="2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2C835A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hospodárenia </w:t>
            </w:r>
            <w:r w:rsidRPr="005B134C"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B80B35" w14:textId="24CAE7B3" w:rsidR="007A0C2F" w:rsidRPr="005B134C" w:rsidRDefault="007A0C2F" w:rsidP="007A0C2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129.74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92BF4E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C1DF04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956177" w14:textId="4C7B6C9E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-3565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C8D0DF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01CF28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7A0C2F" w:rsidRPr="005B134C" w14:paraId="5901FEFD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82E59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6E473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F6DAA2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2E3DEF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AE5CC" w14:textId="2B5D49CE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1E9322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FF58E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152DC7B4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019C9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0A00BF" w14:textId="5602944C" w:rsidR="007A0C2F" w:rsidRPr="005B134C" w:rsidRDefault="007A0C2F" w:rsidP="007A0C2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653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B793A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F677BE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C8D6A" w14:textId="17E09F93" w:rsidR="007A0C2F" w:rsidRPr="005B134C" w:rsidRDefault="007A0C2F" w:rsidP="007A0C2F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717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A9E9BB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789D0D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069623CC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52FEEA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0A052A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4F1E6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70F600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11C7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A8C67A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D2FF3A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0B875718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E806C6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58C69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6DDC7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36F61A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8C4957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E67F38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B87D8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313A68A9" w14:textId="77777777">
        <w:trPr>
          <w:jc w:val="center"/>
        </w:trPr>
        <w:tc>
          <w:tcPr>
            <w:tcW w:w="28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24DD4D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4ACBE8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7D6391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174D0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CB1FCF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9036A5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8D27BE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5E168333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DDD8F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B97955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70AF88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0AE5C5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1DB007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F6C0E0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52446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77DE8091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B41153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094FCE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47639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42B7C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C524AB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1C67E7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CAA9BD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3EDAAE33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F72167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9477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7219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600F19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FEDE0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58244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235E05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42745014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599FD6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5AF42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313AA3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A359E0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BDE56" w14:textId="564B97C0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4D5BBC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C53AF9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0124705F" w14:textId="77777777">
        <w:trPr>
          <w:jc w:val="center"/>
        </w:trPr>
        <w:tc>
          <w:tcPr>
            <w:tcW w:w="2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0DF38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0138E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AE883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269D5B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F8A59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1B468E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EA7B5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A0C2F" w:rsidRPr="005B134C" w14:paraId="6A651E85" w14:textId="77777777">
        <w:trPr>
          <w:jc w:val="center"/>
        </w:trPr>
        <w:tc>
          <w:tcPr>
            <w:tcW w:w="2800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F7A707" w14:textId="77777777" w:rsidR="007A0C2F" w:rsidRPr="005B134C" w:rsidRDefault="007A0C2F" w:rsidP="007A0C2F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CFB26D" w14:textId="77777777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9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FCE0C8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822AF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4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677F1A" w14:textId="5EFD1CA5" w:rsidR="007A0C2F" w:rsidRPr="005B134C" w:rsidRDefault="007A0C2F" w:rsidP="007A0C2F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718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83AEA9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5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D0554D" w14:textId="77777777" w:rsidR="007A0C2F" w:rsidRPr="005B134C" w:rsidRDefault="007A0C2F" w:rsidP="007A0C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450D352" w14:textId="77777777" w:rsidR="004972D5" w:rsidRPr="005B134C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p w14:paraId="6BC7C60E" w14:textId="77777777" w:rsidR="004972D5" w:rsidRPr="005B134C" w:rsidRDefault="00774682">
      <w:pPr>
        <w:keepNext/>
        <w:numPr>
          <w:ilvl w:val="0"/>
          <w:numId w:val="37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 w:rsidRPr="005B134C">
        <w:rPr>
          <w:rFonts w:ascii="Arial Narrow" w:eastAsia="Arial Narrow" w:hAnsi="Arial Narrow" w:cs="Arial Narrow"/>
          <w:b/>
        </w:rPr>
        <w:t>Informácie k prílohe č. 3 časti P. o zmenách vlastného imania</w:t>
      </w:r>
    </w:p>
    <w:p w14:paraId="6A05FC0C" w14:textId="77777777" w:rsidR="004972D5" w:rsidRPr="005B134C" w:rsidRDefault="00774682">
      <w:pPr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4972D5" w:rsidRPr="005B134C" w14:paraId="178A9B87" w14:textId="77777777">
        <w:trPr>
          <w:jc w:val="center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3470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8BC3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4972D5" w:rsidRPr="005B134C" w14:paraId="119F9B2A" w14:textId="77777777">
        <w:trPr>
          <w:trHeight w:val="1"/>
          <w:jc w:val="center"/>
        </w:trPr>
        <w:tc>
          <w:tcPr>
            <w:tcW w:w="2153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7D3DF8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F283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7686A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18386A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39177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47269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4972D5" w:rsidRPr="005B134C" w14:paraId="0BB4A81B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051D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5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210FD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6A217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92DB6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8AE7B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A5B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0C771F99" w14:textId="77777777">
        <w:trPr>
          <w:jc w:val="center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A1CF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A61ED6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9D40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8EE8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3C24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0123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5000</w:t>
            </w:r>
          </w:p>
        </w:tc>
      </w:tr>
      <w:tr w:rsidR="004972D5" w:rsidRPr="005B134C" w14:paraId="3D444547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03E7B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DDBEC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ECF4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64C1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6CC10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35E94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8F9435C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229C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E8D5F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64BB4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721B5D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90A6F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10B3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EEF3534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99E13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za upísané vlastné imanie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62993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9C5B0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BD32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1972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08E4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1ADDEDE7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8C5A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3BFF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87F28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6EB9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0E75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7469C1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334ECC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C737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646B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3B3F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8B20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5B99C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28403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14DD68C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2CE6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4837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4E58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65DF0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29127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719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2C127CA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C94B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524B3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C0D7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D7D9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07191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5B0AF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9726D08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20136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41D0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2B37A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035A9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B7009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9D668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3D8963B9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CDA3A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 xml:space="preserve">Oceňovacie rozdiely z precenenia pri </w:t>
            </w:r>
            <w:r w:rsidRPr="005B134C">
              <w:rPr>
                <w:rFonts w:ascii="Arial Narrow" w:eastAsia="Arial Narrow" w:hAnsi="Arial Narrow" w:cs="Arial Narrow"/>
              </w:rPr>
              <w:lastRenderedPageBreak/>
              <w:t>zlúčení, splynutí a rozdelení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0BE5A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771DE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2EAA8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B0EA4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195973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5FC0F355" w14:textId="77777777">
        <w:trPr>
          <w:jc w:val="center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38CF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3DAFD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4EE0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5C85B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83A5F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582A355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500</w:t>
            </w:r>
          </w:p>
        </w:tc>
      </w:tr>
      <w:tr w:rsidR="004972D5" w:rsidRPr="005B134C" w14:paraId="274056CA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3DC9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728F7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F645F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E79D2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84BB76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184CA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68FA0965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4E53D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F3D58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541F4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416C5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E7302F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305357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01888E0D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474AE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111FE9" w14:textId="72E7A8D5" w:rsidR="004972D5" w:rsidRPr="005B134C" w:rsidRDefault="00F730CE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50144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021CF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EEC9A" w14:textId="2A3295B7" w:rsidR="004972D5" w:rsidRPr="005B134C" w:rsidRDefault="00F730C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7AFDB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D236AF" w14:textId="67FB6AE6" w:rsidR="004972D5" w:rsidRPr="005B134C" w:rsidRDefault="00F730C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46579</w:t>
            </w:r>
          </w:p>
        </w:tc>
      </w:tr>
      <w:tr w:rsidR="004972D5" w:rsidRPr="005B134C" w14:paraId="7664E389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BE3E3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65DEB6" w14:textId="5756707D" w:rsidR="004972D5" w:rsidRPr="005B134C" w:rsidRDefault="00F730C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DAE94" w14:textId="1604D4C4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BF4206" w14:textId="6354AC23" w:rsidR="004972D5" w:rsidRPr="005B134C" w:rsidRDefault="00F730C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3565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54CD59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56C233" w14:textId="7900B0DE" w:rsidR="004972D5" w:rsidRPr="005B134C" w:rsidRDefault="007746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B134C">
              <w:rPr>
                <w:rFonts w:ascii="Calibri" w:eastAsia="Calibri" w:hAnsi="Calibri" w:cs="Calibri"/>
              </w:rPr>
              <w:t>0</w:t>
            </w:r>
          </w:p>
        </w:tc>
      </w:tr>
      <w:tr w:rsidR="004972D5" w:rsidRPr="005B134C" w14:paraId="72D7C67E" w14:textId="77777777">
        <w:trPr>
          <w:jc w:val="center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79E3C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23F71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CA6D12" w14:textId="2D72CE6B" w:rsidR="004972D5" w:rsidRPr="005B134C" w:rsidRDefault="00F730CE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C704D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2440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C8FE7D" w14:textId="038CE9F6" w:rsidR="004972D5" w:rsidRPr="005B134C" w:rsidRDefault="00F730CE">
            <w:pPr>
              <w:spacing w:after="0" w:line="240" w:lineRule="auto"/>
              <w:jc w:val="center"/>
            </w:pPr>
            <w:r>
              <w:t>82</w:t>
            </w:r>
          </w:p>
        </w:tc>
      </w:tr>
      <w:tr w:rsidR="004972D5" w:rsidRPr="005B134C" w14:paraId="52BE10DD" w14:textId="77777777"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6BBB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BD5E7C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E9B8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026EA1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ADA60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785E15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972D5" w:rsidRPr="005B134C" w14:paraId="23428666" w14:textId="77777777">
        <w:trPr>
          <w:jc w:val="center"/>
        </w:trPr>
        <w:tc>
          <w:tcPr>
            <w:tcW w:w="2153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99C1D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ADD02A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78F2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CD332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9EE5D4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3C67E" w14:textId="77777777" w:rsidR="004972D5" w:rsidRPr="005B134C" w:rsidRDefault="004972D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4A2ABA7D" w14:textId="77777777" w:rsidR="004972D5" w:rsidRPr="005B134C" w:rsidRDefault="004972D5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14:paraId="64413988" w14:textId="77777777" w:rsidR="004972D5" w:rsidRPr="005B134C" w:rsidRDefault="00774682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 w:rsidRPr="005B134C"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4972D5" w:rsidRPr="005B134C" w14:paraId="30997154" w14:textId="77777777">
        <w:trPr>
          <w:jc w:val="center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48F45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38B72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4972D5" w:rsidRPr="005B134C" w14:paraId="41DB49CA" w14:textId="77777777">
        <w:trPr>
          <w:trHeight w:val="1"/>
          <w:jc w:val="center"/>
        </w:trPr>
        <w:tc>
          <w:tcPr>
            <w:tcW w:w="2152" w:type="dxa"/>
            <w:vMerge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9D5FFD" w14:textId="77777777" w:rsidR="004972D5" w:rsidRPr="005B134C" w:rsidRDefault="004972D5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78106C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1B0330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55F6F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F05A3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C1CCD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4972D5" w:rsidRPr="005B134C" w14:paraId="2006199D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AA986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A4C4CF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1F37E8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B078C1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1543CE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D6F873" w14:textId="77777777" w:rsidR="004972D5" w:rsidRPr="005B134C" w:rsidRDefault="00774682">
            <w:pPr>
              <w:spacing w:after="0" w:line="240" w:lineRule="auto"/>
              <w:jc w:val="center"/>
            </w:pPr>
            <w:r w:rsidRPr="005B134C"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4972D5" w:rsidRPr="005B134C" w14:paraId="362C52E6" w14:textId="77777777">
        <w:trPr>
          <w:jc w:val="center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115A9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CD93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91E98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97F2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50704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EF737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5000</w:t>
            </w:r>
          </w:p>
        </w:tc>
      </w:tr>
      <w:tr w:rsidR="004972D5" w:rsidRPr="005B134C" w14:paraId="60323C64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518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4427E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BB260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B5A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1D9C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1C42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AC4C50A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3BD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C48E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95C5F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D7CF20" w14:textId="77777777" w:rsidR="004972D5" w:rsidRPr="005B134C" w:rsidRDefault="004972D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1BBE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02F0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D490A92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C7F08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3CB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757C0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23B86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658F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3A0E7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625EE84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7774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16C7F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020FF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2C652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30858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07F13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2F1FB60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3C0D2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D1764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B399E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254C0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E2791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C4B5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5A04DAD1" w14:textId="77777777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457E5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0DDC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E2396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C1308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6FC4E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E075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27DA24EC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4B5B1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F17E8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8FFBB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B7E93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A4E5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1D949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CC399C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C730D2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A8E6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5BF6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DC94F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4B39D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F7E2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158CB81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EF24A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5E383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A07C0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44D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F0337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F3D05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52C9166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7EB79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73F3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21869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340AC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8DF3D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D07BD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500</w:t>
            </w:r>
          </w:p>
        </w:tc>
      </w:tr>
      <w:tr w:rsidR="004972D5" w:rsidRPr="005B134C" w14:paraId="366ADF55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D2ADC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270B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AA46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2A6D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62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17AD9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7079F36D" w14:textId="77777777">
        <w:trPr>
          <w:jc w:val="center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068E2E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894D6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6C632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5BCF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CF47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E724C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04682A80" w14:textId="77777777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7C8B58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A746D" w14:textId="1284D1D2" w:rsidR="004972D5" w:rsidRPr="005B134C" w:rsidRDefault="007636E4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50628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1620D" w14:textId="6A95A3DB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2B484B" w14:textId="5AEBD6E5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Calibri" w:eastAsia="Calibri" w:hAnsi="Calibri" w:cs="Calibri"/>
              </w:rPr>
              <w:t>484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1283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F1481C" w14:textId="3F502723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Arial Narrow" w:eastAsia="Arial Narrow" w:hAnsi="Arial Narrow" w:cs="Arial Narrow"/>
              </w:rPr>
              <w:t>50144</w:t>
            </w:r>
          </w:p>
        </w:tc>
      </w:tr>
      <w:tr w:rsidR="004972D5" w:rsidRPr="005B134C" w14:paraId="1E42956C" w14:textId="77777777">
        <w:trPr>
          <w:jc w:val="center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33193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A121D" w14:textId="140DC55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Calibri" w:eastAsia="Calibri" w:hAnsi="Calibri" w:cs="Calibri"/>
              </w:rPr>
              <w:t>484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5CDE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692249" w14:textId="4D81128C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Calibri" w:eastAsia="Calibri" w:hAnsi="Calibri" w:cs="Calibri"/>
              </w:rPr>
              <w:t>484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551EAA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8638ED" w14:textId="60B4D309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  <w:r w:rsidR="007636E4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4972D5" w:rsidRPr="005B134C" w14:paraId="199BD8D7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6B01FC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3811C3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0 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0E515D" w14:textId="507BB352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-</w:t>
            </w:r>
            <w:r w:rsidR="007636E4">
              <w:t>3565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54295D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C3A0B0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F859D9" w14:textId="6972151D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-</w:t>
            </w:r>
            <w:r w:rsidR="007636E4">
              <w:t>3565</w:t>
            </w:r>
          </w:p>
        </w:tc>
      </w:tr>
      <w:tr w:rsidR="004972D5" w:rsidRPr="005B134C" w14:paraId="3D31627F" w14:textId="77777777">
        <w:trPr>
          <w:jc w:val="center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DA5F1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7EA48F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7BEC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29C96B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20F427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0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432D6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4972D5" w:rsidRPr="005B134C" w14:paraId="6621DE91" w14:textId="77777777">
        <w:trPr>
          <w:jc w:val="center"/>
        </w:trPr>
        <w:tc>
          <w:tcPr>
            <w:tcW w:w="2152" w:type="dxa"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9C74B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2409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1156C4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33A93D1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458115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0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75D966" w14:textId="77777777" w:rsidR="004972D5" w:rsidRPr="005B134C" w:rsidRDefault="00774682">
            <w:pPr>
              <w:spacing w:after="0" w:line="240" w:lineRule="auto"/>
            </w:pPr>
            <w:r w:rsidRPr="005B134C"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3C644993" w14:textId="77777777" w:rsidR="004972D5" w:rsidRPr="005B134C" w:rsidRDefault="004972D5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</w:p>
    <w:p w14:paraId="6E6771A1" w14:textId="77777777" w:rsidR="004972D5" w:rsidRDefault="004972D5">
      <w:pPr>
        <w:spacing w:after="0" w:line="240" w:lineRule="auto"/>
        <w:rPr>
          <w:rFonts w:ascii="Arial Narrow" w:eastAsia="Arial Narrow" w:hAnsi="Arial Narrow" w:cs="Arial Narrow"/>
        </w:rPr>
      </w:pPr>
    </w:p>
    <w:sectPr w:rsidR="004972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20B"/>
    <w:multiLevelType w:val="multilevel"/>
    <w:tmpl w:val="177C4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E40A11"/>
    <w:multiLevelType w:val="multilevel"/>
    <w:tmpl w:val="BA805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23C8F"/>
    <w:multiLevelType w:val="multilevel"/>
    <w:tmpl w:val="04DA9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1C3618"/>
    <w:multiLevelType w:val="multilevel"/>
    <w:tmpl w:val="E8C46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023A45"/>
    <w:multiLevelType w:val="multilevel"/>
    <w:tmpl w:val="3048A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12987"/>
    <w:multiLevelType w:val="multilevel"/>
    <w:tmpl w:val="DB68B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FE6917"/>
    <w:multiLevelType w:val="multilevel"/>
    <w:tmpl w:val="EB4441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3070B7"/>
    <w:multiLevelType w:val="multilevel"/>
    <w:tmpl w:val="CEE49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E65538"/>
    <w:multiLevelType w:val="multilevel"/>
    <w:tmpl w:val="161C82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051ABB"/>
    <w:multiLevelType w:val="multilevel"/>
    <w:tmpl w:val="564AB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BC2071"/>
    <w:multiLevelType w:val="multilevel"/>
    <w:tmpl w:val="B09CE8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392D1F"/>
    <w:multiLevelType w:val="multilevel"/>
    <w:tmpl w:val="94423D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6A745C"/>
    <w:multiLevelType w:val="multilevel"/>
    <w:tmpl w:val="962E0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D07D85"/>
    <w:multiLevelType w:val="multilevel"/>
    <w:tmpl w:val="3FF2B9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522A60"/>
    <w:multiLevelType w:val="multilevel"/>
    <w:tmpl w:val="9F38A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5B1DD9"/>
    <w:multiLevelType w:val="multilevel"/>
    <w:tmpl w:val="6E6472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2417D4"/>
    <w:multiLevelType w:val="multilevel"/>
    <w:tmpl w:val="BF90A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2317EE"/>
    <w:multiLevelType w:val="multilevel"/>
    <w:tmpl w:val="86BC8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732D61"/>
    <w:multiLevelType w:val="multilevel"/>
    <w:tmpl w:val="2F042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93629D"/>
    <w:multiLevelType w:val="multilevel"/>
    <w:tmpl w:val="ED9ABE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5A045B"/>
    <w:multiLevelType w:val="multilevel"/>
    <w:tmpl w:val="750837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6F3C34"/>
    <w:multiLevelType w:val="multilevel"/>
    <w:tmpl w:val="A68CC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B33678"/>
    <w:multiLevelType w:val="multilevel"/>
    <w:tmpl w:val="C1A0B9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805031"/>
    <w:multiLevelType w:val="multilevel"/>
    <w:tmpl w:val="73FAD6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70942D0"/>
    <w:multiLevelType w:val="multilevel"/>
    <w:tmpl w:val="EE608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1DB6CBB"/>
    <w:multiLevelType w:val="multilevel"/>
    <w:tmpl w:val="440625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30123D"/>
    <w:multiLevelType w:val="multilevel"/>
    <w:tmpl w:val="D4403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AC3AE8"/>
    <w:multiLevelType w:val="multilevel"/>
    <w:tmpl w:val="41A0F1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6CD0084"/>
    <w:multiLevelType w:val="multilevel"/>
    <w:tmpl w:val="E146CA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CA4852"/>
    <w:multiLevelType w:val="multilevel"/>
    <w:tmpl w:val="8BE202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042973"/>
    <w:multiLevelType w:val="multilevel"/>
    <w:tmpl w:val="CD0AA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53341D"/>
    <w:multiLevelType w:val="multilevel"/>
    <w:tmpl w:val="E12C0E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055946"/>
    <w:multiLevelType w:val="multilevel"/>
    <w:tmpl w:val="50F402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800A3C"/>
    <w:multiLevelType w:val="multilevel"/>
    <w:tmpl w:val="8FA67C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C36C61"/>
    <w:multiLevelType w:val="multilevel"/>
    <w:tmpl w:val="254EA5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8C32DD"/>
    <w:multiLevelType w:val="multilevel"/>
    <w:tmpl w:val="ECB0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152CF7"/>
    <w:multiLevelType w:val="multilevel"/>
    <w:tmpl w:val="7FBA7F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7176879">
    <w:abstractNumId w:val="17"/>
  </w:num>
  <w:num w:numId="2" w16cid:durableId="1295522180">
    <w:abstractNumId w:val="24"/>
  </w:num>
  <w:num w:numId="3" w16cid:durableId="1047726589">
    <w:abstractNumId w:val="23"/>
  </w:num>
  <w:num w:numId="4" w16cid:durableId="704986345">
    <w:abstractNumId w:val="34"/>
  </w:num>
  <w:num w:numId="5" w16cid:durableId="1313679262">
    <w:abstractNumId w:val="9"/>
  </w:num>
  <w:num w:numId="6" w16cid:durableId="2067601123">
    <w:abstractNumId w:val="21"/>
  </w:num>
  <w:num w:numId="7" w16cid:durableId="1161583882">
    <w:abstractNumId w:val="6"/>
  </w:num>
  <w:num w:numId="8" w16cid:durableId="1117868340">
    <w:abstractNumId w:val="29"/>
  </w:num>
  <w:num w:numId="9" w16cid:durableId="1841967800">
    <w:abstractNumId w:val="26"/>
  </w:num>
  <w:num w:numId="10" w16cid:durableId="629635037">
    <w:abstractNumId w:val="16"/>
  </w:num>
  <w:num w:numId="11" w16cid:durableId="1660961955">
    <w:abstractNumId w:val="35"/>
  </w:num>
  <w:num w:numId="12" w16cid:durableId="1509904731">
    <w:abstractNumId w:val="25"/>
  </w:num>
  <w:num w:numId="13" w16cid:durableId="2026051509">
    <w:abstractNumId w:val="8"/>
  </w:num>
  <w:num w:numId="14" w16cid:durableId="1793860682">
    <w:abstractNumId w:val="10"/>
  </w:num>
  <w:num w:numId="15" w16cid:durableId="732193287">
    <w:abstractNumId w:val="15"/>
  </w:num>
  <w:num w:numId="16" w16cid:durableId="1942034025">
    <w:abstractNumId w:val="1"/>
  </w:num>
  <w:num w:numId="17" w16cid:durableId="1896963451">
    <w:abstractNumId w:val="20"/>
  </w:num>
  <w:num w:numId="18" w16cid:durableId="163324868">
    <w:abstractNumId w:val="28"/>
  </w:num>
  <w:num w:numId="19" w16cid:durableId="1179807208">
    <w:abstractNumId w:val="36"/>
  </w:num>
  <w:num w:numId="20" w16cid:durableId="727219821">
    <w:abstractNumId w:val="2"/>
  </w:num>
  <w:num w:numId="21" w16cid:durableId="1068184434">
    <w:abstractNumId w:val="27"/>
  </w:num>
  <w:num w:numId="22" w16cid:durableId="468060101">
    <w:abstractNumId w:val="12"/>
  </w:num>
  <w:num w:numId="23" w16cid:durableId="794980230">
    <w:abstractNumId w:val="33"/>
  </w:num>
  <w:num w:numId="24" w16cid:durableId="1040786233">
    <w:abstractNumId w:val="3"/>
  </w:num>
  <w:num w:numId="25" w16cid:durableId="367997543">
    <w:abstractNumId w:val="30"/>
  </w:num>
  <w:num w:numId="26" w16cid:durableId="1619142762">
    <w:abstractNumId w:val="5"/>
  </w:num>
  <w:num w:numId="27" w16cid:durableId="1163550288">
    <w:abstractNumId w:val="0"/>
  </w:num>
  <w:num w:numId="28" w16cid:durableId="917835300">
    <w:abstractNumId w:val="31"/>
  </w:num>
  <w:num w:numId="29" w16cid:durableId="536086967">
    <w:abstractNumId w:val="18"/>
  </w:num>
  <w:num w:numId="30" w16cid:durableId="1542355335">
    <w:abstractNumId w:val="4"/>
  </w:num>
  <w:num w:numId="31" w16cid:durableId="1516262141">
    <w:abstractNumId w:val="19"/>
  </w:num>
  <w:num w:numId="32" w16cid:durableId="278996662">
    <w:abstractNumId w:val="22"/>
  </w:num>
  <w:num w:numId="33" w16cid:durableId="2034722811">
    <w:abstractNumId w:val="11"/>
  </w:num>
  <w:num w:numId="34" w16cid:durableId="999701079">
    <w:abstractNumId w:val="32"/>
  </w:num>
  <w:num w:numId="35" w16cid:durableId="930549896">
    <w:abstractNumId w:val="14"/>
  </w:num>
  <w:num w:numId="36" w16cid:durableId="571741930">
    <w:abstractNumId w:val="7"/>
  </w:num>
  <w:num w:numId="37" w16cid:durableId="15044731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72D5"/>
    <w:rsid w:val="00406698"/>
    <w:rsid w:val="004972D5"/>
    <w:rsid w:val="00553EB0"/>
    <w:rsid w:val="005B134C"/>
    <w:rsid w:val="005E499A"/>
    <w:rsid w:val="006034DE"/>
    <w:rsid w:val="006A0A5C"/>
    <w:rsid w:val="007636E4"/>
    <w:rsid w:val="00774682"/>
    <w:rsid w:val="007947C5"/>
    <w:rsid w:val="007A0C2F"/>
    <w:rsid w:val="007B2AFF"/>
    <w:rsid w:val="00831E0B"/>
    <w:rsid w:val="00934F08"/>
    <w:rsid w:val="00AA796E"/>
    <w:rsid w:val="00C85444"/>
    <w:rsid w:val="00DC3B4F"/>
    <w:rsid w:val="00F7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907915"/>
  <w15:docId w15:val="{90EB0CF6-2896-4E4C-91E8-F985EE4F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25</Pages>
  <Words>4654</Words>
  <Characters>26528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 m</cp:lastModifiedBy>
  <cp:revision>16</cp:revision>
  <dcterms:created xsi:type="dcterms:W3CDTF">2023-03-28T11:53:00Z</dcterms:created>
  <dcterms:modified xsi:type="dcterms:W3CDTF">2024-03-15T08:42:00Z</dcterms:modified>
</cp:coreProperties>
</file>