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AC4B" w14:textId="77777777" w:rsidR="00CE03EC" w:rsidRPr="00437F7F" w:rsidRDefault="00CE03EC" w:rsidP="00437F7F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14:paraId="05A6B16F" w14:textId="77777777" w:rsidR="00437F7F" w:rsidRDefault="00437F7F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F1B049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856325">
        <w:rPr>
          <w:rFonts w:ascii="Times New Roman" w:hAnsi="Times New Roman" w:cs="Times New Roman"/>
          <w:b/>
          <w:sz w:val="24"/>
          <w:szCs w:val="24"/>
        </w:rPr>
        <w:t>Stavebné bytové družstvo občanov</w:t>
      </w:r>
    </w:p>
    <w:p w14:paraId="6104CCD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14:paraId="10342D27" w14:textId="77777777"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3CB4F61A" w14:textId="77777777"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14:paraId="0552217C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14:paraId="3ADB43F3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14:paraId="08CA9A12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14:paraId="5F856161" w14:textId="77777777"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 vo vlastníctve občanov za úplatu a v súlade s ustanoveniami zmluvy   o výkone správy, </w:t>
      </w:r>
      <w:r w:rsidR="00B108CD">
        <w:rPr>
          <w:rFonts w:ascii="Times New Roman" w:hAnsi="Times New Roman" w:cs="Times New Roman"/>
        </w:rPr>
        <w:t xml:space="preserve">  </w:t>
      </w:r>
    </w:p>
    <w:p w14:paraId="1AF5B2F6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14:paraId="5EDF5059" w14:textId="77777777" w:rsidR="00B108CD" w:rsidRDefault="00C25B4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 v nájme a vo vlastníctve občanov </w:t>
      </w:r>
    </w:p>
    <w:p w14:paraId="381A3D06" w14:textId="77777777"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14:paraId="61A3EF16" w14:textId="77777777" w:rsidR="00C25B4D" w:rsidRPr="00C25B4D" w:rsidRDefault="00B108CD" w:rsidP="00AE0D6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</w:t>
      </w:r>
      <w:r w:rsidR="00AE0D6C">
        <w:rPr>
          <w:rFonts w:ascii="Times New Roman" w:hAnsi="Times New Roman" w:cs="Times New Roman"/>
        </w:rPr>
        <w:t xml:space="preserve">,                                 .  </w:t>
      </w:r>
      <w:r w:rsidR="00C25B4D">
        <w:rPr>
          <w:rFonts w:ascii="Times New Roman" w:hAnsi="Times New Roman" w:cs="Times New Roman"/>
        </w:rPr>
        <w:t xml:space="preserve">-vykonáva aj inú činnosť podľa rozhodnutia Zhromaždenia delegátov, alebo predstavenstva </w:t>
      </w:r>
      <w:r w:rsidR="00AE0D6C">
        <w:rPr>
          <w:rFonts w:ascii="Times New Roman" w:hAnsi="Times New Roman" w:cs="Times New Roman"/>
        </w:rPr>
        <w:t xml:space="preserve">                   .     družstva.                                 </w:t>
      </w:r>
    </w:p>
    <w:p w14:paraId="69180C03" w14:textId="77777777" w:rsidR="002B7F24" w:rsidRPr="00437F7F" w:rsidRDefault="00B108CD" w:rsidP="00437F7F">
      <w:pPr>
        <w:pStyle w:val="Odsekzoznamu"/>
        <w:spacing w:line="240" w:lineRule="auto"/>
        <w:ind w:left="13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A91B3F1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2B11120" w14:textId="370293C6"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</w:t>
      </w:r>
      <w:r w:rsidR="00293FAA">
        <w:rPr>
          <w:rFonts w:ascii="Times New Roman" w:hAnsi="Times New Roman" w:cs="Times New Roman"/>
        </w:rPr>
        <w:t>2</w:t>
      </w:r>
      <w:r w:rsidR="00733F6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do 31.12.20</w:t>
      </w:r>
      <w:r w:rsidR="00293FAA">
        <w:rPr>
          <w:rFonts w:ascii="Times New Roman" w:hAnsi="Times New Roman" w:cs="Times New Roman"/>
        </w:rPr>
        <w:t>2</w:t>
      </w:r>
      <w:r w:rsidR="00733F6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bola schválená Zhromaždením delegátov dňa </w:t>
      </w:r>
      <w:r w:rsidR="008E4C3B">
        <w:rPr>
          <w:rFonts w:ascii="Times New Roman" w:hAnsi="Times New Roman" w:cs="Times New Roman"/>
        </w:rPr>
        <w:t>1</w:t>
      </w:r>
      <w:r w:rsidR="00733F65">
        <w:rPr>
          <w:rFonts w:ascii="Times New Roman" w:hAnsi="Times New Roman" w:cs="Times New Roman"/>
        </w:rPr>
        <w:t>7</w:t>
      </w:r>
      <w:r w:rsidR="00342C35">
        <w:rPr>
          <w:rFonts w:ascii="Times New Roman" w:hAnsi="Times New Roman" w:cs="Times New Roman"/>
        </w:rPr>
        <w:t xml:space="preserve">. </w:t>
      </w:r>
      <w:r w:rsidR="008E4C3B">
        <w:rPr>
          <w:rFonts w:ascii="Times New Roman" w:hAnsi="Times New Roman" w:cs="Times New Roman"/>
        </w:rPr>
        <w:t>mája</w:t>
      </w:r>
      <w:r>
        <w:rPr>
          <w:rFonts w:ascii="Times New Roman" w:hAnsi="Times New Roman" w:cs="Times New Roman"/>
        </w:rPr>
        <w:t xml:space="preserve"> 20</w:t>
      </w:r>
      <w:r w:rsidR="00342C35">
        <w:rPr>
          <w:rFonts w:ascii="Times New Roman" w:hAnsi="Times New Roman" w:cs="Times New Roman"/>
        </w:rPr>
        <w:t>2</w:t>
      </w:r>
      <w:r w:rsidR="00733F6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14:paraId="7DEAB3AA" w14:textId="77777777"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FB860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F52A651" w14:textId="0F798123"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</w:t>
      </w:r>
      <w:r w:rsidR="00342C35">
        <w:rPr>
          <w:rFonts w:ascii="Times New Roman" w:hAnsi="Times New Roman" w:cs="Times New Roman"/>
        </w:rPr>
        <w:t>2</w:t>
      </w:r>
      <w:r w:rsidR="00733F6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je zostavená ako riadna účtovná závierka podľa § 17 ods. 6 zákona</w:t>
      </w:r>
    </w:p>
    <w:p w14:paraId="00C36C76" w14:textId="33E35F94"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za obdobie od 1. januára 20</w:t>
      </w:r>
      <w:r w:rsidR="00342C35">
        <w:rPr>
          <w:rFonts w:ascii="Times New Roman" w:hAnsi="Times New Roman" w:cs="Times New Roman"/>
        </w:rPr>
        <w:t>2</w:t>
      </w:r>
      <w:r w:rsidR="00733F65">
        <w:rPr>
          <w:rFonts w:ascii="Times New Roman" w:hAnsi="Times New Roman" w:cs="Times New Roman"/>
        </w:rPr>
        <w:t>3</w:t>
      </w:r>
      <w:r w:rsidR="00B65183">
        <w:rPr>
          <w:rFonts w:ascii="Times New Roman" w:hAnsi="Times New Roman" w:cs="Times New Roman"/>
        </w:rPr>
        <w:t xml:space="preserve"> do </w:t>
      </w:r>
    </w:p>
    <w:p w14:paraId="6424A815" w14:textId="23120AB1"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</w:t>
      </w:r>
      <w:r w:rsidR="00342C35">
        <w:rPr>
          <w:rFonts w:ascii="Times New Roman" w:hAnsi="Times New Roman" w:cs="Times New Roman"/>
        </w:rPr>
        <w:t>2</w:t>
      </w:r>
      <w:r w:rsidR="00733F6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AF7256">
        <w:rPr>
          <w:rFonts w:ascii="Times New Roman" w:hAnsi="Times New Roman" w:cs="Times New Roman"/>
        </w:rPr>
        <w:t xml:space="preserve">  </w:t>
      </w:r>
    </w:p>
    <w:p w14:paraId="6D5116D4" w14:textId="77777777" w:rsidR="002B7F24" w:rsidRPr="00437F7F" w:rsidRDefault="001119AB" w:rsidP="00437F7F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AE5A93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79999E4" w14:textId="77777777" w:rsidR="00005DD5" w:rsidRDefault="0085632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437F7F">
        <w:rPr>
          <w:rFonts w:ascii="Times New Roman" w:hAnsi="Times New Roman" w:cs="Times New Roman"/>
          <w:b/>
        </w:rPr>
        <w:t>x</w:t>
      </w:r>
    </w:p>
    <w:p w14:paraId="1AB1A3C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1D8231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E5155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E704A6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21F5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A1B499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814B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CE4EE0" w14:textId="77777777"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BD05F7">
              <w:rPr>
                <w:rFonts w:ascii="Times New Roman" w:hAnsi="Times New Roman" w:cs="Times New Roman"/>
              </w:rPr>
              <w:t xml:space="preserve"> </w:t>
            </w:r>
            <w:r w:rsidR="00293F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B49DED" w14:textId="77777777" w:rsidR="008E4E28" w:rsidRPr="002E2695" w:rsidRDefault="00D47F07" w:rsidP="00293F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293FAA">
              <w:rPr>
                <w:rFonts w:ascii="Times New Roman" w:hAnsi="Times New Roman" w:cs="Times New Roman"/>
              </w:rPr>
              <w:t xml:space="preserve">  </w:t>
            </w:r>
            <w:r w:rsidR="008E4C3B">
              <w:rPr>
                <w:rFonts w:ascii="Times New Roman" w:hAnsi="Times New Roman" w:cs="Times New Roman"/>
              </w:rPr>
              <w:t>8</w:t>
            </w:r>
          </w:p>
        </w:tc>
      </w:tr>
    </w:tbl>
    <w:p w14:paraId="03E2098F" w14:textId="77777777"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11956A53" w14:textId="77777777"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14:paraId="2C1CAE8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360F3C5" w14:textId="1D701546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733F65">
        <w:rPr>
          <w:rFonts w:ascii="Times New Roman" w:hAnsi="Times New Roman" w:cs="Times New Roman"/>
          <w:sz w:val="24"/>
          <w:szCs w:val="24"/>
        </w:rPr>
        <w:t>4</w:t>
      </w:r>
      <w:r w:rsidR="00BF0803">
        <w:rPr>
          <w:rFonts w:ascii="Times New Roman" w:hAnsi="Times New Roman" w:cs="Times New Roman"/>
          <w:sz w:val="24"/>
          <w:szCs w:val="24"/>
        </w:rPr>
        <w:t> </w:t>
      </w:r>
      <w:r w:rsidR="00733F65">
        <w:rPr>
          <w:rFonts w:ascii="Times New Roman" w:hAnsi="Times New Roman" w:cs="Times New Roman"/>
          <w:sz w:val="24"/>
          <w:szCs w:val="24"/>
        </w:rPr>
        <w:t>2</w:t>
      </w:r>
      <w:r w:rsidR="00437F7F">
        <w:rPr>
          <w:rFonts w:ascii="Times New Roman" w:hAnsi="Times New Roman" w:cs="Times New Roman"/>
          <w:sz w:val="24"/>
          <w:szCs w:val="24"/>
        </w:rPr>
        <w:t>00</w:t>
      </w:r>
      <w:r w:rsidR="00BF0803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974AE47" w14:textId="77777777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14:paraId="2C4E87E0" w14:textId="77777777"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14:paraId="5BBF6B0C" w14:textId="77777777" w:rsidR="00437F7F" w:rsidRDefault="00437F7F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</w:p>
    <w:p w14:paraId="597AA0EC" w14:textId="77777777"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14:paraId="507C575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D2FD476" w14:textId="77777777"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EF6989F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549D8DE" w14:textId="77777777"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4D116C9A" w14:textId="77777777"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0336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413FC523" w14:textId="77777777"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14:paraId="467AB2B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61A6083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62E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1FA0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1B4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79246B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581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86DA3D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F07FD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14:paraId="4F3BEBF8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05B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9DF52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E93F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4E851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D85E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D64E7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34CA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BD240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548D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21359" w14:textId="77777777"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3D178C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14:paraId="7FD8E72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1B4B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AA079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B22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90705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283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58EA" w14:textId="77777777"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3A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CAAA3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325D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10B96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66C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53F44E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F14C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3382F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5EC9" w14:textId="77777777"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14:paraId="070E362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CFF9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9241B6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EFC2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7AA71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4170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3BD45" w14:textId="77777777"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30DC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47E7F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685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882338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BCA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5ADB4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9B54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6E934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D5D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3FEAA2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9A61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8CBC8C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2A42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6507B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1919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D6223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AC2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D9913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5AF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7D4370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0D2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44175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59E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00E31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ED43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2357F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120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8E86A7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D082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9A311E3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F2FE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762F5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0C3D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646CF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F1F1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78E67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ED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3C8D1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B4A0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BF80E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82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B21D4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D99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04FD25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7035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97D1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A30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5BEE1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688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A38E7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0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19AE4" w14:textId="77777777"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5FF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9E9B0B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BAEC70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7B16C6DC" w14:textId="77777777"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14:paraId="33D7EC6B" w14:textId="77777777"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081" w14:textId="77777777"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03B7AAF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34DE754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5546C9D6" w14:textId="77777777" w:rsidR="00056A57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C56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7B9FFCB" w14:textId="77777777"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zapísané v OR              9 958,18 €</w:t>
      </w:r>
    </w:p>
    <w:p w14:paraId="5596DB8C" w14:textId="77777777" w:rsid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ZI nezapísané: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nebývajúci členovia: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27 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484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08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99,58 € / 1 člen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(27</w:t>
      </w:r>
      <w:r w:rsidR="00917B2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14:paraId="17716AAB" w14:textId="28C5B7E4" w:rsidR="009C56AF" w:rsidRPr="009C56AF" w:rsidRDefault="009C56A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ZČV vlastníkov bytov (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družst</w:t>
      </w:r>
      <w:proofErr w:type="spellEnd"/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byty prevedené do vlastníctva fyzických </w:t>
      </w:r>
      <w:r w:rsidR="00293FA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osôb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.                                                                                  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724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40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  </w:t>
      </w:r>
      <w:r w:rsidR="00C16A2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16,60 € / 1 člen</w:t>
      </w:r>
      <w:r w:rsidR="00C4768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(2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8E4C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1713B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členov)</w:t>
      </w:r>
    </w:p>
    <w:p w14:paraId="7515EFA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598733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2119"/>
        <w:gridCol w:w="2134"/>
      </w:tblGrid>
      <w:tr w:rsidR="00E42DF0" w:rsidRPr="00C5195B" w14:paraId="1A7518AE" w14:textId="77777777" w:rsidTr="00DF31A1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48A29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57B5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6E9D7CD" w14:textId="77777777" w:rsidR="00E42DF0" w:rsidRPr="00504DBD" w:rsidRDefault="00E42DF0" w:rsidP="00DF31A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DF31A1">
              <w:rPr>
                <w:rFonts w:ascii="Times New Roman" w:hAnsi="Times New Roman" w:cs="Times New Roman"/>
                <w:b/>
                <w:szCs w:val="24"/>
              </w:rPr>
              <w:t>/rok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408A37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2C6EA0D3" w14:textId="77777777" w:rsidTr="00DF31A1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9408103" w14:textId="77777777"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AA21399" w14:textId="77777777"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6D6C7AD" w14:textId="77777777"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134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B6EB53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B028A6E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B1C980B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Hardvér k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oper.systému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01AC3A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14:paraId="7238D275" w14:textId="77777777"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14:paraId="08EEC4DA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36B4E87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B857062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WINDOWS Server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93531F4" w14:textId="77777777"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2119" w:type="dxa"/>
            <w:tcBorders>
              <w:left w:val="single" w:sz="12" w:space="0" w:color="auto"/>
              <w:right w:val="single" w:sz="12" w:space="0" w:color="auto"/>
            </w:tcBorders>
          </w:tcPr>
          <w:p w14:paraId="58CA02A7" w14:textId="77777777"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E4C3B">
              <w:rPr>
                <w:rFonts w:ascii="Times New Roman" w:hAnsi="Times New Roman" w:cs="Times New Roman"/>
                <w:sz w:val="24"/>
                <w:szCs w:val="24"/>
              </w:rPr>
              <w:t xml:space="preserve"> 1/4</w:t>
            </w:r>
          </w:p>
        </w:tc>
        <w:tc>
          <w:tcPr>
            <w:tcW w:w="2134" w:type="dxa"/>
            <w:tcBorders>
              <w:left w:val="single" w:sz="12" w:space="0" w:color="auto"/>
              <w:right w:val="single" w:sz="18" w:space="0" w:color="auto"/>
            </w:tcBorders>
          </w:tcPr>
          <w:p w14:paraId="58D4B687" w14:textId="77777777" w:rsidR="00E42DF0" w:rsidRPr="00C5195B" w:rsidRDefault="008E4C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59012AC" w14:textId="77777777" w:rsidTr="00DF31A1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6B08A0D" w14:textId="77777777" w:rsidR="00E42DF0" w:rsidRPr="00C5195B" w:rsidRDefault="008E4C3B" w:rsidP="00300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ACFC0C" w14:textId="77777777"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roky </w:t>
            </w:r>
          </w:p>
        </w:tc>
        <w:tc>
          <w:tcPr>
            <w:tcW w:w="211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4E44C8" w14:textId="77777777" w:rsidR="00E42DF0" w:rsidRPr="00C5195B" w:rsidRDefault="00300A5A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1/4</w:t>
            </w:r>
          </w:p>
        </w:tc>
        <w:tc>
          <w:tcPr>
            <w:tcW w:w="2134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75B18033" w14:textId="77777777" w:rsidR="00E42DF0" w:rsidRPr="00C5195B" w:rsidRDefault="00300A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26AD032" w14:textId="77777777" w:rsidTr="00DF31A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3292A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D6082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A865E51" w14:textId="77777777" w:rsidR="00E42DF0" w:rsidRPr="00C5195B" w:rsidRDefault="00DF31A1" w:rsidP="00DF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FDD28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C1CF80" w14:textId="77777777" w:rsidR="00977D34" w:rsidRDefault="00977D34" w:rsidP="00977D3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424A53" w14:textId="77777777" w:rsidR="00DC3B5F" w:rsidRDefault="00DC3B5F" w:rsidP="00977D3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5E2A476A" w14:textId="77777777"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1702919D" w14:textId="77777777" w:rsidR="005048EC" w:rsidRPr="00977D34" w:rsidRDefault="00785606" w:rsidP="00977D3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14:paraId="58990149" w14:textId="77777777"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00D331C7" w14:textId="77777777"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61A315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29541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8CDE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50780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E96E7D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92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018E4B9" w14:textId="77777777"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60B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E4590E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E4A0A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7A70CF" w14:textId="77777777"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94695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393A3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B186F" w14:textId="77777777"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14:paraId="3D654CF7" w14:textId="77777777"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67645" w14:textId="77777777"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342D67" w14:textId="77777777" w:rsidR="005048EC" w:rsidRPr="00977D34" w:rsidRDefault="00845EE8" w:rsidP="00977D3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14:paraId="30BE977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C5A246" w14:textId="77777777"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E57019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F1C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2D9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062F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DC1A97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46A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A55A3" w14:textId="5A8BE258" w:rsidR="00AE313E" w:rsidRPr="00AE313E" w:rsidRDefault="008E4C3B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33F6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362</w:t>
            </w:r>
            <w:r w:rsidR="002150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733F6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606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410F9" w14:textId="55ACAFFF" w:rsidR="00AE313E" w:rsidRPr="00AE313E" w:rsidRDefault="00733F65" w:rsidP="00293FAA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ED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125</w:t>
            </w:r>
            <w:r w:rsidR="00ED0B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561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F4EFB1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9C352A" w14:textId="1BF4B701"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</w:t>
      </w:r>
      <w:r w:rsidR="00293FA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lneho fondu                  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820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14:paraId="66B05A42" w14:textId="1D0FF9A5" w:rsidR="005048EC" w:rsidRPr="00977D34" w:rsidRDefault="002663B9" w:rsidP="00ED0B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  </w:t>
      </w:r>
      <w:r w:rsidR="008E4C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360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786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14:paraId="16837331" w14:textId="77777777"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14:paraId="4BE6D0C7" w14:textId="05E01197" w:rsidR="005048EC" w:rsidRPr="00340024" w:rsidRDefault="00ED0B81" w:rsidP="0034002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zabezpečené záložným právom sú úvery poskytnuté zo ŠFRB, v čiastke:  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939 207 </w:t>
      </w:r>
      <w:r w:rsidR="000D3E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</w:t>
      </w:r>
      <w:r w:rsidR="00CC641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R.</w:t>
      </w:r>
    </w:p>
    <w:p w14:paraId="70E4420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FC6CBCE" w14:textId="77777777" w:rsidR="005048EC" w:rsidRDefault="007902B4" w:rsidP="0034002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14:paraId="08858B03" w14:textId="77777777" w:rsidR="00A60D37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0632983B" w14:textId="77777777" w:rsidR="00340024" w:rsidRPr="00340024" w:rsidRDefault="00340024" w:rsidP="007902B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výnosoch a nákladoch, ktoré majú výnimočný rozsah.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65C361F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D4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F82F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FB5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51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932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547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FAE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4C4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EEF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CD69E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529F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78A9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1C9D5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CC3859F" w14:textId="7777777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638A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C8C95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E15D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14:paraId="3B1250A0" w14:textId="77777777" w:rsidTr="003400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E9D3B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6CF59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B168C5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14:paraId="71AD36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ABE9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4431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2EACF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09226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5EE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8C360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00E65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C97C69" w14:textId="77777777" w:rsidR="00CC641F" w:rsidRDefault="00CC64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03F29586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A5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8B7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4A0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7F90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C6B09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72927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A1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5B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F16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B7F39F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EE37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48FF0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6CB5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B0B0F45" w14:textId="77777777" w:rsidTr="003400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ADFD04F" w14:textId="77777777" w:rsidR="00BE3A69" w:rsidRPr="00BE3A69" w:rsidRDefault="00BE3A69" w:rsidP="00CC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47522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62741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14:paraId="795C003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5C1E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FB993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31FA4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B4FD2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81FAB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7B9D6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53A78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35F0AF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4DF8A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9727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BA125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33B03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FD1B8E" w14:textId="77777777"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E16F90B" w14:textId="77777777"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340024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14:paraId="425CE86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4C5CE3" w14:textId="77777777"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41D0C" w14:textId="77777777" w:rsidR="00212400" w:rsidRPr="00344849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722B321E" w14:textId="77777777" w:rsidR="00212400" w:rsidRPr="00344849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14:paraId="7E2EAF9E" w14:textId="77777777" w:rsidR="00923190" w:rsidRPr="00344849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344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</w:p>
    <w:p w14:paraId="60143104" w14:textId="77777777"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14:paraId="01A94099" w14:textId="77777777"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14:paraId="551FCE66" w14:textId="77777777"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3E0E53" w14:textId="77777777" w:rsidR="008E0C9F" w:rsidRPr="00340024" w:rsidRDefault="00923190" w:rsidP="0034002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7D2F3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B86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7B229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EBE3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C624F43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8903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65CF3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CB1E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5FF58A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87C2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3FE6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80746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5740D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F9F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B7B42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874B0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408408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5F29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B609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8E95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6B1846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9F8B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AAE8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9517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1EEB1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10C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C9D21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8C94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62E26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2E3E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23907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69801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2F55241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94FF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143F4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CBCFF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9606DA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614B47" w14:textId="77777777"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919719" w14:textId="2F72BAC8" w:rsidR="00923190" w:rsidRPr="00923190" w:rsidRDefault="00733F65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012</w:t>
            </w:r>
            <w:r w:rsidR="006000D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621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5E4551" w14:textId="1F7CA844" w:rsidR="00923190" w:rsidRPr="00923190" w:rsidRDefault="006000D1" w:rsidP="00293FA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733F6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33F6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951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33F6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993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491852E" w14:textId="77777777"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F0117" w14:textId="77777777"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5DC99EDA" w14:textId="7939035D" w:rsidR="008E0C9F" w:rsidRDefault="003D655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bytov prevedených do osobného vlastníctva v správe nášho družstva k 31.12.20</w:t>
      </w:r>
      <w:r w:rsidR="00BF01F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012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621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predstavuje 2</w:t>
      </w:r>
      <w:r w:rsidR="000D3E1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bytových jednotiek prevedených do osobného vlastníctva </w:t>
      </w:r>
      <w:r w:rsidR="002C5D9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fyzických osôb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ich správu vykonáva naše družstvo. </w:t>
      </w:r>
    </w:p>
    <w:p w14:paraId="1AE006AF" w14:textId="1A6F6646" w:rsidR="009516A8" w:rsidRDefault="000D3E1B" w:rsidP="002C5D9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odiš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ie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33F6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našej správy 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bytov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dom:</w:t>
      </w:r>
    </w:p>
    <w:p w14:paraId="1F6D3A39" w14:textId="1E81A7A0" w:rsidR="000D3E1B" w:rsidRDefault="000D3E1B" w:rsidP="000D3E1B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ul. Piešťanská 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2074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61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Nové Mesto n/V. 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1.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="001119A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</w:t>
      </w:r>
      <w:proofErr w:type="spellEnd"/>
    </w:p>
    <w:p w14:paraId="31967599" w14:textId="77777777"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14:paraId="742A3F34" w14:textId="77777777" w:rsidR="00695C8A" w:rsidRPr="002C5D9D" w:rsidRDefault="00923190" w:rsidP="002C5D9D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14:paraId="13C798D1" w14:textId="77777777" w:rsidR="002663B9" w:rsidRPr="00856325" w:rsidRDefault="00923190" w:rsidP="00856325">
      <w:pPr>
        <w:spacing w:line="240" w:lineRule="auto"/>
        <w:ind w:left="1134" w:hanging="1134"/>
        <w:jc w:val="both"/>
        <w:rPr>
          <w:rStyle w:val="Vrazn"/>
          <w:rFonts w:ascii="Times New Roman" w:eastAsia="MS Gothic" w:hAnsi="Times New Roman" w:cs="Times New Roman"/>
          <w:bCs w:val="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</w:t>
      </w:r>
      <w:r w:rsidR="008563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8563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Po zostavení účtovnej závierky nenastali žiadne mimoriadne udalosti.</w:t>
      </w:r>
      <w:r w:rsidR="002C5D9D">
        <w:t xml:space="preserve">                         </w:t>
      </w:r>
    </w:p>
    <w:p w14:paraId="6B3E4531" w14:textId="77777777" w:rsidR="00981C8F" w:rsidRDefault="00981C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EF15CA4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C7BD28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5483B7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F1D32F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8400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14:paraId="3EFD761B" w14:textId="77777777" w:rsidR="00695C8A" w:rsidRDefault="00DF1DF1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14:paraId="1CA8C5AC" w14:textId="77777777"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4257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70EE342" w14:textId="77777777"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14:paraId="21313352" w14:textId="77777777"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x</w:t>
      </w:r>
    </w:p>
    <w:p w14:paraId="778A8A2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14:paraId="18E40C29" w14:textId="77777777" w:rsidR="00695C8A" w:rsidRDefault="00DF1DF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x</w:t>
      </w:r>
    </w:p>
    <w:p w14:paraId="7FB347B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1D128" w14:textId="77777777" w:rsidR="00F77830" w:rsidRDefault="00F77830" w:rsidP="00CE03EC">
      <w:pPr>
        <w:spacing w:after="0" w:line="240" w:lineRule="auto"/>
      </w:pPr>
      <w:r>
        <w:separator/>
      </w:r>
    </w:p>
  </w:endnote>
  <w:endnote w:type="continuationSeparator" w:id="0">
    <w:p w14:paraId="42D722C0" w14:textId="77777777" w:rsidR="00F77830" w:rsidRDefault="00F7783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92AF" w14:textId="77777777" w:rsidR="00BD2C16" w:rsidRDefault="00BD2C1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FAA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8640" w14:textId="77777777" w:rsidR="00F77830" w:rsidRDefault="00F77830" w:rsidP="00CE03EC">
      <w:pPr>
        <w:spacing w:after="0" w:line="240" w:lineRule="auto"/>
      </w:pPr>
      <w:r>
        <w:separator/>
      </w:r>
    </w:p>
  </w:footnote>
  <w:footnote w:type="continuationSeparator" w:id="0">
    <w:p w14:paraId="4D2D569B" w14:textId="77777777" w:rsidR="00F77830" w:rsidRDefault="00F7783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26B2" w14:textId="77777777" w:rsidR="00BD2C16" w:rsidRPr="00CE03EC" w:rsidRDefault="00BD2C1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0E29CA8" wp14:editId="20A0C58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0B544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29CA8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" filled="f">
              <v:textbox inset=".5mm,.5mm,.5mm,.5mm">
                <w:txbxContent>
                  <w:p w14:paraId="0C70B544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2C6A67B" wp14:editId="29ED9FB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A470D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6A67B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" filled="f">
              <v:textbox inset=".5mm,.5mm,.5mm,.5mm">
                <w:txbxContent>
                  <w:p w14:paraId="602A470D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15F472" wp14:editId="114F8AA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AB830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5F472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" filled="f">
              <v:textbox inset=".5mm,.5mm,.5mm,.5mm">
                <w:txbxContent>
                  <w:p w14:paraId="532AB830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3866529" wp14:editId="45E3967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1FF34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866529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" filled="f">
              <v:textbox inset=".5mm,.5mm,.5mm,.5mm">
                <w:txbxContent>
                  <w:p w14:paraId="0D51FF34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710DC8D" wp14:editId="6CE9EE54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23CAF5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10DC8D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BrBX6z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" filled="f">
              <v:textbox inset=".5mm,.5mm,.5mm,.5mm">
                <w:txbxContent>
                  <w:p w14:paraId="3E23CAF5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568F5F0" wp14:editId="06AFE7E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FFAFD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68F5F0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B3rDEv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E0TWVLNLCWI366Wa5A&#10;VaLTDegi1/8HFD8A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6wxL94AAAAIAQAA&#10;DwAAAAAAAAAAAAAAAABfBAAAZHJzL2Rvd25yZXYueG1sUEsFBgAAAAAEAAQA8wAAAGoFAAAAAA==&#10;" filled="f">
              <v:textbox inset=".5mm,.5mm,.5mm,.5mm">
                <w:txbxContent>
                  <w:p w14:paraId="40EFFAFD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5608274" wp14:editId="0279677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C2651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608274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xgvVod4AAAAIAQAA&#10;DwAAAAAAAAAAAAAAAABfBAAAZHJzL2Rvd25yZXYueG1sUEsFBgAAAAAEAAQA8wAAAGoFAAAAAA==&#10;" filled="f">
              <v:textbox inset=".5mm,.5mm,.5mm,.5mm">
                <w:txbxContent>
                  <w:p w14:paraId="351C2651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8248F3" wp14:editId="4F353F2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04BC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8248F3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P/bEX94AAAAIAQAA&#10;DwAAAAAAAAAAAAAAAABfBAAAZHJzL2Rvd25yZXYueG1sUEsFBgAAAAAEAAQA8wAAAGoFAAAAAA==&#10;" filled="f">
              <v:textbox inset=".5mm,.5mm,.5mm,.5mm">
                <w:txbxContent>
                  <w:p w14:paraId="7D9604BC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8C4F129" wp14:editId="4664845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182EB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C4F129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A3L3Jd8AAAAIAQAA&#10;DwAAAAAAAAAAAAAAAABeBAAAZHJzL2Rvd25yZXYueG1sUEsFBgAAAAAEAAQA8wAAAGoFAAAAAA==&#10;" filled="f">
              <v:textbox inset=".5mm,.5mm,.5mm,.5mm">
                <w:txbxContent>
                  <w:p w14:paraId="6C182EB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934E9C6" wp14:editId="1DF91C4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A913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34E9C6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BIVRPt4AAAAIAQAA&#10;DwAAAAAAAAAAAAAAAABfBAAAZHJzL2Rvd25yZXYueG1sUEsFBgAAAAAEAAQA8wAAAGoFAAAAAA==&#10;" filled="f">
              <v:textbox inset=".5mm,.5mm,.5mm,.5mm">
                <w:txbxContent>
                  <w:p w14:paraId="163A913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8BFD232" wp14:editId="71EFBDA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87B752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FD232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" filled="f">
              <v:textbox inset=".5mm,.5mm,.5mm,.5mm">
                <w:txbxContent>
                  <w:p w14:paraId="0487B752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4B8251" wp14:editId="0CD31E6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15B26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B8251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" filled="f">
              <v:textbox inset=".5mm,.5mm,.5mm,.5mm">
                <w:txbxContent>
                  <w:p w14:paraId="72515B26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A41A850" wp14:editId="63E2D19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6D3C9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A850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IWARijfAAAACAEA&#10;AA8AAAAAAAAAAAAAAAAAXwQAAGRycy9kb3ducmV2LnhtbFBLBQYAAAAABAAEAPMAAABrBQAAAAA=&#10;" filled="f">
              <v:textbox inset=".5mm,.5mm,.5mm,.5mm">
                <w:txbxContent>
                  <w:p w14:paraId="6C36D3C9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F8E6C9D" wp14:editId="65E97AB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6148F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E6C9D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BNKWNn3wAAAAgB&#10;AAAPAAAAAAAAAAAAAAAAAGAEAABkcnMvZG93bnJldi54bWxQSwUGAAAAAAQABADzAAAAbAUAAAAA&#10;" filled="f">
              <v:textbox inset=".5mm,.5mm,.5mm,.5mm">
                <w:txbxContent>
                  <w:p w14:paraId="3A86148F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154A05" wp14:editId="50C57A9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6A498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54A05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" filled="f">
              <v:textbox inset=".5mm,.5mm,.5mm,.5mm">
                <w:txbxContent>
                  <w:p w14:paraId="6AB6A498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2FD6F84" wp14:editId="0FABE15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D11EB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D6F84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" filled="f">
              <v:textbox inset=".5mm,.5mm,.5mm,.5mm">
                <w:txbxContent>
                  <w:p w14:paraId="402D11EB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FEF830B" wp14:editId="328313B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4DF40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F830B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" filled="f">
              <v:textbox inset=".5mm,.5mm,.5mm,.5mm">
                <w:txbxContent>
                  <w:p w14:paraId="7764DF40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9726D8" wp14:editId="66BA197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A7BDF" w14:textId="77777777" w:rsidR="00BD2C16" w:rsidRPr="007952A6" w:rsidRDefault="00BD2C1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726D8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" filled="f">
              <v:textbox inset=".5mm,.5mm,.5mm,.5mm">
                <w:txbxContent>
                  <w:p w14:paraId="62AA7BDF" w14:textId="77777777" w:rsidR="00BD2C16" w:rsidRPr="007952A6" w:rsidRDefault="00BD2C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0518DC"/>
    <w:multiLevelType w:val="hybridMultilevel"/>
    <w:tmpl w:val="8C700610"/>
    <w:lvl w:ilvl="0" w:tplc="2DD24CE0">
      <w:start w:val="19"/>
      <w:numFmt w:val="bullet"/>
      <w:lvlText w:val="-"/>
      <w:lvlJc w:val="left"/>
      <w:pPr>
        <w:ind w:left="108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B3824"/>
    <w:multiLevelType w:val="hybridMultilevel"/>
    <w:tmpl w:val="FA1EF3F8"/>
    <w:lvl w:ilvl="0" w:tplc="F4588A0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9471A"/>
    <w:multiLevelType w:val="hybridMultilevel"/>
    <w:tmpl w:val="E1807756"/>
    <w:lvl w:ilvl="0" w:tplc="597450F2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E722C"/>
    <w:multiLevelType w:val="hybridMultilevel"/>
    <w:tmpl w:val="948EAA24"/>
    <w:lvl w:ilvl="0" w:tplc="A3D6CCF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7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1598292526">
    <w:abstractNumId w:val="10"/>
  </w:num>
  <w:num w:numId="2" w16cid:durableId="349719162">
    <w:abstractNumId w:val="8"/>
  </w:num>
  <w:num w:numId="3" w16cid:durableId="275908233">
    <w:abstractNumId w:val="4"/>
  </w:num>
  <w:num w:numId="4" w16cid:durableId="1256590749">
    <w:abstractNumId w:val="2"/>
  </w:num>
  <w:num w:numId="5" w16cid:durableId="220990500">
    <w:abstractNumId w:val="7"/>
  </w:num>
  <w:num w:numId="6" w16cid:durableId="1564490818">
    <w:abstractNumId w:val="15"/>
  </w:num>
  <w:num w:numId="7" w16cid:durableId="682783280">
    <w:abstractNumId w:val="5"/>
  </w:num>
  <w:num w:numId="8" w16cid:durableId="1442215715">
    <w:abstractNumId w:val="12"/>
  </w:num>
  <w:num w:numId="9" w16cid:durableId="1792938163">
    <w:abstractNumId w:val="17"/>
  </w:num>
  <w:num w:numId="10" w16cid:durableId="1127166559">
    <w:abstractNumId w:val="6"/>
  </w:num>
  <w:num w:numId="11" w16cid:durableId="999817404">
    <w:abstractNumId w:val="0"/>
  </w:num>
  <w:num w:numId="12" w16cid:durableId="1407876395">
    <w:abstractNumId w:val="3"/>
  </w:num>
  <w:num w:numId="13" w16cid:durableId="689255974">
    <w:abstractNumId w:val="13"/>
  </w:num>
  <w:num w:numId="14" w16cid:durableId="1343818312">
    <w:abstractNumId w:val="11"/>
  </w:num>
  <w:num w:numId="15" w16cid:durableId="1919754756">
    <w:abstractNumId w:val="16"/>
  </w:num>
  <w:num w:numId="16" w16cid:durableId="1430924696">
    <w:abstractNumId w:val="14"/>
  </w:num>
  <w:num w:numId="17" w16cid:durableId="510993093">
    <w:abstractNumId w:val="9"/>
  </w:num>
  <w:num w:numId="18" w16cid:durableId="579949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DD5"/>
    <w:rsid w:val="000278C4"/>
    <w:rsid w:val="00052440"/>
    <w:rsid w:val="00052715"/>
    <w:rsid w:val="00056A57"/>
    <w:rsid w:val="00090EEC"/>
    <w:rsid w:val="00094A87"/>
    <w:rsid w:val="000B4576"/>
    <w:rsid w:val="000B54EA"/>
    <w:rsid w:val="000C1643"/>
    <w:rsid w:val="000D3E1B"/>
    <w:rsid w:val="000D561E"/>
    <w:rsid w:val="001119AB"/>
    <w:rsid w:val="00131EB9"/>
    <w:rsid w:val="00156EEC"/>
    <w:rsid w:val="001713B6"/>
    <w:rsid w:val="00173C34"/>
    <w:rsid w:val="00195651"/>
    <w:rsid w:val="001B144F"/>
    <w:rsid w:val="001D099A"/>
    <w:rsid w:val="001D4FB8"/>
    <w:rsid w:val="00212400"/>
    <w:rsid w:val="002140DA"/>
    <w:rsid w:val="0021501C"/>
    <w:rsid w:val="00223286"/>
    <w:rsid w:val="00250629"/>
    <w:rsid w:val="002663B9"/>
    <w:rsid w:val="002718B4"/>
    <w:rsid w:val="00282821"/>
    <w:rsid w:val="00285A9A"/>
    <w:rsid w:val="00293FAA"/>
    <w:rsid w:val="00294BB7"/>
    <w:rsid w:val="002B7F24"/>
    <w:rsid w:val="002C5D9D"/>
    <w:rsid w:val="002C675F"/>
    <w:rsid w:val="002E2695"/>
    <w:rsid w:val="00300A5A"/>
    <w:rsid w:val="00321AFD"/>
    <w:rsid w:val="00340024"/>
    <w:rsid w:val="00342C35"/>
    <w:rsid w:val="00344849"/>
    <w:rsid w:val="00360F88"/>
    <w:rsid w:val="00371E76"/>
    <w:rsid w:val="0037663F"/>
    <w:rsid w:val="003A2A62"/>
    <w:rsid w:val="003A5152"/>
    <w:rsid w:val="003D2C52"/>
    <w:rsid w:val="003D655B"/>
    <w:rsid w:val="003F3E00"/>
    <w:rsid w:val="003F5AF5"/>
    <w:rsid w:val="004105E8"/>
    <w:rsid w:val="00414FB4"/>
    <w:rsid w:val="00437F7F"/>
    <w:rsid w:val="00463177"/>
    <w:rsid w:val="004701FB"/>
    <w:rsid w:val="004B2D3E"/>
    <w:rsid w:val="005048EC"/>
    <w:rsid w:val="00504DBD"/>
    <w:rsid w:val="00547F9F"/>
    <w:rsid w:val="005877C7"/>
    <w:rsid w:val="005A7EF3"/>
    <w:rsid w:val="005B773B"/>
    <w:rsid w:val="006000D1"/>
    <w:rsid w:val="00600C1D"/>
    <w:rsid w:val="00621534"/>
    <w:rsid w:val="006447AF"/>
    <w:rsid w:val="00656664"/>
    <w:rsid w:val="00695C8A"/>
    <w:rsid w:val="006C5A65"/>
    <w:rsid w:val="006C700A"/>
    <w:rsid w:val="006D02B9"/>
    <w:rsid w:val="006E4085"/>
    <w:rsid w:val="006F564A"/>
    <w:rsid w:val="00733F65"/>
    <w:rsid w:val="007400DB"/>
    <w:rsid w:val="00785606"/>
    <w:rsid w:val="00787C52"/>
    <w:rsid w:val="007902B4"/>
    <w:rsid w:val="007A588C"/>
    <w:rsid w:val="007C37DE"/>
    <w:rsid w:val="007C4E7C"/>
    <w:rsid w:val="007D169F"/>
    <w:rsid w:val="007F033A"/>
    <w:rsid w:val="00803762"/>
    <w:rsid w:val="00811FFA"/>
    <w:rsid w:val="008200B8"/>
    <w:rsid w:val="00822370"/>
    <w:rsid w:val="0083794D"/>
    <w:rsid w:val="00845EE8"/>
    <w:rsid w:val="00854DFA"/>
    <w:rsid w:val="00856325"/>
    <w:rsid w:val="008653A8"/>
    <w:rsid w:val="008774C4"/>
    <w:rsid w:val="008777C2"/>
    <w:rsid w:val="008E0C9F"/>
    <w:rsid w:val="008E4C3B"/>
    <w:rsid w:val="008E4E28"/>
    <w:rsid w:val="00900440"/>
    <w:rsid w:val="0090305A"/>
    <w:rsid w:val="00917B20"/>
    <w:rsid w:val="00923190"/>
    <w:rsid w:val="009516A8"/>
    <w:rsid w:val="00977D34"/>
    <w:rsid w:val="00981C8F"/>
    <w:rsid w:val="00985F05"/>
    <w:rsid w:val="00986157"/>
    <w:rsid w:val="00994678"/>
    <w:rsid w:val="00997389"/>
    <w:rsid w:val="009A274C"/>
    <w:rsid w:val="009C0B0D"/>
    <w:rsid w:val="009C56AF"/>
    <w:rsid w:val="009D2443"/>
    <w:rsid w:val="009E6AD6"/>
    <w:rsid w:val="009F1252"/>
    <w:rsid w:val="00A100E4"/>
    <w:rsid w:val="00A54F83"/>
    <w:rsid w:val="00A562DA"/>
    <w:rsid w:val="00A60D37"/>
    <w:rsid w:val="00A65198"/>
    <w:rsid w:val="00AC3CB0"/>
    <w:rsid w:val="00AC4970"/>
    <w:rsid w:val="00AE0D6C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D05F7"/>
    <w:rsid w:val="00BD2C16"/>
    <w:rsid w:val="00BE3A69"/>
    <w:rsid w:val="00BF01F2"/>
    <w:rsid w:val="00BF0803"/>
    <w:rsid w:val="00BF4CDF"/>
    <w:rsid w:val="00C16A2E"/>
    <w:rsid w:val="00C21550"/>
    <w:rsid w:val="00C243C2"/>
    <w:rsid w:val="00C25B4D"/>
    <w:rsid w:val="00C45AF1"/>
    <w:rsid w:val="00C4768A"/>
    <w:rsid w:val="00C5195B"/>
    <w:rsid w:val="00C54666"/>
    <w:rsid w:val="00C82ABD"/>
    <w:rsid w:val="00CC641F"/>
    <w:rsid w:val="00CD1824"/>
    <w:rsid w:val="00CE03EC"/>
    <w:rsid w:val="00D06A5E"/>
    <w:rsid w:val="00D0740C"/>
    <w:rsid w:val="00D47F07"/>
    <w:rsid w:val="00D51673"/>
    <w:rsid w:val="00D71517"/>
    <w:rsid w:val="00D72971"/>
    <w:rsid w:val="00D77AF9"/>
    <w:rsid w:val="00D92374"/>
    <w:rsid w:val="00DA5F8A"/>
    <w:rsid w:val="00DA71F9"/>
    <w:rsid w:val="00DC3B5F"/>
    <w:rsid w:val="00DF187C"/>
    <w:rsid w:val="00DF1DF1"/>
    <w:rsid w:val="00DF31A1"/>
    <w:rsid w:val="00E03DFF"/>
    <w:rsid w:val="00E42DF0"/>
    <w:rsid w:val="00E76726"/>
    <w:rsid w:val="00E918AB"/>
    <w:rsid w:val="00ED0B81"/>
    <w:rsid w:val="00ED71A7"/>
    <w:rsid w:val="00F05C8B"/>
    <w:rsid w:val="00F07BC0"/>
    <w:rsid w:val="00F1292E"/>
    <w:rsid w:val="00F654AE"/>
    <w:rsid w:val="00F77830"/>
    <w:rsid w:val="00FA24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C65DBF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5D9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2C5D9D"/>
    <w:rPr>
      <w:rFonts w:eastAsiaTheme="minorEastAsia"/>
      <w:color w:val="5A5A5A" w:themeColor="text1" w:themeTint="A5"/>
      <w:spacing w:val="15"/>
    </w:rPr>
  </w:style>
  <w:style w:type="paragraph" w:styleId="Nzov">
    <w:name w:val="Title"/>
    <w:basedOn w:val="Normlny"/>
    <w:next w:val="Normlny"/>
    <w:link w:val="NzovChar"/>
    <w:uiPriority w:val="10"/>
    <w:qFormat/>
    <w:rsid w:val="002C5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Vrazn">
    <w:name w:val="Strong"/>
    <w:basedOn w:val="Predvolenpsmoodseku"/>
    <w:uiPriority w:val="22"/>
    <w:qFormat/>
    <w:rsid w:val="002C5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SBDO NMNV</cp:lastModifiedBy>
  <cp:revision>3</cp:revision>
  <cp:lastPrinted>2024-03-19T09:53:00Z</cp:lastPrinted>
  <dcterms:created xsi:type="dcterms:W3CDTF">2024-03-05T08:45:00Z</dcterms:created>
  <dcterms:modified xsi:type="dcterms:W3CDTF">2024-03-19T09:53:00Z</dcterms:modified>
</cp:coreProperties>
</file>