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441" w:rsidRPr="00A6137D" w:rsidRDefault="00F45441" w:rsidP="00F45441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2023</w:t>
      </w:r>
    </w:p>
    <w:p w:rsidR="00F45441" w:rsidRPr="00C45D3F" w:rsidRDefault="00F45441" w:rsidP="00F45441">
      <w:pPr>
        <w:rPr>
          <w:b/>
          <w:sz w:val="24"/>
          <w:szCs w:val="24"/>
          <w:u w:val="single"/>
        </w:rPr>
      </w:pPr>
    </w:p>
    <w:p w:rsidR="00F45441" w:rsidRPr="00C45D3F" w:rsidRDefault="00F45441" w:rsidP="00F4544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45441" w:rsidRPr="00C45D3F" w:rsidRDefault="00F45441" w:rsidP="00F4544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F45441" w:rsidRDefault="00F45441" w:rsidP="00F4544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F45441" w:rsidRPr="007E2317" w:rsidRDefault="00F45441" w:rsidP="00F4544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45441" w:rsidRPr="00563E6B" w:rsidTr="00F45441">
        <w:tc>
          <w:tcPr>
            <w:tcW w:w="4781" w:type="dxa"/>
            <w:shd w:val="clear" w:color="auto" w:fill="F2F2F2"/>
          </w:tcPr>
          <w:p w:rsidR="00F45441" w:rsidRPr="00C65DE4" w:rsidRDefault="00F45441" w:rsidP="00F454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F45441" w:rsidRPr="003D0CF2" w:rsidRDefault="00F45441" w:rsidP="00F45441">
            <w:pPr>
              <w:rPr>
                <w:sz w:val="24"/>
                <w:szCs w:val="24"/>
              </w:rPr>
            </w:pPr>
          </w:p>
        </w:tc>
      </w:tr>
      <w:tr w:rsidR="00F45441" w:rsidRPr="00563E6B" w:rsidTr="00F45441">
        <w:tc>
          <w:tcPr>
            <w:tcW w:w="4781" w:type="dxa"/>
            <w:shd w:val="clear" w:color="auto" w:fill="F2F2F2"/>
          </w:tcPr>
          <w:p w:rsidR="00F45441" w:rsidRPr="00C65DE4" w:rsidRDefault="00F45441" w:rsidP="00F4544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F45441" w:rsidRPr="003D0CF2" w:rsidRDefault="00F45441" w:rsidP="00F454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Spišské Bystré</w:t>
            </w:r>
          </w:p>
        </w:tc>
      </w:tr>
      <w:tr w:rsidR="00F45441" w:rsidRPr="00563E6B" w:rsidTr="00F45441">
        <w:tc>
          <w:tcPr>
            <w:tcW w:w="4781" w:type="dxa"/>
            <w:shd w:val="clear" w:color="auto" w:fill="F2F2F2"/>
          </w:tcPr>
          <w:p w:rsidR="00F45441" w:rsidRPr="00C65DE4" w:rsidRDefault="00F45441" w:rsidP="00F4544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F45441" w:rsidRPr="003D0CF2" w:rsidRDefault="00F45441" w:rsidP="00F454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Michalská 394, 059 18 Spišské Bystré</w:t>
            </w:r>
          </w:p>
        </w:tc>
      </w:tr>
      <w:tr w:rsidR="00F45441" w:rsidRPr="00563E6B" w:rsidTr="00F45441">
        <w:tc>
          <w:tcPr>
            <w:tcW w:w="4781" w:type="dxa"/>
            <w:shd w:val="clear" w:color="auto" w:fill="F2F2F2"/>
          </w:tcPr>
          <w:p w:rsidR="00F45441" w:rsidRPr="00C65DE4" w:rsidRDefault="00F45441" w:rsidP="00F4544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45441" w:rsidRPr="003D0CF2" w:rsidRDefault="00F45441" w:rsidP="00F45441">
            <w:pPr>
              <w:rPr>
                <w:sz w:val="24"/>
                <w:szCs w:val="24"/>
              </w:rPr>
            </w:pPr>
          </w:p>
        </w:tc>
      </w:tr>
      <w:tr w:rsidR="00F45441" w:rsidRPr="00563E6B" w:rsidTr="00F45441">
        <w:tc>
          <w:tcPr>
            <w:tcW w:w="4781" w:type="dxa"/>
            <w:shd w:val="clear" w:color="auto" w:fill="F2F2F2"/>
          </w:tcPr>
          <w:p w:rsidR="00F45441" w:rsidRPr="00C65DE4" w:rsidRDefault="00F45441" w:rsidP="00F4544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45441" w:rsidRPr="00D323C7" w:rsidRDefault="00F45441" w:rsidP="00F45441">
            <w:pPr>
              <w:rPr>
                <w:sz w:val="24"/>
                <w:szCs w:val="24"/>
              </w:rPr>
            </w:pPr>
            <w:r w:rsidRPr="00D323C7">
              <w:rPr>
                <w:sz w:val="24"/>
                <w:szCs w:val="24"/>
              </w:rPr>
              <w:t>Obec bola založená v roku 1990 zákonom č.369/1990 Zb. o obecnom zriadení.</w:t>
            </w:r>
          </w:p>
          <w:p w:rsidR="00F45441" w:rsidRPr="00825C3D" w:rsidRDefault="00F45441" w:rsidP="00F45441">
            <w:pPr>
              <w:rPr>
                <w:color w:val="FF0000"/>
                <w:sz w:val="24"/>
                <w:szCs w:val="24"/>
              </w:rPr>
            </w:pPr>
          </w:p>
        </w:tc>
      </w:tr>
      <w:tr w:rsidR="00F45441" w:rsidRPr="00563E6B" w:rsidTr="00F45441">
        <w:tc>
          <w:tcPr>
            <w:tcW w:w="4781" w:type="dxa"/>
            <w:shd w:val="clear" w:color="auto" w:fill="F2F2F2"/>
          </w:tcPr>
          <w:p w:rsidR="00F45441" w:rsidRPr="00C65DE4" w:rsidRDefault="00F45441" w:rsidP="00F4544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45441" w:rsidRPr="00D323C7" w:rsidRDefault="00F45441" w:rsidP="00F45441">
            <w:pPr>
              <w:rPr>
                <w:sz w:val="24"/>
                <w:szCs w:val="24"/>
              </w:rPr>
            </w:pPr>
            <w:r w:rsidRPr="00D323C7">
              <w:rPr>
                <w:sz w:val="24"/>
                <w:szCs w:val="24"/>
              </w:rPr>
              <w:t>Zo zákona č.369/1990 Zb.</w:t>
            </w:r>
          </w:p>
          <w:p w:rsidR="00F45441" w:rsidRPr="00825C3D" w:rsidRDefault="00F45441" w:rsidP="00F45441">
            <w:pPr>
              <w:rPr>
                <w:color w:val="FF0000"/>
                <w:sz w:val="24"/>
                <w:szCs w:val="24"/>
              </w:rPr>
            </w:pPr>
          </w:p>
        </w:tc>
      </w:tr>
      <w:tr w:rsidR="00F45441" w:rsidRPr="00563E6B" w:rsidTr="00F45441">
        <w:tc>
          <w:tcPr>
            <w:tcW w:w="4781" w:type="dxa"/>
            <w:shd w:val="clear" w:color="auto" w:fill="F2F2F2"/>
          </w:tcPr>
          <w:p w:rsidR="00F45441" w:rsidRPr="00C65DE4" w:rsidRDefault="00F45441" w:rsidP="00F4544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45441" w:rsidRPr="003D0CF2" w:rsidRDefault="00F45441" w:rsidP="00F45441">
            <w:pPr>
              <w:rPr>
                <w:sz w:val="24"/>
                <w:szCs w:val="24"/>
              </w:rPr>
            </w:pPr>
          </w:p>
        </w:tc>
      </w:tr>
      <w:tr w:rsidR="00F45441" w:rsidRPr="00563E6B" w:rsidTr="00F45441">
        <w:tc>
          <w:tcPr>
            <w:tcW w:w="4781" w:type="dxa"/>
            <w:shd w:val="clear" w:color="auto" w:fill="F2F2F2"/>
          </w:tcPr>
          <w:p w:rsidR="00F45441" w:rsidRPr="00C65DE4" w:rsidRDefault="00F45441" w:rsidP="00F4544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45441" w:rsidRPr="003D0CF2" w:rsidRDefault="00F45441" w:rsidP="00F45441">
            <w:pPr>
              <w:rPr>
                <w:sz w:val="24"/>
                <w:szCs w:val="24"/>
              </w:rPr>
            </w:pPr>
          </w:p>
        </w:tc>
      </w:tr>
      <w:tr w:rsidR="00F45441" w:rsidRPr="00563E6B" w:rsidTr="00F45441">
        <w:tc>
          <w:tcPr>
            <w:tcW w:w="4781" w:type="dxa"/>
            <w:shd w:val="clear" w:color="auto" w:fill="F2F2F2"/>
          </w:tcPr>
          <w:p w:rsidR="00F45441" w:rsidRPr="00C65DE4" w:rsidRDefault="00F45441" w:rsidP="00F454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45441" w:rsidRPr="00563E6B" w:rsidRDefault="00F45441" w:rsidP="00F4544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56EB4">
              <w:rPr>
                <w:rFonts w:cs="Tahoma"/>
                <w:b/>
                <w:bCs/>
                <w:sz w:val="24"/>
                <w:szCs w:val="24"/>
              </w:rPr>
            </w:r>
            <w:r w:rsidR="00256EB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F45441" w:rsidRPr="00563E6B" w:rsidRDefault="00F45441" w:rsidP="00F45441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56EB4">
              <w:rPr>
                <w:rFonts w:cs="Tahoma"/>
                <w:b/>
                <w:bCs/>
                <w:sz w:val="24"/>
                <w:szCs w:val="24"/>
              </w:rPr>
            </w:r>
            <w:r w:rsidR="00256EB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45441" w:rsidRPr="00563E6B" w:rsidTr="00F45441">
        <w:tc>
          <w:tcPr>
            <w:tcW w:w="4781" w:type="dxa"/>
            <w:shd w:val="clear" w:color="auto" w:fill="F2F2F2"/>
          </w:tcPr>
          <w:p w:rsidR="00F45441" w:rsidRPr="00C65DE4" w:rsidRDefault="00F45441" w:rsidP="00F454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45441" w:rsidRPr="00563E6B" w:rsidRDefault="00F45441" w:rsidP="00F4544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56EB4">
              <w:rPr>
                <w:rFonts w:cs="Tahoma"/>
                <w:b/>
                <w:bCs/>
                <w:sz w:val="24"/>
                <w:szCs w:val="24"/>
              </w:rPr>
            </w:r>
            <w:r w:rsidR="00256EB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45441" w:rsidRPr="00563E6B" w:rsidRDefault="00F45441" w:rsidP="00F45441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56EB4">
              <w:rPr>
                <w:rFonts w:cs="Tahoma"/>
                <w:b/>
                <w:bCs/>
                <w:sz w:val="24"/>
                <w:szCs w:val="24"/>
              </w:rPr>
            </w:r>
            <w:r w:rsidR="00256EB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F45441" w:rsidRPr="00563E6B" w:rsidTr="00F45441">
        <w:tc>
          <w:tcPr>
            <w:tcW w:w="4781" w:type="dxa"/>
            <w:shd w:val="clear" w:color="auto" w:fill="F2F2F2"/>
          </w:tcPr>
          <w:p w:rsidR="00F45441" w:rsidRDefault="00F45441" w:rsidP="00F454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F45441" w:rsidRPr="00563E6B" w:rsidRDefault="00F45441" w:rsidP="00F4544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56EB4">
              <w:rPr>
                <w:rFonts w:cs="Tahoma"/>
                <w:b/>
                <w:bCs/>
                <w:sz w:val="24"/>
                <w:szCs w:val="24"/>
              </w:rPr>
            </w:r>
            <w:r w:rsidR="00256EB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45441" w:rsidRPr="00563E6B" w:rsidRDefault="00F45441" w:rsidP="00F45441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56EB4">
              <w:rPr>
                <w:rFonts w:cs="Tahoma"/>
                <w:b/>
                <w:bCs/>
                <w:sz w:val="24"/>
                <w:szCs w:val="24"/>
              </w:rPr>
            </w:r>
            <w:r w:rsidR="00256EB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45441" w:rsidRDefault="00F45441" w:rsidP="00F45441">
      <w:pPr>
        <w:jc w:val="center"/>
        <w:rPr>
          <w:b/>
          <w:sz w:val="24"/>
          <w:szCs w:val="24"/>
        </w:rPr>
      </w:pPr>
    </w:p>
    <w:p w:rsidR="00F45441" w:rsidRDefault="00F45441" w:rsidP="00F4544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F45441" w:rsidRDefault="00F45441" w:rsidP="00F4544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45441" w:rsidRPr="00563E6B" w:rsidTr="00F45441">
        <w:tc>
          <w:tcPr>
            <w:tcW w:w="4781" w:type="dxa"/>
            <w:shd w:val="clear" w:color="auto" w:fill="F2F2F2"/>
          </w:tcPr>
          <w:p w:rsidR="00F45441" w:rsidRPr="00C65DE4" w:rsidRDefault="00F45441" w:rsidP="00F4544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F45441" w:rsidRPr="00D323C7" w:rsidRDefault="00F45441" w:rsidP="00F45441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P</w:t>
            </w:r>
            <w:r w:rsidRPr="00D323C7">
              <w:rPr>
                <w:sz w:val="24"/>
                <w:szCs w:val="24"/>
              </w:rPr>
              <w:t xml:space="preserve">odľa zákona č.369/1990 Zb. je základnou úlohou obce </w:t>
            </w:r>
            <w:r w:rsidRPr="00D323C7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F45441" w:rsidRPr="00011FCC" w:rsidRDefault="00F45441" w:rsidP="00F45441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F45441" w:rsidRDefault="00F45441" w:rsidP="00F45441">
      <w:pPr>
        <w:rPr>
          <w:b/>
          <w:sz w:val="24"/>
          <w:szCs w:val="24"/>
        </w:rPr>
      </w:pPr>
    </w:p>
    <w:p w:rsidR="00F45441" w:rsidRDefault="00F45441" w:rsidP="00F4544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F45441" w:rsidRPr="007E2317" w:rsidRDefault="00F45441" w:rsidP="00F4544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45441" w:rsidRPr="00563E6B" w:rsidTr="00F45441">
        <w:tc>
          <w:tcPr>
            <w:tcW w:w="4781" w:type="dxa"/>
            <w:shd w:val="clear" w:color="auto" w:fill="F2F2F2"/>
          </w:tcPr>
          <w:p w:rsidR="00F45441" w:rsidRDefault="00F45441" w:rsidP="00F454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F45441" w:rsidRPr="00C65DE4" w:rsidRDefault="00F45441" w:rsidP="00F454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F45441" w:rsidRDefault="00F45441" w:rsidP="00F454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Marián </w:t>
            </w:r>
            <w:proofErr w:type="spellStart"/>
            <w:r>
              <w:rPr>
                <w:sz w:val="24"/>
                <w:szCs w:val="24"/>
              </w:rPr>
              <w:t>Luha</w:t>
            </w:r>
            <w:proofErr w:type="spellEnd"/>
          </w:p>
          <w:p w:rsidR="00F45441" w:rsidRPr="00B452D4" w:rsidRDefault="00F45441" w:rsidP="00F454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F45441" w:rsidRPr="00563E6B" w:rsidTr="00F45441">
        <w:tc>
          <w:tcPr>
            <w:tcW w:w="4781" w:type="dxa"/>
            <w:shd w:val="clear" w:color="auto" w:fill="F2F2F2"/>
          </w:tcPr>
          <w:p w:rsidR="00F45441" w:rsidRDefault="00F45441" w:rsidP="00F454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F45441" w:rsidRPr="00C65DE4" w:rsidRDefault="00F45441" w:rsidP="00F454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F45441" w:rsidRDefault="00F45441" w:rsidP="00F454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Ján Šimonovič (od 25.11.2022- do 29.11.2023)</w:t>
            </w:r>
          </w:p>
          <w:p w:rsidR="00F45441" w:rsidRDefault="00F45441" w:rsidP="00F454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  <w:p w:rsidR="00F45441" w:rsidRDefault="00F45441" w:rsidP="00F45441">
            <w:pPr>
              <w:rPr>
                <w:sz w:val="24"/>
                <w:szCs w:val="24"/>
              </w:rPr>
            </w:pPr>
          </w:p>
          <w:p w:rsidR="00F45441" w:rsidRDefault="00F45441" w:rsidP="00F454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Jaroslav Bendík (</w:t>
            </w:r>
            <w:r w:rsidR="009933DC">
              <w:rPr>
                <w:sz w:val="24"/>
                <w:szCs w:val="24"/>
              </w:rPr>
              <w:t>od</w:t>
            </w:r>
            <w:r>
              <w:rPr>
                <w:sz w:val="24"/>
                <w:szCs w:val="24"/>
              </w:rPr>
              <w:t xml:space="preserve"> </w:t>
            </w:r>
            <w:r w:rsidR="009933DC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.11.202</w:t>
            </w:r>
            <w:r w:rsidR="009933D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)</w:t>
            </w:r>
          </w:p>
          <w:p w:rsidR="00F45441" w:rsidRDefault="00F45441" w:rsidP="00F454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  <w:p w:rsidR="00F45441" w:rsidRPr="00B452D4" w:rsidRDefault="00F45441" w:rsidP="00F45441">
            <w:pPr>
              <w:rPr>
                <w:sz w:val="24"/>
                <w:szCs w:val="24"/>
              </w:rPr>
            </w:pPr>
          </w:p>
        </w:tc>
      </w:tr>
      <w:tr w:rsidR="00F45441" w:rsidRPr="00563E6B" w:rsidTr="00F45441">
        <w:tc>
          <w:tcPr>
            <w:tcW w:w="4781" w:type="dxa"/>
            <w:shd w:val="clear" w:color="auto" w:fill="F2F2F2"/>
          </w:tcPr>
          <w:p w:rsidR="00F45441" w:rsidRPr="00C65DE4" w:rsidRDefault="00F45441" w:rsidP="00F4544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F45441" w:rsidRPr="00B452D4" w:rsidRDefault="00F45441" w:rsidP="00F454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F45441" w:rsidRPr="00563E6B" w:rsidTr="00F45441">
        <w:tc>
          <w:tcPr>
            <w:tcW w:w="4781" w:type="dxa"/>
            <w:shd w:val="clear" w:color="auto" w:fill="F2F2F2"/>
          </w:tcPr>
          <w:p w:rsidR="00F45441" w:rsidRDefault="00F45441" w:rsidP="00F4544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F45441" w:rsidRPr="00C65DE4" w:rsidRDefault="00F45441" w:rsidP="00F45441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F45441" w:rsidRDefault="00F45441" w:rsidP="00F454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  <w:p w:rsidR="00F45441" w:rsidRDefault="00F45441" w:rsidP="00F45441">
            <w:pPr>
              <w:rPr>
                <w:sz w:val="24"/>
                <w:szCs w:val="24"/>
              </w:rPr>
            </w:pPr>
          </w:p>
          <w:p w:rsidR="00F45441" w:rsidRDefault="00F45441" w:rsidP="00F45441">
            <w:pPr>
              <w:rPr>
                <w:sz w:val="24"/>
                <w:szCs w:val="24"/>
              </w:rPr>
            </w:pPr>
          </w:p>
          <w:p w:rsidR="00F45441" w:rsidRPr="00B452D4" w:rsidRDefault="00F45441" w:rsidP="00F454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45441" w:rsidRPr="00563E6B" w:rsidTr="00F45441">
        <w:tc>
          <w:tcPr>
            <w:tcW w:w="4781" w:type="dxa"/>
            <w:shd w:val="clear" w:color="auto" w:fill="F2F2F2"/>
          </w:tcPr>
          <w:p w:rsidR="00F45441" w:rsidRPr="00077DC9" w:rsidRDefault="00F45441" w:rsidP="00F45441">
            <w:pPr>
              <w:rPr>
                <w:sz w:val="24"/>
                <w:szCs w:val="24"/>
              </w:rPr>
            </w:pPr>
            <w:r w:rsidRPr="00077DC9"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:rsidR="00F45441" w:rsidRPr="007602FE" w:rsidRDefault="00F45441" w:rsidP="00F45441">
            <w:pPr>
              <w:rPr>
                <w:b/>
                <w:sz w:val="24"/>
                <w:szCs w:val="24"/>
              </w:rPr>
            </w:pPr>
          </w:p>
        </w:tc>
      </w:tr>
      <w:tr w:rsidR="00F45441" w:rsidRPr="00563E6B" w:rsidTr="00F45441">
        <w:tc>
          <w:tcPr>
            <w:tcW w:w="4781" w:type="dxa"/>
            <w:shd w:val="clear" w:color="auto" w:fill="F2F2F2"/>
          </w:tcPr>
          <w:p w:rsidR="00F45441" w:rsidRDefault="00F45441" w:rsidP="00F45441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F45441" w:rsidRDefault="00F45441" w:rsidP="00F454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s MŠ, Michalská 398/8, 059 18 Spišské Bystré</w:t>
            </w:r>
          </w:p>
          <w:p w:rsidR="00F45441" w:rsidRPr="00B452D4" w:rsidRDefault="00F45441" w:rsidP="00F454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</w:tc>
      </w:tr>
      <w:tr w:rsidR="00F45441" w:rsidRPr="00563E6B" w:rsidTr="00F45441">
        <w:tc>
          <w:tcPr>
            <w:tcW w:w="4781" w:type="dxa"/>
            <w:shd w:val="clear" w:color="auto" w:fill="F2F2F2"/>
          </w:tcPr>
          <w:p w:rsidR="00F45441" w:rsidRDefault="00F45441" w:rsidP="00F45441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F45441" w:rsidRPr="00B452D4" w:rsidRDefault="00F45441" w:rsidP="00F45441">
            <w:pPr>
              <w:rPr>
                <w:sz w:val="24"/>
                <w:szCs w:val="24"/>
              </w:rPr>
            </w:pPr>
          </w:p>
        </w:tc>
      </w:tr>
      <w:tr w:rsidR="00F45441" w:rsidRPr="00563E6B" w:rsidTr="00F45441">
        <w:tc>
          <w:tcPr>
            <w:tcW w:w="4781" w:type="dxa"/>
            <w:shd w:val="clear" w:color="auto" w:fill="F2F2F2"/>
          </w:tcPr>
          <w:p w:rsidR="00F45441" w:rsidRDefault="00F45441" w:rsidP="00F45441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F45441" w:rsidRPr="00B452D4" w:rsidRDefault="00F45441" w:rsidP="00F45441">
            <w:pPr>
              <w:rPr>
                <w:sz w:val="24"/>
                <w:szCs w:val="24"/>
              </w:rPr>
            </w:pPr>
          </w:p>
        </w:tc>
      </w:tr>
      <w:tr w:rsidR="00F45441" w:rsidRPr="00563E6B" w:rsidTr="00F45441">
        <w:tc>
          <w:tcPr>
            <w:tcW w:w="4781" w:type="dxa"/>
            <w:shd w:val="clear" w:color="auto" w:fill="F2F2F2"/>
          </w:tcPr>
          <w:p w:rsidR="00F45441" w:rsidRDefault="00F45441" w:rsidP="00F45441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F45441" w:rsidRPr="00B452D4" w:rsidRDefault="00F45441" w:rsidP="00F45441">
            <w:pPr>
              <w:rPr>
                <w:sz w:val="24"/>
                <w:szCs w:val="24"/>
              </w:rPr>
            </w:pPr>
          </w:p>
        </w:tc>
      </w:tr>
      <w:tr w:rsidR="00F45441" w:rsidRPr="00563E6B" w:rsidTr="00F45441">
        <w:tc>
          <w:tcPr>
            <w:tcW w:w="4781" w:type="dxa"/>
            <w:shd w:val="clear" w:color="auto" w:fill="F2F2F2"/>
          </w:tcPr>
          <w:p w:rsidR="00F45441" w:rsidRDefault="00F45441" w:rsidP="00F45441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cenné papiere a podiely v obchodných spoločnostiach </w:t>
            </w:r>
          </w:p>
        </w:tc>
        <w:tc>
          <w:tcPr>
            <w:tcW w:w="5479" w:type="dxa"/>
          </w:tcPr>
          <w:p w:rsidR="00F45441" w:rsidRPr="00B452D4" w:rsidRDefault="00F45441" w:rsidP="00F45441">
            <w:pPr>
              <w:rPr>
                <w:sz w:val="24"/>
                <w:szCs w:val="24"/>
              </w:rPr>
            </w:pPr>
          </w:p>
        </w:tc>
      </w:tr>
    </w:tbl>
    <w:p w:rsidR="00F45441" w:rsidRDefault="00F45441" w:rsidP="00F45441">
      <w:pPr>
        <w:jc w:val="center"/>
        <w:rPr>
          <w:b/>
          <w:sz w:val="24"/>
          <w:szCs w:val="24"/>
        </w:rPr>
      </w:pPr>
    </w:p>
    <w:p w:rsidR="00F45441" w:rsidRDefault="00F45441" w:rsidP="00F45441">
      <w:pPr>
        <w:rPr>
          <w:b/>
          <w:sz w:val="24"/>
          <w:szCs w:val="24"/>
        </w:rPr>
      </w:pPr>
    </w:p>
    <w:p w:rsidR="00F45441" w:rsidRDefault="00F45441" w:rsidP="00F45441">
      <w:pPr>
        <w:rPr>
          <w:b/>
          <w:sz w:val="24"/>
          <w:szCs w:val="24"/>
        </w:rPr>
      </w:pPr>
    </w:p>
    <w:p w:rsidR="00F45441" w:rsidRPr="00C45D3F" w:rsidRDefault="00F45441" w:rsidP="00F4544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F45441" w:rsidRPr="00C45D3F" w:rsidRDefault="00F45441" w:rsidP="00F4544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45441" w:rsidRDefault="00F45441" w:rsidP="00F45441">
      <w:pPr>
        <w:rPr>
          <w:sz w:val="24"/>
          <w:szCs w:val="24"/>
        </w:rPr>
      </w:pPr>
    </w:p>
    <w:p w:rsidR="00F45441" w:rsidRPr="000A217D" w:rsidRDefault="00F45441" w:rsidP="00F4544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56EB4">
        <w:rPr>
          <w:rFonts w:cs="Tahoma"/>
          <w:b/>
          <w:bCs/>
          <w:sz w:val="22"/>
          <w:szCs w:val="22"/>
        </w:rPr>
      </w:r>
      <w:r w:rsidR="00256EB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56EB4">
        <w:rPr>
          <w:rFonts w:cs="Tahoma"/>
          <w:b/>
          <w:bCs/>
          <w:sz w:val="22"/>
          <w:szCs w:val="22"/>
        </w:rPr>
      </w:r>
      <w:r w:rsidR="00256EB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F45441" w:rsidRDefault="00F45441" w:rsidP="00F45441">
      <w:pPr>
        <w:spacing w:line="360" w:lineRule="auto"/>
        <w:jc w:val="both"/>
        <w:rPr>
          <w:sz w:val="24"/>
          <w:szCs w:val="24"/>
        </w:rPr>
      </w:pPr>
    </w:p>
    <w:p w:rsidR="00F45441" w:rsidRPr="000A217D" w:rsidRDefault="00F45441" w:rsidP="00F4544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F45441" w:rsidRDefault="00F45441" w:rsidP="00F45441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56EB4">
        <w:rPr>
          <w:rFonts w:cs="Tahoma"/>
          <w:b/>
          <w:bCs/>
          <w:sz w:val="22"/>
          <w:szCs w:val="22"/>
        </w:rPr>
      </w:r>
      <w:r w:rsidR="00256EB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56EB4">
        <w:rPr>
          <w:rFonts w:cs="Tahoma"/>
          <w:b/>
          <w:bCs/>
          <w:sz w:val="22"/>
          <w:szCs w:val="22"/>
        </w:rPr>
      </w:r>
      <w:r w:rsidR="00256EB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F45441" w:rsidRDefault="00F45441" w:rsidP="00F45441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F45441" w:rsidRDefault="00F45441" w:rsidP="00F4544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ocenenia jednotlivých </w:t>
      </w:r>
      <w:r w:rsidRPr="00077DC9">
        <w:rPr>
          <w:b/>
          <w:sz w:val="24"/>
          <w:szCs w:val="24"/>
        </w:rPr>
        <w:t>položiek majetku a záväzkov</w:t>
      </w:r>
      <w:r>
        <w:rPr>
          <w:b/>
          <w:sz w:val="24"/>
          <w:szCs w:val="24"/>
        </w:rPr>
        <w:t xml:space="preserve"> </w:t>
      </w:r>
    </w:p>
    <w:p w:rsidR="00F45441" w:rsidRDefault="00F45441" w:rsidP="00F45441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F45441" w:rsidRPr="00B452D4" w:rsidTr="00F45441">
        <w:tc>
          <w:tcPr>
            <w:tcW w:w="6379" w:type="dxa"/>
            <w:shd w:val="clear" w:color="auto" w:fill="F2F2F2"/>
          </w:tcPr>
          <w:p w:rsidR="00F45441" w:rsidRPr="00855435" w:rsidRDefault="00F45441" w:rsidP="00F45441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F45441" w:rsidRPr="00855435" w:rsidRDefault="00F45441" w:rsidP="00F45441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F45441" w:rsidRPr="00B452D4" w:rsidTr="00F45441">
        <w:tc>
          <w:tcPr>
            <w:tcW w:w="6379" w:type="dxa"/>
          </w:tcPr>
          <w:p w:rsidR="00F45441" w:rsidRPr="00BE109D" w:rsidRDefault="00F45441" w:rsidP="00F4544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F45441" w:rsidRPr="00B452D4" w:rsidRDefault="00F45441" w:rsidP="00F454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45441" w:rsidRPr="00B452D4" w:rsidTr="00F45441">
        <w:tc>
          <w:tcPr>
            <w:tcW w:w="6379" w:type="dxa"/>
          </w:tcPr>
          <w:p w:rsidR="00F45441" w:rsidRPr="00C65DE4" w:rsidRDefault="00F45441" w:rsidP="00F4544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F45441" w:rsidRPr="00B452D4" w:rsidRDefault="00F45441" w:rsidP="00F454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F45441" w:rsidRPr="00B452D4" w:rsidTr="00F45441">
        <w:tc>
          <w:tcPr>
            <w:tcW w:w="6379" w:type="dxa"/>
          </w:tcPr>
          <w:p w:rsidR="00F45441" w:rsidRPr="00C65DE4" w:rsidRDefault="00F45441" w:rsidP="00F4544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F45441" w:rsidRPr="00B452D4" w:rsidRDefault="00F45441" w:rsidP="00F454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45441" w:rsidRPr="00B452D4" w:rsidTr="00F45441">
        <w:tc>
          <w:tcPr>
            <w:tcW w:w="6379" w:type="dxa"/>
          </w:tcPr>
          <w:p w:rsidR="00F45441" w:rsidRPr="00BB5345" w:rsidRDefault="00F45441" w:rsidP="00F4544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F45441" w:rsidRPr="000B25F8" w:rsidRDefault="00F45441" w:rsidP="00F45441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F45441" w:rsidRPr="00B452D4" w:rsidTr="00F45441">
        <w:tc>
          <w:tcPr>
            <w:tcW w:w="6379" w:type="dxa"/>
          </w:tcPr>
          <w:p w:rsidR="00F45441" w:rsidRPr="00BB5345" w:rsidRDefault="00F45441" w:rsidP="00F4544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F45441" w:rsidRPr="000B25F8" w:rsidRDefault="00F45441" w:rsidP="00F45441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F45441" w:rsidRPr="00B452D4" w:rsidTr="00F45441">
        <w:tc>
          <w:tcPr>
            <w:tcW w:w="6379" w:type="dxa"/>
          </w:tcPr>
          <w:p w:rsidR="00F45441" w:rsidRPr="00BB5345" w:rsidRDefault="00F45441" w:rsidP="00F4544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F45441" w:rsidRPr="000B25F8" w:rsidRDefault="00F45441" w:rsidP="00F45441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F45441" w:rsidRPr="00B452D4" w:rsidTr="00F45441">
        <w:tc>
          <w:tcPr>
            <w:tcW w:w="6379" w:type="dxa"/>
          </w:tcPr>
          <w:p w:rsidR="00F45441" w:rsidRPr="00BB5345" w:rsidRDefault="00F45441" w:rsidP="00F4544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F45441" w:rsidRPr="000B25F8" w:rsidRDefault="00F45441" w:rsidP="00F45441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F45441" w:rsidRPr="00B452D4" w:rsidTr="00F45441">
        <w:tc>
          <w:tcPr>
            <w:tcW w:w="6379" w:type="dxa"/>
          </w:tcPr>
          <w:p w:rsidR="00F45441" w:rsidRPr="00BB5345" w:rsidRDefault="00F45441" w:rsidP="00F4544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F45441" w:rsidRPr="000B25F8" w:rsidRDefault="00F45441" w:rsidP="00F45441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F45441" w:rsidRPr="00B452D4" w:rsidTr="00F45441">
        <w:tc>
          <w:tcPr>
            <w:tcW w:w="6379" w:type="dxa"/>
          </w:tcPr>
          <w:p w:rsidR="00F45441" w:rsidRPr="00BB5345" w:rsidRDefault="00F45441" w:rsidP="00F4544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F45441" w:rsidRPr="000B25F8" w:rsidRDefault="00F45441" w:rsidP="00F45441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F45441" w:rsidRPr="00B452D4" w:rsidTr="00F45441">
        <w:tc>
          <w:tcPr>
            <w:tcW w:w="6379" w:type="dxa"/>
          </w:tcPr>
          <w:p w:rsidR="00F45441" w:rsidRPr="00BB5345" w:rsidRDefault="00F45441" w:rsidP="00F4544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F45441" w:rsidRPr="00BB5345" w:rsidRDefault="00F45441" w:rsidP="00F45441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45441" w:rsidRPr="00B452D4" w:rsidTr="00F45441">
        <w:tc>
          <w:tcPr>
            <w:tcW w:w="6379" w:type="dxa"/>
          </w:tcPr>
          <w:p w:rsidR="00F45441" w:rsidRPr="00BB5345" w:rsidRDefault="00F45441" w:rsidP="00F4544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F45441" w:rsidRDefault="00F45441" w:rsidP="00F45441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45441" w:rsidRPr="00B452D4" w:rsidTr="00F45441">
        <w:tc>
          <w:tcPr>
            <w:tcW w:w="6379" w:type="dxa"/>
          </w:tcPr>
          <w:p w:rsidR="00F45441" w:rsidRPr="00BB5345" w:rsidRDefault="00F45441" w:rsidP="00F4544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F45441" w:rsidRPr="00057085" w:rsidRDefault="00F45441" w:rsidP="00F45441">
            <w:pPr>
              <w:pStyle w:val="Zkladntext"/>
              <w:ind w:left="1"/>
              <w:jc w:val="left"/>
              <w:rPr>
                <w:sz w:val="24"/>
              </w:rPr>
            </w:pPr>
            <w:r w:rsidRPr="00057085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F45441" w:rsidRPr="00B452D4" w:rsidTr="00F45441">
        <w:tc>
          <w:tcPr>
            <w:tcW w:w="6379" w:type="dxa"/>
          </w:tcPr>
          <w:p w:rsidR="00F45441" w:rsidRDefault="00F45441" w:rsidP="00F4544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F45441" w:rsidRPr="00BB5345" w:rsidRDefault="00F45441" w:rsidP="00F45441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F45441" w:rsidRPr="00057085" w:rsidRDefault="00F45441" w:rsidP="00F45441">
            <w:pPr>
              <w:pStyle w:val="Zkladntext"/>
              <w:ind w:left="1"/>
              <w:jc w:val="left"/>
              <w:rPr>
                <w:sz w:val="24"/>
              </w:rPr>
            </w:pPr>
            <w:r w:rsidRPr="00057085">
              <w:rPr>
                <w:sz w:val="24"/>
              </w:rPr>
              <w:t>menovitou hodnotou</w:t>
            </w:r>
          </w:p>
          <w:p w:rsidR="00F45441" w:rsidRPr="00057085" w:rsidRDefault="00F45441" w:rsidP="00F45441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057085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F45441" w:rsidRPr="00B452D4" w:rsidTr="00F45441">
        <w:tc>
          <w:tcPr>
            <w:tcW w:w="6379" w:type="dxa"/>
          </w:tcPr>
          <w:p w:rsidR="00F45441" w:rsidRDefault="00F45441" w:rsidP="00F4544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F45441" w:rsidRPr="00057085" w:rsidRDefault="00F45441" w:rsidP="00F45441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057085">
              <w:rPr>
                <w:sz w:val="24"/>
                <w:szCs w:val="24"/>
              </w:rPr>
              <w:t xml:space="preserve">výdavky budúcich období a výnosy budúcich období sa vykazujú vo výške, ktorá je potrebná na dodržanie </w:t>
            </w:r>
            <w:r w:rsidRPr="00057085">
              <w:rPr>
                <w:sz w:val="24"/>
                <w:szCs w:val="24"/>
              </w:rPr>
              <w:lastRenderedPageBreak/>
              <w:t>zásady vecnej a časovej súvislosti s účtovným obdobím.</w:t>
            </w:r>
          </w:p>
        </w:tc>
      </w:tr>
      <w:tr w:rsidR="00F45441" w:rsidRPr="00B452D4" w:rsidTr="00F45441">
        <w:tc>
          <w:tcPr>
            <w:tcW w:w="6379" w:type="dxa"/>
          </w:tcPr>
          <w:p w:rsidR="00F45441" w:rsidRPr="00BB5345" w:rsidRDefault="00F45441" w:rsidP="00F4544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deriváty pri nadobudnutí </w:t>
            </w:r>
          </w:p>
        </w:tc>
        <w:tc>
          <w:tcPr>
            <w:tcW w:w="3881" w:type="dxa"/>
          </w:tcPr>
          <w:p w:rsidR="00F45441" w:rsidRPr="00057085" w:rsidRDefault="00F45441" w:rsidP="00F45441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057085">
              <w:rPr>
                <w:sz w:val="24"/>
                <w:szCs w:val="24"/>
              </w:rPr>
              <w:t>reálnou hodnotou</w:t>
            </w:r>
          </w:p>
        </w:tc>
      </w:tr>
      <w:tr w:rsidR="00F45441" w:rsidRPr="00B452D4" w:rsidTr="00F45441">
        <w:tc>
          <w:tcPr>
            <w:tcW w:w="6379" w:type="dxa"/>
          </w:tcPr>
          <w:p w:rsidR="00F45441" w:rsidRDefault="00F45441" w:rsidP="00F4544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F45441" w:rsidRPr="00057085" w:rsidRDefault="00F45441" w:rsidP="00F45441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057085">
              <w:rPr>
                <w:sz w:val="24"/>
                <w:szCs w:val="24"/>
              </w:rPr>
              <w:t>reálnou hodnotou</w:t>
            </w:r>
          </w:p>
        </w:tc>
      </w:tr>
    </w:tbl>
    <w:p w:rsidR="00F45441" w:rsidRPr="00657C42" w:rsidRDefault="00F45441" w:rsidP="00F45441">
      <w:pPr>
        <w:ind w:left="284"/>
        <w:jc w:val="both"/>
        <w:rPr>
          <w:rFonts w:cs="Tahoma"/>
          <w:bCs/>
          <w:sz w:val="22"/>
          <w:szCs w:val="22"/>
        </w:rPr>
      </w:pPr>
    </w:p>
    <w:p w:rsidR="00F45441" w:rsidRPr="00F42190" w:rsidRDefault="00F45441" w:rsidP="00F4544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45441" w:rsidRDefault="00F45441" w:rsidP="00F45441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106C19">
        <w:rPr>
          <w:sz w:val="24"/>
          <w:szCs w:val="24"/>
        </w:rPr>
        <w:t>Odpisovať sa začína</w:t>
      </w:r>
      <w:r w:rsidRPr="00106C19">
        <w:rPr>
          <w:b/>
          <w:bCs/>
          <w:sz w:val="24"/>
          <w:szCs w:val="24"/>
        </w:rPr>
        <w:t xml:space="preserve"> </w:t>
      </w:r>
      <w:r w:rsidRPr="00106C19">
        <w:rPr>
          <w:bCs/>
          <w:sz w:val="24"/>
          <w:szCs w:val="24"/>
        </w:rPr>
        <w:t xml:space="preserve">prvým dňom </w:t>
      </w:r>
      <w:r w:rsidRPr="00106C19">
        <w:rPr>
          <w:sz w:val="24"/>
          <w:szCs w:val="24"/>
        </w:rPr>
        <w:t xml:space="preserve"> mesiaca, v ktorom bol dlhodobý majetok uvedený do používania.</w:t>
      </w:r>
    </w:p>
    <w:p w:rsidR="00F45441" w:rsidRDefault="00F45441" w:rsidP="00F4544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na základe Smernice pre vedenie účtovníctva č.5 a odpisového plánu Obce Spišské Bystré. </w:t>
      </w:r>
    </w:p>
    <w:p w:rsidR="00F45441" w:rsidRPr="00106C19" w:rsidRDefault="00F45441" w:rsidP="00F45441">
      <w:pPr>
        <w:jc w:val="both"/>
        <w:rPr>
          <w:sz w:val="24"/>
          <w:szCs w:val="24"/>
        </w:rPr>
      </w:pPr>
    </w:p>
    <w:p w:rsidR="00F45441" w:rsidRPr="00536D3D" w:rsidRDefault="00F45441" w:rsidP="00F45441">
      <w:pPr>
        <w:jc w:val="both"/>
        <w:rPr>
          <w:color w:val="FF0000"/>
          <w:sz w:val="24"/>
          <w:szCs w:val="24"/>
        </w:rPr>
      </w:pPr>
    </w:p>
    <w:p w:rsidR="00F45441" w:rsidRPr="00D96D1D" w:rsidRDefault="00F45441" w:rsidP="00F45441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</w:t>
      </w:r>
      <w:r w:rsidRPr="00D96D1D">
        <w:rPr>
          <w:sz w:val="24"/>
          <w:szCs w:val="24"/>
        </w:rPr>
        <w:t>stanovené 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F45441" w:rsidRPr="00563E6B" w:rsidTr="00F45441">
        <w:tc>
          <w:tcPr>
            <w:tcW w:w="2962" w:type="dxa"/>
            <w:shd w:val="clear" w:color="auto" w:fill="F2F2F2"/>
          </w:tcPr>
          <w:p w:rsidR="00F45441" w:rsidRPr="00D809EC" w:rsidRDefault="00F45441" w:rsidP="00F45441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F45441" w:rsidRPr="00D809EC" w:rsidRDefault="00F45441" w:rsidP="00F45441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F45441" w:rsidRPr="00D809EC" w:rsidRDefault="00F45441" w:rsidP="00F45441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F45441" w:rsidRPr="00D809EC" w:rsidRDefault="00F45441" w:rsidP="00F45441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F45441" w:rsidRPr="00D809EC" w:rsidRDefault="00F45441" w:rsidP="00F45441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F45441" w:rsidRPr="00563E6B" w:rsidTr="00F45441">
        <w:tc>
          <w:tcPr>
            <w:tcW w:w="2962" w:type="dxa"/>
          </w:tcPr>
          <w:p w:rsidR="00F45441" w:rsidRPr="004B67DB" w:rsidRDefault="00F45441" w:rsidP="00F45441">
            <w:pPr>
              <w:jc w:val="center"/>
            </w:pPr>
            <w:r>
              <w:t>Budovy a stavby</w:t>
            </w:r>
          </w:p>
        </w:tc>
        <w:tc>
          <w:tcPr>
            <w:tcW w:w="3071" w:type="dxa"/>
          </w:tcPr>
          <w:p w:rsidR="00F45441" w:rsidRPr="003D0CF2" w:rsidRDefault="00F45441" w:rsidP="00F45441">
            <w:pPr>
              <w:jc w:val="center"/>
            </w:pPr>
            <w:r>
              <w:t>20 -50</w:t>
            </w:r>
          </w:p>
        </w:tc>
        <w:tc>
          <w:tcPr>
            <w:tcW w:w="4173" w:type="dxa"/>
          </w:tcPr>
          <w:p w:rsidR="00F45441" w:rsidRPr="003D0CF2" w:rsidRDefault="00F45441" w:rsidP="00F45441">
            <w:pPr>
              <w:jc w:val="center"/>
            </w:pPr>
          </w:p>
        </w:tc>
      </w:tr>
      <w:tr w:rsidR="00F45441" w:rsidRPr="00563E6B" w:rsidTr="00F45441">
        <w:tc>
          <w:tcPr>
            <w:tcW w:w="2962" w:type="dxa"/>
          </w:tcPr>
          <w:p w:rsidR="00F45441" w:rsidRPr="004B67DB" w:rsidRDefault="00F45441" w:rsidP="00F45441">
            <w:pPr>
              <w:jc w:val="center"/>
            </w:pPr>
            <w:r>
              <w:t>Stroje, prístroje a zariadenia</w:t>
            </w:r>
          </w:p>
        </w:tc>
        <w:tc>
          <w:tcPr>
            <w:tcW w:w="3071" w:type="dxa"/>
          </w:tcPr>
          <w:p w:rsidR="00F45441" w:rsidRPr="003D0CF2" w:rsidRDefault="00F45441" w:rsidP="00F45441">
            <w:pPr>
              <w:jc w:val="center"/>
            </w:pPr>
            <w:r>
              <w:t>5 -15</w:t>
            </w:r>
          </w:p>
        </w:tc>
        <w:tc>
          <w:tcPr>
            <w:tcW w:w="4173" w:type="dxa"/>
          </w:tcPr>
          <w:p w:rsidR="00F45441" w:rsidRPr="003D0CF2" w:rsidRDefault="00F45441" w:rsidP="00F45441">
            <w:pPr>
              <w:jc w:val="center"/>
            </w:pPr>
          </w:p>
        </w:tc>
      </w:tr>
      <w:tr w:rsidR="00F45441" w:rsidRPr="00563E6B" w:rsidTr="00F45441">
        <w:tc>
          <w:tcPr>
            <w:tcW w:w="2962" w:type="dxa"/>
          </w:tcPr>
          <w:p w:rsidR="00F45441" w:rsidRPr="004B67DB" w:rsidRDefault="00F45441" w:rsidP="00F45441">
            <w:pPr>
              <w:jc w:val="center"/>
            </w:pPr>
            <w:r>
              <w:t>Motorové vozidlá</w:t>
            </w:r>
          </w:p>
        </w:tc>
        <w:tc>
          <w:tcPr>
            <w:tcW w:w="3071" w:type="dxa"/>
          </w:tcPr>
          <w:p w:rsidR="00F45441" w:rsidRPr="003D0CF2" w:rsidRDefault="00F45441" w:rsidP="00F45441">
            <w:pPr>
              <w:jc w:val="center"/>
            </w:pPr>
            <w:r>
              <w:t>10 -15</w:t>
            </w:r>
          </w:p>
        </w:tc>
        <w:tc>
          <w:tcPr>
            <w:tcW w:w="4173" w:type="dxa"/>
          </w:tcPr>
          <w:p w:rsidR="00F45441" w:rsidRPr="003D0CF2" w:rsidRDefault="00F45441" w:rsidP="00F45441">
            <w:pPr>
              <w:jc w:val="center"/>
            </w:pPr>
          </w:p>
        </w:tc>
      </w:tr>
      <w:tr w:rsidR="00F45441" w:rsidRPr="00563E6B" w:rsidTr="00F45441">
        <w:tc>
          <w:tcPr>
            <w:tcW w:w="2962" w:type="dxa"/>
          </w:tcPr>
          <w:p w:rsidR="00F45441" w:rsidRPr="004B67DB" w:rsidRDefault="00F45441" w:rsidP="00F45441">
            <w:pPr>
              <w:jc w:val="center"/>
            </w:pPr>
          </w:p>
        </w:tc>
        <w:tc>
          <w:tcPr>
            <w:tcW w:w="3071" w:type="dxa"/>
          </w:tcPr>
          <w:p w:rsidR="00F45441" w:rsidRPr="003D0CF2" w:rsidRDefault="00F45441" w:rsidP="00F45441">
            <w:pPr>
              <w:jc w:val="center"/>
            </w:pPr>
          </w:p>
        </w:tc>
        <w:tc>
          <w:tcPr>
            <w:tcW w:w="4173" w:type="dxa"/>
          </w:tcPr>
          <w:p w:rsidR="00F45441" w:rsidRPr="003D0CF2" w:rsidRDefault="00F45441" w:rsidP="00F45441">
            <w:pPr>
              <w:jc w:val="center"/>
            </w:pPr>
          </w:p>
        </w:tc>
      </w:tr>
      <w:tr w:rsidR="00F45441" w:rsidRPr="00563E6B" w:rsidTr="00F45441">
        <w:tc>
          <w:tcPr>
            <w:tcW w:w="2962" w:type="dxa"/>
          </w:tcPr>
          <w:p w:rsidR="00F45441" w:rsidRPr="004B67DB" w:rsidRDefault="00F45441" w:rsidP="00F45441">
            <w:pPr>
              <w:jc w:val="center"/>
            </w:pPr>
          </w:p>
        </w:tc>
        <w:tc>
          <w:tcPr>
            <w:tcW w:w="3071" w:type="dxa"/>
          </w:tcPr>
          <w:p w:rsidR="00F45441" w:rsidRPr="003D0CF2" w:rsidRDefault="00F45441" w:rsidP="00F45441">
            <w:pPr>
              <w:jc w:val="center"/>
            </w:pPr>
          </w:p>
        </w:tc>
        <w:tc>
          <w:tcPr>
            <w:tcW w:w="4173" w:type="dxa"/>
          </w:tcPr>
          <w:p w:rsidR="00F45441" w:rsidRPr="003D0CF2" w:rsidRDefault="00F45441" w:rsidP="00F45441">
            <w:pPr>
              <w:jc w:val="center"/>
            </w:pPr>
          </w:p>
        </w:tc>
      </w:tr>
      <w:tr w:rsidR="00F45441" w:rsidRPr="00563E6B" w:rsidTr="00F45441">
        <w:tc>
          <w:tcPr>
            <w:tcW w:w="2962" w:type="dxa"/>
          </w:tcPr>
          <w:p w:rsidR="00F45441" w:rsidRPr="004B67DB" w:rsidRDefault="00F45441" w:rsidP="00F45441">
            <w:pPr>
              <w:jc w:val="center"/>
            </w:pPr>
          </w:p>
        </w:tc>
        <w:tc>
          <w:tcPr>
            <w:tcW w:w="3071" w:type="dxa"/>
          </w:tcPr>
          <w:p w:rsidR="00F45441" w:rsidRPr="003D0CF2" w:rsidRDefault="00F45441" w:rsidP="00F45441">
            <w:pPr>
              <w:jc w:val="center"/>
            </w:pPr>
          </w:p>
        </w:tc>
        <w:tc>
          <w:tcPr>
            <w:tcW w:w="4173" w:type="dxa"/>
          </w:tcPr>
          <w:p w:rsidR="00F45441" w:rsidRPr="003D0CF2" w:rsidRDefault="00F45441" w:rsidP="00F45441">
            <w:pPr>
              <w:jc w:val="center"/>
            </w:pPr>
          </w:p>
        </w:tc>
      </w:tr>
    </w:tbl>
    <w:p w:rsidR="00F45441" w:rsidRDefault="00F45441" w:rsidP="00F45441">
      <w:pPr>
        <w:jc w:val="both"/>
        <w:rPr>
          <w:sz w:val="24"/>
        </w:rPr>
      </w:pPr>
    </w:p>
    <w:p w:rsidR="00F45441" w:rsidRPr="00554B96" w:rsidRDefault="00F45441" w:rsidP="00F45441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0,-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1 700,- 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D96D1D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F45441" w:rsidRDefault="00F45441" w:rsidP="00F45441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0,- Eur</w:t>
      </w:r>
      <w:r w:rsidRPr="00554B96">
        <w:rPr>
          <w:sz w:val="24"/>
        </w:rPr>
        <w:t xml:space="preserve"> do </w:t>
      </w:r>
      <w:r>
        <w:rPr>
          <w:sz w:val="24"/>
        </w:rPr>
        <w:t>16,60 Eur</w:t>
      </w:r>
      <w:r w:rsidRPr="00554B96">
        <w:rPr>
          <w:sz w:val="24"/>
        </w:rPr>
        <w:t xml:space="preserve">, ktorý podľa </w:t>
      </w:r>
      <w:r w:rsidRPr="00D96D1D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F45441" w:rsidRDefault="00F45441" w:rsidP="00F45441">
      <w:pPr>
        <w:jc w:val="both"/>
        <w:rPr>
          <w:sz w:val="24"/>
        </w:rPr>
      </w:pPr>
    </w:p>
    <w:p w:rsidR="00F45441" w:rsidRDefault="00F45441" w:rsidP="00F4544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45441" w:rsidRDefault="00F45441" w:rsidP="00F4544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F45441" w:rsidRDefault="00F45441" w:rsidP="00F45441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F45441" w:rsidRDefault="00F45441" w:rsidP="00F45441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:rsidR="00F45441" w:rsidRPr="00E90378" w:rsidRDefault="00F45441" w:rsidP="00F45441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56EB4">
        <w:rPr>
          <w:rFonts w:cs="Tahoma"/>
          <w:b/>
          <w:bCs/>
          <w:sz w:val="22"/>
          <w:szCs w:val="22"/>
        </w:rPr>
      </w:r>
      <w:r w:rsidR="00256EB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56EB4">
        <w:rPr>
          <w:rFonts w:cs="Tahoma"/>
          <w:b/>
          <w:bCs/>
          <w:sz w:val="22"/>
          <w:szCs w:val="22"/>
        </w:rPr>
      </w:r>
      <w:r w:rsidR="00256EB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45441" w:rsidRPr="00E90378" w:rsidRDefault="00F45441" w:rsidP="00F45441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56EB4">
        <w:rPr>
          <w:rFonts w:cs="Tahoma"/>
          <w:b/>
          <w:bCs/>
          <w:sz w:val="22"/>
          <w:szCs w:val="22"/>
        </w:rPr>
      </w:r>
      <w:r w:rsidR="00256EB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56EB4">
        <w:rPr>
          <w:rFonts w:cs="Tahoma"/>
          <w:b/>
          <w:bCs/>
          <w:sz w:val="22"/>
          <w:szCs w:val="22"/>
        </w:rPr>
      </w:r>
      <w:r w:rsidR="00256EB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45441" w:rsidRPr="00E90378" w:rsidRDefault="00F45441" w:rsidP="00F45441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56EB4">
        <w:rPr>
          <w:rFonts w:cs="Tahoma"/>
          <w:b/>
          <w:bCs/>
          <w:sz w:val="22"/>
          <w:szCs w:val="22"/>
        </w:rPr>
      </w:r>
      <w:r w:rsidR="00256EB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56EB4">
        <w:rPr>
          <w:rFonts w:cs="Tahoma"/>
          <w:b/>
          <w:bCs/>
          <w:sz w:val="22"/>
          <w:szCs w:val="22"/>
        </w:rPr>
      </w:r>
      <w:r w:rsidR="00256EB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45441" w:rsidRPr="00E90378" w:rsidRDefault="00F45441" w:rsidP="00F45441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56EB4">
        <w:rPr>
          <w:rFonts w:cs="Tahoma"/>
          <w:b/>
          <w:bCs/>
          <w:sz w:val="22"/>
          <w:szCs w:val="22"/>
        </w:rPr>
      </w:r>
      <w:r w:rsidR="00256EB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56EB4">
        <w:rPr>
          <w:rFonts w:cs="Tahoma"/>
          <w:b/>
          <w:bCs/>
          <w:sz w:val="22"/>
          <w:szCs w:val="22"/>
        </w:rPr>
      </w:r>
      <w:r w:rsidR="00256EB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45441" w:rsidRPr="00E90378" w:rsidRDefault="00F45441" w:rsidP="00F45441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56EB4">
        <w:rPr>
          <w:rFonts w:cs="Tahoma"/>
          <w:b/>
          <w:bCs/>
          <w:sz w:val="22"/>
          <w:szCs w:val="22"/>
        </w:rPr>
      </w:r>
      <w:r w:rsidR="00256EB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56EB4">
        <w:rPr>
          <w:rFonts w:cs="Tahoma"/>
          <w:b/>
          <w:bCs/>
          <w:sz w:val="22"/>
          <w:szCs w:val="22"/>
        </w:rPr>
      </w:r>
      <w:r w:rsidR="00256EB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45441" w:rsidRPr="00E90378" w:rsidRDefault="00F45441" w:rsidP="00F45441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56EB4">
        <w:rPr>
          <w:rFonts w:cs="Tahoma"/>
          <w:b/>
          <w:bCs/>
          <w:sz w:val="22"/>
          <w:szCs w:val="22"/>
        </w:rPr>
      </w:r>
      <w:r w:rsidR="00256EB4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56EB4">
        <w:rPr>
          <w:rFonts w:cs="Tahoma"/>
          <w:b/>
          <w:bCs/>
          <w:sz w:val="22"/>
          <w:szCs w:val="22"/>
        </w:rPr>
      </w:r>
      <w:r w:rsidR="00256EB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45441" w:rsidRDefault="00F45441" w:rsidP="00F45441">
      <w:pPr>
        <w:pStyle w:val="Zkladntext"/>
        <w:ind w:left="0"/>
        <w:rPr>
          <w:color w:val="000000"/>
          <w:sz w:val="24"/>
          <w:szCs w:val="24"/>
        </w:rPr>
      </w:pPr>
    </w:p>
    <w:p w:rsidR="00F45441" w:rsidRDefault="00F45441" w:rsidP="00F45441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F45441" w:rsidRDefault="00F45441" w:rsidP="00F45441">
      <w:pPr>
        <w:pStyle w:val="Zkladntext"/>
        <w:ind w:left="0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0"/>
        <w:gridCol w:w="8658"/>
      </w:tblGrid>
      <w:tr w:rsidR="00F45441" w:rsidRPr="00CF31EB" w:rsidTr="00F45441">
        <w:tc>
          <w:tcPr>
            <w:tcW w:w="1440" w:type="dxa"/>
          </w:tcPr>
          <w:p w:rsidR="00F45441" w:rsidRPr="00312F8D" w:rsidRDefault="00F45441" w:rsidP="00F454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 dní</w:t>
            </w:r>
          </w:p>
        </w:tc>
        <w:tc>
          <w:tcPr>
            <w:tcW w:w="8766" w:type="dxa"/>
          </w:tcPr>
          <w:p w:rsidR="00F45441" w:rsidRPr="00312F8D" w:rsidRDefault="00F45441" w:rsidP="00F45441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</w:t>
            </w:r>
            <w:r>
              <w:rPr>
                <w:sz w:val="24"/>
                <w:szCs w:val="24"/>
              </w:rPr>
              <w:t>20</w:t>
            </w:r>
            <w:r w:rsidRPr="00312F8D">
              <w:rPr>
                <w:sz w:val="24"/>
                <w:szCs w:val="24"/>
              </w:rPr>
              <w:t xml:space="preserve">  % menovitej hodnoty pohľadávky bez príslušenstva </w:t>
            </w:r>
          </w:p>
        </w:tc>
      </w:tr>
      <w:tr w:rsidR="00F45441" w:rsidRPr="00CF31EB" w:rsidTr="00F45441">
        <w:tc>
          <w:tcPr>
            <w:tcW w:w="1440" w:type="dxa"/>
          </w:tcPr>
          <w:p w:rsidR="00F45441" w:rsidRPr="00312F8D" w:rsidRDefault="00F45441" w:rsidP="00F454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:rsidR="00F45441" w:rsidRPr="00312F8D" w:rsidRDefault="00F45441" w:rsidP="00F45441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  <w:tr w:rsidR="00F45441" w:rsidRPr="00CF31EB" w:rsidTr="00F45441">
        <w:tc>
          <w:tcPr>
            <w:tcW w:w="1440" w:type="dxa"/>
          </w:tcPr>
          <w:p w:rsidR="00F45441" w:rsidRPr="00312F8D" w:rsidRDefault="00F45441" w:rsidP="00F454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1 080 dní</w:t>
            </w:r>
          </w:p>
        </w:tc>
        <w:tc>
          <w:tcPr>
            <w:tcW w:w="8766" w:type="dxa"/>
          </w:tcPr>
          <w:p w:rsidR="00F45441" w:rsidRPr="00312F8D" w:rsidRDefault="00F45441" w:rsidP="00F45441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</w:tbl>
    <w:p w:rsidR="00F45441" w:rsidRDefault="00F45441" w:rsidP="00F45441">
      <w:pPr>
        <w:pStyle w:val="Zkladntext"/>
        <w:ind w:left="0"/>
        <w:rPr>
          <w:sz w:val="24"/>
          <w:szCs w:val="24"/>
          <w:u w:val="single"/>
        </w:rPr>
      </w:pPr>
    </w:p>
    <w:p w:rsidR="00F45441" w:rsidRDefault="00F45441" w:rsidP="00F45441">
      <w:pPr>
        <w:pStyle w:val="Zkladntext"/>
        <w:ind w:left="0"/>
        <w:rPr>
          <w:sz w:val="24"/>
          <w:szCs w:val="24"/>
          <w:u w:val="single"/>
        </w:rPr>
      </w:pPr>
    </w:p>
    <w:p w:rsidR="00F45441" w:rsidRDefault="00F45441" w:rsidP="00F4544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F45441" w:rsidRDefault="00F45441" w:rsidP="00F45441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F45441" w:rsidRDefault="00F45441" w:rsidP="00F45441">
      <w:pPr>
        <w:jc w:val="both"/>
        <w:rPr>
          <w:b/>
          <w:sz w:val="24"/>
          <w:szCs w:val="24"/>
        </w:rPr>
      </w:pPr>
    </w:p>
    <w:p w:rsidR="00F45441" w:rsidRDefault="00F45441" w:rsidP="00F45441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Bežný transfer</w:t>
      </w:r>
      <w:r w:rsidRPr="002C39D0">
        <w:rPr>
          <w:sz w:val="24"/>
          <w:szCs w:val="24"/>
        </w:rPr>
        <w:t xml:space="preserve"> </w:t>
      </w:r>
    </w:p>
    <w:p w:rsidR="00F45441" w:rsidRPr="002C39D0" w:rsidRDefault="00F45441" w:rsidP="00F45441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F45441" w:rsidRDefault="00F45441" w:rsidP="00F45441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F45441" w:rsidRPr="008D5067" w:rsidRDefault="00F45441" w:rsidP="00F45441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F45441" w:rsidRPr="00012015" w:rsidRDefault="00F45441" w:rsidP="00F45441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F45441" w:rsidRDefault="00F45441" w:rsidP="00F45441">
      <w:pPr>
        <w:jc w:val="both"/>
        <w:rPr>
          <w:b/>
          <w:sz w:val="24"/>
          <w:szCs w:val="24"/>
        </w:rPr>
      </w:pPr>
    </w:p>
    <w:p w:rsidR="00F45441" w:rsidRDefault="00F45441" w:rsidP="00F45441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F45441" w:rsidRPr="002C39D0" w:rsidRDefault="00F45441" w:rsidP="00F45441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F45441" w:rsidRPr="002C39D0" w:rsidRDefault="00F45441" w:rsidP="00F45441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F45441" w:rsidRPr="008D5067" w:rsidRDefault="00F45441" w:rsidP="00F45441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F45441" w:rsidRPr="0003437A" w:rsidRDefault="00F45441" w:rsidP="00F45441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F45441" w:rsidRDefault="00F45441" w:rsidP="00F45441">
      <w:pPr>
        <w:jc w:val="both"/>
        <w:rPr>
          <w:b/>
          <w:sz w:val="24"/>
          <w:szCs w:val="24"/>
        </w:rPr>
      </w:pPr>
    </w:p>
    <w:p w:rsidR="00F45441" w:rsidRPr="006C6683" w:rsidRDefault="00F45441" w:rsidP="00F4544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F45441" w:rsidRPr="006C6683" w:rsidRDefault="00F45441" w:rsidP="00F4544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F45441" w:rsidRPr="006C6683" w:rsidRDefault="00F45441" w:rsidP="00F4544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F45441" w:rsidRPr="00AE5A3C" w:rsidRDefault="00F45441" w:rsidP="00F45441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F45441" w:rsidRPr="006C6683" w:rsidRDefault="00F45441" w:rsidP="00F4544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F45441" w:rsidRPr="006C6683" w:rsidRDefault="00F45441" w:rsidP="00F4544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F45441" w:rsidRPr="006C6683" w:rsidRDefault="00F45441" w:rsidP="00F4544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F45441" w:rsidRPr="00C45D3F" w:rsidRDefault="00F45441" w:rsidP="00F45441">
      <w:pPr>
        <w:jc w:val="center"/>
        <w:rPr>
          <w:b/>
          <w:sz w:val="24"/>
          <w:szCs w:val="24"/>
        </w:rPr>
      </w:pPr>
    </w:p>
    <w:p w:rsidR="00F45441" w:rsidRPr="00C45D3F" w:rsidRDefault="00F45441" w:rsidP="00F4544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F45441" w:rsidRPr="00C45D3F" w:rsidRDefault="00F45441" w:rsidP="00F4544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F45441" w:rsidRDefault="00F45441" w:rsidP="00F45441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F45441" w:rsidRPr="00CC4187" w:rsidRDefault="00F45441" w:rsidP="00F45441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F45441" w:rsidRDefault="00F45441" w:rsidP="00F45441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F45441" w:rsidRDefault="00F45441" w:rsidP="00F4544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F45441" w:rsidRDefault="00F45441" w:rsidP="00F4544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</w:t>
      </w:r>
    </w:p>
    <w:p w:rsidR="00F45441" w:rsidRDefault="00F45441" w:rsidP="00F4544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tabuľke je prehľad o pohybe dlhodobého majetku, oprávok a zostatkových cien. Prehľad o pohybe je zostavený k 31.12.202</w:t>
      </w:r>
      <w:r w:rsidR="002452B5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>, opravné položky neboli tvorené.</w:t>
      </w:r>
    </w:p>
    <w:p w:rsidR="00F45441" w:rsidRDefault="00F45441" w:rsidP="00F4544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E2ABF">
        <w:rPr>
          <w:b w:val="0"/>
          <w:sz w:val="24"/>
          <w:szCs w:val="24"/>
        </w:rPr>
        <w:t xml:space="preserve">V tabuľke č.1 je vykázaný prírastok na účte 021 v sume </w:t>
      </w:r>
      <w:r w:rsidR="00447492">
        <w:rPr>
          <w:b w:val="0"/>
          <w:sz w:val="24"/>
          <w:szCs w:val="24"/>
        </w:rPr>
        <w:t>34 911,55</w:t>
      </w:r>
      <w:r w:rsidRPr="001E2ABF">
        <w:rPr>
          <w:b w:val="0"/>
          <w:sz w:val="24"/>
          <w:szCs w:val="24"/>
        </w:rPr>
        <w:t xml:space="preserve"> €, ktorý vznikol zaradením majetku – </w:t>
      </w:r>
      <w:r>
        <w:rPr>
          <w:b w:val="0"/>
          <w:sz w:val="24"/>
          <w:szCs w:val="24"/>
        </w:rPr>
        <w:t xml:space="preserve">rekonštrukcia </w:t>
      </w:r>
      <w:r w:rsidR="00447492">
        <w:rPr>
          <w:b w:val="0"/>
          <w:sz w:val="24"/>
          <w:szCs w:val="24"/>
        </w:rPr>
        <w:t>Domu smútku,</w:t>
      </w:r>
      <w:r w:rsidRPr="001E2ABF">
        <w:rPr>
          <w:b w:val="0"/>
          <w:sz w:val="24"/>
          <w:szCs w:val="24"/>
        </w:rPr>
        <w:t xml:space="preserve"> </w:t>
      </w:r>
      <w:r w:rsidR="00447492">
        <w:rPr>
          <w:b w:val="0"/>
          <w:sz w:val="24"/>
          <w:szCs w:val="24"/>
        </w:rPr>
        <w:t xml:space="preserve">revitalizácia verejného priestranstva-pamätník padlých </w:t>
      </w:r>
      <w:r>
        <w:rPr>
          <w:b w:val="0"/>
          <w:sz w:val="24"/>
          <w:szCs w:val="24"/>
        </w:rPr>
        <w:t xml:space="preserve"> vo výške </w:t>
      </w:r>
      <w:r w:rsidR="00447492">
        <w:rPr>
          <w:b w:val="0"/>
          <w:sz w:val="24"/>
          <w:szCs w:val="24"/>
        </w:rPr>
        <w:t>29 197,88</w:t>
      </w:r>
      <w:r>
        <w:rPr>
          <w:b w:val="0"/>
          <w:sz w:val="24"/>
          <w:szCs w:val="24"/>
        </w:rPr>
        <w:t xml:space="preserve"> €</w:t>
      </w:r>
      <w:r w:rsidR="00447492">
        <w:rPr>
          <w:b w:val="0"/>
          <w:sz w:val="24"/>
          <w:szCs w:val="24"/>
        </w:rPr>
        <w:t>, rekonštrukcia splaškovej kanalizácie vo výške 10 490,- € .</w:t>
      </w:r>
      <w:r>
        <w:rPr>
          <w:b w:val="0"/>
          <w:sz w:val="24"/>
          <w:szCs w:val="24"/>
        </w:rPr>
        <w:t xml:space="preserve"> </w:t>
      </w:r>
      <w:r w:rsidR="00447492">
        <w:rPr>
          <w:b w:val="0"/>
          <w:sz w:val="24"/>
          <w:szCs w:val="24"/>
        </w:rPr>
        <w:t>Z</w:t>
      </w:r>
      <w:r>
        <w:rPr>
          <w:b w:val="0"/>
          <w:sz w:val="24"/>
          <w:szCs w:val="24"/>
        </w:rPr>
        <w:t xml:space="preserve">ateplenie budovy ZŠ - telocvičňa vo výške </w:t>
      </w:r>
      <w:r w:rsidR="00447492">
        <w:rPr>
          <w:b w:val="0"/>
          <w:sz w:val="24"/>
          <w:szCs w:val="24"/>
        </w:rPr>
        <w:t>397 405,28</w:t>
      </w:r>
      <w:r>
        <w:rPr>
          <w:b w:val="0"/>
          <w:sz w:val="24"/>
          <w:szCs w:val="24"/>
        </w:rPr>
        <w:t xml:space="preserve"> €, </w:t>
      </w:r>
      <w:r w:rsidR="00447492">
        <w:rPr>
          <w:b w:val="0"/>
          <w:sz w:val="24"/>
          <w:szCs w:val="24"/>
        </w:rPr>
        <w:t xml:space="preserve">zateplenie ZŠ-telocvičňa </w:t>
      </w:r>
      <w:r w:rsidRPr="001E2ABF">
        <w:rPr>
          <w:b w:val="0"/>
          <w:sz w:val="24"/>
          <w:szCs w:val="24"/>
        </w:rPr>
        <w:t xml:space="preserve"> vo výške </w:t>
      </w:r>
      <w:r w:rsidR="00447492">
        <w:rPr>
          <w:b w:val="0"/>
          <w:sz w:val="24"/>
          <w:szCs w:val="24"/>
        </w:rPr>
        <w:t>8 759,94</w:t>
      </w:r>
      <w:r w:rsidRPr="001E2ABF">
        <w:rPr>
          <w:b w:val="0"/>
          <w:sz w:val="24"/>
          <w:szCs w:val="24"/>
        </w:rPr>
        <w:t xml:space="preserve"> €, </w:t>
      </w:r>
      <w:r w:rsidR="00447492">
        <w:rPr>
          <w:b w:val="0"/>
          <w:sz w:val="24"/>
          <w:szCs w:val="24"/>
        </w:rPr>
        <w:t>modernizácia učební ZŠ vo výške 23 861,72</w:t>
      </w:r>
      <w:r w:rsidRPr="001E2ABF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€</w:t>
      </w:r>
      <w:r w:rsidRPr="001E2ABF">
        <w:rPr>
          <w:b w:val="0"/>
          <w:sz w:val="24"/>
          <w:szCs w:val="24"/>
        </w:rPr>
        <w:t xml:space="preserve">. </w:t>
      </w:r>
    </w:p>
    <w:p w:rsidR="00F45441" w:rsidRDefault="00F45441" w:rsidP="00F4544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A198D">
        <w:rPr>
          <w:b w:val="0"/>
          <w:sz w:val="24"/>
          <w:szCs w:val="24"/>
        </w:rPr>
        <w:t xml:space="preserve">V tabuľke č.1 je vykázaný úbytok na účte 021 v sume </w:t>
      </w:r>
      <w:r w:rsidR="00447492">
        <w:rPr>
          <w:b w:val="0"/>
          <w:sz w:val="24"/>
          <w:szCs w:val="24"/>
        </w:rPr>
        <w:t>515 375,15</w:t>
      </w:r>
      <w:r w:rsidRPr="00BA198D">
        <w:rPr>
          <w:b w:val="0"/>
          <w:sz w:val="24"/>
          <w:szCs w:val="24"/>
        </w:rPr>
        <w:t xml:space="preserve"> €, ktorý vznikol zverením majetku  do správy ZŠ na základe protokolu o zverení do správy ZŠ. </w:t>
      </w:r>
    </w:p>
    <w:p w:rsidR="00F45441" w:rsidRDefault="00F45441" w:rsidP="00F4544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027E3">
        <w:rPr>
          <w:b w:val="0"/>
          <w:sz w:val="24"/>
          <w:szCs w:val="24"/>
        </w:rPr>
        <w:lastRenderedPageBreak/>
        <w:t>V roku 20</w:t>
      </w:r>
      <w:r>
        <w:rPr>
          <w:b w:val="0"/>
          <w:sz w:val="24"/>
          <w:szCs w:val="24"/>
        </w:rPr>
        <w:t>2</w:t>
      </w:r>
      <w:r w:rsidR="00171490">
        <w:rPr>
          <w:b w:val="0"/>
          <w:sz w:val="24"/>
          <w:szCs w:val="24"/>
        </w:rPr>
        <w:t>3</w:t>
      </w:r>
      <w:r w:rsidRPr="009027E3">
        <w:rPr>
          <w:b w:val="0"/>
          <w:sz w:val="24"/>
          <w:szCs w:val="24"/>
        </w:rPr>
        <w:t xml:space="preserve"> na účte 042 - Obstaranie DHM vykazuje účtovná jednotka prírastok v sume </w:t>
      </w:r>
      <w:r w:rsidR="00C404D6">
        <w:rPr>
          <w:b w:val="0"/>
          <w:sz w:val="24"/>
          <w:szCs w:val="24"/>
        </w:rPr>
        <w:t>222 725,80</w:t>
      </w:r>
      <w:r>
        <w:rPr>
          <w:b w:val="0"/>
          <w:sz w:val="24"/>
          <w:szCs w:val="24"/>
        </w:rPr>
        <w:t xml:space="preserve"> </w:t>
      </w:r>
      <w:r w:rsidRPr="009027E3">
        <w:rPr>
          <w:b w:val="0"/>
          <w:sz w:val="24"/>
          <w:szCs w:val="24"/>
        </w:rPr>
        <w:t xml:space="preserve">€. Uvedený prírastok predstavuje </w:t>
      </w:r>
      <w:r>
        <w:rPr>
          <w:b w:val="0"/>
          <w:sz w:val="24"/>
          <w:szCs w:val="24"/>
        </w:rPr>
        <w:t xml:space="preserve"> stavby, ktoré boli následne zaradené do majetku na účte 021.</w:t>
      </w:r>
    </w:p>
    <w:p w:rsidR="00F45441" w:rsidRDefault="00F45441" w:rsidP="00F4544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45441" w:rsidRDefault="00F45441" w:rsidP="00F4544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F45441" w:rsidRDefault="00F45441" w:rsidP="00F45441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F45441" w:rsidRPr="00312F8D" w:rsidTr="00F45441">
        <w:tc>
          <w:tcPr>
            <w:tcW w:w="4395" w:type="dxa"/>
            <w:shd w:val="clear" w:color="auto" w:fill="F2F2F2"/>
          </w:tcPr>
          <w:p w:rsidR="00F45441" w:rsidRPr="00312F8D" w:rsidRDefault="00F45441" w:rsidP="00F45441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F45441" w:rsidRPr="00312F8D" w:rsidRDefault="00F45441" w:rsidP="00F45441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F45441" w:rsidRPr="00312F8D" w:rsidTr="00F45441">
        <w:tc>
          <w:tcPr>
            <w:tcW w:w="4395" w:type="dxa"/>
          </w:tcPr>
          <w:p w:rsidR="00F45441" w:rsidRPr="00312F8D" w:rsidRDefault="00F45441" w:rsidP="00F45441">
            <w:r>
              <w:t>Zmluvne - budovy, hnuteľný majetok, zásoby</w:t>
            </w:r>
          </w:p>
        </w:tc>
        <w:tc>
          <w:tcPr>
            <w:tcW w:w="5670" w:type="dxa"/>
          </w:tcPr>
          <w:p w:rsidR="00F45441" w:rsidRPr="00312F8D" w:rsidRDefault="00F45441" w:rsidP="00F45441">
            <w:pPr>
              <w:jc w:val="center"/>
            </w:pPr>
            <w:r>
              <w:t xml:space="preserve"> 1</w:t>
            </w:r>
            <w:r w:rsidR="007557E2">
              <w:t> 505,39</w:t>
            </w:r>
            <w:r>
              <w:t xml:space="preserve"> €</w:t>
            </w:r>
          </w:p>
        </w:tc>
      </w:tr>
      <w:tr w:rsidR="00F45441" w:rsidRPr="00312F8D" w:rsidTr="00F45441">
        <w:tc>
          <w:tcPr>
            <w:tcW w:w="4395" w:type="dxa"/>
          </w:tcPr>
          <w:p w:rsidR="00F45441" w:rsidRPr="00312F8D" w:rsidRDefault="00F45441" w:rsidP="00F45441">
            <w:r>
              <w:t xml:space="preserve">Zmluvne – PZP </w:t>
            </w:r>
            <w:proofErr w:type="spellStart"/>
            <w:r>
              <w:t>motor.vozidlá</w:t>
            </w:r>
            <w:proofErr w:type="spellEnd"/>
          </w:p>
        </w:tc>
        <w:tc>
          <w:tcPr>
            <w:tcW w:w="5670" w:type="dxa"/>
          </w:tcPr>
          <w:p w:rsidR="00F45441" w:rsidRPr="00312F8D" w:rsidRDefault="007557E2" w:rsidP="00F45441">
            <w:pPr>
              <w:jc w:val="center"/>
            </w:pPr>
            <w:r>
              <w:t>1 415,41</w:t>
            </w:r>
            <w:r w:rsidR="00F45441">
              <w:t>€</w:t>
            </w:r>
          </w:p>
        </w:tc>
      </w:tr>
      <w:tr w:rsidR="00F45441" w:rsidRPr="00312F8D" w:rsidTr="00F45441">
        <w:tc>
          <w:tcPr>
            <w:tcW w:w="4395" w:type="dxa"/>
          </w:tcPr>
          <w:p w:rsidR="00F45441" w:rsidRPr="00312F8D" w:rsidRDefault="00F45441" w:rsidP="00F45441">
            <w:r>
              <w:t>Zmluvne – 8bj jednotka</w:t>
            </w:r>
          </w:p>
        </w:tc>
        <w:tc>
          <w:tcPr>
            <w:tcW w:w="5670" w:type="dxa"/>
          </w:tcPr>
          <w:p w:rsidR="00F45441" w:rsidRPr="00312F8D" w:rsidRDefault="00F45441" w:rsidP="00F45441">
            <w:pPr>
              <w:jc w:val="center"/>
            </w:pPr>
            <w:r>
              <w:t xml:space="preserve">   228,71 €</w:t>
            </w:r>
          </w:p>
        </w:tc>
      </w:tr>
      <w:tr w:rsidR="00F45441" w:rsidRPr="00312F8D" w:rsidTr="00F45441">
        <w:tc>
          <w:tcPr>
            <w:tcW w:w="4395" w:type="dxa"/>
          </w:tcPr>
          <w:p w:rsidR="00F45441" w:rsidRPr="00312F8D" w:rsidRDefault="00F45441" w:rsidP="00F45441">
            <w:r>
              <w:t>Zmluvne- havarijné poistenie</w:t>
            </w:r>
          </w:p>
        </w:tc>
        <w:tc>
          <w:tcPr>
            <w:tcW w:w="5670" w:type="dxa"/>
          </w:tcPr>
          <w:p w:rsidR="00F45441" w:rsidRPr="00312F8D" w:rsidRDefault="00F45441" w:rsidP="00F45441">
            <w:r>
              <w:t xml:space="preserve">                                                 </w:t>
            </w:r>
            <w:r w:rsidR="007557E2">
              <w:t>377,53</w:t>
            </w:r>
            <w:r>
              <w:t>€</w:t>
            </w:r>
          </w:p>
        </w:tc>
      </w:tr>
    </w:tbl>
    <w:p w:rsidR="00F45441" w:rsidRDefault="00F45441" w:rsidP="00F45441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F45441" w:rsidRDefault="00F45441" w:rsidP="00F45441">
      <w:pPr>
        <w:ind w:left="426"/>
        <w:jc w:val="both"/>
        <w:rPr>
          <w:sz w:val="24"/>
          <w:szCs w:val="24"/>
        </w:rPr>
      </w:pPr>
    </w:p>
    <w:p w:rsidR="00F45441" w:rsidRDefault="00F45441" w:rsidP="00F45441">
      <w:pPr>
        <w:ind w:left="426"/>
        <w:jc w:val="both"/>
        <w:rPr>
          <w:sz w:val="24"/>
          <w:szCs w:val="24"/>
        </w:rPr>
      </w:pPr>
    </w:p>
    <w:p w:rsidR="00F45441" w:rsidRDefault="00F45441" w:rsidP="00F4544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F45441" w:rsidRDefault="00F45441" w:rsidP="00F45441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Štátny fond rozvoja bývania – záložná zmluva na bytový dom </w:t>
      </w:r>
      <w:proofErr w:type="spellStart"/>
      <w:r>
        <w:rPr>
          <w:sz w:val="24"/>
          <w:szCs w:val="24"/>
        </w:rPr>
        <w:t>s.č</w:t>
      </w:r>
      <w:proofErr w:type="spellEnd"/>
      <w:r>
        <w:rPr>
          <w:sz w:val="24"/>
          <w:szCs w:val="24"/>
        </w:rPr>
        <w:t>. 859 a parcelu č.1215/118.</w:t>
      </w:r>
    </w:p>
    <w:p w:rsidR="00F45441" w:rsidRPr="0071585D" w:rsidRDefault="00F45441" w:rsidP="00F45441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F45441" w:rsidRDefault="00F45441" w:rsidP="00F45441">
      <w:pPr>
        <w:jc w:val="both"/>
        <w:rPr>
          <w:color w:val="FF0000"/>
          <w:sz w:val="24"/>
          <w:szCs w:val="24"/>
        </w:rPr>
      </w:pPr>
    </w:p>
    <w:p w:rsidR="00F45441" w:rsidRPr="0071585D" w:rsidRDefault="00F45441" w:rsidP="00F45441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F45441" w:rsidRPr="00563E6B" w:rsidTr="00F45441">
        <w:tc>
          <w:tcPr>
            <w:tcW w:w="5220" w:type="dxa"/>
            <w:shd w:val="clear" w:color="auto" w:fill="F2F2F2"/>
          </w:tcPr>
          <w:p w:rsidR="00F45441" w:rsidRDefault="00F45441" w:rsidP="00F45441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F45441" w:rsidRPr="00563E6B" w:rsidRDefault="00F45441" w:rsidP="00F45441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F45441" w:rsidRPr="00563E6B" w:rsidRDefault="00F45441" w:rsidP="00F45441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F45441" w:rsidRPr="00563E6B" w:rsidTr="00F45441">
        <w:tc>
          <w:tcPr>
            <w:tcW w:w="5220" w:type="dxa"/>
          </w:tcPr>
          <w:p w:rsidR="00F45441" w:rsidRPr="00664FF1" w:rsidRDefault="00F45441" w:rsidP="00F45441">
            <w:r w:rsidRPr="00664FF1">
              <w:t>Pozemky</w:t>
            </w:r>
          </w:p>
        </w:tc>
        <w:tc>
          <w:tcPr>
            <w:tcW w:w="4986" w:type="dxa"/>
          </w:tcPr>
          <w:p w:rsidR="00F45441" w:rsidRPr="003F1064" w:rsidRDefault="00F45441" w:rsidP="00F45441">
            <w:pPr>
              <w:jc w:val="center"/>
            </w:pPr>
            <w:r>
              <w:t xml:space="preserve">   319</w:t>
            </w:r>
            <w:r w:rsidR="003614DB">
              <w:t> 415,35</w:t>
            </w:r>
            <w:r>
              <w:t xml:space="preserve"> €</w:t>
            </w:r>
          </w:p>
        </w:tc>
      </w:tr>
      <w:tr w:rsidR="00F45441" w:rsidRPr="00563E6B" w:rsidTr="00F45441">
        <w:tc>
          <w:tcPr>
            <w:tcW w:w="5220" w:type="dxa"/>
          </w:tcPr>
          <w:p w:rsidR="00F45441" w:rsidRPr="00664FF1" w:rsidRDefault="00F45441" w:rsidP="00F45441">
            <w:r w:rsidRPr="00664FF1">
              <w:t>Budovy, stavby</w:t>
            </w:r>
          </w:p>
        </w:tc>
        <w:tc>
          <w:tcPr>
            <w:tcW w:w="4986" w:type="dxa"/>
          </w:tcPr>
          <w:p w:rsidR="00F45441" w:rsidRPr="003F1064" w:rsidRDefault="00F45441" w:rsidP="00F45441">
            <w:pPr>
              <w:jc w:val="center"/>
            </w:pPr>
            <w:r>
              <w:t>5</w:t>
            </w:r>
            <w:r w:rsidR="00E36960">
              <w:t> 633 314,11</w:t>
            </w:r>
            <w:r>
              <w:t xml:space="preserve"> €</w:t>
            </w:r>
          </w:p>
        </w:tc>
      </w:tr>
      <w:tr w:rsidR="00F45441" w:rsidRPr="00563E6B" w:rsidTr="00F45441">
        <w:tc>
          <w:tcPr>
            <w:tcW w:w="5220" w:type="dxa"/>
          </w:tcPr>
          <w:p w:rsidR="00F45441" w:rsidRPr="00664FF1" w:rsidRDefault="00F45441" w:rsidP="00F45441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F45441" w:rsidRPr="003F1064" w:rsidRDefault="00F45441" w:rsidP="00F45441">
            <w:pPr>
              <w:jc w:val="center"/>
            </w:pPr>
            <w:r>
              <w:t xml:space="preserve">  397 754,49 €</w:t>
            </w:r>
          </w:p>
        </w:tc>
      </w:tr>
      <w:tr w:rsidR="00F45441" w:rsidRPr="00563E6B" w:rsidTr="00F45441">
        <w:tc>
          <w:tcPr>
            <w:tcW w:w="5220" w:type="dxa"/>
          </w:tcPr>
          <w:p w:rsidR="00F45441" w:rsidRPr="00664FF1" w:rsidRDefault="00F45441" w:rsidP="00F45441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F45441" w:rsidRPr="003F1064" w:rsidRDefault="00F45441" w:rsidP="00F45441">
            <w:pPr>
              <w:jc w:val="center"/>
            </w:pPr>
            <w:r>
              <w:t xml:space="preserve">    </w:t>
            </w:r>
            <w:r w:rsidR="00E36960">
              <w:t>209 836,83</w:t>
            </w:r>
            <w:r>
              <w:t xml:space="preserve"> €</w:t>
            </w:r>
          </w:p>
        </w:tc>
      </w:tr>
      <w:tr w:rsidR="00F45441" w:rsidRPr="00563E6B" w:rsidTr="00F45441">
        <w:tc>
          <w:tcPr>
            <w:tcW w:w="5220" w:type="dxa"/>
          </w:tcPr>
          <w:p w:rsidR="00F45441" w:rsidRPr="00664FF1" w:rsidRDefault="00F45441" w:rsidP="00F45441"/>
        </w:tc>
        <w:tc>
          <w:tcPr>
            <w:tcW w:w="4986" w:type="dxa"/>
          </w:tcPr>
          <w:p w:rsidR="00F45441" w:rsidRPr="003F1064" w:rsidRDefault="00F45441" w:rsidP="00F45441">
            <w:pPr>
              <w:jc w:val="right"/>
            </w:pPr>
          </w:p>
        </w:tc>
      </w:tr>
      <w:tr w:rsidR="00F45441" w:rsidRPr="00563E6B" w:rsidTr="00F45441">
        <w:tc>
          <w:tcPr>
            <w:tcW w:w="5220" w:type="dxa"/>
          </w:tcPr>
          <w:p w:rsidR="00F45441" w:rsidRPr="00664FF1" w:rsidRDefault="00F45441" w:rsidP="00F45441"/>
        </w:tc>
        <w:tc>
          <w:tcPr>
            <w:tcW w:w="4986" w:type="dxa"/>
          </w:tcPr>
          <w:p w:rsidR="00F45441" w:rsidRPr="003F1064" w:rsidRDefault="00F45441" w:rsidP="00F45441">
            <w:pPr>
              <w:jc w:val="right"/>
            </w:pPr>
          </w:p>
        </w:tc>
      </w:tr>
      <w:tr w:rsidR="00F45441" w:rsidRPr="00563E6B" w:rsidTr="00F45441">
        <w:tc>
          <w:tcPr>
            <w:tcW w:w="5220" w:type="dxa"/>
          </w:tcPr>
          <w:p w:rsidR="00F45441" w:rsidRPr="00664FF1" w:rsidRDefault="00F45441" w:rsidP="00F45441">
            <w:r w:rsidRPr="00B23BD5">
              <w:t xml:space="preserve">Majetok v správe </w:t>
            </w:r>
            <w:r>
              <w:t>ZŠ s MŠ</w:t>
            </w:r>
          </w:p>
        </w:tc>
        <w:tc>
          <w:tcPr>
            <w:tcW w:w="4986" w:type="dxa"/>
          </w:tcPr>
          <w:p w:rsidR="00F45441" w:rsidRPr="003F1064" w:rsidRDefault="00E36960" w:rsidP="00F45441">
            <w:pPr>
              <w:jc w:val="center"/>
            </w:pPr>
            <w:r>
              <w:t>2 462 136,65</w:t>
            </w:r>
            <w:r w:rsidR="00F45441">
              <w:t xml:space="preserve"> €</w:t>
            </w:r>
          </w:p>
        </w:tc>
      </w:tr>
      <w:tr w:rsidR="00F45441" w:rsidRPr="00563E6B" w:rsidTr="00F45441">
        <w:tc>
          <w:tcPr>
            <w:tcW w:w="5220" w:type="dxa"/>
          </w:tcPr>
          <w:p w:rsidR="00F45441" w:rsidRPr="00B23BD5" w:rsidRDefault="00F45441" w:rsidP="00F45441"/>
        </w:tc>
        <w:tc>
          <w:tcPr>
            <w:tcW w:w="4986" w:type="dxa"/>
          </w:tcPr>
          <w:p w:rsidR="00F45441" w:rsidRPr="003F1064" w:rsidRDefault="00F45441" w:rsidP="00F45441">
            <w:pPr>
              <w:jc w:val="right"/>
            </w:pPr>
          </w:p>
        </w:tc>
      </w:tr>
      <w:tr w:rsidR="00F45441" w:rsidRPr="00563E6B" w:rsidTr="00F45441">
        <w:tc>
          <w:tcPr>
            <w:tcW w:w="5220" w:type="dxa"/>
          </w:tcPr>
          <w:p w:rsidR="00F45441" w:rsidRPr="00B23BD5" w:rsidRDefault="00F45441" w:rsidP="00F45441"/>
        </w:tc>
        <w:tc>
          <w:tcPr>
            <w:tcW w:w="4986" w:type="dxa"/>
          </w:tcPr>
          <w:p w:rsidR="00F45441" w:rsidRPr="003F1064" w:rsidRDefault="00F45441" w:rsidP="00F45441">
            <w:pPr>
              <w:jc w:val="right"/>
            </w:pPr>
          </w:p>
        </w:tc>
      </w:tr>
    </w:tbl>
    <w:p w:rsidR="00F45441" w:rsidRDefault="00F45441" w:rsidP="00F45441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F45441" w:rsidRPr="00871452" w:rsidRDefault="00F45441" w:rsidP="00F4544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F45441" w:rsidRPr="00563E6B" w:rsidTr="00F45441">
        <w:tc>
          <w:tcPr>
            <w:tcW w:w="5220" w:type="dxa"/>
            <w:shd w:val="clear" w:color="auto" w:fill="F2F2F2"/>
          </w:tcPr>
          <w:p w:rsidR="00F45441" w:rsidRDefault="00F45441" w:rsidP="00F45441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F45441" w:rsidRPr="0004109B" w:rsidRDefault="00F45441" w:rsidP="00F45441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F45441" w:rsidRPr="00563E6B" w:rsidRDefault="00F45441" w:rsidP="00F45441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F45441" w:rsidRPr="00563E6B" w:rsidTr="00F45441">
        <w:tc>
          <w:tcPr>
            <w:tcW w:w="5220" w:type="dxa"/>
          </w:tcPr>
          <w:p w:rsidR="00F45441" w:rsidRPr="000A7D3D" w:rsidRDefault="00F45441" w:rsidP="00F45441">
            <w:r w:rsidRPr="000A7D3D">
              <w:t>Majetok, ktorý využíva účtovná jednotka na základe zmluvy</w:t>
            </w:r>
          </w:p>
          <w:p w:rsidR="00F45441" w:rsidRPr="000A7D3D" w:rsidRDefault="00F45441" w:rsidP="00F45441">
            <w:r w:rsidRPr="000A7D3D">
              <w:t>o finančnom prenájme</w:t>
            </w:r>
          </w:p>
          <w:p w:rsidR="00F45441" w:rsidRPr="003F0805" w:rsidRDefault="00F45441" w:rsidP="00F45441">
            <w:pPr>
              <w:numPr>
                <w:ilvl w:val="0"/>
                <w:numId w:val="26"/>
              </w:numPr>
              <w:ind w:left="459" w:hanging="141"/>
            </w:pPr>
          </w:p>
        </w:tc>
        <w:tc>
          <w:tcPr>
            <w:tcW w:w="4986" w:type="dxa"/>
          </w:tcPr>
          <w:p w:rsidR="00F45441" w:rsidRDefault="00F45441" w:rsidP="00F45441">
            <w:pPr>
              <w:jc w:val="right"/>
            </w:pPr>
          </w:p>
          <w:p w:rsidR="00F45441" w:rsidRPr="0025234D" w:rsidRDefault="00F45441" w:rsidP="00F45441">
            <w:pPr>
              <w:jc w:val="center"/>
              <w:rPr>
                <w:color w:val="FF0000"/>
              </w:rPr>
            </w:pPr>
          </w:p>
        </w:tc>
      </w:tr>
      <w:tr w:rsidR="00F45441" w:rsidRPr="00563E6B" w:rsidTr="00F45441">
        <w:tc>
          <w:tcPr>
            <w:tcW w:w="5220" w:type="dxa"/>
          </w:tcPr>
          <w:p w:rsidR="00F45441" w:rsidRPr="00B23BD5" w:rsidRDefault="00F45441" w:rsidP="00F45441"/>
        </w:tc>
        <w:tc>
          <w:tcPr>
            <w:tcW w:w="4986" w:type="dxa"/>
          </w:tcPr>
          <w:p w:rsidR="00F45441" w:rsidRPr="00C0630D" w:rsidRDefault="00F45441" w:rsidP="00F45441">
            <w:pPr>
              <w:jc w:val="right"/>
            </w:pPr>
          </w:p>
        </w:tc>
      </w:tr>
    </w:tbl>
    <w:p w:rsidR="00F45441" w:rsidRDefault="00F45441" w:rsidP="00F4544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45441" w:rsidRDefault="00F45441" w:rsidP="00F4544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F45441" w:rsidRPr="009B593C" w:rsidRDefault="00F45441" w:rsidP="00F45441">
      <w:pPr>
        <w:jc w:val="both"/>
        <w:rPr>
          <w:color w:val="FF0000"/>
          <w:sz w:val="24"/>
          <w:szCs w:val="24"/>
        </w:rPr>
      </w:pPr>
    </w:p>
    <w:p w:rsidR="00F45441" w:rsidRDefault="00F45441" w:rsidP="00F45441">
      <w:pPr>
        <w:ind w:left="284"/>
        <w:jc w:val="both"/>
        <w:rPr>
          <w:b/>
          <w:sz w:val="24"/>
          <w:szCs w:val="24"/>
        </w:rPr>
      </w:pPr>
    </w:p>
    <w:p w:rsidR="00F45441" w:rsidRPr="00980AB2" w:rsidRDefault="00F45441" w:rsidP="00F45441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F45441" w:rsidRDefault="00F45441" w:rsidP="00F45441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F45441" w:rsidRDefault="00F45441" w:rsidP="00F45441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Hodnota finančného majetku sa v roku 202</w:t>
      </w:r>
      <w:r w:rsidR="00037D11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nezmenila.</w:t>
      </w:r>
    </w:p>
    <w:p w:rsidR="00F45441" w:rsidRPr="00353BBD" w:rsidRDefault="00F45441" w:rsidP="00F45441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F45441" w:rsidRDefault="00F45441" w:rsidP="00F45441">
      <w:pPr>
        <w:jc w:val="both"/>
        <w:rPr>
          <w:b/>
          <w:sz w:val="24"/>
          <w:szCs w:val="24"/>
        </w:rPr>
      </w:pPr>
    </w:p>
    <w:p w:rsidR="00F45441" w:rsidRDefault="00F45441" w:rsidP="00F45441">
      <w:pPr>
        <w:jc w:val="both"/>
        <w:rPr>
          <w:color w:val="FF0000"/>
          <w:sz w:val="24"/>
          <w:szCs w:val="24"/>
        </w:rPr>
      </w:pPr>
    </w:p>
    <w:p w:rsidR="00F45441" w:rsidRDefault="00F45441" w:rsidP="00F45441">
      <w:pPr>
        <w:jc w:val="both"/>
        <w:rPr>
          <w:color w:val="FF0000"/>
          <w:sz w:val="24"/>
          <w:szCs w:val="24"/>
        </w:rPr>
      </w:pPr>
    </w:p>
    <w:p w:rsidR="00F45441" w:rsidRDefault="00F45441" w:rsidP="00F45441">
      <w:pPr>
        <w:jc w:val="both"/>
        <w:rPr>
          <w:color w:val="FF0000"/>
          <w:sz w:val="24"/>
          <w:szCs w:val="24"/>
        </w:rPr>
      </w:pPr>
    </w:p>
    <w:p w:rsidR="00F45441" w:rsidRPr="00980AB2" w:rsidRDefault="00F45441" w:rsidP="00F45441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F45441" w:rsidRDefault="00F45441" w:rsidP="00F4544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F45441" w:rsidRPr="00A6137D" w:rsidTr="00F45441">
        <w:tc>
          <w:tcPr>
            <w:tcW w:w="1843" w:type="dxa"/>
            <w:shd w:val="clear" w:color="auto" w:fill="F2F2F2"/>
          </w:tcPr>
          <w:p w:rsidR="00F45441" w:rsidRPr="00C0630D" w:rsidRDefault="00F45441" w:rsidP="00F45441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lastRenderedPageBreak/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F45441" w:rsidRPr="00C0630D" w:rsidRDefault="00F45441" w:rsidP="00F4544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45441" w:rsidRPr="00C0630D" w:rsidRDefault="00F45441" w:rsidP="00F4544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F45441" w:rsidRPr="00C0630D" w:rsidRDefault="00F45441" w:rsidP="00F4544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F45441" w:rsidRPr="00C0630D" w:rsidRDefault="00F45441" w:rsidP="00F4544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F45441" w:rsidRDefault="00F45441" w:rsidP="00F4544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F45441" w:rsidRPr="00C0630D" w:rsidRDefault="00F45441" w:rsidP="00F4544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F45441" w:rsidRPr="00C0630D" w:rsidRDefault="00F45441" w:rsidP="00F4544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F45441" w:rsidRPr="00C0630D" w:rsidRDefault="00F45441" w:rsidP="00F4544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F45441" w:rsidRPr="00C0630D" w:rsidRDefault="00F45441" w:rsidP="00F4544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F45441" w:rsidRPr="00C0630D" w:rsidRDefault="00F45441" w:rsidP="00F45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037D11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2F2F2"/>
          </w:tcPr>
          <w:p w:rsidR="00F45441" w:rsidRPr="00C0630D" w:rsidRDefault="00F45441" w:rsidP="00F4544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F45441" w:rsidRDefault="00F45441" w:rsidP="00F4544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F45441" w:rsidRPr="00C0630D" w:rsidRDefault="00F45441" w:rsidP="00F45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F45441" w:rsidRDefault="00F45441" w:rsidP="00F4544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F45441" w:rsidRPr="00C0630D" w:rsidRDefault="00F45441" w:rsidP="00F45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037D11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:rsidR="00F45441" w:rsidRPr="00C0630D" w:rsidRDefault="00F45441" w:rsidP="00F45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F45441" w:rsidRPr="00C0630D" w:rsidRDefault="00F45441" w:rsidP="00F4544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F45441" w:rsidRPr="00C0630D" w:rsidRDefault="00F45441" w:rsidP="00F45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037D11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2F2F2"/>
          </w:tcPr>
          <w:p w:rsidR="00F45441" w:rsidRPr="00C0630D" w:rsidRDefault="00F45441" w:rsidP="00F45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F45441" w:rsidRPr="00C0630D" w:rsidRDefault="00F45441" w:rsidP="00F4544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F45441" w:rsidRPr="00C0630D" w:rsidRDefault="00F45441" w:rsidP="00F45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037D11">
              <w:rPr>
                <w:sz w:val="18"/>
                <w:szCs w:val="18"/>
              </w:rPr>
              <w:t>2</w:t>
            </w:r>
          </w:p>
        </w:tc>
      </w:tr>
      <w:tr w:rsidR="00F45441" w:rsidRPr="00A6137D" w:rsidTr="00F45441">
        <w:tc>
          <w:tcPr>
            <w:tcW w:w="1843" w:type="dxa"/>
          </w:tcPr>
          <w:p w:rsidR="00F45441" w:rsidRPr="00EC5A19" w:rsidRDefault="00F45441" w:rsidP="00F45441"/>
        </w:tc>
        <w:tc>
          <w:tcPr>
            <w:tcW w:w="709" w:type="dxa"/>
          </w:tcPr>
          <w:p w:rsidR="00F45441" w:rsidRPr="00EC5A19" w:rsidRDefault="00F45441" w:rsidP="00F45441"/>
        </w:tc>
        <w:tc>
          <w:tcPr>
            <w:tcW w:w="1134" w:type="dxa"/>
          </w:tcPr>
          <w:p w:rsidR="00F45441" w:rsidRPr="00EC5A19" w:rsidRDefault="00F45441" w:rsidP="00F45441"/>
        </w:tc>
        <w:tc>
          <w:tcPr>
            <w:tcW w:w="994" w:type="dxa"/>
          </w:tcPr>
          <w:p w:rsidR="00F45441" w:rsidRPr="00EC5A19" w:rsidRDefault="00F45441" w:rsidP="00F45441"/>
        </w:tc>
        <w:tc>
          <w:tcPr>
            <w:tcW w:w="990" w:type="dxa"/>
          </w:tcPr>
          <w:p w:rsidR="00F45441" w:rsidRPr="00EC5A19" w:rsidRDefault="00F45441" w:rsidP="00F45441"/>
        </w:tc>
        <w:tc>
          <w:tcPr>
            <w:tcW w:w="1134" w:type="dxa"/>
          </w:tcPr>
          <w:p w:rsidR="00F45441" w:rsidRPr="00EC5A19" w:rsidRDefault="00F45441" w:rsidP="00F45441"/>
        </w:tc>
        <w:tc>
          <w:tcPr>
            <w:tcW w:w="1134" w:type="dxa"/>
          </w:tcPr>
          <w:p w:rsidR="00F45441" w:rsidRPr="00EC5A19" w:rsidRDefault="00F45441" w:rsidP="00F45441"/>
        </w:tc>
        <w:tc>
          <w:tcPr>
            <w:tcW w:w="1134" w:type="dxa"/>
          </w:tcPr>
          <w:p w:rsidR="00F45441" w:rsidRPr="00EC5A19" w:rsidRDefault="00F45441" w:rsidP="00F45441"/>
        </w:tc>
        <w:tc>
          <w:tcPr>
            <w:tcW w:w="1134" w:type="dxa"/>
          </w:tcPr>
          <w:p w:rsidR="00F45441" w:rsidRPr="00EC5A19" w:rsidRDefault="00F45441" w:rsidP="00F45441"/>
        </w:tc>
      </w:tr>
      <w:tr w:rsidR="00F45441" w:rsidRPr="00A6137D" w:rsidTr="00F45441">
        <w:tc>
          <w:tcPr>
            <w:tcW w:w="1843" w:type="dxa"/>
          </w:tcPr>
          <w:p w:rsidR="00F45441" w:rsidRPr="00EC5A19" w:rsidRDefault="00F45441" w:rsidP="00F45441"/>
        </w:tc>
        <w:tc>
          <w:tcPr>
            <w:tcW w:w="709" w:type="dxa"/>
          </w:tcPr>
          <w:p w:rsidR="00F45441" w:rsidRPr="00EC5A19" w:rsidRDefault="00F45441" w:rsidP="00F45441"/>
        </w:tc>
        <w:tc>
          <w:tcPr>
            <w:tcW w:w="1134" w:type="dxa"/>
          </w:tcPr>
          <w:p w:rsidR="00F45441" w:rsidRPr="00EC5A19" w:rsidRDefault="00F45441" w:rsidP="00F45441"/>
        </w:tc>
        <w:tc>
          <w:tcPr>
            <w:tcW w:w="994" w:type="dxa"/>
          </w:tcPr>
          <w:p w:rsidR="00F45441" w:rsidRPr="00EC5A19" w:rsidRDefault="00F45441" w:rsidP="00F45441"/>
        </w:tc>
        <w:tc>
          <w:tcPr>
            <w:tcW w:w="990" w:type="dxa"/>
          </w:tcPr>
          <w:p w:rsidR="00F45441" w:rsidRPr="00EC5A19" w:rsidRDefault="00F45441" w:rsidP="00F45441"/>
        </w:tc>
        <w:tc>
          <w:tcPr>
            <w:tcW w:w="1134" w:type="dxa"/>
          </w:tcPr>
          <w:p w:rsidR="00F45441" w:rsidRPr="00EC5A19" w:rsidRDefault="00F45441" w:rsidP="00F45441"/>
        </w:tc>
        <w:tc>
          <w:tcPr>
            <w:tcW w:w="1134" w:type="dxa"/>
          </w:tcPr>
          <w:p w:rsidR="00F45441" w:rsidRPr="00EC5A19" w:rsidRDefault="00F45441" w:rsidP="00F45441"/>
        </w:tc>
        <w:tc>
          <w:tcPr>
            <w:tcW w:w="1134" w:type="dxa"/>
          </w:tcPr>
          <w:p w:rsidR="00F45441" w:rsidRPr="00EC5A19" w:rsidRDefault="00F45441" w:rsidP="00F45441"/>
        </w:tc>
        <w:tc>
          <w:tcPr>
            <w:tcW w:w="1134" w:type="dxa"/>
          </w:tcPr>
          <w:p w:rsidR="00F45441" w:rsidRPr="00EC5A19" w:rsidRDefault="00F45441" w:rsidP="00F45441"/>
        </w:tc>
      </w:tr>
    </w:tbl>
    <w:p w:rsidR="00F45441" w:rsidRDefault="00F45441" w:rsidP="00F45441">
      <w:pPr>
        <w:ind w:left="284"/>
        <w:jc w:val="both"/>
        <w:rPr>
          <w:b/>
          <w:sz w:val="24"/>
          <w:szCs w:val="24"/>
        </w:rPr>
      </w:pPr>
    </w:p>
    <w:p w:rsidR="00F45441" w:rsidRDefault="00F45441" w:rsidP="00F45441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F45441" w:rsidRPr="006342B3" w:rsidRDefault="00F45441" w:rsidP="00F45441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F45441" w:rsidRPr="006409A6" w:rsidTr="00F45441">
        <w:tc>
          <w:tcPr>
            <w:tcW w:w="2340" w:type="dxa"/>
            <w:shd w:val="clear" w:color="auto" w:fill="F2F2F2"/>
          </w:tcPr>
          <w:p w:rsidR="00F45441" w:rsidRPr="00BE6925" w:rsidRDefault="00F45441" w:rsidP="00F45441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F45441" w:rsidRPr="00BE6925" w:rsidRDefault="00F45441" w:rsidP="00F45441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F45441" w:rsidRPr="00BE6925" w:rsidRDefault="00F45441" w:rsidP="00F45441">
            <w:pPr>
              <w:jc w:val="center"/>
            </w:pPr>
            <w:r w:rsidRPr="00BE6925">
              <w:t>Mena</w:t>
            </w:r>
          </w:p>
          <w:p w:rsidR="00F45441" w:rsidRPr="00BE6925" w:rsidRDefault="00F45441" w:rsidP="00F45441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F45441" w:rsidRPr="00BE6925" w:rsidRDefault="00F45441" w:rsidP="00F45441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F45441" w:rsidRPr="00BE6925" w:rsidRDefault="00F45441" w:rsidP="00F45441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F45441" w:rsidRPr="00BE6925" w:rsidRDefault="00F45441" w:rsidP="00F45441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45441" w:rsidRPr="00BE6925" w:rsidRDefault="00F45441" w:rsidP="00F45441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037D11">
              <w:t>3</w:t>
            </w:r>
          </w:p>
        </w:tc>
        <w:tc>
          <w:tcPr>
            <w:tcW w:w="1746" w:type="dxa"/>
            <w:shd w:val="clear" w:color="auto" w:fill="F2F2F2"/>
          </w:tcPr>
          <w:p w:rsidR="00F45441" w:rsidRPr="00BE6925" w:rsidRDefault="00F45441" w:rsidP="00F45441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45441" w:rsidRPr="00BE6925" w:rsidRDefault="00F45441" w:rsidP="00F45441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037D11">
              <w:t>2</w:t>
            </w:r>
          </w:p>
        </w:tc>
      </w:tr>
      <w:tr w:rsidR="00F45441" w:rsidRPr="00A6137D" w:rsidTr="00F45441">
        <w:tc>
          <w:tcPr>
            <w:tcW w:w="2340" w:type="dxa"/>
          </w:tcPr>
          <w:p w:rsidR="00F45441" w:rsidRPr="00494554" w:rsidRDefault="00F45441" w:rsidP="00F45441">
            <w:r>
              <w:t xml:space="preserve">Podtatranská vodárenská spoločnosť,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900" w:type="dxa"/>
          </w:tcPr>
          <w:p w:rsidR="00F45441" w:rsidRPr="00494554" w:rsidRDefault="00F45441" w:rsidP="00F45441">
            <w:r>
              <w:t>Akcia kmeňová</w:t>
            </w:r>
          </w:p>
        </w:tc>
        <w:tc>
          <w:tcPr>
            <w:tcW w:w="1080" w:type="dxa"/>
          </w:tcPr>
          <w:p w:rsidR="00F45441" w:rsidRPr="00494554" w:rsidRDefault="00F45441" w:rsidP="00F45441">
            <w:r>
              <w:t>EUR</w:t>
            </w:r>
          </w:p>
        </w:tc>
        <w:tc>
          <w:tcPr>
            <w:tcW w:w="1260" w:type="dxa"/>
          </w:tcPr>
          <w:p w:rsidR="00F45441" w:rsidRPr="00494554" w:rsidRDefault="00F45441" w:rsidP="00F45441">
            <w:r>
              <w:t>0</w:t>
            </w:r>
          </w:p>
        </w:tc>
        <w:tc>
          <w:tcPr>
            <w:tcW w:w="1080" w:type="dxa"/>
          </w:tcPr>
          <w:p w:rsidR="00F45441" w:rsidRPr="00494554" w:rsidRDefault="00F45441" w:rsidP="00F45441"/>
        </w:tc>
        <w:tc>
          <w:tcPr>
            <w:tcW w:w="1800" w:type="dxa"/>
          </w:tcPr>
          <w:p w:rsidR="00F45441" w:rsidRPr="00494554" w:rsidRDefault="00F45441" w:rsidP="00F45441">
            <w:pPr>
              <w:jc w:val="center"/>
            </w:pPr>
            <w:r>
              <w:t>345 441,52</w:t>
            </w:r>
          </w:p>
        </w:tc>
        <w:tc>
          <w:tcPr>
            <w:tcW w:w="1746" w:type="dxa"/>
          </w:tcPr>
          <w:p w:rsidR="00F45441" w:rsidRPr="00494554" w:rsidRDefault="00F45441" w:rsidP="00F45441">
            <w:pPr>
              <w:jc w:val="center"/>
            </w:pPr>
            <w:r>
              <w:t>345 441,52</w:t>
            </w:r>
          </w:p>
        </w:tc>
      </w:tr>
      <w:tr w:rsidR="00F45441" w:rsidRPr="00A6137D" w:rsidTr="00F45441">
        <w:tc>
          <w:tcPr>
            <w:tcW w:w="2340" w:type="dxa"/>
          </w:tcPr>
          <w:p w:rsidR="00F45441" w:rsidRPr="00494554" w:rsidRDefault="00F45441" w:rsidP="00F45441"/>
        </w:tc>
        <w:tc>
          <w:tcPr>
            <w:tcW w:w="900" w:type="dxa"/>
          </w:tcPr>
          <w:p w:rsidR="00F45441" w:rsidRPr="00494554" w:rsidRDefault="00F45441" w:rsidP="00F45441"/>
        </w:tc>
        <w:tc>
          <w:tcPr>
            <w:tcW w:w="1080" w:type="dxa"/>
          </w:tcPr>
          <w:p w:rsidR="00F45441" w:rsidRPr="00494554" w:rsidRDefault="00F45441" w:rsidP="00F45441"/>
        </w:tc>
        <w:tc>
          <w:tcPr>
            <w:tcW w:w="1260" w:type="dxa"/>
          </w:tcPr>
          <w:p w:rsidR="00F45441" w:rsidRPr="00494554" w:rsidRDefault="00F45441" w:rsidP="00F45441"/>
        </w:tc>
        <w:tc>
          <w:tcPr>
            <w:tcW w:w="1080" w:type="dxa"/>
          </w:tcPr>
          <w:p w:rsidR="00F45441" w:rsidRPr="00494554" w:rsidRDefault="00F45441" w:rsidP="00F45441"/>
        </w:tc>
        <w:tc>
          <w:tcPr>
            <w:tcW w:w="1800" w:type="dxa"/>
          </w:tcPr>
          <w:p w:rsidR="00F45441" w:rsidRPr="00494554" w:rsidRDefault="00F45441" w:rsidP="00F45441"/>
        </w:tc>
        <w:tc>
          <w:tcPr>
            <w:tcW w:w="1746" w:type="dxa"/>
          </w:tcPr>
          <w:p w:rsidR="00F45441" w:rsidRPr="00494554" w:rsidRDefault="00F45441" w:rsidP="00F45441"/>
        </w:tc>
      </w:tr>
    </w:tbl>
    <w:p w:rsidR="00F45441" w:rsidRDefault="00F45441" w:rsidP="00F4544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45441" w:rsidRPr="00E410EE" w:rsidRDefault="00F45441" w:rsidP="00F45441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F45441" w:rsidRPr="006409A6" w:rsidTr="00F45441">
        <w:tc>
          <w:tcPr>
            <w:tcW w:w="2340" w:type="dxa"/>
            <w:shd w:val="clear" w:color="auto" w:fill="F2F2F2"/>
          </w:tcPr>
          <w:p w:rsidR="00F45441" w:rsidRPr="00BE6925" w:rsidRDefault="00F45441" w:rsidP="00F45441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F45441" w:rsidRPr="00BE6925" w:rsidRDefault="00F45441" w:rsidP="00F45441">
            <w:pPr>
              <w:jc w:val="center"/>
            </w:pPr>
            <w:r w:rsidRPr="00BE6925">
              <w:t xml:space="preserve">Výnos </w:t>
            </w:r>
          </w:p>
          <w:p w:rsidR="00F45441" w:rsidRPr="00BE6925" w:rsidRDefault="00F45441" w:rsidP="00F45441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F45441" w:rsidRPr="00BE6925" w:rsidRDefault="00F45441" w:rsidP="00F45441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F45441" w:rsidRPr="00BE6925" w:rsidRDefault="00F45441" w:rsidP="00F45441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F45441" w:rsidRPr="00BE6925" w:rsidRDefault="00F45441" w:rsidP="00F45441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45441" w:rsidRPr="00BE6925" w:rsidRDefault="00F45441" w:rsidP="00F45441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38693B">
              <w:t>3</w:t>
            </w:r>
          </w:p>
        </w:tc>
        <w:tc>
          <w:tcPr>
            <w:tcW w:w="1620" w:type="dxa"/>
            <w:shd w:val="clear" w:color="auto" w:fill="F2F2F2"/>
          </w:tcPr>
          <w:p w:rsidR="00F45441" w:rsidRPr="00BE6925" w:rsidRDefault="00F45441" w:rsidP="00F45441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45441" w:rsidRPr="00BE6925" w:rsidRDefault="00F45441" w:rsidP="00F45441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38693B">
              <w:t>2</w:t>
            </w:r>
          </w:p>
        </w:tc>
        <w:tc>
          <w:tcPr>
            <w:tcW w:w="1386" w:type="dxa"/>
            <w:shd w:val="clear" w:color="auto" w:fill="F2F2F2"/>
          </w:tcPr>
          <w:p w:rsidR="00F45441" w:rsidRPr="00BE6925" w:rsidRDefault="00F45441" w:rsidP="00F45441">
            <w:pPr>
              <w:jc w:val="center"/>
            </w:pPr>
            <w:r w:rsidRPr="00BE6925">
              <w:t>Popis zabezpečenia pôžičky</w:t>
            </w:r>
          </w:p>
        </w:tc>
      </w:tr>
      <w:tr w:rsidR="00F45441" w:rsidRPr="00A6137D" w:rsidTr="00F45441">
        <w:tc>
          <w:tcPr>
            <w:tcW w:w="2340" w:type="dxa"/>
          </w:tcPr>
          <w:p w:rsidR="00F45441" w:rsidRPr="00BE6925" w:rsidRDefault="00F45441" w:rsidP="00F45441"/>
        </w:tc>
        <w:tc>
          <w:tcPr>
            <w:tcW w:w="900" w:type="dxa"/>
          </w:tcPr>
          <w:p w:rsidR="00F45441" w:rsidRPr="00BE6925" w:rsidRDefault="00F45441" w:rsidP="00F45441"/>
        </w:tc>
        <w:tc>
          <w:tcPr>
            <w:tcW w:w="1080" w:type="dxa"/>
          </w:tcPr>
          <w:p w:rsidR="00F45441" w:rsidRPr="00BE6925" w:rsidRDefault="00F45441" w:rsidP="00F45441"/>
        </w:tc>
        <w:tc>
          <w:tcPr>
            <w:tcW w:w="1260" w:type="dxa"/>
          </w:tcPr>
          <w:p w:rsidR="00F45441" w:rsidRPr="00BE6925" w:rsidRDefault="00F45441" w:rsidP="00F45441"/>
        </w:tc>
        <w:tc>
          <w:tcPr>
            <w:tcW w:w="1620" w:type="dxa"/>
          </w:tcPr>
          <w:p w:rsidR="00F45441" w:rsidRPr="00BE6925" w:rsidRDefault="00F45441" w:rsidP="00F45441"/>
        </w:tc>
        <w:tc>
          <w:tcPr>
            <w:tcW w:w="1620" w:type="dxa"/>
          </w:tcPr>
          <w:p w:rsidR="00F45441" w:rsidRPr="00BE6925" w:rsidRDefault="00F45441" w:rsidP="00F45441"/>
        </w:tc>
        <w:tc>
          <w:tcPr>
            <w:tcW w:w="1386" w:type="dxa"/>
          </w:tcPr>
          <w:p w:rsidR="00F45441" w:rsidRPr="00BE6925" w:rsidRDefault="00F45441" w:rsidP="00F45441"/>
        </w:tc>
      </w:tr>
      <w:tr w:rsidR="00F45441" w:rsidRPr="00A6137D" w:rsidTr="00F45441">
        <w:tc>
          <w:tcPr>
            <w:tcW w:w="2340" w:type="dxa"/>
          </w:tcPr>
          <w:p w:rsidR="00F45441" w:rsidRPr="00BE6925" w:rsidRDefault="00F45441" w:rsidP="00F45441"/>
        </w:tc>
        <w:tc>
          <w:tcPr>
            <w:tcW w:w="900" w:type="dxa"/>
          </w:tcPr>
          <w:p w:rsidR="00F45441" w:rsidRPr="00BE6925" w:rsidRDefault="00F45441" w:rsidP="00F45441"/>
        </w:tc>
        <w:tc>
          <w:tcPr>
            <w:tcW w:w="1080" w:type="dxa"/>
          </w:tcPr>
          <w:p w:rsidR="00F45441" w:rsidRPr="00BE6925" w:rsidRDefault="00F45441" w:rsidP="00F45441"/>
        </w:tc>
        <w:tc>
          <w:tcPr>
            <w:tcW w:w="1260" w:type="dxa"/>
          </w:tcPr>
          <w:p w:rsidR="00F45441" w:rsidRPr="00BE6925" w:rsidRDefault="00F45441" w:rsidP="00F45441"/>
        </w:tc>
        <w:tc>
          <w:tcPr>
            <w:tcW w:w="1620" w:type="dxa"/>
          </w:tcPr>
          <w:p w:rsidR="00F45441" w:rsidRPr="00BE6925" w:rsidRDefault="00F45441" w:rsidP="00F45441"/>
        </w:tc>
        <w:tc>
          <w:tcPr>
            <w:tcW w:w="1620" w:type="dxa"/>
          </w:tcPr>
          <w:p w:rsidR="00F45441" w:rsidRPr="00BE6925" w:rsidRDefault="00F45441" w:rsidP="00F45441"/>
        </w:tc>
        <w:tc>
          <w:tcPr>
            <w:tcW w:w="1386" w:type="dxa"/>
          </w:tcPr>
          <w:p w:rsidR="00F45441" w:rsidRPr="00BE6925" w:rsidRDefault="00F45441" w:rsidP="00F45441"/>
        </w:tc>
      </w:tr>
      <w:tr w:rsidR="00F45441" w:rsidRPr="00A6137D" w:rsidTr="00F45441">
        <w:tc>
          <w:tcPr>
            <w:tcW w:w="2340" w:type="dxa"/>
          </w:tcPr>
          <w:p w:rsidR="00F45441" w:rsidRPr="00BE6925" w:rsidRDefault="00F45441" w:rsidP="00F45441">
            <w:pPr>
              <w:jc w:val="both"/>
            </w:pPr>
          </w:p>
        </w:tc>
        <w:tc>
          <w:tcPr>
            <w:tcW w:w="900" w:type="dxa"/>
          </w:tcPr>
          <w:p w:rsidR="00F45441" w:rsidRPr="006C7995" w:rsidRDefault="00F45441" w:rsidP="00F45441">
            <w:pPr>
              <w:rPr>
                <w:b/>
              </w:rPr>
            </w:pPr>
          </w:p>
        </w:tc>
        <w:tc>
          <w:tcPr>
            <w:tcW w:w="1080" w:type="dxa"/>
          </w:tcPr>
          <w:p w:rsidR="00F45441" w:rsidRPr="006C7995" w:rsidRDefault="00F45441" w:rsidP="00F45441">
            <w:pPr>
              <w:rPr>
                <w:b/>
              </w:rPr>
            </w:pPr>
          </w:p>
        </w:tc>
        <w:tc>
          <w:tcPr>
            <w:tcW w:w="1260" w:type="dxa"/>
          </w:tcPr>
          <w:p w:rsidR="00F45441" w:rsidRPr="006C7995" w:rsidRDefault="00F45441" w:rsidP="00F45441">
            <w:pPr>
              <w:rPr>
                <w:b/>
              </w:rPr>
            </w:pPr>
          </w:p>
        </w:tc>
        <w:tc>
          <w:tcPr>
            <w:tcW w:w="1620" w:type="dxa"/>
          </w:tcPr>
          <w:p w:rsidR="00F45441" w:rsidRPr="006C7995" w:rsidRDefault="00F45441" w:rsidP="00F45441">
            <w:pPr>
              <w:rPr>
                <w:b/>
              </w:rPr>
            </w:pPr>
          </w:p>
        </w:tc>
        <w:tc>
          <w:tcPr>
            <w:tcW w:w="1620" w:type="dxa"/>
          </w:tcPr>
          <w:p w:rsidR="00F45441" w:rsidRPr="006C7995" w:rsidRDefault="00F45441" w:rsidP="00F45441">
            <w:pPr>
              <w:rPr>
                <w:b/>
              </w:rPr>
            </w:pPr>
          </w:p>
        </w:tc>
        <w:tc>
          <w:tcPr>
            <w:tcW w:w="1386" w:type="dxa"/>
          </w:tcPr>
          <w:p w:rsidR="00F45441" w:rsidRPr="006C7995" w:rsidRDefault="00F45441" w:rsidP="00F45441">
            <w:pPr>
              <w:rPr>
                <w:b/>
              </w:rPr>
            </w:pPr>
          </w:p>
        </w:tc>
      </w:tr>
    </w:tbl>
    <w:p w:rsidR="00F45441" w:rsidRDefault="00F45441" w:rsidP="00F4544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5441" w:rsidRPr="006B1179" w:rsidRDefault="00F45441" w:rsidP="00F45441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F45441" w:rsidRPr="006409A6" w:rsidTr="00F45441">
        <w:tc>
          <w:tcPr>
            <w:tcW w:w="3828" w:type="dxa"/>
            <w:shd w:val="clear" w:color="auto" w:fill="F2F2F2"/>
          </w:tcPr>
          <w:p w:rsidR="00F45441" w:rsidRPr="00BE6925" w:rsidRDefault="00F45441" w:rsidP="00F45441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F45441" w:rsidRPr="00BE6925" w:rsidRDefault="00F45441" w:rsidP="00F45441">
            <w:pPr>
              <w:jc w:val="center"/>
            </w:pPr>
            <w:r w:rsidRPr="00BE6925">
              <w:t>Hodnota k 31.12.</w:t>
            </w:r>
            <w:r>
              <w:t>202</w:t>
            </w:r>
            <w:r w:rsidR="0038693B">
              <w:t>3</w:t>
            </w:r>
          </w:p>
        </w:tc>
        <w:tc>
          <w:tcPr>
            <w:tcW w:w="3260" w:type="dxa"/>
            <w:shd w:val="clear" w:color="auto" w:fill="F2F2F2"/>
          </w:tcPr>
          <w:p w:rsidR="00F45441" w:rsidRPr="00BE6925" w:rsidRDefault="00F45441" w:rsidP="00F45441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202</w:t>
            </w:r>
            <w:r w:rsidR="0038693B">
              <w:t>2</w:t>
            </w:r>
          </w:p>
        </w:tc>
      </w:tr>
      <w:tr w:rsidR="00F45441" w:rsidRPr="00A6137D" w:rsidTr="00F45441">
        <w:tc>
          <w:tcPr>
            <w:tcW w:w="3828" w:type="dxa"/>
          </w:tcPr>
          <w:p w:rsidR="00F45441" w:rsidRPr="006C7995" w:rsidRDefault="00F45441" w:rsidP="00F45441"/>
        </w:tc>
        <w:tc>
          <w:tcPr>
            <w:tcW w:w="3118" w:type="dxa"/>
          </w:tcPr>
          <w:p w:rsidR="00F45441" w:rsidRPr="006C7995" w:rsidRDefault="00F45441" w:rsidP="00F45441"/>
        </w:tc>
        <w:tc>
          <w:tcPr>
            <w:tcW w:w="3260" w:type="dxa"/>
          </w:tcPr>
          <w:p w:rsidR="00F45441" w:rsidRPr="006C7995" w:rsidRDefault="00F45441" w:rsidP="00F45441"/>
        </w:tc>
      </w:tr>
      <w:tr w:rsidR="00F45441" w:rsidRPr="00A6137D" w:rsidTr="00F45441">
        <w:tc>
          <w:tcPr>
            <w:tcW w:w="3828" w:type="dxa"/>
          </w:tcPr>
          <w:p w:rsidR="00F45441" w:rsidRPr="006C7995" w:rsidRDefault="00F45441" w:rsidP="00F45441"/>
        </w:tc>
        <w:tc>
          <w:tcPr>
            <w:tcW w:w="3118" w:type="dxa"/>
          </w:tcPr>
          <w:p w:rsidR="00F45441" w:rsidRPr="006C7995" w:rsidRDefault="00F45441" w:rsidP="00F45441"/>
        </w:tc>
        <w:tc>
          <w:tcPr>
            <w:tcW w:w="3260" w:type="dxa"/>
          </w:tcPr>
          <w:p w:rsidR="00F45441" w:rsidRPr="006C7995" w:rsidRDefault="00F45441" w:rsidP="00F45441"/>
        </w:tc>
      </w:tr>
      <w:tr w:rsidR="00F45441" w:rsidRPr="00A6137D" w:rsidTr="00F45441">
        <w:tc>
          <w:tcPr>
            <w:tcW w:w="3828" w:type="dxa"/>
          </w:tcPr>
          <w:p w:rsidR="00F45441" w:rsidRPr="006C7995" w:rsidRDefault="00F45441" w:rsidP="00F45441"/>
        </w:tc>
        <w:tc>
          <w:tcPr>
            <w:tcW w:w="3118" w:type="dxa"/>
          </w:tcPr>
          <w:p w:rsidR="00F45441" w:rsidRPr="006C7995" w:rsidRDefault="00F45441" w:rsidP="00F45441"/>
        </w:tc>
        <w:tc>
          <w:tcPr>
            <w:tcW w:w="3260" w:type="dxa"/>
          </w:tcPr>
          <w:p w:rsidR="00F45441" w:rsidRPr="006C7995" w:rsidRDefault="00F45441" w:rsidP="00F45441"/>
        </w:tc>
      </w:tr>
    </w:tbl>
    <w:p w:rsidR="00F45441" w:rsidRDefault="00F45441" w:rsidP="00F45441">
      <w:pPr>
        <w:ind w:left="2520" w:hanging="2520"/>
        <w:rPr>
          <w:b/>
          <w:sz w:val="24"/>
          <w:szCs w:val="24"/>
        </w:rPr>
      </w:pPr>
    </w:p>
    <w:p w:rsidR="00F45441" w:rsidRDefault="00F45441" w:rsidP="00F45441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F45441" w:rsidRDefault="00F45441" w:rsidP="00F4544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F45441" w:rsidRDefault="00F45441" w:rsidP="00F45441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F45441" w:rsidRDefault="00F45441" w:rsidP="00F45441">
      <w:pPr>
        <w:pStyle w:val="Pismenka"/>
        <w:tabs>
          <w:tab w:val="clear" w:pos="426"/>
        </w:tabs>
        <w:ind w:left="36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Opravná položka nebola tvorená.</w:t>
      </w:r>
    </w:p>
    <w:p w:rsidR="00F45441" w:rsidRPr="009978F5" w:rsidRDefault="00F45441" w:rsidP="00F45441">
      <w:pPr>
        <w:pStyle w:val="Pismenka"/>
        <w:tabs>
          <w:tab w:val="clear" w:pos="426"/>
        </w:tabs>
        <w:ind w:left="360" w:firstLine="0"/>
        <w:jc w:val="left"/>
        <w:rPr>
          <w:b w:val="0"/>
          <w:sz w:val="24"/>
          <w:szCs w:val="24"/>
        </w:rPr>
      </w:pPr>
    </w:p>
    <w:p w:rsidR="00F45441" w:rsidRPr="00B271C7" w:rsidRDefault="00F45441" w:rsidP="00F45441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F45441" w:rsidRPr="00563E6B" w:rsidTr="00F45441">
        <w:tc>
          <w:tcPr>
            <w:tcW w:w="3186" w:type="dxa"/>
            <w:shd w:val="clear" w:color="auto" w:fill="F2F2F2"/>
          </w:tcPr>
          <w:p w:rsidR="00F45441" w:rsidRPr="00EC5A19" w:rsidRDefault="00F45441" w:rsidP="00F45441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F45441" w:rsidRPr="00EC5A19" w:rsidRDefault="00F45441" w:rsidP="00F45441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F45441" w:rsidRPr="00EC5A19" w:rsidRDefault="00F45441" w:rsidP="00F45441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F45441" w:rsidRPr="00563E6B" w:rsidTr="00F45441">
        <w:tc>
          <w:tcPr>
            <w:tcW w:w="3186" w:type="dxa"/>
          </w:tcPr>
          <w:p w:rsidR="00F45441" w:rsidRPr="00EC5A19" w:rsidRDefault="00F45441" w:rsidP="00F45441">
            <w:pPr>
              <w:jc w:val="both"/>
            </w:pPr>
          </w:p>
        </w:tc>
        <w:tc>
          <w:tcPr>
            <w:tcW w:w="2084" w:type="dxa"/>
          </w:tcPr>
          <w:p w:rsidR="00F45441" w:rsidRPr="00EC5A19" w:rsidRDefault="00F45441" w:rsidP="00F45441">
            <w:pPr>
              <w:jc w:val="both"/>
            </w:pPr>
          </w:p>
        </w:tc>
        <w:tc>
          <w:tcPr>
            <w:tcW w:w="4936" w:type="dxa"/>
          </w:tcPr>
          <w:p w:rsidR="00F45441" w:rsidRPr="00EC5A19" w:rsidRDefault="00F45441" w:rsidP="00F45441">
            <w:pPr>
              <w:jc w:val="both"/>
            </w:pPr>
          </w:p>
        </w:tc>
      </w:tr>
      <w:tr w:rsidR="00F45441" w:rsidRPr="00563E6B" w:rsidTr="00F45441">
        <w:tc>
          <w:tcPr>
            <w:tcW w:w="3186" w:type="dxa"/>
          </w:tcPr>
          <w:p w:rsidR="00F45441" w:rsidRPr="00EC5A19" w:rsidRDefault="00F45441" w:rsidP="00F45441">
            <w:pPr>
              <w:jc w:val="both"/>
            </w:pPr>
          </w:p>
        </w:tc>
        <w:tc>
          <w:tcPr>
            <w:tcW w:w="2084" w:type="dxa"/>
          </w:tcPr>
          <w:p w:rsidR="00F45441" w:rsidRPr="00EC5A19" w:rsidRDefault="00F45441" w:rsidP="00F45441">
            <w:pPr>
              <w:jc w:val="both"/>
            </w:pPr>
          </w:p>
        </w:tc>
        <w:tc>
          <w:tcPr>
            <w:tcW w:w="4936" w:type="dxa"/>
          </w:tcPr>
          <w:p w:rsidR="00F45441" w:rsidRPr="00EC5A19" w:rsidRDefault="00F45441" w:rsidP="00F45441">
            <w:pPr>
              <w:jc w:val="both"/>
            </w:pPr>
          </w:p>
        </w:tc>
      </w:tr>
    </w:tbl>
    <w:p w:rsidR="00F45441" w:rsidRDefault="00F45441" w:rsidP="00F4544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45441" w:rsidRDefault="00F45441" w:rsidP="00F45441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F45441" w:rsidRPr="00563E6B" w:rsidTr="00F45441">
        <w:tc>
          <w:tcPr>
            <w:tcW w:w="5220" w:type="dxa"/>
            <w:shd w:val="clear" w:color="auto" w:fill="F2F2F2"/>
          </w:tcPr>
          <w:p w:rsidR="00F45441" w:rsidRPr="00563E6B" w:rsidRDefault="00F45441" w:rsidP="00F45441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F45441" w:rsidRPr="00563E6B" w:rsidRDefault="00F45441" w:rsidP="00F45441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F45441" w:rsidRPr="003F1064" w:rsidTr="00F45441">
        <w:tc>
          <w:tcPr>
            <w:tcW w:w="5220" w:type="dxa"/>
          </w:tcPr>
          <w:p w:rsidR="00F45441" w:rsidRPr="00664FF1" w:rsidRDefault="00F45441" w:rsidP="00F45441">
            <w:r>
              <w:t>Záložné  právo k zásobám</w:t>
            </w:r>
          </w:p>
        </w:tc>
        <w:tc>
          <w:tcPr>
            <w:tcW w:w="4986" w:type="dxa"/>
          </w:tcPr>
          <w:p w:rsidR="00F45441" w:rsidRPr="00325EFC" w:rsidRDefault="00F45441" w:rsidP="00F45441"/>
        </w:tc>
      </w:tr>
      <w:tr w:rsidR="00F45441" w:rsidRPr="003F1064" w:rsidTr="00F45441">
        <w:tc>
          <w:tcPr>
            <w:tcW w:w="5220" w:type="dxa"/>
          </w:tcPr>
          <w:p w:rsidR="00F45441" w:rsidRPr="00664FF1" w:rsidRDefault="00F45441" w:rsidP="00F45441"/>
        </w:tc>
        <w:tc>
          <w:tcPr>
            <w:tcW w:w="4986" w:type="dxa"/>
          </w:tcPr>
          <w:p w:rsidR="00F45441" w:rsidRPr="00325EFC" w:rsidRDefault="00F45441" w:rsidP="00F45441"/>
        </w:tc>
      </w:tr>
      <w:tr w:rsidR="00F45441" w:rsidRPr="003F1064" w:rsidTr="00F45441">
        <w:tc>
          <w:tcPr>
            <w:tcW w:w="5220" w:type="dxa"/>
          </w:tcPr>
          <w:p w:rsidR="00F45441" w:rsidRPr="00664FF1" w:rsidRDefault="00F45441" w:rsidP="00F45441">
            <w:r>
              <w:t>Obmedzené právo nakladať so zásobami</w:t>
            </w:r>
          </w:p>
        </w:tc>
        <w:tc>
          <w:tcPr>
            <w:tcW w:w="4986" w:type="dxa"/>
          </w:tcPr>
          <w:p w:rsidR="00F45441" w:rsidRPr="00325EFC" w:rsidRDefault="00F45441" w:rsidP="00F45441"/>
        </w:tc>
      </w:tr>
      <w:tr w:rsidR="00F45441" w:rsidRPr="003F1064" w:rsidTr="00F45441">
        <w:tc>
          <w:tcPr>
            <w:tcW w:w="5220" w:type="dxa"/>
          </w:tcPr>
          <w:p w:rsidR="00F45441" w:rsidRPr="00664FF1" w:rsidRDefault="00F45441" w:rsidP="00F45441"/>
        </w:tc>
        <w:tc>
          <w:tcPr>
            <w:tcW w:w="4986" w:type="dxa"/>
          </w:tcPr>
          <w:p w:rsidR="00F45441" w:rsidRPr="00325EFC" w:rsidRDefault="00F45441" w:rsidP="00F45441"/>
        </w:tc>
      </w:tr>
    </w:tbl>
    <w:p w:rsidR="00F45441" w:rsidRDefault="00F45441" w:rsidP="00F4544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45441" w:rsidRDefault="00F45441" w:rsidP="00F45441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F45441" w:rsidRPr="00EC5A19" w:rsidTr="00F45441">
        <w:tc>
          <w:tcPr>
            <w:tcW w:w="3186" w:type="dxa"/>
            <w:shd w:val="clear" w:color="auto" w:fill="F2F2F2"/>
          </w:tcPr>
          <w:p w:rsidR="00F45441" w:rsidRPr="00EC5A19" w:rsidRDefault="00F45441" w:rsidP="00F45441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F45441" w:rsidRPr="00EC5A19" w:rsidRDefault="00F45441" w:rsidP="00F45441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F45441" w:rsidRPr="00EC5A19" w:rsidRDefault="00F45441" w:rsidP="00F45441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F45441" w:rsidRPr="00EC5A19" w:rsidTr="00F45441">
        <w:tc>
          <w:tcPr>
            <w:tcW w:w="3186" w:type="dxa"/>
          </w:tcPr>
          <w:p w:rsidR="00F45441" w:rsidRPr="00325EFC" w:rsidRDefault="00F45441" w:rsidP="00F45441"/>
        </w:tc>
        <w:tc>
          <w:tcPr>
            <w:tcW w:w="3193" w:type="dxa"/>
          </w:tcPr>
          <w:p w:rsidR="00F45441" w:rsidRPr="00325EFC" w:rsidRDefault="00F45441" w:rsidP="00F45441"/>
        </w:tc>
        <w:tc>
          <w:tcPr>
            <w:tcW w:w="3827" w:type="dxa"/>
          </w:tcPr>
          <w:p w:rsidR="00F45441" w:rsidRPr="00325EFC" w:rsidRDefault="00F45441" w:rsidP="00F45441"/>
        </w:tc>
      </w:tr>
      <w:tr w:rsidR="00F45441" w:rsidRPr="00EC5A19" w:rsidTr="00F45441">
        <w:tc>
          <w:tcPr>
            <w:tcW w:w="3186" w:type="dxa"/>
          </w:tcPr>
          <w:p w:rsidR="00F45441" w:rsidRPr="00325EFC" w:rsidRDefault="00F45441" w:rsidP="00F45441"/>
        </w:tc>
        <w:tc>
          <w:tcPr>
            <w:tcW w:w="3193" w:type="dxa"/>
          </w:tcPr>
          <w:p w:rsidR="00F45441" w:rsidRPr="00325EFC" w:rsidRDefault="00F45441" w:rsidP="00F45441"/>
        </w:tc>
        <w:tc>
          <w:tcPr>
            <w:tcW w:w="3827" w:type="dxa"/>
          </w:tcPr>
          <w:p w:rsidR="00F45441" w:rsidRPr="00325EFC" w:rsidRDefault="00F45441" w:rsidP="00F45441"/>
        </w:tc>
      </w:tr>
      <w:tr w:rsidR="00F45441" w:rsidRPr="00EC5A19" w:rsidTr="00F45441">
        <w:tc>
          <w:tcPr>
            <w:tcW w:w="3186" w:type="dxa"/>
          </w:tcPr>
          <w:p w:rsidR="00F45441" w:rsidRPr="00325EFC" w:rsidRDefault="00F45441" w:rsidP="00F45441"/>
        </w:tc>
        <w:tc>
          <w:tcPr>
            <w:tcW w:w="3193" w:type="dxa"/>
          </w:tcPr>
          <w:p w:rsidR="00F45441" w:rsidRPr="00325EFC" w:rsidRDefault="00F45441" w:rsidP="00F45441"/>
        </w:tc>
        <w:tc>
          <w:tcPr>
            <w:tcW w:w="3827" w:type="dxa"/>
          </w:tcPr>
          <w:p w:rsidR="00F45441" w:rsidRPr="00325EFC" w:rsidRDefault="00F45441" w:rsidP="00F45441"/>
        </w:tc>
      </w:tr>
    </w:tbl>
    <w:p w:rsidR="00F45441" w:rsidRDefault="00F45441" w:rsidP="00F45441">
      <w:pPr>
        <w:ind w:left="284"/>
        <w:rPr>
          <w:b/>
          <w:sz w:val="24"/>
          <w:szCs w:val="24"/>
        </w:rPr>
      </w:pPr>
    </w:p>
    <w:p w:rsidR="00F45441" w:rsidRPr="00980AB2" w:rsidRDefault="00F45441" w:rsidP="00F4544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F45441" w:rsidRPr="00DC1390" w:rsidRDefault="00F45441" w:rsidP="00F45441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F45441" w:rsidRPr="00DC1390" w:rsidRDefault="00F45441" w:rsidP="00F4544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F45441" w:rsidRPr="00A6137D" w:rsidTr="00F45441">
        <w:tc>
          <w:tcPr>
            <w:tcW w:w="2694" w:type="dxa"/>
            <w:shd w:val="clear" w:color="auto" w:fill="F2F2F2"/>
          </w:tcPr>
          <w:p w:rsidR="00F45441" w:rsidRPr="00104161" w:rsidRDefault="00F45441" w:rsidP="00F45441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F45441" w:rsidRPr="001323E7" w:rsidRDefault="00F45441" w:rsidP="00F45441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F45441" w:rsidRPr="000A7D3D" w:rsidRDefault="00F45441" w:rsidP="00F4544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F45441" w:rsidRPr="000A7D3D" w:rsidRDefault="00F45441" w:rsidP="00F4544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F45441" w:rsidRPr="000A7D3D" w:rsidRDefault="00F45441" w:rsidP="00F4544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F45441" w:rsidRPr="000A7D3D" w:rsidRDefault="00F45441" w:rsidP="00F4544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F45441" w:rsidRPr="00104161" w:rsidRDefault="00F45441" w:rsidP="00F45441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45441" w:rsidRPr="00A6137D" w:rsidTr="00F45441">
        <w:tc>
          <w:tcPr>
            <w:tcW w:w="2694" w:type="dxa"/>
          </w:tcPr>
          <w:p w:rsidR="00F45441" w:rsidRPr="003C2105" w:rsidRDefault="00F45441" w:rsidP="00F45441">
            <w:r>
              <w:t>Nedaňové príjmy obce</w:t>
            </w:r>
          </w:p>
        </w:tc>
        <w:tc>
          <w:tcPr>
            <w:tcW w:w="850" w:type="dxa"/>
          </w:tcPr>
          <w:p w:rsidR="00F45441" w:rsidRPr="003C2105" w:rsidRDefault="00F45441" w:rsidP="00F45441">
            <w:pPr>
              <w:jc w:val="center"/>
            </w:pPr>
            <w:r>
              <w:t>068</w:t>
            </w:r>
          </w:p>
        </w:tc>
        <w:tc>
          <w:tcPr>
            <w:tcW w:w="1559" w:type="dxa"/>
          </w:tcPr>
          <w:p w:rsidR="00F45441" w:rsidRPr="003C2105" w:rsidRDefault="004565AA" w:rsidP="00F45441">
            <w:pPr>
              <w:jc w:val="center"/>
            </w:pPr>
            <w:r>
              <w:t>46 678,65</w:t>
            </w:r>
          </w:p>
        </w:tc>
        <w:tc>
          <w:tcPr>
            <w:tcW w:w="1560" w:type="dxa"/>
          </w:tcPr>
          <w:p w:rsidR="00F45441" w:rsidRPr="003C2105" w:rsidRDefault="00F45441" w:rsidP="00F45441">
            <w:pPr>
              <w:jc w:val="center"/>
            </w:pPr>
            <w:r>
              <w:t>11</w:t>
            </w:r>
            <w:r w:rsidR="004565AA">
              <w:t> 432,95</w:t>
            </w:r>
          </w:p>
        </w:tc>
        <w:tc>
          <w:tcPr>
            <w:tcW w:w="3261" w:type="dxa"/>
          </w:tcPr>
          <w:p w:rsidR="00F45441" w:rsidRPr="003C2105" w:rsidRDefault="00F45441" w:rsidP="00F45441">
            <w:pPr>
              <w:jc w:val="both"/>
            </w:pPr>
            <w:r>
              <w:t>Kom. odpad, stočné, cintorín</w:t>
            </w:r>
          </w:p>
        </w:tc>
      </w:tr>
      <w:tr w:rsidR="00F45441" w:rsidRPr="00A6137D" w:rsidTr="00F45441">
        <w:tc>
          <w:tcPr>
            <w:tcW w:w="2694" w:type="dxa"/>
          </w:tcPr>
          <w:p w:rsidR="00F45441" w:rsidRPr="003C2105" w:rsidRDefault="00F45441" w:rsidP="00F45441">
            <w:r>
              <w:t>Daňové príjmy obce</w:t>
            </w:r>
          </w:p>
        </w:tc>
        <w:tc>
          <w:tcPr>
            <w:tcW w:w="850" w:type="dxa"/>
          </w:tcPr>
          <w:p w:rsidR="00F45441" w:rsidRPr="003C2105" w:rsidRDefault="00F45441" w:rsidP="00F45441">
            <w:pPr>
              <w:jc w:val="center"/>
            </w:pPr>
            <w:r>
              <w:t>069</w:t>
            </w:r>
          </w:p>
        </w:tc>
        <w:tc>
          <w:tcPr>
            <w:tcW w:w="1559" w:type="dxa"/>
          </w:tcPr>
          <w:p w:rsidR="00F45441" w:rsidRPr="003C2105" w:rsidRDefault="00F45441" w:rsidP="00F45441">
            <w:pPr>
              <w:jc w:val="center"/>
            </w:pPr>
            <w:r>
              <w:t xml:space="preserve">     </w:t>
            </w:r>
            <w:r w:rsidR="004565AA">
              <w:t>441,99</w:t>
            </w:r>
          </w:p>
        </w:tc>
        <w:tc>
          <w:tcPr>
            <w:tcW w:w="1560" w:type="dxa"/>
          </w:tcPr>
          <w:p w:rsidR="00F45441" w:rsidRPr="003C2105" w:rsidRDefault="00F45441" w:rsidP="00F45441">
            <w:pPr>
              <w:jc w:val="center"/>
            </w:pPr>
            <w:r>
              <w:t xml:space="preserve">   </w:t>
            </w:r>
            <w:r w:rsidR="004565AA">
              <w:t>441,99</w:t>
            </w:r>
          </w:p>
        </w:tc>
        <w:tc>
          <w:tcPr>
            <w:tcW w:w="3261" w:type="dxa"/>
          </w:tcPr>
          <w:p w:rsidR="00F45441" w:rsidRPr="003C2105" w:rsidRDefault="00F45441" w:rsidP="00F45441">
            <w:pPr>
              <w:jc w:val="both"/>
            </w:pPr>
            <w:r>
              <w:t>Daň z </w:t>
            </w:r>
            <w:proofErr w:type="spellStart"/>
            <w:r>
              <w:t>nehnuteľ</w:t>
            </w:r>
            <w:proofErr w:type="spellEnd"/>
            <w:r>
              <w:t>., za psa</w:t>
            </w:r>
          </w:p>
        </w:tc>
      </w:tr>
      <w:tr w:rsidR="00F45441" w:rsidRPr="00A6137D" w:rsidTr="00F45441">
        <w:tc>
          <w:tcPr>
            <w:tcW w:w="2694" w:type="dxa"/>
          </w:tcPr>
          <w:p w:rsidR="00F45441" w:rsidRPr="003C2105" w:rsidRDefault="00F45441" w:rsidP="00F45441"/>
        </w:tc>
        <w:tc>
          <w:tcPr>
            <w:tcW w:w="850" w:type="dxa"/>
          </w:tcPr>
          <w:p w:rsidR="00F45441" w:rsidRPr="003C2105" w:rsidRDefault="00F45441" w:rsidP="00F45441">
            <w:pPr>
              <w:jc w:val="right"/>
            </w:pPr>
          </w:p>
        </w:tc>
        <w:tc>
          <w:tcPr>
            <w:tcW w:w="1559" w:type="dxa"/>
          </w:tcPr>
          <w:p w:rsidR="00F45441" w:rsidRPr="003C2105" w:rsidRDefault="00F45441" w:rsidP="00F45441">
            <w:pPr>
              <w:jc w:val="right"/>
            </w:pPr>
          </w:p>
        </w:tc>
        <w:tc>
          <w:tcPr>
            <w:tcW w:w="1560" w:type="dxa"/>
          </w:tcPr>
          <w:p w:rsidR="00F45441" w:rsidRPr="003C2105" w:rsidRDefault="00F45441" w:rsidP="00F45441">
            <w:pPr>
              <w:jc w:val="both"/>
            </w:pPr>
          </w:p>
        </w:tc>
        <w:tc>
          <w:tcPr>
            <w:tcW w:w="3261" w:type="dxa"/>
          </w:tcPr>
          <w:p w:rsidR="00F45441" w:rsidRPr="003C2105" w:rsidRDefault="00F45441" w:rsidP="00F45441">
            <w:pPr>
              <w:jc w:val="both"/>
            </w:pPr>
          </w:p>
        </w:tc>
      </w:tr>
      <w:tr w:rsidR="00F45441" w:rsidRPr="00A6137D" w:rsidTr="00F45441">
        <w:tc>
          <w:tcPr>
            <w:tcW w:w="2694" w:type="dxa"/>
          </w:tcPr>
          <w:p w:rsidR="00F45441" w:rsidRPr="003C2105" w:rsidRDefault="00F45441" w:rsidP="00F45441"/>
        </w:tc>
        <w:tc>
          <w:tcPr>
            <w:tcW w:w="850" w:type="dxa"/>
          </w:tcPr>
          <w:p w:rsidR="00F45441" w:rsidRPr="003C2105" w:rsidRDefault="00F45441" w:rsidP="00F45441">
            <w:pPr>
              <w:jc w:val="right"/>
            </w:pPr>
          </w:p>
        </w:tc>
        <w:tc>
          <w:tcPr>
            <w:tcW w:w="1559" w:type="dxa"/>
          </w:tcPr>
          <w:p w:rsidR="00F45441" w:rsidRPr="003C2105" w:rsidRDefault="00F45441" w:rsidP="00F45441">
            <w:pPr>
              <w:jc w:val="right"/>
            </w:pPr>
          </w:p>
        </w:tc>
        <w:tc>
          <w:tcPr>
            <w:tcW w:w="1560" w:type="dxa"/>
          </w:tcPr>
          <w:p w:rsidR="00F45441" w:rsidRPr="003C2105" w:rsidRDefault="00F45441" w:rsidP="00F45441">
            <w:pPr>
              <w:jc w:val="both"/>
            </w:pPr>
          </w:p>
        </w:tc>
        <w:tc>
          <w:tcPr>
            <w:tcW w:w="3261" w:type="dxa"/>
          </w:tcPr>
          <w:p w:rsidR="00F45441" w:rsidRPr="003C2105" w:rsidRDefault="00F45441" w:rsidP="00F45441">
            <w:pPr>
              <w:jc w:val="both"/>
            </w:pPr>
          </w:p>
        </w:tc>
      </w:tr>
      <w:tr w:rsidR="00F45441" w:rsidRPr="00A6137D" w:rsidTr="00F45441">
        <w:tc>
          <w:tcPr>
            <w:tcW w:w="2694" w:type="dxa"/>
          </w:tcPr>
          <w:p w:rsidR="00F45441" w:rsidRPr="003C2105" w:rsidRDefault="00F45441" w:rsidP="00F45441"/>
        </w:tc>
        <w:tc>
          <w:tcPr>
            <w:tcW w:w="850" w:type="dxa"/>
          </w:tcPr>
          <w:p w:rsidR="00F45441" w:rsidRPr="0046342A" w:rsidRDefault="00F45441" w:rsidP="00F45441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F45441" w:rsidRPr="0046342A" w:rsidRDefault="00F45441" w:rsidP="00F45441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F45441" w:rsidRPr="0046342A" w:rsidRDefault="00F45441" w:rsidP="00F45441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F45441" w:rsidRPr="0046342A" w:rsidRDefault="00F45441" w:rsidP="00F45441">
            <w:pPr>
              <w:jc w:val="both"/>
              <w:rPr>
                <w:b/>
              </w:rPr>
            </w:pPr>
          </w:p>
        </w:tc>
      </w:tr>
    </w:tbl>
    <w:p w:rsidR="00F45441" w:rsidRDefault="00F45441" w:rsidP="00F4544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5441" w:rsidRPr="00490BB2" w:rsidRDefault="00F45441" w:rsidP="00F45441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F45441" w:rsidRDefault="00F45441" w:rsidP="00F4544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</w:p>
    <w:p w:rsidR="00F45441" w:rsidRDefault="00F45441" w:rsidP="00F45441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F45441" w:rsidRDefault="00F45441" w:rsidP="00F4544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993"/>
        <w:gridCol w:w="708"/>
        <w:gridCol w:w="851"/>
        <w:gridCol w:w="1134"/>
        <w:gridCol w:w="3226"/>
      </w:tblGrid>
      <w:tr w:rsidR="00F45441" w:rsidRPr="00563E6B" w:rsidTr="00F45441">
        <w:tc>
          <w:tcPr>
            <w:tcW w:w="2268" w:type="dxa"/>
            <w:shd w:val="clear" w:color="auto" w:fill="F2F2F2"/>
          </w:tcPr>
          <w:p w:rsidR="00F45441" w:rsidRPr="000A7D3D" w:rsidRDefault="00F45441" w:rsidP="00F45441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F45441" w:rsidRPr="000A7D3D" w:rsidRDefault="00F45441" w:rsidP="00F4544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F45441" w:rsidRPr="000A7D3D" w:rsidRDefault="00F45441" w:rsidP="00F4544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</w:t>
            </w:r>
            <w:r w:rsidR="004565AA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F2F2F2"/>
          </w:tcPr>
          <w:p w:rsidR="00F45441" w:rsidRPr="000A7D3D" w:rsidRDefault="00F45441" w:rsidP="00F4544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F45441" w:rsidRPr="000A7D3D" w:rsidRDefault="00F45441" w:rsidP="00F4544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708" w:type="dxa"/>
            <w:shd w:val="clear" w:color="auto" w:fill="F2F2F2"/>
          </w:tcPr>
          <w:p w:rsidR="00F45441" w:rsidRPr="000A7D3D" w:rsidRDefault="00F45441" w:rsidP="00F4544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F45441" w:rsidRPr="000A7D3D" w:rsidRDefault="00F45441" w:rsidP="00F4544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F45441" w:rsidRPr="000A7D3D" w:rsidRDefault="00F45441" w:rsidP="00F4544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F45441" w:rsidRPr="000A7D3D" w:rsidRDefault="00F45441" w:rsidP="00F4544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F45441" w:rsidRPr="000A7D3D" w:rsidRDefault="00F45441" w:rsidP="00F4544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F45441" w:rsidRPr="000A7D3D" w:rsidRDefault="00F45441" w:rsidP="00F4544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F45441" w:rsidRPr="000A7D3D" w:rsidRDefault="00F45441" w:rsidP="00F4544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4565AA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226" w:type="dxa"/>
            <w:shd w:val="clear" w:color="auto" w:fill="F2F2F2"/>
          </w:tcPr>
          <w:p w:rsidR="00F45441" w:rsidRPr="00563E6B" w:rsidRDefault="00F45441" w:rsidP="00F45441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F45441" w:rsidTr="00F45441">
        <w:tc>
          <w:tcPr>
            <w:tcW w:w="2268" w:type="dxa"/>
          </w:tcPr>
          <w:p w:rsidR="00F45441" w:rsidRPr="00A33ADC" w:rsidRDefault="00F45441" w:rsidP="00F45441">
            <w:r w:rsidRPr="00A33ADC">
              <w:t>K</w:t>
            </w:r>
            <w:r>
              <w:t>omunálny odpad</w:t>
            </w:r>
          </w:p>
        </w:tc>
        <w:tc>
          <w:tcPr>
            <w:tcW w:w="1134" w:type="dxa"/>
          </w:tcPr>
          <w:p w:rsidR="00F45441" w:rsidRPr="00A33ADC" w:rsidRDefault="004565AA" w:rsidP="00F45441">
            <w:pPr>
              <w:jc w:val="right"/>
            </w:pPr>
            <w:r>
              <w:t>28 171,28</w:t>
            </w:r>
          </w:p>
        </w:tc>
        <w:tc>
          <w:tcPr>
            <w:tcW w:w="993" w:type="dxa"/>
          </w:tcPr>
          <w:p w:rsidR="00F45441" w:rsidRPr="00A33ADC" w:rsidRDefault="004565AA" w:rsidP="00F45441">
            <w:pPr>
              <w:jc w:val="right"/>
            </w:pPr>
            <w:r>
              <w:t>7 028,87</w:t>
            </w:r>
          </w:p>
        </w:tc>
        <w:tc>
          <w:tcPr>
            <w:tcW w:w="708" w:type="dxa"/>
          </w:tcPr>
          <w:p w:rsidR="00F45441" w:rsidRPr="00A33ADC" w:rsidRDefault="00F45441" w:rsidP="00F45441"/>
        </w:tc>
        <w:tc>
          <w:tcPr>
            <w:tcW w:w="851" w:type="dxa"/>
          </w:tcPr>
          <w:p w:rsidR="00F45441" w:rsidRPr="00A33ADC" w:rsidRDefault="00F45441" w:rsidP="00F45441"/>
        </w:tc>
        <w:tc>
          <w:tcPr>
            <w:tcW w:w="1134" w:type="dxa"/>
          </w:tcPr>
          <w:p w:rsidR="00F45441" w:rsidRPr="00A33ADC" w:rsidRDefault="004565AA" w:rsidP="00F45441">
            <w:pPr>
              <w:jc w:val="right"/>
            </w:pPr>
            <w:r>
              <w:t>35 245,70</w:t>
            </w:r>
          </w:p>
        </w:tc>
        <w:tc>
          <w:tcPr>
            <w:tcW w:w="3226" w:type="dxa"/>
          </w:tcPr>
          <w:p w:rsidR="00F45441" w:rsidRPr="00A33ADC" w:rsidRDefault="00F45441" w:rsidP="00F45441">
            <w:r w:rsidRPr="00A33ADC">
              <w:t xml:space="preserve">Nevymožiteľné pohľad. </w:t>
            </w:r>
          </w:p>
        </w:tc>
      </w:tr>
      <w:tr w:rsidR="00F45441" w:rsidTr="00F45441">
        <w:tc>
          <w:tcPr>
            <w:tcW w:w="2268" w:type="dxa"/>
          </w:tcPr>
          <w:p w:rsidR="00F45441" w:rsidRPr="00A33ADC" w:rsidRDefault="00F45441" w:rsidP="00F45441">
            <w:r w:rsidRPr="00A33ADC">
              <w:t>Daň z nehnuteľnosti</w:t>
            </w:r>
          </w:p>
        </w:tc>
        <w:tc>
          <w:tcPr>
            <w:tcW w:w="1134" w:type="dxa"/>
          </w:tcPr>
          <w:p w:rsidR="00F45441" w:rsidRPr="00A33ADC" w:rsidRDefault="004565AA" w:rsidP="00F45441">
            <w:pPr>
              <w:jc w:val="right"/>
            </w:pPr>
            <w:r>
              <w:t>45,55</w:t>
            </w:r>
          </w:p>
        </w:tc>
        <w:tc>
          <w:tcPr>
            <w:tcW w:w="993" w:type="dxa"/>
          </w:tcPr>
          <w:p w:rsidR="00F45441" w:rsidRPr="00A33ADC" w:rsidRDefault="00F45441" w:rsidP="00F45441"/>
        </w:tc>
        <w:tc>
          <w:tcPr>
            <w:tcW w:w="708" w:type="dxa"/>
          </w:tcPr>
          <w:p w:rsidR="00F45441" w:rsidRPr="00A33ADC" w:rsidRDefault="00F45441" w:rsidP="00F45441"/>
        </w:tc>
        <w:tc>
          <w:tcPr>
            <w:tcW w:w="851" w:type="dxa"/>
          </w:tcPr>
          <w:p w:rsidR="00F45441" w:rsidRPr="00A33ADC" w:rsidRDefault="00F45441" w:rsidP="00F45441"/>
        </w:tc>
        <w:tc>
          <w:tcPr>
            <w:tcW w:w="1134" w:type="dxa"/>
          </w:tcPr>
          <w:p w:rsidR="00F45441" w:rsidRPr="00A33ADC" w:rsidRDefault="00F45441" w:rsidP="00F45441">
            <w:pPr>
              <w:jc w:val="right"/>
            </w:pPr>
            <w:r>
              <w:t>45,55</w:t>
            </w:r>
          </w:p>
        </w:tc>
        <w:tc>
          <w:tcPr>
            <w:tcW w:w="3226" w:type="dxa"/>
          </w:tcPr>
          <w:p w:rsidR="00F45441" w:rsidRPr="00A33ADC" w:rsidRDefault="00F45441" w:rsidP="00F45441">
            <w:r w:rsidRPr="00A33ADC">
              <w:t xml:space="preserve">Nevymožiteľné pohľad. </w:t>
            </w:r>
          </w:p>
        </w:tc>
      </w:tr>
    </w:tbl>
    <w:p w:rsidR="00F45441" w:rsidRDefault="00F45441" w:rsidP="00F4544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5441" w:rsidRDefault="00F45441" w:rsidP="00F45441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F45441" w:rsidRDefault="00F45441" w:rsidP="00F4544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Doba splatnosti pohľadávok obce je do jedného roka. </w:t>
      </w:r>
    </w:p>
    <w:p w:rsidR="00F45441" w:rsidRDefault="00F45441" w:rsidP="00F4544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F45441" w:rsidRDefault="00F45441" w:rsidP="00F4544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45441" w:rsidRDefault="00F45441" w:rsidP="00F45441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F45441" w:rsidRDefault="00F45441" w:rsidP="00F4544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F45441" w:rsidRDefault="00F45441" w:rsidP="00F4544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Pohľadávky po lehote splatnosti sú neuhradené dane a poplatky za roky 2011- 202</w:t>
      </w:r>
      <w:r w:rsidR="00937DCB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>.</w:t>
      </w:r>
    </w:p>
    <w:p w:rsidR="00F45441" w:rsidRDefault="00F45441" w:rsidP="00F4544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5441" w:rsidRPr="006B1179" w:rsidRDefault="00F45441" w:rsidP="00F45441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F45441" w:rsidRPr="00A6137D" w:rsidTr="00F45441">
        <w:tc>
          <w:tcPr>
            <w:tcW w:w="5103" w:type="dxa"/>
            <w:shd w:val="clear" w:color="auto" w:fill="F2F2F2"/>
          </w:tcPr>
          <w:p w:rsidR="00F45441" w:rsidRPr="008D7CBA" w:rsidRDefault="00F45441" w:rsidP="00F45441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F45441" w:rsidRPr="008D7CBA" w:rsidRDefault="00F45441" w:rsidP="00F45441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F45441" w:rsidRPr="008D7CBA" w:rsidRDefault="00F45441" w:rsidP="00F45441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F45441" w:rsidRPr="00A6137D" w:rsidTr="00F45441">
        <w:tc>
          <w:tcPr>
            <w:tcW w:w="5103" w:type="dxa"/>
          </w:tcPr>
          <w:p w:rsidR="00F45441" w:rsidRPr="00074670" w:rsidRDefault="00F45441" w:rsidP="00F45441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F45441" w:rsidRPr="00074670" w:rsidRDefault="00F45441" w:rsidP="00F45441"/>
        </w:tc>
        <w:tc>
          <w:tcPr>
            <w:tcW w:w="2322" w:type="dxa"/>
          </w:tcPr>
          <w:p w:rsidR="00F45441" w:rsidRPr="00074670" w:rsidRDefault="00F45441" w:rsidP="00F45441"/>
        </w:tc>
      </w:tr>
    </w:tbl>
    <w:p w:rsidR="00F45441" w:rsidRDefault="00F45441" w:rsidP="00F45441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>
        <w:rPr>
          <w:b w:val="0"/>
          <w:sz w:val="20"/>
        </w:rPr>
        <w:t>Neaktuálne</w:t>
      </w:r>
    </w:p>
    <w:p w:rsidR="00F45441" w:rsidRPr="00367C8E" w:rsidRDefault="00F45441" w:rsidP="00F45441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:rsidR="00F45441" w:rsidRPr="00522575" w:rsidRDefault="00F45441" w:rsidP="00F45441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F45441" w:rsidRPr="00A6137D" w:rsidTr="00F45441">
        <w:tc>
          <w:tcPr>
            <w:tcW w:w="5220" w:type="dxa"/>
            <w:shd w:val="clear" w:color="auto" w:fill="F2F2F2"/>
          </w:tcPr>
          <w:p w:rsidR="00F45441" w:rsidRPr="002D70D2" w:rsidRDefault="00F45441" w:rsidP="00F45441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F45441" w:rsidRPr="002D70D2" w:rsidRDefault="00F45441" w:rsidP="00F45441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F45441" w:rsidRPr="00A6137D" w:rsidTr="00F45441">
        <w:tc>
          <w:tcPr>
            <w:tcW w:w="5220" w:type="dxa"/>
          </w:tcPr>
          <w:p w:rsidR="00F45441" w:rsidRPr="00074670" w:rsidRDefault="00F45441" w:rsidP="00F45441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F45441" w:rsidRPr="00074670" w:rsidRDefault="00F45441" w:rsidP="00F45441"/>
        </w:tc>
      </w:tr>
      <w:tr w:rsidR="00F45441" w:rsidRPr="00A6137D" w:rsidTr="00F45441">
        <w:tc>
          <w:tcPr>
            <w:tcW w:w="5220" w:type="dxa"/>
          </w:tcPr>
          <w:p w:rsidR="00F45441" w:rsidRDefault="00F45441" w:rsidP="00F45441">
            <w:r>
              <w:t xml:space="preserve">Hodnota pohľadávok pri ktorých je obmedzené </w:t>
            </w:r>
          </w:p>
          <w:p w:rsidR="00F45441" w:rsidRPr="00074670" w:rsidRDefault="00F45441" w:rsidP="00F45441">
            <w:r>
              <w:t xml:space="preserve">právo s nimi nakladať </w:t>
            </w:r>
          </w:p>
        </w:tc>
        <w:tc>
          <w:tcPr>
            <w:tcW w:w="4986" w:type="dxa"/>
          </w:tcPr>
          <w:p w:rsidR="00F45441" w:rsidRPr="00074670" w:rsidRDefault="00F45441" w:rsidP="00F45441"/>
        </w:tc>
      </w:tr>
    </w:tbl>
    <w:p w:rsidR="00F45441" w:rsidRPr="00367C8E" w:rsidRDefault="00F45441" w:rsidP="00F45441">
      <w:pPr>
        <w:ind w:left="284"/>
      </w:pPr>
      <w:r w:rsidRPr="00367C8E">
        <w:t>Neaktuálne</w:t>
      </w:r>
    </w:p>
    <w:p w:rsidR="00F45441" w:rsidRPr="00980AB2" w:rsidRDefault="00F45441" w:rsidP="00F4544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F45441" w:rsidRPr="006B1179" w:rsidRDefault="00F45441" w:rsidP="00F45441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F45441" w:rsidRPr="00A6137D" w:rsidTr="00F45441">
        <w:tc>
          <w:tcPr>
            <w:tcW w:w="4962" w:type="dxa"/>
            <w:shd w:val="clear" w:color="auto" w:fill="F2F2F2"/>
          </w:tcPr>
          <w:p w:rsidR="00F45441" w:rsidRPr="0095583D" w:rsidRDefault="00F45441" w:rsidP="00F45441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F45441" w:rsidRPr="0095583D" w:rsidRDefault="00F45441" w:rsidP="00F45441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937DCB">
              <w:rPr>
                <w:b/>
              </w:rPr>
              <w:t>3</w:t>
            </w:r>
          </w:p>
        </w:tc>
        <w:tc>
          <w:tcPr>
            <w:tcW w:w="2693" w:type="dxa"/>
            <w:shd w:val="clear" w:color="auto" w:fill="F2F2F2"/>
          </w:tcPr>
          <w:p w:rsidR="00F45441" w:rsidRPr="0095583D" w:rsidRDefault="00F45441" w:rsidP="00F45441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937DCB">
              <w:rPr>
                <w:b/>
              </w:rPr>
              <w:t>2</w:t>
            </w:r>
          </w:p>
        </w:tc>
      </w:tr>
      <w:tr w:rsidR="00F45441" w:rsidRPr="00A6137D" w:rsidTr="00F45441">
        <w:tc>
          <w:tcPr>
            <w:tcW w:w="4962" w:type="dxa"/>
          </w:tcPr>
          <w:p w:rsidR="00F45441" w:rsidRPr="000A7D3D" w:rsidRDefault="00F45441" w:rsidP="00F45441">
            <w:r w:rsidRPr="000A7D3D">
              <w:t>Pokladnica</w:t>
            </w:r>
          </w:p>
        </w:tc>
        <w:tc>
          <w:tcPr>
            <w:tcW w:w="2693" w:type="dxa"/>
          </w:tcPr>
          <w:p w:rsidR="00F45441" w:rsidRPr="00254788" w:rsidRDefault="00937DCB" w:rsidP="00F45441">
            <w:pPr>
              <w:jc w:val="center"/>
            </w:pPr>
            <w:r>
              <w:t>2 213,56</w:t>
            </w:r>
            <w:r w:rsidR="00F45441">
              <w:t xml:space="preserve"> €</w:t>
            </w:r>
          </w:p>
        </w:tc>
        <w:tc>
          <w:tcPr>
            <w:tcW w:w="2693" w:type="dxa"/>
          </w:tcPr>
          <w:p w:rsidR="00F45441" w:rsidRPr="00254788" w:rsidRDefault="00937DCB" w:rsidP="00F45441">
            <w:pPr>
              <w:jc w:val="center"/>
            </w:pPr>
            <w:r>
              <w:t>5 835,44 €</w:t>
            </w:r>
          </w:p>
        </w:tc>
      </w:tr>
      <w:tr w:rsidR="00F45441" w:rsidRPr="00A6137D" w:rsidTr="00F45441">
        <w:tc>
          <w:tcPr>
            <w:tcW w:w="4962" w:type="dxa"/>
          </w:tcPr>
          <w:p w:rsidR="00F45441" w:rsidRPr="000A7D3D" w:rsidRDefault="00F45441" w:rsidP="00F45441">
            <w:r w:rsidRPr="000A7D3D">
              <w:t>Ceniny</w:t>
            </w:r>
          </w:p>
        </w:tc>
        <w:tc>
          <w:tcPr>
            <w:tcW w:w="2693" w:type="dxa"/>
          </w:tcPr>
          <w:p w:rsidR="00F45441" w:rsidRPr="00254788" w:rsidRDefault="00937DCB" w:rsidP="00F45441">
            <w:pPr>
              <w:jc w:val="center"/>
            </w:pPr>
            <w:r>
              <w:t xml:space="preserve">   196</w:t>
            </w:r>
            <w:r w:rsidR="00F45441">
              <w:t>,00 €</w:t>
            </w:r>
          </w:p>
        </w:tc>
        <w:tc>
          <w:tcPr>
            <w:tcW w:w="2693" w:type="dxa"/>
          </w:tcPr>
          <w:p w:rsidR="00F45441" w:rsidRPr="00254788" w:rsidRDefault="00937DCB" w:rsidP="00F45441">
            <w:pPr>
              <w:jc w:val="center"/>
            </w:pPr>
            <w:r>
              <w:t>1 269,00 €</w:t>
            </w:r>
          </w:p>
        </w:tc>
      </w:tr>
      <w:tr w:rsidR="00F45441" w:rsidRPr="00A6137D" w:rsidTr="00F45441">
        <w:tc>
          <w:tcPr>
            <w:tcW w:w="4962" w:type="dxa"/>
          </w:tcPr>
          <w:p w:rsidR="00F45441" w:rsidRPr="000A7D3D" w:rsidRDefault="00F45441" w:rsidP="00F45441">
            <w:r w:rsidRPr="000A7D3D">
              <w:t>Bankové účty</w:t>
            </w:r>
          </w:p>
        </w:tc>
        <w:tc>
          <w:tcPr>
            <w:tcW w:w="2693" w:type="dxa"/>
          </w:tcPr>
          <w:p w:rsidR="00F45441" w:rsidRPr="00254788" w:rsidRDefault="00F45441" w:rsidP="00F45441">
            <w:pPr>
              <w:jc w:val="center"/>
            </w:pPr>
            <w:r>
              <w:t>1</w:t>
            </w:r>
            <w:r w:rsidR="00937DCB">
              <w:t> 512 734,37</w:t>
            </w:r>
            <w:r>
              <w:t xml:space="preserve"> €</w:t>
            </w:r>
          </w:p>
        </w:tc>
        <w:tc>
          <w:tcPr>
            <w:tcW w:w="2693" w:type="dxa"/>
          </w:tcPr>
          <w:p w:rsidR="00F45441" w:rsidRPr="00254788" w:rsidRDefault="00937DCB" w:rsidP="00F45441">
            <w:pPr>
              <w:jc w:val="center"/>
            </w:pPr>
            <w:r>
              <w:t>1 173 757,93 €</w:t>
            </w:r>
          </w:p>
        </w:tc>
      </w:tr>
    </w:tbl>
    <w:p w:rsidR="00F45441" w:rsidRDefault="00F45441" w:rsidP="00F4544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C5346" w:rsidRDefault="00DC5346" w:rsidP="00F4544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C5346" w:rsidRDefault="00DC5346" w:rsidP="00F4544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5441" w:rsidRPr="00254788" w:rsidRDefault="00F45441" w:rsidP="00F45441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45441" w:rsidRPr="00A6137D" w:rsidTr="00F45441">
        <w:tc>
          <w:tcPr>
            <w:tcW w:w="6096" w:type="dxa"/>
            <w:shd w:val="clear" w:color="auto" w:fill="F2F2F2"/>
          </w:tcPr>
          <w:p w:rsidR="00F45441" w:rsidRDefault="00F45441" w:rsidP="00F45441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F45441" w:rsidRPr="0095583D" w:rsidRDefault="00F45441" w:rsidP="00F45441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F45441" w:rsidRDefault="00F45441" w:rsidP="00F45441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F45441" w:rsidRPr="0095583D" w:rsidRDefault="00F45441" w:rsidP="00F45441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F45441" w:rsidRPr="00A6137D" w:rsidTr="00F45441">
        <w:tc>
          <w:tcPr>
            <w:tcW w:w="6096" w:type="dxa"/>
          </w:tcPr>
          <w:p w:rsidR="00F45441" w:rsidRPr="00074670" w:rsidRDefault="00F45441" w:rsidP="00F45441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F45441" w:rsidRPr="00074670" w:rsidRDefault="00F45441" w:rsidP="00F45441"/>
        </w:tc>
      </w:tr>
      <w:tr w:rsidR="00F45441" w:rsidRPr="00A6137D" w:rsidTr="00F45441">
        <w:tc>
          <w:tcPr>
            <w:tcW w:w="6096" w:type="dxa"/>
          </w:tcPr>
          <w:p w:rsidR="00F45441" w:rsidRPr="00074670" w:rsidRDefault="00F45441" w:rsidP="00F45441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F45441" w:rsidRPr="00074670" w:rsidRDefault="00F45441" w:rsidP="00F45441"/>
        </w:tc>
      </w:tr>
    </w:tbl>
    <w:p w:rsidR="00F45441" w:rsidRDefault="00F45441" w:rsidP="00F45441">
      <w:pPr>
        <w:ind w:left="360"/>
        <w:jc w:val="both"/>
      </w:pPr>
      <w:r w:rsidRPr="00EF6193">
        <w:t>Neaktuálne</w:t>
      </w:r>
    </w:p>
    <w:p w:rsidR="00F45441" w:rsidRPr="00EF6193" w:rsidRDefault="00F45441" w:rsidP="00F45441">
      <w:pPr>
        <w:ind w:left="360"/>
        <w:jc w:val="both"/>
      </w:pPr>
    </w:p>
    <w:p w:rsidR="00F45441" w:rsidRDefault="00F45441" w:rsidP="00F4544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F45441" w:rsidRDefault="00F45441" w:rsidP="00F45441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F45441" w:rsidRPr="006409A6" w:rsidTr="00F45441">
        <w:tc>
          <w:tcPr>
            <w:tcW w:w="2700" w:type="dxa"/>
            <w:shd w:val="clear" w:color="auto" w:fill="F2F2F2"/>
          </w:tcPr>
          <w:p w:rsidR="00F45441" w:rsidRPr="00FA12D3" w:rsidRDefault="00F45441" w:rsidP="00F45441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F45441" w:rsidRPr="00FA12D3" w:rsidRDefault="00F45441" w:rsidP="00F45441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F45441" w:rsidRPr="00FA12D3" w:rsidRDefault="00F45441" w:rsidP="00F45441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F45441" w:rsidRPr="00FA12D3" w:rsidRDefault="00F45441" w:rsidP="00F45441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F45441" w:rsidRPr="00FA12D3" w:rsidRDefault="00F45441" w:rsidP="00F45441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F45441" w:rsidRPr="00FA12D3" w:rsidRDefault="00F45441" w:rsidP="00F45441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F45441" w:rsidRPr="00146CDA" w:rsidRDefault="00F45441" w:rsidP="00F45441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F45441" w:rsidRPr="00FA12D3" w:rsidRDefault="00F45441" w:rsidP="00F45441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82363D">
              <w:rPr>
                <w:b/>
              </w:rPr>
              <w:t>3</w:t>
            </w:r>
          </w:p>
        </w:tc>
        <w:tc>
          <w:tcPr>
            <w:tcW w:w="2126" w:type="dxa"/>
            <w:shd w:val="clear" w:color="auto" w:fill="F2F2F2"/>
          </w:tcPr>
          <w:p w:rsidR="00F45441" w:rsidRPr="00146CDA" w:rsidRDefault="00F45441" w:rsidP="00F45441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F45441" w:rsidRPr="00FA12D3" w:rsidRDefault="00F45441" w:rsidP="00F45441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13351E">
              <w:rPr>
                <w:b/>
              </w:rPr>
              <w:t>2</w:t>
            </w:r>
          </w:p>
        </w:tc>
      </w:tr>
      <w:tr w:rsidR="00F45441" w:rsidRPr="00A6137D" w:rsidTr="00F45441">
        <w:tc>
          <w:tcPr>
            <w:tcW w:w="2700" w:type="dxa"/>
          </w:tcPr>
          <w:p w:rsidR="00F45441" w:rsidRPr="00074670" w:rsidRDefault="00F45441" w:rsidP="00F45441"/>
        </w:tc>
        <w:tc>
          <w:tcPr>
            <w:tcW w:w="900" w:type="dxa"/>
          </w:tcPr>
          <w:p w:rsidR="00F45441" w:rsidRPr="00074670" w:rsidRDefault="00F45441" w:rsidP="00F45441"/>
        </w:tc>
        <w:tc>
          <w:tcPr>
            <w:tcW w:w="900" w:type="dxa"/>
          </w:tcPr>
          <w:p w:rsidR="00F45441" w:rsidRPr="00074670" w:rsidRDefault="00F45441" w:rsidP="00F45441"/>
        </w:tc>
        <w:tc>
          <w:tcPr>
            <w:tcW w:w="1440" w:type="dxa"/>
          </w:tcPr>
          <w:p w:rsidR="00F45441" w:rsidRPr="00074670" w:rsidRDefault="00F45441" w:rsidP="00F45441"/>
        </w:tc>
        <w:tc>
          <w:tcPr>
            <w:tcW w:w="2140" w:type="dxa"/>
          </w:tcPr>
          <w:p w:rsidR="00F45441" w:rsidRPr="00074670" w:rsidRDefault="00F45441" w:rsidP="00F45441"/>
        </w:tc>
        <w:tc>
          <w:tcPr>
            <w:tcW w:w="2126" w:type="dxa"/>
          </w:tcPr>
          <w:p w:rsidR="00F45441" w:rsidRPr="00074670" w:rsidRDefault="00F45441" w:rsidP="00F45441"/>
        </w:tc>
      </w:tr>
      <w:tr w:rsidR="00F45441" w:rsidRPr="00A6137D" w:rsidTr="00F45441">
        <w:tc>
          <w:tcPr>
            <w:tcW w:w="2700" w:type="dxa"/>
          </w:tcPr>
          <w:p w:rsidR="00F45441" w:rsidRPr="00074670" w:rsidRDefault="00F45441" w:rsidP="00F45441"/>
        </w:tc>
        <w:tc>
          <w:tcPr>
            <w:tcW w:w="900" w:type="dxa"/>
          </w:tcPr>
          <w:p w:rsidR="00F45441" w:rsidRPr="00074670" w:rsidRDefault="00F45441" w:rsidP="00F45441"/>
        </w:tc>
        <w:tc>
          <w:tcPr>
            <w:tcW w:w="900" w:type="dxa"/>
          </w:tcPr>
          <w:p w:rsidR="00F45441" w:rsidRPr="00074670" w:rsidRDefault="00F45441" w:rsidP="00F45441"/>
        </w:tc>
        <w:tc>
          <w:tcPr>
            <w:tcW w:w="1440" w:type="dxa"/>
          </w:tcPr>
          <w:p w:rsidR="00F45441" w:rsidRPr="00074670" w:rsidRDefault="00F45441" w:rsidP="00F45441"/>
        </w:tc>
        <w:tc>
          <w:tcPr>
            <w:tcW w:w="2140" w:type="dxa"/>
          </w:tcPr>
          <w:p w:rsidR="00F45441" w:rsidRPr="00074670" w:rsidRDefault="00F45441" w:rsidP="00F45441"/>
        </w:tc>
        <w:tc>
          <w:tcPr>
            <w:tcW w:w="2126" w:type="dxa"/>
          </w:tcPr>
          <w:p w:rsidR="00F45441" w:rsidRPr="00074670" w:rsidRDefault="00F45441" w:rsidP="00F45441"/>
        </w:tc>
      </w:tr>
      <w:tr w:rsidR="00F45441" w:rsidRPr="00A6137D" w:rsidTr="00F45441">
        <w:tc>
          <w:tcPr>
            <w:tcW w:w="2700" w:type="dxa"/>
          </w:tcPr>
          <w:p w:rsidR="00F45441" w:rsidRPr="00074670" w:rsidRDefault="00F45441" w:rsidP="00F45441"/>
        </w:tc>
        <w:tc>
          <w:tcPr>
            <w:tcW w:w="900" w:type="dxa"/>
          </w:tcPr>
          <w:p w:rsidR="00F45441" w:rsidRPr="00DD2B70" w:rsidRDefault="00F45441" w:rsidP="00F45441">
            <w:pPr>
              <w:rPr>
                <w:b/>
              </w:rPr>
            </w:pPr>
          </w:p>
        </w:tc>
        <w:tc>
          <w:tcPr>
            <w:tcW w:w="900" w:type="dxa"/>
          </w:tcPr>
          <w:p w:rsidR="00F45441" w:rsidRPr="00DD2B70" w:rsidRDefault="00F45441" w:rsidP="00F45441">
            <w:pPr>
              <w:rPr>
                <w:b/>
              </w:rPr>
            </w:pPr>
          </w:p>
        </w:tc>
        <w:tc>
          <w:tcPr>
            <w:tcW w:w="1440" w:type="dxa"/>
          </w:tcPr>
          <w:p w:rsidR="00F45441" w:rsidRPr="00DD2B70" w:rsidRDefault="00F45441" w:rsidP="00F45441">
            <w:pPr>
              <w:rPr>
                <w:b/>
              </w:rPr>
            </w:pPr>
          </w:p>
        </w:tc>
        <w:tc>
          <w:tcPr>
            <w:tcW w:w="2140" w:type="dxa"/>
          </w:tcPr>
          <w:p w:rsidR="00F45441" w:rsidRPr="00DD2B70" w:rsidRDefault="00F45441" w:rsidP="00F45441">
            <w:pPr>
              <w:rPr>
                <w:b/>
              </w:rPr>
            </w:pPr>
          </w:p>
        </w:tc>
        <w:tc>
          <w:tcPr>
            <w:tcW w:w="2126" w:type="dxa"/>
          </w:tcPr>
          <w:p w:rsidR="00F45441" w:rsidRPr="00DD2B70" w:rsidRDefault="00F45441" w:rsidP="00F45441">
            <w:pPr>
              <w:rPr>
                <w:b/>
              </w:rPr>
            </w:pPr>
          </w:p>
        </w:tc>
      </w:tr>
    </w:tbl>
    <w:p w:rsidR="00F45441" w:rsidRDefault="00F45441" w:rsidP="00F45441">
      <w:pPr>
        <w:ind w:left="284"/>
      </w:pPr>
      <w:r>
        <w:t>Neaktuálne</w:t>
      </w:r>
    </w:p>
    <w:p w:rsidR="00F45441" w:rsidRPr="00EF6193" w:rsidRDefault="00F45441" w:rsidP="00F45441">
      <w:pPr>
        <w:ind w:left="284"/>
      </w:pPr>
    </w:p>
    <w:p w:rsidR="00F45441" w:rsidRDefault="00F45441" w:rsidP="00F4544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F45441" w:rsidRPr="00E74C03" w:rsidRDefault="00F45441" w:rsidP="00F45441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F45441" w:rsidRPr="00E94F6D" w:rsidTr="00F45441">
        <w:tc>
          <w:tcPr>
            <w:tcW w:w="5670" w:type="dxa"/>
            <w:shd w:val="clear" w:color="auto" w:fill="F2F2F2"/>
          </w:tcPr>
          <w:p w:rsidR="00F45441" w:rsidRPr="00E74C03" w:rsidRDefault="00F45441" w:rsidP="00F45441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F45441" w:rsidRPr="000A7D3D" w:rsidRDefault="00F45441" w:rsidP="00F45441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CB4CB9">
              <w:rPr>
                <w:b/>
              </w:rPr>
              <w:t>3</w:t>
            </w:r>
          </w:p>
        </w:tc>
        <w:tc>
          <w:tcPr>
            <w:tcW w:w="2126" w:type="dxa"/>
            <w:shd w:val="clear" w:color="auto" w:fill="F2F2F2"/>
          </w:tcPr>
          <w:p w:rsidR="00F45441" w:rsidRPr="000A7D3D" w:rsidRDefault="00F45441" w:rsidP="00F45441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1302A9">
              <w:rPr>
                <w:b/>
              </w:rPr>
              <w:t>2</w:t>
            </w:r>
          </w:p>
        </w:tc>
      </w:tr>
      <w:tr w:rsidR="00F45441" w:rsidRPr="00A6137D" w:rsidTr="00F45441">
        <w:tc>
          <w:tcPr>
            <w:tcW w:w="5670" w:type="dxa"/>
          </w:tcPr>
          <w:p w:rsidR="00F45441" w:rsidRPr="00074670" w:rsidRDefault="00F45441" w:rsidP="00F45441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F45441" w:rsidRPr="00010F84" w:rsidRDefault="00CB4CB9" w:rsidP="00F45441">
            <w:pPr>
              <w:jc w:val="center"/>
            </w:pPr>
            <w:r>
              <w:t>1 203,89 €</w:t>
            </w:r>
          </w:p>
        </w:tc>
        <w:tc>
          <w:tcPr>
            <w:tcW w:w="2126" w:type="dxa"/>
          </w:tcPr>
          <w:p w:rsidR="00F45441" w:rsidRPr="00010F84" w:rsidRDefault="00CB4CB9" w:rsidP="00F45441">
            <w:pPr>
              <w:jc w:val="center"/>
            </w:pPr>
            <w:r>
              <w:t>1 124,67 €</w:t>
            </w:r>
          </w:p>
        </w:tc>
      </w:tr>
      <w:tr w:rsidR="00F45441" w:rsidRPr="00A6137D" w:rsidTr="00F45441">
        <w:tc>
          <w:tcPr>
            <w:tcW w:w="5670" w:type="dxa"/>
          </w:tcPr>
          <w:p w:rsidR="00F45441" w:rsidRPr="00EF6193" w:rsidRDefault="00F45441" w:rsidP="00F45441">
            <w:pPr>
              <w:numPr>
                <w:ilvl w:val="0"/>
                <w:numId w:val="34"/>
              </w:numPr>
              <w:ind w:left="214" w:hanging="142"/>
            </w:pPr>
            <w:r w:rsidRPr="00EF6193">
              <w:t>poistné</w:t>
            </w:r>
          </w:p>
        </w:tc>
        <w:tc>
          <w:tcPr>
            <w:tcW w:w="2410" w:type="dxa"/>
          </w:tcPr>
          <w:p w:rsidR="00F45441" w:rsidRPr="00010F84" w:rsidRDefault="00CB4CB9" w:rsidP="00F45441">
            <w:pPr>
              <w:jc w:val="center"/>
            </w:pPr>
            <w:r>
              <w:t>1 203,89 €</w:t>
            </w:r>
          </w:p>
        </w:tc>
        <w:tc>
          <w:tcPr>
            <w:tcW w:w="2126" w:type="dxa"/>
          </w:tcPr>
          <w:p w:rsidR="00F45441" w:rsidRPr="00010F84" w:rsidRDefault="00CB4CB9" w:rsidP="00F45441">
            <w:pPr>
              <w:jc w:val="center"/>
            </w:pPr>
            <w:r>
              <w:t>1 105,77 €</w:t>
            </w:r>
          </w:p>
        </w:tc>
      </w:tr>
      <w:tr w:rsidR="00F45441" w:rsidRPr="00A6137D" w:rsidTr="00F45441">
        <w:tc>
          <w:tcPr>
            <w:tcW w:w="5670" w:type="dxa"/>
          </w:tcPr>
          <w:p w:rsidR="00F45441" w:rsidRPr="00EF6193" w:rsidRDefault="00F45441" w:rsidP="00F45441">
            <w:pPr>
              <w:numPr>
                <w:ilvl w:val="0"/>
                <w:numId w:val="34"/>
              </w:numPr>
              <w:ind w:left="214" w:hanging="142"/>
            </w:pPr>
            <w:r>
              <w:t>diaľničná známka</w:t>
            </w:r>
          </w:p>
        </w:tc>
        <w:tc>
          <w:tcPr>
            <w:tcW w:w="2410" w:type="dxa"/>
          </w:tcPr>
          <w:p w:rsidR="00F45441" w:rsidRPr="00010F84" w:rsidRDefault="00F45441" w:rsidP="00F45441">
            <w:pPr>
              <w:jc w:val="center"/>
            </w:pPr>
          </w:p>
        </w:tc>
        <w:tc>
          <w:tcPr>
            <w:tcW w:w="2126" w:type="dxa"/>
          </w:tcPr>
          <w:p w:rsidR="00F45441" w:rsidRPr="00010F84" w:rsidRDefault="00CB4CB9" w:rsidP="00F45441">
            <w:pPr>
              <w:jc w:val="center"/>
            </w:pPr>
            <w:r>
              <w:t xml:space="preserve">     18,90 €   </w:t>
            </w:r>
          </w:p>
        </w:tc>
      </w:tr>
      <w:tr w:rsidR="00F45441" w:rsidRPr="00A6137D" w:rsidTr="00F45441">
        <w:tc>
          <w:tcPr>
            <w:tcW w:w="5670" w:type="dxa"/>
          </w:tcPr>
          <w:p w:rsidR="00F45441" w:rsidRPr="00074670" w:rsidRDefault="00F45441" w:rsidP="00F45441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10" w:type="dxa"/>
          </w:tcPr>
          <w:p w:rsidR="00F45441" w:rsidRPr="00010F84" w:rsidRDefault="00F45441" w:rsidP="00F45441">
            <w:pPr>
              <w:jc w:val="center"/>
            </w:pPr>
          </w:p>
        </w:tc>
        <w:tc>
          <w:tcPr>
            <w:tcW w:w="2126" w:type="dxa"/>
          </w:tcPr>
          <w:p w:rsidR="00F45441" w:rsidRPr="00010F84" w:rsidRDefault="00F45441" w:rsidP="00F45441">
            <w:pPr>
              <w:jc w:val="center"/>
            </w:pPr>
          </w:p>
        </w:tc>
      </w:tr>
      <w:tr w:rsidR="00F45441" w:rsidRPr="00A6137D" w:rsidTr="00F45441">
        <w:tc>
          <w:tcPr>
            <w:tcW w:w="5670" w:type="dxa"/>
          </w:tcPr>
          <w:p w:rsidR="00F45441" w:rsidRPr="00074670" w:rsidRDefault="00F45441" w:rsidP="00F45441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F45441" w:rsidRPr="00010F84" w:rsidRDefault="00F45441" w:rsidP="00F45441">
            <w:pPr>
              <w:jc w:val="center"/>
            </w:pPr>
          </w:p>
        </w:tc>
        <w:tc>
          <w:tcPr>
            <w:tcW w:w="2126" w:type="dxa"/>
          </w:tcPr>
          <w:p w:rsidR="00F45441" w:rsidRPr="00010F84" w:rsidRDefault="00F45441" w:rsidP="00F45441">
            <w:pPr>
              <w:jc w:val="center"/>
            </w:pPr>
          </w:p>
        </w:tc>
      </w:tr>
      <w:tr w:rsidR="00F45441" w:rsidRPr="00A6137D" w:rsidTr="00F45441">
        <w:tc>
          <w:tcPr>
            <w:tcW w:w="5670" w:type="dxa"/>
          </w:tcPr>
          <w:p w:rsidR="00F45441" w:rsidRPr="00074670" w:rsidRDefault="00F45441" w:rsidP="00F45441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10" w:type="dxa"/>
          </w:tcPr>
          <w:p w:rsidR="00F45441" w:rsidRPr="00010F84" w:rsidRDefault="00F45441" w:rsidP="00F45441">
            <w:pPr>
              <w:jc w:val="center"/>
            </w:pPr>
          </w:p>
        </w:tc>
        <w:tc>
          <w:tcPr>
            <w:tcW w:w="2126" w:type="dxa"/>
          </w:tcPr>
          <w:p w:rsidR="00F45441" w:rsidRPr="00010F84" w:rsidRDefault="00F45441" w:rsidP="00F45441">
            <w:pPr>
              <w:jc w:val="center"/>
            </w:pPr>
          </w:p>
        </w:tc>
      </w:tr>
      <w:tr w:rsidR="00F45441" w:rsidRPr="00A6137D" w:rsidTr="00F45441">
        <w:tc>
          <w:tcPr>
            <w:tcW w:w="5670" w:type="dxa"/>
          </w:tcPr>
          <w:p w:rsidR="00F45441" w:rsidRPr="00074670" w:rsidRDefault="00F45441" w:rsidP="00F45441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10" w:type="dxa"/>
          </w:tcPr>
          <w:p w:rsidR="00F45441" w:rsidRPr="00010F84" w:rsidRDefault="00F45441" w:rsidP="00F45441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F45441" w:rsidRPr="00010F84" w:rsidRDefault="00F45441" w:rsidP="00F45441">
            <w:pPr>
              <w:jc w:val="center"/>
              <w:rPr>
                <w:b/>
              </w:rPr>
            </w:pPr>
          </w:p>
        </w:tc>
      </w:tr>
    </w:tbl>
    <w:p w:rsidR="00F45441" w:rsidRDefault="00F45441" w:rsidP="00F45441">
      <w:pPr>
        <w:jc w:val="center"/>
        <w:rPr>
          <w:b/>
          <w:sz w:val="24"/>
          <w:szCs w:val="24"/>
        </w:rPr>
      </w:pPr>
    </w:p>
    <w:p w:rsidR="00F45441" w:rsidRPr="003C4B7A" w:rsidRDefault="00F45441" w:rsidP="00F45441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F45441" w:rsidRPr="003C4B7A" w:rsidRDefault="00F45441" w:rsidP="00F45441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F45441" w:rsidRDefault="00F45441" w:rsidP="00F4544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5441" w:rsidRDefault="00F45441" w:rsidP="00F45441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F45441" w:rsidRDefault="00F45441" w:rsidP="00F45441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993"/>
        <w:gridCol w:w="1134"/>
        <w:gridCol w:w="3084"/>
      </w:tblGrid>
      <w:tr w:rsidR="00F45441" w:rsidRPr="00563E6B" w:rsidTr="00F45441">
        <w:tc>
          <w:tcPr>
            <w:tcW w:w="2268" w:type="dxa"/>
            <w:shd w:val="clear" w:color="auto" w:fill="F2F2F2"/>
          </w:tcPr>
          <w:p w:rsidR="00F45441" w:rsidRPr="000A7D3D" w:rsidRDefault="00F45441" w:rsidP="00F4544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F45441" w:rsidRPr="000A7D3D" w:rsidRDefault="00F45441" w:rsidP="00F4544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F45441" w:rsidRPr="000A7D3D" w:rsidRDefault="00F45441" w:rsidP="00F4544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CB4CB9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F2F2F2"/>
          </w:tcPr>
          <w:p w:rsidR="00F45441" w:rsidRPr="000A7D3D" w:rsidRDefault="00F45441" w:rsidP="00F4544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F45441" w:rsidRPr="000A7D3D" w:rsidRDefault="00F45441" w:rsidP="00F4544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F45441" w:rsidRPr="000A7D3D" w:rsidRDefault="00F45441" w:rsidP="00F4544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F45441" w:rsidRPr="000A7D3D" w:rsidRDefault="00F45441" w:rsidP="00F4544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2F2F2"/>
          </w:tcPr>
          <w:p w:rsidR="00F45441" w:rsidRPr="000A7D3D" w:rsidRDefault="00F45441" w:rsidP="00F4544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F45441" w:rsidRPr="000A7D3D" w:rsidRDefault="00F45441" w:rsidP="00F4544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F45441" w:rsidRPr="000A7D3D" w:rsidRDefault="00F45441" w:rsidP="00F4544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CB4CB9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084" w:type="dxa"/>
            <w:shd w:val="clear" w:color="auto" w:fill="F2F2F2"/>
          </w:tcPr>
          <w:p w:rsidR="00F45441" w:rsidRPr="000A7D3D" w:rsidRDefault="00F45441" w:rsidP="00F4544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F45441" w:rsidRPr="000A7D3D" w:rsidRDefault="00F45441" w:rsidP="00F45441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F45441" w:rsidTr="00F45441">
        <w:tc>
          <w:tcPr>
            <w:tcW w:w="2268" w:type="dxa"/>
          </w:tcPr>
          <w:p w:rsidR="00F45441" w:rsidRPr="009F1939" w:rsidRDefault="00F45441" w:rsidP="00F45441">
            <w:r w:rsidRPr="009F1939">
              <w:t>Vlastné imanie</w:t>
            </w:r>
          </w:p>
        </w:tc>
        <w:tc>
          <w:tcPr>
            <w:tcW w:w="1134" w:type="dxa"/>
          </w:tcPr>
          <w:p w:rsidR="00F45441" w:rsidRPr="009F1939" w:rsidRDefault="00CB4CB9" w:rsidP="00F45441">
            <w:pPr>
              <w:ind w:left="-108"/>
              <w:jc w:val="right"/>
              <w:rPr>
                <w:sz w:val="18"/>
                <w:szCs w:val="18"/>
              </w:rPr>
            </w:pPr>
            <w:r w:rsidRPr="009F1939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 803 235,29</w:t>
            </w:r>
          </w:p>
        </w:tc>
        <w:tc>
          <w:tcPr>
            <w:tcW w:w="851" w:type="dxa"/>
          </w:tcPr>
          <w:p w:rsidR="00F45441" w:rsidRPr="009F1939" w:rsidRDefault="00F45441" w:rsidP="00F4544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F45441" w:rsidRPr="009F1939" w:rsidRDefault="00F45441" w:rsidP="00F4544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F45441" w:rsidRPr="009F1939" w:rsidRDefault="00CB4CB9" w:rsidP="00F45441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337 175,55</w:t>
            </w:r>
          </w:p>
        </w:tc>
        <w:tc>
          <w:tcPr>
            <w:tcW w:w="1134" w:type="dxa"/>
          </w:tcPr>
          <w:p w:rsidR="00F45441" w:rsidRPr="009F1939" w:rsidRDefault="00CB4CB9" w:rsidP="00F45441">
            <w:pPr>
              <w:ind w:left="-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5 140 410,84</w:t>
            </w:r>
          </w:p>
        </w:tc>
        <w:tc>
          <w:tcPr>
            <w:tcW w:w="3084" w:type="dxa"/>
          </w:tcPr>
          <w:p w:rsidR="00F45441" w:rsidRPr="009F1939" w:rsidRDefault="00F45441" w:rsidP="00F45441">
            <w:r>
              <w:t>v</w:t>
            </w:r>
            <w:r w:rsidRPr="009F1939">
              <w:t>ýsledok hospodárenia</w:t>
            </w:r>
          </w:p>
        </w:tc>
      </w:tr>
      <w:tr w:rsidR="00F45441" w:rsidTr="00F45441">
        <w:tc>
          <w:tcPr>
            <w:tcW w:w="2268" w:type="dxa"/>
          </w:tcPr>
          <w:p w:rsidR="00F45441" w:rsidRPr="00782C83" w:rsidRDefault="00F45441" w:rsidP="00F4544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F45441" w:rsidRPr="00782C83" w:rsidRDefault="00F45441" w:rsidP="00F45441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F45441" w:rsidRDefault="00F45441" w:rsidP="00F45441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F45441" w:rsidRDefault="00F45441" w:rsidP="00F45441">
            <w:pPr>
              <w:rPr>
                <w:color w:val="FF0000"/>
              </w:rPr>
            </w:pPr>
          </w:p>
        </w:tc>
        <w:tc>
          <w:tcPr>
            <w:tcW w:w="993" w:type="dxa"/>
          </w:tcPr>
          <w:p w:rsidR="00F45441" w:rsidRDefault="00F45441" w:rsidP="00F4544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F45441" w:rsidRDefault="00F45441" w:rsidP="00F45441">
            <w:pPr>
              <w:rPr>
                <w:color w:val="FF0000"/>
              </w:rPr>
            </w:pPr>
          </w:p>
        </w:tc>
        <w:tc>
          <w:tcPr>
            <w:tcW w:w="3084" w:type="dxa"/>
          </w:tcPr>
          <w:p w:rsidR="00F45441" w:rsidRDefault="00F45441" w:rsidP="00F45441">
            <w:pPr>
              <w:rPr>
                <w:color w:val="FF0000"/>
              </w:rPr>
            </w:pPr>
          </w:p>
        </w:tc>
      </w:tr>
      <w:tr w:rsidR="00F45441" w:rsidTr="00F45441">
        <w:tc>
          <w:tcPr>
            <w:tcW w:w="2268" w:type="dxa"/>
          </w:tcPr>
          <w:p w:rsidR="00F45441" w:rsidRPr="00782C83" w:rsidRDefault="00F45441" w:rsidP="00F4544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F45441" w:rsidRPr="00782C83" w:rsidRDefault="00F45441" w:rsidP="00F45441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F45441" w:rsidRDefault="00F45441" w:rsidP="00F45441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F45441" w:rsidRDefault="00F45441" w:rsidP="00F45441">
            <w:pPr>
              <w:rPr>
                <w:color w:val="FF0000"/>
              </w:rPr>
            </w:pPr>
          </w:p>
        </w:tc>
        <w:tc>
          <w:tcPr>
            <w:tcW w:w="993" w:type="dxa"/>
          </w:tcPr>
          <w:p w:rsidR="00F45441" w:rsidRDefault="00F45441" w:rsidP="00F4544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F45441" w:rsidRDefault="00F45441" w:rsidP="00F45441">
            <w:pPr>
              <w:rPr>
                <w:color w:val="FF0000"/>
              </w:rPr>
            </w:pPr>
          </w:p>
        </w:tc>
        <w:tc>
          <w:tcPr>
            <w:tcW w:w="3084" w:type="dxa"/>
          </w:tcPr>
          <w:p w:rsidR="00F45441" w:rsidRDefault="00F45441" w:rsidP="00F45441">
            <w:pPr>
              <w:rPr>
                <w:color w:val="FF0000"/>
              </w:rPr>
            </w:pPr>
          </w:p>
        </w:tc>
      </w:tr>
      <w:tr w:rsidR="00F45441" w:rsidTr="00F45441">
        <w:tc>
          <w:tcPr>
            <w:tcW w:w="2268" w:type="dxa"/>
          </w:tcPr>
          <w:p w:rsidR="00F45441" w:rsidRPr="00782C83" w:rsidRDefault="00F45441" w:rsidP="00F4544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F45441" w:rsidRPr="00782C83" w:rsidRDefault="00F45441" w:rsidP="00F45441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F45441" w:rsidRDefault="00F45441" w:rsidP="00F45441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F45441" w:rsidRDefault="00F45441" w:rsidP="00F45441">
            <w:pPr>
              <w:rPr>
                <w:color w:val="FF0000"/>
              </w:rPr>
            </w:pPr>
          </w:p>
        </w:tc>
        <w:tc>
          <w:tcPr>
            <w:tcW w:w="993" w:type="dxa"/>
          </w:tcPr>
          <w:p w:rsidR="00F45441" w:rsidRDefault="00F45441" w:rsidP="00F45441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F45441" w:rsidRDefault="00F45441" w:rsidP="00F45441">
            <w:pPr>
              <w:rPr>
                <w:color w:val="FF0000"/>
              </w:rPr>
            </w:pPr>
          </w:p>
        </w:tc>
        <w:tc>
          <w:tcPr>
            <w:tcW w:w="3084" w:type="dxa"/>
          </w:tcPr>
          <w:p w:rsidR="00F45441" w:rsidRDefault="00F45441" w:rsidP="00F45441">
            <w:pPr>
              <w:rPr>
                <w:color w:val="FF0000"/>
              </w:rPr>
            </w:pPr>
          </w:p>
        </w:tc>
      </w:tr>
    </w:tbl>
    <w:p w:rsidR="00F45441" w:rsidRDefault="00F45441" w:rsidP="00F45441">
      <w:pPr>
        <w:rPr>
          <w:sz w:val="24"/>
          <w:szCs w:val="24"/>
        </w:rPr>
      </w:pPr>
    </w:p>
    <w:p w:rsidR="00F45441" w:rsidRDefault="00F45441" w:rsidP="00F45441">
      <w:pPr>
        <w:rPr>
          <w:b/>
          <w:sz w:val="24"/>
          <w:szCs w:val="24"/>
        </w:rPr>
      </w:pPr>
    </w:p>
    <w:p w:rsidR="00F45441" w:rsidRDefault="00F45441" w:rsidP="00F45441">
      <w:pPr>
        <w:rPr>
          <w:b/>
          <w:sz w:val="24"/>
          <w:szCs w:val="24"/>
        </w:rPr>
      </w:pPr>
    </w:p>
    <w:p w:rsidR="00F45441" w:rsidRDefault="00F45441" w:rsidP="00F45441">
      <w:pPr>
        <w:rPr>
          <w:b/>
          <w:sz w:val="24"/>
          <w:szCs w:val="24"/>
        </w:rPr>
      </w:pPr>
    </w:p>
    <w:p w:rsidR="00F45441" w:rsidRDefault="00F45441" w:rsidP="00F45441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F45441" w:rsidRPr="00CB7800" w:rsidRDefault="00F45441" w:rsidP="00F45441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F45441" w:rsidRDefault="00F45441" w:rsidP="00F4544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F45441" w:rsidRPr="00144874" w:rsidTr="00F45441">
        <w:tc>
          <w:tcPr>
            <w:tcW w:w="7230" w:type="dxa"/>
            <w:shd w:val="clear" w:color="auto" w:fill="F2F2F2"/>
          </w:tcPr>
          <w:p w:rsidR="00F45441" w:rsidRPr="00144874" w:rsidRDefault="00F45441" w:rsidP="00F45441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F45441" w:rsidRPr="00144874" w:rsidRDefault="00F45441" w:rsidP="00F45441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F45441" w:rsidRPr="00CA5280" w:rsidTr="00F45441">
        <w:tc>
          <w:tcPr>
            <w:tcW w:w="7230" w:type="dxa"/>
          </w:tcPr>
          <w:p w:rsidR="00F45441" w:rsidRPr="006C1B7C" w:rsidRDefault="00F45441" w:rsidP="00F45441">
            <w:r w:rsidRPr="006C1B7C">
              <w:t xml:space="preserve">Rezerva na overenie účtovnej závierky audítorom v sume </w:t>
            </w:r>
            <w:r>
              <w:t>700</w:t>
            </w:r>
            <w:r w:rsidRPr="006C1B7C">
              <w:t>,- €</w:t>
            </w:r>
          </w:p>
        </w:tc>
        <w:tc>
          <w:tcPr>
            <w:tcW w:w="2976" w:type="dxa"/>
          </w:tcPr>
          <w:p w:rsidR="00F45441" w:rsidRPr="006C1B7C" w:rsidRDefault="00F45441" w:rsidP="00F45441">
            <w:pPr>
              <w:jc w:val="right"/>
            </w:pPr>
            <w:r w:rsidRPr="006C1B7C">
              <w:t>20</w:t>
            </w:r>
            <w:r>
              <w:t>2</w:t>
            </w:r>
            <w:r w:rsidR="00AB59B2">
              <w:t>4</w:t>
            </w:r>
          </w:p>
        </w:tc>
      </w:tr>
      <w:tr w:rsidR="00F45441" w:rsidRPr="00CA5280" w:rsidTr="00F45441">
        <w:tc>
          <w:tcPr>
            <w:tcW w:w="7230" w:type="dxa"/>
          </w:tcPr>
          <w:p w:rsidR="00F45441" w:rsidRPr="00CA5280" w:rsidRDefault="00F45441" w:rsidP="00F45441"/>
        </w:tc>
        <w:tc>
          <w:tcPr>
            <w:tcW w:w="2976" w:type="dxa"/>
          </w:tcPr>
          <w:p w:rsidR="00F45441" w:rsidRPr="00CA5280" w:rsidRDefault="00F45441" w:rsidP="00F45441">
            <w:pPr>
              <w:jc w:val="right"/>
            </w:pPr>
          </w:p>
        </w:tc>
      </w:tr>
    </w:tbl>
    <w:p w:rsidR="00F45441" w:rsidRDefault="00F45441" w:rsidP="00F45441">
      <w:pPr>
        <w:ind w:left="284"/>
        <w:rPr>
          <w:b/>
          <w:sz w:val="24"/>
          <w:szCs w:val="24"/>
        </w:rPr>
      </w:pPr>
    </w:p>
    <w:p w:rsidR="00AB59B2" w:rsidRDefault="00AB59B2" w:rsidP="00F45441">
      <w:pPr>
        <w:ind w:left="284"/>
        <w:rPr>
          <w:b/>
          <w:sz w:val="24"/>
          <w:szCs w:val="24"/>
        </w:rPr>
      </w:pPr>
    </w:p>
    <w:p w:rsidR="00F45441" w:rsidRPr="00111B4C" w:rsidRDefault="00F45441" w:rsidP="00F45441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lastRenderedPageBreak/>
        <w:t xml:space="preserve">Záväzky podľa doby splatnosti </w:t>
      </w:r>
    </w:p>
    <w:p w:rsidR="00F45441" w:rsidRPr="00111B4C" w:rsidRDefault="00F45441" w:rsidP="00F45441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F45441" w:rsidRDefault="00F45441" w:rsidP="00F4544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- </w:t>
      </w:r>
    </w:p>
    <w:p w:rsidR="00F45441" w:rsidRDefault="00F45441" w:rsidP="00F4544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6C1B7C">
        <w:rPr>
          <w:b w:val="0"/>
          <w:sz w:val="24"/>
          <w:szCs w:val="24"/>
        </w:rPr>
        <w:t>účtovná  jednotka neeviduje žiadne záväzky po lehote splatnosti</w:t>
      </w:r>
      <w:r>
        <w:rPr>
          <w:b w:val="0"/>
          <w:sz w:val="24"/>
          <w:szCs w:val="24"/>
        </w:rPr>
        <w:t xml:space="preserve"> </w:t>
      </w:r>
    </w:p>
    <w:p w:rsidR="00F45441" w:rsidRDefault="00F45441" w:rsidP="00F4544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F45441" w:rsidRPr="00111B4C" w:rsidRDefault="00F45441" w:rsidP="00F45441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F45441" w:rsidRDefault="00F45441" w:rsidP="00F4544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F45441" w:rsidRDefault="00F45441" w:rsidP="00F45441">
      <w:pPr>
        <w:rPr>
          <w:b/>
          <w:sz w:val="24"/>
          <w:szCs w:val="24"/>
        </w:rPr>
      </w:pPr>
    </w:p>
    <w:p w:rsidR="00F45441" w:rsidRDefault="00F45441" w:rsidP="00F45441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F45441" w:rsidRPr="00505CBF" w:rsidTr="00F45441">
        <w:tc>
          <w:tcPr>
            <w:tcW w:w="7230" w:type="dxa"/>
            <w:shd w:val="clear" w:color="auto" w:fill="F2F2F2"/>
          </w:tcPr>
          <w:p w:rsidR="00F45441" w:rsidRPr="00DD5FF0" w:rsidRDefault="00F45441" w:rsidP="00F45441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F45441" w:rsidRPr="00DD5FF0" w:rsidRDefault="00F45441" w:rsidP="00F45441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AB59B2">
              <w:rPr>
                <w:b/>
              </w:rPr>
              <w:t>3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F45441" w:rsidRPr="00DD5FF0" w:rsidRDefault="00F45441" w:rsidP="00F45441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AB59B2">
              <w:rPr>
                <w:b/>
              </w:rPr>
              <w:t>2</w:t>
            </w:r>
            <w:r w:rsidRPr="00DD5FF0">
              <w:rPr>
                <w:b/>
              </w:rPr>
              <w:t xml:space="preserve"> </w:t>
            </w:r>
          </w:p>
        </w:tc>
      </w:tr>
      <w:tr w:rsidR="00AB59B2" w:rsidRPr="00A4699C" w:rsidTr="00F45441">
        <w:tc>
          <w:tcPr>
            <w:tcW w:w="7230" w:type="dxa"/>
          </w:tcPr>
          <w:p w:rsidR="00AB59B2" w:rsidRPr="004629A1" w:rsidRDefault="00AB59B2" w:rsidP="00AB59B2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AB59B2" w:rsidRPr="000B1B81" w:rsidRDefault="00AB59B2" w:rsidP="00AB59B2">
            <w:pPr>
              <w:jc w:val="right"/>
            </w:pPr>
            <w:r>
              <w:t>261 004,97</w:t>
            </w:r>
          </w:p>
        </w:tc>
        <w:tc>
          <w:tcPr>
            <w:tcW w:w="1559" w:type="dxa"/>
          </w:tcPr>
          <w:p w:rsidR="00AB59B2" w:rsidRPr="000B1B81" w:rsidRDefault="00AB59B2" w:rsidP="00AB59B2">
            <w:pPr>
              <w:jc w:val="right"/>
            </w:pPr>
            <w:r>
              <w:t>305 369,09</w:t>
            </w:r>
          </w:p>
        </w:tc>
      </w:tr>
      <w:tr w:rsidR="00AB59B2" w:rsidRPr="00A4699C" w:rsidTr="00F45441">
        <w:tc>
          <w:tcPr>
            <w:tcW w:w="7230" w:type="dxa"/>
          </w:tcPr>
          <w:p w:rsidR="00AB59B2" w:rsidRPr="004629A1" w:rsidRDefault="00AB59B2" w:rsidP="00AB59B2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AB59B2" w:rsidRPr="000B1B81" w:rsidRDefault="00AB59B2" w:rsidP="00AB59B2">
            <w:pPr>
              <w:jc w:val="right"/>
            </w:pPr>
            <w:r>
              <w:t>92 333,01</w:t>
            </w:r>
          </w:p>
        </w:tc>
        <w:tc>
          <w:tcPr>
            <w:tcW w:w="1559" w:type="dxa"/>
          </w:tcPr>
          <w:p w:rsidR="00AB59B2" w:rsidRPr="000B1B81" w:rsidRDefault="00AB59B2" w:rsidP="00AB59B2">
            <w:pPr>
              <w:jc w:val="right"/>
            </w:pPr>
            <w:r>
              <w:t>132 016,16</w:t>
            </w:r>
          </w:p>
        </w:tc>
      </w:tr>
      <w:tr w:rsidR="00AB59B2" w:rsidRPr="00CA5280" w:rsidTr="00F45441">
        <w:tc>
          <w:tcPr>
            <w:tcW w:w="7230" w:type="dxa"/>
          </w:tcPr>
          <w:p w:rsidR="00AB59B2" w:rsidRPr="004629A1" w:rsidRDefault="00AB59B2" w:rsidP="00AB59B2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AB59B2" w:rsidRPr="00CA5280" w:rsidRDefault="00AB59B2" w:rsidP="00AB59B2">
            <w:pPr>
              <w:jc w:val="right"/>
            </w:pPr>
            <w:r>
              <w:t>10 491,04</w:t>
            </w:r>
          </w:p>
        </w:tc>
        <w:tc>
          <w:tcPr>
            <w:tcW w:w="1559" w:type="dxa"/>
          </w:tcPr>
          <w:p w:rsidR="00AB59B2" w:rsidRPr="00CA5280" w:rsidRDefault="00AB59B2" w:rsidP="00AB59B2">
            <w:pPr>
              <w:jc w:val="right"/>
            </w:pPr>
            <w:r>
              <w:t>7 355,94</w:t>
            </w:r>
          </w:p>
        </w:tc>
      </w:tr>
      <w:tr w:rsidR="00AB59B2" w:rsidRPr="00CA5280" w:rsidTr="00F45441">
        <w:tc>
          <w:tcPr>
            <w:tcW w:w="7230" w:type="dxa"/>
          </w:tcPr>
          <w:p w:rsidR="00AB59B2" w:rsidRPr="004629A1" w:rsidRDefault="00AB59B2" w:rsidP="00AB59B2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AB59B2" w:rsidRPr="00CA5280" w:rsidRDefault="00AB59B2" w:rsidP="00AB59B2">
            <w:pPr>
              <w:jc w:val="right"/>
            </w:pPr>
            <w:r>
              <w:t>158 180,92</w:t>
            </w:r>
          </w:p>
        </w:tc>
        <w:tc>
          <w:tcPr>
            <w:tcW w:w="1559" w:type="dxa"/>
          </w:tcPr>
          <w:p w:rsidR="00AB59B2" w:rsidRPr="00CA5280" w:rsidRDefault="00AB59B2" w:rsidP="00AB59B2">
            <w:pPr>
              <w:jc w:val="right"/>
            </w:pPr>
            <w:r>
              <w:t>165 996,99</w:t>
            </w:r>
          </w:p>
        </w:tc>
      </w:tr>
    </w:tbl>
    <w:p w:rsidR="00F45441" w:rsidRDefault="00F45441" w:rsidP="00F45441">
      <w:pPr>
        <w:rPr>
          <w:b/>
          <w:sz w:val="24"/>
          <w:szCs w:val="24"/>
        </w:rPr>
      </w:pPr>
    </w:p>
    <w:p w:rsidR="00F45441" w:rsidRPr="00104161" w:rsidRDefault="00F45441" w:rsidP="00F45441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F45441" w:rsidRPr="00A6137D" w:rsidTr="00F45441">
        <w:tc>
          <w:tcPr>
            <w:tcW w:w="3119" w:type="dxa"/>
            <w:shd w:val="clear" w:color="auto" w:fill="F2F2F2"/>
          </w:tcPr>
          <w:p w:rsidR="00F45441" w:rsidRPr="00104161" w:rsidRDefault="00F45441" w:rsidP="00F45441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F45441" w:rsidRPr="004629A1" w:rsidRDefault="00F45441" w:rsidP="00F45441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</w:t>
            </w:r>
            <w:r w:rsidR="00AB59B2">
              <w:rPr>
                <w:b/>
              </w:rPr>
              <w:t>3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F45441" w:rsidRPr="004629A1" w:rsidRDefault="00F45441" w:rsidP="00F45441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</w:t>
            </w:r>
            <w:r w:rsidR="00AB59B2">
              <w:rPr>
                <w:b/>
              </w:rPr>
              <w:t>2</w:t>
            </w:r>
          </w:p>
        </w:tc>
        <w:tc>
          <w:tcPr>
            <w:tcW w:w="3261" w:type="dxa"/>
            <w:shd w:val="clear" w:color="auto" w:fill="F2F2F2"/>
          </w:tcPr>
          <w:p w:rsidR="00F45441" w:rsidRPr="00104161" w:rsidRDefault="00F45441" w:rsidP="00F45441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45441" w:rsidRPr="00A6137D" w:rsidTr="00F45441">
        <w:tc>
          <w:tcPr>
            <w:tcW w:w="3119" w:type="dxa"/>
          </w:tcPr>
          <w:p w:rsidR="00F45441" w:rsidRPr="000B1B81" w:rsidRDefault="00F45441" w:rsidP="00F45441">
            <w:r w:rsidRPr="000B1B81">
              <w:t xml:space="preserve"> Úver zo ŠFRB </w:t>
            </w:r>
          </w:p>
        </w:tc>
        <w:tc>
          <w:tcPr>
            <w:tcW w:w="1701" w:type="dxa"/>
          </w:tcPr>
          <w:p w:rsidR="00F45441" w:rsidRPr="000B1B81" w:rsidRDefault="00AB59B2" w:rsidP="00F45441">
            <w:pPr>
              <w:jc w:val="right"/>
            </w:pPr>
            <w:r>
              <w:t>158 053,59</w:t>
            </w:r>
          </w:p>
        </w:tc>
        <w:tc>
          <w:tcPr>
            <w:tcW w:w="1984" w:type="dxa"/>
          </w:tcPr>
          <w:p w:rsidR="00F45441" w:rsidRPr="000B1B81" w:rsidRDefault="00AB59B2" w:rsidP="00F45441">
            <w:pPr>
              <w:jc w:val="right"/>
            </w:pPr>
            <w:r>
              <w:t>165 977,26</w:t>
            </w:r>
          </w:p>
        </w:tc>
        <w:tc>
          <w:tcPr>
            <w:tcW w:w="3261" w:type="dxa"/>
          </w:tcPr>
          <w:p w:rsidR="00F45441" w:rsidRPr="000B1B81" w:rsidRDefault="00F45441" w:rsidP="00F45441">
            <w:r w:rsidRPr="000B1B81">
              <w:t xml:space="preserve">Úver bol prijatý na výstavbu 8-bj  v sume </w:t>
            </w:r>
            <w:r>
              <w:t>248 045,51</w:t>
            </w:r>
            <w:r w:rsidRPr="000B1B81">
              <w:t xml:space="preserve"> € so splatnosťou do roku 20</w:t>
            </w:r>
            <w:r>
              <w:t>41</w:t>
            </w:r>
            <w:r w:rsidRPr="000B1B81">
              <w:t xml:space="preserve">. </w:t>
            </w:r>
          </w:p>
        </w:tc>
      </w:tr>
      <w:tr w:rsidR="00F45441" w:rsidRPr="008F2492" w:rsidTr="00F45441">
        <w:tc>
          <w:tcPr>
            <w:tcW w:w="3119" w:type="dxa"/>
          </w:tcPr>
          <w:p w:rsidR="00F45441" w:rsidRPr="008F2492" w:rsidRDefault="00F45441" w:rsidP="00F45441"/>
        </w:tc>
        <w:tc>
          <w:tcPr>
            <w:tcW w:w="1701" w:type="dxa"/>
          </w:tcPr>
          <w:p w:rsidR="00F45441" w:rsidRDefault="00F45441" w:rsidP="00F45441">
            <w:pPr>
              <w:jc w:val="right"/>
            </w:pPr>
          </w:p>
        </w:tc>
        <w:tc>
          <w:tcPr>
            <w:tcW w:w="1984" w:type="dxa"/>
          </w:tcPr>
          <w:p w:rsidR="00F45441" w:rsidRDefault="00F45441" w:rsidP="00F45441">
            <w:pPr>
              <w:jc w:val="right"/>
            </w:pPr>
          </w:p>
        </w:tc>
        <w:tc>
          <w:tcPr>
            <w:tcW w:w="3261" w:type="dxa"/>
          </w:tcPr>
          <w:p w:rsidR="00F45441" w:rsidRPr="008F2492" w:rsidRDefault="00F45441" w:rsidP="00F45441"/>
        </w:tc>
      </w:tr>
    </w:tbl>
    <w:p w:rsidR="00F45441" w:rsidRPr="008F2492" w:rsidRDefault="00F45441" w:rsidP="00F45441">
      <w:pPr>
        <w:rPr>
          <w:b/>
          <w:sz w:val="24"/>
          <w:szCs w:val="24"/>
        </w:rPr>
      </w:pPr>
    </w:p>
    <w:p w:rsidR="00F45441" w:rsidRDefault="00F45441" w:rsidP="00F45441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F45441" w:rsidRDefault="00F45441" w:rsidP="00F45441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F45441" w:rsidRDefault="00F45441" w:rsidP="00F4544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</w:p>
    <w:p w:rsidR="00F45441" w:rsidRDefault="00F45441" w:rsidP="00F45441">
      <w:pPr>
        <w:spacing w:after="120"/>
        <w:ind w:firstLine="709"/>
        <w:jc w:val="both"/>
        <w:rPr>
          <w:sz w:val="24"/>
          <w:szCs w:val="24"/>
        </w:rPr>
      </w:pPr>
      <w:r w:rsidRPr="002F4D38">
        <w:rPr>
          <w:b/>
          <w:color w:val="FF0000"/>
          <w:sz w:val="24"/>
          <w:szCs w:val="24"/>
        </w:rPr>
        <w:t xml:space="preserve"> </w:t>
      </w:r>
      <w:r w:rsidRPr="00883B82">
        <w:rPr>
          <w:sz w:val="24"/>
          <w:szCs w:val="24"/>
        </w:rPr>
        <w:t>V roku 202</w:t>
      </w:r>
      <w:r>
        <w:rPr>
          <w:sz w:val="24"/>
          <w:szCs w:val="24"/>
        </w:rPr>
        <w:t>2</w:t>
      </w:r>
      <w:r w:rsidRPr="00883B82">
        <w:rPr>
          <w:sz w:val="24"/>
          <w:szCs w:val="24"/>
        </w:rPr>
        <w:t xml:space="preserve"> obec prijala dlhodobý splátkový bankový úver zo Slovenskej sporiteľne, </w:t>
      </w:r>
      <w:proofErr w:type="spellStart"/>
      <w:r w:rsidRPr="00883B82">
        <w:rPr>
          <w:sz w:val="24"/>
          <w:szCs w:val="24"/>
        </w:rPr>
        <w:t>a.s</w:t>
      </w:r>
      <w:proofErr w:type="spellEnd"/>
      <w:r w:rsidRPr="00883B82">
        <w:rPr>
          <w:sz w:val="24"/>
          <w:szCs w:val="24"/>
        </w:rPr>
        <w:t xml:space="preserve">. s </w:t>
      </w:r>
      <w:r>
        <w:rPr>
          <w:sz w:val="24"/>
          <w:szCs w:val="24"/>
        </w:rPr>
        <w:t>celkovým</w:t>
      </w:r>
      <w:r w:rsidRPr="00883B82">
        <w:rPr>
          <w:sz w:val="24"/>
          <w:szCs w:val="24"/>
        </w:rPr>
        <w:t xml:space="preserve"> úverovým rámcom</w:t>
      </w:r>
      <w:r>
        <w:rPr>
          <w:sz w:val="24"/>
          <w:szCs w:val="24"/>
        </w:rPr>
        <w:t xml:space="preserve"> vo výške 607 000,- EUR, so splatnosťou 6 rokov a úverová sadzba  je fixná 0,79% p. a., </w:t>
      </w:r>
      <w:r w:rsidRPr="00883B82">
        <w:rPr>
          <w:sz w:val="24"/>
          <w:szCs w:val="24"/>
        </w:rPr>
        <w:t>na základe uznesenia zastupiteľstva  č.</w:t>
      </w:r>
      <w:r>
        <w:rPr>
          <w:sz w:val="24"/>
          <w:szCs w:val="24"/>
        </w:rPr>
        <w:t>23/2022/138</w:t>
      </w:r>
      <w:r w:rsidRPr="00883B82">
        <w:rPr>
          <w:sz w:val="24"/>
          <w:szCs w:val="24"/>
        </w:rPr>
        <w:t xml:space="preserve"> zo dňa </w:t>
      </w:r>
      <w:r>
        <w:rPr>
          <w:sz w:val="24"/>
          <w:szCs w:val="24"/>
        </w:rPr>
        <w:t>22.04.2022</w:t>
      </w:r>
      <w:r w:rsidRPr="00883B82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na refinancovanie úveru financovaného Slovenskou sporiteľňou, </w:t>
      </w:r>
      <w:proofErr w:type="spellStart"/>
      <w:r>
        <w:rPr>
          <w:sz w:val="24"/>
          <w:szCs w:val="24"/>
        </w:rPr>
        <w:t>a.s</w:t>
      </w:r>
      <w:proofErr w:type="spellEnd"/>
      <w:r>
        <w:rPr>
          <w:sz w:val="24"/>
          <w:szCs w:val="24"/>
        </w:rPr>
        <w:t>.. Týka sa úverovej zmluvy č. 386/CC/20 zo dňa 13.05.2020, celková mimoriadna splátka úveru bola vo výške 412 480,- EUR</w:t>
      </w:r>
      <w:r w:rsidRPr="00883B82">
        <w:rPr>
          <w:sz w:val="24"/>
          <w:szCs w:val="24"/>
        </w:rPr>
        <w:t xml:space="preserve"> </w:t>
      </w:r>
      <w:r>
        <w:rPr>
          <w:sz w:val="24"/>
          <w:szCs w:val="24"/>
        </w:rPr>
        <w:t>a čerpanie zostatku limitu na investičné akcie obce. Zostatok istiny k 31.12.202</w:t>
      </w:r>
      <w:r w:rsidR="00DB078C">
        <w:rPr>
          <w:sz w:val="24"/>
          <w:szCs w:val="24"/>
        </w:rPr>
        <w:t>3</w:t>
      </w:r>
      <w:r>
        <w:rPr>
          <w:sz w:val="24"/>
          <w:szCs w:val="24"/>
        </w:rPr>
        <w:t xml:space="preserve"> je vo výške </w:t>
      </w:r>
      <w:r w:rsidR="00DB078C">
        <w:rPr>
          <w:sz w:val="24"/>
          <w:szCs w:val="24"/>
        </w:rPr>
        <w:t>438 380</w:t>
      </w:r>
      <w:r>
        <w:rPr>
          <w:sz w:val="24"/>
          <w:szCs w:val="24"/>
        </w:rPr>
        <w:t>,- EUR.</w:t>
      </w:r>
    </w:p>
    <w:p w:rsidR="00F45441" w:rsidRPr="00883B82" w:rsidRDefault="00F45441" w:rsidP="00F45441">
      <w:pPr>
        <w:spacing w:after="120"/>
        <w:jc w:val="both"/>
        <w:rPr>
          <w:sz w:val="24"/>
          <w:szCs w:val="24"/>
        </w:rPr>
      </w:pPr>
      <w:r w:rsidRPr="000D0A91">
        <w:rPr>
          <w:sz w:val="24"/>
          <w:szCs w:val="24"/>
        </w:rPr>
        <w:t>V roku 2020 obec prijala návratnú finančnú výpomoc</w:t>
      </w:r>
      <w:r w:rsidRPr="00BB219B">
        <w:rPr>
          <w:b/>
          <w:sz w:val="24"/>
          <w:szCs w:val="24"/>
        </w:rPr>
        <w:t xml:space="preserve"> </w:t>
      </w:r>
      <w:r w:rsidRPr="00BB219B">
        <w:rPr>
          <w:sz w:val="24"/>
        </w:rPr>
        <w:t xml:space="preserve">z MF SR zo štátnych finančných aktív na výkon  samosprávnych funkcií z dôvodu kompenzácie výpadku dane z príjmov FO v roku 2020 v dôsledku pandémie ochorenia COVID-19 vo výške </w:t>
      </w:r>
      <w:r>
        <w:rPr>
          <w:sz w:val="24"/>
        </w:rPr>
        <w:t>50 000,-</w:t>
      </w:r>
      <w:r w:rsidRPr="00BB219B">
        <w:rPr>
          <w:sz w:val="24"/>
        </w:rPr>
        <w:t xml:space="preserve"> €. Návratná finančná výpomoc z MF SR bola poskytnutá bezúročne</w:t>
      </w:r>
      <w:r w:rsidRPr="008E0D39">
        <w:rPr>
          <w:sz w:val="24"/>
        </w:rPr>
        <w:t>.</w:t>
      </w:r>
      <w:r w:rsidRPr="008E0D39">
        <w:rPr>
          <w:sz w:val="24"/>
          <w:szCs w:val="24"/>
        </w:rPr>
        <w:t xml:space="preserve"> </w:t>
      </w:r>
      <w:r w:rsidR="00B65B17">
        <w:rPr>
          <w:sz w:val="24"/>
        </w:rPr>
        <w:t xml:space="preserve">Návratná </w:t>
      </w:r>
      <w:proofErr w:type="spellStart"/>
      <w:r w:rsidR="00B65B17">
        <w:rPr>
          <w:sz w:val="24"/>
        </w:rPr>
        <w:t>finačná</w:t>
      </w:r>
      <w:proofErr w:type="spellEnd"/>
      <w:r w:rsidR="00B65B17">
        <w:rPr>
          <w:sz w:val="24"/>
        </w:rPr>
        <w:t xml:space="preserve"> výpomoc bola obciam odpuste</w:t>
      </w:r>
      <w:r w:rsidR="001203A6">
        <w:rPr>
          <w:sz w:val="24"/>
        </w:rPr>
        <w:t>ná v roku 2023 na základe Uznesenia vlády č. 459 zo dňa 13.septembra 2023 a bola zúčtovaná do výnosov v plnej výške.</w:t>
      </w:r>
      <w:r w:rsidRPr="00000BDE">
        <w:rPr>
          <w:color w:val="FF0000"/>
          <w:sz w:val="24"/>
        </w:rPr>
        <w:t xml:space="preserve"> </w:t>
      </w:r>
      <w:r w:rsidRPr="00883B82">
        <w:rPr>
          <w:sz w:val="24"/>
          <w:szCs w:val="24"/>
        </w:rPr>
        <w:t xml:space="preserve"> </w:t>
      </w:r>
    </w:p>
    <w:p w:rsidR="00F45441" w:rsidRDefault="00F45441" w:rsidP="00F4544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F45441" w:rsidRDefault="00F45441" w:rsidP="00F45441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F45441" w:rsidRPr="00144874" w:rsidTr="00F45441">
        <w:tc>
          <w:tcPr>
            <w:tcW w:w="4500" w:type="dxa"/>
            <w:shd w:val="clear" w:color="auto" w:fill="F2F2F2"/>
          </w:tcPr>
          <w:p w:rsidR="00F45441" w:rsidRPr="001244F1" w:rsidRDefault="00F45441" w:rsidP="00F4544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F45441" w:rsidRPr="00144874" w:rsidRDefault="00F45441" w:rsidP="00F4544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F45441" w:rsidRDefault="00F45441" w:rsidP="00F45441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:rsidR="00F45441" w:rsidRPr="00144874" w:rsidRDefault="00F45441" w:rsidP="00F4544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F45441" w:rsidRPr="00CA5280" w:rsidTr="00F45441">
        <w:tc>
          <w:tcPr>
            <w:tcW w:w="4500" w:type="dxa"/>
          </w:tcPr>
          <w:p w:rsidR="00F45441" w:rsidRPr="001244F1" w:rsidRDefault="00F45441" w:rsidP="00F45441">
            <w:pPr>
              <w:jc w:val="both"/>
            </w:pPr>
            <w:r>
              <w:t>Dlhodobý</w:t>
            </w:r>
          </w:p>
        </w:tc>
        <w:tc>
          <w:tcPr>
            <w:tcW w:w="5848" w:type="dxa"/>
          </w:tcPr>
          <w:p w:rsidR="00F45441" w:rsidRPr="001244F1" w:rsidRDefault="00F45441" w:rsidP="00F45441">
            <w:pPr>
              <w:jc w:val="both"/>
            </w:pPr>
            <w:proofErr w:type="spellStart"/>
            <w:r>
              <w:t>Blanko</w:t>
            </w:r>
            <w:proofErr w:type="spellEnd"/>
            <w:r>
              <w:t xml:space="preserve"> zmenka</w:t>
            </w:r>
          </w:p>
        </w:tc>
      </w:tr>
      <w:tr w:rsidR="00F45441" w:rsidRPr="00CA5280" w:rsidTr="00F45441">
        <w:tc>
          <w:tcPr>
            <w:tcW w:w="4500" w:type="dxa"/>
          </w:tcPr>
          <w:p w:rsidR="00F45441" w:rsidRPr="001244F1" w:rsidRDefault="00F45441" w:rsidP="00F45441">
            <w:pPr>
              <w:jc w:val="both"/>
            </w:pPr>
          </w:p>
        </w:tc>
        <w:tc>
          <w:tcPr>
            <w:tcW w:w="5848" w:type="dxa"/>
          </w:tcPr>
          <w:p w:rsidR="00F45441" w:rsidRPr="001244F1" w:rsidRDefault="00F45441" w:rsidP="00F45441">
            <w:pPr>
              <w:jc w:val="both"/>
            </w:pPr>
          </w:p>
        </w:tc>
      </w:tr>
      <w:tr w:rsidR="00F45441" w:rsidRPr="00CA5280" w:rsidTr="00F45441">
        <w:tc>
          <w:tcPr>
            <w:tcW w:w="4500" w:type="dxa"/>
          </w:tcPr>
          <w:p w:rsidR="00F45441" w:rsidRPr="001244F1" w:rsidRDefault="00F45441" w:rsidP="00F45441">
            <w:pPr>
              <w:jc w:val="both"/>
            </w:pPr>
          </w:p>
        </w:tc>
        <w:tc>
          <w:tcPr>
            <w:tcW w:w="5848" w:type="dxa"/>
          </w:tcPr>
          <w:p w:rsidR="00F45441" w:rsidRPr="001244F1" w:rsidRDefault="00F45441" w:rsidP="00F45441">
            <w:pPr>
              <w:jc w:val="both"/>
            </w:pPr>
          </w:p>
        </w:tc>
      </w:tr>
    </w:tbl>
    <w:p w:rsidR="00F45441" w:rsidRDefault="00F45441" w:rsidP="00F45441">
      <w:pPr>
        <w:pStyle w:val="Pismenka"/>
        <w:tabs>
          <w:tab w:val="clear" w:pos="426"/>
        </w:tabs>
        <w:rPr>
          <w:sz w:val="24"/>
          <w:szCs w:val="24"/>
        </w:rPr>
      </w:pPr>
    </w:p>
    <w:p w:rsidR="00F45441" w:rsidRPr="00CA526F" w:rsidRDefault="00F45441" w:rsidP="00F45441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F45441" w:rsidRPr="00A6137D" w:rsidTr="00F45441">
        <w:tc>
          <w:tcPr>
            <w:tcW w:w="3240" w:type="dxa"/>
            <w:shd w:val="clear" w:color="auto" w:fill="F2F2F2"/>
          </w:tcPr>
          <w:p w:rsidR="00F45441" w:rsidRPr="006B31B4" w:rsidRDefault="00F45441" w:rsidP="00F45441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F45441" w:rsidRPr="006B31B4" w:rsidRDefault="00F45441" w:rsidP="00F45441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F45441" w:rsidRPr="006B31B4" w:rsidRDefault="00F45441" w:rsidP="00F45441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F45441" w:rsidRPr="006B31B4" w:rsidRDefault="00F45441" w:rsidP="00F45441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F45441" w:rsidRPr="006B31B4" w:rsidRDefault="00F45441" w:rsidP="00F45441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F45441" w:rsidRPr="006B31B4" w:rsidRDefault="00F45441" w:rsidP="00F45441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F45441" w:rsidRPr="006B31B4" w:rsidRDefault="00F45441" w:rsidP="00F45441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F45441" w:rsidRPr="006B31B4" w:rsidRDefault="00F45441" w:rsidP="00F45441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C44007">
              <w:rPr>
                <w:b/>
              </w:rPr>
              <w:t>3</w:t>
            </w:r>
          </w:p>
        </w:tc>
        <w:tc>
          <w:tcPr>
            <w:tcW w:w="1420" w:type="dxa"/>
            <w:shd w:val="clear" w:color="auto" w:fill="F2F2F2"/>
          </w:tcPr>
          <w:p w:rsidR="00F45441" w:rsidRPr="006B31B4" w:rsidRDefault="00F45441" w:rsidP="00F45441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F45441" w:rsidRPr="006B31B4" w:rsidRDefault="00F45441" w:rsidP="00F45441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C44007">
              <w:rPr>
                <w:b/>
              </w:rPr>
              <w:t>2</w:t>
            </w:r>
          </w:p>
        </w:tc>
      </w:tr>
      <w:tr w:rsidR="00F45441" w:rsidRPr="00A6137D" w:rsidTr="00F45441">
        <w:tc>
          <w:tcPr>
            <w:tcW w:w="3240" w:type="dxa"/>
          </w:tcPr>
          <w:p w:rsidR="00F45441" w:rsidRPr="00074670" w:rsidRDefault="00F45441" w:rsidP="00F45441"/>
        </w:tc>
        <w:tc>
          <w:tcPr>
            <w:tcW w:w="1863" w:type="dxa"/>
          </w:tcPr>
          <w:p w:rsidR="00F45441" w:rsidRPr="00074670" w:rsidRDefault="00F45441" w:rsidP="00F45441"/>
        </w:tc>
        <w:tc>
          <w:tcPr>
            <w:tcW w:w="1017" w:type="dxa"/>
          </w:tcPr>
          <w:p w:rsidR="00F45441" w:rsidRPr="00074670" w:rsidRDefault="00F45441" w:rsidP="00F45441"/>
        </w:tc>
        <w:tc>
          <w:tcPr>
            <w:tcW w:w="1400" w:type="dxa"/>
          </w:tcPr>
          <w:p w:rsidR="00F45441" w:rsidRPr="00074670" w:rsidRDefault="00F45441" w:rsidP="00F45441"/>
        </w:tc>
        <w:tc>
          <w:tcPr>
            <w:tcW w:w="1480" w:type="dxa"/>
          </w:tcPr>
          <w:p w:rsidR="00F45441" w:rsidRPr="00074670" w:rsidRDefault="00F45441" w:rsidP="00F45441"/>
        </w:tc>
        <w:tc>
          <w:tcPr>
            <w:tcW w:w="1420" w:type="dxa"/>
          </w:tcPr>
          <w:p w:rsidR="00F45441" w:rsidRPr="00074670" w:rsidRDefault="00F45441" w:rsidP="00F45441"/>
        </w:tc>
      </w:tr>
      <w:tr w:rsidR="00F45441" w:rsidRPr="00A6137D" w:rsidTr="00F45441">
        <w:tc>
          <w:tcPr>
            <w:tcW w:w="3240" w:type="dxa"/>
          </w:tcPr>
          <w:p w:rsidR="00F45441" w:rsidRPr="00074670" w:rsidRDefault="00F45441" w:rsidP="00F45441"/>
        </w:tc>
        <w:tc>
          <w:tcPr>
            <w:tcW w:w="1863" w:type="dxa"/>
          </w:tcPr>
          <w:p w:rsidR="00F45441" w:rsidRPr="00074670" w:rsidRDefault="00F45441" w:rsidP="00F45441"/>
        </w:tc>
        <w:tc>
          <w:tcPr>
            <w:tcW w:w="1017" w:type="dxa"/>
          </w:tcPr>
          <w:p w:rsidR="00F45441" w:rsidRPr="00074670" w:rsidRDefault="00F45441" w:rsidP="00F45441"/>
        </w:tc>
        <w:tc>
          <w:tcPr>
            <w:tcW w:w="1400" w:type="dxa"/>
          </w:tcPr>
          <w:p w:rsidR="00F45441" w:rsidRPr="00074670" w:rsidRDefault="00F45441" w:rsidP="00F45441"/>
        </w:tc>
        <w:tc>
          <w:tcPr>
            <w:tcW w:w="1480" w:type="dxa"/>
          </w:tcPr>
          <w:p w:rsidR="00F45441" w:rsidRPr="00074670" w:rsidRDefault="00F45441" w:rsidP="00F45441"/>
        </w:tc>
        <w:tc>
          <w:tcPr>
            <w:tcW w:w="1420" w:type="dxa"/>
          </w:tcPr>
          <w:p w:rsidR="00F45441" w:rsidRPr="00074670" w:rsidRDefault="00F45441" w:rsidP="00F45441"/>
        </w:tc>
      </w:tr>
      <w:tr w:rsidR="00F45441" w:rsidRPr="00A6137D" w:rsidTr="00F45441">
        <w:tc>
          <w:tcPr>
            <w:tcW w:w="3240" w:type="dxa"/>
          </w:tcPr>
          <w:p w:rsidR="00F45441" w:rsidRPr="00074670" w:rsidRDefault="00F45441" w:rsidP="00F45441"/>
        </w:tc>
        <w:tc>
          <w:tcPr>
            <w:tcW w:w="1863" w:type="dxa"/>
          </w:tcPr>
          <w:p w:rsidR="00F45441" w:rsidRPr="00074670" w:rsidRDefault="00F45441" w:rsidP="00F45441"/>
        </w:tc>
        <w:tc>
          <w:tcPr>
            <w:tcW w:w="1017" w:type="dxa"/>
          </w:tcPr>
          <w:p w:rsidR="00F45441" w:rsidRPr="00074670" w:rsidRDefault="00F45441" w:rsidP="00F45441"/>
        </w:tc>
        <w:tc>
          <w:tcPr>
            <w:tcW w:w="1400" w:type="dxa"/>
          </w:tcPr>
          <w:p w:rsidR="00F45441" w:rsidRPr="00074670" w:rsidRDefault="00F45441" w:rsidP="00F45441"/>
        </w:tc>
        <w:tc>
          <w:tcPr>
            <w:tcW w:w="1480" w:type="dxa"/>
          </w:tcPr>
          <w:p w:rsidR="00F45441" w:rsidRPr="00074670" w:rsidRDefault="00F45441" w:rsidP="00F45441"/>
        </w:tc>
        <w:tc>
          <w:tcPr>
            <w:tcW w:w="1420" w:type="dxa"/>
          </w:tcPr>
          <w:p w:rsidR="00F45441" w:rsidRPr="00074670" w:rsidRDefault="00F45441" w:rsidP="00F45441"/>
        </w:tc>
      </w:tr>
    </w:tbl>
    <w:p w:rsidR="00F45441" w:rsidRDefault="00F45441" w:rsidP="00F4544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F45441" w:rsidRDefault="00F45441" w:rsidP="00F4544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F45441" w:rsidRDefault="00F45441" w:rsidP="00F4544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F45441" w:rsidRPr="006B31B4" w:rsidRDefault="00F45441" w:rsidP="00F45441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F45441" w:rsidRPr="0000311D" w:rsidTr="00F45441">
        <w:tc>
          <w:tcPr>
            <w:tcW w:w="3119" w:type="dxa"/>
            <w:shd w:val="clear" w:color="auto" w:fill="F2F2F2"/>
          </w:tcPr>
          <w:p w:rsidR="00F45441" w:rsidRDefault="00F45441" w:rsidP="00F45441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F45441" w:rsidRPr="006B31B4" w:rsidRDefault="00F45441" w:rsidP="00F45441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F45441" w:rsidRPr="006B31B4" w:rsidRDefault="00F45441" w:rsidP="00F45441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F45441" w:rsidRPr="006B31B4" w:rsidRDefault="00F45441" w:rsidP="00F45441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F45441" w:rsidRPr="006B31B4" w:rsidRDefault="00F45441" w:rsidP="00F45441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F45441" w:rsidRPr="006B31B4" w:rsidRDefault="00F45441" w:rsidP="00F45441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F45441" w:rsidRPr="006B31B4" w:rsidRDefault="00F45441" w:rsidP="00F45441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45441" w:rsidRPr="006B31B4" w:rsidRDefault="00F45441" w:rsidP="00F4544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F45441" w:rsidRPr="006B31B4" w:rsidRDefault="00F45441" w:rsidP="00F45441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C44007">
              <w:rPr>
                <w:b/>
              </w:rPr>
              <w:t>3</w:t>
            </w:r>
          </w:p>
        </w:tc>
        <w:tc>
          <w:tcPr>
            <w:tcW w:w="1489" w:type="dxa"/>
            <w:shd w:val="clear" w:color="auto" w:fill="F2F2F2"/>
          </w:tcPr>
          <w:p w:rsidR="00F45441" w:rsidRPr="006B31B4" w:rsidRDefault="00F45441" w:rsidP="00F4544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F45441" w:rsidRPr="006B31B4" w:rsidRDefault="00F45441" w:rsidP="00F45441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C44007">
              <w:rPr>
                <w:b/>
              </w:rPr>
              <w:t>2</w:t>
            </w:r>
          </w:p>
        </w:tc>
      </w:tr>
      <w:tr w:rsidR="00F45441" w:rsidRPr="00A6137D" w:rsidTr="00F45441">
        <w:tc>
          <w:tcPr>
            <w:tcW w:w="3119" w:type="dxa"/>
          </w:tcPr>
          <w:p w:rsidR="00F45441" w:rsidRPr="00074670" w:rsidRDefault="00F45441" w:rsidP="00F45441"/>
        </w:tc>
        <w:tc>
          <w:tcPr>
            <w:tcW w:w="2126" w:type="dxa"/>
          </w:tcPr>
          <w:p w:rsidR="00F45441" w:rsidRPr="00074670" w:rsidRDefault="00F45441" w:rsidP="00F45441"/>
        </w:tc>
        <w:tc>
          <w:tcPr>
            <w:tcW w:w="1134" w:type="dxa"/>
          </w:tcPr>
          <w:p w:rsidR="00F45441" w:rsidRPr="000D0A91" w:rsidRDefault="00F45441" w:rsidP="00F45441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45441" w:rsidRPr="00074670" w:rsidRDefault="00F45441" w:rsidP="00F45441"/>
        </w:tc>
        <w:tc>
          <w:tcPr>
            <w:tcW w:w="1418" w:type="dxa"/>
          </w:tcPr>
          <w:p w:rsidR="00F45441" w:rsidRPr="00074670" w:rsidRDefault="00F45441" w:rsidP="00F45441">
            <w:pPr>
              <w:jc w:val="center"/>
            </w:pPr>
          </w:p>
        </w:tc>
        <w:tc>
          <w:tcPr>
            <w:tcW w:w="1489" w:type="dxa"/>
          </w:tcPr>
          <w:p w:rsidR="00F45441" w:rsidRPr="00074670" w:rsidRDefault="00F45441" w:rsidP="00F45441">
            <w:pPr>
              <w:jc w:val="center"/>
            </w:pPr>
          </w:p>
        </w:tc>
      </w:tr>
      <w:tr w:rsidR="00F45441" w:rsidRPr="00A6137D" w:rsidTr="00F45441">
        <w:tc>
          <w:tcPr>
            <w:tcW w:w="3119" w:type="dxa"/>
          </w:tcPr>
          <w:p w:rsidR="00F45441" w:rsidRPr="00074670" w:rsidRDefault="00F45441" w:rsidP="00F45441"/>
        </w:tc>
        <w:tc>
          <w:tcPr>
            <w:tcW w:w="2126" w:type="dxa"/>
          </w:tcPr>
          <w:p w:rsidR="00F45441" w:rsidRPr="00074670" w:rsidRDefault="00F45441" w:rsidP="00F45441"/>
        </w:tc>
        <w:tc>
          <w:tcPr>
            <w:tcW w:w="1134" w:type="dxa"/>
          </w:tcPr>
          <w:p w:rsidR="00F45441" w:rsidRPr="00074670" w:rsidRDefault="00F45441" w:rsidP="00F45441"/>
        </w:tc>
        <w:tc>
          <w:tcPr>
            <w:tcW w:w="1134" w:type="dxa"/>
          </w:tcPr>
          <w:p w:rsidR="00F45441" w:rsidRPr="00074670" w:rsidRDefault="00F45441" w:rsidP="00F45441"/>
        </w:tc>
        <w:tc>
          <w:tcPr>
            <w:tcW w:w="1418" w:type="dxa"/>
          </w:tcPr>
          <w:p w:rsidR="00F45441" w:rsidRPr="00074670" w:rsidRDefault="00F45441" w:rsidP="00F45441"/>
        </w:tc>
        <w:tc>
          <w:tcPr>
            <w:tcW w:w="1489" w:type="dxa"/>
          </w:tcPr>
          <w:p w:rsidR="00F45441" w:rsidRPr="00074670" w:rsidRDefault="00F45441" w:rsidP="00F45441"/>
        </w:tc>
      </w:tr>
      <w:tr w:rsidR="00F45441" w:rsidRPr="00A6137D" w:rsidTr="00F45441">
        <w:tc>
          <w:tcPr>
            <w:tcW w:w="3119" w:type="dxa"/>
          </w:tcPr>
          <w:p w:rsidR="00F45441" w:rsidRPr="00074670" w:rsidRDefault="00F45441" w:rsidP="00F45441"/>
        </w:tc>
        <w:tc>
          <w:tcPr>
            <w:tcW w:w="2126" w:type="dxa"/>
          </w:tcPr>
          <w:p w:rsidR="00F45441" w:rsidRPr="00074670" w:rsidRDefault="00F45441" w:rsidP="00F45441"/>
        </w:tc>
        <w:tc>
          <w:tcPr>
            <w:tcW w:w="1134" w:type="dxa"/>
          </w:tcPr>
          <w:p w:rsidR="00F45441" w:rsidRPr="00074670" w:rsidRDefault="00F45441" w:rsidP="00F45441"/>
        </w:tc>
        <w:tc>
          <w:tcPr>
            <w:tcW w:w="1134" w:type="dxa"/>
          </w:tcPr>
          <w:p w:rsidR="00F45441" w:rsidRPr="00074670" w:rsidRDefault="00F45441" w:rsidP="00F45441"/>
        </w:tc>
        <w:tc>
          <w:tcPr>
            <w:tcW w:w="1418" w:type="dxa"/>
          </w:tcPr>
          <w:p w:rsidR="00F45441" w:rsidRPr="00074670" w:rsidRDefault="00F45441" w:rsidP="00F45441"/>
        </w:tc>
        <w:tc>
          <w:tcPr>
            <w:tcW w:w="1489" w:type="dxa"/>
          </w:tcPr>
          <w:p w:rsidR="00F45441" w:rsidRPr="00074670" w:rsidRDefault="00F45441" w:rsidP="00F45441"/>
        </w:tc>
      </w:tr>
    </w:tbl>
    <w:p w:rsidR="00F45441" w:rsidRPr="0089504E" w:rsidRDefault="00F45441" w:rsidP="00F45441">
      <w:pPr>
        <w:ind w:left="284"/>
      </w:pPr>
    </w:p>
    <w:p w:rsidR="00F45441" w:rsidRDefault="00F45441" w:rsidP="00F45441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F45441" w:rsidRPr="0089504E" w:rsidRDefault="00F45441" w:rsidP="00F45441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p w:rsidR="00F45441" w:rsidRDefault="00F45441" w:rsidP="00F45441">
      <w:pPr>
        <w:pStyle w:val="Pismenka"/>
        <w:tabs>
          <w:tab w:val="clear" w:pos="426"/>
        </w:tabs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2835"/>
        <w:gridCol w:w="2977"/>
      </w:tblGrid>
      <w:tr w:rsidR="00F45441" w:rsidRPr="00671D3A" w:rsidTr="00F45441">
        <w:tc>
          <w:tcPr>
            <w:tcW w:w="4536" w:type="dxa"/>
            <w:shd w:val="clear" w:color="auto" w:fill="F2F2F2"/>
          </w:tcPr>
          <w:p w:rsidR="00F45441" w:rsidRPr="00671D3A" w:rsidRDefault="00F45441" w:rsidP="00F45441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835" w:type="dxa"/>
            <w:shd w:val="clear" w:color="auto" w:fill="F2F2F2"/>
          </w:tcPr>
          <w:p w:rsidR="00F45441" w:rsidRDefault="00F45441" w:rsidP="00F45441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C44007">
              <w:rPr>
                <w:b/>
              </w:rPr>
              <w:t>3</w:t>
            </w:r>
          </w:p>
        </w:tc>
        <w:tc>
          <w:tcPr>
            <w:tcW w:w="2977" w:type="dxa"/>
            <w:shd w:val="clear" w:color="auto" w:fill="F2F2F2"/>
          </w:tcPr>
          <w:p w:rsidR="00F45441" w:rsidRPr="00671D3A" w:rsidRDefault="00F45441" w:rsidP="00F45441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C44007">
              <w:rPr>
                <w:b/>
              </w:rPr>
              <w:t>2</w:t>
            </w:r>
          </w:p>
        </w:tc>
      </w:tr>
      <w:tr w:rsidR="00F45441" w:rsidRPr="00671D3A" w:rsidTr="00F45441">
        <w:tc>
          <w:tcPr>
            <w:tcW w:w="4536" w:type="dxa"/>
          </w:tcPr>
          <w:p w:rsidR="00F45441" w:rsidRPr="00074670" w:rsidRDefault="00F45441" w:rsidP="00F45441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835" w:type="dxa"/>
          </w:tcPr>
          <w:p w:rsidR="00F45441" w:rsidRPr="00671D3A" w:rsidRDefault="00F45441" w:rsidP="00F45441">
            <w:pPr>
              <w:rPr>
                <w:b/>
              </w:rPr>
            </w:pPr>
          </w:p>
        </w:tc>
        <w:tc>
          <w:tcPr>
            <w:tcW w:w="2977" w:type="dxa"/>
          </w:tcPr>
          <w:p w:rsidR="00F45441" w:rsidRPr="00671D3A" w:rsidRDefault="00F45441" w:rsidP="00F45441">
            <w:pPr>
              <w:rPr>
                <w:b/>
              </w:rPr>
            </w:pPr>
          </w:p>
        </w:tc>
      </w:tr>
      <w:tr w:rsidR="00F45441" w:rsidRPr="00671D3A" w:rsidTr="00F45441">
        <w:tc>
          <w:tcPr>
            <w:tcW w:w="4536" w:type="dxa"/>
          </w:tcPr>
          <w:p w:rsidR="00F45441" w:rsidRPr="00074670" w:rsidRDefault="00F45441" w:rsidP="00F45441"/>
        </w:tc>
        <w:tc>
          <w:tcPr>
            <w:tcW w:w="2835" w:type="dxa"/>
          </w:tcPr>
          <w:p w:rsidR="00F45441" w:rsidRPr="00671D3A" w:rsidRDefault="00F45441" w:rsidP="00F45441"/>
        </w:tc>
        <w:tc>
          <w:tcPr>
            <w:tcW w:w="2977" w:type="dxa"/>
          </w:tcPr>
          <w:p w:rsidR="00F45441" w:rsidRPr="00671D3A" w:rsidRDefault="00F45441" w:rsidP="00F45441"/>
        </w:tc>
      </w:tr>
      <w:tr w:rsidR="00F45441" w:rsidRPr="00671D3A" w:rsidTr="00F45441">
        <w:tc>
          <w:tcPr>
            <w:tcW w:w="4536" w:type="dxa"/>
          </w:tcPr>
          <w:p w:rsidR="00F45441" w:rsidRPr="00074670" w:rsidRDefault="00F45441" w:rsidP="00F45441"/>
        </w:tc>
        <w:tc>
          <w:tcPr>
            <w:tcW w:w="2835" w:type="dxa"/>
          </w:tcPr>
          <w:p w:rsidR="00F45441" w:rsidRPr="00671D3A" w:rsidRDefault="00F45441" w:rsidP="00F45441"/>
        </w:tc>
        <w:tc>
          <w:tcPr>
            <w:tcW w:w="2977" w:type="dxa"/>
          </w:tcPr>
          <w:p w:rsidR="00F45441" w:rsidRPr="00671D3A" w:rsidRDefault="00F45441" w:rsidP="00F45441"/>
        </w:tc>
      </w:tr>
      <w:tr w:rsidR="00C44007" w:rsidTr="00F45441">
        <w:tc>
          <w:tcPr>
            <w:tcW w:w="4536" w:type="dxa"/>
          </w:tcPr>
          <w:p w:rsidR="00C44007" w:rsidRPr="00074670" w:rsidRDefault="00C44007" w:rsidP="00C44007">
            <w:r w:rsidRPr="00074670">
              <w:t>Výnosy budúcich období spolu z toho:</w:t>
            </w:r>
          </w:p>
        </w:tc>
        <w:tc>
          <w:tcPr>
            <w:tcW w:w="2835" w:type="dxa"/>
          </w:tcPr>
          <w:p w:rsidR="00C44007" w:rsidRDefault="00C44007" w:rsidP="00C44007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FE4353">
              <w:rPr>
                <w:b/>
              </w:rPr>
              <w:t> </w:t>
            </w:r>
            <w:r>
              <w:rPr>
                <w:b/>
              </w:rPr>
              <w:t>936</w:t>
            </w:r>
            <w:r w:rsidR="00FE4353">
              <w:rPr>
                <w:b/>
              </w:rPr>
              <w:t> 983,62</w:t>
            </w:r>
            <w:r>
              <w:rPr>
                <w:b/>
              </w:rPr>
              <w:t xml:space="preserve"> €</w:t>
            </w:r>
          </w:p>
        </w:tc>
        <w:tc>
          <w:tcPr>
            <w:tcW w:w="2977" w:type="dxa"/>
          </w:tcPr>
          <w:p w:rsidR="00C44007" w:rsidRDefault="00C44007" w:rsidP="00C44007">
            <w:pPr>
              <w:jc w:val="right"/>
              <w:rPr>
                <w:b/>
              </w:rPr>
            </w:pPr>
            <w:r>
              <w:rPr>
                <w:b/>
              </w:rPr>
              <w:t>1 897 352,06 €</w:t>
            </w:r>
          </w:p>
        </w:tc>
      </w:tr>
      <w:tr w:rsidR="00C44007" w:rsidTr="00F45441">
        <w:tc>
          <w:tcPr>
            <w:tcW w:w="4536" w:type="dxa"/>
          </w:tcPr>
          <w:p w:rsidR="00C44007" w:rsidRPr="00074670" w:rsidRDefault="00C44007" w:rsidP="00C44007">
            <w:r>
              <w:t xml:space="preserve">Úprava brehu, </w:t>
            </w:r>
            <w:proofErr w:type="spellStart"/>
            <w:r>
              <w:t>rozhlas.ústredňa</w:t>
            </w:r>
            <w:proofErr w:type="spellEnd"/>
          </w:p>
        </w:tc>
        <w:tc>
          <w:tcPr>
            <w:tcW w:w="2835" w:type="dxa"/>
          </w:tcPr>
          <w:p w:rsidR="00C44007" w:rsidRDefault="00FE4353" w:rsidP="00C44007">
            <w:pPr>
              <w:jc w:val="right"/>
            </w:pPr>
            <w:r>
              <w:t>249,35</w:t>
            </w:r>
            <w:r w:rsidR="00C44007">
              <w:t xml:space="preserve"> €</w:t>
            </w:r>
          </w:p>
        </w:tc>
        <w:tc>
          <w:tcPr>
            <w:tcW w:w="2977" w:type="dxa"/>
          </w:tcPr>
          <w:p w:rsidR="00C44007" w:rsidRDefault="00C44007" w:rsidP="00C44007">
            <w:pPr>
              <w:jc w:val="right"/>
            </w:pPr>
            <w:r>
              <w:t>1 326,34 €</w:t>
            </w:r>
          </w:p>
        </w:tc>
      </w:tr>
      <w:tr w:rsidR="00C44007" w:rsidTr="00F45441">
        <w:tc>
          <w:tcPr>
            <w:tcW w:w="4536" w:type="dxa"/>
          </w:tcPr>
          <w:p w:rsidR="00C44007" w:rsidRPr="00074670" w:rsidRDefault="00C44007" w:rsidP="00C44007">
            <w:r>
              <w:t>DHZO čerpadlo</w:t>
            </w:r>
          </w:p>
        </w:tc>
        <w:tc>
          <w:tcPr>
            <w:tcW w:w="2835" w:type="dxa"/>
          </w:tcPr>
          <w:p w:rsidR="00C44007" w:rsidRDefault="00FE4353" w:rsidP="00C44007">
            <w:pPr>
              <w:jc w:val="right"/>
            </w:pPr>
            <w:r>
              <w:t>455,67</w:t>
            </w:r>
            <w:r w:rsidR="00C44007">
              <w:t xml:space="preserve"> €</w:t>
            </w:r>
          </w:p>
        </w:tc>
        <w:tc>
          <w:tcPr>
            <w:tcW w:w="2977" w:type="dxa"/>
          </w:tcPr>
          <w:p w:rsidR="00C44007" w:rsidRDefault="00C44007" w:rsidP="00C44007">
            <w:pPr>
              <w:jc w:val="right"/>
            </w:pPr>
            <w:r>
              <w:t>589,00 €</w:t>
            </w:r>
          </w:p>
        </w:tc>
      </w:tr>
      <w:tr w:rsidR="00C44007" w:rsidTr="00F45441">
        <w:tc>
          <w:tcPr>
            <w:tcW w:w="4536" w:type="dxa"/>
          </w:tcPr>
          <w:p w:rsidR="00C44007" w:rsidRPr="00074670" w:rsidRDefault="00C44007" w:rsidP="00C44007">
            <w:r>
              <w:t>Príspevky Kamenec</w:t>
            </w:r>
          </w:p>
        </w:tc>
        <w:tc>
          <w:tcPr>
            <w:tcW w:w="2835" w:type="dxa"/>
          </w:tcPr>
          <w:p w:rsidR="00C44007" w:rsidRDefault="00FE4353" w:rsidP="00C44007">
            <w:pPr>
              <w:jc w:val="right"/>
            </w:pPr>
            <w:r>
              <w:t>52 745,33</w:t>
            </w:r>
            <w:r w:rsidR="00C44007">
              <w:t xml:space="preserve"> €</w:t>
            </w:r>
          </w:p>
        </w:tc>
        <w:tc>
          <w:tcPr>
            <w:tcW w:w="2977" w:type="dxa"/>
          </w:tcPr>
          <w:p w:rsidR="00C44007" w:rsidRDefault="00C44007" w:rsidP="00C44007">
            <w:pPr>
              <w:jc w:val="right"/>
            </w:pPr>
            <w:r>
              <w:t>55 601,07 €</w:t>
            </w:r>
          </w:p>
        </w:tc>
      </w:tr>
      <w:tr w:rsidR="00C44007" w:rsidTr="00F45441">
        <w:tc>
          <w:tcPr>
            <w:tcW w:w="4536" w:type="dxa"/>
          </w:tcPr>
          <w:p w:rsidR="00C44007" w:rsidRDefault="00C44007" w:rsidP="00C44007">
            <w:r>
              <w:t>Nadstavba ZŠ</w:t>
            </w:r>
          </w:p>
        </w:tc>
        <w:tc>
          <w:tcPr>
            <w:tcW w:w="2835" w:type="dxa"/>
          </w:tcPr>
          <w:p w:rsidR="00C44007" w:rsidRDefault="00C44007" w:rsidP="00C44007">
            <w:pPr>
              <w:tabs>
                <w:tab w:val="left" w:pos="465"/>
                <w:tab w:val="center" w:pos="1347"/>
              </w:tabs>
              <w:jc w:val="right"/>
            </w:pPr>
            <w:r>
              <w:tab/>
              <w:t xml:space="preserve">      </w:t>
            </w:r>
            <w:r w:rsidR="00FE4353">
              <w:t>419 514,13</w:t>
            </w:r>
            <w:r>
              <w:t xml:space="preserve"> €</w:t>
            </w:r>
          </w:p>
        </w:tc>
        <w:tc>
          <w:tcPr>
            <w:tcW w:w="2977" w:type="dxa"/>
          </w:tcPr>
          <w:p w:rsidR="00C44007" w:rsidRDefault="00C44007" w:rsidP="00C44007">
            <w:pPr>
              <w:tabs>
                <w:tab w:val="left" w:pos="465"/>
                <w:tab w:val="center" w:pos="1347"/>
              </w:tabs>
              <w:jc w:val="right"/>
            </w:pPr>
            <w:r>
              <w:tab/>
              <w:t xml:space="preserve">      420 965,74 €</w:t>
            </w:r>
          </w:p>
        </w:tc>
      </w:tr>
      <w:tr w:rsidR="00C44007" w:rsidTr="00F45441">
        <w:tc>
          <w:tcPr>
            <w:tcW w:w="4536" w:type="dxa"/>
          </w:tcPr>
          <w:p w:rsidR="00C44007" w:rsidRDefault="00C44007" w:rsidP="00C44007">
            <w:r>
              <w:t>Centrum obce</w:t>
            </w:r>
          </w:p>
        </w:tc>
        <w:tc>
          <w:tcPr>
            <w:tcW w:w="2835" w:type="dxa"/>
          </w:tcPr>
          <w:p w:rsidR="00C44007" w:rsidRDefault="00C44007" w:rsidP="00C44007">
            <w:pPr>
              <w:tabs>
                <w:tab w:val="left" w:pos="465"/>
                <w:tab w:val="center" w:pos="1347"/>
              </w:tabs>
              <w:jc w:val="right"/>
            </w:pPr>
            <w:r>
              <w:tab/>
              <w:t xml:space="preserve">      </w:t>
            </w:r>
            <w:r w:rsidR="00FE4353">
              <w:t>121 852,78</w:t>
            </w:r>
            <w:r>
              <w:t xml:space="preserve"> €</w:t>
            </w:r>
          </w:p>
        </w:tc>
        <w:tc>
          <w:tcPr>
            <w:tcW w:w="2977" w:type="dxa"/>
          </w:tcPr>
          <w:p w:rsidR="00C44007" w:rsidRDefault="00C44007" w:rsidP="00C44007">
            <w:pPr>
              <w:tabs>
                <w:tab w:val="left" w:pos="465"/>
                <w:tab w:val="center" w:pos="1347"/>
              </w:tabs>
              <w:jc w:val="right"/>
            </w:pPr>
            <w:r>
              <w:tab/>
              <w:t xml:space="preserve">      134 350,50 €</w:t>
            </w:r>
          </w:p>
        </w:tc>
      </w:tr>
      <w:tr w:rsidR="00C44007" w:rsidTr="00F45441">
        <w:tc>
          <w:tcPr>
            <w:tcW w:w="4536" w:type="dxa"/>
          </w:tcPr>
          <w:p w:rsidR="00C44007" w:rsidRDefault="00C44007" w:rsidP="00C44007">
            <w:r>
              <w:t>8 bytová jednotka</w:t>
            </w:r>
          </w:p>
        </w:tc>
        <w:tc>
          <w:tcPr>
            <w:tcW w:w="2835" w:type="dxa"/>
          </w:tcPr>
          <w:p w:rsidR="00C44007" w:rsidRDefault="00FE4353" w:rsidP="00C44007">
            <w:pPr>
              <w:jc w:val="right"/>
            </w:pPr>
            <w:r>
              <w:t>84 830,90</w:t>
            </w:r>
            <w:r w:rsidR="00C44007">
              <w:t xml:space="preserve"> €</w:t>
            </w:r>
          </w:p>
        </w:tc>
        <w:tc>
          <w:tcPr>
            <w:tcW w:w="2977" w:type="dxa"/>
          </w:tcPr>
          <w:p w:rsidR="00C44007" w:rsidRDefault="00C44007" w:rsidP="00C44007">
            <w:pPr>
              <w:jc w:val="right"/>
            </w:pPr>
            <w:r>
              <w:t>86 956,10 €</w:t>
            </w:r>
          </w:p>
        </w:tc>
      </w:tr>
      <w:tr w:rsidR="00C44007" w:rsidTr="00F45441">
        <w:tc>
          <w:tcPr>
            <w:tcW w:w="4536" w:type="dxa"/>
          </w:tcPr>
          <w:p w:rsidR="00C44007" w:rsidRDefault="00C44007" w:rsidP="00C44007">
            <w:r>
              <w:t xml:space="preserve">Nadstavba ZŠ – </w:t>
            </w:r>
            <w:proofErr w:type="spellStart"/>
            <w:r>
              <w:t>interiér.vybavenie</w:t>
            </w:r>
            <w:proofErr w:type="spellEnd"/>
          </w:p>
        </w:tc>
        <w:tc>
          <w:tcPr>
            <w:tcW w:w="2835" w:type="dxa"/>
          </w:tcPr>
          <w:p w:rsidR="00C44007" w:rsidRDefault="00C44007" w:rsidP="00C44007">
            <w:pPr>
              <w:jc w:val="right"/>
            </w:pPr>
            <w:r>
              <w:t>1 429,56 €</w:t>
            </w:r>
          </w:p>
        </w:tc>
        <w:tc>
          <w:tcPr>
            <w:tcW w:w="2977" w:type="dxa"/>
          </w:tcPr>
          <w:p w:rsidR="00C44007" w:rsidRDefault="00C44007" w:rsidP="00C44007">
            <w:pPr>
              <w:jc w:val="right"/>
            </w:pPr>
            <w:r>
              <w:t>1 429,56 €</w:t>
            </w:r>
          </w:p>
        </w:tc>
      </w:tr>
      <w:tr w:rsidR="00C44007" w:rsidTr="00F45441">
        <w:tc>
          <w:tcPr>
            <w:tcW w:w="4536" w:type="dxa"/>
          </w:tcPr>
          <w:p w:rsidR="00C44007" w:rsidRDefault="00C44007" w:rsidP="00C44007">
            <w:proofErr w:type="spellStart"/>
            <w:r>
              <w:t>Iveco</w:t>
            </w:r>
            <w:proofErr w:type="spellEnd"/>
            <w:r>
              <w:t xml:space="preserve"> DHZO</w:t>
            </w:r>
          </w:p>
        </w:tc>
        <w:tc>
          <w:tcPr>
            <w:tcW w:w="2835" w:type="dxa"/>
          </w:tcPr>
          <w:p w:rsidR="00C44007" w:rsidRDefault="00C44007" w:rsidP="00C44007">
            <w:pPr>
              <w:tabs>
                <w:tab w:val="left" w:pos="645"/>
                <w:tab w:val="center" w:pos="1347"/>
              </w:tabs>
              <w:jc w:val="right"/>
            </w:pPr>
            <w:r>
              <w:tab/>
            </w:r>
            <w:r w:rsidR="00FE4353">
              <w:t>5 125,65</w:t>
            </w:r>
            <w:r>
              <w:t xml:space="preserve"> €</w:t>
            </w:r>
          </w:p>
        </w:tc>
        <w:tc>
          <w:tcPr>
            <w:tcW w:w="2977" w:type="dxa"/>
          </w:tcPr>
          <w:p w:rsidR="00C44007" w:rsidRDefault="00C44007" w:rsidP="00C44007">
            <w:pPr>
              <w:tabs>
                <w:tab w:val="left" w:pos="645"/>
                <w:tab w:val="center" w:pos="1347"/>
              </w:tabs>
              <w:jc w:val="right"/>
            </w:pPr>
            <w:r>
              <w:tab/>
              <w:t>5 924,61 €</w:t>
            </w:r>
          </w:p>
        </w:tc>
      </w:tr>
      <w:tr w:rsidR="00C44007" w:rsidTr="00F45441">
        <w:tc>
          <w:tcPr>
            <w:tcW w:w="4536" w:type="dxa"/>
          </w:tcPr>
          <w:p w:rsidR="00C44007" w:rsidRDefault="00C44007" w:rsidP="00C44007">
            <w:r>
              <w:t>Verejné osvetlenie</w:t>
            </w:r>
          </w:p>
        </w:tc>
        <w:tc>
          <w:tcPr>
            <w:tcW w:w="2835" w:type="dxa"/>
          </w:tcPr>
          <w:p w:rsidR="00C44007" w:rsidRDefault="00FE4353" w:rsidP="00C44007">
            <w:pPr>
              <w:jc w:val="right"/>
            </w:pPr>
            <w:r>
              <w:t>18 525,56</w:t>
            </w:r>
            <w:r w:rsidR="00C44007">
              <w:t xml:space="preserve"> €</w:t>
            </w:r>
          </w:p>
        </w:tc>
        <w:tc>
          <w:tcPr>
            <w:tcW w:w="2977" w:type="dxa"/>
          </w:tcPr>
          <w:p w:rsidR="00C44007" w:rsidRDefault="00C44007" w:rsidP="00C44007">
            <w:pPr>
              <w:jc w:val="right"/>
            </w:pPr>
            <w:r>
              <w:t>19 380,59 €</w:t>
            </w:r>
          </w:p>
        </w:tc>
      </w:tr>
      <w:tr w:rsidR="00C44007" w:rsidTr="00F45441">
        <w:tc>
          <w:tcPr>
            <w:tcW w:w="4536" w:type="dxa"/>
          </w:tcPr>
          <w:p w:rsidR="00C44007" w:rsidRDefault="00C44007" w:rsidP="00C44007">
            <w:r>
              <w:t>Telocvičňa ZŠ</w:t>
            </w:r>
          </w:p>
        </w:tc>
        <w:tc>
          <w:tcPr>
            <w:tcW w:w="2835" w:type="dxa"/>
          </w:tcPr>
          <w:p w:rsidR="00C44007" w:rsidRDefault="00FE4353" w:rsidP="00C44007">
            <w:pPr>
              <w:jc w:val="right"/>
            </w:pPr>
            <w:r>
              <w:t>83 036,29</w:t>
            </w:r>
            <w:r w:rsidR="00C44007">
              <w:t xml:space="preserve"> €</w:t>
            </w:r>
          </w:p>
        </w:tc>
        <w:tc>
          <w:tcPr>
            <w:tcW w:w="2977" w:type="dxa"/>
          </w:tcPr>
          <w:p w:rsidR="00C44007" w:rsidRDefault="00C44007" w:rsidP="00C44007">
            <w:pPr>
              <w:jc w:val="right"/>
            </w:pPr>
            <w:r>
              <w:t>88 863,49 €</w:t>
            </w:r>
          </w:p>
        </w:tc>
      </w:tr>
      <w:tr w:rsidR="00C44007" w:rsidTr="00F45441">
        <w:tc>
          <w:tcPr>
            <w:tcW w:w="4536" w:type="dxa"/>
          </w:tcPr>
          <w:p w:rsidR="00C44007" w:rsidRDefault="00C44007" w:rsidP="00C44007">
            <w:r>
              <w:t>Multifunkčné ihrisko ZŠ</w:t>
            </w:r>
          </w:p>
        </w:tc>
        <w:tc>
          <w:tcPr>
            <w:tcW w:w="2835" w:type="dxa"/>
          </w:tcPr>
          <w:p w:rsidR="00C44007" w:rsidRDefault="00FE4353" w:rsidP="00C44007">
            <w:pPr>
              <w:jc w:val="right"/>
            </w:pPr>
            <w:r>
              <w:t>7 291,45</w:t>
            </w:r>
            <w:r w:rsidR="00C44007">
              <w:t xml:space="preserve"> €</w:t>
            </w:r>
          </w:p>
        </w:tc>
        <w:tc>
          <w:tcPr>
            <w:tcW w:w="2977" w:type="dxa"/>
          </w:tcPr>
          <w:p w:rsidR="00C44007" w:rsidRDefault="00C44007" w:rsidP="00C44007">
            <w:pPr>
              <w:jc w:val="right"/>
            </w:pPr>
            <w:r>
              <w:t>7 791,49 €</w:t>
            </w:r>
          </w:p>
        </w:tc>
      </w:tr>
      <w:tr w:rsidR="00C44007" w:rsidTr="00F45441">
        <w:tc>
          <w:tcPr>
            <w:tcW w:w="4536" w:type="dxa"/>
          </w:tcPr>
          <w:p w:rsidR="00C44007" w:rsidRDefault="00C44007" w:rsidP="00C44007">
            <w:r>
              <w:t>Zateplenie budovy OÚ</w:t>
            </w:r>
          </w:p>
        </w:tc>
        <w:tc>
          <w:tcPr>
            <w:tcW w:w="2835" w:type="dxa"/>
          </w:tcPr>
          <w:p w:rsidR="00C44007" w:rsidRDefault="00FE4353" w:rsidP="00C44007">
            <w:pPr>
              <w:jc w:val="right"/>
            </w:pPr>
            <w:r>
              <w:t>149 613,80</w:t>
            </w:r>
            <w:r w:rsidR="00C44007">
              <w:t xml:space="preserve"> €</w:t>
            </w:r>
          </w:p>
        </w:tc>
        <w:tc>
          <w:tcPr>
            <w:tcW w:w="2977" w:type="dxa"/>
          </w:tcPr>
          <w:p w:rsidR="00C44007" w:rsidRDefault="00C44007" w:rsidP="00C44007">
            <w:pPr>
              <w:jc w:val="right"/>
            </w:pPr>
            <w:r>
              <w:t>152 951,00 €</w:t>
            </w:r>
          </w:p>
        </w:tc>
      </w:tr>
      <w:tr w:rsidR="00C44007" w:rsidTr="00F45441">
        <w:tc>
          <w:tcPr>
            <w:tcW w:w="4536" w:type="dxa"/>
          </w:tcPr>
          <w:p w:rsidR="00C44007" w:rsidRDefault="00C44007" w:rsidP="00C44007">
            <w:r>
              <w:t>Rekonštrukcia strechy- ZŠ</w:t>
            </w:r>
          </w:p>
        </w:tc>
        <w:tc>
          <w:tcPr>
            <w:tcW w:w="2835" w:type="dxa"/>
          </w:tcPr>
          <w:p w:rsidR="00C44007" w:rsidRDefault="00FE4353" w:rsidP="00C44007">
            <w:pPr>
              <w:jc w:val="right"/>
            </w:pPr>
            <w:r>
              <w:t>45 749,43</w:t>
            </w:r>
            <w:r w:rsidR="00C44007">
              <w:t xml:space="preserve"> €</w:t>
            </w:r>
          </w:p>
        </w:tc>
        <w:tc>
          <w:tcPr>
            <w:tcW w:w="2977" w:type="dxa"/>
          </w:tcPr>
          <w:p w:rsidR="00C44007" w:rsidRDefault="00C44007" w:rsidP="00C44007">
            <w:pPr>
              <w:jc w:val="right"/>
            </w:pPr>
            <w:r>
              <w:t>48 749,55 €</w:t>
            </w:r>
          </w:p>
        </w:tc>
      </w:tr>
      <w:tr w:rsidR="00C44007" w:rsidTr="00F45441">
        <w:tc>
          <w:tcPr>
            <w:tcW w:w="4536" w:type="dxa"/>
          </w:tcPr>
          <w:p w:rsidR="00C44007" w:rsidRDefault="00C44007" w:rsidP="00C44007">
            <w:r>
              <w:t>Stavebné úpravy – Požiarna zbrojnica</w:t>
            </w:r>
          </w:p>
        </w:tc>
        <w:tc>
          <w:tcPr>
            <w:tcW w:w="2835" w:type="dxa"/>
          </w:tcPr>
          <w:p w:rsidR="00C44007" w:rsidRDefault="00FE4353" w:rsidP="00C44007">
            <w:pPr>
              <w:jc w:val="right"/>
            </w:pPr>
            <w:r>
              <w:t>27 500</w:t>
            </w:r>
            <w:r w:rsidR="00C44007">
              <w:t>,00 €</w:t>
            </w:r>
          </w:p>
        </w:tc>
        <w:tc>
          <w:tcPr>
            <w:tcW w:w="2977" w:type="dxa"/>
          </w:tcPr>
          <w:p w:rsidR="00C44007" w:rsidRDefault="00C44007" w:rsidP="00C44007">
            <w:pPr>
              <w:jc w:val="right"/>
            </w:pPr>
            <w:r>
              <w:t>28 100,00 €</w:t>
            </w:r>
          </w:p>
        </w:tc>
      </w:tr>
      <w:tr w:rsidR="00C44007" w:rsidTr="00F45441">
        <w:tc>
          <w:tcPr>
            <w:tcW w:w="4536" w:type="dxa"/>
          </w:tcPr>
          <w:p w:rsidR="00C44007" w:rsidRDefault="00C44007" w:rsidP="00C44007">
            <w:proofErr w:type="spellStart"/>
            <w:r>
              <w:t>Ľemhalz</w:t>
            </w:r>
            <w:proofErr w:type="spellEnd"/>
          </w:p>
        </w:tc>
        <w:tc>
          <w:tcPr>
            <w:tcW w:w="2835" w:type="dxa"/>
          </w:tcPr>
          <w:p w:rsidR="00C44007" w:rsidRDefault="00C44007" w:rsidP="00C44007">
            <w:pPr>
              <w:jc w:val="right"/>
            </w:pPr>
            <w:r>
              <w:t>4</w:t>
            </w:r>
            <w:r w:rsidR="00FE4353">
              <w:t> 600,16</w:t>
            </w:r>
            <w:r>
              <w:t xml:space="preserve"> €</w:t>
            </w:r>
          </w:p>
        </w:tc>
        <w:tc>
          <w:tcPr>
            <w:tcW w:w="2977" w:type="dxa"/>
          </w:tcPr>
          <w:p w:rsidR="00C44007" w:rsidRDefault="00C44007" w:rsidP="00C44007">
            <w:pPr>
              <w:jc w:val="right"/>
            </w:pPr>
            <w:r>
              <w:t>4 700,12 €</w:t>
            </w:r>
          </w:p>
        </w:tc>
      </w:tr>
      <w:tr w:rsidR="00C44007" w:rsidTr="00F45441">
        <w:tc>
          <w:tcPr>
            <w:tcW w:w="4536" w:type="dxa"/>
          </w:tcPr>
          <w:p w:rsidR="00C44007" w:rsidRDefault="00C44007" w:rsidP="00C44007">
            <w:r>
              <w:t>Zateplenie Požiarnej zbrojnice</w:t>
            </w:r>
          </w:p>
        </w:tc>
        <w:tc>
          <w:tcPr>
            <w:tcW w:w="2835" w:type="dxa"/>
          </w:tcPr>
          <w:p w:rsidR="00C44007" w:rsidRDefault="00FE4353" w:rsidP="00C44007">
            <w:pPr>
              <w:jc w:val="right"/>
            </w:pPr>
            <w:r>
              <w:t>167 565,74</w:t>
            </w:r>
            <w:r w:rsidR="00C44007">
              <w:t xml:space="preserve"> €</w:t>
            </w:r>
          </w:p>
        </w:tc>
        <w:tc>
          <w:tcPr>
            <w:tcW w:w="2977" w:type="dxa"/>
          </w:tcPr>
          <w:p w:rsidR="00C44007" w:rsidRDefault="00C44007" w:rsidP="00C44007">
            <w:pPr>
              <w:jc w:val="right"/>
            </w:pPr>
            <w:r>
              <w:t>171 208,46 €</w:t>
            </w:r>
          </w:p>
        </w:tc>
      </w:tr>
      <w:tr w:rsidR="00C44007" w:rsidTr="00F45441">
        <w:tc>
          <w:tcPr>
            <w:tcW w:w="4536" w:type="dxa"/>
          </w:tcPr>
          <w:p w:rsidR="00C44007" w:rsidRDefault="00C44007" w:rsidP="00C44007">
            <w:r>
              <w:t>Výnosy BO ZŠ – školné ...</w:t>
            </w:r>
          </w:p>
        </w:tc>
        <w:tc>
          <w:tcPr>
            <w:tcW w:w="2835" w:type="dxa"/>
          </w:tcPr>
          <w:p w:rsidR="00C44007" w:rsidRDefault="00FE4353" w:rsidP="00C44007">
            <w:pPr>
              <w:jc w:val="right"/>
            </w:pPr>
            <w:r>
              <w:t>10 905,96</w:t>
            </w:r>
            <w:r w:rsidR="00C44007">
              <w:t xml:space="preserve"> €</w:t>
            </w:r>
          </w:p>
        </w:tc>
        <w:tc>
          <w:tcPr>
            <w:tcW w:w="2977" w:type="dxa"/>
          </w:tcPr>
          <w:p w:rsidR="00C44007" w:rsidRDefault="00C44007" w:rsidP="00C44007">
            <w:pPr>
              <w:jc w:val="right"/>
            </w:pPr>
            <w:r>
              <w:t>8 278,65 €</w:t>
            </w:r>
          </w:p>
        </w:tc>
      </w:tr>
      <w:tr w:rsidR="00C44007" w:rsidTr="00F45441">
        <w:tc>
          <w:tcPr>
            <w:tcW w:w="4536" w:type="dxa"/>
          </w:tcPr>
          <w:p w:rsidR="00C44007" w:rsidRDefault="00C44007" w:rsidP="00C44007">
            <w:r>
              <w:t>Detské ihrisko</w:t>
            </w:r>
          </w:p>
        </w:tc>
        <w:tc>
          <w:tcPr>
            <w:tcW w:w="2835" w:type="dxa"/>
          </w:tcPr>
          <w:p w:rsidR="00C44007" w:rsidRDefault="00FE4353" w:rsidP="00C44007">
            <w:pPr>
              <w:jc w:val="right"/>
            </w:pPr>
            <w:r>
              <w:t>6 266,84</w:t>
            </w:r>
            <w:r w:rsidR="00C44007">
              <w:t xml:space="preserve"> €</w:t>
            </w:r>
          </w:p>
        </w:tc>
        <w:tc>
          <w:tcPr>
            <w:tcW w:w="2977" w:type="dxa"/>
          </w:tcPr>
          <w:p w:rsidR="00C44007" w:rsidRDefault="00C44007" w:rsidP="00C44007">
            <w:pPr>
              <w:jc w:val="right"/>
            </w:pPr>
            <w:r>
              <w:t>6 800,12 €</w:t>
            </w:r>
          </w:p>
        </w:tc>
      </w:tr>
      <w:tr w:rsidR="00C44007" w:rsidTr="00F45441">
        <w:tc>
          <w:tcPr>
            <w:tcW w:w="4536" w:type="dxa"/>
          </w:tcPr>
          <w:p w:rsidR="00C44007" w:rsidRDefault="00C44007" w:rsidP="00C44007">
            <w:r>
              <w:t>Prístavba a nadstavba MŠ</w:t>
            </w:r>
          </w:p>
        </w:tc>
        <w:tc>
          <w:tcPr>
            <w:tcW w:w="2835" w:type="dxa"/>
          </w:tcPr>
          <w:p w:rsidR="00C44007" w:rsidRDefault="00FE4353" w:rsidP="00C44007">
            <w:pPr>
              <w:jc w:val="right"/>
            </w:pPr>
            <w:r>
              <w:t>217 577,04</w:t>
            </w:r>
            <w:r w:rsidR="00C44007">
              <w:t xml:space="preserve"> €</w:t>
            </w:r>
          </w:p>
        </w:tc>
        <w:tc>
          <w:tcPr>
            <w:tcW w:w="2977" w:type="dxa"/>
          </w:tcPr>
          <w:p w:rsidR="00C44007" w:rsidRDefault="00C44007" w:rsidP="00C44007">
            <w:pPr>
              <w:jc w:val="right"/>
            </w:pPr>
            <w:r>
              <w:t>220 896,72 €</w:t>
            </w:r>
          </w:p>
        </w:tc>
      </w:tr>
      <w:tr w:rsidR="00C44007" w:rsidTr="00F45441">
        <w:tc>
          <w:tcPr>
            <w:tcW w:w="4536" w:type="dxa"/>
          </w:tcPr>
          <w:p w:rsidR="00C44007" w:rsidRDefault="00C44007" w:rsidP="00C44007">
            <w:r>
              <w:t>Modernizácia odborných učební ZŠ</w:t>
            </w:r>
          </w:p>
        </w:tc>
        <w:tc>
          <w:tcPr>
            <w:tcW w:w="2835" w:type="dxa"/>
          </w:tcPr>
          <w:p w:rsidR="00C44007" w:rsidRDefault="00FE4353" w:rsidP="00C44007">
            <w:pPr>
              <w:jc w:val="right"/>
            </w:pPr>
            <w:r>
              <w:t>131 975,46</w:t>
            </w:r>
            <w:r w:rsidR="00C44007">
              <w:t xml:space="preserve"> €</w:t>
            </w:r>
          </w:p>
        </w:tc>
        <w:tc>
          <w:tcPr>
            <w:tcW w:w="2977" w:type="dxa"/>
          </w:tcPr>
          <w:p w:rsidR="00C44007" w:rsidRDefault="00C44007" w:rsidP="00C44007">
            <w:pPr>
              <w:jc w:val="right"/>
            </w:pPr>
            <w:r>
              <w:t>117 532,07 €</w:t>
            </w:r>
          </w:p>
        </w:tc>
      </w:tr>
      <w:tr w:rsidR="00C44007" w:rsidTr="00F45441">
        <w:tc>
          <w:tcPr>
            <w:tcW w:w="4536" w:type="dxa"/>
          </w:tcPr>
          <w:p w:rsidR="00C44007" w:rsidRDefault="00C44007" w:rsidP="00C44007">
            <w:r>
              <w:t>Zateplenie budovy ZŠ</w:t>
            </w:r>
          </w:p>
        </w:tc>
        <w:tc>
          <w:tcPr>
            <w:tcW w:w="2835" w:type="dxa"/>
          </w:tcPr>
          <w:p w:rsidR="00C44007" w:rsidRDefault="00FE4353" w:rsidP="00C44007">
            <w:pPr>
              <w:jc w:val="right"/>
            </w:pPr>
            <w:r>
              <w:t>311 459,60</w:t>
            </w:r>
            <w:r w:rsidR="00C44007">
              <w:t xml:space="preserve"> €</w:t>
            </w:r>
          </w:p>
        </w:tc>
        <w:tc>
          <w:tcPr>
            <w:tcW w:w="2977" w:type="dxa"/>
          </w:tcPr>
          <w:p w:rsidR="00C44007" w:rsidRDefault="00C44007" w:rsidP="00C44007">
            <w:pPr>
              <w:jc w:val="right"/>
            </w:pPr>
            <w:r>
              <w:t>317 816,00 €</w:t>
            </w:r>
          </w:p>
        </w:tc>
      </w:tr>
      <w:tr w:rsidR="00FE4353" w:rsidTr="00F45441">
        <w:tc>
          <w:tcPr>
            <w:tcW w:w="4536" w:type="dxa"/>
          </w:tcPr>
          <w:p w:rsidR="00FE4353" w:rsidRDefault="00FE4353" w:rsidP="00C44007">
            <w:r>
              <w:t>Traktor Proxima</w:t>
            </w:r>
          </w:p>
        </w:tc>
        <w:tc>
          <w:tcPr>
            <w:tcW w:w="2835" w:type="dxa"/>
          </w:tcPr>
          <w:p w:rsidR="00FE4353" w:rsidRDefault="00FE4353" w:rsidP="00C44007">
            <w:pPr>
              <w:jc w:val="right"/>
            </w:pPr>
            <w:r>
              <w:t>72 070,74 €</w:t>
            </w:r>
          </w:p>
        </w:tc>
        <w:tc>
          <w:tcPr>
            <w:tcW w:w="2977" w:type="dxa"/>
          </w:tcPr>
          <w:p w:rsidR="00FE4353" w:rsidRDefault="00FE4353" w:rsidP="00C44007">
            <w:pPr>
              <w:jc w:val="right"/>
            </w:pPr>
          </w:p>
        </w:tc>
      </w:tr>
    </w:tbl>
    <w:p w:rsidR="00F45441" w:rsidRDefault="00F45441" w:rsidP="00F45441">
      <w:pPr>
        <w:pStyle w:val="Pismenka"/>
        <w:tabs>
          <w:tab w:val="clear" w:pos="426"/>
        </w:tabs>
        <w:rPr>
          <w:sz w:val="24"/>
          <w:szCs w:val="24"/>
        </w:rPr>
      </w:pPr>
    </w:p>
    <w:p w:rsidR="00F45441" w:rsidRDefault="00F45441" w:rsidP="00F45441">
      <w:pPr>
        <w:pStyle w:val="Pismenka"/>
        <w:tabs>
          <w:tab w:val="clear" w:pos="426"/>
        </w:tabs>
        <w:rPr>
          <w:sz w:val="24"/>
          <w:szCs w:val="24"/>
        </w:rPr>
      </w:pPr>
    </w:p>
    <w:p w:rsidR="00F45441" w:rsidRDefault="00F45441" w:rsidP="00F4544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45441" w:rsidRDefault="00F45441" w:rsidP="00F45441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p w:rsidR="00F45441" w:rsidRPr="00736743" w:rsidRDefault="00F45441" w:rsidP="00F4544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F45441" w:rsidRPr="00A6137D" w:rsidTr="00F45441">
        <w:tc>
          <w:tcPr>
            <w:tcW w:w="5529" w:type="dxa"/>
            <w:shd w:val="clear" w:color="auto" w:fill="F2F2F2"/>
          </w:tcPr>
          <w:p w:rsidR="00F45441" w:rsidRPr="00671D3A" w:rsidRDefault="00F45441" w:rsidP="00F45441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F45441" w:rsidRPr="00713E0A" w:rsidRDefault="00F45441" w:rsidP="00F45441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</w:t>
            </w:r>
            <w:r w:rsidR="00342726">
              <w:rPr>
                <w:b/>
              </w:rPr>
              <w:t>3</w:t>
            </w:r>
          </w:p>
        </w:tc>
        <w:tc>
          <w:tcPr>
            <w:tcW w:w="2409" w:type="dxa"/>
            <w:shd w:val="clear" w:color="auto" w:fill="F2F2F2"/>
          </w:tcPr>
          <w:p w:rsidR="00F45441" w:rsidRPr="00713E0A" w:rsidRDefault="00F45441" w:rsidP="00F45441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</w:t>
            </w:r>
            <w:r w:rsidR="00342726">
              <w:rPr>
                <w:b/>
              </w:rPr>
              <w:t>2</w:t>
            </w:r>
          </w:p>
        </w:tc>
      </w:tr>
      <w:tr w:rsidR="00F45441" w:rsidRPr="00A6137D" w:rsidTr="00F45441">
        <w:tc>
          <w:tcPr>
            <w:tcW w:w="5529" w:type="dxa"/>
          </w:tcPr>
          <w:p w:rsidR="00F45441" w:rsidRPr="00EF79BC" w:rsidRDefault="00F45441" w:rsidP="00F45441">
            <w:pPr>
              <w:numPr>
                <w:ilvl w:val="0"/>
                <w:numId w:val="34"/>
              </w:numPr>
              <w:ind w:left="214" w:hanging="142"/>
            </w:pPr>
            <w:r>
              <w:t>modernizácia odborných učební ZŠ</w:t>
            </w:r>
          </w:p>
        </w:tc>
        <w:tc>
          <w:tcPr>
            <w:tcW w:w="2409" w:type="dxa"/>
          </w:tcPr>
          <w:p w:rsidR="00F45441" w:rsidRPr="00FD1969" w:rsidRDefault="00342726" w:rsidP="00F45441">
            <w:pPr>
              <w:jc w:val="right"/>
            </w:pPr>
            <w:r>
              <w:t>43 200,43</w:t>
            </w:r>
            <w:r w:rsidR="00F45441">
              <w:t xml:space="preserve"> €</w:t>
            </w:r>
          </w:p>
        </w:tc>
        <w:tc>
          <w:tcPr>
            <w:tcW w:w="2409" w:type="dxa"/>
          </w:tcPr>
          <w:p w:rsidR="00F45441" w:rsidRPr="00FD1969" w:rsidRDefault="00342726" w:rsidP="00F45441">
            <w:pPr>
              <w:jc w:val="right"/>
            </w:pPr>
            <w:r>
              <w:t>117 532,07 €</w:t>
            </w:r>
          </w:p>
        </w:tc>
      </w:tr>
      <w:tr w:rsidR="00F45441" w:rsidRPr="00A6137D" w:rsidTr="00F45441">
        <w:tc>
          <w:tcPr>
            <w:tcW w:w="5529" w:type="dxa"/>
          </w:tcPr>
          <w:p w:rsidR="00F45441" w:rsidRDefault="006D6B63" w:rsidP="00F45441">
            <w:pPr>
              <w:numPr>
                <w:ilvl w:val="0"/>
                <w:numId w:val="34"/>
              </w:numPr>
              <w:ind w:left="214" w:hanging="142"/>
            </w:pPr>
            <w:r>
              <w:t>traktor Proxima</w:t>
            </w:r>
          </w:p>
        </w:tc>
        <w:tc>
          <w:tcPr>
            <w:tcW w:w="2409" w:type="dxa"/>
          </w:tcPr>
          <w:p w:rsidR="00F45441" w:rsidRDefault="006D6B63" w:rsidP="00F45441">
            <w:pPr>
              <w:jc w:val="right"/>
            </w:pPr>
            <w:r>
              <w:t>75 559,20</w:t>
            </w:r>
            <w:r w:rsidR="00F45441">
              <w:t xml:space="preserve"> €</w:t>
            </w:r>
          </w:p>
        </w:tc>
        <w:tc>
          <w:tcPr>
            <w:tcW w:w="2409" w:type="dxa"/>
          </w:tcPr>
          <w:p w:rsidR="00F45441" w:rsidRDefault="00F45441" w:rsidP="00F45441">
            <w:pPr>
              <w:jc w:val="right"/>
            </w:pPr>
          </w:p>
        </w:tc>
      </w:tr>
    </w:tbl>
    <w:p w:rsidR="00F45441" w:rsidRDefault="00F45441" w:rsidP="00F4544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45441" w:rsidRDefault="00F45441" w:rsidP="00F45441">
      <w:pPr>
        <w:jc w:val="center"/>
        <w:rPr>
          <w:b/>
          <w:sz w:val="24"/>
          <w:szCs w:val="24"/>
        </w:rPr>
      </w:pPr>
    </w:p>
    <w:p w:rsidR="00F45441" w:rsidRDefault="00F45441" w:rsidP="00F45441">
      <w:pPr>
        <w:jc w:val="center"/>
        <w:rPr>
          <w:b/>
          <w:sz w:val="24"/>
          <w:szCs w:val="24"/>
        </w:rPr>
      </w:pPr>
    </w:p>
    <w:p w:rsidR="00F45441" w:rsidRDefault="00F45441" w:rsidP="00F45441">
      <w:pPr>
        <w:jc w:val="center"/>
        <w:rPr>
          <w:b/>
          <w:sz w:val="24"/>
          <w:szCs w:val="24"/>
        </w:rPr>
      </w:pPr>
    </w:p>
    <w:p w:rsidR="00F45441" w:rsidRDefault="00F45441" w:rsidP="00F45441">
      <w:pPr>
        <w:jc w:val="center"/>
        <w:rPr>
          <w:b/>
          <w:sz w:val="24"/>
          <w:szCs w:val="24"/>
        </w:rPr>
      </w:pPr>
    </w:p>
    <w:p w:rsidR="00F45441" w:rsidRDefault="00F45441" w:rsidP="00F45441">
      <w:pPr>
        <w:jc w:val="center"/>
        <w:rPr>
          <w:b/>
          <w:sz w:val="24"/>
          <w:szCs w:val="24"/>
        </w:rPr>
      </w:pPr>
    </w:p>
    <w:p w:rsidR="00F45441" w:rsidRDefault="00F45441" w:rsidP="00F45441">
      <w:pPr>
        <w:jc w:val="center"/>
        <w:rPr>
          <w:b/>
          <w:sz w:val="24"/>
          <w:szCs w:val="24"/>
        </w:rPr>
      </w:pPr>
    </w:p>
    <w:p w:rsidR="00F45441" w:rsidRDefault="00F45441" w:rsidP="00F45441">
      <w:pPr>
        <w:jc w:val="center"/>
        <w:rPr>
          <w:b/>
          <w:sz w:val="24"/>
          <w:szCs w:val="24"/>
        </w:rPr>
      </w:pPr>
    </w:p>
    <w:p w:rsidR="00F45441" w:rsidRPr="003D6A70" w:rsidRDefault="00F45441" w:rsidP="00F45441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F45441" w:rsidRDefault="00F45441" w:rsidP="00F45441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</w:t>
      </w:r>
      <w:r>
        <w:rPr>
          <w:b/>
          <w:sz w:val="24"/>
          <w:szCs w:val="24"/>
        </w:rPr>
        <w:t> </w:t>
      </w:r>
      <w:r w:rsidRPr="003D6A70">
        <w:rPr>
          <w:b/>
          <w:sz w:val="24"/>
          <w:szCs w:val="24"/>
        </w:rPr>
        <w:t>nákladoch</w:t>
      </w:r>
    </w:p>
    <w:p w:rsidR="00F45441" w:rsidRDefault="00F45441" w:rsidP="00F45441">
      <w:pPr>
        <w:jc w:val="center"/>
        <w:rPr>
          <w:b/>
          <w:sz w:val="24"/>
          <w:szCs w:val="24"/>
        </w:rPr>
      </w:pPr>
    </w:p>
    <w:p w:rsidR="00F45441" w:rsidRDefault="00F45441" w:rsidP="00F4544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F45441" w:rsidRPr="00A6137D" w:rsidTr="00F45441">
        <w:tc>
          <w:tcPr>
            <w:tcW w:w="6096" w:type="dxa"/>
            <w:shd w:val="clear" w:color="auto" w:fill="F2F2F2"/>
          </w:tcPr>
          <w:p w:rsidR="00F45441" w:rsidRPr="00074670" w:rsidRDefault="00F45441" w:rsidP="00F4544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F45441" w:rsidRPr="00713E0A" w:rsidRDefault="00F45441" w:rsidP="00F45441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293F69">
              <w:rPr>
                <w:b/>
              </w:rPr>
              <w:t>3</w:t>
            </w:r>
          </w:p>
        </w:tc>
        <w:tc>
          <w:tcPr>
            <w:tcW w:w="1984" w:type="dxa"/>
            <w:shd w:val="clear" w:color="auto" w:fill="F2F2F2"/>
          </w:tcPr>
          <w:p w:rsidR="00F45441" w:rsidRPr="00713E0A" w:rsidRDefault="00F45441" w:rsidP="00F45441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293F69">
              <w:rPr>
                <w:b/>
              </w:rPr>
              <w:t>2</w:t>
            </w:r>
          </w:p>
        </w:tc>
      </w:tr>
      <w:tr w:rsidR="00293F69" w:rsidRPr="00A6137D" w:rsidTr="00F4544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93F69" w:rsidRDefault="00293F69" w:rsidP="00293F69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293F69" w:rsidRPr="00774ED1" w:rsidRDefault="00293F69" w:rsidP="00293F69">
            <w:pPr>
              <w:jc w:val="right"/>
              <w:rPr>
                <w:b/>
              </w:rPr>
            </w:pPr>
            <w:r>
              <w:rPr>
                <w:b/>
              </w:rPr>
              <w:t>143 043,28</w:t>
            </w:r>
            <w:r w:rsidRPr="00774ED1">
              <w:rPr>
                <w:b/>
              </w:rPr>
              <w:t xml:space="preserve"> €</w:t>
            </w:r>
          </w:p>
        </w:tc>
        <w:tc>
          <w:tcPr>
            <w:tcW w:w="1984" w:type="dxa"/>
          </w:tcPr>
          <w:p w:rsidR="00293F69" w:rsidRPr="00774ED1" w:rsidRDefault="00293F69" w:rsidP="00293F69">
            <w:pPr>
              <w:jc w:val="right"/>
              <w:rPr>
                <w:b/>
              </w:rPr>
            </w:pPr>
            <w:r>
              <w:rPr>
                <w:b/>
              </w:rPr>
              <w:t>105 800,57</w:t>
            </w:r>
            <w:r w:rsidRPr="00774ED1">
              <w:rPr>
                <w:b/>
              </w:rPr>
              <w:t xml:space="preserve"> €</w:t>
            </w:r>
          </w:p>
        </w:tc>
      </w:tr>
      <w:tr w:rsidR="00293F69" w:rsidRPr="00A6137D" w:rsidTr="00F45441">
        <w:tc>
          <w:tcPr>
            <w:tcW w:w="6096" w:type="dxa"/>
            <w:tcBorders>
              <w:left w:val="single" w:sz="4" w:space="0" w:color="auto"/>
            </w:tcBorders>
          </w:tcPr>
          <w:p w:rsidR="00293F69" w:rsidRDefault="00293F69" w:rsidP="00293F69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:rsidR="00293F69" w:rsidRDefault="00293F69" w:rsidP="00293F69">
            <w:pPr>
              <w:numPr>
                <w:ilvl w:val="0"/>
                <w:numId w:val="34"/>
              </w:numPr>
              <w:ind w:left="318" w:hanging="142"/>
            </w:pPr>
            <w:r>
              <w:t>kopírovacie služby, vyhlasovanie rozhlasom , ostatné služby</w:t>
            </w:r>
          </w:p>
          <w:p w:rsidR="00293F69" w:rsidRPr="00074670" w:rsidRDefault="00293F69" w:rsidP="00293F69">
            <w:pPr>
              <w:numPr>
                <w:ilvl w:val="0"/>
                <w:numId w:val="34"/>
              </w:numPr>
              <w:ind w:left="318" w:hanging="142"/>
            </w:pPr>
            <w:r>
              <w:t>podnikateľská činnosť</w:t>
            </w:r>
          </w:p>
        </w:tc>
        <w:tc>
          <w:tcPr>
            <w:tcW w:w="2268" w:type="dxa"/>
          </w:tcPr>
          <w:p w:rsidR="00293F69" w:rsidRDefault="00293F69" w:rsidP="00293F69">
            <w:pPr>
              <w:jc w:val="right"/>
            </w:pPr>
          </w:p>
          <w:p w:rsidR="00293F69" w:rsidRDefault="00293F69" w:rsidP="00293F69">
            <w:pPr>
              <w:jc w:val="right"/>
            </w:pPr>
            <w:r>
              <w:t>10 059,75 €</w:t>
            </w:r>
          </w:p>
          <w:p w:rsidR="00293F69" w:rsidRPr="00C958C7" w:rsidRDefault="00293F69" w:rsidP="00293F69">
            <w:pPr>
              <w:jc w:val="right"/>
            </w:pPr>
            <w:r>
              <w:t>132 682,03 €</w:t>
            </w:r>
          </w:p>
        </w:tc>
        <w:tc>
          <w:tcPr>
            <w:tcW w:w="1984" w:type="dxa"/>
          </w:tcPr>
          <w:p w:rsidR="00293F69" w:rsidRDefault="00293F69" w:rsidP="00293F69">
            <w:pPr>
              <w:jc w:val="right"/>
            </w:pPr>
          </w:p>
          <w:p w:rsidR="00293F69" w:rsidRDefault="00293F69" w:rsidP="00293F69">
            <w:pPr>
              <w:jc w:val="right"/>
            </w:pPr>
            <w:r>
              <w:t>6 659,82 €</w:t>
            </w:r>
          </w:p>
          <w:p w:rsidR="00293F69" w:rsidRPr="00C958C7" w:rsidRDefault="00293F69" w:rsidP="00293F69">
            <w:pPr>
              <w:jc w:val="right"/>
            </w:pPr>
            <w:r>
              <w:t>97 678,75 €</w:t>
            </w:r>
          </w:p>
        </w:tc>
      </w:tr>
      <w:tr w:rsidR="00293F69" w:rsidRPr="00A6137D" w:rsidTr="00F45441">
        <w:tc>
          <w:tcPr>
            <w:tcW w:w="6096" w:type="dxa"/>
            <w:tcBorders>
              <w:left w:val="single" w:sz="4" w:space="0" w:color="auto"/>
            </w:tcBorders>
          </w:tcPr>
          <w:p w:rsidR="00293F69" w:rsidRDefault="00293F69" w:rsidP="00293F69">
            <w:r>
              <w:t>604 - Tržby za tovar z toho:</w:t>
            </w:r>
          </w:p>
          <w:p w:rsidR="00293F69" w:rsidRDefault="00293F69" w:rsidP="00293F69">
            <w:pPr>
              <w:numPr>
                <w:ilvl w:val="0"/>
                <w:numId w:val="34"/>
              </w:numPr>
              <w:ind w:left="318" w:hanging="142"/>
            </w:pPr>
            <w:r>
              <w:t xml:space="preserve">Kniha o obci, </w:t>
            </w:r>
            <w:proofErr w:type="spellStart"/>
            <w:r>
              <w:t>upomien</w:t>
            </w:r>
            <w:proofErr w:type="spellEnd"/>
            <w:r>
              <w:t>. predmety</w:t>
            </w:r>
          </w:p>
        </w:tc>
        <w:tc>
          <w:tcPr>
            <w:tcW w:w="2268" w:type="dxa"/>
          </w:tcPr>
          <w:p w:rsidR="00293F69" w:rsidRDefault="00293F69" w:rsidP="00293F69">
            <w:pPr>
              <w:jc w:val="right"/>
            </w:pPr>
          </w:p>
          <w:p w:rsidR="00293F69" w:rsidRPr="00C958C7" w:rsidRDefault="00293F69" w:rsidP="00293F69">
            <w:pPr>
              <w:jc w:val="right"/>
            </w:pPr>
            <w:r>
              <w:t>301,50 €</w:t>
            </w:r>
          </w:p>
        </w:tc>
        <w:tc>
          <w:tcPr>
            <w:tcW w:w="1984" w:type="dxa"/>
          </w:tcPr>
          <w:p w:rsidR="00293F69" w:rsidRDefault="00293F69" w:rsidP="00293F69">
            <w:pPr>
              <w:jc w:val="right"/>
            </w:pPr>
          </w:p>
          <w:p w:rsidR="00293F69" w:rsidRPr="00C958C7" w:rsidRDefault="00293F69" w:rsidP="00293F69">
            <w:pPr>
              <w:jc w:val="right"/>
            </w:pPr>
            <w:r>
              <w:t>1 462,00 €</w:t>
            </w:r>
          </w:p>
        </w:tc>
      </w:tr>
      <w:tr w:rsidR="00293F69" w:rsidRPr="00A6137D" w:rsidTr="00F4544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93F69" w:rsidRPr="00DC6FCE" w:rsidRDefault="00293F69" w:rsidP="00293F6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293F69" w:rsidRPr="00C958C7" w:rsidRDefault="00293F69" w:rsidP="00293F69">
            <w:pPr>
              <w:jc w:val="right"/>
            </w:pPr>
          </w:p>
        </w:tc>
        <w:tc>
          <w:tcPr>
            <w:tcW w:w="1984" w:type="dxa"/>
          </w:tcPr>
          <w:p w:rsidR="00293F69" w:rsidRPr="00C958C7" w:rsidRDefault="00293F69" w:rsidP="00293F69">
            <w:pPr>
              <w:jc w:val="right"/>
            </w:pPr>
          </w:p>
        </w:tc>
      </w:tr>
      <w:tr w:rsidR="00293F69" w:rsidRPr="00A6137D" w:rsidTr="00F4544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93F69" w:rsidRPr="00DC6FCE" w:rsidRDefault="00293F69" w:rsidP="00293F6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293F69" w:rsidRPr="00C958C7" w:rsidRDefault="00293F69" w:rsidP="00293F69">
            <w:pPr>
              <w:jc w:val="right"/>
            </w:pPr>
          </w:p>
        </w:tc>
        <w:tc>
          <w:tcPr>
            <w:tcW w:w="1984" w:type="dxa"/>
          </w:tcPr>
          <w:p w:rsidR="00293F69" w:rsidRPr="00C958C7" w:rsidRDefault="00293F69" w:rsidP="00293F69">
            <w:pPr>
              <w:jc w:val="right"/>
            </w:pPr>
          </w:p>
        </w:tc>
      </w:tr>
      <w:tr w:rsidR="00293F69" w:rsidRPr="00A6137D" w:rsidTr="00F45441">
        <w:tc>
          <w:tcPr>
            <w:tcW w:w="6096" w:type="dxa"/>
            <w:tcBorders>
              <w:left w:val="single" w:sz="4" w:space="0" w:color="auto"/>
            </w:tcBorders>
          </w:tcPr>
          <w:p w:rsidR="00293F69" w:rsidRDefault="00293F69" w:rsidP="00293F69">
            <w:r>
              <w:t>622 - Aktivácia vnútroorganizačných služieb z toho:</w:t>
            </w:r>
          </w:p>
          <w:p w:rsidR="00293F69" w:rsidRDefault="00293F69" w:rsidP="00293F69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293F69" w:rsidRPr="00C958C7" w:rsidRDefault="00293F69" w:rsidP="00293F69">
            <w:pPr>
              <w:jc w:val="right"/>
            </w:pPr>
          </w:p>
        </w:tc>
        <w:tc>
          <w:tcPr>
            <w:tcW w:w="1984" w:type="dxa"/>
          </w:tcPr>
          <w:p w:rsidR="00293F69" w:rsidRPr="00C958C7" w:rsidRDefault="00293F69" w:rsidP="00293F69">
            <w:pPr>
              <w:jc w:val="right"/>
            </w:pPr>
          </w:p>
        </w:tc>
      </w:tr>
      <w:tr w:rsidR="00293F69" w:rsidRPr="00A6137D" w:rsidTr="00F45441">
        <w:tc>
          <w:tcPr>
            <w:tcW w:w="6096" w:type="dxa"/>
            <w:tcBorders>
              <w:left w:val="single" w:sz="4" w:space="0" w:color="auto"/>
            </w:tcBorders>
          </w:tcPr>
          <w:p w:rsidR="00293F69" w:rsidRDefault="00293F69" w:rsidP="00293F69">
            <w:r>
              <w:t>624 - Aktivácia DHM z toho:</w:t>
            </w:r>
          </w:p>
          <w:p w:rsidR="00293F69" w:rsidRPr="00074670" w:rsidRDefault="00293F69" w:rsidP="00293F69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293F69" w:rsidRPr="00C958C7" w:rsidRDefault="00293F69" w:rsidP="00293F69">
            <w:pPr>
              <w:jc w:val="right"/>
            </w:pPr>
          </w:p>
        </w:tc>
        <w:tc>
          <w:tcPr>
            <w:tcW w:w="1984" w:type="dxa"/>
          </w:tcPr>
          <w:p w:rsidR="00293F69" w:rsidRPr="00C958C7" w:rsidRDefault="00293F69" w:rsidP="00293F69">
            <w:pPr>
              <w:jc w:val="right"/>
            </w:pPr>
          </w:p>
        </w:tc>
      </w:tr>
      <w:tr w:rsidR="00293F69" w:rsidRPr="00A6137D" w:rsidTr="00F45441">
        <w:tc>
          <w:tcPr>
            <w:tcW w:w="6096" w:type="dxa"/>
            <w:tcBorders>
              <w:left w:val="single" w:sz="4" w:space="0" w:color="auto"/>
            </w:tcBorders>
          </w:tcPr>
          <w:p w:rsidR="00293F69" w:rsidRPr="00074670" w:rsidRDefault="00293F69" w:rsidP="00293F69"/>
        </w:tc>
        <w:tc>
          <w:tcPr>
            <w:tcW w:w="2268" w:type="dxa"/>
          </w:tcPr>
          <w:p w:rsidR="00293F69" w:rsidRPr="00C958C7" w:rsidRDefault="00293F69" w:rsidP="00293F69">
            <w:pPr>
              <w:jc w:val="right"/>
            </w:pPr>
          </w:p>
        </w:tc>
        <w:tc>
          <w:tcPr>
            <w:tcW w:w="1984" w:type="dxa"/>
          </w:tcPr>
          <w:p w:rsidR="00293F69" w:rsidRPr="00C958C7" w:rsidRDefault="00293F69" w:rsidP="00293F69">
            <w:pPr>
              <w:jc w:val="right"/>
            </w:pPr>
          </w:p>
        </w:tc>
      </w:tr>
      <w:tr w:rsidR="00293F69" w:rsidRPr="00A6137D" w:rsidTr="00F4544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93F69" w:rsidRPr="00DC6FCE" w:rsidRDefault="00293F69" w:rsidP="00293F6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293F69" w:rsidRPr="006F0392" w:rsidRDefault="00293F69" w:rsidP="00293F69">
            <w:pPr>
              <w:jc w:val="right"/>
              <w:rPr>
                <w:b/>
              </w:rPr>
            </w:pPr>
            <w:r>
              <w:rPr>
                <w:b/>
              </w:rPr>
              <w:t>1 402 659,66</w:t>
            </w:r>
            <w:r w:rsidRPr="006F0392">
              <w:rPr>
                <w:b/>
              </w:rPr>
              <w:t xml:space="preserve"> €</w:t>
            </w:r>
          </w:p>
        </w:tc>
        <w:tc>
          <w:tcPr>
            <w:tcW w:w="1984" w:type="dxa"/>
          </w:tcPr>
          <w:p w:rsidR="00293F69" w:rsidRPr="006F0392" w:rsidRDefault="00293F69" w:rsidP="00293F69">
            <w:pPr>
              <w:jc w:val="right"/>
              <w:rPr>
                <w:b/>
              </w:rPr>
            </w:pPr>
            <w:r>
              <w:rPr>
                <w:b/>
              </w:rPr>
              <w:t>1 349 763,40</w:t>
            </w:r>
            <w:r w:rsidRPr="006F0392">
              <w:rPr>
                <w:b/>
              </w:rPr>
              <w:t xml:space="preserve"> €</w:t>
            </w:r>
          </w:p>
        </w:tc>
      </w:tr>
      <w:tr w:rsidR="00293F69" w:rsidRPr="00A6137D" w:rsidTr="00F45441">
        <w:tc>
          <w:tcPr>
            <w:tcW w:w="6096" w:type="dxa"/>
            <w:tcBorders>
              <w:left w:val="single" w:sz="4" w:space="0" w:color="auto"/>
            </w:tcBorders>
          </w:tcPr>
          <w:p w:rsidR="00293F69" w:rsidRDefault="00293F69" w:rsidP="00293F69">
            <w:r>
              <w:t>632 -</w:t>
            </w:r>
            <w:r w:rsidRPr="00074670">
              <w:t xml:space="preserve"> Daňové výnosy samosprávy</w:t>
            </w:r>
            <w:r>
              <w:t xml:space="preserve"> z toho:</w:t>
            </w:r>
          </w:p>
          <w:p w:rsidR="00293F69" w:rsidRDefault="00293F69" w:rsidP="00293F69">
            <w:pPr>
              <w:numPr>
                <w:ilvl w:val="0"/>
                <w:numId w:val="34"/>
              </w:numPr>
              <w:ind w:left="318" w:hanging="142"/>
            </w:pPr>
            <w:r>
              <w:t>podielové dane</w:t>
            </w:r>
          </w:p>
          <w:p w:rsidR="00293F69" w:rsidRDefault="00293F69" w:rsidP="00293F69">
            <w:pPr>
              <w:numPr>
                <w:ilvl w:val="0"/>
                <w:numId w:val="34"/>
              </w:numPr>
              <w:ind w:left="318" w:hanging="142"/>
            </w:pPr>
            <w:r>
              <w:t xml:space="preserve">daň z nehnuteľností </w:t>
            </w:r>
          </w:p>
          <w:p w:rsidR="00293F69" w:rsidRDefault="00293F69" w:rsidP="00293F69">
            <w:pPr>
              <w:numPr>
                <w:ilvl w:val="0"/>
                <w:numId w:val="34"/>
              </w:numPr>
              <w:ind w:left="318" w:hanging="142"/>
            </w:pPr>
            <w:r>
              <w:t>daň za psa</w:t>
            </w:r>
          </w:p>
          <w:p w:rsidR="00293F69" w:rsidRDefault="00293F69" w:rsidP="00293F69">
            <w:pPr>
              <w:numPr>
                <w:ilvl w:val="0"/>
                <w:numId w:val="26"/>
              </w:numPr>
              <w:ind w:left="214"/>
            </w:pPr>
            <w:r>
              <w:t xml:space="preserve">- daň za užívanie </w:t>
            </w:r>
            <w:proofErr w:type="spellStart"/>
            <w:r>
              <w:t>verej.priestranstva</w:t>
            </w:r>
            <w:proofErr w:type="spellEnd"/>
          </w:p>
          <w:p w:rsidR="00293F69" w:rsidRPr="00074670" w:rsidRDefault="00293F69" w:rsidP="00293F69">
            <w:pPr>
              <w:numPr>
                <w:ilvl w:val="0"/>
                <w:numId w:val="34"/>
              </w:numPr>
              <w:ind w:left="318" w:hanging="142"/>
            </w:pPr>
            <w:r>
              <w:t>daň za ubytovanie</w:t>
            </w:r>
          </w:p>
        </w:tc>
        <w:tc>
          <w:tcPr>
            <w:tcW w:w="2268" w:type="dxa"/>
          </w:tcPr>
          <w:p w:rsidR="00293F69" w:rsidRDefault="00293F69" w:rsidP="00293F69">
            <w:pPr>
              <w:jc w:val="right"/>
              <w:rPr>
                <w:b/>
              </w:rPr>
            </w:pPr>
            <w:r>
              <w:rPr>
                <w:b/>
              </w:rPr>
              <w:t>1 330 060,04 €</w:t>
            </w:r>
          </w:p>
          <w:p w:rsidR="00293F69" w:rsidRDefault="00293F69" w:rsidP="00293F69">
            <w:pPr>
              <w:jc w:val="right"/>
            </w:pPr>
            <w:r>
              <w:t>1 296 663,35 €</w:t>
            </w:r>
          </w:p>
          <w:p w:rsidR="00293F69" w:rsidRDefault="00293F69" w:rsidP="00293F69">
            <w:pPr>
              <w:jc w:val="right"/>
            </w:pPr>
            <w:r>
              <w:t>29 737,08 €</w:t>
            </w:r>
          </w:p>
          <w:p w:rsidR="00293F69" w:rsidRDefault="00293F69" w:rsidP="00293F69">
            <w:pPr>
              <w:jc w:val="right"/>
            </w:pPr>
            <w:r>
              <w:t>1 499,61 €</w:t>
            </w:r>
          </w:p>
          <w:p w:rsidR="00293F69" w:rsidRDefault="00293F69" w:rsidP="00293F69">
            <w:pPr>
              <w:jc w:val="right"/>
            </w:pPr>
            <w:r>
              <w:t>812,00 €</w:t>
            </w:r>
          </w:p>
          <w:p w:rsidR="00293F69" w:rsidRPr="006F0392" w:rsidRDefault="00293F69" w:rsidP="00293F69">
            <w:pPr>
              <w:jc w:val="right"/>
            </w:pPr>
            <w:r>
              <w:t>1 348,00 €</w:t>
            </w:r>
          </w:p>
        </w:tc>
        <w:tc>
          <w:tcPr>
            <w:tcW w:w="1984" w:type="dxa"/>
          </w:tcPr>
          <w:p w:rsidR="00293F69" w:rsidRDefault="00293F69" w:rsidP="00293F69">
            <w:pPr>
              <w:jc w:val="right"/>
              <w:rPr>
                <w:b/>
              </w:rPr>
            </w:pPr>
            <w:r>
              <w:rPr>
                <w:b/>
              </w:rPr>
              <w:t>1 261 646,01 €</w:t>
            </w:r>
          </w:p>
          <w:p w:rsidR="00293F69" w:rsidRDefault="00293F69" w:rsidP="00293F69">
            <w:pPr>
              <w:jc w:val="right"/>
            </w:pPr>
            <w:r>
              <w:t>1 229 091,34 €</w:t>
            </w:r>
          </w:p>
          <w:p w:rsidR="00293F69" w:rsidRDefault="00293F69" w:rsidP="00293F69">
            <w:pPr>
              <w:jc w:val="right"/>
            </w:pPr>
            <w:r>
              <w:t>29 441,57 €</w:t>
            </w:r>
          </w:p>
          <w:p w:rsidR="00293F69" w:rsidRDefault="00293F69" w:rsidP="00293F69">
            <w:pPr>
              <w:jc w:val="right"/>
            </w:pPr>
            <w:r>
              <w:t>1 498,72 €</w:t>
            </w:r>
          </w:p>
          <w:p w:rsidR="00293F69" w:rsidRDefault="00293F69" w:rsidP="00293F69">
            <w:pPr>
              <w:jc w:val="right"/>
            </w:pPr>
            <w:r>
              <w:t>666,00 €</w:t>
            </w:r>
          </w:p>
          <w:p w:rsidR="00293F69" w:rsidRPr="006F0392" w:rsidRDefault="00293F69" w:rsidP="00293F69">
            <w:pPr>
              <w:jc w:val="right"/>
            </w:pPr>
            <w:r>
              <w:t>941,50 €</w:t>
            </w:r>
          </w:p>
        </w:tc>
      </w:tr>
      <w:tr w:rsidR="00293F69" w:rsidRPr="00A6137D" w:rsidTr="00F45441">
        <w:tc>
          <w:tcPr>
            <w:tcW w:w="6096" w:type="dxa"/>
            <w:tcBorders>
              <w:left w:val="single" w:sz="4" w:space="0" w:color="auto"/>
            </w:tcBorders>
          </w:tcPr>
          <w:p w:rsidR="00293F69" w:rsidRDefault="00293F69" w:rsidP="00293F69">
            <w:r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:rsidR="00293F69" w:rsidRDefault="00293F69" w:rsidP="00293F69">
            <w:pPr>
              <w:numPr>
                <w:ilvl w:val="0"/>
                <w:numId w:val="34"/>
              </w:numPr>
              <w:ind w:left="318" w:hanging="142"/>
            </w:pPr>
            <w:r>
              <w:t xml:space="preserve">správne poplatky </w:t>
            </w:r>
          </w:p>
          <w:p w:rsidR="00293F69" w:rsidRDefault="00293F69" w:rsidP="00293F69">
            <w:pPr>
              <w:numPr>
                <w:ilvl w:val="0"/>
                <w:numId w:val="34"/>
              </w:numPr>
              <w:ind w:left="318" w:hanging="142"/>
            </w:pPr>
            <w:r>
              <w:t>komunálny odpad</w:t>
            </w:r>
          </w:p>
          <w:p w:rsidR="00293F69" w:rsidRDefault="00293F69" w:rsidP="00293F69">
            <w:pPr>
              <w:numPr>
                <w:ilvl w:val="0"/>
                <w:numId w:val="34"/>
              </w:numPr>
              <w:ind w:left="318" w:hanging="142"/>
            </w:pPr>
            <w:r>
              <w:t>výherné hracie automaty, stávkové kancelárie</w:t>
            </w:r>
          </w:p>
          <w:p w:rsidR="00293F69" w:rsidRDefault="00293F69" w:rsidP="00293F69">
            <w:pPr>
              <w:numPr>
                <w:ilvl w:val="0"/>
                <w:numId w:val="34"/>
              </w:numPr>
              <w:ind w:left="318" w:hanging="142"/>
            </w:pPr>
            <w:r>
              <w:t>cintorínske poplatky</w:t>
            </w:r>
          </w:p>
          <w:p w:rsidR="00293F69" w:rsidRPr="00074670" w:rsidRDefault="00293F69" w:rsidP="00293F69">
            <w:pPr>
              <w:numPr>
                <w:ilvl w:val="0"/>
                <w:numId w:val="34"/>
              </w:numPr>
              <w:ind w:left="318" w:hanging="142"/>
            </w:pPr>
            <w:r>
              <w:t>za znečisťovanie ovzdušia</w:t>
            </w:r>
          </w:p>
        </w:tc>
        <w:tc>
          <w:tcPr>
            <w:tcW w:w="2268" w:type="dxa"/>
          </w:tcPr>
          <w:p w:rsidR="00293F69" w:rsidRDefault="00293F69" w:rsidP="00293F69">
            <w:pPr>
              <w:jc w:val="right"/>
              <w:rPr>
                <w:b/>
              </w:rPr>
            </w:pPr>
            <w:r>
              <w:rPr>
                <w:b/>
              </w:rPr>
              <w:t>72 599,62</w:t>
            </w:r>
            <w:r w:rsidRPr="00DD283F">
              <w:rPr>
                <w:b/>
              </w:rPr>
              <w:t xml:space="preserve"> €</w:t>
            </w:r>
          </w:p>
          <w:p w:rsidR="00293F69" w:rsidRDefault="00293F69" w:rsidP="00293F69">
            <w:pPr>
              <w:jc w:val="right"/>
            </w:pPr>
            <w:r>
              <w:t>5 140,50 €</w:t>
            </w:r>
          </w:p>
          <w:p w:rsidR="00293F69" w:rsidRDefault="00293F69" w:rsidP="00293F69">
            <w:pPr>
              <w:jc w:val="right"/>
            </w:pPr>
            <w:r>
              <w:t>66 375,12 €</w:t>
            </w:r>
          </w:p>
          <w:p w:rsidR="00293F69" w:rsidRDefault="00293F69" w:rsidP="00293F69">
            <w:pPr>
              <w:jc w:val="right"/>
            </w:pPr>
            <w:r>
              <w:t>0 €</w:t>
            </w:r>
          </w:p>
          <w:p w:rsidR="00293F69" w:rsidRDefault="00293F69" w:rsidP="00293F69">
            <w:pPr>
              <w:jc w:val="right"/>
            </w:pPr>
            <w:r>
              <w:t>414,00 €</w:t>
            </w:r>
          </w:p>
          <w:p w:rsidR="00293F69" w:rsidRPr="00DD283F" w:rsidRDefault="00293F69" w:rsidP="00293F69">
            <w:pPr>
              <w:jc w:val="right"/>
            </w:pPr>
            <w:r>
              <w:t>670,00 €</w:t>
            </w:r>
          </w:p>
        </w:tc>
        <w:tc>
          <w:tcPr>
            <w:tcW w:w="1984" w:type="dxa"/>
          </w:tcPr>
          <w:p w:rsidR="00293F69" w:rsidRDefault="00293F69" w:rsidP="00293F69">
            <w:pPr>
              <w:jc w:val="right"/>
              <w:rPr>
                <w:b/>
              </w:rPr>
            </w:pPr>
            <w:r>
              <w:rPr>
                <w:b/>
              </w:rPr>
              <w:t>87 854,10</w:t>
            </w:r>
            <w:r w:rsidRPr="00DD283F">
              <w:rPr>
                <w:b/>
              </w:rPr>
              <w:t xml:space="preserve"> €</w:t>
            </w:r>
          </w:p>
          <w:p w:rsidR="00293F69" w:rsidRDefault="00293F69" w:rsidP="00293F69">
            <w:pPr>
              <w:jc w:val="right"/>
            </w:pPr>
            <w:r>
              <w:t>7 547,50 €</w:t>
            </w:r>
          </w:p>
          <w:p w:rsidR="00293F69" w:rsidRDefault="00293F69" w:rsidP="00293F69">
            <w:pPr>
              <w:jc w:val="right"/>
            </w:pPr>
            <w:r>
              <w:t>68 137,60 €</w:t>
            </w:r>
          </w:p>
          <w:p w:rsidR="00293F69" w:rsidRDefault="00293F69" w:rsidP="00293F69">
            <w:pPr>
              <w:jc w:val="right"/>
            </w:pPr>
            <w:r>
              <w:t>0 €</w:t>
            </w:r>
          </w:p>
          <w:p w:rsidR="00293F69" w:rsidRDefault="00293F69" w:rsidP="00293F69">
            <w:pPr>
              <w:jc w:val="right"/>
            </w:pPr>
            <w:r>
              <w:t>11 554,00 €</w:t>
            </w:r>
          </w:p>
          <w:p w:rsidR="00293F69" w:rsidRPr="00DD283F" w:rsidRDefault="00293F69" w:rsidP="00293F69">
            <w:pPr>
              <w:jc w:val="right"/>
            </w:pPr>
            <w:r>
              <w:t>615,00 €</w:t>
            </w:r>
          </w:p>
        </w:tc>
      </w:tr>
      <w:tr w:rsidR="00293F69" w:rsidRPr="00A6137D" w:rsidTr="00F45441">
        <w:tc>
          <w:tcPr>
            <w:tcW w:w="6096" w:type="dxa"/>
            <w:shd w:val="clear" w:color="auto" w:fill="F2F2F2"/>
          </w:tcPr>
          <w:p w:rsidR="00293F69" w:rsidRPr="00DC6FCE" w:rsidRDefault="00293F69" w:rsidP="00293F6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293F69" w:rsidRPr="00C958C7" w:rsidRDefault="00293F69" w:rsidP="00293F69">
            <w:pPr>
              <w:jc w:val="right"/>
            </w:pPr>
          </w:p>
        </w:tc>
        <w:tc>
          <w:tcPr>
            <w:tcW w:w="1984" w:type="dxa"/>
          </w:tcPr>
          <w:p w:rsidR="00293F69" w:rsidRPr="00C958C7" w:rsidRDefault="00293F69" w:rsidP="00293F69">
            <w:pPr>
              <w:jc w:val="right"/>
            </w:pPr>
          </w:p>
        </w:tc>
      </w:tr>
      <w:tr w:rsidR="00293F69" w:rsidRPr="00A6137D" w:rsidTr="00F45441">
        <w:tc>
          <w:tcPr>
            <w:tcW w:w="6096" w:type="dxa"/>
          </w:tcPr>
          <w:p w:rsidR="00293F69" w:rsidRDefault="00293F69" w:rsidP="00293F69">
            <w:r>
              <w:t>661 - Tržby z predaja CP z toho:</w:t>
            </w:r>
          </w:p>
          <w:p w:rsidR="00293F69" w:rsidRDefault="00293F69" w:rsidP="00293F69">
            <w:pPr>
              <w:numPr>
                <w:ilvl w:val="0"/>
                <w:numId w:val="34"/>
              </w:numPr>
              <w:ind w:left="318" w:hanging="142"/>
            </w:pPr>
            <w:r>
              <w:t xml:space="preserve">predaj akcií </w:t>
            </w:r>
          </w:p>
          <w:p w:rsidR="00293F69" w:rsidRPr="00074670" w:rsidRDefault="00293F69" w:rsidP="00293F69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293F69" w:rsidRPr="00C958C7" w:rsidRDefault="00293F69" w:rsidP="00293F69">
            <w:pPr>
              <w:jc w:val="right"/>
            </w:pPr>
          </w:p>
        </w:tc>
        <w:tc>
          <w:tcPr>
            <w:tcW w:w="1984" w:type="dxa"/>
          </w:tcPr>
          <w:p w:rsidR="00293F69" w:rsidRPr="00C958C7" w:rsidRDefault="00293F69" w:rsidP="00293F69">
            <w:pPr>
              <w:jc w:val="right"/>
            </w:pPr>
          </w:p>
        </w:tc>
      </w:tr>
      <w:tr w:rsidR="00293F69" w:rsidRPr="00A6137D" w:rsidTr="00F45441">
        <w:tc>
          <w:tcPr>
            <w:tcW w:w="6096" w:type="dxa"/>
            <w:tcBorders>
              <w:left w:val="single" w:sz="4" w:space="0" w:color="auto"/>
            </w:tcBorders>
          </w:tcPr>
          <w:p w:rsidR="00293F69" w:rsidRDefault="00293F69" w:rsidP="00293F69">
            <w:r>
              <w:t>665 - Dividendy</w:t>
            </w:r>
          </w:p>
          <w:p w:rsidR="00293F69" w:rsidRPr="00074670" w:rsidRDefault="00293F69" w:rsidP="00293F69">
            <w:pPr>
              <w:ind w:left="176"/>
            </w:pPr>
          </w:p>
        </w:tc>
        <w:tc>
          <w:tcPr>
            <w:tcW w:w="2268" w:type="dxa"/>
          </w:tcPr>
          <w:p w:rsidR="00293F69" w:rsidRPr="00C958C7" w:rsidRDefault="00293F69" w:rsidP="00293F69">
            <w:pPr>
              <w:jc w:val="right"/>
            </w:pPr>
            <w:r>
              <w:t>1 040,80 €</w:t>
            </w:r>
          </w:p>
        </w:tc>
        <w:tc>
          <w:tcPr>
            <w:tcW w:w="1984" w:type="dxa"/>
          </w:tcPr>
          <w:p w:rsidR="00293F69" w:rsidRPr="00C958C7" w:rsidRDefault="00293F69" w:rsidP="00293F69">
            <w:pPr>
              <w:jc w:val="right"/>
            </w:pPr>
            <w:r>
              <w:t>1 040,80 €</w:t>
            </w:r>
          </w:p>
        </w:tc>
      </w:tr>
      <w:tr w:rsidR="00293F69" w:rsidRPr="00A6137D" w:rsidTr="00F4544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93F69" w:rsidRPr="00DC6FCE" w:rsidRDefault="00293F69" w:rsidP="00293F6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293F69" w:rsidRPr="00C958C7" w:rsidRDefault="00293F69" w:rsidP="00293F69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293F69" w:rsidRPr="00C958C7" w:rsidRDefault="00293F69" w:rsidP="00293F69">
            <w:pPr>
              <w:jc w:val="right"/>
            </w:pPr>
            <w:r>
              <w:t>0</w:t>
            </w:r>
          </w:p>
        </w:tc>
      </w:tr>
      <w:tr w:rsidR="00293F69" w:rsidRPr="00A6137D" w:rsidTr="00F45441">
        <w:tc>
          <w:tcPr>
            <w:tcW w:w="6096" w:type="dxa"/>
            <w:tcBorders>
              <w:left w:val="single" w:sz="4" w:space="0" w:color="auto"/>
            </w:tcBorders>
          </w:tcPr>
          <w:p w:rsidR="00293F69" w:rsidRPr="00074670" w:rsidRDefault="00293F69" w:rsidP="00293F69">
            <w:r>
              <w:t xml:space="preserve">672 - </w:t>
            </w:r>
          </w:p>
        </w:tc>
        <w:tc>
          <w:tcPr>
            <w:tcW w:w="2268" w:type="dxa"/>
          </w:tcPr>
          <w:p w:rsidR="00293F69" w:rsidRPr="00C958C7" w:rsidRDefault="00293F69" w:rsidP="00293F69">
            <w:pPr>
              <w:jc w:val="right"/>
            </w:pPr>
          </w:p>
        </w:tc>
        <w:tc>
          <w:tcPr>
            <w:tcW w:w="1984" w:type="dxa"/>
          </w:tcPr>
          <w:p w:rsidR="00293F69" w:rsidRPr="00C958C7" w:rsidRDefault="00293F69" w:rsidP="00293F69">
            <w:pPr>
              <w:jc w:val="right"/>
            </w:pPr>
          </w:p>
        </w:tc>
      </w:tr>
      <w:tr w:rsidR="00A81143" w:rsidRPr="00A6137D" w:rsidTr="00F4544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81143" w:rsidRPr="00DC6FCE" w:rsidRDefault="00A81143" w:rsidP="00A8114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A81143" w:rsidRPr="00FB0D66" w:rsidRDefault="00EE5C15" w:rsidP="00A81143">
            <w:pPr>
              <w:jc w:val="right"/>
              <w:rPr>
                <w:b/>
              </w:rPr>
            </w:pPr>
            <w:r>
              <w:rPr>
                <w:b/>
              </w:rPr>
              <w:t>407 605,68</w:t>
            </w:r>
            <w:r w:rsidR="00A81143" w:rsidRPr="00FB0D66">
              <w:rPr>
                <w:b/>
              </w:rPr>
              <w:t xml:space="preserve"> €</w:t>
            </w:r>
          </w:p>
        </w:tc>
        <w:tc>
          <w:tcPr>
            <w:tcW w:w="1984" w:type="dxa"/>
          </w:tcPr>
          <w:p w:rsidR="00A81143" w:rsidRPr="00FB0D66" w:rsidRDefault="00A81143" w:rsidP="00A81143">
            <w:pPr>
              <w:jc w:val="right"/>
              <w:rPr>
                <w:b/>
              </w:rPr>
            </w:pPr>
            <w:r>
              <w:rPr>
                <w:b/>
              </w:rPr>
              <w:t>221 060,21</w:t>
            </w:r>
            <w:r w:rsidRPr="00FB0D66">
              <w:rPr>
                <w:b/>
              </w:rPr>
              <w:t xml:space="preserve"> €</w:t>
            </w:r>
          </w:p>
        </w:tc>
      </w:tr>
      <w:tr w:rsidR="00A81143" w:rsidRPr="00A6137D" w:rsidTr="00F45441">
        <w:tc>
          <w:tcPr>
            <w:tcW w:w="6096" w:type="dxa"/>
            <w:tcBorders>
              <w:left w:val="single" w:sz="4" w:space="0" w:color="auto"/>
            </w:tcBorders>
          </w:tcPr>
          <w:p w:rsidR="00A81143" w:rsidRDefault="00A81143" w:rsidP="00A81143">
            <w:r w:rsidRPr="00915134">
              <w:t>691 - Výnosy z bežných transferov z rozpočtu obce, VÚC</w:t>
            </w:r>
            <w:r>
              <w:t xml:space="preserve"> z toho:</w:t>
            </w:r>
          </w:p>
          <w:p w:rsidR="00A81143" w:rsidRDefault="00A81143" w:rsidP="00A81143">
            <w:pPr>
              <w:numPr>
                <w:ilvl w:val="0"/>
                <w:numId w:val="34"/>
              </w:numPr>
              <w:ind w:left="318" w:hanging="142"/>
            </w:pPr>
            <w:r>
              <w:t>bežný transfer na školský klub</w:t>
            </w:r>
          </w:p>
          <w:p w:rsidR="00A81143" w:rsidRDefault="00A81143" w:rsidP="00A81143">
            <w:pPr>
              <w:numPr>
                <w:ilvl w:val="0"/>
                <w:numId w:val="34"/>
              </w:numPr>
              <w:ind w:left="318" w:hanging="142"/>
            </w:pPr>
            <w:r>
              <w:t xml:space="preserve">bežný transfer na školskú jedáleň </w:t>
            </w:r>
          </w:p>
          <w:p w:rsidR="00A81143" w:rsidRPr="00915134" w:rsidRDefault="00A81143" w:rsidP="00A81143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A81143" w:rsidRPr="00074670" w:rsidRDefault="00A81143" w:rsidP="00A81143">
            <w:pPr>
              <w:jc w:val="right"/>
            </w:pPr>
          </w:p>
        </w:tc>
        <w:tc>
          <w:tcPr>
            <w:tcW w:w="1984" w:type="dxa"/>
          </w:tcPr>
          <w:p w:rsidR="00A81143" w:rsidRPr="00074670" w:rsidRDefault="00A81143" w:rsidP="00A81143">
            <w:pPr>
              <w:jc w:val="right"/>
            </w:pPr>
          </w:p>
        </w:tc>
      </w:tr>
      <w:tr w:rsidR="00A81143" w:rsidRPr="00A6137D" w:rsidTr="00F45441">
        <w:tc>
          <w:tcPr>
            <w:tcW w:w="6096" w:type="dxa"/>
            <w:tcBorders>
              <w:left w:val="single" w:sz="4" w:space="0" w:color="auto"/>
            </w:tcBorders>
          </w:tcPr>
          <w:p w:rsidR="00A81143" w:rsidRDefault="00A81143" w:rsidP="00A81143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:rsidR="00A81143" w:rsidRPr="00074670" w:rsidRDefault="00A81143" w:rsidP="00A81143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A81143" w:rsidRPr="00074670" w:rsidRDefault="00A81143" w:rsidP="00A81143">
            <w:pPr>
              <w:jc w:val="right"/>
            </w:pPr>
          </w:p>
        </w:tc>
        <w:tc>
          <w:tcPr>
            <w:tcW w:w="1984" w:type="dxa"/>
          </w:tcPr>
          <w:p w:rsidR="00A81143" w:rsidRPr="00074670" w:rsidRDefault="00A81143" w:rsidP="00A81143">
            <w:pPr>
              <w:jc w:val="right"/>
            </w:pPr>
          </w:p>
        </w:tc>
      </w:tr>
      <w:tr w:rsidR="00A81143" w:rsidRPr="00A6137D" w:rsidTr="00F45441">
        <w:tc>
          <w:tcPr>
            <w:tcW w:w="6096" w:type="dxa"/>
            <w:tcBorders>
              <w:left w:val="single" w:sz="4" w:space="0" w:color="auto"/>
            </w:tcBorders>
          </w:tcPr>
          <w:p w:rsidR="00A81143" w:rsidRDefault="00A81143" w:rsidP="00A81143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:rsidR="00A81143" w:rsidRPr="00074670" w:rsidRDefault="00A81143" w:rsidP="00A81143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A81143" w:rsidRPr="00074670" w:rsidRDefault="00EE5C15" w:rsidP="00A81143">
            <w:pPr>
              <w:jc w:val="right"/>
            </w:pPr>
            <w:r>
              <w:t>177 333,14</w:t>
            </w:r>
            <w:r w:rsidR="00A81143">
              <w:t xml:space="preserve"> €</w:t>
            </w:r>
          </w:p>
        </w:tc>
        <w:tc>
          <w:tcPr>
            <w:tcW w:w="1984" w:type="dxa"/>
          </w:tcPr>
          <w:p w:rsidR="00A81143" w:rsidRPr="00074670" w:rsidRDefault="00A81143" w:rsidP="00A81143">
            <w:pPr>
              <w:jc w:val="right"/>
            </w:pPr>
            <w:r>
              <w:t>64 916,01 €</w:t>
            </w:r>
          </w:p>
        </w:tc>
      </w:tr>
      <w:tr w:rsidR="00A81143" w:rsidRPr="00A6137D" w:rsidTr="00F45441">
        <w:tc>
          <w:tcPr>
            <w:tcW w:w="6096" w:type="dxa"/>
            <w:tcBorders>
              <w:left w:val="single" w:sz="4" w:space="0" w:color="auto"/>
            </w:tcBorders>
          </w:tcPr>
          <w:p w:rsidR="00A81143" w:rsidRDefault="00A81143" w:rsidP="00A81143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:rsidR="00A81143" w:rsidRPr="00074670" w:rsidRDefault="00A81143" w:rsidP="00A81143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A81143" w:rsidRPr="00074670" w:rsidRDefault="00EE5C15" w:rsidP="00A81143">
            <w:pPr>
              <w:jc w:val="right"/>
            </w:pPr>
            <w:r>
              <w:t>81 755,38</w:t>
            </w:r>
            <w:r w:rsidR="00A81143">
              <w:t xml:space="preserve"> €</w:t>
            </w:r>
          </w:p>
        </w:tc>
        <w:tc>
          <w:tcPr>
            <w:tcW w:w="1984" w:type="dxa"/>
          </w:tcPr>
          <w:p w:rsidR="00A81143" w:rsidRPr="00074670" w:rsidRDefault="00A81143" w:rsidP="00A81143">
            <w:pPr>
              <w:jc w:val="right"/>
            </w:pPr>
            <w:r>
              <w:t>43 153,48 €</w:t>
            </w:r>
          </w:p>
        </w:tc>
      </w:tr>
      <w:tr w:rsidR="00A81143" w:rsidRPr="00A6137D" w:rsidTr="00F45441">
        <w:tc>
          <w:tcPr>
            <w:tcW w:w="6096" w:type="dxa"/>
            <w:tcBorders>
              <w:left w:val="single" w:sz="4" w:space="0" w:color="auto"/>
            </w:tcBorders>
          </w:tcPr>
          <w:p w:rsidR="00A81143" w:rsidRDefault="00A81143" w:rsidP="00A81143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  <w:p w:rsidR="00A81143" w:rsidRPr="00074670" w:rsidRDefault="00A81143" w:rsidP="00A81143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A81143" w:rsidRPr="00074670" w:rsidRDefault="00A81143" w:rsidP="00A81143">
            <w:pPr>
              <w:jc w:val="right"/>
            </w:pPr>
          </w:p>
        </w:tc>
        <w:tc>
          <w:tcPr>
            <w:tcW w:w="1984" w:type="dxa"/>
          </w:tcPr>
          <w:p w:rsidR="00A81143" w:rsidRPr="00074670" w:rsidRDefault="00A81143" w:rsidP="00A81143">
            <w:pPr>
              <w:jc w:val="right"/>
            </w:pPr>
          </w:p>
        </w:tc>
      </w:tr>
      <w:tr w:rsidR="00A81143" w:rsidRPr="00A6137D" w:rsidTr="00F45441">
        <w:tc>
          <w:tcPr>
            <w:tcW w:w="6096" w:type="dxa"/>
            <w:tcBorders>
              <w:left w:val="single" w:sz="4" w:space="0" w:color="auto"/>
            </w:tcBorders>
          </w:tcPr>
          <w:p w:rsidR="00A81143" w:rsidRDefault="00A81143" w:rsidP="00A81143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:rsidR="00A81143" w:rsidRPr="00074670" w:rsidRDefault="00A81143" w:rsidP="00A81143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A81143" w:rsidRPr="00074670" w:rsidRDefault="00A81143" w:rsidP="00A81143">
            <w:pPr>
              <w:jc w:val="right"/>
            </w:pPr>
          </w:p>
        </w:tc>
        <w:tc>
          <w:tcPr>
            <w:tcW w:w="1984" w:type="dxa"/>
          </w:tcPr>
          <w:p w:rsidR="00A81143" w:rsidRPr="00074670" w:rsidRDefault="00A81143" w:rsidP="00A81143">
            <w:pPr>
              <w:jc w:val="right"/>
            </w:pPr>
          </w:p>
        </w:tc>
      </w:tr>
      <w:tr w:rsidR="00A81143" w:rsidRPr="00A6137D" w:rsidTr="00F45441">
        <w:tc>
          <w:tcPr>
            <w:tcW w:w="6096" w:type="dxa"/>
            <w:tcBorders>
              <w:left w:val="single" w:sz="4" w:space="0" w:color="auto"/>
            </w:tcBorders>
          </w:tcPr>
          <w:p w:rsidR="00A81143" w:rsidRDefault="00A81143" w:rsidP="00A81143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  <w:p w:rsidR="00A81143" w:rsidRPr="00074670" w:rsidRDefault="00A81143" w:rsidP="00A81143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A81143" w:rsidRPr="00074670" w:rsidRDefault="00EE5C15" w:rsidP="00A81143">
            <w:pPr>
              <w:jc w:val="right"/>
            </w:pPr>
            <w:r>
              <w:t>19 852,26</w:t>
            </w:r>
            <w:r w:rsidR="00A81143">
              <w:t xml:space="preserve"> €</w:t>
            </w:r>
          </w:p>
        </w:tc>
        <w:tc>
          <w:tcPr>
            <w:tcW w:w="1984" w:type="dxa"/>
          </w:tcPr>
          <w:p w:rsidR="00A81143" w:rsidRPr="00074670" w:rsidRDefault="00A81143" w:rsidP="00A81143">
            <w:pPr>
              <w:jc w:val="right"/>
            </w:pPr>
            <w:r>
              <w:t>4 815,48 €</w:t>
            </w:r>
          </w:p>
        </w:tc>
      </w:tr>
      <w:tr w:rsidR="00A81143" w:rsidRPr="00A6137D" w:rsidTr="00F45441">
        <w:tc>
          <w:tcPr>
            <w:tcW w:w="6096" w:type="dxa"/>
            <w:tcBorders>
              <w:left w:val="single" w:sz="4" w:space="0" w:color="auto"/>
            </w:tcBorders>
          </w:tcPr>
          <w:p w:rsidR="00A81143" w:rsidRDefault="00A81143" w:rsidP="00A81143">
            <w:r>
              <w:lastRenderedPageBreak/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  <w:p w:rsidR="00A81143" w:rsidRPr="00074670" w:rsidRDefault="00A81143" w:rsidP="00A81143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A81143" w:rsidRPr="00074670" w:rsidRDefault="00A81143" w:rsidP="00A81143">
            <w:pPr>
              <w:jc w:val="right"/>
            </w:pPr>
          </w:p>
        </w:tc>
        <w:tc>
          <w:tcPr>
            <w:tcW w:w="1984" w:type="dxa"/>
          </w:tcPr>
          <w:p w:rsidR="00A81143" w:rsidRPr="00074670" w:rsidRDefault="00A81143" w:rsidP="00A81143">
            <w:pPr>
              <w:jc w:val="right"/>
            </w:pPr>
          </w:p>
        </w:tc>
      </w:tr>
      <w:tr w:rsidR="00EE5C15" w:rsidRPr="00A6137D" w:rsidTr="00F45441">
        <w:tc>
          <w:tcPr>
            <w:tcW w:w="6096" w:type="dxa"/>
            <w:tcBorders>
              <w:left w:val="single" w:sz="4" w:space="0" w:color="auto"/>
            </w:tcBorders>
          </w:tcPr>
          <w:p w:rsidR="00EE5C15" w:rsidRDefault="00EE5C15" w:rsidP="00EE5C15">
            <w:r>
              <w:t>699 - Výnosy samosprávy  z odvodu rozpočtových príjmov z toho:</w:t>
            </w:r>
          </w:p>
          <w:p w:rsidR="00EE5C15" w:rsidRDefault="00EE5C15" w:rsidP="00EE5C15">
            <w:pPr>
              <w:numPr>
                <w:ilvl w:val="0"/>
                <w:numId w:val="34"/>
              </w:numPr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EE5C15" w:rsidRPr="00074670" w:rsidRDefault="00EE5C15" w:rsidP="00EE5C15">
            <w:pPr>
              <w:jc w:val="right"/>
            </w:pPr>
            <w:r>
              <w:t>128 664,90 €</w:t>
            </w:r>
          </w:p>
        </w:tc>
        <w:tc>
          <w:tcPr>
            <w:tcW w:w="1984" w:type="dxa"/>
          </w:tcPr>
          <w:p w:rsidR="00EE5C15" w:rsidRPr="00074670" w:rsidRDefault="00EE5C15" w:rsidP="00EE5C15">
            <w:pPr>
              <w:jc w:val="right"/>
            </w:pPr>
            <w:r>
              <w:t>108 175,24 €</w:t>
            </w:r>
          </w:p>
        </w:tc>
      </w:tr>
      <w:tr w:rsidR="00EE5C15" w:rsidRPr="00A6137D" w:rsidTr="00F4544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E5C15" w:rsidRPr="00DC6FCE" w:rsidRDefault="00EE5C15" w:rsidP="00EE5C1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EE5C15" w:rsidRPr="00C27E59" w:rsidRDefault="00EE5C15" w:rsidP="00EE5C15">
            <w:pPr>
              <w:jc w:val="right"/>
              <w:rPr>
                <w:b/>
              </w:rPr>
            </w:pPr>
            <w:r>
              <w:rPr>
                <w:b/>
              </w:rPr>
              <w:t>129 565,78 €</w:t>
            </w:r>
          </w:p>
        </w:tc>
        <w:tc>
          <w:tcPr>
            <w:tcW w:w="1984" w:type="dxa"/>
          </w:tcPr>
          <w:p w:rsidR="00EE5C15" w:rsidRPr="00C27E59" w:rsidRDefault="00EE5C15" w:rsidP="00EE5C15">
            <w:pPr>
              <w:jc w:val="right"/>
              <w:rPr>
                <w:b/>
              </w:rPr>
            </w:pPr>
            <w:r>
              <w:rPr>
                <w:b/>
              </w:rPr>
              <w:t>77 832,27 €</w:t>
            </w:r>
          </w:p>
        </w:tc>
      </w:tr>
      <w:tr w:rsidR="00EE5C15" w:rsidRPr="00A6137D" w:rsidTr="00F45441">
        <w:tc>
          <w:tcPr>
            <w:tcW w:w="6096" w:type="dxa"/>
            <w:tcBorders>
              <w:left w:val="single" w:sz="4" w:space="0" w:color="auto"/>
            </w:tcBorders>
          </w:tcPr>
          <w:p w:rsidR="00EE5C15" w:rsidRDefault="00EE5C15" w:rsidP="00EE5C15">
            <w:r>
              <w:t xml:space="preserve">641 - Tržby z predaja DNM a DHM </w:t>
            </w:r>
          </w:p>
          <w:p w:rsidR="00EE5C15" w:rsidRDefault="00EE5C15" w:rsidP="00EE5C15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EE5C15" w:rsidRPr="00074670" w:rsidRDefault="00EE5C15" w:rsidP="00EE5C15">
            <w:pPr>
              <w:jc w:val="right"/>
            </w:pPr>
          </w:p>
        </w:tc>
        <w:tc>
          <w:tcPr>
            <w:tcW w:w="1984" w:type="dxa"/>
          </w:tcPr>
          <w:p w:rsidR="00EE5C15" w:rsidRPr="00074670" w:rsidRDefault="00EE5C15" w:rsidP="00EE5C15">
            <w:pPr>
              <w:jc w:val="right"/>
            </w:pPr>
            <w:r>
              <w:t>15 200,00 €</w:t>
            </w:r>
          </w:p>
        </w:tc>
      </w:tr>
      <w:tr w:rsidR="00EE5C15" w:rsidRPr="00A6137D" w:rsidTr="00F45441">
        <w:tc>
          <w:tcPr>
            <w:tcW w:w="6096" w:type="dxa"/>
            <w:tcBorders>
              <w:left w:val="single" w:sz="4" w:space="0" w:color="auto"/>
            </w:tcBorders>
          </w:tcPr>
          <w:p w:rsidR="00EE5C15" w:rsidRDefault="00EE5C15" w:rsidP="00EE5C15">
            <w:r>
              <w:t xml:space="preserve">642 - Tržby z predaja materiálu </w:t>
            </w:r>
          </w:p>
        </w:tc>
        <w:tc>
          <w:tcPr>
            <w:tcW w:w="2268" w:type="dxa"/>
          </w:tcPr>
          <w:p w:rsidR="00EE5C15" w:rsidRPr="00074670" w:rsidRDefault="00EE5C15" w:rsidP="00EE5C15">
            <w:pPr>
              <w:jc w:val="right"/>
            </w:pPr>
          </w:p>
        </w:tc>
        <w:tc>
          <w:tcPr>
            <w:tcW w:w="1984" w:type="dxa"/>
          </w:tcPr>
          <w:p w:rsidR="00EE5C15" w:rsidRPr="00074670" w:rsidRDefault="00EE5C15" w:rsidP="00EE5C15">
            <w:pPr>
              <w:jc w:val="right"/>
            </w:pPr>
            <w:r>
              <w:t>219,50 €</w:t>
            </w:r>
          </w:p>
        </w:tc>
      </w:tr>
      <w:tr w:rsidR="00EE5C15" w:rsidRPr="00A6137D" w:rsidTr="00F45441">
        <w:tc>
          <w:tcPr>
            <w:tcW w:w="6096" w:type="dxa"/>
            <w:tcBorders>
              <w:left w:val="single" w:sz="4" w:space="0" w:color="auto"/>
            </w:tcBorders>
          </w:tcPr>
          <w:p w:rsidR="00EE5C15" w:rsidRPr="00074670" w:rsidRDefault="00EE5C15" w:rsidP="00EE5C15">
            <w:r>
              <w:t>644 - Zmluvné pokuty, penále a úroky z omeškania</w:t>
            </w:r>
          </w:p>
        </w:tc>
        <w:tc>
          <w:tcPr>
            <w:tcW w:w="2268" w:type="dxa"/>
          </w:tcPr>
          <w:p w:rsidR="00EE5C15" w:rsidRPr="00074670" w:rsidRDefault="00EE5C15" w:rsidP="00EE5C15">
            <w:pPr>
              <w:jc w:val="right"/>
            </w:pPr>
          </w:p>
        </w:tc>
        <w:tc>
          <w:tcPr>
            <w:tcW w:w="1984" w:type="dxa"/>
          </w:tcPr>
          <w:p w:rsidR="00EE5C15" w:rsidRPr="00074670" w:rsidRDefault="00EE5C15" w:rsidP="00EE5C15">
            <w:pPr>
              <w:jc w:val="right"/>
            </w:pPr>
          </w:p>
        </w:tc>
      </w:tr>
      <w:tr w:rsidR="00EE5C15" w:rsidRPr="00A6137D" w:rsidTr="00F45441">
        <w:tc>
          <w:tcPr>
            <w:tcW w:w="6096" w:type="dxa"/>
            <w:tcBorders>
              <w:left w:val="single" w:sz="4" w:space="0" w:color="auto"/>
            </w:tcBorders>
          </w:tcPr>
          <w:p w:rsidR="00EE5C15" w:rsidRPr="00074670" w:rsidRDefault="00EE5C15" w:rsidP="00EE5C15">
            <w:r>
              <w:t>645 - Ostatné pokuty, penále a úroky z omeškania  </w:t>
            </w:r>
          </w:p>
        </w:tc>
        <w:tc>
          <w:tcPr>
            <w:tcW w:w="2268" w:type="dxa"/>
          </w:tcPr>
          <w:p w:rsidR="00EE5C15" w:rsidRPr="00074670" w:rsidRDefault="00EE5C15" w:rsidP="00EE5C15">
            <w:pPr>
              <w:jc w:val="right"/>
            </w:pPr>
            <w:r>
              <w:t>1 446,00 €</w:t>
            </w:r>
          </w:p>
        </w:tc>
        <w:tc>
          <w:tcPr>
            <w:tcW w:w="1984" w:type="dxa"/>
          </w:tcPr>
          <w:p w:rsidR="00EE5C15" w:rsidRPr="00074670" w:rsidRDefault="00EE5C15" w:rsidP="00EE5C15">
            <w:pPr>
              <w:jc w:val="right"/>
            </w:pPr>
            <w:r>
              <w:t>476,00 €</w:t>
            </w:r>
          </w:p>
        </w:tc>
      </w:tr>
      <w:tr w:rsidR="00EE5C15" w:rsidRPr="00A6137D" w:rsidTr="00F45441">
        <w:tc>
          <w:tcPr>
            <w:tcW w:w="6096" w:type="dxa"/>
            <w:tcBorders>
              <w:left w:val="single" w:sz="4" w:space="0" w:color="auto"/>
            </w:tcBorders>
          </w:tcPr>
          <w:p w:rsidR="00EE5C15" w:rsidRDefault="00EE5C15" w:rsidP="00EE5C15">
            <w:r>
              <w:t>646 - Výnosy z odpísaných pohľadávok z toho:</w:t>
            </w:r>
          </w:p>
          <w:p w:rsidR="00EE5C15" w:rsidRDefault="00EE5C15" w:rsidP="00EE5C15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EE5C15" w:rsidRPr="00074670" w:rsidRDefault="00EE5C15" w:rsidP="00EE5C15">
            <w:pPr>
              <w:jc w:val="right"/>
            </w:pPr>
          </w:p>
        </w:tc>
        <w:tc>
          <w:tcPr>
            <w:tcW w:w="1984" w:type="dxa"/>
          </w:tcPr>
          <w:p w:rsidR="00EE5C15" w:rsidRPr="00074670" w:rsidRDefault="00EE5C15" w:rsidP="00EE5C15">
            <w:pPr>
              <w:jc w:val="right"/>
            </w:pPr>
          </w:p>
        </w:tc>
      </w:tr>
      <w:tr w:rsidR="00EE5C15" w:rsidRPr="00A6137D" w:rsidTr="00F45441">
        <w:tc>
          <w:tcPr>
            <w:tcW w:w="6096" w:type="dxa"/>
            <w:tcBorders>
              <w:left w:val="single" w:sz="4" w:space="0" w:color="auto"/>
            </w:tcBorders>
          </w:tcPr>
          <w:p w:rsidR="00EE5C15" w:rsidRDefault="00EE5C15" w:rsidP="00EE5C15">
            <w:r>
              <w:t>648 - Ostatné výnosy z toho:</w:t>
            </w:r>
          </w:p>
          <w:p w:rsidR="00EE5C15" w:rsidRDefault="00EE5C15" w:rsidP="00EE5C15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EE5C15" w:rsidRPr="00074670" w:rsidRDefault="00EE5C15" w:rsidP="00EE5C15">
            <w:pPr>
              <w:jc w:val="right"/>
            </w:pPr>
            <w:r>
              <w:t>128 119,78 €</w:t>
            </w:r>
          </w:p>
        </w:tc>
        <w:tc>
          <w:tcPr>
            <w:tcW w:w="1984" w:type="dxa"/>
          </w:tcPr>
          <w:p w:rsidR="00EE5C15" w:rsidRPr="00074670" w:rsidRDefault="00EE5C15" w:rsidP="00EE5C15">
            <w:pPr>
              <w:jc w:val="right"/>
            </w:pPr>
            <w:r>
              <w:t>61 936,77 €</w:t>
            </w:r>
          </w:p>
        </w:tc>
      </w:tr>
      <w:tr w:rsidR="00EE5C15" w:rsidRPr="00A6137D" w:rsidTr="00F4544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E5C15" w:rsidRDefault="00EE5C15" w:rsidP="00EE5C15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EE5C15" w:rsidRPr="00C46AA8" w:rsidRDefault="00EE5C15" w:rsidP="00EE5C15">
            <w:pPr>
              <w:jc w:val="right"/>
              <w:rPr>
                <w:b/>
              </w:rPr>
            </w:pPr>
            <w:r>
              <w:rPr>
                <w:b/>
              </w:rPr>
              <w:t>1 204</w:t>
            </w:r>
            <w:r w:rsidRPr="00C46AA8">
              <w:rPr>
                <w:b/>
              </w:rPr>
              <w:t>,00 €</w:t>
            </w:r>
          </w:p>
        </w:tc>
        <w:tc>
          <w:tcPr>
            <w:tcW w:w="1984" w:type="dxa"/>
          </w:tcPr>
          <w:p w:rsidR="00EE5C15" w:rsidRPr="00C46AA8" w:rsidRDefault="00EE5C15" w:rsidP="00EE5C15">
            <w:pPr>
              <w:jc w:val="right"/>
              <w:rPr>
                <w:b/>
              </w:rPr>
            </w:pPr>
            <w:r>
              <w:rPr>
                <w:b/>
              </w:rPr>
              <w:t>756</w:t>
            </w:r>
            <w:r w:rsidRPr="00C46AA8">
              <w:rPr>
                <w:b/>
              </w:rPr>
              <w:t>,00 €</w:t>
            </w:r>
          </w:p>
        </w:tc>
      </w:tr>
      <w:tr w:rsidR="00EE5C15" w:rsidRPr="00A6137D" w:rsidTr="00F45441">
        <w:tc>
          <w:tcPr>
            <w:tcW w:w="6096" w:type="dxa"/>
            <w:tcBorders>
              <w:left w:val="single" w:sz="4" w:space="0" w:color="auto"/>
            </w:tcBorders>
          </w:tcPr>
          <w:p w:rsidR="00EE5C15" w:rsidRDefault="00EE5C15" w:rsidP="00EE5C15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 z toho:</w:t>
            </w:r>
          </w:p>
          <w:p w:rsidR="00EE5C15" w:rsidRPr="00C66F5A" w:rsidRDefault="00EE5C15" w:rsidP="00EE5C15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EE5C15" w:rsidRPr="00074670" w:rsidRDefault="00EE5C15" w:rsidP="00EE5C15">
            <w:pPr>
              <w:jc w:val="right"/>
            </w:pPr>
            <w:r>
              <w:t>1 204,00 €</w:t>
            </w:r>
          </w:p>
        </w:tc>
        <w:tc>
          <w:tcPr>
            <w:tcW w:w="1984" w:type="dxa"/>
          </w:tcPr>
          <w:p w:rsidR="00EE5C15" w:rsidRPr="00074670" w:rsidRDefault="00EE5C15" w:rsidP="00EE5C15">
            <w:pPr>
              <w:jc w:val="right"/>
            </w:pPr>
            <w:r>
              <w:t>756,00 €</w:t>
            </w:r>
          </w:p>
        </w:tc>
      </w:tr>
      <w:tr w:rsidR="00EE5C15" w:rsidRPr="00A6137D" w:rsidTr="00F45441">
        <w:tc>
          <w:tcPr>
            <w:tcW w:w="6096" w:type="dxa"/>
            <w:tcBorders>
              <w:left w:val="single" w:sz="4" w:space="0" w:color="auto"/>
            </w:tcBorders>
          </w:tcPr>
          <w:p w:rsidR="00EE5C15" w:rsidRDefault="00EE5C15" w:rsidP="00EE5C15">
            <w:r>
              <w:t>658 - Zúčtovanie ostatných opravných položiek z prevádzkovej činnosti</w:t>
            </w:r>
          </w:p>
          <w:p w:rsidR="00EE5C15" w:rsidRDefault="00EE5C15" w:rsidP="00EE5C15">
            <w:r>
              <w:t>z toho:</w:t>
            </w:r>
          </w:p>
          <w:p w:rsidR="00EE5C15" w:rsidRPr="00C66F5A" w:rsidRDefault="00EE5C15" w:rsidP="00EE5C15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EE5C15" w:rsidRPr="00074670" w:rsidRDefault="00EE5C15" w:rsidP="00EE5C15">
            <w:pPr>
              <w:jc w:val="right"/>
            </w:pPr>
          </w:p>
        </w:tc>
        <w:tc>
          <w:tcPr>
            <w:tcW w:w="1984" w:type="dxa"/>
          </w:tcPr>
          <w:p w:rsidR="00EE5C15" w:rsidRPr="00074670" w:rsidRDefault="00EE5C15" w:rsidP="00EE5C15">
            <w:pPr>
              <w:jc w:val="right"/>
            </w:pPr>
          </w:p>
        </w:tc>
      </w:tr>
    </w:tbl>
    <w:p w:rsidR="00F45441" w:rsidRDefault="00F45441" w:rsidP="00F45441">
      <w:pPr>
        <w:ind w:left="284"/>
        <w:rPr>
          <w:b/>
          <w:sz w:val="24"/>
          <w:szCs w:val="24"/>
        </w:rPr>
      </w:pPr>
    </w:p>
    <w:p w:rsidR="00F45441" w:rsidRDefault="00F45441" w:rsidP="00F45441">
      <w:pPr>
        <w:ind w:left="284"/>
        <w:jc w:val="both"/>
        <w:rPr>
          <w:sz w:val="24"/>
          <w:szCs w:val="24"/>
        </w:rPr>
      </w:pPr>
      <w:r w:rsidRPr="00C46AA8">
        <w:rPr>
          <w:sz w:val="24"/>
          <w:szCs w:val="24"/>
        </w:rPr>
        <w:t>Celková výška výnosov k 31.12.20</w:t>
      </w:r>
      <w:r>
        <w:rPr>
          <w:sz w:val="24"/>
          <w:szCs w:val="24"/>
        </w:rPr>
        <w:t>2</w:t>
      </w:r>
      <w:r w:rsidR="00A15B96">
        <w:rPr>
          <w:sz w:val="24"/>
          <w:szCs w:val="24"/>
        </w:rPr>
        <w:t>3</w:t>
      </w:r>
      <w:r w:rsidRPr="00C46AA8">
        <w:rPr>
          <w:sz w:val="24"/>
          <w:szCs w:val="24"/>
        </w:rPr>
        <w:t xml:space="preserve"> bola vykázaná vo výške </w:t>
      </w:r>
      <w:r w:rsidR="00A15B96">
        <w:rPr>
          <w:sz w:val="24"/>
          <w:szCs w:val="24"/>
        </w:rPr>
        <w:t>2 085 119,20</w:t>
      </w:r>
      <w:r w:rsidRPr="00C46AA8">
        <w:rPr>
          <w:sz w:val="24"/>
          <w:szCs w:val="24"/>
        </w:rPr>
        <w:t xml:space="preserve"> €, čo predstavuje nárast výnosov oproti roku 20</w:t>
      </w:r>
      <w:r>
        <w:rPr>
          <w:sz w:val="24"/>
          <w:szCs w:val="24"/>
        </w:rPr>
        <w:t>2</w:t>
      </w:r>
      <w:r w:rsidR="00A15B96">
        <w:rPr>
          <w:sz w:val="24"/>
          <w:szCs w:val="24"/>
        </w:rPr>
        <w:t>2</w:t>
      </w:r>
      <w:r>
        <w:rPr>
          <w:sz w:val="24"/>
          <w:szCs w:val="24"/>
        </w:rPr>
        <w:t xml:space="preserve"> o</w:t>
      </w:r>
      <w:r w:rsidR="00A15B96">
        <w:rPr>
          <w:sz w:val="24"/>
          <w:szCs w:val="24"/>
        </w:rPr>
        <w:t> 329 136,12</w:t>
      </w:r>
      <w:r w:rsidRPr="00C46AA8">
        <w:rPr>
          <w:sz w:val="24"/>
          <w:szCs w:val="24"/>
        </w:rPr>
        <w:t xml:space="preserve">. </w:t>
      </w:r>
    </w:p>
    <w:p w:rsidR="00A15B96" w:rsidRPr="00C46AA8" w:rsidRDefault="00A15B96" w:rsidP="00F45441">
      <w:pPr>
        <w:ind w:left="284"/>
        <w:jc w:val="both"/>
        <w:rPr>
          <w:sz w:val="24"/>
          <w:szCs w:val="24"/>
        </w:rPr>
      </w:pPr>
    </w:p>
    <w:p w:rsidR="00F45441" w:rsidRDefault="00F45441" w:rsidP="00F45441">
      <w:pPr>
        <w:ind w:left="284"/>
        <w:rPr>
          <w:b/>
          <w:sz w:val="24"/>
          <w:szCs w:val="24"/>
        </w:rPr>
      </w:pPr>
    </w:p>
    <w:p w:rsidR="00F45441" w:rsidRDefault="00F45441" w:rsidP="00F4544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984"/>
        <w:gridCol w:w="1985"/>
      </w:tblGrid>
      <w:tr w:rsidR="00F45441" w:rsidRPr="00895DF0" w:rsidTr="00F45441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F45441" w:rsidRPr="00074670" w:rsidRDefault="00F45441" w:rsidP="00F4544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F45441" w:rsidRPr="0009212A" w:rsidRDefault="00F45441" w:rsidP="00F45441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A15B96">
              <w:rPr>
                <w:b/>
              </w:rPr>
              <w:t>3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2F2F2"/>
          </w:tcPr>
          <w:p w:rsidR="00F45441" w:rsidRDefault="00F45441" w:rsidP="00F45441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A15B96">
              <w:rPr>
                <w:b/>
              </w:rPr>
              <w:t>2</w:t>
            </w:r>
          </w:p>
          <w:p w:rsidR="00F45441" w:rsidRPr="0009212A" w:rsidRDefault="00F45441" w:rsidP="00F45441">
            <w:pPr>
              <w:jc w:val="center"/>
              <w:rPr>
                <w:b/>
              </w:rPr>
            </w:pPr>
          </w:p>
        </w:tc>
      </w:tr>
      <w:tr w:rsidR="00A15B96" w:rsidRPr="00A6137D" w:rsidTr="00F4544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15B96" w:rsidRPr="00DC6FCE" w:rsidRDefault="00A15B96" w:rsidP="00A15B9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15B96" w:rsidRPr="00AE6048" w:rsidRDefault="00A15B96" w:rsidP="00A15B96">
            <w:pPr>
              <w:jc w:val="right"/>
              <w:rPr>
                <w:b/>
              </w:rPr>
            </w:pPr>
            <w:r>
              <w:rPr>
                <w:b/>
              </w:rPr>
              <w:t>132 747,69 €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15B96" w:rsidRPr="00AE6048" w:rsidRDefault="00A15B96" w:rsidP="00A15B96">
            <w:pPr>
              <w:jc w:val="right"/>
              <w:rPr>
                <w:b/>
              </w:rPr>
            </w:pPr>
            <w:r>
              <w:rPr>
                <w:b/>
              </w:rPr>
              <w:t>97 091,08 €</w:t>
            </w:r>
          </w:p>
        </w:tc>
      </w:tr>
      <w:tr w:rsidR="00A15B96" w:rsidRPr="00A6137D" w:rsidTr="00F4544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15B96" w:rsidRDefault="00A15B96" w:rsidP="00A15B96">
            <w:r>
              <w:t>501 -</w:t>
            </w:r>
            <w:r w:rsidRPr="00074670">
              <w:t xml:space="preserve"> Spotreba materiálu</w:t>
            </w:r>
          </w:p>
          <w:p w:rsidR="00A15B96" w:rsidRPr="00074670" w:rsidRDefault="00A15B96" w:rsidP="00A15B96">
            <w:r>
              <w:t>501 -</w:t>
            </w:r>
            <w:r w:rsidRPr="00074670">
              <w:t xml:space="preserve"> Spotreba materiálu</w:t>
            </w:r>
            <w:r>
              <w:t xml:space="preserve"> - podnikateľská činnosť </w:t>
            </w:r>
            <w:proofErr w:type="spellStart"/>
            <w:r>
              <w:t>Villa</w:t>
            </w:r>
            <w:proofErr w:type="spellEnd"/>
            <w:r>
              <w:t xml:space="preserve"> </w:t>
            </w:r>
            <w:proofErr w:type="spellStart"/>
            <w:r>
              <w:t>Cubach</w:t>
            </w:r>
            <w:proofErr w:type="spellEnd"/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15B96" w:rsidRDefault="008C4920" w:rsidP="00A15B96">
            <w:pPr>
              <w:jc w:val="right"/>
            </w:pPr>
            <w:r>
              <w:t>51 703,27</w:t>
            </w:r>
            <w:r w:rsidR="00A15B96">
              <w:t xml:space="preserve"> €</w:t>
            </w:r>
          </w:p>
          <w:p w:rsidR="00A15B96" w:rsidRPr="008A784C" w:rsidRDefault="008C4920" w:rsidP="00A15B96">
            <w:pPr>
              <w:jc w:val="right"/>
            </w:pPr>
            <w:r>
              <w:t>27 771,09</w:t>
            </w:r>
            <w:r w:rsidR="00A15B96">
              <w:t xml:space="preserve"> €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15B96" w:rsidRDefault="00A15B96" w:rsidP="00A15B96">
            <w:pPr>
              <w:jc w:val="right"/>
            </w:pPr>
            <w:r>
              <w:t>17 156,22 €</w:t>
            </w:r>
          </w:p>
          <w:p w:rsidR="00A15B96" w:rsidRPr="008A784C" w:rsidRDefault="00A15B96" w:rsidP="00A15B96">
            <w:pPr>
              <w:jc w:val="right"/>
            </w:pPr>
            <w:r>
              <w:t>25 702,88 €</w:t>
            </w:r>
          </w:p>
        </w:tc>
      </w:tr>
      <w:tr w:rsidR="00A15B96" w:rsidRPr="00A6137D" w:rsidTr="00F4544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15B96" w:rsidRDefault="00A15B96" w:rsidP="00A15B96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A15B96" w:rsidRDefault="00A15B96" w:rsidP="00A15B96">
            <w:pPr>
              <w:numPr>
                <w:ilvl w:val="0"/>
                <w:numId w:val="34"/>
              </w:numPr>
              <w:ind w:left="318" w:hanging="142"/>
            </w:pPr>
            <w:r>
              <w:t>elektrická energia</w:t>
            </w:r>
          </w:p>
          <w:p w:rsidR="00A15B96" w:rsidRDefault="00A15B96" w:rsidP="00A15B96">
            <w:pPr>
              <w:numPr>
                <w:ilvl w:val="0"/>
                <w:numId w:val="34"/>
              </w:numPr>
              <w:ind w:left="318" w:hanging="142"/>
            </w:pPr>
            <w:r>
              <w:t>voda</w:t>
            </w:r>
          </w:p>
          <w:p w:rsidR="00A15B96" w:rsidRDefault="00A15B96" w:rsidP="00A15B96">
            <w:pPr>
              <w:numPr>
                <w:ilvl w:val="0"/>
                <w:numId w:val="34"/>
              </w:numPr>
              <w:ind w:left="318" w:hanging="142"/>
            </w:pPr>
            <w:r>
              <w:t>plyn</w:t>
            </w:r>
          </w:p>
          <w:p w:rsidR="00A15B96" w:rsidRPr="00074670" w:rsidRDefault="00A15B96" w:rsidP="00A15B96">
            <w:pPr>
              <w:numPr>
                <w:ilvl w:val="0"/>
                <w:numId w:val="34"/>
              </w:numPr>
              <w:ind w:left="318" w:hanging="142"/>
            </w:pPr>
            <w:r>
              <w:t xml:space="preserve">energie podnikateľská činnosť </w:t>
            </w:r>
            <w:proofErr w:type="spellStart"/>
            <w:r>
              <w:t>Villa</w:t>
            </w:r>
            <w:proofErr w:type="spellEnd"/>
            <w:r>
              <w:t xml:space="preserve"> </w:t>
            </w:r>
            <w:proofErr w:type="spellStart"/>
            <w:r>
              <w:t>Cubach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15B96" w:rsidRDefault="008C4920" w:rsidP="00A15B96">
            <w:pPr>
              <w:jc w:val="right"/>
              <w:rPr>
                <w:b/>
              </w:rPr>
            </w:pPr>
            <w:r>
              <w:rPr>
                <w:b/>
              </w:rPr>
              <w:t>53 273,33</w:t>
            </w:r>
            <w:r w:rsidR="00A15B96" w:rsidRPr="00481390">
              <w:rPr>
                <w:b/>
              </w:rPr>
              <w:t xml:space="preserve"> €</w:t>
            </w:r>
          </w:p>
          <w:p w:rsidR="00A15B96" w:rsidRDefault="008C4920" w:rsidP="00A15B96">
            <w:pPr>
              <w:jc w:val="right"/>
            </w:pPr>
            <w:r>
              <w:t>36 539,61</w:t>
            </w:r>
            <w:r w:rsidR="00A15B96" w:rsidRPr="00481390">
              <w:t xml:space="preserve"> €</w:t>
            </w:r>
          </w:p>
          <w:p w:rsidR="00A15B96" w:rsidRDefault="008C4920" w:rsidP="00A15B96">
            <w:pPr>
              <w:jc w:val="right"/>
            </w:pPr>
            <w:r>
              <w:t>1 523,62</w:t>
            </w:r>
            <w:r w:rsidR="00A15B96">
              <w:t xml:space="preserve"> €</w:t>
            </w:r>
          </w:p>
          <w:p w:rsidR="00A15B96" w:rsidRDefault="008C4920" w:rsidP="00A15B96">
            <w:pPr>
              <w:jc w:val="right"/>
            </w:pPr>
            <w:r>
              <w:t>6 640,69</w:t>
            </w:r>
            <w:r w:rsidR="00A15B96">
              <w:t xml:space="preserve"> €</w:t>
            </w:r>
          </w:p>
          <w:p w:rsidR="00A15B96" w:rsidRPr="00481390" w:rsidRDefault="008C4920" w:rsidP="00A15B96">
            <w:pPr>
              <w:jc w:val="right"/>
            </w:pPr>
            <w:r>
              <w:t>8 569,41</w:t>
            </w:r>
            <w:r w:rsidR="00A15B96">
              <w:t xml:space="preserve"> €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15B96" w:rsidRDefault="00A15B96" w:rsidP="00A15B96">
            <w:pPr>
              <w:jc w:val="right"/>
              <w:rPr>
                <w:b/>
              </w:rPr>
            </w:pPr>
            <w:r>
              <w:rPr>
                <w:b/>
              </w:rPr>
              <w:t>54 231,98</w:t>
            </w:r>
            <w:r w:rsidRPr="00481390">
              <w:rPr>
                <w:b/>
              </w:rPr>
              <w:t xml:space="preserve"> €</w:t>
            </w:r>
          </w:p>
          <w:p w:rsidR="00A15B96" w:rsidRDefault="00A15B96" w:rsidP="00A15B96">
            <w:pPr>
              <w:jc w:val="right"/>
            </w:pPr>
            <w:r>
              <w:t>34 677,16</w:t>
            </w:r>
            <w:r w:rsidRPr="00481390">
              <w:t xml:space="preserve"> €</w:t>
            </w:r>
          </w:p>
          <w:p w:rsidR="00A15B96" w:rsidRDefault="00A15B96" w:rsidP="00A15B96">
            <w:pPr>
              <w:jc w:val="right"/>
            </w:pPr>
            <w:r>
              <w:t>1 240,62 €</w:t>
            </w:r>
          </w:p>
          <w:p w:rsidR="00A15B96" w:rsidRDefault="00A15B96" w:rsidP="00A15B96">
            <w:pPr>
              <w:jc w:val="right"/>
            </w:pPr>
            <w:r>
              <w:t>7 440,00 €</w:t>
            </w:r>
          </w:p>
          <w:p w:rsidR="00A15B96" w:rsidRPr="00481390" w:rsidRDefault="00A15B96" w:rsidP="00A15B96">
            <w:pPr>
              <w:jc w:val="right"/>
            </w:pPr>
            <w:r>
              <w:t>10 874,20 €</w:t>
            </w:r>
          </w:p>
        </w:tc>
      </w:tr>
      <w:tr w:rsidR="00A15B96" w:rsidRPr="00A6137D" w:rsidTr="00F4544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15B96" w:rsidRPr="00DC6FCE" w:rsidRDefault="00A15B96" w:rsidP="00A15B9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15B96" w:rsidRPr="00481390" w:rsidRDefault="008C4920" w:rsidP="00A15B96">
            <w:pPr>
              <w:jc w:val="right"/>
              <w:rPr>
                <w:b/>
              </w:rPr>
            </w:pPr>
            <w:r>
              <w:rPr>
                <w:b/>
              </w:rPr>
              <w:t>210 137,66</w:t>
            </w:r>
            <w:r w:rsidR="00A15B96">
              <w:rPr>
                <w:b/>
              </w:rPr>
              <w:t xml:space="preserve"> €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15B96" w:rsidRPr="00481390" w:rsidRDefault="00A15B96" w:rsidP="00A15B96">
            <w:pPr>
              <w:jc w:val="right"/>
              <w:rPr>
                <w:b/>
              </w:rPr>
            </w:pPr>
            <w:r>
              <w:rPr>
                <w:b/>
              </w:rPr>
              <w:t>204 804,52 €</w:t>
            </w:r>
          </w:p>
        </w:tc>
      </w:tr>
      <w:tr w:rsidR="00A15B96" w:rsidRPr="00A6137D" w:rsidTr="00F4544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15B96" w:rsidRPr="00074670" w:rsidRDefault="00A15B96" w:rsidP="00A15B96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15B96" w:rsidRPr="008A784C" w:rsidRDefault="008C4920" w:rsidP="00A15B96">
            <w:pPr>
              <w:jc w:val="right"/>
            </w:pPr>
            <w:r>
              <w:t>15 750,24</w:t>
            </w:r>
            <w:r w:rsidR="00A15B96">
              <w:t xml:space="preserve"> €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15B96" w:rsidRPr="008A784C" w:rsidRDefault="00A15B96" w:rsidP="00A15B96">
            <w:pPr>
              <w:jc w:val="right"/>
            </w:pPr>
            <w:r>
              <w:t>16 592,73 €</w:t>
            </w:r>
          </w:p>
        </w:tc>
      </w:tr>
      <w:tr w:rsidR="008C4920" w:rsidRPr="00A6137D" w:rsidTr="00F4544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C4920" w:rsidRDefault="008C4920" w:rsidP="00A15B96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</w:t>
            </w:r>
            <w:proofErr w:type="spellStart"/>
            <w:r>
              <w:t>Villa</w:t>
            </w:r>
            <w:proofErr w:type="spellEnd"/>
            <w:r>
              <w:t xml:space="preserve"> </w:t>
            </w:r>
            <w:proofErr w:type="spellStart"/>
            <w:r>
              <w:t>Cubach</w:t>
            </w:r>
            <w:proofErr w:type="spellEnd"/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C4920" w:rsidRDefault="008C4920" w:rsidP="00A15B96">
            <w:pPr>
              <w:jc w:val="right"/>
            </w:pPr>
            <w:r>
              <w:t>546,92 €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C4920" w:rsidRDefault="008C4920" w:rsidP="00A15B96">
            <w:pPr>
              <w:jc w:val="right"/>
            </w:pPr>
          </w:p>
        </w:tc>
      </w:tr>
      <w:tr w:rsidR="00A15B96" w:rsidRPr="00A6137D" w:rsidTr="00F4544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15B96" w:rsidRPr="00074670" w:rsidRDefault="00A15B96" w:rsidP="00A15B96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15B96" w:rsidRPr="008A784C" w:rsidRDefault="008C4920" w:rsidP="00A15B96">
            <w:pPr>
              <w:jc w:val="right"/>
            </w:pPr>
            <w:r>
              <w:t>444,74</w:t>
            </w:r>
            <w:r w:rsidR="00A15B96">
              <w:t xml:space="preserve"> €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15B96" w:rsidRPr="008A784C" w:rsidRDefault="00A15B96" w:rsidP="00A15B96">
            <w:pPr>
              <w:jc w:val="right"/>
            </w:pPr>
            <w:r>
              <w:t>390,84 €</w:t>
            </w:r>
          </w:p>
        </w:tc>
      </w:tr>
      <w:tr w:rsidR="00A15B96" w:rsidRPr="00A6137D" w:rsidTr="00F4544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15B96" w:rsidRPr="00074670" w:rsidRDefault="00A15B96" w:rsidP="00A15B96">
            <w:r>
              <w:t>513 -</w:t>
            </w:r>
            <w:r w:rsidRPr="00074670">
              <w:t xml:space="preserve"> Náklady na reprezentáciu </w:t>
            </w:r>
            <w:r>
              <w:t xml:space="preserve">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15B96" w:rsidRPr="008A784C" w:rsidRDefault="00A15B96" w:rsidP="00A15B96">
            <w:pPr>
              <w:jc w:val="right"/>
            </w:pPr>
            <w:r>
              <w:t>2</w:t>
            </w:r>
            <w:r w:rsidR="008C4920">
              <w:t> 715,61</w:t>
            </w:r>
            <w:r>
              <w:t xml:space="preserve"> €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15B96" w:rsidRPr="008A784C" w:rsidRDefault="00A15B96" w:rsidP="00A15B96">
            <w:pPr>
              <w:jc w:val="right"/>
            </w:pPr>
            <w:r>
              <w:t>2 406,24 €</w:t>
            </w:r>
          </w:p>
        </w:tc>
      </w:tr>
      <w:tr w:rsidR="00A15B96" w:rsidRPr="00A6137D" w:rsidTr="00F4544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15B96" w:rsidRPr="00074670" w:rsidRDefault="00A15B96" w:rsidP="00A15B96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15B96" w:rsidRPr="008A784C" w:rsidRDefault="008C4920" w:rsidP="00A15B96">
            <w:pPr>
              <w:jc w:val="right"/>
            </w:pPr>
            <w:r>
              <w:t>177 909,43</w:t>
            </w:r>
            <w:r w:rsidR="00A15B96">
              <w:t xml:space="preserve"> €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15B96" w:rsidRPr="008A784C" w:rsidRDefault="00A15B96" w:rsidP="00A15B96">
            <w:pPr>
              <w:jc w:val="right"/>
            </w:pPr>
            <w:r>
              <w:t>181 663,05 €</w:t>
            </w:r>
          </w:p>
        </w:tc>
      </w:tr>
      <w:tr w:rsidR="00A15B96" w:rsidRPr="00A6137D" w:rsidTr="00F4544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15B96" w:rsidRDefault="00A15B96" w:rsidP="00A15B96">
            <w:r>
              <w:t xml:space="preserve">518 – Ostatné služby podnikateľská činnosť </w:t>
            </w:r>
            <w:proofErr w:type="spellStart"/>
            <w:r>
              <w:t>Villa</w:t>
            </w:r>
            <w:proofErr w:type="spellEnd"/>
            <w:r>
              <w:t xml:space="preserve"> </w:t>
            </w:r>
            <w:proofErr w:type="spellStart"/>
            <w:r>
              <w:t>Cubach</w:t>
            </w:r>
            <w:proofErr w:type="spellEnd"/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15B96" w:rsidRDefault="008C4920" w:rsidP="00A15B96">
            <w:pPr>
              <w:jc w:val="right"/>
            </w:pPr>
            <w:r>
              <w:t>12 770,72</w:t>
            </w:r>
            <w:r w:rsidR="00A15B96">
              <w:t xml:space="preserve"> €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15B96" w:rsidRDefault="00A15B96" w:rsidP="00A15B96">
            <w:pPr>
              <w:jc w:val="right"/>
            </w:pPr>
            <w:r>
              <w:t>3 751,66 €</w:t>
            </w:r>
          </w:p>
        </w:tc>
      </w:tr>
      <w:tr w:rsidR="00A15B96" w:rsidRPr="00A6137D" w:rsidTr="00F4544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15B96" w:rsidRPr="00DC6FCE" w:rsidRDefault="00A15B96" w:rsidP="00A15B9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15B96" w:rsidRPr="00F46371" w:rsidRDefault="00E86C68" w:rsidP="00A15B96">
            <w:pPr>
              <w:jc w:val="right"/>
              <w:rPr>
                <w:b/>
              </w:rPr>
            </w:pPr>
            <w:r>
              <w:rPr>
                <w:b/>
              </w:rPr>
              <w:t>357 673,03</w:t>
            </w:r>
            <w:r w:rsidR="00A15B96">
              <w:rPr>
                <w:b/>
              </w:rPr>
              <w:t xml:space="preserve">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15B96" w:rsidRPr="00F46371" w:rsidRDefault="00A15B96" w:rsidP="00A15B96">
            <w:pPr>
              <w:jc w:val="right"/>
              <w:rPr>
                <w:b/>
              </w:rPr>
            </w:pPr>
            <w:r>
              <w:rPr>
                <w:b/>
              </w:rPr>
              <w:t>333 751,28 €</w:t>
            </w:r>
          </w:p>
        </w:tc>
      </w:tr>
      <w:tr w:rsidR="00A15B96" w:rsidRPr="00A6137D" w:rsidTr="00F4544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B96" w:rsidRPr="00074670" w:rsidRDefault="00A15B96" w:rsidP="00A15B96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15B96" w:rsidRPr="008A784C" w:rsidRDefault="00E86C68" w:rsidP="00A15B96">
            <w:pPr>
              <w:jc w:val="right"/>
            </w:pPr>
            <w:r>
              <w:t>215 534,87</w:t>
            </w:r>
            <w:r w:rsidR="00A15B96">
              <w:t xml:space="preserve">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15B96" w:rsidRPr="008A784C" w:rsidRDefault="00A15B96" w:rsidP="00A15B96">
            <w:pPr>
              <w:jc w:val="right"/>
            </w:pPr>
            <w:r>
              <w:t>203 046,59 €</w:t>
            </w:r>
          </w:p>
        </w:tc>
      </w:tr>
      <w:tr w:rsidR="00A15B96" w:rsidRPr="00A6137D" w:rsidTr="00F4544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B96" w:rsidRDefault="00A15B96" w:rsidP="00A15B96">
            <w:r>
              <w:t>521 -</w:t>
            </w:r>
            <w:r w:rsidRPr="00074670">
              <w:t xml:space="preserve"> Mzdové náklady</w:t>
            </w:r>
            <w:r>
              <w:t xml:space="preserve"> - podnikateľská činnosť </w:t>
            </w:r>
            <w:proofErr w:type="spellStart"/>
            <w:r>
              <w:t>Villa</w:t>
            </w:r>
            <w:proofErr w:type="spellEnd"/>
            <w:r>
              <w:t xml:space="preserve"> </w:t>
            </w:r>
            <w:proofErr w:type="spellStart"/>
            <w:r>
              <w:t>Cubach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15B96" w:rsidRDefault="00E86C68" w:rsidP="00A15B96">
            <w:pPr>
              <w:jc w:val="right"/>
            </w:pPr>
            <w:r>
              <w:t>42 401,87</w:t>
            </w:r>
            <w:r w:rsidR="00A15B96">
              <w:t xml:space="preserve">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15B96" w:rsidRDefault="00A15B96" w:rsidP="00A15B96">
            <w:pPr>
              <w:jc w:val="right"/>
            </w:pPr>
            <w:r>
              <w:t>42 760,66 €</w:t>
            </w:r>
          </w:p>
        </w:tc>
      </w:tr>
      <w:tr w:rsidR="00A15B96" w:rsidRPr="00A6137D" w:rsidTr="00F4544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B96" w:rsidRPr="00074670" w:rsidRDefault="00A15B96" w:rsidP="00A15B96">
            <w:r>
              <w:t>524 - Zákonné sociálne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15B96" w:rsidRPr="008A784C" w:rsidRDefault="000065B5" w:rsidP="00A15B96">
            <w:pPr>
              <w:jc w:val="right"/>
            </w:pPr>
            <w:r>
              <w:t>73 693,28</w:t>
            </w:r>
            <w:r w:rsidR="00A15B96">
              <w:t xml:space="preserve">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15B96" w:rsidRPr="008A784C" w:rsidRDefault="00A15B96" w:rsidP="00A15B96">
            <w:pPr>
              <w:jc w:val="right"/>
            </w:pPr>
            <w:r>
              <w:t>67 118,21 €</w:t>
            </w:r>
          </w:p>
        </w:tc>
      </w:tr>
      <w:tr w:rsidR="00A15B96" w:rsidRPr="00A6137D" w:rsidTr="00F4544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B96" w:rsidRDefault="00A15B96" w:rsidP="00A15B96">
            <w:r>
              <w:t xml:space="preserve">524 - Zákonné sociálne náklady - podnikateľská činnosť </w:t>
            </w:r>
            <w:proofErr w:type="spellStart"/>
            <w:r>
              <w:t>Villa</w:t>
            </w:r>
            <w:proofErr w:type="spellEnd"/>
            <w:r>
              <w:t xml:space="preserve"> </w:t>
            </w:r>
            <w:proofErr w:type="spellStart"/>
            <w:r>
              <w:t>Cubach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15B96" w:rsidRDefault="000065B5" w:rsidP="00A15B96">
            <w:pPr>
              <w:jc w:val="right"/>
            </w:pPr>
            <w:r>
              <w:t>12 118,31 €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15B96" w:rsidRDefault="00A15B96" w:rsidP="00A15B96">
            <w:pPr>
              <w:jc w:val="right"/>
            </w:pPr>
            <w:r>
              <w:t>10 878,12</w:t>
            </w:r>
          </w:p>
        </w:tc>
      </w:tr>
      <w:tr w:rsidR="00A15B96" w:rsidRPr="00A6137D" w:rsidTr="00F4544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B96" w:rsidRDefault="00A15B96" w:rsidP="00A15B96">
            <w:r>
              <w:t>525 – Ostatné sociálne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15B96" w:rsidRDefault="000065B5" w:rsidP="00A15B96">
            <w:pPr>
              <w:jc w:val="right"/>
            </w:pPr>
            <w:r>
              <w:t>820,37</w:t>
            </w:r>
            <w:r w:rsidR="00A15B96">
              <w:t xml:space="preserve">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15B96" w:rsidRDefault="00A15B96" w:rsidP="00A15B96">
            <w:pPr>
              <w:jc w:val="right"/>
            </w:pPr>
            <w:r>
              <w:t>621,21 €</w:t>
            </w:r>
          </w:p>
        </w:tc>
      </w:tr>
      <w:tr w:rsidR="00A15B96" w:rsidRPr="00A6137D" w:rsidTr="00F4544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B96" w:rsidRDefault="00A15B96" w:rsidP="00A15B96">
            <w:r>
              <w:t xml:space="preserve">527 - Zákonné sociálne náklady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15B96" w:rsidRPr="008A784C" w:rsidRDefault="000065B5" w:rsidP="00A15B96">
            <w:pPr>
              <w:jc w:val="right"/>
            </w:pPr>
            <w:r>
              <w:t>11 933,36</w:t>
            </w:r>
            <w:r w:rsidR="00A15B96">
              <w:t xml:space="preserve">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15B96" w:rsidRPr="008A784C" w:rsidRDefault="00A15B96" w:rsidP="00A15B96">
            <w:pPr>
              <w:jc w:val="right"/>
            </w:pPr>
            <w:r>
              <w:t>8 628,36 €</w:t>
            </w:r>
          </w:p>
        </w:tc>
      </w:tr>
      <w:tr w:rsidR="00A15B96" w:rsidRPr="00A6137D" w:rsidTr="00F4544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B96" w:rsidRDefault="00A15B96" w:rsidP="00A15B96">
            <w:r>
              <w:t xml:space="preserve">527 - Zákonné sociálne náklady - podnikateľská činnosť </w:t>
            </w:r>
            <w:proofErr w:type="spellStart"/>
            <w:r>
              <w:t>Villa</w:t>
            </w:r>
            <w:proofErr w:type="spellEnd"/>
            <w:r>
              <w:t xml:space="preserve"> </w:t>
            </w:r>
            <w:proofErr w:type="spellStart"/>
            <w:r>
              <w:t>Cubach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15B96" w:rsidRDefault="000065B5" w:rsidP="00A15B96">
            <w:pPr>
              <w:jc w:val="right"/>
            </w:pPr>
            <w:r>
              <w:t>1 170,97 €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15B96" w:rsidRDefault="00A15B96" w:rsidP="00A15B96">
            <w:pPr>
              <w:jc w:val="right"/>
            </w:pPr>
            <w:r>
              <w:t>698,13</w:t>
            </w:r>
          </w:p>
        </w:tc>
      </w:tr>
      <w:tr w:rsidR="00A15B96" w:rsidRPr="00A6137D" w:rsidTr="00F4544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15B96" w:rsidRPr="00DC6FCE" w:rsidRDefault="00A15B96" w:rsidP="00A15B9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15B96" w:rsidRPr="00B96626" w:rsidRDefault="00A15B96" w:rsidP="00A15B96">
            <w:pPr>
              <w:jc w:val="right"/>
              <w:rPr>
                <w:b/>
              </w:rPr>
            </w:pPr>
            <w:r>
              <w:rPr>
                <w:b/>
              </w:rPr>
              <w:t>600,90</w:t>
            </w:r>
            <w:r w:rsidRPr="00B96626">
              <w:rPr>
                <w:b/>
              </w:rPr>
              <w:t xml:space="preserve"> €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15B96" w:rsidRPr="00B96626" w:rsidRDefault="00A15B96" w:rsidP="00A15B96">
            <w:pPr>
              <w:jc w:val="right"/>
              <w:rPr>
                <w:b/>
              </w:rPr>
            </w:pPr>
            <w:r>
              <w:rPr>
                <w:b/>
              </w:rPr>
              <w:t>600,90</w:t>
            </w:r>
            <w:r w:rsidRPr="00B96626">
              <w:rPr>
                <w:b/>
              </w:rPr>
              <w:t xml:space="preserve"> €</w:t>
            </w:r>
          </w:p>
        </w:tc>
      </w:tr>
      <w:tr w:rsidR="00A15B96" w:rsidRPr="00A6137D" w:rsidTr="00F4544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15B96" w:rsidRPr="00074670" w:rsidRDefault="00A15B96" w:rsidP="00A15B96">
            <w:r>
              <w:t>532 - Daň z nehnuteľností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15B96" w:rsidRPr="008A784C" w:rsidRDefault="00A15B96" w:rsidP="00A15B96">
            <w:pPr>
              <w:jc w:val="right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15B96" w:rsidRPr="008A784C" w:rsidRDefault="00A15B96" w:rsidP="00A15B96">
            <w:pPr>
              <w:jc w:val="right"/>
            </w:pPr>
          </w:p>
        </w:tc>
      </w:tr>
      <w:tr w:rsidR="00A15B96" w:rsidRPr="00A6137D" w:rsidTr="00F4544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B96" w:rsidRPr="00074670" w:rsidRDefault="00A15B96" w:rsidP="00A15B96">
            <w:r>
              <w:t xml:space="preserve">538 - Ostatné dane a poplatky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15B96" w:rsidRPr="008A784C" w:rsidRDefault="000065B5" w:rsidP="00A15B96">
            <w:pPr>
              <w:jc w:val="right"/>
            </w:pPr>
            <w:r>
              <w:t>323,84</w:t>
            </w:r>
            <w:r w:rsidR="00A15B96">
              <w:t xml:space="preserve">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15B96" w:rsidRPr="008A784C" w:rsidRDefault="00A15B96" w:rsidP="00A15B96">
            <w:pPr>
              <w:jc w:val="right"/>
            </w:pPr>
            <w:r>
              <w:t>600,90 €</w:t>
            </w:r>
          </w:p>
        </w:tc>
      </w:tr>
      <w:tr w:rsidR="00A15B96" w:rsidRPr="00A6137D" w:rsidTr="00F4544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15B96" w:rsidRPr="00DC6FCE" w:rsidRDefault="00A15B96" w:rsidP="00A15B9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15B96" w:rsidRPr="00B96626" w:rsidRDefault="000065B5" w:rsidP="00A15B96">
            <w:pPr>
              <w:jc w:val="right"/>
              <w:rPr>
                <w:b/>
              </w:rPr>
            </w:pPr>
            <w:r>
              <w:rPr>
                <w:b/>
              </w:rPr>
              <w:t>217 996,62</w:t>
            </w:r>
            <w:r w:rsidR="00A15B96" w:rsidRPr="00B96626">
              <w:rPr>
                <w:b/>
              </w:rPr>
              <w:t xml:space="preserve">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15B96" w:rsidRPr="00B96626" w:rsidRDefault="00A15B96" w:rsidP="00A15B96">
            <w:pPr>
              <w:jc w:val="right"/>
              <w:rPr>
                <w:b/>
              </w:rPr>
            </w:pPr>
            <w:r>
              <w:rPr>
                <w:b/>
              </w:rPr>
              <w:t>175 808,61</w:t>
            </w:r>
            <w:r w:rsidRPr="00B96626">
              <w:rPr>
                <w:b/>
              </w:rPr>
              <w:t xml:space="preserve"> €</w:t>
            </w:r>
          </w:p>
        </w:tc>
      </w:tr>
      <w:tr w:rsidR="00A15B96" w:rsidRPr="00A6137D" w:rsidTr="00F4544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B96" w:rsidRDefault="00A15B96" w:rsidP="00A15B96">
            <w:r>
              <w:t>551 - Odpisy  DNM a DHM z toho:</w:t>
            </w:r>
          </w:p>
          <w:p w:rsidR="00A15B96" w:rsidRDefault="00A15B96" w:rsidP="00A15B96">
            <w:pPr>
              <w:numPr>
                <w:ilvl w:val="0"/>
                <w:numId w:val="34"/>
              </w:numPr>
              <w:ind w:left="318" w:hanging="142"/>
            </w:pPr>
            <w:r>
              <w:t>odpisy z vlastných zdrojov</w:t>
            </w:r>
          </w:p>
          <w:p w:rsidR="00A15B96" w:rsidRPr="00074670" w:rsidRDefault="00A15B96" w:rsidP="00A15B96">
            <w:pPr>
              <w:numPr>
                <w:ilvl w:val="0"/>
                <w:numId w:val="34"/>
              </w:numPr>
              <w:ind w:left="318" w:hanging="142"/>
            </w:pPr>
            <w:r>
              <w:lastRenderedPageBreak/>
              <w:t xml:space="preserve">odpisy z cudzích zdrojov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15B96" w:rsidRDefault="000065B5" w:rsidP="00A15B96">
            <w:pPr>
              <w:jc w:val="right"/>
            </w:pPr>
            <w:r>
              <w:lastRenderedPageBreak/>
              <w:t>210 267,75</w:t>
            </w:r>
            <w:r w:rsidR="00A15B96">
              <w:t xml:space="preserve"> €</w:t>
            </w:r>
          </w:p>
          <w:p w:rsidR="00A15B96" w:rsidRDefault="00A15B96" w:rsidP="00A15B96">
            <w:pPr>
              <w:jc w:val="right"/>
            </w:pPr>
          </w:p>
          <w:p w:rsidR="00A15B96" w:rsidRPr="008A784C" w:rsidRDefault="00A15B96" w:rsidP="00A15B96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15B96" w:rsidRDefault="00A15B96" w:rsidP="00A15B96">
            <w:pPr>
              <w:jc w:val="right"/>
            </w:pPr>
            <w:r>
              <w:lastRenderedPageBreak/>
              <w:t>169 972,91 €</w:t>
            </w:r>
          </w:p>
          <w:p w:rsidR="00A15B96" w:rsidRDefault="00A15B96" w:rsidP="00A15B96">
            <w:pPr>
              <w:jc w:val="right"/>
            </w:pPr>
          </w:p>
          <w:p w:rsidR="00A15B96" w:rsidRPr="008A784C" w:rsidRDefault="00A15B96" w:rsidP="00A15B96">
            <w:pPr>
              <w:jc w:val="right"/>
            </w:pPr>
          </w:p>
        </w:tc>
      </w:tr>
      <w:tr w:rsidR="00483C8D" w:rsidRPr="00A6137D" w:rsidTr="00F4544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3C8D" w:rsidRDefault="00483C8D" w:rsidP="00483C8D">
            <w:r>
              <w:lastRenderedPageBreak/>
              <w:t>553 - Tvorba ostatných rezerv z toho:</w:t>
            </w:r>
          </w:p>
          <w:p w:rsidR="00483C8D" w:rsidRPr="00074670" w:rsidRDefault="00483C8D" w:rsidP="00483C8D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83C8D" w:rsidRPr="008A784C" w:rsidRDefault="00483C8D" w:rsidP="00483C8D">
            <w:pPr>
              <w:jc w:val="right"/>
            </w:pPr>
            <w:r>
              <w:t>700,00 €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83C8D" w:rsidRPr="008A784C" w:rsidRDefault="00483C8D" w:rsidP="00483C8D">
            <w:pPr>
              <w:jc w:val="right"/>
            </w:pPr>
            <w:r>
              <w:t>700,00 €</w:t>
            </w:r>
          </w:p>
        </w:tc>
      </w:tr>
      <w:tr w:rsidR="00483C8D" w:rsidRPr="00A6137D" w:rsidTr="00F4544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3C8D" w:rsidRDefault="00483C8D" w:rsidP="00483C8D">
            <w:r>
              <w:t>558 - Tvorba ostatných opravných položiek z toho:</w:t>
            </w:r>
          </w:p>
          <w:p w:rsidR="00483C8D" w:rsidRDefault="00483C8D" w:rsidP="00483C8D">
            <w:pPr>
              <w:numPr>
                <w:ilvl w:val="0"/>
                <w:numId w:val="34"/>
              </w:numPr>
              <w:ind w:left="318" w:hanging="142"/>
            </w:pPr>
            <w:r>
              <w:t>k daňovým pohľadávkam</w:t>
            </w:r>
          </w:p>
          <w:p w:rsidR="00483C8D" w:rsidRPr="00074670" w:rsidRDefault="00483C8D" w:rsidP="00483C8D">
            <w:pPr>
              <w:numPr>
                <w:ilvl w:val="0"/>
                <w:numId w:val="34"/>
              </w:numPr>
              <w:ind w:left="318" w:hanging="142"/>
            </w:pPr>
            <w:r>
              <w:t>k nedaňovým pohľadávkam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83C8D" w:rsidRPr="008A784C" w:rsidRDefault="00F364B2" w:rsidP="00483C8D">
            <w:pPr>
              <w:jc w:val="right"/>
            </w:pPr>
            <w:r>
              <w:t>7 028,87</w:t>
            </w:r>
            <w:r w:rsidR="00483C8D">
              <w:t xml:space="preserve">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83C8D" w:rsidRPr="008A784C" w:rsidRDefault="00483C8D" w:rsidP="00483C8D">
            <w:pPr>
              <w:jc w:val="right"/>
            </w:pPr>
            <w:r>
              <w:t>5 135,70 €</w:t>
            </w:r>
          </w:p>
        </w:tc>
      </w:tr>
      <w:tr w:rsidR="00483C8D" w:rsidRPr="00A6137D" w:rsidTr="00F4544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3C8D" w:rsidRPr="00DC6FCE" w:rsidRDefault="00483C8D" w:rsidP="00483C8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83C8D" w:rsidRPr="00B96626" w:rsidRDefault="00F364B2" w:rsidP="00483C8D">
            <w:pPr>
              <w:jc w:val="right"/>
              <w:rPr>
                <w:b/>
              </w:rPr>
            </w:pPr>
            <w:r>
              <w:rPr>
                <w:b/>
              </w:rPr>
              <w:t>10 844,55</w:t>
            </w:r>
            <w:r w:rsidR="00483C8D">
              <w:rPr>
                <w:b/>
              </w:rPr>
              <w:t xml:space="preserve">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83C8D" w:rsidRPr="00B96626" w:rsidRDefault="00483C8D" w:rsidP="00483C8D">
            <w:pPr>
              <w:jc w:val="right"/>
              <w:rPr>
                <w:b/>
              </w:rPr>
            </w:pPr>
            <w:r>
              <w:rPr>
                <w:b/>
              </w:rPr>
              <w:t>11 667,76 €</w:t>
            </w:r>
          </w:p>
        </w:tc>
      </w:tr>
      <w:tr w:rsidR="00483C8D" w:rsidRPr="00A6137D" w:rsidTr="00F4544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3C8D" w:rsidRPr="00074670" w:rsidRDefault="00483C8D" w:rsidP="00483C8D">
            <w:r>
              <w:t>561 - Predané CP a podiely z toho: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83C8D" w:rsidRPr="008A784C" w:rsidRDefault="00483C8D" w:rsidP="00483C8D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83C8D" w:rsidRPr="008A784C" w:rsidRDefault="00483C8D" w:rsidP="00483C8D">
            <w:pPr>
              <w:jc w:val="right"/>
            </w:pPr>
          </w:p>
        </w:tc>
      </w:tr>
      <w:tr w:rsidR="00483C8D" w:rsidRPr="00A6137D" w:rsidTr="00F4544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83C8D" w:rsidRPr="00074670" w:rsidRDefault="00483C8D" w:rsidP="00483C8D">
            <w:r>
              <w:t xml:space="preserve">562 - Úroky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83C8D" w:rsidRPr="00074670" w:rsidRDefault="00F364B2" w:rsidP="00483C8D">
            <w:pPr>
              <w:jc w:val="right"/>
            </w:pPr>
            <w:r>
              <w:t>5 594,69</w:t>
            </w:r>
            <w:r w:rsidR="00483C8D">
              <w:t xml:space="preserve"> €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83C8D" w:rsidRPr="00074670" w:rsidRDefault="00483C8D" w:rsidP="00483C8D">
            <w:pPr>
              <w:jc w:val="right"/>
            </w:pPr>
            <w:r>
              <w:t>5 658,93 €</w:t>
            </w:r>
          </w:p>
        </w:tc>
      </w:tr>
      <w:tr w:rsidR="00483C8D" w:rsidRPr="00A6137D" w:rsidTr="00F4544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3C8D" w:rsidRPr="00074670" w:rsidRDefault="00483C8D" w:rsidP="00483C8D">
            <w:r>
              <w:t xml:space="preserve">568 - Ostatné finančné náklady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83C8D" w:rsidRPr="00074670" w:rsidRDefault="00483C8D" w:rsidP="00483C8D">
            <w:pPr>
              <w:jc w:val="right"/>
            </w:pPr>
            <w:r>
              <w:t>5</w:t>
            </w:r>
            <w:r w:rsidR="00F364B2">
              <w:t> 055,30</w:t>
            </w:r>
            <w:r>
              <w:t xml:space="preserve">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83C8D" w:rsidRPr="00074670" w:rsidRDefault="00483C8D" w:rsidP="00483C8D">
            <w:pPr>
              <w:jc w:val="right"/>
            </w:pPr>
            <w:r>
              <w:t>5 912,33 €</w:t>
            </w:r>
          </w:p>
        </w:tc>
      </w:tr>
      <w:tr w:rsidR="00483C8D" w:rsidRPr="00A6137D" w:rsidTr="00F4544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3C8D" w:rsidRDefault="00483C8D" w:rsidP="00483C8D">
            <w:r>
              <w:t xml:space="preserve">568 - Ostatné finančné náklady - podnikateľská činnosť </w:t>
            </w:r>
            <w:proofErr w:type="spellStart"/>
            <w:r>
              <w:t>Villa</w:t>
            </w:r>
            <w:proofErr w:type="spellEnd"/>
            <w:r>
              <w:t xml:space="preserve"> </w:t>
            </w:r>
            <w:proofErr w:type="spellStart"/>
            <w:r>
              <w:t>Cubach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83C8D" w:rsidRDefault="00F364B2" w:rsidP="00483C8D">
            <w:pPr>
              <w:jc w:val="right"/>
            </w:pPr>
            <w:r>
              <w:t>194,56</w:t>
            </w:r>
            <w:r w:rsidR="00483C8D">
              <w:t xml:space="preserve">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83C8D" w:rsidRDefault="00483C8D" w:rsidP="00483C8D">
            <w:pPr>
              <w:jc w:val="right"/>
            </w:pPr>
            <w:r>
              <w:t>96,50 €</w:t>
            </w:r>
          </w:p>
        </w:tc>
      </w:tr>
      <w:tr w:rsidR="00483C8D" w:rsidRPr="00A6137D" w:rsidTr="00F4544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3C8D" w:rsidRPr="00DC6FCE" w:rsidRDefault="00483C8D" w:rsidP="00483C8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83C8D" w:rsidRPr="00074670" w:rsidRDefault="00483C8D" w:rsidP="00483C8D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83C8D" w:rsidRPr="00074670" w:rsidRDefault="00483C8D" w:rsidP="00483C8D">
            <w:pPr>
              <w:jc w:val="right"/>
            </w:pPr>
          </w:p>
        </w:tc>
      </w:tr>
      <w:tr w:rsidR="00483C8D" w:rsidRPr="00A6137D" w:rsidTr="00F4544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3C8D" w:rsidRPr="00074670" w:rsidRDefault="00483C8D" w:rsidP="00483C8D">
            <w:r>
              <w:t>572 - Škody z toho: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83C8D" w:rsidRPr="00074670" w:rsidRDefault="00483C8D" w:rsidP="00483C8D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83C8D" w:rsidRPr="00074670" w:rsidRDefault="00483C8D" w:rsidP="00483C8D">
            <w:pPr>
              <w:jc w:val="right"/>
            </w:pPr>
          </w:p>
        </w:tc>
      </w:tr>
      <w:tr w:rsidR="00483C8D" w:rsidRPr="00A6137D" w:rsidTr="00F4544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3C8D" w:rsidRPr="00DC6FCE" w:rsidRDefault="00483C8D" w:rsidP="00483C8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83C8D" w:rsidRDefault="00F364B2" w:rsidP="00483C8D">
            <w:pPr>
              <w:jc w:val="right"/>
              <w:rPr>
                <w:b/>
              </w:rPr>
            </w:pPr>
            <w:r>
              <w:rPr>
                <w:b/>
              </w:rPr>
              <w:t>716 700,36</w:t>
            </w:r>
            <w:r w:rsidR="00483C8D">
              <w:rPr>
                <w:b/>
              </w:rPr>
              <w:t xml:space="preserve">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83C8D" w:rsidRDefault="00483C8D" w:rsidP="00483C8D">
            <w:pPr>
              <w:jc w:val="right"/>
              <w:rPr>
                <w:b/>
              </w:rPr>
            </w:pPr>
            <w:r>
              <w:rPr>
                <w:b/>
              </w:rPr>
              <w:t>580 151,81 €</w:t>
            </w:r>
          </w:p>
        </w:tc>
      </w:tr>
      <w:tr w:rsidR="00483C8D" w:rsidRPr="00A6137D" w:rsidTr="00F4544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3C8D" w:rsidRPr="00074670" w:rsidRDefault="00483C8D" w:rsidP="00483C8D">
            <w:r>
              <w:t xml:space="preserve">584 - Náklady na transfery z rozpočtu obce, VÚC do RO, PO zriadených obcou alebo VÚC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83C8D" w:rsidRDefault="00F364B2" w:rsidP="00483C8D">
            <w:pPr>
              <w:jc w:val="right"/>
            </w:pPr>
            <w:r>
              <w:t>687 945,38</w:t>
            </w:r>
            <w:r w:rsidR="00483C8D">
              <w:t xml:space="preserve">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83C8D" w:rsidRDefault="00483C8D" w:rsidP="00483C8D">
            <w:pPr>
              <w:jc w:val="right"/>
            </w:pPr>
            <w:r>
              <w:t>559 116,51 €</w:t>
            </w:r>
          </w:p>
        </w:tc>
      </w:tr>
      <w:tr w:rsidR="00483C8D" w:rsidRPr="00A6137D" w:rsidTr="00F4544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83C8D" w:rsidRPr="00074670" w:rsidRDefault="00483C8D" w:rsidP="00483C8D">
            <w:r>
              <w:t xml:space="preserve">585 - Náklady na transfery z rozpočtu obce, VÚC ostatným subjektov verejnej správy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83C8D" w:rsidRPr="00074670" w:rsidRDefault="00F364B2" w:rsidP="00483C8D">
            <w:pPr>
              <w:jc w:val="right"/>
            </w:pPr>
            <w:r>
              <w:t>8 400</w:t>
            </w:r>
            <w:r w:rsidR="00483C8D">
              <w:t>,00 €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83C8D" w:rsidRPr="00074670" w:rsidRDefault="00483C8D" w:rsidP="00483C8D">
            <w:pPr>
              <w:jc w:val="right"/>
            </w:pPr>
            <w:r>
              <w:t>5 500,00 €</w:t>
            </w:r>
          </w:p>
        </w:tc>
      </w:tr>
      <w:tr w:rsidR="00483C8D" w:rsidRPr="00A6137D" w:rsidTr="00F4544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83C8D" w:rsidRPr="00074670" w:rsidRDefault="00483C8D" w:rsidP="00483C8D">
            <w:r>
              <w:t xml:space="preserve">586 - Náklady na transfery z rozpočtu obce, VÚC subjektov mimo verejnej správy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83C8D" w:rsidRPr="00074670" w:rsidRDefault="00F364B2" w:rsidP="00483C8D">
            <w:pPr>
              <w:jc w:val="right"/>
            </w:pPr>
            <w:r>
              <w:t>20 354,98</w:t>
            </w:r>
            <w:r w:rsidR="00483C8D">
              <w:t xml:space="preserve"> €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83C8D" w:rsidRPr="00074670" w:rsidRDefault="00483C8D" w:rsidP="00483C8D">
            <w:pPr>
              <w:jc w:val="right"/>
            </w:pPr>
            <w:r>
              <w:t>15 535,30 €</w:t>
            </w:r>
          </w:p>
        </w:tc>
      </w:tr>
      <w:tr w:rsidR="00483C8D" w:rsidRPr="00A6137D" w:rsidTr="00F4544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3C8D" w:rsidRDefault="00483C8D" w:rsidP="00483C8D">
            <w:r>
              <w:t>587 - Náklady na ostatné transfery z toho:</w:t>
            </w:r>
          </w:p>
          <w:p w:rsidR="00483C8D" w:rsidRPr="009C0DB4" w:rsidRDefault="00483C8D" w:rsidP="00483C8D">
            <w:pPr>
              <w:numPr>
                <w:ilvl w:val="0"/>
                <w:numId w:val="34"/>
              </w:numPr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83C8D" w:rsidRPr="00074670" w:rsidRDefault="00483C8D" w:rsidP="00483C8D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83C8D" w:rsidRPr="00074670" w:rsidRDefault="00483C8D" w:rsidP="00483C8D">
            <w:pPr>
              <w:jc w:val="right"/>
            </w:pPr>
          </w:p>
        </w:tc>
      </w:tr>
      <w:tr w:rsidR="00483C8D" w:rsidRPr="00A6137D" w:rsidTr="00F4544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3C8D" w:rsidRDefault="00483C8D" w:rsidP="00483C8D">
            <w:r>
              <w:t>588 - Náklady z odvodu príjmov z toho:</w:t>
            </w:r>
          </w:p>
          <w:p w:rsidR="00483C8D" w:rsidRPr="00074670" w:rsidRDefault="00483C8D" w:rsidP="00483C8D">
            <w:pPr>
              <w:numPr>
                <w:ilvl w:val="0"/>
                <w:numId w:val="34"/>
              </w:numPr>
              <w:ind w:left="318" w:hanging="142"/>
            </w:pPr>
            <w:r>
              <w:t>predpis odvodu príjmov RO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83C8D" w:rsidRPr="00074670" w:rsidRDefault="00483C8D" w:rsidP="00483C8D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83C8D" w:rsidRPr="00074670" w:rsidRDefault="00483C8D" w:rsidP="00483C8D">
            <w:pPr>
              <w:jc w:val="right"/>
            </w:pPr>
          </w:p>
        </w:tc>
      </w:tr>
      <w:tr w:rsidR="00483C8D" w:rsidRPr="00A6137D" w:rsidTr="00F4544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3C8D" w:rsidRDefault="00483C8D" w:rsidP="00483C8D">
            <w:r>
              <w:t>589 - Náklady z budúceho odvodu príjmov z toho:</w:t>
            </w:r>
          </w:p>
          <w:p w:rsidR="00483C8D" w:rsidRDefault="00483C8D" w:rsidP="00483C8D">
            <w:pPr>
              <w:numPr>
                <w:ilvl w:val="0"/>
                <w:numId w:val="34"/>
              </w:numPr>
              <w:ind w:left="318" w:hanging="142"/>
            </w:pPr>
            <w:r>
              <w:t>predpis budúceho odvodu príjmov RO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83C8D" w:rsidRPr="00074670" w:rsidRDefault="00483C8D" w:rsidP="00483C8D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83C8D" w:rsidRPr="00074670" w:rsidRDefault="00483C8D" w:rsidP="00483C8D">
            <w:pPr>
              <w:jc w:val="right"/>
            </w:pPr>
          </w:p>
        </w:tc>
      </w:tr>
      <w:tr w:rsidR="00483C8D" w:rsidRPr="00A6137D" w:rsidTr="00F4544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83C8D" w:rsidRPr="00D644DA" w:rsidRDefault="00483C8D" w:rsidP="00483C8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83C8D" w:rsidRPr="00AF1E92" w:rsidRDefault="00B8000B" w:rsidP="00483C8D">
            <w:pPr>
              <w:jc w:val="right"/>
              <w:rPr>
                <w:b/>
              </w:rPr>
            </w:pPr>
            <w:r>
              <w:rPr>
                <w:b/>
              </w:rPr>
              <w:t>14 124,78</w:t>
            </w:r>
            <w:r w:rsidR="00483C8D" w:rsidRPr="00AF1E92">
              <w:rPr>
                <w:b/>
              </w:rPr>
              <w:t xml:space="preserve">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83C8D" w:rsidRPr="00AF1E92" w:rsidRDefault="00483C8D" w:rsidP="00483C8D">
            <w:pPr>
              <w:jc w:val="right"/>
              <w:rPr>
                <w:b/>
              </w:rPr>
            </w:pPr>
            <w:r>
              <w:rPr>
                <w:b/>
              </w:rPr>
              <w:t>14 313,27</w:t>
            </w:r>
            <w:r w:rsidRPr="00AF1E92">
              <w:rPr>
                <w:b/>
              </w:rPr>
              <w:t xml:space="preserve"> €</w:t>
            </w:r>
          </w:p>
        </w:tc>
      </w:tr>
      <w:tr w:rsidR="00483C8D" w:rsidRPr="00A6137D" w:rsidTr="00F4544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3C8D" w:rsidRPr="00074670" w:rsidRDefault="00483C8D" w:rsidP="00483C8D">
            <w:r>
              <w:t xml:space="preserve">541 - ZC predaného DNM a DHM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83C8D" w:rsidRPr="00074670" w:rsidRDefault="00483C8D" w:rsidP="00483C8D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83C8D" w:rsidRPr="00074670" w:rsidRDefault="00483C8D" w:rsidP="00483C8D">
            <w:pPr>
              <w:jc w:val="right"/>
            </w:pPr>
            <w:r>
              <w:t>2 636,42 €</w:t>
            </w:r>
          </w:p>
        </w:tc>
      </w:tr>
      <w:tr w:rsidR="00483C8D" w:rsidRPr="00A6137D" w:rsidTr="00F4544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3C8D" w:rsidRDefault="00483C8D" w:rsidP="00483C8D">
            <w:r>
              <w:t>542 - Predaný materiál z toho:</w:t>
            </w:r>
          </w:p>
          <w:p w:rsidR="00483C8D" w:rsidRDefault="00483C8D" w:rsidP="00483C8D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83C8D" w:rsidRPr="00074670" w:rsidRDefault="00483C8D" w:rsidP="00483C8D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83C8D" w:rsidRPr="00074670" w:rsidRDefault="00483C8D" w:rsidP="00483C8D">
            <w:pPr>
              <w:jc w:val="right"/>
            </w:pPr>
          </w:p>
        </w:tc>
      </w:tr>
      <w:tr w:rsidR="00483C8D" w:rsidRPr="00A6137D" w:rsidTr="00F4544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3C8D" w:rsidRPr="00074670" w:rsidRDefault="00483C8D" w:rsidP="00483C8D">
            <w:r>
              <w:t>544 - Zmluvné pokuty, penále a úroky z omeškania z toho: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83C8D" w:rsidRPr="00074670" w:rsidRDefault="00483C8D" w:rsidP="00483C8D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83C8D" w:rsidRPr="00074670" w:rsidRDefault="00483C8D" w:rsidP="00483C8D">
            <w:pPr>
              <w:jc w:val="right"/>
            </w:pPr>
          </w:p>
        </w:tc>
      </w:tr>
      <w:tr w:rsidR="00483C8D" w:rsidRPr="00A6137D" w:rsidTr="00F4544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3C8D" w:rsidRPr="00074670" w:rsidRDefault="00483C8D" w:rsidP="00483C8D">
            <w:r>
              <w:t>545 - Ostatné pokuty, penále a úroky z omeškania z toho: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83C8D" w:rsidRPr="008A784C" w:rsidRDefault="00B8000B" w:rsidP="00483C8D">
            <w:pPr>
              <w:jc w:val="right"/>
            </w:pPr>
            <w:r>
              <w:t>110,00 €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83C8D" w:rsidRPr="008A784C" w:rsidRDefault="00483C8D" w:rsidP="00483C8D">
            <w:pPr>
              <w:jc w:val="right"/>
            </w:pPr>
          </w:p>
        </w:tc>
      </w:tr>
      <w:tr w:rsidR="00483C8D" w:rsidRPr="00A6137D" w:rsidTr="00F4544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83C8D" w:rsidRPr="00074670" w:rsidRDefault="00483C8D" w:rsidP="00483C8D">
            <w:r>
              <w:t>546 - Odpis pohľadávky z toho: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83C8D" w:rsidRPr="008A784C" w:rsidRDefault="00483C8D" w:rsidP="00483C8D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83C8D" w:rsidRPr="008A784C" w:rsidRDefault="00483C8D" w:rsidP="00483C8D">
            <w:pPr>
              <w:jc w:val="right"/>
            </w:pPr>
          </w:p>
        </w:tc>
      </w:tr>
      <w:tr w:rsidR="00483C8D" w:rsidRPr="00A6137D" w:rsidTr="00F4544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83C8D" w:rsidRPr="00074670" w:rsidRDefault="00483C8D" w:rsidP="00483C8D">
            <w:r>
              <w:t xml:space="preserve">548 - Ostatné náklady na prevádzkovú činnosť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83C8D" w:rsidRPr="008A784C" w:rsidRDefault="00B8000B" w:rsidP="00483C8D">
            <w:pPr>
              <w:jc w:val="right"/>
            </w:pPr>
            <w:r>
              <w:t>14 014,78</w:t>
            </w:r>
            <w:r w:rsidR="00483C8D">
              <w:t xml:space="preserve"> €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83C8D" w:rsidRPr="008A784C" w:rsidRDefault="00483C8D" w:rsidP="00483C8D">
            <w:pPr>
              <w:jc w:val="right"/>
            </w:pPr>
            <w:r>
              <w:t>11 676,85 €</w:t>
            </w:r>
          </w:p>
        </w:tc>
      </w:tr>
      <w:tr w:rsidR="00483C8D" w:rsidRPr="00A6137D" w:rsidTr="00F4544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3C8D" w:rsidRPr="00074670" w:rsidRDefault="00483C8D" w:rsidP="00483C8D">
            <w:r>
              <w:t>549 - Manká a škody z toho: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83C8D" w:rsidRPr="008A784C" w:rsidRDefault="00483C8D" w:rsidP="00483C8D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83C8D" w:rsidRPr="008A784C" w:rsidRDefault="00483C8D" w:rsidP="00483C8D">
            <w:pPr>
              <w:jc w:val="right"/>
            </w:pPr>
          </w:p>
        </w:tc>
      </w:tr>
      <w:tr w:rsidR="00483C8D" w:rsidRPr="00A6137D" w:rsidTr="00F4544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83C8D" w:rsidRPr="008640E2" w:rsidRDefault="00483C8D" w:rsidP="00483C8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483C8D" w:rsidRDefault="00483C8D" w:rsidP="00483C8D">
            <w:r>
              <w:t xml:space="preserve">591 - Splatná daň z príjmov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83C8D" w:rsidRPr="008A784C" w:rsidRDefault="00B8000B" w:rsidP="00483C8D">
            <w:pPr>
              <w:jc w:val="right"/>
            </w:pPr>
            <w:r>
              <w:t>5 690,15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83C8D" w:rsidRPr="008A784C" w:rsidRDefault="00483C8D" w:rsidP="00483C8D">
            <w:pPr>
              <w:jc w:val="right"/>
            </w:pPr>
          </w:p>
        </w:tc>
      </w:tr>
    </w:tbl>
    <w:p w:rsidR="00F45441" w:rsidRDefault="00F45441" w:rsidP="00F45441">
      <w:pPr>
        <w:ind w:left="284"/>
        <w:rPr>
          <w:b/>
          <w:sz w:val="24"/>
          <w:szCs w:val="24"/>
        </w:rPr>
      </w:pPr>
    </w:p>
    <w:p w:rsidR="00F45441" w:rsidRPr="0035162A" w:rsidRDefault="00F45441" w:rsidP="00F45441">
      <w:pPr>
        <w:ind w:left="284"/>
        <w:jc w:val="both"/>
        <w:rPr>
          <w:sz w:val="24"/>
          <w:szCs w:val="24"/>
        </w:rPr>
      </w:pPr>
      <w:r w:rsidRPr="0035162A">
        <w:rPr>
          <w:sz w:val="24"/>
          <w:szCs w:val="24"/>
        </w:rPr>
        <w:t>Celková výška nákladov k 31.12.20</w:t>
      </w:r>
      <w:r>
        <w:rPr>
          <w:sz w:val="24"/>
          <w:szCs w:val="24"/>
        </w:rPr>
        <w:t>2</w:t>
      </w:r>
      <w:r w:rsidR="00B8000B">
        <w:rPr>
          <w:sz w:val="24"/>
          <w:szCs w:val="24"/>
        </w:rPr>
        <w:t>3</w:t>
      </w:r>
      <w:r w:rsidRPr="0035162A">
        <w:rPr>
          <w:sz w:val="24"/>
          <w:szCs w:val="24"/>
        </w:rPr>
        <w:t xml:space="preserve"> bola vykázaná vo výške </w:t>
      </w:r>
      <w:bookmarkStart w:id="0" w:name="_Hlk162355424"/>
      <w:r w:rsidR="00B8000B">
        <w:rPr>
          <w:sz w:val="24"/>
          <w:szCs w:val="24"/>
        </w:rPr>
        <w:t>1 666 238,68</w:t>
      </w:r>
      <w:r w:rsidRPr="0035162A">
        <w:rPr>
          <w:sz w:val="24"/>
          <w:szCs w:val="24"/>
        </w:rPr>
        <w:t xml:space="preserve"> </w:t>
      </w:r>
      <w:bookmarkEnd w:id="0"/>
      <w:r w:rsidRPr="0035162A">
        <w:rPr>
          <w:sz w:val="24"/>
          <w:szCs w:val="24"/>
        </w:rPr>
        <w:t>€, čo predstavuje nárast  nákladov oproti roku 20</w:t>
      </w:r>
      <w:r>
        <w:rPr>
          <w:sz w:val="24"/>
          <w:szCs w:val="24"/>
        </w:rPr>
        <w:t>2</w:t>
      </w:r>
      <w:r w:rsidR="00B8000B">
        <w:rPr>
          <w:sz w:val="24"/>
          <w:szCs w:val="24"/>
        </w:rPr>
        <w:t>2 o 247 431,15 €</w:t>
      </w:r>
      <w:r w:rsidRPr="0035162A">
        <w:rPr>
          <w:sz w:val="24"/>
          <w:szCs w:val="24"/>
        </w:rPr>
        <w:t>, keď bola celková výška nákladov vykázaná vo výške</w:t>
      </w:r>
      <w:r>
        <w:rPr>
          <w:sz w:val="24"/>
          <w:szCs w:val="24"/>
        </w:rPr>
        <w:t xml:space="preserve"> </w:t>
      </w:r>
      <w:r w:rsidR="00B8000B">
        <w:rPr>
          <w:sz w:val="24"/>
          <w:szCs w:val="24"/>
        </w:rPr>
        <w:t>1 418 807,53</w:t>
      </w:r>
      <w:r w:rsidR="00B8000B" w:rsidRPr="0035162A">
        <w:rPr>
          <w:sz w:val="24"/>
          <w:szCs w:val="24"/>
        </w:rPr>
        <w:t xml:space="preserve"> </w:t>
      </w:r>
      <w:r w:rsidRPr="0035162A">
        <w:rPr>
          <w:sz w:val="24"/>
          <w:szCs w:val="24"/>
        </w:rPr>
        <w:t xml:space="preserve">€. </w:t>
      </w:r>
    </w:p>
    <w:p w:rsidR="00F45441" w:rsidRPr="00716AA3" w:rsidRDefault="00F45441" w:rsidP="00F45441">
      <w:pPr>
        <w:ind w:left="284"/>
        <w:jc w:val="both"/>
        <w:rPr>
          <w:color w:val="FF0000"/>
          <w:sz w:val="24"/>
          <w:szCs w:val="24"/>
        </w:rPr>
      </w:pPr>
    </w:p>
    <w:p w:rsidR="00F45441" w:rsidRDefault="00F45441" w:rsidP="00F45441">
      <w:pPr>
        <w:ind w:left="284"/>
        <w:rPr>
          <w:b/>
          <w:sz w:val="24"/>
          <w:szCs w:val="24"/>
        </w:rPr>
      </w:pPr>
    </w:p>
    <w:p w:rsidR="00F45441" w:rsidRDefault="00F45441" w:rsidP="00F45441">
      <w:pPr>
        <w:ind w:left="284"/>
        <w:rPr>
          <w:b/>
          <w:sz w:val="24"/>
          <w:szCs w:val="24"/>
        </w:rPr>
      </w:pPr>
    </w:p>
    <w:p w:rsidR="00F45441" w:rsidRDefault="00F45441" w:rsidP="00F45441">
      <w:pPr>
        <w:ind w:left="284"/>
        <w:rPr>
          <w:b/>
          <w:sz w:val="24"/>
          <w:szCs w:val="24"/>
        </w:rPr>
      </w:pPr>
    </w:p>
    <w:p w:rsidR="00F45441" w:rsidRPr="0035162A" w:rsidRDefault="00F45441" w:rsidP="00F4544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35162A">
        <w:rPr>
          <w:b/>
          <w:sz w:val="24"/>
          <w:szCs w:val="24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45441" w:rsidRPr="0035162A" w:rsidTr="00F4544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5441" w:rsidRPr="0035162A" w:rsidRDefault="00F45441" w:rsidP="00F45441">
            <w:r w:rsidRPr="0035162A">
              <w:rPr>
                <w:b/>
              </w:rPr>
              <w:t>Osobitné náklady podľa § 18 ods.6 zákona o účtovníctve v </w:t>
            </w:r>
            <w:proofErr w:type="spellStart"/>
            <w:r w:rsidRPr="0035162A">
              <w:rPr>
                <w:b/>
              </w:rPr>
              <w:t>z.n.p</w:t>
            </w:r>
            <w:proofErr w:type="spellEnd"/>
            <w:r w:rsidRPr="0035162A">
              <w:rPr>
                <w:b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F45441" w:rsidRPr="0035162A" w:rsidRDefault="00F45441" w:rsidP="00F45441">
            <w:pPr>
              <w:jc w:val="center"/>
            </w:pPr>
            <w:r w:rsidRPr="0035162A">
              <w:rPr>
                <w:b/>
              </w:rPr>
              <w:t>Suma k 31.12.20</w:t>
            </w:r>
            <w:r>
              <w:rPr>
                <w:b/>
              </w:rPr>
              <w:t>2</w:t>
            </w:r>
            <w:r w:rsidR="00B8000B">
              <w:rPr>
                <w:b/>
              </w:rPr>
              <w:t>3</w:t>
            </w:r>
          </w:p>
        </w:tc>
      </w:tr>
      <w:tr w:rsidR="00F45441" w:rsidRPr="0035162A" w:rsidTr="00F4544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5441" w:rsidRPr="0035162A" w:rsidRDefault="00F45441" w:rsidP="00F45441">
            <w:r w:rsidRPr="0035162A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5441" w:rsidRPr="0035162A" w:rsidRDefault="00F45441" w:rsidP="00F45441">
            <w:pPr>
              <w:jc w:val="center"/>
            </w:pPr>
          </w:p>
          <w:p w:rsidR="00F45441" w:rsidRPr="0035162A" w:rsidRDefault="00F45441" w:rsidP="00F45441">
            <w:pPr>
              <w:jc w:val="center"/>
            </w:pPr>
          </w:p>
        </w:tc>
      </w:tr>
      <w:tr w:rsidR="00F45441" w:rsidRPr="0035162A" w:rsidTr="00F4544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5441" w:rsidRPr="0035162A" w:rsidRDefault="00F45441" w:rsidP="00F45441">
            <w:pPr>
              <w:numPr>
                <w:ilvl w:val="0"/>
                <w:numId w:val="29"/>
              </w:numPr>
              <w:ind w:left="356" w:hanging="284"/>
            </w:pPr>
            <w:r w:rsidRPr="0035162A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5441" w:rsidRPr="0035162A" w:rsidRDefault="00F45441" w:rsidP="00F45441">
            <w:pPr>
              <w:jc w:val="center"/>
            </w:pPr>
            <w:r>
              <w:t>1 2</w:t>
            </w:r>
            <w:r w:rsidR="00B8000B">
              <w:t>60</w:t>
            </w:r>
            <w:r w:rsidRPr="0035162A">
              <w:t>,00 €</w:t>
            </w:r>
          </w:p>
        </w:tc>
      </w:tr>
      <w:tr w:rsidR="00F45441" w:rsidRPr="0035162A" w:rsidTr="00F4544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5441" w:rsidRPr="0035162A" w:rsidRDefault="00F45441" w:rsidP="00F45441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35162A">
              <w:rPr>
                <w:rFonts w:ascii="ms sans serif" w:hAnsi="ms sans serif"/>
              </w:rPr>
              <w:t>uisťovacie</w:t>
            </w:r>
            <w:proofErr w:type="spellEnd"/>
            <w:r w:rsidRPr="0035162A"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5441" w:rsidRPr="0035162A" w:rsidRDefault="00F45441" w:rsidP="00F45441">
            <w:pPr>
              <w:jc w:val="right"/>
            </w:pPr>
          </w:p>
        </w:tc>
      </w:tr>
      <w:tr w:rsidR="00F45441" w:rsidRPr="0035162A" w:rsidTr="00F4544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5441" w:rsidRPr="0035162A" w:rsidRDefault="00F45441" w:rsidP="00F45441">
            <w:pPr>
              <w:numPr>
                <w:ilvl w:val="0"/>
                <w:numId w:val="29"/>
              </w:numPr>
              <w:ind w:left="356" w:hanging="284"/>
            </w:pPr>
            <w:r w:rsidRPr="0035162A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45441" w:rsidRPr="0035162A" w:rsidRDefault="00F45441" w:rsidP="00F45441">
            <w:pPr>
              <w:jc w:val="right"/>
            </w:pPr>
          </w:p>
        </w:tc>
      </w:tr>
      <w:tr w:rsidR="00F45441" w:rsidRPr="0035162A" w:rsidTr="00F4544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5441" w:rsidRPr="0035162A" w:rsidRDefault="00F45441" w:rsidP="00F45441">
            <w:pPr>
              <w:numPr>
                <w:ilvl w:val="0"/>
                <w:numId w:val="29"/>
              </w:numPr>
              <w:ind w:left="356" w:hanging="284"/>
            </w:pPr>
            <w:r w:rsidRPr="0035162A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45441" w:rsidRPr="0035162A" w:rsidRDefault="00F45441" w:rsidP="00F45441">
            <w:pPr>
              <w:jc w:val="right"/>
            </w:pPr>
          </w:p>
        </w:tc>
      </w:tr>
    </w:tbl>
    <w:p w:rsidR="00F45441" w:rsidRDefault="00F45441" w:rsidP="00F45441">
      <w:pPr>
        <w:jc w:val="center"/>
        <w:rPr>
          <w:b/>
          <w:sz w:val="24"/>
          <w:szCs w:val="24"/>
        </w:rPr>
      </w:pPr>
    </w:p>
    <w:p w:rsidR="00F45441" w:rsidRDefault="00F45441" w:rsidP="00F45441">
      <w:pPr>
        <w:jc w:val="center"/>
        <w:rPr>
          <w:b/>
          <w:sz w:val="24"/>
          <w:szCs w:val="24"/>
        </w:rPr>
      </w:pPr>
    </w:p>
    <w:p w:rsidR="002A5411" w:rsidRDefault="002A5411" w:rsidP="00F45441">
      <w:pPr>
        <w:jc w:val="center"/>
        <w:rPr>
          <w:b/>
          <w:sz w:val="24"/>
          <w:szCs w:val="24"/>
        </w:rPr>
      </w:pPr>
    </w:p>
    <w:p w:rsidR="002A5411" w:rsidRDefault="002A5411" w:rsidP="00F45441">
      <w:pPr>
        <w:jc w:val="center"/>
        <w:rPr>
          <w:b/>
          <w:sz w:val="24"/>
          <w:szCs w:val="24"/>
        </w:rPr>
      </w:pPr>
    </w:p>
    <w:p w:rsidR="00F45441" w:rsidRDefault="00F45441" w:rsidP="00F45441">
      <w:pPr>
        <w:jc w:val="center"/>
        <w:rPr>
          <w:b/>
          <w:sz w:val="24"/>
          <w:szCs w:val="24"/>
        </w:rPr>
      </w:pPr>
    </w:p>
    <w:p w:rsidR="00F45441" w:rsidRDefault="00F45441" w:rsidP="00F4544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F45441" w:rsidRPr="00A54DF9" w:rsidTr="00F45441">
        <w:tc>
          <w:tcPr>
            <w:tcW w:w="720" w:type="dxa"/>
            <w:shd w:val="clear" w:color="auto" w:fill="F2F2F2"/>
          </w:tcPr>
          <w:p w:rsidR="00F45441" w:rsidRPr="00A54DF9" w:rsidRDefault="00F45441" w:rsidP="00F45441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F45441" w:rsidRPr="00A54DF9" w:rsidRDefault="00F45441" w:rsidP="00F45441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F45441" w:rsidRDefault="00F45441" w:rsidP="00F45441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F45441" w:rsidRPr="00A54DF9" w:rsidRDefault="00F45441" w:rsidP="00F45441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F45441" w:rsidRPr="00A54DF9" w:rsidRDefault="00F45441" w:rsidP="00F45441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F45441" w:rsidRPr="00A54DF9" w:rsidRDefault="00F45441" w:rsidP="00F45441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F45441" w:rsidRPr="004E4E53" w:rsidRDefault="00F45441" w:rsidP="00F45441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2A5411">
              <w:rPr>
                <w:b/>
              </w:rPr>
              <w:t>3</w:t>
            </w:r>
          </w:p>
        </w:tc>
        <w:tc>
          <w:tcPr>
            <w:tcW w:w="1926" w:type="dxa"/>
            <w:shd w:val="clear" w:color="auto" w:fill="F2F2F2"/>
          </w:tcPr>
          <w:p w:rsidR="00F45441" w:rsidRPr="004E4E53" w:rsidRDefault="00F45441" w:rsidP="00F45441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2A5411">
              <w:rPr>
                <w:b/>
              </w:rPr>
              <w:t>2</w:t>
            </w:r>
          </w:p>
        </w:tc>
      </w:tr>
      <w:tr w:rsidR="00F45441" w:rsidRPr="00A54DF9" w:rsidTr="00F45441">
        <w:tc>
          <w:tcPr>
            <w:tcW w:w="720" w:type="dxa"/>
          </w:tcPr>
          <w:p w:rsidR="00F45441" w:rsidRPr="00A54DF9" w:rsidRDefault="00F45441" w:rsidP="00F45441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F45441" w:rsidRPr="00A54DF9" w:rsidRDefault="00F45441" w:rsidP="00F45441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F45441" w:rsidRPr="00A54DF9" w:rsidRDefault="00F45441" w:rsidP="00F45441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F45441" w:rsidRPr="00A54DF9" w:rsidRDefault="00F45441" w:rsidP="00F45441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F45441" w:rsidRPr="00A54DF9" w:rsidRDefault="00F45441" w:rsidP="00F45441">
            <w:pPr>
              <w:jc w:val="center"/>
            </w:pPr>
            <w:r w:rsidRPr="00A54DF9">
              <w:t>2</w:t>
            </w:r>
          </w:p>
        </w:tc>
      </w:tr>
      <w:tr w:rsidR="00F45441" w:rsidRPr="00A54DF9" w:rsidTr="00F45441">
        <w:tc>
          <w:tcPr>
            <w:tcW w:w="720" w:type="dxa"/>
          </w:tcPr>
          <w:p w:rsidR="00F45441" w:rsidRPr="00A54DF9" w:rsidRDefault="00F45441" w:rsidP="00F45441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F45441" w:rsidRPr="00A54DF9" w:rsidRDefault="00F45441" w:rsidP="00F45441">
            <w:r w:rsidRPr="00A54DF9">
              <w:t>Tržby za vlastné výrobky</w:t>
            </w:r>
          </w:p>
        </w:tc>
        <w:tc>
          <w:tcPr>
            <w:tcW w:w="880" w:type="dxa"/>
          </w:tcPr>
          <w:p w:rsidR="00F45441" w:rsidRPr="00A54DF9" w:rsidRDefault="00F45441" w:rsidP="00F45441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F45441" w:rsidRPr="00A54DF9" w:rsidRDefault="00F45441" w:rsidP="00F45441">
            <w:pPr>
              <w:jc w:val="right"/>
            </w:pPr>
          </w:p>
        </w:tc>
        <w:tc>
          <w:tcPr>
            <w:tcW w:w="1926" w:type="dxa"/>
          </w:tcPr>
          <w:p w:rsidR="00F45441" w:rsidRPr="00A54DF9" w:rsidRDefault="00F45441" w:rsidP="00F45441">
            <w:pPr>
              <w:jc w:val="right"/>
            </w:pPr>
          </w:p>
        </w:tc>
      </w:tr>
      <w:tr w:rsidR="00F45441" w:rsidRPr="00A54DF9" w:rsidTr="00F45441">
        <w:tc>
          <w:tcPr>
            <w:tcW w:w="720" w:type="dxa"/>
          </w:tcPr>
          <w:p w:rsidR="00F45441" w:rsidRPr="00A54DF9" w:rsidRDefault="00F45441" w:rsidP="00F45441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F45441" w:rsidRPr="00A54DF9" w:rsidRDefault="00F45441" w:rsidP="00F45441">
            <w:r w:rsidRPr="00A54DF9">
              <w:t>Tržby z predaja služieb</w:t>
            </w:r>
          </w:p>
        </w:tc>
        <w:tc>
          <w:tcPr>
            <w:tcW w:w="880" w:type="dxa"/>
          </w:tcPr>
          <w:p w:rsidR="00F45441" w:rsidRPr="00A54DF9" w:rsidRDefault="00F45441" w:rsidP="00F45441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F45441" w:rsidRPr="00A54DF9" w:rsidRDefault="00F45441" w:rsidP="00F45441">
            <w:pPr>
              <w:jc w:val="right"/>
            </w:pPr>
          </w:p>
        </w:tc>
        <w:tc>
          <w:tcPr>
            <w:tcW w:w="1926" w:type="dxa"/>
          </w:tcPr>
          <w:p w:rsidR="00F45441" w:rsidRPr="00A54DF9" w:rsidRDefault="00F45441" w:rsidP="00F45441">
            <w:pPr>
              <w:jc w:val="right"/>
            </w:pPr>
          </w:p>
        </w:tc>
      </w:tr>
      <w:tr w:rsidR="00F45441" w:rsidRPr="00A54DF9" w:rsidTr="00F45441">
        <w:tc>
          <w:tcPr>
            <w:tcW w:w="720" w:type="dxa"/>
          </w:tcPr>
          <w:p w:rsidR="00F45441" w:rsidRPr="00A54DF9" w:rsidRDefault="00F45441" w:rsidP="00F45441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F45441" w:rsidRPr="00A54DF9" w:rsidRDefault="00F45441" w:rsidP="00F45441">
            <w:r w:rsidRPr="00A54DF9">
              <w:t>Tržby za tovar</w:t>
            </w:r>
          </w:p>
        </w:tc>
        <w:tc>
          <w:tcPr>
            <w:tcW w:w="880" w:type="dxa"/>
          </w:tcPr>
          <w:p w:rsidR="00F45441" w:rsidRPr="00A54DF9" w:rsidRDefault="00F45441" w:rsidP="00F45441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F45441" w:rsidRPr="00A54DF9" w:rsidRDefault="00F45441" w:rsidP="00F45441">
            <w:pPr>
              <w:jc w:val="right"/>
            </w:pPr>
          </w:p>
        </w:tc>
        <w:tc>
          <w:tcPr>
            <w:tcW w:w="1926" w:type="dxa"/>
          </w:tcPr>
          <w:p w:rsidR="00F45441" w:rsidRPr="00A54DF9" w:rsidRDefault="00F45441" w:rsidP="00F45441">
            <w:pPr>
              <w:jc w:val="right"/>
            </w:pPr>
          </w:p>
        </w:tc>
      </w:tr>
      <w:tr w:rsidR="00F45441" w:rsidRPr="00A54DF9" w:rsidTr="00F45441">
        <w:tc>
          <w:tcPr>
            <w:tcW w:w="720" w:type="dxa"/>
          </w:tcPr>
          <w:p w:rsidR="00F45441" w:rsidRPr="00A54DF9" w:rsidRDefault="00F45441" w:rsidP="00F45441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F45441" w:rsidRPr="00A54DF9" w:rsidRDefault="00F45441" w:rsidP="00F45441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F45441" w:rsidRPr="00A54DF9" w:rsidRDefault="00F45441" w:rsidP="00F45441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F45441" w:rsidRPr="00A54DF9" w:rsidRDefault="00F45441" w:rsidP="00F45441">
            <w:pPr>
              <w:jc w:val="right"/>
            </w:pPr>
          </w:p>
        </w:tc>
        <w:tc>
          <w:tcPr>
            <w:tcW w:w="1926" w:type="dxa"/>
          </w:tcPr>
          <w:p w:rsidR="00F45441" w:rsidRPr="00A54DF9" w:rsidRDefault="00F45441" w:rsidP="00F45441">
            <w:pPr>
              <w:jc w:val="right"/>
            </w:pPr>
          </w:p>
        </w:tc>
      </w:tr>
      <w:tr w:rsidR="00F45441" w:rsidRPr="00A54DF9" w:rsidTr="00F45441">
        <w:tc>
          <w:tcPr>
            <w:tcW w:w="720" w:type="dxa"/>
            <w:shd w:val="clear" w:color="auto" w:fill="F2F2F2"/>
          </w:tcPr>
          <w:p w:rsidR="00F45441" w:rsidRPr="00A54DF9" w:rsidRDefault="00F45441" w:rsidP="00F45441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F45441" w:rsidRPr="00A54DF9" w:rsidRDefault="00F45441" w:rsidP="00F45441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F45441" w:rsidRPr="00A54DF9" w:rsidRDefault="00F45441" w:rsidP="00F45441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F45441" w:rsidRPr="00A54DF9" w:rsidRDefault="00F45441" w:rsidP="00F45441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F45441" w:rsidRPr="00A54DF9" w:rsidRDefault="00F45441" w:rsidP="00F45441">
            <w:pPr>
              <w:jc w:val="right"/>
              <w:rPr>
                <w:b/>
              </w:rPr>
            </w:pPr>
          </w:p>
        </w:tc>
      </w:tr>
      <w:tr w:rsidR="00F45441" w:rsidRPr="00A54DF9" w:rsidTr="00F45441">
        <w:tc>
          <w:tcPr>
            <w:tcW w:w="720" w:type="dxa"/>
          </w:tcPr>
          <w:p w:rsidR="00F45441" w:rsidRPr="00A54DF9" w:rsidRDefault="00F45441" w:rsidP="00F45441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F45441" w:rsidRPr="00A54DF9" w:rsidRDefault="00F45441" w:rsidP="00F45441">
            <w:r w:rsidRPr="00A54DF9">
              <w:t>Spotreba materiálu</w:t>
            </w:r>
          </w:p>
        </w:tc>
        <w:tc>
          <w:tcPr>
            <w:tcW w:w="880" w:type="dxa"/>
          </w:tcPr>
          <w:p w:rsidR="00F45441" w:rsidRPr="00A54DF9" w:rsidRDefault="00F45441" w:rsidP="00F45441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F45441" w:rsidRPr="00A54DF9" w:rsidRDefault="00F45441" w:rsidP="00F45441">
            <w:pPr>
              <w:jc w:val="right"/>
            </w:pPr>
          </w:p>
        </w:tc>
        <w:tc>
          <w:tcPr>
            <w:tcW w:w="1926" w:type="dxa"/>
          </w:tcPr>
          <w:p w:rsidR="00F45441" w:rsidRPr="00A54DF9" w:rsidRDefault="00F45441" w:rsidP="00F45441">
            <w:pPr>
              <w:jc w:val="right"/>
            </w:pPr>
          </w:p>
        </w:tc>
      </w:tr>
      <w:tr w:rsidR="00F45441" w:rsidRPr="00A54DF9" w:rsidTr="00F45441">
        <w:tc>
          <w:tcPr>
            <w:tcW w:w="720" w:type="dxa"/>
          </w:tcPr>
          <w:p w:rsidR="00F45441" w:rsidRPr="00A54DF9" w:rsidRDefault="00F45441" w:rsidP="00F45441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F45441" w:rsidRPr="00A54DF9" w:rsidRDefault="00F45441" w:rsidP="00F45441">
            <w:r w:rsidRPr="00A54DF9">
              <w:t>Spotreba energie</w:t>
            </w:r>
          </w:p>
        </w:tc>
        <w:tc>
          <w:tcPr>
            <w:tcW w:w="880" w:type="dxa"/>
          </w:tcPr>
          <w:p w:rsidR="00F45441" w:rsidRPr="00A54DF9" w:rsidRDefault="00F45441" w:rsidP="00F45441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F45441" w:rsidRPr="00A54DF9" w:rsidRDefault="00F45441" w:rsidP="00F45441">
            <w:pPr>
              <w:jc w:val="right"/>
            </w:pPr>
          </w:p>
        </w:tc>
        <w:tc>
          <w:tcPr>
            <w:tcW w:w="1926" w:type="dxa"/>
          </w:tcPr>
          <w:p w:rsidR="00F45441" w:rsidRPr="00A54DF9" w:rsidRDefault="00F45441" w:rsidP="00F45441">
            <w:pPr>
              <w:jc w:val="right"/>
            </w:pPr>
          </w:p>
        </w:tc>
      </w:tr>
      <w:tr w:rsidR="00F45441" w:rsidRPr="00A54DF9" w:rsidTr="00F45441">
        <w:tc>
          <w:tcPr>
            <w:tcW w:w="720" w:type="dxa"/>
          </w:tcPr>
          <w:p w:rsidR="00F45441" w:rsidRPr="00A54DF9" w:rsidRDefault="00F45441" w:rsidP="00F45441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F45441" w:rsidRPr="00A54DF9" w:rsidRDefault="00F45441" w:rsidP="00F45441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F45441" w:rsidRPr="00A54DF9" w:rsidRDefault="00F45441" w:rsidP="00F45441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F45441" w:rsidRPr="00A54DF9" w:rsidRDefault="00F45441" w:rsidP="00F45441">
            <w:pPr>
              <w:jc w:val="right"/>
            </w:pPr>
          </w:p>
        </w:tc>
        <w:tc>
          <w:tcPr>
            <w:tcW w:w="1926" w:type="dxa"/>
          </w:tcPr>
          <w:p w:rsidR="00F45441" w:rsidRPr="00A54DF9" w:rsidRDefault="00F45441" w:rsidP="00F45441">
            <w:pPr>
              <w:jc w:val="right"/>
            </w:pPr>
          </w:p>
        </w:tc>
      </w:tr>
      <w:tr w:rsidR="00F45441" w:rsidRPr="00A54DF9" w:rsidTr="00F45441">
        <w:tc>
          <w:tcPr>
            <w:tcW w:w="720" w:type="dxa"/>
          </w:tcPr>
          <w:p w:rsidR="00F45441" w:rsidRPr="00A54DF9" w:rsidRDefault="00F45441" w:rsidP="00F45441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F45441" w:rsidRPr="00A54DF9" w:rsidRDefault="00F45441" w:rsidP="00F45441">
            <w:r w:rsidRPr="00A54DF9">
              <w:t>Oprava a udržiavanie</w:t>
            </w:r>
          </w:p>
        </w:tc>
        <w:tc>
          <w:tcPr>
            <w:tcW w:w="880" w:type="dxa"/>
          </w:tcPr>
          <w:p w:rsidR="00F45441" w:rsidRPr="00A54DF9" w:rsidRDefault="00F45441" w:rsidP="00F45441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F45441" w:rsidRPr="00A54DF9" w:rsidRDefault="00F45441" w:rsidP="00F45441">
            <w:pPr>
              <w:jc w:val="right"/>
            </w:pPr>
          </w:p>
        </w:tc>
        <w:tc>
          <w:tcPr>
            <w:tcW w:w="1926" w:type="dxa"/>
          </w:tcPr>
          <w:p w:rsidR="00F45441" w:rsidRPr="00A54DF9" w:rsidRDefault="00F45441" w:rsidP="00F45441">
            <w:pPr>
              <w:jc w:val="right"/>
            </w:pPr>
          </w:p>
        </w:tc>
      </w:tr>
      <w:tr w:rsidR="00F45441" w:rsidRPr="00A54DF9" w:rsidTr="00F45441">
        <w:tc>
          <w:tcPr>
            <w:tcW w:w="720" w:type="dxa"/>
          </w:tcPr>
          <w:p w:rsidR="00F45441" w:rsidRPr="00A54DF9" w:rsidRDefault="00F45441" w:rsidP="00F45441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F45441" w:rsidRPr="00A54DF9" w:rsidRDefault="00F45441" w:rsidP="00F45441">
            <w:r w:rsidRPr="00A54DF9">
              <w:t>Cestovné</w:t>
            </w:r>
          </w:p>
        </w:tc>
        <w:tc>
          <w:tcPr>
            <w:tcW w:w="880" w:type="dxa"/>
          </w:tcPr>
          <w:p w:rsidR="00F45441" w:rsidRPr="00A54DF9" w:rsidRDefault="00F45441" w:rsidP="00F45441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F45441" w:rsidRPr="00A54DF9" w:rsidRDefault="00F45441" w:rsidP="00F45441">
            <w:pPr>
              <w:jc w:val="right"/>
            </w:pPr>
          </w:p>
        </w:tc>
        <w:tc>
          <w:tcPr>
            <w:tcW w:w="1926" w:type="dxa"/>
          </w:tcPr>
          <w:p w:rsidR="00F45441" w:rsidRPr="00A54DF9" w:rsidRDefault="00F45441" w:rsidP="00F45441">
            <w:pPr>
              <w:jc w:val="right"/>
            </w:pPr>
          </w:p>
        </w:tc>
      </w:tr>
      <w:tr w:rsidR="00F45441" w:rsidRPr="00A54DF9" w:rsidTr="00F45441">
        <w:tc>
          <w:tcPr>
            <w:tcW w:w="720" w:type="dxa"/>
          </w:tcPr>
          <w:p w:rsidR="00F45441" w:rsidRPr="00A54DF9" w:rsidRDefault="00F45441" w:rsidP="00F45441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F45441" w:rsidRPr="00A54DF9" w:rsidRDefault="00F45441" w:rsidP="00F45441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F45441" w:rsidRPr="00A54DF9" w:rsidRDefault="00F45441" w:rsidP="00F45441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F45441" w:rsidRPr="00A54DF9" w:rsidRDefault="00F45441" w:rsidP="00F45441">
            <w:pPr>
              <w:jc w:val="right"/>
            </w:pPr>
          </w:p>
        </w:tc>
        <w:tc>
          <w:tcPr>
            <w:tcW w:w="1926" w:type="dxa"/>
          </w:tcPr>
          <w:p w:rsidR="00F45441" w:rsidRPr="00A54DF9" w:rsidRDefault="00F45441" w:rsidP="00F45441">
            <w:pPr>
              <w:jc w:val="right"/>
            </w:pPr>
          </w:p>
        </w:tc>
      </w:tr>
      <w:tr w:rsidR="00F45441" w:rsidRPr="00A54DF9" w:rsidTr="00F45441">
        <w:tc>
          <w:tcPr>
            <w:tcW w:w="720" w:type="dxa"/>
          </w:tcPr>
          <w:p w:rsidR="00F45441" w:rsidRPr="00A54DF9" w:rsidRDefault="00F45441" w:rsidP="00F45441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F45441" w:rsidRPr="00A54DF9" w:rsidRDefault="00F45441" w:rsidP="00F45441">
            <w:r w:rsidRPr="00A54DF9">
              <w:t>Ostatné služby</w:t>
            </w:r>
          </w:p>
        </w:tc>
        <w:tc>
          <w:tcPr>
            <w:tcW w:w="880" w:type="dxa"/>
          </w:tcPr>
          <w:p w:rsidR="00F45441" w:rsidRPr="00A54DF9" w:rsidRDefault="00F45441" w:rsidP="00F45441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F45441" w:rsidRPr="00A54DF9" w:rsidRDefault="00F45441" w:rsidP="00F45441">
            <w:pPr>
              <w:jc w:val="right"/>
            </w:pPr>
          </w:p>
        </w:tc>
        <w:tc>
          <w:tcPr>
            <w:tcW w:w="1926" w:type="dxa"/>
          </w:tcPr>
          <w:p w:rsidR="00F45441" w:rsidRPr="00A54DF9" w:rsidRDefault="00F45441" w:rsidP="00F45441">
            <w:pPr>
              <w:jc w:val="right"/>
            </w:pPr>
          </w:p>
        </w:tc>
      </w:tr>
      <w:tr w:rsidR="00F45441" w:rsidRPr="00A54DF9" w:rsidTr="00F45441">
        <w:tc>
          <w:tcPr>
            <w:tcW w:w="720" w:type="dxa"/>
          </w:tcPr>
          <w:p w:rsidR="00F45441" w:rsidRPr="00A54DF9" w:rsidRDefault="00F45441" w:rsidP="00F45441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F45441" w:rsidRPr="00A54DF9" w:rsidRDefault="00F45441" w:rsidP="00F45441">
            <w:r w:rsidRPr="00A54DF9">
              <w:t>Mzdové náklady</w:t>
            </w:r>
          </w:p>
        </w:tc>
        <w:tc>
          <w:tcPr>
            <w:tcW w:w="880" w:type="dxa"/>
          </w:tcPr>
          <w:p w:rsidR="00F45441" w:rsidRPr="00A54DF9" w:rsidRDefault="00F45441" w:rsidP="00F45441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F45441" w:rsidRPr="00A54DF9" w:rsidRDefault="00F45441" w:rsidP="00F45441">
            <w:pPr>
              <w:jc w:val="right"/>
            </w:pPr>
          </w:p>
        </w:tc>
        <w:tc>
          <w:tcPr>
            <w:tcW w:w="1926" w:type="dxa"/>
          </w:tcPr>
          <w:p w:rsidR="00F45441" w:rsidRPr="00A54DF9" w:rsidRDefault="00F45441" w:rsidP="00F45441">
            <w:pPr>
              <w:jc w:val="right"/>
            </w:pPr>
          </w:p>
        </w:tc>
      </w:tr>
      <w:tr w:rsidR="00F45441" w:rsidRPr="00A54DF9" w:rsidTr="00F45441">
        <w:tc>
          <w:tcPr>
            <w:tcW w:w="720" w:type="dxa"/>
          </w:tcPr>
          <w:p w:rsidR="00F45441" w:rsidRPr="00A54DF9" w:rsidRDefault="00F45441" w:rsidP="00F45441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F45441" w:rsidRPr="00A54DF9" w:rsidRDefault="00F45441" w:rsidP="00F45441">
            <w:r w:rsidRPr="00A54DF9">
              <w:t>Zákonné sociálne poistenie</w:t>
            </w:r>
          </w:p>
        </w:tc>
        <w:tc>
          <w:tcPr>
            <w:tcW w:w="880" w:type="dxa"/>
          </w:tcPr>
          <w:p w:rsidR="00F45441" w:rsidRPr="00A54DF9" w:rsidRDefault="00F45441" w:rsidP="00F45441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F45441" w:rsidRPr="00A54DF9" w:rsidRDefault="00F45441" w:rsidP="00F45441">
            <w:pPr>
              <w:jc w:val="right"/>
            </w:pPr>
          </w:p>
        </w:tc>
        <w:tc>
          <w:tcPr>
            <w:tcW w:w="1926" w:type="dxa"/>
          </w:tcPr>
          <w:p w:rsidR="00F45441" w:rsidRPr="00A54DF9" w:rsidRDefault="00F45441" w:rsidP="00F45441">
            <w:pPr>
              <w:jc w:val="right"/>
            </w:pPr>
          </w:p>
        </w:tc>
      </w:tr>
      <w:tr w:rsidR="00F45441" w:rsidRPr="00A54DF9" w:rsidTr="00F45441">
        <w:tc>
          <w:tcPr>
            <w:tcW w:w="720" w:type="dxa"/>
          </w:tcPr>
          <w:p w:rsidR="00F45441" w:rsidRPr="00A54DF9" w:rsidRDefault="00F45441" w:rsidP="00F45441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F45441" w:rsidRPr="00A54DF9" w:rsidRDefault="00F45441" w:rsidP="00F45441">
            <w:r w:rsidRPr="00A54DF9">
              <w:t>Ostatné sociálne poistenie</w:t>
            </w:r>
          </w:p>
        </w:tc>
        <w:tc>
          <w:tcPr>
            <w:tcW w:w="880" w:type="dxa"/>
          </w:tcPr>
          <w:p w:rsidR="00F45441" w:rsidRPr="00A54DF9" w:rsidRDefault="00F45441" w:rsidP="00F45441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F45441" w:rsidRPr="00A54DF9" w:rsidRDefault="00F45441" w:rsidP="00F45441">
            <w:pPr>
              <w:jc w:val="right"/>
            </w:pPr>
          </w:p>
        </w:tc>
        <w:tc>
          <w:tcPr>
            <w:tcW w:w="1926" w:type="dxa"/>
          </w:tcPr>
          <w:p w:rsidR="00F45441" w:rsidRPr="00A54DF9" w:rsidRDefault="00F45441" w:rsidP="00F45441">
            <w:pPr>
              <w:jc w:val="right"/>
            </w:pPr>
          </w:p>
        </w:tc>
      </w:tr>
      <w:tr w:rsidR="00F45441" w:rsidRPr="00A54DF9" w:rsidTr="00F45441">
        <w:tc>
          <w:tcPr>
            <w:tcW w:w="720" w:type="dxa"/>
          </w:tcPr>
          <w:p w:rsidR="00F45441" w:rsidRPr="00A54DF9" w:rsidRDefault="00F45441" w:rsidP="00F45441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F45441" w:rsidRPr="00A54DF9" w:rsidRDefault="00F45441" w:rsidP="00F45441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F45441" w:rsidRPr="00A54DF9" w:rsidRDefault="00F45441" w:rsidP="00F45441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F45441" w:rsidRPr="00A54DF9" w:rsidRDefault="00F45441" w:rsidP="00F45441">
            <w:pPr>
              <w:jc w:val="right"/>
            </w:pPr>
          </w:p>
        </w:tc>
        <w:tc>
          <w:tcPr>
            <w:tcW w:w="1926" w:type="dxa"/>
          </w:tcPr>
          <w:p w:rsidR="00F45441" w:rsidRPr="00A54DF9" w:rsidRDefault="00F45441" w:rsidP="00F45441">
            <w:pPr>
              <w:jc w:val="right"/>
            </w:pPr>
          </w:p>
        </w:tc>
      </w:tr>
      <w:tr w:rsidR="00F45441" w:rsidRPr="00A54DF9" w:rsidTr="00F45441">
        <w:tc>
          <w:tcPr>
            <w:tcW w:w="720" w:type="dxa"/>
          </w:tcPr>
          <w:p w:rsidR="00F45441" w:rsidRPr="00A54DF9" w:rsidRDefault="00F45441" w:rsidP="00F45441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F45441" w:rsidRPr="00A54DF9" w:rsidRDefault="00F45441" w:rsidP="00F45441">
            <w:proofErr w:type="spellStart"/>
            <w:r w:rsidRPr="00A54DF9">
              <w:t>Ostané</w:t>
            </w:r>
            <w:proofErr w:type="spellEnd"/>
            <w:r w:rsidRPr="00A54DF9">
              <w:t xml:space="preserve"> sociálne náklady </w:t>
            </w:r>
          </w:p>
        </w:tc>
        <w:tc>
          <w:tcPr>
            <w:tcW w:w="880" w:type="dxa"/>
          </w:tcPr>
          <w:p w:rsidR="00F45441" w:rsidRPr="00A54DF9" w:rsidRDefault="00F45441" w:rsidP="00F45441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F45441" w:rsidRPr="00A54DF9" w:rsidRDefault="00F45441" w:rsidP="00F45441">
            <w:pPr>
              <w:jc w:val="right"/>
            </w:pPr>
          </w:p>
        </w:tc>
        <w:tc>
          <w:tcPr>
            <w:tcW w:w="1926" w:type="dxa"/>
          </w:tcPr>
          <w:p w:rsidR="00F45441" w:rsidRPr="00A54DF9" w:rsidRDefault="00F45441" w:rsidP="00F45441">
            <w:pPr>
              <w:jc w:val="right"/>
            </w:pPr>
          </w:p>
        </w:tc>
      </w:tr>
      <w:tr w:rsidR="00F45441" w:rsidRPr="00A54DF9" w:rsidTr="00F45441">
        <w:tc>
          <w:tcPr>
            <w:tcW w:w="720" w:type="dxa"/>
          </w:tcPr>
          <w:p w:rsidR="00F45441" w:rsidRPr="00A54DF9" w:rsidRDefault="00F45441" w:rsidP="00F45441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F45441" w:rsidRPr="00A54DF9" w:rsidRDefault="00F45441" w:rsidP="00F45441">
            <w:r w:rsidRPr="00A54DF9">
              <w:t>Daň z motorových vozidiel</w:t>
            </w:r>
          </w:p>
        </w:tc>
        <w:tc>
          <w:tcPr>
            <w:tcW w:w="880" w:type="dxa"/>
          </w:tcPr>
          <w:p w:rsidR="00F45441" w:rsidRPr="00A54DF9" w:rsidRDefault="00F45441" w:rsidP="00F45441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F45441" w:rsidRPr="00A54DF9" w:rsidRDefault="00F45441" w:rsidP="00F45441">
            <w:pPr>
              <w:jc w:val="right"/>
            </w:pPr>
          </w:p>
        </w:tc>
        <w:tc>
          <w:tcPr>
            <w:tcW w:w="1926" w:type="dxa"/>
          </w:tcPr>
          <w:p w:rsidR="00F45441" w:rsidRPr="00A54DF9" w:rsidRDefault="00F45441" w:rsidP="00F45441">
            <w:pPr>
              <w:jc w:val="right"/>
            </w:pPr>
          </w:p>
        </w:tc>
      </w:tr>
      <w:tr w:rsidR="00F45441" w:rsidRPr="00A54DF9" w:rsidTr="00F45441">
        <w:tc>
          <w:tcPr>
            <w:tcW w:w="720" w:type="dxa"/>
          </w:tcPr>
          <w:p w:rsidR="00F45441" w:rsidRPr="00A54DF9" w:rsidRDefault="00F45441" w:rsidP="00F45441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F45441" w:rsidRPr="00A54DF9" w:rsidRDefault="00F45441" w:rsidP="00F45441">
            <w:r w:rsidRPr="00A54DF9">
              <w:t>Daň z nehnuteľností</w:t>
            </w:r>
          </w:p>
        </w:tc>
        <w:tc>
          <w:tcPr>
            <w:tcW w:w="880" w:type="dxa"/>
          </w:tcPr>
          <w:p w:rsidR="00F45441" w:rsidRPr="00A54DF9" w:rsidRDefault="00F45441" w:rsidP="00F45441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F45441" w:rsidRPr="00A54DF9" w:rsidRDefault="00F45441" w:rsidP="00F45441">
            <w:pPr>
              <w:jc w:val="right"/>
            </w:pPr>
          </w:p>
        </w:tc>
        <w:tc>
          <w:tcPr>
            <w:tcW w:w="1926" w:type="dxa"/>
          </w:tcPr>
          <w:p w:rsidR="00F45441" w:rsidRPr="00A54DF9" w:rsidRDefault="00F45441" w:rsidP="00F45441">
            <w:pPr>
              <w:jc w:val="right"/>
            </w:pPr>
          </w:p>
        </w:tc>
      </w:tr>
      <w:tr w:rsidR="00F45441" w:rsidRPr="00A54DF9" w:rsidTr="00F45441">
        <w:tc>
          <w:tcPr>
            <w:tcW w:w="720" w:type="dxa"/>
          </w:tcPr>
          <w:p w:rsidR="00F45441" w:rsidRPr="00A54DF9" w:rsidRDefault="00F45441" w:rsidP="00F45441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F45441" w:rsidRPr="00A54DF9" w:rsidRDefault="00F45441" w:rsidP="00F45441">
            <w:r w:rsidRPr="00A54DF9">
              <w:t>Ostatné dane a poplatky</w:t>
            </w:r>
          </w:p>
        </w:tc>
        <w:tc>
          <w:tcPr>
            <w:tcW w:w="880" w:type="dxa"/>
          </w:tcPr>
          <w:p w:rsidR="00F45441" w:rsidRPr="00A54DF9" w:rsidRDefault="00F45441" w:rsidP="00F45441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F45441" w:rsidRPr="00A54DF9" w:rsidRDefault="00F45441" w:rsidP="00F45441">
            <w:pPr>
              <w:jc w:val="right"/>
            </w:pPr>
          </w:p>
        </w:tc>
        <w:tc>
          <w:tcPr>
            <w:tcW w:w="1926" w:type="dxa"/>
          </w:tcPr>
          <w:p w:rsidR="00F45441" w:rsidRPr="00A54DF9" w:rsidRDefault="00F45441" w:rsidP="00F45441">
            <w:pPr>
              <w:jc w:val="right"/>
            </w:pPr>
          </w:p>
        </w:tc>
      </w:tr>
      <w:tr w:rsidR="00F45441" w:rsidRPr="00A54DF9" w:rsidTr="00F45441">
        <w:tc>
          <w:tcPr>
            <w:tcW w:w="720" w:type="dxa"/>
          </w:tcPr>
          <w:p w:rsidR="00F45441" w:rsidRPr="00A54DF9" w:rsidRDefault="00F45441" w:rsidP="00F45441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F45441" w:rsidRPr="00A54DF9" w:rsidRDefault="00F45441" w:rsidP="00F45441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F45441" w:rsidRPr="00A54DF9" w:rsidRDefault="00F45441" w:rsidP="00F45441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F45441" w:rsidRPr="00A54DF9" w:rsidRDefault="00F45441" w:rsidP="00F45441">
            <w:pPr>
              <w:jc w:val="right"/>
            </w:pPr>
          </w:p>
        </w:tc>
        <w:tc>
          <w:tcPr>
            <w:tcW w:w="1926" w:type="dxa"/>
          </w:tcPr>
          <w:p w:rsidR="00F45441" w:rsidRPr="00A54DF9" w:rsidRDefault="00F45441" w:rsidP="00F45441">
            <w:pPr>
              <w:jc w:val="right"/>
            </w:pPr>
          </w:p>
        </w:tc>
      </w:tr>
      <w:tr w:rsidR="00F45441" w:rsidRPr="00A54DF9" w:rsidTr="00F45441">
        <w:tc>
          <w:tcPr>
            <w:tcW w:w="720" w:type="dxa"/>
            <w:shd w:val="clear" w:color="auto" w:fill="F2F2F2"/>
          </w:tcPr>
          <w:p w:rsidR="00F45441" w:rsidRPr="00A54DF9" w:rsidRDefault="00F45441" w:rsidP="00F45441"/>
        </w:tc>
        <w:tc>
          <w:tcPr>
            <w:tcW w:w="4680" w:type="dxa"/>
            <w:shd w:val="clear" w:color="auto" w:fill="F2F2F2"/>
          </w:tcPr>
          <w:p w:rsidR="00F45441" w:rsidRPr="00A54DF9" w:rsidRDefault="00F45441" w:rsidP="00F45441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F45441" w:rsidRPr="00A54DF9" w:rsidRDefault="00F45441" w:rsidP="00F45441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F45441" w:rsidRPr="00A54DF9" w:rsidRDefault="00F45441" w:rsidP="00F45441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F45441" w:rsidRPr="00A54DF9" w:rsidRDefault="00F45441" w:rsidP="00F45441">
            <w:pPr>
              <w:jc w:val="right"/>
              <w:rPr>
                <w:b/>
              </w:rPr>
            </w:pPr>
          </w:p>
        </w:tc>
      </w:tr>
    </w:tbl>
    <w:p w:rsidR="00F45441" w:rsidRPr="00A54DF9" w:rsidRDefault="00F45441" w:rsidP="00F45441">
      <w:pPr>
        <w:jc w:val="center"/>
        <w:rPr>
          <w:b/>
        </w:rPr>
      </w:pPr>
    </w:p>
    <w:p w:rsidR="00F45441" w:rsidRPr="0035162A" w:rsidRDefault="00F45441" w:rsidP="00F4544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5162A">
        <w:rPr>
          <w:b w:val="0"/>
          <w:sz w:val="24"/>
          <w:szCs w:val="24"/>
        </w:rPr>
        <w:t xml:space="preserve">Textová časť : </w:t>
      </w:r>
    </w:p>
    <w:p w:rsidR="00F45441" w:rsidRPr="0035162A" w:rsidRDefault="00F45441" w:rsidP="00F4544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5162A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35162A">
        <w:rPr>
          <w:b w:val="0"/>
          <w:sz w:val="24"/>
          <w:szCs w:val="24"/>
        </w:rPr>
        <w:t>Z.z</w:t>
      </w:r>
      <w:proofErr w:type="spellEnd"/>
      <w:r w:rsidRPr="0035162A">
        <w:rPr>
          <w:b w:val="0"/>
          <w:sz w:val="24"/>
          <w:szCs w:val="24"/>
        </w:rPr>
        <w:t xml:space="preserve">. </w:t>
      </w:r>
      <w:r w:rsidRPr="0035162A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35162A">
        <w:rPr>
          <w:b w:val="0"/>
          <w:sz w:val="24"/>
          <w:szCs w:val="24"/>
        </w:rPr>
        <w:t xml:space="preserve">                   </w:t>
      </w:r>
    </w:p>
    <w:p w:rsidR="00F45441" w:rsidRPr="00813FE8" w:rsidRDefault="00F45441" w:rsidP="00F4544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35162A"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256EB4">
        <w:rPr>
          <w:rFonts w:cs="Tahoma"/>
          <w:b w:val="0"/>
          <w:bCs/>
          <w:sz w:val="22"/>
          <w:szCs w:val="22"/>
        </w:rPr>
      </w:r>
      <w:r w:rsidR="00256EB4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256EB4">
        <w:rPr>
          <w:rFonts w:cs="Tahoma"/>
          <w:b w:val="0"/>
          <w:bCs/>
          <w:sz w:val="22"/>
          <w:szCs w:val="22"/>
        </w:rPr>
      </w:r>
      <w:r w:rsidR="00256EB4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F45441" w:rsidRPr="00E224FD" w:rsidRDefault="00F45441" w:rsidP="00F45441">
      <w:pPr>
        <w:jc w:val="center"/>
      </w:pPr>
    </w:p>
    <w:p w:rsidR="00F45441" w:rsidRPr="00FC435A" w:rsidRDefault="00F45441" w:rsidP="00F454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VI</w:t>
      </w:r>
    </w:p>
    <w:p w:rsidR="00F45441" w:rsidRDefault="00F45441" w:rsidP="00F4544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F45441" w:rsidRPr="00FC435A" w:rsidRDefault="00F45441" w:rsidP="00F45441">
      <w:pPr>
        <w:jc w:val="center"/>
        <w:rPr>
          <w:b/>
          <w:sz w:val="24"/>
          <w:szCs w:val="24"/>
        </w:rPr>
      </w:pPr>
    </w:p>
    <w:p w:rsidR="00F45441" w:rsidRDefault="00F45441" w:rsidP="00F45441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F45441" w:rsidRPr="00A6137D" w:rsidTr="00F45441">
        <w:tc>
          <w:tcPr>
            <w:tcW w:w="4140" w:type="dxa"/>
            <w:shd w:val="clear" w:color="auto" w:fill="F2F2F2"/>
          </w:tcPr>
          <w:p w:rsidR="00F45441" w:rsidRDefault="00F45441" w:rsidP="00F4544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:rsidR="00F45441" w:rsidRPr="00D36E89" w:rsidRDefault="00F45441" w:rsidP="00F45441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F45441" w:rsidRPr="00D36E89" w:rsidRDefault="00F45441" w:rsidP="00F45441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F45441" w:rsidRPr="00D36E89" w:rsidRDefault="00F45441" w:rsidP="00F45441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F45441" w:rsidRPr="00A6137D" w:rsidTr="00F45441">
        <w:tc>
          <w:tcPr>
            <w:tcW w:w="4140" w:type="dxa"/>
          </w:tcPr>
          <w:p w:rsidR="00F45441" w:rsidRPr="008A39F7" w:rsidRDefault="00F45441" w:rsidP="00F45441"/>
        </w:tc>
        <w:tc>
          <w:tcPr>
            <w:tcW w:w="3060" w:type="dxa"/>
          </w:tcPr>
          <w:p w:rsidR="00F45441" w:rsidRPr="008A39F7" w:rsidRDefault="00F45441" w:rsidP="00F45441"/>
        </w:tc>
        <w:tc>
          <w:tcPr>
            <w:tcW w:w="2880" w:type="dxa"/>
          </w:tcPr>
          <w:p w:rsidR="00F45441" w:rsidRPr="008A39F7" w:rsidRDefault="00F45441" w:rsidP="00F45441"/>
        </w:tc>
      </w:tr>
      <w:tr w:rsidR="00F45441" w:rsidRPr="00A6137D" w:rsidTr="00F45441">
        <w:tc>
          <w:tcPr>
            <w:tcW w:w="4140" w:type="dxa"/>
          </w:tcPr>
          <w:p w:rsidR="00F45441" w:rsidRPr="008A39F7" w:rsidRDefault="00F45441" w:rsidP="00F45441"/>
        </w:tc>
        <w:tc>
          <w:tcPr>
            <w:tcW w:w="3060" w:type="dxa"/>
          </w:tcPr>
          <w:p w:rsidR="00F45441" w:rsidRPr="008A39F7" w:rsidRDefault="00F45441" w:rsidP="00F45441"/>
        </w:tc>
        <w:tc>
          <w:tcPr>
            <w:tcW w:w="2880" w:type="dxa"/>
          </w:tcPr>
          <w:p w:rsidR="00F45441" w:rsidRPr="008A39F7" w:rsidRDefault="00F45441" w:rsidP="00F45441"/>
        </w:tc>
      </w:tr>
      <w:tr w:rsidR="00F45441" w:rsidRPr="00A6137D" w:rsidTr="00F45441">
        <w:tc>
          <w:tcPr>
            <w:tcW w:w="4140" w:type="dxa"/>
          </w:tcPr>
          <w:p w:rsidR="00F45441" w:rsidRPr="008A39F7" w:rsidRDefault="00F45441" w:rsidP="00F45441"/>
        </w:tc>
        <w:tc>
          <w:tcPr>
            <w:tcW w:w="3060" w:type="dxa"/>
          </w:tcPr>
          <w:p w:rsidR="00F45441" w:rsidRPr="008A39F7" w:rsidRDefault="00F45441" w:rsidP="00F45441"/>
        </w:tc>
        <w:tc>
          <w:tcPr>
            <w:tcW w:w="2880" w:type="dxa"/>
          </w:tcPr>
          <w:p w:rsidR="00F45441" w:rsidRPr="008A39F7" w:rsidRDefault="00F45441" w:rsidP="00F45441"/>
        </w:tc>
      </w:tr>
    </w:tbl>
    <w:p w:rsidR="00F45441" w:rsidRDefault="00F45441" w:rsidP="00F45441">
      <w:pPr>
        <w:ind w:left="284"/>
        <w:rPr>
          <w:b/>
        </w:rPr>
      </w:pPr>
      <w:r>
        <w:rPr>
          <w:b/>
        </w:rPr>
        <w:t>Neaktuálne</w:t>
      </w:r>
    </w:p>
    <w:p w:rsidR="00F45441" w:rsidRPr="003E1AAC" w:rsidRDefault="00F45441" w:rsidP="00F45441">
      <w:pPr>
        <w:ind w:left="284"/>
        <w:rPr>
          <w:b/>
        </w:rPr>
      </w:pPr>
    </w:p>
    <w:p w:rsidR="00F45441" w:rsidRDefault="00F45441" w:rsidP="00F45441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45441" w:rsidRPr="00F813E7" w:rsidTr="00F45441">
        <w:tc>
          <w:tcPr>
            <w:tcW w:w="4111" w:type="dxa"/>
            <w:shd w:val="clear" w:color="auto" w:fill="F2F2F2"/>
          </w:tcPr>
          <w:p w:rsidR="00F45441" w:rsidRPr="00F973D6" w:rsidRDefault="00F45441" w:rsidP="00F4544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45441" w:rsidRPr="00F973D6" w:rsidRDefault="00F45441" w:rsidP="00F45441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45441" w:rsidRPr="00F973D6" w:rsidRDefault="00F45441" w:rsidP="00F45441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F45441" w:rsidRPr="00A6137D" w:rsidTr="00F45441">
        <w:tc>
          <w:tcPr>
            <w:tcW w:w="4111" w:type="dxa"/>
          </w:tcPr>
          <w:p w:rsidR="00F45441" w:rsidRPr="003E1AAC" w:rsidRDefault="00F45441" w:rsidP="00F45441">
            <w:pPr>
              <w:rPr>
                <w:sz w:val="18"/>
                <w:szCs w:val="18"/>
              </w:rPr>
            </w:pPr>
            <w:r w:rsidRPr="003E1AAC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F45441" w:rsidRPr="00170EDE" w:rsidRDefault="00F45441" w:rsidP="00F4544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45441" w:rsidRPr="00170EDE" w:rsidRDefault="00F45441" w:rsidP="00F45441">
            <w:pPr>
              <w:rPr>
                <w:sz w:val="18"/>
                <w:szCs w:val="18"/>
              </w:rPr>
            </w:pPr>
          </w:p>
        </w:tc>
      </w:tr>
      <w:tr w:rsidR="00F45441" w:rsidRPr="00A6137D" w:rsidTr="00F45441">
        <w:tc>
          <w:tcPr>
            <w:tcW w:w="4111" w:type="dxa"/>
          </w:tcPr>
          <w:p w:rsidR="00F45441" w:rsidRPr="003E1AAC" w:rsidRDefault="00F45441" w:rsidP="00F45441">
            <w:pPr>
              <w:rPr>
                <w:sz w:val="18"/>
                <w:szCs w:val="18"/>
              </w:rPr>
            </w:pPr>
            <w:r w:rsidRPr="003E1AAC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45441" w:rsidRPr="00170EDE" w:rsidRDefault="00F45441" w:rsidP="00F4544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45441" w:rsidRPr="00170EDE" w:rsidRDefault="00F45441" w:rsidP="00F45441">
            <w:pPr>
              <w:rPr>
                <w:sz w:val="18"/>
                <w:szCs w:val="18"/>
              </w:rPr>
            </w:pPr>
          </w:p>
        </w:tc>
      </w:tr>
      <w:tr w:rsidR="00F45441" w:rsidRPr="00A6137D" w:rsidTr="00F45441">
        <w:tc>
          <w:tcPr>
            <w:tcW w:w="4111" w:type="dxa"/>
          </w:tcPr>
          <w:p w:rsidR="00F45441" w:rsidRPr="003E1AAC" w:rsidRDefault="00F45441" w:rsidP="00F45441">
            <w:pPr>
              <w:rPr>
                <w:sz w:val="18"/>
                <w:szCs w:val="18"/>
              </w:rPr>
            </w:pPr>
            <w:r w:rsidRPr="003E1AAC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45441" w:rsidRPr="00170EDE" w:rsidRDefault="00F45441" w:rsidP="00F4544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45441" w:rsidRPr="00170EDE" w:rsidRDefault="00F45441" w:rsidP="00F45441">
            <w:pPr>
              <w:rPr>
                <w:sz w:val="18"/>
                <w:szCs w:val="18"/>
              </w:rPr>
            </w:pPr>
          </w:p>
        </w:tc>
      </w:tr>
      <w:tr w:rsidR="00F45441" w:rsidRPr="00A6137D" w:rsidTr="00F45441">
        <w:tc>
          <w:tcPr>
            <w:tcW w:w="4111" w:type="dxa"/>
          </w:tcPr>
          <w:p w:rsidR="00F45441" w:rsidRPr="003E1AAC" w:rsidRDefault="00F45441" w:rsidP="00F45441">
            <w:pPr>
              <w:rPr>
                <w:sz w:val="18"/>
                <w:szCs w:val="18"/>
              </w:rPr>
            </w:pPr>
            <w:r w:rsidRPr="003E1AAC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45441" w:rsidRPr="00170EDE" w:rsidRDefault="00F45441" w:rsidP="00F4544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45441" w:rsidRPr="00170EDE" w:rsidRDefault="00F45441" w:rsidP="00F45441">
            <w:pPr>
              <w:rPr>
                <w:sz w:val="18"/>
                <w:szCs w:val="18"/>
              </w:rPr>
            </w:pPr>
          </w:p>
        </w:tc>
      </w:tr>
      <w:tr w:rsidR="00F45441" w:rsidRPr="00A6137D" w:rsidTr="00F45441">
        <w:tc>
          <w:tcPr>
            <w:tcW w:w="4111" w:type="dxa"/>
          </w:tcPr>
          <w:p w:rsidR="00F45441" w:rsidRPr="003E1AAC" w:rsidRDefault="00F45441" w:rsidP="00F45441">
            <w:pPr>
              <w:rPr>
                <w:sz w:val="18"/>
                <w:szCs w:val="18"/>
              </w:rPr>
            </w:pPr>
            <w:r w:rsidRPr="003E1AAC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45441" w:rsidRPr="00170EDE" w:rsidRDefault="00F45441" w:rsidP="00F45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2 432,55</w:t>
            </w:r>
          </w:p>
        </w:tc>
        <w:tc>
          <w:tcPr>
            <w:tcW w:w="2835" w:type="dxa"/>
          </w:tcPr>
          <w:p w:rsidR="00F45441" w:rsidRPr="00170EDE" w:rsidRDefault="00F45441" w:rsidP="00F45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765</w:t>
            </w:r>
          </w:p>
        </w:tc>
      </w:tr>
      <w:tr w:rsidR="00F45441" w:rsidRPr="00A6137D" w:rsidTr="00F45441">
        <w:tc>
          <w:tcPr>
            <w:tcW w:w="4111" w:type="dxa"/>
          </w:tcPr>
          <w:p w:rsidR="00F45441" w:rsidRPr="003E1AAC" w:rsidRDefault="00F45441" w:rsidP="00F45441">
            <w:pPr>
              <w:rPr>
                <w:sz w:val="18"/>
                <w:szCs w:val="18"/>
              </w:rPr>
            </w:pPr>
            <w:r w:rsidRPr="003E1AAC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45441" w:rsidRPr="00170EDE" w:rsidRDefault="00F45441" w:rsidP="00F4544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45441" w:rsidRPr="00170EDE" w:rsidRDefault="00F45441" w:rsidP="00F45441">
            <w:pPr>
              <w:rPr>
                <w:sz w:val="18"/>
                <w:szCs w:val="18"/>
              </w:rPr>
            </w:pPr>
          </w:p>
        </w:tc>
      </w:tr>
      <w:tr w:rsidR="00F45441" w:rsidRPr="00A6137D" w:rsidTr="00F45441">
        <w:tc>
          <w:tcPr>
            <w:tcW w:w="4111" w:type="dxa"/>
          </w:tcPr>
          <w:p w:rsidR="00F45441" w:rsidRPr="003E1AAC" w:rsidRDefault="00F45441" w:rsidP="00F45441">
            <w:pPr>
              <w:rPr>
                <w:sz w:val="18"/>
                <w:szCs w:val="18"/>
              </w:rPr>
            </w:pPr>
            <w:r w:rsidRPr="003E1AAC">
              <w:rPr>
                <w:sz w:val="18"/>
                <w:szCs w:val="18"/>
              </w:rPr>
              <w:t>Majetok v správe ZŠ</w:t>
            </w:r>
          </w:p>
        </w:tc>
        <w:tc>
          <w:tcPr>
            <w:tcW w:w="3119" w:type="dxa"/>
          </w:tcPr>
          <w:p w:rsidR="00F45441" w:rsidRPr="00170EDE" w:rsidRDefault="002A5411" w:rsidP="00F45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2 462 136,65</w:t>
            </w:r>
          </w:p>
        </w:tc>
        <w:tc>
          <w:tcPr>
            <w:tcW w:w="2835" w:type="dxa"/>
          </w:tcPr>
          <w:p w:rsidR="00F45441" w:rsidRPr="00170EDE" w:rsidRDefault="00F45441" w:rsidP="00F454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</w:tr>
      <w:tr w:rsidR="00F45441" w:rsidRPr="00A6137D" w:rsidTr="00F45441">
        <w:tc>
          <w:tcPr>
            <w:tcW w:w="4111" w:type="dxa"/>
          </w:tcPr>
          <w:p w:rsidR="00F45441" w:rsidRPr="003E1AAC" w:rsidRDefault="00F45441" w:rsidP="00F45441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:rsidR="00F45441" w:rsidRPr="00170EDE" w:rsidRDefault="00F45441" w:rsidP="00F4544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45441" w:rsidRPr="00170EDE" w:rsidRDefault="00F45441" w:rsidP="00F45441">
            <w:pPr>
              <w:rPr>
                <w:sz w:val="18"/>
                <w:szCs w:val="18"/>
              </w:rPr>
            </w:pPr>
          </w:p>
        </w:tc>
      </w:tr>
      <w:tr w:rsidR="00F45441" w:rsidRPr="00A6137D" w:rsidTr="00F45441">
        <w:tc>
          <w:tcPr>
            <w:tcW w:w="4111" w:type="dxa"/>
          </w:tcPr>
          <w:p w:rsidR="00F45441" w:rsidRPr="003E1AAC" w:rsidRDefault="00F45441" w:rsidP="00F45441">
            <w:pPr>
              <w:rPr>
                <w:sz w:val="18"/>
                <w:szCs w:val="18"/>
              </w:rPr>
            </w:pPr>
            <w:r w:rsidRPr="003E1AAC">
              <w:rPr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F45441" w:rsidRPr="00170EDE" w:rsidRDefault="00F45441" w:rsidP="00F4544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45441" w:rsidRPr="00170EDE" w:rsidRDefault="00F45441" w:rsidP="00F45441">
            <w:pPr>
              <w:rPr>
                <w:sz w:val="18"/>
                <w:szCs w:val="18"/>
              </w:rPr>
            </w:pPr>
          </w:p>
        </w:tc>
      </w:tr>
    </w:tbl>
    <w:p w:rsidR="00F45441" w:rsidRDefault="00F45441" w:rsidP="00F45441">
      <w:pPr>
        <w:jc w:val="center"/>
        <w:rPr>
          <w:b/>
          <w:sz w:val="24"/>
          <w:szCs w:val="24"/>
        </w:rPr>
      </w:pPr>
    </w:p>
    <w:p w:rsidR="00F45441" w:rsidRPr="000C38A4" w:rsidRDefault="00F45441" w:rsidP="00F45441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F45441" w:rsidRPr="00FC435A" w:rsidRDefault="00F45441" w:rsidP="00F45441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F45441" w:rsidRDefault="00F45441" w:rsidP="00F4544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45441" w:rsidRDefault="00F45441" w:rsidP="00F45441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F45441" w:rsidRDefault="00F45441" w:rsidP="00F45441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F45441" w:rsidRDefault="00F45441" w:rsidP="00F45441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F45441" w:rsidRPr="00F973D6" w:rsidTr="00F45441">
        <w:tc>
          <w:tcPr>
            <w:tcW w:w="1985" w:type="dxa"/>
            <w:shd w:val="clear" w:color="auto" w:fill="F2F2F2"/>
          </w:tcPr>
          <w:p w:rsidR="00F45441" w:rsidRPr="000B7D85" w:rsidRDefault="00F45441" w:rsidP="00F45441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F45441" w:rsidRPr="000B7D85" w:rsidRDefault="00F45441" w:rsidP="00F45441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F45441" w:rsidRPr="000B7D85" w:rsidRDefault="00F45441" w:rsidP="00F45441">
            <w:pPr>
              <w:rPr>
                <w:b/>
                <w:sz w:val="18"/>
                <w:szCs w:val="18"/>
              </w:rPr>
            </w:pPr>
          </w:p>
          <w:p w:rsidR="00F45441" w:rsidRPr="000B7D85" w:rsidRDefault="00F45441" w:rsidP="00F4544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F45441" w:rsidRPr="000B7D85" w:rsidRDefault="00F45441" w:rsidP="00F45441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F45441" w:rsidRPr="000B7D85" w:rsidRDefault="00F45441" w:rsidP="00F45441">
            <w:pPr>
              <w:jc w:val="center"/>
              <w:rPr>
                <w:b/>
                <w:sz w:val="18"/>
                <w:szCs w:val="18"/>
              </w:rPr>
            </w:pPr>
          </w:p>
          <w:p w:rsidR="00F45441" w:rsidRPr="000B7D85" w:rsidRDefault="00F45441" w:rsidP="00F45441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F45441" w:rsidRPr="000B7D85" w:rsidRDefault="00F45441" w:rsidP="00F45441">
            <w:pPr>
              <w:jc w:val="center"/>
              <w:rPr>
                <w:b/>
                <w:sz w:val="18"/>
                <w:szCs w:val="18"/>
              </w:rPr>
            </w:pPr>
          </w:p>
          <w:p w:rsidR="00F45441" w:rsidRPr="000B7D85" w:rsidRDefault="00F45441" w:rsidP="00F45441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F45441" w:rsidRPr="000B7D85" w:rsidRDefault="00F45441" w:rsidP="00F45441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</w:t>
            </w:r>
            <w:r>
              <w:rPr>
                <w:b/>
                <w:sz w:val="18"/>
                <w:szCs w:val="18"/>
              </w:rPr>
              <w:t>202</w:t>
            </w:r>
            <w:r w:rsidR="00D63D0A">
              <w:rPr>
                <w:b/>
                <w:sz w:val="18"/>
                <w:szCs w:val="18"/>
              </w:rPr>
              <w:t>3</w:t>
            </w:r>
          </w:p>
        </w:tc>
      </w:tr>
      <w:tr w:rsidR="00F45441" w:rsidRPr="00170EDE" w:rsidTr="00F45441">
        <w:tc>
          <w:tcPr>
            <w:tcW w:w="1985" w:type="dxa"/>
          </w:tcPr>
          <w:p w:rsidR="00F45441" w:rsidRPr="00CD3D41" w:rsidRDefault="00F45441" w:rsidP="00F454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45441" w:rsidRPr="00CD3D41" w:rsidRDefault="00F45441" w:rsidP="00F454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45441" w:rsidRPr="00CD3D41" w:rsidRDefault="00F45441" w:rsidP="00F454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45441" w:rsidRPr="00CD3D41" w:rsidRDefault="00F45441" w:rsidP="00F454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F45441" w:rsidRPr="00CD3D41" w:rsidRDefault="00F45441" w:rsidP="00F45441">
            <w:pPr>
              <w:rPr>
                <w:sz w:val="18"/>
                <w:szCs w:val="18"/>
              </w:rPr>
            </w:pPr>
          </w:p>
        </w:tc>
      </w:tr>
      <w:tr w:rsidR="00F45441" w:rsidRPr="00170EDE" w:rsidTr="00F45441">
        <w:tc>
          <w:tcPr>
            <w:tcW w:w="1985" w:type="dxa"/>
          </w:tcPr>
          <w:p w:rsidR="00F45441" w:rsidRPr="00CD3D41" w:rsidRDefault="00F45441" w:rsidP="00F454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45441" w:rsidRPr="00CD3D41" w:rsidRDefault="00F45441" w:rsidP="00F454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45441" w:rsidRPr="00CD3D41" w:rsidRDefault="00F45441" w:rsidP="00F454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45441" w:rsidRPr="00CD3D41" w:rsidRDefault="00F45441" w:rsidP="00F454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F45441" w:rsidRPr="00CD3D41" w:rsidRDefault="00F45441" w:rsidP="00F45441">
            <w:pPr>
              <w:rPr>
                <w:sz w:val="18"/>
                <w:szCs w:val="18"/>
              </w:rPr>
            </w:pPr>
          </w:p>
        </w:tc>
      </w:tr>
      <w:tr w:rsidR="00F45441" w:rsidRPr="00170EDE" w:rsidTr="00F45441">
        <w:tc>
          <w:tcPr>
            <w:tcW w:w="1985" w:type="dxa"/>
          </w:tcPr>
          <w:p w:rsidR="00F45441" w:rsidRPr="00CD3D41" w:rsidRDefault="00F45441" w:rsidP="00F454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45441" w:rsidRPr="00CD3D41" w:rsidRDefault="00F45441" w:rsidP="00F454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45441" w:rsidRPr="00CD3D41" w:rsidRDefault="00F45441" w:rsidP="00F454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45441" w:rsidRPr="00CD3D41" w:rsidRDefault="00F45441" w:rsidP="00F454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F45441" w:rsidRPr="00CD3D41" w:rsidRDefault="00F45441" w:rsidP="00F45441">
            <w:pPr>
              <w:rPr>
                <w:sz w:val="18"/>
                <w:szCs w:val="18"/>
              </w:rPr>
            </w:pPr>
          </w:p>
        </w:tc>
      </w:tr>
    </w:tbl>
    <w:p w:rsidR="00F45441" w:rsidRDefault="00F45441" w:rsidP="00F4544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F45441" w:rsidRDefault="00F45441" w:rsidP="00F45441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F45441" w:rsidRDefault="00F45441" w:rsidP="00F45441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F45441" w:rsidRDefault="00F45441" w:rsidP="00F45441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F45441" w:rsidRDefault="00F45441" w:rsidP="00F45441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F45441" w:rsidRDefault="00F45441" w:rsidP="00F4544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</w:p>
    <w:p w:rsidR="00F45441" w:rsidRDefault="00F45441" w:rsidP="00F45441">
      <w:pPr>
        <w:pStyle w:val="Pismenka"/>
        <w:tabs>
          <w:tab w:val="clear" w:pos="426"/>
        </w:tabs>
        <w:rPr>
          <w:b w:val="0"/>
          <w:sz w:val="20"/>
        </w:rPr>
      </w:pPr>
      <w:r>
        <w:rPr>
          <w:b w:val="0"/>
          <w:sz w:val="20"/>
        </w:rPr>
        <w:t>Neaktuálne</w:t>
      </w:r>
    </w:p>
    <w:p w:rsidR="00F45441" w:rsidRPr="000A127C" w:rsidRDefault="00F45441" w:rsidP="00F45441">
      <w:pPr>
        <w:pStyle w:val="Pismenka"/>
        <w:tabs>
          <w:tab w:val="clear" w:pos="426"/>
        </w:tabs>
        <w:rPr>
          <w:b w:val="0"/>
          <w:sz w:val="20"/>
        </w:rPr>
      </w:pPr>
    </w:p>
    <w:p w:rsidR="00F45441" w:rsidRDefault="00F45441" w:rsidP="00F45441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F45441" w:rsidRDefault="00F45441" w:rsidP="00F4544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</w:p>
    <w:p w:rsidR="00F45441" w:rsidRDefault="00F45441" w:rsidP="00F4544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F45441" w:rsidRDefault="00F45441" w:rsidP="00F4544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F45441" w:rsidRDefault="00F45441" w:rsidP="00F45441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F45441" w:rsidRDefault="00F45441" w:rsidP="00F45441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F45441" w:rsidRPr="00D47786" w:rsidTr="00F45441">
        <w:tc>
          <w:tcPr>
            <w:tcW w:w="2410" w:type="dxa"/>
            <w:shd w:val="clear" w:color="auto" w:fill="F2F2F2"/>
          </w:tcPr>
          <w:p w:rsidR="00F45441" w:rsidRPr="00D47786" w:rsidRDefault="00F45441" w:rsidP="00F45441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F45441" w:rsidRDefault="00F45441" w:rsidP="00F45441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F45441" w:rsidRPr="00D47786" w:rsidRDefault="00F45441" w:rsidP="00F45441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F45441" w:rsidRPr="00D47786" w:rsidRDefault="00F45441" w:rsidP="00F45441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F45441" w:rsidRPr="00170EDE" w:rsidTr="00F45441">
        <w:tc>
          <w:tcPr>
            <w:tcW w:w="2410" w:type="dxa"/>
          </w:tcPr>
          <w:p w:rsidR="00F45441" w:rsidRPr="00170EDE" w:rsidRDefault="00F45441" w:rsidP="00F45441">
            <w:r>
              <w:t>Iné aktíva</w:t>
            </w:r>
          </w:p>
        </w:tc>
        <w:tc>
          <w:tcPr>
            <w:tcW w:w="4536" w:type="dxa"/>
          </w:tcPr>
          <w:p w:rsidR="00F45441" w:rsidRPr="00170EDE" w:rsidRDefault="00F45441" w:rsidP="00F45441"/>
        </w:tc>
        <w:tc>
          <w:tcPr>
            <w:tcW w:w="3119" w:type="dxa"/>
          </w:tcPr>
          <w:p w:rsidR="00F45441" w:rsidRPr="00170EDE" w:rsidRDefault="00F45441" w:rsidP="00F45441"/>
        </w:tc>
      </w:tr>
      <w:tr w:rsidR="00F45441" w:rsidRPr="00170EDE" w:rsidTr="00F45441">
        <w:tc>
          <w:tcPr>
            <w:tcW w:w="2410" w:type="dxa"/>
          </w:tcPr>
          <w:p w:rsidR="00F45441" w:rsidRPr="00170EDE" w:rsidRDefault="00F45441" w:rsidP="00F45441">
            <w:r>
              <w:t>Iné pasíva</w:t>
            </w:r>
          </w:p>
        </w:tc>
        <w:tc>
          <w:tcPr>
            <w:tcW w:w="4536" w:type="dxa"/>
          </w:tcPr>
          <w:p w:rsidR="00F45441" w:rsidRPr="00170EDE" w:rsidRDefault="00F45441" w:rsidP="00F45441"/>
        </w:tc>
        <w:tc>
          <w:tcPr>
            <w:tcW w:w="3119" w:type="dxa"/>
          </w:tcPr>
          <w:p w:rsidR="00F45441" w:rsidRPr="00170EDE" w:rsidRDefault="00F45441" w:rsidP="00F45441"/>
        </w:tc>
      </w:tr>
    </w:tbl>
    <w:p w:rsidR="00F45441" w:rsidRDefault="00F45441" w:rsidP="00F45441">
      <w:pPr>
        <w:rPr>
          <w:b/>
          <w:sz w:val="24"/>
          <w:szCs w:val="24"/>
        </w:rPr>
      </w:pPr>
    </w:p>
    <w:p w:rsidR="00F45441" w:rsidRDefault="00F45441" w:rsidP="00F45441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F45441" w:rsidRDefault="00F45441" w:rsidP="00F45441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F45441" w:rsidRDefault="00F45441" w:rsidP="00F4544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</w:p>
    <w:p w:rsidR="00F45441" w:rsidRPr="000A127C" w:rsidRDefault="00F45441" w:rsidP="00F45441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Neaktuálne</w:t>
      </w:r>
    </w:p>
    <w:p w:rsidR="00F45441" w:rsidRDefault="00F45441" w:rsidP="00F45441">
      <w:pPr>
        <w:jc w:val="center"/>
        <w:rPr>
          <w:b/>
          <w:sz w:val="24"/>
          <w:szCs w:val="24"/>
        </w:rPr>
      </w:pPr>
    </w:p>
    <w:p w:rsidR="00F45441" w:rsidRPr="000C6B6E" w:rsidRDefault="00F45441" w:rsidP="00F45441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F45441" w:rsidRPr="000C6B6E" w:rsidRDefault="00F45441" w:rsidP="00F45441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F45441" w:rsidRPr="00FC435A" w:rsidRDefault="00F45441" w:rsidP="00F45441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F45441" w:rsidRPr="00FC435A" w:rsidRDefault="00F45441" w:rsidP="00F4544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F45441" w:rsidRDefault="00F45441" w:rsidP="00F45441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F45441" w:rsidRDefault="00F45441" w:rsidP="00F45441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F45441" w:rsidRPr="00F51D43" w:rsidTr="00F45441">
        <w:tc>
          <w:tcPr>
            <w:tcW w:w="2127" w:type="dxa"/>
            <w:shd w:val="clear" w:color="auto" w:fill="F2F2F2"/>
          </w:tcPr>
          <w:p w:rsidR="00F45441" w:rsidRPr="000C6B6E" w:rsidRDefault="00F45441" w:rsidP="00F45441">
            <w:pPr>
              <w:jc w:val="center"/>
              <w:rPr>
                <w:b/>
              </w:rPr>
            </w:pPr>
          </w:p>
          <w:p w:rsidR="00F45441" w:rsidRPr="000C6B6E" w:rsidRDefault="00F45441" w:rsidP="00F45441">
            <w:pPr>
              <w:jc w:val="center"/>
              <w:rPr>
                <w:b/>
              </w:rPr>
            </w:pPr>
          </w:p>
          <w:p w:rsidR="00F45441" w:rsidRPr="000C6B6E" w:rsidRDefault="00F45441" w:rsidP="00F45441">
            <w:pPr>
              <w:jc w:val="center"/>
              <w:rPr>
                <w:b/>
              </w:rPr>
            </w:pPr>
          </w:p>
          <w:p w:rsidR="00F45441" w:rsidRPr="000C6B6E" w:rsidRDefault="00F45441" w:rsidP="00F45441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F45441" w:rsidRPr="000C6B6E" w:rsidRDefault="00F45441" w:rsidP="00F45441">
            <w:pPr>
              <w:jc w:val="center"/>
              <w:rPr>
                <w:b/>
              </w:rPr>
            </w:pPr>
          </w:p>
          <w:p w:rsidR="00F45441" w:rsidRPr="000C6B6E" w:rsidRDefault="00F45441" w:rsidP="00F45441">
            <w:pPr>
              <w:jc w:val="center"/>
              <w:rPr>
                <w:b/>
              </w:rPr>
            </w:pPr>
          </w:p>
          <w:p w:rsidR="00F45441" w:rsidRPr="000C6B6E" w:rsidRDefault="00F45441" w:rsidP="00F45441">
            <w:pPr>
              <w:jc w:val="center"/>
              <w:rPr>
                <w:b/>
              </w:rPr>
            </w:pPr>
          </w:p>
          <w:p w:rsidR="00F45441" w:rsidRDefault="00F45441" w:rsidP="00F45441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F45441" w:rsidRPr="000C6B6E" w:rsidRDefault="00F45441" w:rsidP="00F45441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F45441" w:rsidRPr="000C6B6E" w:rsidRDefault="00F45441" w:rsidP="00F45441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F45441" w:rsidRPr="000C6B6E" w:rsidRDefault="00F45441" w:rsidP="00F45441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F45441" w:rsidRPr="000C6B6E" w:rsidRDefault="00F45441" w:rsidP="00F45441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F45441" w:rsidRPr="000C6B6E" w:rsidRDefault="00F45441" w:rsidP="00F45441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F45441" w:rsidRPr="00F51D43" w:rsidTr="00F45441">
        <w:tc>
          <w:tcPr>
            <w:tcW w:w="2127" w:type="dxa"/>
          </w:tcPr>
          <w:p w:rsidR="00F45441" w:rsidRPr="000C6B6E" w:rsidRDefault="00F45441" w:rsidP="00F45441"/>
        </w:tc>
        <w:tc>
          <w:tcPr>
            <w:tcW w:w="1701" w:type="dxa"/>
          </w:tcPr>
          <w:p w:rsidR="00F45441" w:rsidRPr="000C6B6E" w:rsidRDefault="00F45441" w:rsidP="00F4544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F45441" w:rsidRPr="000C6B6E" w:rsidRDefault="00F45441" w:rsidP="00F45441"/>
        </w:tc>
        <w:tc>
          <w:tcPr>
            <w:tcW w:w="2268" w:type="dxa"/>
          </w:tcPr>
          <w:p w:rsidR="00F45441" w:rsidRPr="000C6B6E" w:rsidRDefault="00F45441" w:rsidP="00F45441"/>
        </w:tc>
        <w:tc>
          <w:tcPr>
            <w:tcW w:w="1984" w:type="dxa"/>
          </w:tcPr>
          <w:p w:rsidR="00F45441" w:rsidRPr="000C6B6E" w:rsidRDefault="00F45441" w:rsidP="00F45441"/>
        </w:tc>
      </w:tr>
      <w:tr w:rsidR="00F45441" w:rsidRPr="00F51D43" w:rsidTr="00F45441">
        <w:tc>
          <w:tcPr>
            <w:tcW w:w="2127" w:type="dxa"/>
          </w:tcPr>
          <w:p w:rsidR="00F45441" w:rsidRPr="000C6B6E" w:rsidRDefault="00F45441" w:rsidP="00F45441"/>
        </w:tc>
        <w:tc>
          <w:tcPr>
            <w:tcW w:w="1701" w:type="dxa"/>
          </w:tcPr>
          <w:p w:rsidR="00F45441" w:rsidRPr="000C6B6E" w:rsidRDefault="00F45441" w:rsidP="00F4544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F45441" w:rsidRPr="000C6B6E" w:rsidRDefault="00F45441" w:rsidP="00F45441"/>
        </w:tc>
        <w:tc>
          <w:tcPr>
            <w:tcW w:w="2268" w:type="dxa"/>
          </w:tcPr>
          <w:p w:rsidR="00F45441" w:rsidRPr="000C6B6E" w:rsidRDefault="00F45441" w:rsidP="00F45441"/>
        </w:tc>
        <w:tc>
          <w:tcPr>
            <w:tcW w:w="1984" w:type="dxa"/>
          </w:tcPr>
          <w:p w:rsidR="00F45441" w:rsidRPr="000C6B6E" w:rsidRDefault="00F45441" w:rsidP="00F45441"/>
        </w:tc>
      </w:tr>
      <w:tr w:rsidR="00F45441" w:rsidRPr="00F51D43" w:rsidTr="00F45441">
        <w:tc>
          <w:tcPr>
            <w:tcW w:w="2127" w:type="dxa"/>
          </w:tcPr>
          <w:p w:rsidR="00F45441" w:rsidRPr="000C6B6E" w:rsidRDefault="00F45441" w:rsidP="00F45441"/>
        </w:tc>
        <w:tc>
          <w:tcPr>
            <w:tcW w:w="1701" w:type="dxa"/>
          </w:tcPr>
          <w:p w:rsidR="00F45441" w:rsidRPr="000C6B6E" w:rsidRDefault="00F45441" w:rsidP="00F4544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F45441" w:rsidRPr="000C6B6E" w:rsidRDefault="00F45441" w:rsidP="00F45441"/>
        </w:tc>
        <w:tc>
          <w:tcPr>
            <w:tcW w:w="2268" w:type="dxa"/>
          </w:tcPr>
          <w:p w:rsidR="00F45441" w:rsidRPr="000C6B6E" w:rsidRDefault="00F45441" w:rsidP="00F45441"/>
        </w:tc>
        <w:tc>
          <w:tcPr>
            <w:tcW w:w="1984" w:type="dxa"/>
          </w:tcPr>
          <w:p w:rsidR="00F45441" w:rsidRPr="000C6B6E" w:rsidRDefault="00F45441" w:rsidP="00F45441"/>
        </w:tc>
      </w:tr>
      <w:tr w:rsidR="00F45441" w:rsidRPr="00F51D43" w:rsidTr="00F45441">
        <w:tc>
          <w:tcPr>
            <w:tcW w:w="2127" w:type="dxa"/>
          </w:tcPr>
          <w:p w:rsidR="00F45441" w:rsidRPr="000C6B6E" w:rsidRDefault="00F45441" w:rsidP="00F45441"/>
        </w:tc>
        <w:tc>
          <w:tcPr>
            <w:tcW w:w="1701" w:type="dxa"/>
          </w:tcPr>
          <w:p w:rsidR="00F45441" w:rsidRPr="000C6B6E" w:rsidRDefault="00F45441" w:rsidP="00F4544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F45441" w:rsidRPr="000C6B6E" w:rsidRDefault="00F45441" w:rsidP="00F45441"/>
        </w:tc>
        <w:tc>
          <w:tcPr>
            <w:tcW w:w="2268" w:type="dxa"/>
          </w:tcPr>
          <w:p w:rsidR="00F45441" w:rsidRPr="000C6B6E" w:rsidRDefault="00F45441" w:rsidP="00F45441"/>
        </w:tc>
        <w:tc>
          <w:tcPr>
            <w:tcW w:w="1984" w:type="dxa"/>
          </w:tcPr>
          <w:p w:rsidR="00F45441" w:rsidRPr="000C6B6E" w:rsidRDefault="00F45441" w:rsidP="00F45441"/>
        </w:tc>
      </w:tr>
      <w:tr w:rsidR="00F45441" w:rsidRPr="00F51D43" w:rsidTr="00F45441">
        <w:tc>
          <w:tcPr>
            <w:tcW w:w="2127" w:type="dxa"/>
          </w:tcPr>
          <w:p w:rsidR="00F45441" w:rsidRPr="000C6B6E" w:rsidRDefault="00F45441" w:rsidP="00F45441"/>
        </w:tc>
        <w:tc>
          <w:tcPr>
            <w:tcW w:w="1701" w:type="dxa"/>
          </w:tcPr>
          <w:p w:rsidR="00F45441" w:rsidRPr="000C6B6E" w:rsidRDefault="00F45441" w:rsidP="00F4544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F45441" w:rsidRPr="000C6B6E" w:rsidRDefault="00F45441" w:rsidP="00F45441"/>
        </w:tc>
        <w:tc>
          <w:tcPr>
            <w:tcW w:w="2268" w:type="dxa"/>
          </w:tcPr>
          <w:p w:rsidR="00F45441" w:rsidRPr="000C6B6E" w:rsidRDefault="00F45441" w:rsidP="00F45441"/>
        </w:tc>
        <w:tc>
          <w:tcPr>
            <w:tcW w:w="1984" w:type="dxa"/>
          </w:tcPr>
          <w:p w:rsidR="00F45441" w:rsidRPr="000C6B6E" w:rsidRDefault="00F45441" w:rsidP="00F45441"/>
        </w:tc>
      </w:tr>
      <w:tr w:rsidR="00F45441" w:rsidRPr="00F51D43" w:rsidTr="00F45441">
        <w:tc>
          <w:tcPr>
            <w:tcW w:w="2127" w:type="dxa"/>
          </w:tcPr>
          <w:p w:rsidR="00F45441" w:rsidRPr="000C6B6E" w:rsidRDefault="00F45441" w:rsidP="00F45441"/>
        </w:tc>
        <w:tc>
          <w:tcPr>
            <w:tcW w:w="1701" w:type="dxa"/>
          </w:tcPr>
          <w:p w:rsidR="00F45441" w:rsidRPr="000C6B6E" w:rsidRDefault="00F45441" w:rsidP="00F45441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F45441" w:rsidRPr="000C6B6E" w:rsidRDefault="00F45441" w:rsidP="00F45441"/>
        </w:tc>
        <w:tc>
          <w:tcPr>
            <w:tcW w:w="2268" w:type="dxa"/>
          </w:tcPr>
          <w:p w:rsidR="00F45441" w:rsidRPr="000C6B6E" w:rsidRDefault="00F45441" w:rsidP="00F45441"/>
        </w:tc>
        <w:tc>
          <w:tcPr>
            <w:tcW w:w="1984" w:type="dxa"/>
          </w:tcPr>
          <w:p w:rsidR="00F45441" w:rsidRPr="000C6B6E" w:rsidRDefault="00F45441" w:rsidP="00F45441"/>
        </w:tc>
      </w:tr>
      <w:tr w:rsidR="00F45441" w:rsidRPr="00F51D43" w:rsidTr="00F45441">
        <w:tc>
          <w:tcPr>
            <w:tcW w:w="2127" w:type="dxa"/>
          </w:tcPr>
          <w:p w:rsidR="00F45441" w:rsidRPr="000C6B6E" w:rsidRDefault="00F45441" w:rsidP="00F45441"/>
        </w:tc>
        <w:tc>
          <w:tcPr>
            <w:tcW w:w="1701" w:type="dxa"/>
          </w:tcPr>
          <w:p w:rsidR="00F45441" w:rsidRPr="000C6B6E" w:rsidRDefault="00F45441" w:rsidP="00F4544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F45441" w:rsidRPr="000C6B6E" w:rsidRDefault="00F45441" w:rsidP="00F45441"/>
        </w:tc>
        <w:tc>
          <w:tcPr>
            <w:tcW w:w="2268" w:type="dxa"/>
          </w:tcPr>
          <w:p w:rsidR="00F45441" w:rsidRPr="000C6B6E" w:rsidRDefault="00F45441" w:rsidP="00F45441"/>
        </w:tc>
        <w:tc>
          <w:tcPr>
            <w:tcW w:w="1984" w:type="dxa"/>
          </w:tcPr>
          <w:p w:rsidR="00F45441" w:rsidRPr="000C6B6E" w:rsidRDefault="00F45441" w:rsidP="00F45441"/>
        </w:tc>
      </w:tr>
      <w:tr w:rsidR="00F45441" w:rsidRPr="00F51D43" w:rsidTr="00F45441">
        <w:tc>
          <w:tcPr>
            <w:tcW w:w="2127" w:type="dxa"/>
          </w:tcPr>
          <w:p w:rsidR="00F45441" w:rsidRPr="000C6B6E" w:rsidRDefault="00F45441" w:rsidP="00F45441"/>
        </w:tc>
        <w:tc>
          <w:tcPr>
            <w:tcW w:w="1701" w:type="dxa"/>
          </w:tcPr>
          <w:p w:rsidR="00F45441" w:rsidRPr="000C6B6E" w:rsidRDefault="00F45441" w:rsidP="00F4544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F45441" w:rsidRPr="000C6B6E" w:rsidRDefault="00F45441" w:rsidP="00F45441"/>
        </w:tc>
        <w:tc>
          <w:tcPr>
            <w:tcW w:w="2268" w:type="dxa"/>
          </w:tcPr>
          <w:p w:rsidR="00F45441" w:rsidRPr="000C6B6E" w:rsidRDefault="00F45441" w:rsidP="00F45441"/>
        </w:tc>
        <w:tc>
          <w:tcPr>
            <w:tcW w:w="1984" w:type="dxa"/>
          </w:tcPr>
          <w:p w:rsidR="00F45441" w:rsidRPr="000C6B6E" w:rsidRDefault="00F45441" w:rsidP="00F45441"/>
        </w:tc>
      </w:tr>
      <w:tr w:rsidR="00F45441" w:rsidRPr="00F51D43" w:rsidTr="00F45441">
        <w:tc>
          <w:tcPr>
            <w:tcW w:w="2127" w:type="dxa"/>
          </w:tcPr>
          <w:p w:rsidR="00F45441" w:rsidRPr="000C6B6E" w:rsidRDefault="00F45441" w:rsidP="00F45441"/>
        </w:tc>
        <w:tc>
          <w:tcPr>
            <w:tcW w:w="1701" w:type="dxa"/>
          </w:tcPr>
          <w:p w:rsidR="00F45441" w:rsidRPr="000C6B6E" w:rsidRDefault="00F45441" w:rsidP="00F4544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F45441" w:rsidRPr="000C6B6E" w:rsidRDefault="00F45441" w:rsidP="00F45441"/>
        </w:tc>
        <w:tc>
          <w:tcPr>
            <w:tcW w:w="2268" w:type="dxa"/>
          </w:tcPr>
          <w:p w:rsidR="00F45441" w:rsidRPr="000C6B6E" w:rsidRDefault="00F45441" w:rsidP="00F45441"/>
        </w:tc>
        <w:tc>
          <w:tcPr>
            <w:tcW w:w="1984" w:type="dxa"/>
          </w:tcPr>
          <w:p w:rsidR="00F45441" w:rsidRPr="000C6B6E" w:rsidRDefault="00F45441" w:rsidP="00F45441"/>
        </w:tc>
      </w:tr>
      <w:tr w:rsidR="00F45441" w:rsidRPr="00F51D43" w:rsidTr="00F45441">
        <w:tc>
          <w:tcPr>
            <w:tcW w:w="2127" w:type="dxa"/>
          </w:tcPr>
          <w:p w:rsidR="00F45441" w:rsidRPr="000C6B6E" w:rsidRDefault="00F45441" w:rsidP="00F45441"/>
        </w:tc>
        <w:tc>
          <w:tcPr>
            <w:tcW w:w="1701" w:type="dxa"/>
          </w:tcPr>
          <w:p w:rsidR="00F45441" w:rsidRPr="000C6B6E" w:rsidRDefault="00F45441" w:rsidP="00F4544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F45441" w:rsidRPr="000C6B6E" w:rsidRDefault="00F45441" w:rsidP="00F45441"/>
        </w:tc>
        <w:tc>
          <w:tcPr>
            <w:tcW w:w="2268" w:type="dxa"/>
          </w:tcPr>
          <w:p w:rsidR="00F45441" w:rsidRPr="000C6B6E" w:rsidRDefault="00F45441" w:rsidP="00F45441"/>
        </w:tc>
        <w:tc>
          <w:tcPr>
            <w:tcW w:w="1984" w:type="dxa"/>
          </w:tcPr>
          <w:p w:rsidR="00F45441" w:rsidRPr="000C6B6E" w:rsidRDefault="00F45441" w:rsidP="00F45441"/>
        </w:tc>
      </w:tr>
      <w:tr w:rsidR="00F45441" w:rsidRPr="00F51D43" w:rsidTr="00F45441">
        <w:tc>
          <w:tcPr>
            <w:tcW w:w="2127" w:type="dxa"/>
          </w:tcPr>
          <w:p w:rsidR="00F45441" w:rsidRPr="000C6B6E" w:rsidRDefault="00F45441" w:rsidP="00F45441"/>
        </w:tc>
        <w:tc>
          <w:tcPr>
            <w:tcW w:w="1701" w:type="dxa"/>
          </w:tcPr>
          <w:p w:rsidR="00F45441" w:rsidRPr="000C6B6E" w:rsidRDefault="00F45441" w:rsidP="00F4544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F45441" w:rsidRPr="000C6B6E" w:rsidRDefault="00F45441" w:rsidP="00F45441"/>
        </w:tc>
        <w:tc>
          <w:tcPr>
            <w:tcW w:w="2268" w:type="dxa"/>
          </w:tcPr>
          <w:p w:rsidR="00F45441" w:rsidRPr="000C6B6E" w:rsidRDefault="00F45441" w:rsidP="00F45441"/>
        </w:tc>
        <w:tc>
          <w:tcPr>
            <w:tcW w:w="1984" w:type="dxa"/>
          </w:tcPr>
          <w:p w:rsidR="00F45441" w:rsidRPr="000C6B6E" w:rsidRDefault="00F45441" w:rsidP="00F45441"/>
        </w:tc>
      </w:tr>
      <w:tr w:rsidR="00F45441" w:rsidRPr="00F51D43" w:rsidTr="00F45441">
        <w:tc>
          <w:tcPr>
            <w:tcW w:w="2127" w:type="dxa"/>
          </w:tcPr>
          <w:p w:rsidR="00F45441" w:rsidRPr="00E133D0" w:rsidRDefault="00F45441" w:rsidP="00F45441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F45441" w:rsidRPr="000C6B6E" w:rsidRDefault="00F45441" w:rsidP="00F454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45441" w:rsidRPr="000C6B6E" w:rsidRDefault="00F45441" w:rsidP="00F45441"/>
        </w:tc>
        <w:tc>
          <w:tcPr>
            <w:tcW w:w="2268" w:type="dxa"/>
          </w:tcPr>
          <w:p w:rsidR="00F45441" w:rsidRPr="000C6B6E" w:rsidRDefault="00F45441" w:rsidP="00F45441"/>
        </w:tc>
        <w:tc>
          <w:tcPr>
            <w:tcW w:w="1984" w:type="dxa"/>
          </w:tcPr>
          <w:p w:rsidR="00F45441" w:rsidRPr="000C6B6E" w:rsidRDefault="00F45441" w:rsidP="00F45441"/>
        </w:tc>
      </w:tr>
      <w:tr w:rsidR="00F45441" w:rsidRPr="00F51D43" w:rsidTr="00F45441">
        <w:tc>
          <w:tcPr>
            <w:tcW w:w="2127" w:type="dxa"/>
          </w:tcPr>
          <w:p w:rsidR="00F45441" w:rsidRPr="000C6B6E" w:rsidRDefault="00F45441" w:rsidP="00F45441">
            <w:r>
              <w:t>OS XXX</w:t>
            </w:r>
          </w:p>
        </w:tc>
        <w:tc>
          <w:tcPr>
            <w:tcW w:w="1701" w:type="dxa"/>
          </w:tcPr>
          <w:p w:rsidR="00F45441" w:rsidRDefault="00F45441" w:rsidP="00F454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F45441" w:rsidRPr="000C6B6E" w:rsidRDefault="00F45441" w:rsidP="00F45441"/>
        </w:tc>
        <w:tc>
          <w:tcPr>
            <w:tcW w:w="2268" w:type="dxa"/>
          </w:tcPr>
          <w:p w:rsidR="00F45441" w:rsidRPr="000C6B6E" w:rsidRDefault="00F45441" w:rsidP="00F45441"/>
        </w:tc>
        <w:tc>
          <w:tcPr>
            <w:tcW w:w="1984" w:type="dxa"/>
          </w:tcPr>
          <w:p w:rsidR="00F45441" w:rsidRPr="000C6B6E" w:rsidRDefault="00F45441" w:rsidP="00F45441"/>
        </w:tc>
      </w:tr>
      <w:tr w:rsidR="00F45441" w:rsidRPr="00F51D43" w:rsidTr="00F45441">
        <w:tc>
          <w:tcPr>
            <w:tcW w:w="2127" w:type="dxa"/>
          </w:tcPr>
          <w:p w:rsidR="00F45441" w:rsidRPr="000C6B6E" w:rsidRDefault="00F45441" w:rsidP="00F45441">
            <w:r>
              <w:t>OS XXX</w:t>
            </w:r>
          </w:p>
        </w:tc>
        <w:tc>
          <w:tcPr>
            <w:tcW w:w="1701" w:type="dxa"/>
          </w:tcPr>
          <w:p w:rsidR="00F45441" w:rsidRDefault="00F45441" w:rsidP="00F454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F45441" w:rsidRPr="000C6B6E" w:rsidRDefault="00F45441" w:rsidP="00F45441"/>
        </w:tc>
        <w:tc>
          <w:tcPr>
            <w:tcW w:w="2268" w:type="dxa"/>
          </w:tcPr>
          <w:p w:rsidR="00F45441" w:rsidRPr="000C6B6E" w:rsidRDefault="00F45441" w:rsidP="00F45441"/>
        </w:tc>
        <w:tc>
          <w:tcPr>
            <w:tcW w:w="1984" w:type="dxa"/>
          </w:tcPr>
          <w:p w:rsidR="00F45441" w:rsidRPr="000C6B6E" w:rsidRDefault="00F45441" w:rsidP="00F45441"/>
        </w:tc>
      </w:tr>
      <w:tr w:rsidR="00F45441" w:rsidRPr="00F51D43" w:rsidTr="00F45441">
        <w:tc>
          <w:tcPr>
            <w:tcW w:w="2127" w:type="dxa"/>
          </w:tcPr>
          <w:p w:rsidR="00F45441" w:rsidRPr="000C6B6E" w:rsidRDefault="00F45441" w:rsidP="00F45441">
            <w:r>
              <w:t>OS XXX</w:t>
            </w:r>
          </w:p>
        </w:tc>
        <w:tc>
          <w:tcPr>
            <w:tcW w:w="1701" w:type="dxa"/>
          </w:tcPr>
          <w:p w:rsidR="00F45441" w:rsidRDefault="00F45441" w:rsidP="00F454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F45441" w:rsidRPr="000C6B6E" w:rsidRDefault="00F45441" w:rsidP="00F45441"/>
        </w:tc>
        <w:tc>
          <w:tcPr>
            <w:tcW w:w="2268" w:type="dxa"/>
          </w:tcPr>
          <w:p w:rsidR="00F45441" w:rsidRPr="000C6B6E" w:rsidRDefault="00F45441" w:rsidP="00F45441"/>
        </w:tc>
        <w:tc>
          <w:tcPr>
            <w:tcW w:w="1984" w:type="dxa"/>
          </w:tcPr>
          <w:p w:rsidR="00F45441" w:rsidRPr="000C6B6E" w:rsidRDefault="00F45441" w:rsidP="00F45441"/>
        </w:tc>
      </w:tr>
      <w:tr w:rsidR="00F45441" w:rsidRPr="00F51D43" w:rsidTr="00F45441">
        <w:tc>
          <w:tcPr>
            <w:tcW w:w="2127" w:type="dxa"/>
          </w:tcPr>
          <w:p w:rsidR="00F45441" w:rsidRPr="000C6B6E" w:rsidRDefault="00F45441" w:rsidP="00F45441">
            <w:r>
              <w:t>OS XXX</w:t>
            </w:r>
          </w:p>
        </w:tc>
        <w:tc>
          <w:tcPr>
            <w:tcW w:w="1701" w:type="dxa"/>
          </w:tcPr>
          <w:p w:rsidR="00F45441" w:rsidRDefault="00F45441" w:rsidP="00F454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F45441" w:rsidRPr="000C6B6E" w:rsidRDefault="00F45441" w:rsidP="00F45441"/>
        </w:tc>
        <w:tc>
          <w:tcPr>
            <w:tcW w:w="2268" w:type="dxa"/>
          </w:tcPr>
          <w:p w:rsidR="00F45441" w:rsidRPr="000C6B6E" w:rsidRDefault="00F45441" w:rsidP="00F45441"/>
        </w:tc>
        <w:tc>
          <w:tcPr>
            <w:tcW w:w="1984" w:type="dxa"/>
          </w:tcPr>
          <w:p w:rsidR="00F45441" w:rsidRPr="000C6B6E" w:rsidRDefault="00F45441" w:rsidP="00F45441"/>
        </w:tc>
      </w:tr>
      <w:tr w:rsidR="00F45441" w:rsidRPr="00F51D43" w:rsidTr="00F45441">
        <w:tc>
          <w:tcPr>
            <w:tcW w:w="2127" w:type="dxa"/>
          </w:tcPr>
          <w:p w:rsidR="00F45441" w:rsidRPr="0024505C" w:rsidRDefault="00F45441" w:rsidP="00F45441">
            <w:r>
              <w:t>OS XXX</w:t>
            </w:r>
          </w:p>
        </w:tc>
        <w:tc>
          <w:tcPr>
            <w:tcW w:w="1701" w:type="dxa"/>
          </w:tcPr>
          <w:p w:rsidR="00F45441" w:rsidRDefault="00F45441" w:rsidP="00F454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F45441" w:rsidRPr="000C6B6E" w:rsidRDefault="00F45441" w:rsidP="00F45441"/>
        </w:tc>
        <w:tc>
          <w:tcPr>
            <w:tcW w:w="2268" w:type="dxa"/>
          </w:tcPr>
          <w:p w:rsidR="00F45441" w:rsidRPr="000C6B6E" w:rsidRDefault="00F45441" w:rsidP="00F45441"/>
        </w:tc>
        <w:tc>
          <w:tcPr>
            <w:tcW w:w="1984" w:type="dxa"/>
          </w:tcPr>
          <w:p w:rsidR="00F45441" w:rsidRPr="000C6B6E" w:rsidRDefault="00F45441" w:rsidP="00F45441"/>
        </w:tc>
      </w:tr>
      <w:tr w:rsidR="00F45441" w:rsidRPr="00F51D43" w:rsidTr="00F45441">
        <w:tc>
          <w:tcPr>
            <w:tcW w:w="2127" w:type="dxa"/>
          </w:tcPr>
          <w:p w:rsidR="00F45441" w:rsidRPr="000C6B6E" w:rsidRDefault="00F45441" w:rsidP="00F45441"/>
        </w:tc>
        <w:tc>
          <w:tcPr>
            <w:tcW w:w="1701" w:type="dxa"/>
          </w:tcPr>
          <w:p w:rsidR="00F45441" w:rsidRDefault="00F45441" w:rsidP="00F454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F45441" w:rsidRPr="000C6B6E" w:rsidRDefault="00F45441" w:rsidP="00F45441"/>
        </w:tc>
        <w:tc>
          <w:tcPr>
            <w:tcW w:w="2268" w:type="dxa"/>
          </w:tcPr>
          <w:p w:rsidR="00F45441" w:rsidRPr="000C6B6E" w:rsidRDefault="00F45441" w:rsidP="00F45441"/>
        </w:tc>
        <w:tc>
          <w:tcPr>
            <w:tcW w:w="1984" w:type="dxa"/>
          </w:tcPr>
          <w:p w:rsidR="00F45441" w:rsidRPr="000C6B6E" w:rsidRDefault="00F45441" w:rsidP="00F45441"/>
        </w:tc>
      </w:tr>
      <w:tr w:rsidR="00F45441" w:rsidRPr="00F51D43" w:rsidTr="00F45441">
        <w:tc>
          <w:tcPr>
            <w:tcW w:w="2127" w:type="dxa"/>
          </w:tcPr>
          <w:p w:rsidR="00F45441" w:rsidRPr="00CC1EF7" w:rsidRDefault="00F45441" w:rsidP="00F45441"/>
        </w:tc>
        <w:tc>
          <w:tcPr>
            <w:tcW w:w="1701" w:type="dxa"/>
          </w:tcPr>
          <w:p w:rsidR="00F45441" w:rsidRPr="00CC1EF7" w:rsidRDefault="00F45441" w:rsidP="00F454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45441" w:rsidRPr="00CC1EF7" w:rsidRDefault="00F45441" w:rsidP="00F45441"/>
        </w:tc>
        <w:tc>
          <w:tcPr>
            <w:tcW w:w="2268" w:type="dxa"/>
          </w:tcPr>
          <w:p w:rsidR="00F45441" w:rsidRPr="00CC1EF7" w:rsidRDefault="00F45441" w:rsidP="00F45441"/>
        </w:tc>
        <w:tc>
          <w:tcPr>
            <w:tcW w:w="1984" w:type="dxa"/>
          </w:tcPr>
          <w:p w:rsidR="00F45441" w:rsidRPr="00CC1EF7" w:rsidRDefault="00F45441" w:rsidP="00F45441"/>
        </w:tc>
      </w:tr>
      <w:tr w:rsidR="00F45441" w:rsidRPr="00F51D43" w:rsidTr="00F45441">
        <w:tc>
          <w:tcPr>
            <w:tcW w:w="2127" w:type="dxa"/>
          </w:tcPr>
          <w:p w:rsidR="00F45441" w:rsidRPr="00CC1EF7" w:rsidRDefault="00F45441" w:rsidP="00F45441">
            <w:pPr>
              <w:rPr>
                <w:strike/>
              </w:rPr>
            </w:pPr>
          </w:p>
        </w:tc>
        <w:tc>
          <w:tcPr>
            <w:tcW w:w="1701" w:type="dxa"/>
          </w:tcPr>
          <w:p w:rsidR="00F45441" w:rsidRPr="00CC1EF7" w:rsidRDefault="00F45441" w:rsidP="00F45441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F45441" w:rsidRPr="00CC1EF7" w:rsidRDefault="00F45441" w:rsidP="00F45441">
            <w:pPr>
              <w:rPr>
                <w:strike/>
              </w:rPr>
            </w:pPr>
          </w:p>
        </w:tc>
        <w:tc>
          <w:tcPr>
            <w:tcW w:w="2268" w:type="dxa"/>
          </w:tcPr>
          <w:p w:rsidR="00F45441" w:rsidRPr="00CC1EF7" w:rsidRDefault="00F45441" w:rsidP="00F45441">
            <w:pPr>
              <w:rPr>
                <w:strike/>
              </w:rPr>
            </w:pPr>
          </w:p>
        </w:tc>
        <w:tc>
          <w:tcPr>
            <w:tcW w:w="1984" w:type="dxa"/>
          </w:tcPr>
          <w:p w:rsidR="00F45441" w:rsidRPr="00CC1EF7" w:rsidRDefault="00F45441" w:rsidP="00F45441">
            <w:pPr>
              <w:rPr>
                <w:strike/>
              </w:rPr>
            </w:pPr>
          </w:p>
        </w:tc>
      </w:tr>
      <w:tr w:rsidR="00F45441" w:rsidRPr="00F51D43" w:rsidTr="00F45441">
        <w:tc>
          <w:tcPr>
            <w:tcW w:w="2127" w:type="dxa"/>
          </w:tcPr>
          <w:p w:rsidR="00F45441" w:rsidRPr="00CC1EF7" w:rsidRDefault="00F45441" w:rsidP="00F45441">
            <w:pPr>
              <w:rPr>
                <w:strike/>
              </w:rPr>
            </w:pPr>
          </w:p>
        </w:tc>
        <w:tc>
          <w:tcPr>
            <w:tcW w:w="1701" w:type="dxa"/>
          </w:tcPr>
          <w:p w:rsidR="00F45441" w:rsidRPr="00CC1EF7" w:rsidRDefault="00F45441" w:rsidP="00F45441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F45441" w:rsidRPr="00CC1EF7" w:rsidRDefault="00F45441" w:rsidP="00F45441">
            <w:pPr>
              <w:rPr>
                <w:strike/>
              </w:rPr>
            </w:pPr>
          </w:p>
        </w:tc>
        <w:tc>
          <w:tcPr>
            <w:tcW w:w="2268" w:type="dxa"/>
          </w:tcPr>
          <w:p w:rsidR="00F45441" w:rsidRPr="00CC1EF7" w:rsidRDefault="00F45441" w:rsidP="00F45441">
            <w:pPr>
              <w:rPr>
                <w:strike/>
              </w:rPr>
            </w:pPr>
          </w:p>
        </w:tc>
        <w:tc>
          <w:tcPr>
            <w:tcW w:w="1984" w:type="dxa"/>
          </w:tcPr>
          <w:p w:rsidR="00F45441" w:rsidRPr="00CC1EF7" w:rsidRDefault="00F45441" w:rsidP="00F45441">
            <w:pPr>
              <w:rPr>
                <w:strike/>
              </w:rPr>
            </w:pPr>
          </w:p>
        </w:tc>
      </w:tr>
      <w:tr w:rsidR="00F45441" w:rsidRPr="00F51D43" w:rsidTr="00F45441">
        <w:tc>
          <w:tcPr>
            <w:tcW w:w="2127" w:type="dxa"/>
          </w:tcPr>
          <w:p w:rsidR="00F45441" w:rsidRPr="00CC1EF7" w:rsidRDefault="00F45441" w:rsidP="00F45441"/>
        </w:tc>
        <w:tc>
          <w:tcPr>
            <w:tcW w:w="1701" w:type="dxa"/>
          </w:tcPr>
          <w:p w:rsidR="00F45441" w:rsidRPr="00CC1EF7" w:rsidRDefault="00F45441" w:rsidP="00F454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45441" w:rsidRPr="00CC1EF7" w:rsidRDefault="00F45441" w:rsidP="00F45441"/>
        </w:tc>
        <w:tc>
          <w:tcPr>
            <w:tcW w:w="2268" w:type="dxa"/>
          </w:tcPr>
          <w:p w:rsidR="00F45441" w:rsidRPr="00CC1EF7" w:rsidRDefault="00F45441" w:rsidP="00F45441"/>
        </w:tc>
        <w:tc>
          <w:tcPr>
            <w:tcW w:w="1984" w:type="dxa"/>
          </w:tcPr>
          <w:p w:rsidR="00F45441" w:rsidRPr="00CC1EF7" w:rsidRDefault="00F45441" w:rsidP="00F45441"/>
        </w:tc>
      </w:tr>
    </w:tbl>
    <w:p w:rsidR="00F45441" w:rsidRDefault="00F45441" w:rsidP="00F45441">
      <w:pPr>
        <w:ind w:left="284"/>
        <w:jc w:val="both"/>
        <w:rPr>
          <w:sz w:val="24"/>
          <w:szCs w:val="24"/>
        </w:rPr>
      </w:pPr>
    </w:p>
    <w:p w:rsidR="00F45441" w:rsidRPr="008D4591" w:rsidRDefault="00F45441" w:rsidP="00F45441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F45441" w:rsidRPr="000C6B6E" w:rsidTr="00F45441">
        <w:tc>
          <w:tcPr>
            <w:tcW w:w="3684" w:type="dxa"/>
            <w:shd w:val="clear" w:color="auto" w:fill="F2F2F2"/>
          </w:tcPr>
          <w:p w:rsidR="00F45441" w:rsidRPr="000C6B6E" w:rsidRDefault="00F45441" w:rsidP="00F45441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F45441" w:rsidRPr="000C6B6E" w:rsidRDefault="00F45441" w:rsidP="00F45441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F45441" w:rsidRPr="002A72BB" w:rsidRDefault="00F45441" w:rsidP="00F45441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F45441" w:rsidRPr="000C6B6E" w:rsidTr="00F45441">
        <w:tc>
          <w:tcPr>
            <w:tcW w:w="3684" w:type="dxa"/>
          </w:tcPr>
          <w:p w:rsidR="00F45441" w:rsidRPr="00CD3D41" w:rsidRDefault="00F45441" w:rsidP="00F45441"/>
        </w:tc>
        <w:tc>
          <w:tcPr>
            <w:tcW w:w="2945" w:type="dxa"/>
          </w:tcPr>
          <w:p w:rsidR="00F45441" w:rsidRPr="00CD3D41" w:rsidRDefault="00F45441" w:rsidP="00F454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F45441" w:rsidRPr="00CD3D41" w:rsidRDefault="00F45441" w:rsidP="00F45441"/>
        </w:tc>
      </w:tr>
      <w:tr w:rsidR="00F45441" w:rsidRPr="000C6B6E" w:rsidTr="00F45441">
        <w:tc>
          <w:tcPr>
            <w:tcW w:w="3684" w:type="dxa"/>
          </w:tcPr>
          <w:p w:rsidR="00F45441" w:rsidRPr="00CD3D41" w:rsidRDefault="00F45441" w:rsidP="00F45441"/>
        </w:tc>
        <w:tc>
          <w:tcPr>
            <w:tcW w:w="2945" w:type="dxa"/>
          </w:tcPr>
          <w:p w:rsidR="00F45441" w:rsidRPr="00CD3D41" w:rsidRDefault="00F45441" w:rsidP="00F454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F45441" w:rsidRPr="00CD3D41" w:rsidRDefault="00F45441" w:rsidP="00F45441"/>
        </w:tc>
      </w:tr>
      <w:tr w:rsidR="00F45441" w:rsidRPr="000C6B6E" w:rsidTr="00F45441">
        <w:tc>
          <w:tcPr>
            <w:tcW w:w="3684" w:type="dxa"/>
          </w:tcPr>
          <w:p w:rsidR="00F45441" w:rsidRPr="00CD3D41" w:rsidRDefault="00F45441" w:rsidP="00F45441"/>
        </w:tc>
        <w:tc>
          <w:tcPr>
            <w:tcW w:w="2945" w:type="dxa"/>
          </w:tcPr>
          <w:p w:rsidR="00F45441" w:rsidRPr="00CD3D41" w:rsidRDefault="00F45441" w:rsidP="00F454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F45441" w:rsidRPr="00CD3D41" w:rsidRDefault="00F45441" w:rsidP="00F45441"/>
        </w:tc>
      </w:tr>
    </w:tbl>
    <w:p w:rsidR="00F45441" w:rsidRDefault="00F45441" w:rsidP="00F45441">
      <w:pPr>
        <w:rPr>
          <w:b/>
        </w:rPr>
      </w:pPr>
      <w:r>
        <w:rPr>
          <w:b/>
        </w:rPr>
        <w:t>Neaktuálne</w:t>
      </w:r>
    </w:p>
    <w:p w:rsidR="00F45441" w:rsidRPr="000A127C" w:rsidRDefault="00F45441" w:rsidP="00F45441">
      <w:pPr>
        <w:rPr>
          <w:b/>
        </w:rPr>
      </w:pPr>
    </w:p>
    <w:p w:rsidR="00F45441" w:rsidRPr="00FC435A" w:rsidRDefault="00F45441" w:rsidP="00F454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F45441" w:rsidRPr="00FC435A" w:rsidRDefault="00F45441" w:rsidP="00F4544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F45441" w:rsidRDefault="00F45441" w:rsidP="00F45441">
      <w:pPr>
        <w:jc w:val="center"/>
        <w:rPr>
          <w:b/>
          <w:sz w:val="24"/>
          <w:szCs w:val="24"/>
        </w:rPr>
      </w:pPr>
    </w:p>
    <w:p w:rsidR="00F45441" w:rsidRPr="009F0666" w:rsidRDefault="00F45441" w:rsidP="00F45441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F45441" w:rsidRPr="00CE5477" w:rsidRDefault="00F45441" w:rsidP="00F4544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F45441" w:rsidRPr="00CE5477" w:rsidRDefault="00F45441" w:rsidP="00F4544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FE0EDD">
        <w:rPr>
          <w:sz w:val="24"/>
          <w:szCs w:val="24"/>
        </w:rPr>
        <w:t>obce bol schválený obecným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zastupiteľstvom dňa </w:t>
      </w:r>
      <w:r w:rsidR="006F57D9">
        <w:rPr>
          <w:sz w:val="24"/>
          <w:szCs w:val="24"/>
        </w:rPr>
        <w:t>26.10</w:t>
      </w:r>
      <w:r>
        <w:rPr>
          <w:sz w:val="24"/>
          <w:szCs w:val="24"/>
        </w:rPr>
        <w:t>.202</w:t>
      </w:r>
      <w:r w:rsidR="00D63D0A">
        <w:rPr>
          <w:sz w:val="24"/>
          <w:szCs w:val="24"/>
        </w:rPr>
        <w:t>2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 xml:space="preserve">. </w:t>
      </w:r>
      <w:r w:rsidR="00B84303">
        <w:rPr>
          <w:sz w:val="24"/>
          <w:szCs w:val="24"/>
        </w:rPr>
        <w:t>26/2022/8</w:t>
      </w:r>
    </w:p>
    <w:p w:rsidR="00F45441" w:rsidRPr="00CE5477" w:rsidRDefault="00F45441" w:rsidP="00F4544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F45441" w:rsidRPr="00CE5477" w:rsidRDefault="00F45441" w:rsidP="00F45441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B84303">
        <w:rPr>
          <w:sz w:val="24"/>
          <w:szCs w:val="24"/>
        </w:rPr>
        <w:t>23.06.2023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 xml:space="preserve"> </w:t>
      </w:r>
      <w:r w:rsidR="00B84303">
        <w:rPr>
          <w:sz w:val="24"/>
          <w:szCs w:val="24"/>
        </w:rPr>
        <w:t>uznesením č. 4/2023/26</w:t>
      </w:r>
    </w:p>
    <w:p w:rsidR="00F45441" w:rsidRPr="00CE5477" w:rsidRDefault="00F45441" w:rsidP="00F45441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B84303">
        <w:rPr>
          <w:sz w:val="24"/>
          <w:szCs w:val="24"/>
        </w:rPr>
        <w:t>08.09.2023</w:t>
      </w:r>
      <w:r>
        <w:rPr>
          <w:sz w:val="24"/>
          <w:szCs w:val="24"/>
        </w:rPr>
        <w:t xml:space="preserve">   uznesením č. </w:t>
      </w:r>
      <w:r w:rsidR="00B84303">
        <w:rPr>
          <w:sz w:val="24"/>
          <w:szCs w:val="24"/>
        </w:rPr>
        <w:t>5/2023/18</w:t>
      </w:r>
    </w:p>
    <w:p w:rsidR="00F45441" w:rsidRDefault="00F45441" w:rsidP="00F45441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B84303">
        <w:rPr>
          <w:sz w:val="24"/>
          <w:szCs w:val="24"/>
        </w:rPr>
        <w:t>27.09.2023</w:t>
      </w:r>
      <w:r>
        <w:rPr>
          <w:sz w:val="24"/>
          <w:szCs w:val="24"/>
        </w:rPr>
        <w:t xml:space="preserve">   uznesením č. </w:t>
      </w:r>
      <w:r w:rsidR="00B84303">
        <w:rPr>
          <w:sz w:val="24"/>
          <w:szCs w:val="24"/>
        </w:rPr>
        <w:t>6/2023/4</w:t>
      </w:r>
    </w:p>
    <w:p w:rsidR="00F45441" w:rsidRDefault="00F45441" w:rsidP="00F45441">
      <w:pPr>
        <w:numPr>
          <w:ilvl w:val="0"/>
          <w:numId w:val="2"/>
        </w:numPr>
        <w:jc w:val="both"/>
        <w:rPr>
          <w:sz w:val="24"/>
          <w:szCs w:val="24"/>
        </w:rPr>
      </w:pPr>
      <w:bookmarkStart w:id="1" w:name="_Hlk162356333"/>
      <w:r>
        <w:rPr>
          <w:sz w:val="24"/>
          <w:szCs w:val="24"/>
        </w:rPr>
        <w:t>štvrtá</w:t>
      </w:r>
      <w:r w:rsidRPr="00CE5477">
        <w:rPr>
          <w:sz w:val="24"/>
          <w:szCs w:val="24"/>
        </w:rPr>
        <w:t xml:space="preserve"> zmena  schválená dňa </w:t>
      </w:r>
      <w:r w:rsidR="00B84303">
        <w:rPr>
          <w:sz w:val="24"/>
          <w:szCs w:val="24"/>
        </w:rPr>
        <w:t>01.12.2023</w:t>
      </w:r>
      <w:r>
        <w:rPr>
          <w:sz w:val="24"/>
          <w:szCs w:val="24"/>
        </w:rPr>
        <w:t xml:space="preserve">   </w:t>
      </w:r>
      <w:bookmarkEnd w:id="1"/>
      <w:r>
        <w:rPr>
          <w:sz w:val="24"/>
          <w:szCs w:val="24"/>
        </w:rPr>
        <w:t xml:space="preserve">uznesením č. </w:t>
      </w:r>
      <w:r w:rsidR="00B84303">
        <w:rPr>
          <w:sz w:val="24"/>
          <w:szCs w:val="24"/>
        </w:rPr>
        <w:t>7/2023/27</w:t>
      </w:r>
    </w:p>
    <w:p w:rsidR="00B84303" w:rsidRDefault="00B84303" w:rsidP="00F45441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</w:t>
      </w:r>
      <w:r w:rsidRPr="00CE5477">
        <w:rPr>
          <w:sz w:val="24"/>
          <w:szCs w:val="24"/>
        </w:rPr>
        <w:t xml:space="preserve"> zmena  schválená dňa </w:t>
      </w:r>
      <w:r>
        <w:rPr>
          <w:sz w:val="24"/>
          <w:szCs w:val="24"/>
        </w:rPr>
        <w:t xml:space="preserve">01.12.2023    RO 7/2023 </w:t>
      </w:r>
    </w:p>
    <w:p w:rsidR="00B84303" w:rsidRDefault="00B84303" w:rsidP="00B8430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šiesta</w:t>
      </w:r>
      <w:r w:rsidRPr="00CE5477">
        <w:rPr>
          <w:sz w:val="24"/>
          <w:szCs w:val="24"/>
        </w:rPr>
        <w:t xml:space="preserve"> zmena  schválená dňa </w:t>
      </w:r>
      <w:r>
        <w:rPr>
          <w:sz w:val="24"/>
          <w:szCs w:val="24"/>
        </w:rPr>
        <w:t xml:space="preserve">04.12.2023   RO 8/2023 </w:t>
      </w:r>
    </w:p>
    <w:p w:rsidR="00B84303" w:rsidRPr="001005C1" w:rsidRDefault="00B84303" w:rsidP="00F45441">
      <w:pPr>
        <w:numPr>
          <w:ilvl w:val="0"/>
          <w:numId w:val="2"/>
        </w:numPr>
        <w:jc w:val="both"/>
        <w:rPr>
          <w:sz w:val="24"/>
          <w:szCs w:val="24"/>
        </w:rPr>
      </w:pPr>
      <w:r w:rsidRPr="001005C1">
        <w:rPr>
          <w:sz w:val="24"/>
          <w:szCs w:val="24"/>
        </w:rPr>
        <w:t xml:space="preserve">siedma zmena  schválená dňa 08.12.2023 RO 9/2023 </w:t>
      </w:r>
    </w:p>
    <w:p w:rsidR="00F45441" w:rsidRDefault="00F45441" w:rsidP="00F45441">
      <w:pPr>
        <w:jc w:val="center"/>
        <w:rPr>
          <w:b/>
          <w:sz w:val="24"/>
          <w:szCs w:val="24"/>
        </w:rPr>
      </w:pPr>
    </w:p>
    <w:p w:rsidR="00F45441" w:rsidRPr="009163C5" w:rsidRDefault="00F45441" w:rsidP="00F45441">
      <w:pPr>
        <w:jc w:val="both"/>
        <w:rPr>
          <w:sz w:val="24"/>
          <w:szCs w:val="24"/>
        </w:rPr>
      </w:pPr>
    </w:p>
    <w:p w:rsidR="001005C1" w:rsidRPr="001005C1" w:rsidRDefault="001005C1" w:rsidP="001005C1">
      <w:pPr>
        <w:jc w:val="both"/>
        <w:rPr>
          <w:color w:val="FF0000"/>
          <w:sz w:val="24"/>
          <w:szCs w:val="24"/>
        </w:rPr>
      </w:pPr>
      <w:r w:rsidRPr="001005C1">
        <w:rPr>
          <w:b/>
          <w:sz w:val="24"/>
          <w:szCs w:val="24"/>
        </w:rPr>
        <w:t>Výška dlhu</w:t>
      </w:r>
      <w:r w:rsidRPr="001005C1">
        <w:rPr>
          <w:sz w:val="24"/>
          <w:szCs w:val="24"/>
        </w:rPr>
        <w:t xml:space="preserve"> obce</w:t>
      </w:r>
      <w:r w:rsidRPr="001005C1">
        <w:rPr>
          <w:color w:val="FF0000"/>
          <w:sz w:val="24"/>
          <w:szCs w:val="24"/>
        </w:rPr>
        <w:t xml:space="preserve"> </w:t>
      </w:r>
      <w:r w:rsidRPr="001005C1">
        <w:rPr>
          <w:sz w:val="24"/>
          <w:szCs w:val="24"/>
        </w:rPr>
        <w:t xml:space="preserve">podľa § 17 ods. 7 zákona č.583/2004 </w:t>
      </w:r>
      <w:proofErr w:type="spellStart"/>
      <w:r w:rsidRPr="001005C1">
        <w:rPr>
          <w:sz w:val="24"/>
          <w:szCs w:val="24"/>
        </w:rPr>
        <w:t>Z.z</w:t>
      </w:r>
      <w:proofErr w:type="spellEnd"/>
      <w:r w:rsidRPr="001005C1"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 w:rsidRPr="001005C1">
        <w:rPr>
          <w:sz w:val="24"/>
          <w:szCs w:val="24"/>
        </w:rPr>
        <w:t>z.n.p</w:t>
      </w:r>
      <w:proofErr w:type="spellEnd"/>
      <w:r w:rsidRPr="001005C1">
        <w:rPr>
          <w:sz w:val="24"/>
          <w:szCs w:val="24"/>
        </w:rPr>
        <w:t>. za bežné účtovné obdobie a bezprostredne predchádzajúce účtovné obdobie.</w:t>
      </w:r>
    </w:p>
    <w:p w:rsidR="001005C1" w:rsidRPr="001005C1" w:rsidRDefault="001005C1" w:rsidP="001005C1">
      <w:pPr>
        <w:jc w:val="both"/>
        <w:rPr>
          <w:color w:val="FF0000"/>
          <w:sz w:val="24"/>
          <w:szCs w:val="24"/>
        </w:rPr>
      </w:pPr>
    </w:p>
    <w:p w:rsidR="001005C1" w:rsidRPr="001005C1" w:rsidRDefault="001005C1" w:rsidP="001005C1">
      <w:pPr>
        <w:jc w:val="both"/>
        <w:rPr>
          <w:b/>
          <w:bCs/>
          <w:sz w:val="24"/>
          <w:szCs w:val="24"/>
        </w:rPr>
      </w:pPr>
      <w:r w:rsidRPr="001005C1">
        <w:rPr>
          <w:b/>
          <w:bCs/>
          <w:sz w:val="24"/>
          <w:szCs w:val="24"/>
        </w:rPr>
        <w:t xml:space="preserve">Východiskové údaje: </w:t>
      </w:r>
    </w:p>
    <w:p w:rsidR="001005C1" w:rsidRPr="00966B1B" w:rsidRDefault="001005C1" w:rsidP="001005C1">
      <w:pPr>
        <w:jc w:val="both"/>
        <w:rPr>
          <w:b/>
          <w:bCs/>
          <w:sz w:val="24"/>
          <w:szCs w:val="24"/>
        </w:rPr>
      </w:pPr>
      <w:r w:rsidRPr="00966B1B">
        <w:rPr>
          <w:b/>
          <w:bCs/>
          <w:sz w:val="24"/>
          <w:szCs w:val="24"/>
        </w:rPr>
        <w:t>A.</w:t>
      </w:r>
    </w:p>
    <w:tbl>
      <w:tblPr>
        <w:tblW w:w="9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7"/>
        <w:gridCol w:w="4280"/>
      </w:tblGrid>
      <w:tr w:rsidR="00966B1B" w:rsidRPr="00966B1B" w:rsidTr="00966B1B">
        <w:tc>
          <w:tcPr>
            <w:tcW w:w="5337" w:type="dxa"/>
            <w:shd w:val="clear" w:color="auto" w:fill="D9D9D9"/>
          </w:tcPr>
          <w:p w:rsidR="00966B1B" w:rsidRPr="00966B1B" w:rsidRDefault="00966B1B" w:rsidP="001005C1">
            <w:pPr>
              <w:rPr>
                <w:b/>
                <w:iCs/>
                <w:sz w:val="24"/>
              </w:rPr>
            </w:pPr>
            <w:r w:rsidRPr="00966B1B">
              <w:rPr>
                <w:b/>
                <w:sz w:val="24"/>
              </w:rPr>
              <w:t>Bežné príjmy obec + RO</w:t>
            </w:r>
          </w:p>
        </w:tc>
        <w:tc>
          <w:tcPr>
            <w:tcW w:w="4280" w:type="dxa"/>
            <w:shd w:val="clear" w:color="auto" w:fill="D9D9D9"/>
          </w:tcPr>
          <w:p w:rsidR="00966B1B" w:rsidRPr="00966B1B" w:rsidRDefault="00966B1B" w:rsidP="001005C1">
            <w:pPr>
              <w:jc w:val="center"/>
              <w:rPr>
                <w:b/>
                <w:sz w:val="24"/>
              </w:rPr>
            </w:pPr>
            <w:r w:rsidRPr="00966B1B">
              <w:rPr>
                <w:b/>
                <w:sz w:val="24"/>
              </w:rPr>
              <w:t>Rok 2022</w:t>
            </w:r>
          </w:p>
        </w:tc>
      </w:tr>
      <w:tr w:rsidR="00966B1B" w:rsidRPr="00966B1B" w:rsidTr="00966B1B">
        <w:tc>
          <w:tcPr>
            <w:tcW w:w="5337" w:type="dxa"/>
          </w:tcPr>
          <w:p w:rsidR="00966B1B" w:rsidRPr="00966B1B" w:rsidRDefault="00966B1B" w:rsidP="001005C1">
            <w:pPr>
              <w:spacing w:line="360" w:lineRule="auto"/>
              <w:rPr>
                <w:b/>
                <w:sz w:val="24"/>
              </w:rPr>
            </w:pPr>
            <w:r w:rsidRPr="00966B1B">
              <w:rPr>
                <w:b/>
                <w:sz w:val="24"/>
              </w:rPr>
              <w:t>Bežné príjmy celkom</w:t>
            </w:r>
          </w:p>
        </w:tc>
        <w:tc>
          <w:tcPr>
            <w:tcW w:w="4280" w:type="dxa"/>
          </w:tcPr>
          <w:p w:rsidR="00966B1B" w:rsidRPr="00966B1B" w:rsidRDefault="00966B1B" w:rsidP="001005C1">
            <w:pPr>
              <w:jc w:val="center"/>
              <w:rPr>
                <w:b/>
                <w:sz w:val="24"/>
              </w:rPr>
            </w:pPr>
            <w:r w:rsidRPr="00966B1B">
              <w:rPr>
                <w:b/>
                <w:sz w:val="24"/>
              </w:rPr>
              <w:t>2 711 837,62</w:t>
            </w:r>
          </w:p>
        </w:tc>
      </w:tr>
      <w:tr w:rsidR="00966B1B" w:rsidRPr="00966B1B" w:rsidTr="00966B1B">
        <w:tc>
          <w:tcPr>
            <w:tcW w:w="5337" w:type="dxa"/>
          </w:tcPr>
          <w:p w:rsidR="00966B1B" w:rsidRPr="00966B1B" w:rsidRDefault="00966B1B" w:rsidP="001005C1">
            <w:pPr>
              <w:rPr>
                <w:sz w:val="24"/>
                <w:szCs w:val="24"/>
              </w:rPr>
            </w:pPr>
            <w:r w:rsidRPr="00966B1B">
              <w:rPr>
                <w:sz w:val="24"/>
                <w:szCs w:val="24"/>
              </w:rPr>
              <w:t>z toho príjmy</w:t>
            </w:r>
          </w:p>
          <w:p w:rsidR="00966B1B" w:rsidRPr="00966B1B" w:rsidRDefault="00966B1B" w:rsidP="001005C1">
            <w:pPr>
              <w:rPr>
                <w:sz w:val="24"/>
                <w:szCs w:val="24"/>
              </w:rPr>
            </w:pPr>
            <w:r w:rsidRPr="00966B1B">
              <w:rPr>
                <w:sz w:val="24"/>
                <w:szCs w:val="24"/>
              </w:rPr>
              <w:t>- tuzemské bežné granty a transfery EK 310</w:t>
            </w:r>
          </w:p>
          <w:p w:rsidR="00966B1B" w:rsidRPr="00966B1B" w:rsidRDefault="00966B1B" w:rsidP="00FB657D">
            <w:pPr>
              <w:rPr>
                <w:sz w:val="22"/>
                <w:szCs w:val="22"/>
              </w:rPr>
            </w:pPr>
            <w:r w:rsidRPr="00966B1B">
              <w:rPr>
                <w:sz w:val="24"/>
                <w:szCs w:val="24"/>
              </w:rPr>
              <w:t xml:space="preserve">- dotácie EK 331 </w:t>
            </w:r>
          </w:p>
          <w:p w:rsidR="00966B1B" w:rsidRPr="00966B1B" w:rsidRDefault="00966B1B" w:rsidP="001005C1">
            <w:pPr>
              <w:rPr>
                <w:sz w:val="22"/>
                <w:szCs w:val="22"/>
              </w:rPr>
            </w:pPr>
          </w:p>
        </w:tc>
        <w:tc>
          <w:tcPr>
            <w:tcW w:w="4280" w:type="dxa"/>
          </w:tcPr>
          <w:p w:rsidR="00966B1B" w:rsidRPr="00966B1B" w:rsidRDefault="00966B1B" w:rsidP="001005C1">
            <w:pPr>
              <w:jc w:val="center"/>
              <w:rPr>
                <w:sz w:val="24"/>
              </w:rPr>
            </w:pPr>
          </w:p>
          <w:p w:rsidR="00966B1B" w:rsidRPr="00966B1B" w:rsidRDefault="00966B1B" w:rsidP="001005C1">
            <w:pPr>
              <w:jc w:val="center"/>
              <w:rPr>
                <w:sz w:val="24"/>
              </w:rPr>
            </w:pPr>
            <w:r w:rsidRPr="00966B1B">
              <w:rPr>
                <w:sz w:val="24"/>
              </w:rPr>
              <w:t>1 047 202,20</w:t>
            </w:r>
          </w:p>
          <w:p w:rsidR="00966B1B" w:rsidRPr="00966B1B" w:rsidRDefault="00966B1B" w:rsidP="001005C1">
            <w:pPr>
              <w:jc w:val="center"/>
              <w:rPr>
                <w:sz w:val="24"/>
              </w:rPr>
            </w:pPr>
            <w:r w:rsidRPr="00966B1B">
              <w:rPr>
                <w:sz w:val="24"/>
              </w:rPr>
              <w:t>0,00</w:t>
            </w:r>
          </w:p>
          <w:p w:rsidR="00966B1B" w:rsidRPr="00966B1B" w:rsidRDefault="00966B1B" w:rsidP="001005C1">
            <w:pPr>
              <w:jc w:val="center"/>
              <w:rPr>
                <w:sz w:val="24"/>
              </w:rPr>
            </w:pPr>
          </w:p>
        </w:tc>
      </w:tr>
      <w:tr w:rsidR="00966B1B" w:rsidRPr="00966B1B" w:rsidTr="00966B1B">
        <w:tc>
          <w:tcPr>
            <w:tcW w:w="5337" w:type="dxa"/>
          </w:tcPr>
          <w:p w:rsidR="00966B1B" w:rsidRPr="00966B1B" w:rsidRDefault="00966B1B" w:rsidP="001005C1">
            <w:pPr>
              <w:spacing w:line="360" w:lineRule="auto"/>
              <w:rPr>
                <w:sz w:val="24"/>
                <w:highlight w:val="yellow"/>
              </w:rPr>
            </w:pPr>
            <w:r w:rsidRPr="00966B1B">
              <w:rPr>
                <w:b/>
                <w:sz w:val="24"/>
              </w:rPr>
              <w:t xml:space="preserve">Upravené bežné príjmy celkom </w:t>
            </w:r>
          </w:p>
        </w:tc>
        <w:tc>
          <w:tcPr>
            <w:tcW w:w="4280" w:type="dxa"/>
          </w:tcPr>
          <w:p w:rsidR="00966B1B" w:rsidRPr="00966B1B" w:rsidRDefault="00966B1B" w:rsidP="001005C1">
            <w:pPr>
              <w:jc w:val="center"/>
              <w:rPr>
                <w:b/>
                <w:sz w:val="24"/>
              </w:rPr>
            </w:pPr>
            <w:r w:rsidRPr="00966B1B">
              <w:rPr>
                <w:b/>
                <w:sz w:val="24"/>
              </w:rPr>
              <w:t>1 664 635,42</w:t>
            </w:r>
          </w:p>
        </w:tc>
      </w:tr>
    </w:tbl>
    <w:p w:rsidR="001005C1" w:rsidRPr="00966B1B" w:rsidRDefault="001005C1" w:rsidP="001005C1">
      <w:pPr>
        <w:jc w:val="both"/>
        <w:rPr>
          <w:strike/>
          <w:sz w:val="24"/>
          <w:szCs w:val="24"/>
        </w:rPr>
      </w:pPr>
    </w:p>
    <w:p w:rsidR="001005C1" w:rsidRPr="00966B1B" w:rsidRDefault="001005C1" w:rsidP="001005C1">
      <w:pPr>
        <w:jc w:val="both"/>
        <w:rPr>
          <w:b/>
          <w:bCs/>
          <w:sz w:val="24"/>
          <w:szCs w:val="24"/>
        </w:rPr>
      </w:pPr>
      <w:r w:rsidRPr="00966B1B">
        <w:rPr>
          <w:b/>
          <w:bCs/>
          <w:sz w:val="24"/>
          <w:szCs w:val="24"/>
        </w:rPr>
        <w:t>B.</w:t>
      </w:r>
    </w:p>
    <w:tbl>
      <w:tblPr>
        <w:tblW w:w="9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4300"/>
      </w:tblGrid>
      <w:tr w:rsidR="00966B1B" w:rsidRPr="00966B1B" w:rsidTr="00966B1B">
        <w:tc>
          <w:tcPr>
            <w:tcW w:w="5353" w:type="dxa"/>
            <w:shd w:val="clear" w:color="auto" w:fill="D9D9D9"/>
          </w:tcPr>
          <w:p w:rsidR="00966B1B" w:rsidRPr="00966B1B" w:rsidRDefault="00966B1B" w:rsidP="001005C1">
            <w:pPr>
              <w:spacing w:line="360" w:lineRule="auto"/>
              <w:rPr>
                <w:b/>
                <w:iCs/>
                <w:sz w:val="24"/>
              </w:rPr>
            </w:pPr>
            <w:r w:rsidRPr="00966B1B">
              <w:rPr>
                <w:b/>
                <w:iCs/>
                <w:sz w:val="24"/>
              </w:rPr>
              <w:t xml:space="preserve">Suma splátok </w:t>
            </w:r>
          </w:p>
        </w:tc>
        <w:tc>
          <w:tcPr>
            <w:tcW w:w="4300" w:type="dxa"/>
            <w:shd w:val="clear" w:color="auto" w:fill="D9D9D9"/>
          </w:tcPr>
          <w:p w:rsidR="00966B1B" w:rsidRPr="00966B1B" w:rsidRDefault="00966B1B" w:rsidP="001005C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66B1B">
              <w:rPr>
                <w:b/>
                <w:sz w:val="24"/>
                <w:szCs w:val="24"/>
              </w:rPr>
              <w:t>Rok 2023</w:t>
            </w:r>
          </w:p>
        </w:tc>
      </w:tr>
      <w:tr w:rsidR="00966B1B" w:rsidRPr="00966B1B" w:rsidTr="00966B1B">
        <w:tc>
          <w:tcPr>
            <w:tcW w:w="5353" w:type="dxa"/>
          </w:tcPr>
          <w:p w:rsidR="00966B1B" w:rsidRPr="00966B1B" w:rsidRDefault="00966B1B" w:rsidP="001005C1">
            <w:pPr>
              <w:spacing w:line="360" w:lineRule="auto"/>
              <w:rPr>
                <w:sz w:val="24"/>
                <w:szCs w:val="24"/>
              </w:rPr>
            </w:pPr>
            <w:r w:rsidRPr="00966B1B">
              <w:rPr>
                <w:sz w:val="24"/>
                <w:szCs w:val="24"/>
              </w:rPr>
              <w:t xml:space="preserve">Finančné výdavky na splácanie istín            EK 82x </w:t>
            </w:r>
          </w:p>
        </w:tc>
        <w:tc>
          <w:tcPr>
            <w:tcW w:w="4300" w:type="dxa"/>
          </w:tcPr>
          <w:p w:rsidR="00966B1B" w:rsidRPr="00966B1B" w:rsidRDefault="00966B1B" w:rsidP="001005C1">
            <w:pPr>
              <w:jc w:val="center"/>
              <w:rPr>
                <w:sz w:val="24"/>
              </w:rPr>
            </w:pPr>
            <w:r w:rsidRPr="00966B1B">
              <w:rPr>
                <w:sz w:val="24"/>
              </w:rPr>
              <w:t>101 172,00</w:t>
            </w:r>
          </w:p>
        </w:tc>
      </w:tr>
      <w:tr w:rsidR="00966B1B" w:rsidRPr="00966B1B" w:rsidTr="00966B1B">
        <w:tc>
          <w:tcPr>
            <w:tcW w:w="5353" w:type="dxa"/>
          </w:tcPr>
          <w:p w:rsidR="00966B1B" w:rsidRPr="00966B1B" w:rsidRDefault="00966B1B" w:rsidP="001005C1">
            <w:pPr>
              <w:spacing w:line="360" w:lineRule="auto"/>
              <w:rPr>
                <w:sz w:val="24"/>
                <w:szCs w:val="24"/>
              </w:rPr>
            </w:pPr>
            <w:r w:rsidRPr="00966B1B">
              <w:rPr>
                <w:sz w:val="24"/>
                <w:szCs w:val="24"/>
              </w:rPr>
              <w:t>Bežné výdavky na splácanie úrokov            EK 65x</w:t>
            </w:r>
          </w:p>
        </w:tc>
        <w:tc>
          <w:tcPr>
            <w:tcW w:w="4300" w:type="dxa"/>
          </w:tcPr>
          <w:p w:rsidR="00966B1B" w:rsidRPr="00966B1B" w:rsidRDefault="00966B1B" w:rsidP="001005C1">
            <w:pPr>
              <w:spacing w:line="360" w:lineRule="auto"/>
              <w:jc w:val="center"/>
              <w:rPr>
                <w:sz w:val="24"/>
              </w:rPr>
            </w:pPr>
            <w:r w:rsidRPr="00966B1B">
              <w:rPr>
                <w:sz w:val="24"/>
              </w:rPr>
              <w:t xml:space="preserve">     3 948,48</w:t>
            </w:r>
          </w:p>
        </w:tc>
      </w:tr>
      <w:tr w:rsidR="00966B1B" w:rsidRPr="00966B1B" w:rsidTr="00966B1B">
        <w:tc>
          <w:tcPr>
            <w:tcW w:w="5353" w:type="dxa"/>
          </w:tcPr>
          <w:p w:rsidR="00966B1B" w:rsidRPr="00966B1B" w:rsidRDefault="00966B1B" w:rsidP="001005C1">
            <w:pPr>
              <w:spacing w:line="360" w:lineRule="auto"/>
              <w:rPr>
                <w:sz w:val="24"/>
                <w:szCs w:val="24"/>
              </w:rPr>
            </w:pPr>
            <w:r w:rsidRPr="00966B1B">
              <w:rPr>
                <w:b/>
                <w:sz w:val="24"/>
                <w:szCs w:val="24"/>
              </w:rPr>
              <w:t>Dlhová služba spolu</w:t>
            </w:r>
          </w:p>
        </w:tc>
        <w:tc>
          <w:tcPr>
            <w:tcW w:w="4300" w:type="dxa"/>
          </w:tcPr>
          <w:p w:rsidR="00966B1B" w:rsidRPr="00966B1B" w:rsidRDefault="00966B1B" w:rsidP="001005C1">
            <w:pPr>
              <w:spacing w:line="360" w:lineRule="auto"/>
              <w:jc w:val="center"/>
              <w:rPr>
                <w:b/>
                <w:sz w:val="24"/>
              </w:rPr>
            </w:pPr>
            <w:r w:rsidRPr="00966B1B">
              <w:rPr>
                <w:b/>
                <w:sz w:val="24"/>
              </w:rPr>
              <w:t>105 120,48</w:t>
            </w:r>
          </w:p>
        </w:tc>
      </w:tr>
    </w:tbl>
    <w:p w:rsidR="001005C1" w:rsidRPr="001005C1" w:rsidRDefault="001005C1" w:rsidP="001005C1">
      <w:pPr>
        <w:jc w:val="both"/>
        <w:rPr>
          <w:color w:val="0000FF"/>
          <w:sz w:val="24"/>
          <w:szCs w:val="24"/>
        </w:rPr>
      </w:pPr>
    </w:p>
    <w:p w:rsidR="00F45441" w:rsidRDefault="00F45441" w:rsidP="001005C1">
      <w:pPr>
        <w:rPr>
          <w:b/>
          <w:sz w:val="24"/>
          <w:szCs w:val="24"/>
        </w:rPr>
      </w:pPr>
    </w:p>
    <w:p w:rsidR="000344AA" w:rsidRDefault="000344AA" w:rsidP="0039265F">
      <w:pPr>
        <w:jc w:val="both"/>
        <w:rPr>
          <w:b/>
          <w:bCs/>
          <w:sz w:val="24"/>
          <w:szCs w:val="24"/>
        </w:rPr>
      </w:pPr>
    </w:p>
    <w:p w:rsidR="0039265F" w:rsidRPr="00966B1B" w:rsidRDefault="0039265F" w:rsidP="0039265F">
      <w:pPr>
        <w:jc w:val="both"/>
        <w:rPr>
          <w:b/>
          <w:bCs/>
          <w:sz w:val="24"/>
          <w:szCs w:val="24"/>
        </w:rPr>
      </w:pPr>
      <w:bookmarkStart w:id="2" w:name="_GoBack"/>
      <w:bookmarkEnd w:id="2"/>
      <w:r w:rsidRPr="00966B1B">
        <w:rPr>
          <w:b/>
          <w:bCs/>
          <w:sz w:val="24"/>
          <w:szCs w:val="24"/>
        </w:rPr>
        <w:lastRenderedPageBreak/>
        <w:t>C.</w:t>
      </w:r>
    </w:p>
    <w:tbl>
      <w:tblPr>
        <w:tblW w:w="9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4300"/>
      </w:tblGrid>
      <w:tr w:rsidR="00966B1B" w:rsidRPr="0039265F" w:rsidTr="00966B1B">
        <w:tc>
          <w:tcPr>
            <w:tcW w:w="5353" w:type="dxa"/>
            <w:shd w:val="clear" w:color="auto" w:fill="D9D9D9"/>
          </w:tcPr>
          <w:p w:rsidR="00966B1B" w:rsidRPr="00966B1B" w:rsidRDefault="00966B1B" w:rsidP="0039265F">
            <w:pPr>
              <w:rPr>
                <w:b/>
                <w:iCs/>
                <w:sz w:val="24"/>
              </w:rPr>
            </w:pPr>
            <w:r w:rsidRPr="00966B1B">
              <w:rPr>
                <w:b/>
                <w:bCs/>
                <w:sz w:val="24"/>
                <w:szCs w:val="24"/>
              </w:rPr>
              <w:t>Súhrn záväzkov</w:t>
            </w:r>
            <w:r w:rsidRPr="00966B1B">
              <w:rPr>
                <w:sz w:val="24"/>
                <w:szCs w:val="24"/>
              </w:rPr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4300" w:type="dxa"/>
            <w:shd w:val="clear" w:color="auto" w:fill="D9D9D9"/>
          </w:tcPr>
          <w:p w:rsidR="00966B1B" w:rsidRPr="00966B1B" w:rsidRDefault="00966B1B" w:rsidP="0039265F">
            <w:pPr>
              <w:jc w:val="center"/>
              <w:rPr>
                <w:b/>
                <w:sz w:val="24"/>
                <w:szCs w:val="24"/>
              </w:rPr>
            </w:pPr>
          </w:p>
          <w:p w:rsidR="00966B1B" w:rsidRPr="00966B1B" w:rsidRDefault="00966B1B" w:rsidP="0039265F">
            <w:pPr>
              <w:jc w:val="center"/>
              <w:rPr>
                <w:b/>
                <w:sz w:val="24"/>
                <w:szCs w:val="24"/>
              </w:rPr>
            </w:pPr>
            <w:r w:rsidRPr="00966B1B">
              <w:rPr>
                <w:b/>
                <w:sz w:val="24"/>
                <w:szCs w:val="24"/>
              </w:rPr>
              <w:t>Rok 2023</w:t>
            </w:r>
          </w:p>
        </w:tc>
      </w:tr>
      <w:tr w:rsidR="00966B1B" w:rsidRPr="0039265F" w:rsidTr="00966B1B">
        <w:tc>
          <w:tcPr>
            <w:tcW w:w="5353" w:type="dxa"/>
          </w:tcPr>
          <w:p w:rsidR="00966B1B" w:rsidRPr="00966B1B" w:rsidRDefault="00966B1B" w:rsidP="0039265F">
            <w:pPr>
              <w:rPr>
                <w:sz w:val="24"/>
                <w:szCs w:val="24"/>
              </w:rPr>
            </w:pPr>
            <w:r w:rsidRPr="00966B1B">
              <w:rPr>
                <w:sz w:val="24"/>
                <w:szCs w:val="24"/>
              </w:rPr>
              <w:t xml:space="preserve">- účet 461 bankový úver </w:t>
            </w:r>
          </w:p>
          <w:p w:rsidR="00966B1B" w:rsidRPr="00966B1B" w:rsidRDefault="00966B1B" w:rsidP="0039265F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</w:tcPr>
          <w:p w:rsidR="00966B1B" w:rsidRPr="00966B1B" w:rsidRDefault="00966B1B" w:rsidP="0039265F">
            <w:pPr>
              <w:jc w:val="center"/>
              <w:rPr>
                <w:sz w:val="24"/>
              </w:rPr>
            </w:pPr>
            <w:r w:rsidRPr="00966B1B">
              <w:rPr>
                <w:sz w:val="24"/>
              </w:rPr>
              <w:t>438 380,00</w:t>
            </w:r>
          </w:p>
          <w:p w:rsidR="00966B1B" w:rsidRPr="00966B1B" w:rsidRDefault="00966B1B" w:rsidP="0039265F">
            <w:pPr>
              <w:jc w:val="center"/>
              <w:rPr>
                <w:sz w:val="24"/>
              </w:rPr>
            </w:pPr>
          </w:p>
        </w:tc>
      </w:tr>
      <w:tr w:rsidR="00966B1B" w:rsidRPr="0039265F" w:rsidTr="00966B1B">
        <w:tc>
          <w:tcPr>
            <w:tcW w:w="5353" w:type="dxa"/>
          </w:tcPr>
          <w:p w:rsidR="00966B1B" w:rsidRPr="00966B1B" w:rsidRDefault="00966B1B" w:rsidP="0039265F">
            <w:pPr>
              <w:spacing w:line="360" w:lineRule="auto"/>
              <w:rPr>
                <w:sz w:val="24"/>
                <w:szCs w:val="24"/>
              </w:rPr>
            </w:pPr>
            <w:r w:rsidRPr="00966B1B">
              <w:rPr>
                <w:b/>
                <w:bCs/>
                <w:sz w:val="24"/>
                <w:szCs w:val="24"/>
              </w:rPr>
              <w:t>Súhrn záväzkov</w:t>
            </w:r>
            <w:r w:rsidRPr="00966B1B">
              <w:rPr>
                <w:sz w:val="24"/>
                <w:szCs w:val="24"/>
              </w:rPr>
              <w:t xml:space="preserve"> </w:t>
            </w:r>
            <w:r w:rsidRPr="00966B1B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4300" w:type="dxa"/>
          </w:tcPr>
          <w:p w:rsidR="00966B1B" w:rsidRPr="00966B1B" w:rsidRDefault="00966B1B" w:rsidP="0039265F">
            <w:pPr>
              <w:spacing w:line="360" w:lineRule="auto"/>
              <w:jc w:val="center"/>
              <w:rPr>
                <w:b/>
                <w:sz w:val="24"/>
              </w:rPr>
            </w:pPr>
            <w:r w:rsidRPr="00966B1B">
              <w:rPr>
                <w:b/>
                <w:sz w:val="24"/>
              </w:rPr>
              <w:t>438 380,00</w:t>
            </w:r>
          </w:p>
        </w:tc>
      </w:tr>
    </w:tbl>
    <w:p w:rsidR="0039265F" w:rsidRPr="0039265F" w:rsidRDefault="0039265F" w:rsidP="0039265F">
      <w:pPr>
        <w:jc w:val="both"/>
        <w:rPr>
          <w:color w:val="0000FF"/>
          <w:sz w:val="24"/>
          <w:szCs w:val="24"/>
        </w:rPr>
      </w:pPr>
    </w:p>
    <w:p w:rsidR="0039265F" w:rsidRPr="0039265F" w:rsidRDefault="0039265F" w:rsidP="0039265F">
      <w:pPr>
        <w:jc w:val="both"/>
        <w:rPr>
          <w:color w:val="0000FF"/>
          <w:sz w:val="24"/>
          <w:szCs w:val="24"/>
        </w:rPr>
      </w:pPr>
    </w:p>
    <w:tbl>
      <w:tblPr>
        <w:tblW w:w="9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5859"/>
        <w:gridCol w:w="2126"/>
      </w:tblGrid>
      <w:tr w:rsidR="00966B1B" w:rsidRPr="0039265F" w:rsidTr="00966B1B">
        <w:tc>
          <w:tcPr>
            <w:tcW w:w="1668" w:type="dxa"/>
            <w:shd w:val="clear" w:color="auto" w:fill="D9D9D9"/>
          </w:tcPr>
          <w:p w:rsidR="00966B1B" w:rsidRPr="0039265F" w:rsidRDefault="00966B1B" w:rsidP="0039265F">
            <w:pPr>
              <w:spacing w:line="360" w:lineRule="auto"/>
              <w:rPr>
                <w:b/>
                <w:i/>
                <w:color w:val="FF0000"/>
                <w:sz w:val="24"/>
                <w:u w:val="single"/>
              </w:rPr>
            </w:pPr>
          </w:p>
        </w:tc>
        <w:tc>
          <w:tcPr>
            <w:tcW w:w="5859" w:type="dxa"/>
            <w:shd w:val="clear" w:color="auto" w:fill="D9D9D9"/>
          </w:tcPr>
          <w:p w:rsidR="00966B1B" w:rsidRPr="00966B1B" w:rsidRDefault="00966B1B" w:rsidP="0039265F">
            <w:pPr>
              <w:jc w:val="center"/>
              <w:rPr>
                <w:b/>
                <w:sz w:val="24"/>
              </w:rPr>
            </w:pPr>
            <w:r w:rsidRPr="00966B1B">
              <w:rPr>
                <w:b/>
                <w:sz w:val="24"/>
              </w:rPr>
              <w:t>Rok 2023</w:t>
            </w:r>
          </w:p>
        </w:tc>
        <w:tc>
          <w:tcPr>
            <w:tcW w:w="2126" w:type="dxa"/>
            <w:shd w:val="clear" w:color="auto" w:fill="D9D9D9"/>
          </w:tcPr>
          <w:p w:rsidR="00966B1B" w:rsidRPr="00966B1B" w:rsidRDefault="00966B1B" w:rsidP="0039265F">
            <w:pPr>
              <w:jc w:val="center"/>
              <w:rPr>
                <w:b/>
              </w:rPr>
            </w:pPr>
            <w:r w:rsidRPr="00966B1B">
              <w:rPr>
                <w:b/>
              </w:rPr>
              <w:t>Obmedzenie zákonom</w:t>
            </w:r>
          </w:p>
        </w:tc>
      </w:tr>
      <w:tr w:rsidR="00966B1B" w:rsidRPr="0039265F" w:rsidTr="00966B1B">
        <w:tc>
          <w:tcPr>
            <w:tcW w:w="1668" w:type="dxa"/>
          </w:tcPr>
          <w:p w:rsidR="00966B1B" w:rsidRPr="00966B1B" w:rsidRDefault="00966B1B" w:rsidP="0039265F">
            <w:pPr>
              <w:spacing w:line="360" w:lineRule="auto"/>
            </w:pPr>
            <w:r w:rsidRPr="00966B1B">
              <w:t xml:space="preserve">a) Dlh obce </w:t>
            </w:r>
          </w:p>
        </w:tc>
        <w:tc>
          <w:tcPr>
            <w:tcW w:w="5859" w:type="dxa"/>
          </w:tcPr>
          <w:p w:rsidR="00966B1B" w:rsidRPr="00966B1B" w:rsidRDefault="00966B1B" w:rsidP="0039265F">
            <w:pPr>
              <w:spacing w:line="360" w:lineRule="auto"/>
              <w:jc w:val="center"/>
            </w:pPr>
            <w:r>
              <w:t>16,17 %</w:t>
            </w:r>
          </w:p>
        </w:tc>
        <w:tc>
          <w:tcPr>
            <w:tcW w:w="2126" w:type="dxa"/>
          </w:tcPr>
          <w:p w:rsidR="00966B1B" w:rsidRPr="00966B1B" w:rsidRDefault="00966B1B" w:rsidP="0039265F">
            <w:pPr>
              <w:spacing w:line="360" w:lineRule="auto"/>
              <w:jc w:val="center"/>
            </w:pPr>
            <w:r w:rsidRPr="00966B1B">
              <w:t>&lt; 60%</w:t>
            </w:r>
          </w:p>
        </w:tc>
      </w:tr>
      <w:tr w:rsidR="00966B1B" w:rsidRPr="0039265F" w:rsidTr="00966B1B">
        <w:trPr>
          <w:trHeight w:val="201"/>
        </w:trPr>
        <w:tc>
          <w:tcPr>
            <w:tcW w:w="1668" w:type="dxa"/>
          </w:tcPr>
          <w:p w:rsidR="00966B1B" w:rsidRPr="00966B1B" w:rsidRDefault="00966B1B" w:rsidP="0039265F">
            <w:pPr>
              <w:spacing w:line="360" w:lineRule="auto"/>
            </w:pPr>
            <w:r w:rsidRPr="00966B1B">
              <w:t xml:space="preserve">b) Dlhová služba </w:t>
            </w:r>
          </w:p>
        </w:tc>
        <w:tc>
          <w:tcPr>
            <w:tcW w:w="5859" w:type="dxa"/>
          </w:tcPr>
          <w:p w:rsidR="00966B1B" w:rsidRPr="00966B1B" w:rsidRDefault="00966B1B" w:rsidP="0039265F">
            <w:pPr>
              <w:spacing w:line="360" w:lineRule="auto"/>
              <w:jc w:val="center"/>
            </w:pPr>
            <w:r>
              <w:t>6,31 %</w:t>
            </w:r>
          </w:p>
        </w:tc>
        <w:tc>
          <w:tcPr>
            <w:tcW w:w="2126" w:type="dxa"/>
          </w:tcPr>
          <w:p w:rsidR="00966B1B" w:rsidRPr="00966B1B" w:rsidRDefault="00966B1B" w:rsidP="0039265F">
            <w:pPr>
              <w:spacing w:line="360" w:lineRule="auto"/>
              <w:jc w:val="center"/>
            </w:pPr>
            <w:r w:rsidRPr="00966B1B">
              <w:t>&lt; 25%</w:t>
            </w:r>
          </w:p>
        </w:tc>
      </w:tr>
    </w:tbl>
    <w:p w:rsidR="0039265F" w:rsidRPr="0039265F" w:rsidRDefault="0039265F" w:rsidP="0039265F">
      <w:pPr>
        <w:jc w:val="center"/>
        <w:rPr>
          <w:b/>
          <w:sz w:val="24"/>
          <w:szCs w:val="24"/>
        </w:rPr>
      </w:pPr>
    </w:p>
    <w:p w:rsidR="0039265F" w:rsidRPr="00966B1B" w:rsidRDefault="0039265F" w:rsidP="0039265F">
      <w:pPr>
        <w:jc w:val="both"/>
        <w:rPr>
          <w:sz w:val="24"/>
          <w:szCs w:val="24"/>
        </w:rPr>
      </w:pPr>
      <w:r w:rsidRPr="00966B1B">
        <w:rPr>
          <w:sz w:val="24"/>
          <w:szCs w:val="24"/>
        </w:rPr>
        <w:t xml:space="preserve">a) Zákonná podmienka podľa § 17 ods.6 písm. a) zákona č.583/2004 </w:t>
      </w:r>
      <w:proofErr w:type="spellStart"/>
      <w:r w:rsidRPr="00966B1B">
        <w:rPr>
          <w:sz w:val="24"/>
          <w:szCs w:val="24"/>
        </w:rPr>
        <w:t>Z.z</w:t>
      </w:r>
      <w:proofErr w:type="spellEnd"/>
      <w:r w:rsidRPr="00966B1B">
        <w:rPr>
          <w:sz w:val="24"/>
          <w:szCs w:val="24"/>
        </w:rPr>
        <w:t xml:space="preserve">. za rok 2023 bola splnená. </w:t>
      </w:r>
    </w:p>
    <w:p w:rsidR="0039265F" w:rsidRPr="00966B1B" w:rsidRDefault="0039265F" w:rsidP="0039265F">
      <w:pPr>
        <w:jc w:val="both"/>
        <w:rPr>
          <w:sz w:val="24"/>
          <w:szCs w:val="24"/>
        </w:rPr>
      </w:pPr>
      <w:r w:rsidRPr="00966B1B">
        <w:rPr>
          <w:sz w:val="24"/>
          <w:szCs w:val="24"/>
        </w:rPr>
        <w:t xml:space="preserve">b) Zákonná podmienka podľa § 17 ods.6 písm. b) zákona č.583/2004 </w:t>
      </w:r>
      <w:proofErr w:type="spellStart"/>
      <w:r w:rsidRPr="00966B1B">
        <w:rPr>
          <w:sz w:val="24"/>
          <w:szCs w:val="24"/>
        </w:rPr>
        <w:t>Z.z</w:t>
      </w:r>
      <w:proofErr w:type="spellEnd"/>
      <w:r w:rsidRPr="00966B1B">
        <w:rPr>
          <w:sz w:val="24"/>
          <w:szCs w:val="24"/>
        </w:rPr>
        <w:t xml:space="preserve">. za rok 2023 bola splnená. </w:t>
      </w:r>
    </w:p>
    <w:p w:rsidR="00F45441" w:rsidRDefault="00F45441" w:rsidP="0039265F">
      <w:pPr>
        <w:rPr>
          <w:b/>
          <w:sz w:val="24"/>
          <w:szCs w:val="24"/>
        </w:rPr>
      </w:pPr>
    </w:p>
    <w:p w:rsidR="00F45441" w:rsidRPr="00FC435A" w:rsidRDefault="00F45441" w:rsidP="00F45441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X</w:t>
      </w:r>
    </w:p>
    <w:p w:rsidR="00F45441" w:rsidRDefault="00F45441" w:rsidP="00F4544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F45441" w:rsidRPr="00FC435A" w:rsidRDefault="00F45441" w:rsidP="00F4544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F45441" w:rsidRDefault="00F45441" w:rsidP="00F45441">
      <w:pPr>
        <w:jc w:val="center"/>
        <w:rPr>
          <w:b/>
          <w:sz w:val="28"/>
        </w:rPr>
      </w:pPr>
    </w:p>
    <w:p w:rsidR="00F45441" w:rsidRPr="00E465E9" w:rsidRDefault="00F45441" w:rsidP="00F45441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F45441" w:rsidRDefault="00F45441" w:rsidP="00F45441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F45441" w:rsidRPr="00A639A3" w:rsidRDefault="00F45441" w:rsidP="00F45441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F45441" w:rsidRDefault="00F45441" w:rsidP="00F45441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F45441" w:rsidRDefault="00F45441" w:rsidP="00F45441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F45441" w:rsidRDefault="00F45441" w:rsidP="00F45441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F45441" w:rsidRDefault="00F45441" w:rsidP="00F45441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F45441" w:rsidRDefault="00F45441" w:rsidP="00F45441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F45441" w:rsidRDefault="00F45441" w:rsidP="00F4544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F45441" w:rsidRDefault="00F45441" w:rsidP="00F45441">
      <w:pPr>
        <w:jc w:val="center"/>
        <w:rPr>
          <w:b/>
          <w:sz w:val="28"/>
        </w:rPr>
      </w:pPr>
    </w:p>
    <w:p w:rsidR="00F45441" w:rsidRPr="00D42E17" w:rsidRDefault="00F45441" w:rsidP="00F45441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256EB4">
        <w:rPr>
          <w:iCs/>
          <w:sz w:val="24"/>
          <w:szCs w:val="24"/>
        </w:rPr>
        <w:t>3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202</w:t>
      </w:r>
      <w:r w:rsidR="00256EB4">
        <w:rPr>
          <w:sz w:val="24"/>
          <w:szCs w:val="24"/>
        </w:rPr>
        <w:t>3</w:t>
      </w:r>
      <w:r w:rsidRPr="00D42E17">
        <w:rPr>
          <w:sz w:val="24"/>
          <w:szCs w:val="24"/>
        </w:rPr>
        <w:t>.</w:t>
      </w:r>
    </w:p>
    <w:p w:rsidR="00F45441" w:rsidRDefault="00F45441" w:rsidP="00F45441">
      <w:pPr>
        <w:spacing w:line="360" w:lineRule="auto"/>
        <w:rPr>
          <w:b/>
          <w:sz w:val="24"/>
          <w:szCs w:val="24"/>
          <w:u w:val="single"/>
        </w:rPr>
      </w:pPr>
    </w:p>
    <w:p w:rsidR="00F45441" w:rsidRDefault="00F45441" w:rsidP="00F45441">
      <w:pPr>
        <w:spacing w:line="360" w:lineRule="auto"/>
        <w:rPr>
          <w:b/>
          <w:sz w:val="24"/>
          <w:szCs w:val="24"/>
          <w:u w:val="single"/>
        </w:rPr>
      </w:pPr>
    </w:p>
    <w:p w:rsidR="00F45441" w:rsidRDefault="00F45441" w:rsidP="00F45441">
      <w:pPr>
        <w:spacing w:line="360" w:lineRule="auto"/>
        <w:rPr>
          <w:b/>
          <w:sz w:val="24"/>
          <w:szCs w:val="24"/>
          <w:u w:val="single"/>
        </w:rPr>
      </w:pPr>
    </w:p>
    <w:p w:rsidR="00F45441" w:rsidRDefault="00F45441" w:rsidP="00F45441">
      <w:pPr>
        <w:spacing w:line="360" w:lineRule="auto"/>
        <w:rPr>
          <w:b/>
          <w:sz w:val="24"/>
          <w:szCs w:val="24"/>
          <w:u w:val="single"/>
        </w:rPr>
      </w:pPr>
    </w:p>
    <w:p w:rsidR="00F45441" w:rsidRDefault="00F45441" w:rsidP="00F45441">
      <w:pPr>
        <w:spacing w:line="360" w:lineRule="auto"/>
        <w:rPr>
          <w:b/>
          <w:sz w:val="24"/>
          <w:szCs w:val="24"/>
          <w:u w:val="single"/>
        </w:rPr>
      </w:pPr>
    </w:p>
    <w:p w:rsidR="00F45441" w:rsidRDefault="00F45441" w:rsidP="00F45441">
      <w:pPr>
        <w:rPr>
          <w:sz w:val="24"/>
          <w:szCs w:val="24"/>
        </w:rPr>
      </w:pPr>
      <w:r>
        <w:rPr>
          <w:sz w:val="24"/>
          <w:szCs w:val="24"/>
        </w:rPr>
        <w:t>V Spišskom Bystrom dňa 2</w:t>
      </w:r>
      <w:r w:rsidR="00256EB4">
        <w:rPr>
          <w:sz w:val="24"/>
          <w:szCs w:val="24"/>
        </w:rPr>
        <w:t>7</w:t>
      </w:r>
      <w:r>
        <w:rPr>
          <w:sz w:val="24"/>
          <w:szCs w:val="24"/>
        </w:rPr>
        <w:t>.03.202</w:t>
      </w:r>
      <w:r w:rsidR="00256EB4">
        <w:rPr>
          <w:sz w:val="24"/>
          <w:szCs w:val="24"/>
        </w:rPr>
        <w:t>4</w:t>
      </w:r>
    </w:p>
    <w:p w:rsidR="00F45441" w:rsidRDefault="00F45441" w:rsidP="00F45441">
      <w:pPr>
        <w:rPr>
          <w:sz w:val="24"/>
          <w:szCs w:val="24"/>
        </w:rPr>
      </w:pPr>
      <w:r>
        <w:rPr>
          <w:sz w:val="24"/>
          <w:szCs w:val="24"/>
        </w:rPr>
        <w:t xml:space="preserve">Vypracovala: I. </w:t>
      </w:r>
      <w:proofErr w:type="spellStart"/>
      <w:r>
        <w:rPr>
          <w:sz w:val="24"/>
          <w:szCs w:val="24"/>
        </w:rPr>
        <w:t>Stachová</w:t>
      </w:r>
      <w:proofErr w:type="spellEnd"/>
    </w:p>
    <w:p w:rsidR="00F45441" w:rsidRDefault="00F45441" w:rsidP="00F45441">
      <w:pPr>
        <w:rPr>
          <w:sz w:val="24"/>
          <w:szCs w:val="24"/>
        </w:rPr>
      </w:pPr>
    </w:p>
    <w:p w:rsidR="00F45441" w:rsidRDefault="00F45441" w:rsidP="00F45441">
      <w:pPr>
        <w:rPr>
          <w:sz w:val="24"/>
          <w:szCs w:val="24"/>
        </w:rPr>
      </w:pPr>
    </w:p>
    <w:p w:rsidR="00F45441" w:rsidRDefault="00F45441" w:rsidP="00F45441">
      <w:pPr>
        <w:rPr>
          <w:sz w:val="24"/>
          <w:szCs w:val="24"/>
        </w:rPr>
      </w:pPr>
    </w:p>
    <w:p w:rsidR="00F45441" w:rsidRDefault="00F45441" w:rsidP="00F4544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Mgr. Marián </w:t>
      </w:r>
      <w:proofErr w:type="spellStart"/>
      <w:r>
        <w:rPr>
          <w:sz w:val="24"/>
          <w:szCs w:val="24"/>
        </w:rPr>
        <w:t>Luha</w:t>
      </w:r>
      <w:proofErr w:type="spellEnd"/>
    </w:p>
    <w:p w:rsidR="00F45441" w:rsidRPr="0052674C" w:rsidRDefault="00F45441" w:rsidP="00F45441">
      <w:pPr>
        <w:spacing w:line="360" w:lineRule="auto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                                           starosta obce</w:t>
      </w:r>
    </w:p>
    <w:p w:rsidR="00F45441" w:rsidRDefault="00F45441" w:rsidP="00F45441"/>
    <w:p w:rsidR="00F45441" w:rsidRDefault="00F45441" w:rsidP="00F45441"/>
    <w:p w:rsidR="00F45441" w:rsidRDefault="00F45441" w:rsidP="00F45441"/>
    <w:p w:rsidR="00F45441" w:rsidRDefault="00F45441" w:rsidP="00F45441"/>
    <w:p w:rsidR="00F97143" w:rsidRDefault="00F97143"/>
    <w:sectPr w:rsidR="00F97143" w:rsidSect="00F45441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662D" w:rsidRDefault="00B7662D" w:rsidP="00F45441">
      <w:r>
        <w:separator/>
      </w:r>
    </w:p>
  </w:endnote>
  <w:endnote w:type="continuationSeparator" w:id="0">
    <w:p w:rsidR="00B7662D" w:rsidRDefault="00B7662D" w:rsidP="00F45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6EB4" w:rsidRDefault="00256EB4" w:rsidP="00F4544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56EB4" w:rsidRDefault="00256EB4" w:rsidP="00F45441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6EB4" w:rsidRDefault="00256EB4" w:rsidP="00F45441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18</w:t>
    </w:r>
    <w:r>
      <w:rPr>
        <w:rStyle w:val="slostrany"/>
      </w:rPr>
      <w:fldChar w:fldCharType="end"/>
    </w:r>
  </w:p>
  <w:p w:rsidR="00256EB4" w:rsidRDefault="00256EB4" w:rsidP="00F45441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662D" w:rsidRDefault="00B7662D" w:rsidP="00F45441">
      <w:r>
        <w:separator/>
      </w:r>
    </w:p>
  </w:footnote>
  <w:footnote w:type="continuationSeparator" w:id="0">
    <w:p w:rsidR="00B7662D" w:rsidRDefault="00B7662D" w:rsidP="00F45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6EB4" w:rsidRPr="0065096D" w:rsidRDefault="00256EB4" w:rsidP="00F45441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Spišské Bystré</w:t>
    </w:r>
  </w:p>
  <w:p w:rsidR="00256EB4" w:rsidRPr="0065096D" w:rsidRDefault="00256EB4" w:rsidP="00F45441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2023</w:t>
    </w:r>
  </w:p>
  <w:p w:rsidR="00256EB4" w:rsidRDefault="00256EB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ECFE6B8E"/>
    <w:lvl w:ilvl="0" w:tplc="853E14D2">
      <w:start w:val="1"/>
      <w:numFmt w:val="bullet"/>
      <w:lvlText w:val="-"/>
      <w:lvlJc w:val="left"/>
      <w:pPr>
        <w:tabs>
          <w:tab w:val="num" w:pos="3054"/>
        </w:tabs>
        <w:ind w:left="3054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441"/>
    <w:rsid w:val="000065B5"/>
    <w:rsid w:val="000344AA"/>
    <w:rsid w:val="00037D11"/>
    <w:rsid w:val="0006518C"/>
    <w:rsid w:val="001005C1"/>
    <w:rsid w:val="001203A6"/>
    <w:rsid w:val="001302A9"/>
    <w:rsid w:val="0013351E"/>
    <w:rsid w:val="00171490"/>
    <w:rsid w:val="002452B5"/>
    <w:rsid w:val="00256EB4"/>
    <w:rsid w:val="00293F69"/>
    <w:rsid w:val="002A5411"/>
    <w:rsid w:val="00325A5A"/>
    <w:rsid w:val="00342726"/>
    <w:rsid w:val="003614DB"/>
    <w:rsid w:val="00375340"/>
    <w:rsid w:val="0038693B"/>
    <w:rsid w:val="0039265F"/>
    <w:rsid w:val="00447492"/>
    <w:rsid w:val="004565AA"/>
    <w:rsid w:val="00483C8D"/>
    <w:rsid w:val="006A1E27"/>
    <w:rsid w:val="006D6B63"/>
    <w:rsid w:val="006F57D9"/>
    <w:rsid w:val="007557E2"/>
    <w:rsid w:val="0082363D"/>
    <w:rsid w:val="008C4920"/>
    <w:rsid w:val="008D51A5"/>
    <w:rsid w:val="00937DCB"/>
    <w:rsid w:val="00966B1B"/>
    <w:rsid w:val="009933DC"/>
    <w:rsid w:val="00A15B96"/>
    <w:rsid w:val="00A67C4E"/>
    <w:rsid w:val="00A81143"/>
    <w:rsid w:val="00AB59B2"/>
    <w:rsid w:val="00B65B17"/>
    <w:rsid w:val="00B7662D"/>
    <w:rsid w:val="00B8000B"/>
    <w:rsid w:val="00B84303"/>
    <w:rsid w:val="00C404D6"/>
    <w:rsid w:val="00C44007"/>
    <w:rsid w:val="00CB4CB9"/>
    <w:rsid w:val="00D63D0A"/>
    <w:rsid w:val="00DB078C"/>
    <w:rsid w:val="00DC5346"/>
    <w:rsid w:val="00E36960"/>
    <w:rsid w:val="00E86C68"/>
    <w:rsid w:val="00EE5C15"/>
    <w:rsid w:val="00F364B2"/>
    <w:rsid w:val="00F45441"/>
    <w:rsid w:val="00F97143"/>
    <w:rsid w:val="00FB657D"/>
    <w:rsid w:val="00FE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ECE6E"/>
  <w15:chartTrackingRefBased/>
  <w15:docId w15:val="{CDBD6C5F-B975-400E-8B54-B618240D6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45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F4544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4544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F4544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F45441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F45441"/>
  </w:style>
  <w:style w:type="paragraph" w:customStyle="1" w:styleId="Zkladntext1">
    <w:name w:val="Základní text1"/>
    <w:rsid w:val="00F45441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F45441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F45441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F45441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F454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F4544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F45441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F45441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19</Pages>
  <Words>5659</Words>
  <Characters>32257</Characters>
  <Application>Microsoft Office Word</Application>
  <DocSecurity>0</DocSecurity>
  <Lines>268</Lines>
  <Paragraphs>75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STACHOVÁ Ingrid</dc:creator>
  <cp:keywords/>
  <dc:description/>
  <cp:lastModifiedBy>STACHOVÁ Ingrid</cp:lastModifiedBy>
  <cp:revision>31</cp:revision>
  <dcterms:created xsi:type="dcterms:W3CDTF">2024-03-26T09:42:00Z</dcterms:created>
  <dcterms:modified xsi:type="dcterms:W3CDTF">2024-03-27T08:13:00Z</dcterms:modified>
</cp:coreProperties>
</file>