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2243ECE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338A3E1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597C458E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0F852C95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30C1B5C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028259FD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5DC2EFEA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1A7ACCE8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4139780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2EA804AF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7EC878B9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095DA0B0" w14:textId="77777777" w:rsidR="000F6FCF" w:rsidRDefault="00915332" w:rsidP="000F6FCF">
      <w:pPr>
        <w:framePr w:w="3626" w:h="746" w:hRule="exact" w:wrap="none" w:vAnchor="page" w:hAnchor="page" w:x="580" w:y="12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 Všeobecné </w:t>
      </w:r>
    </w:p>
    <w:p w14:paraId="6BCC5886" w14:textId="6533A569" w:rsidR="00B75853" w:rsidRDefault="00915332" w:rsidP="000F6FCF">
      <w:pPr>
        <w:framePr w:w="3626" w:h="746" w:hRule="exact" w:wrap="none" w:vAnchor="page" w:hAnchor="page" w:x="580" w:y="12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údaje</w:t>
      </w:r>
    </w:p>
    <w:p w14:paraId="196D0EAF" w14:textId="77777777" w:rsidR="00B75853" w:rsidRDefault="00915332" w:rsidP="000F6FCF">
      <w:pPr>
        <w:framePr w:w="3582" w:h="949" w:hRule="exact" w:wrap="none" w:vAnchor="page" w:hAnchor="page" w:x="561" w:y="218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(3) (5) Základné údaje</w:t>
      </w:r>
    </w:p>
    <w:p w14:paraId="07D908C0" w14:textId="77777777" w:rsidR="00B75853" w:rsidRDefault="00915332" w:rsidP="000F6FCF">
      <w:pPr>
        <w:framePr w:w="6494" w:h="273" w:hRule="exact" w:wrap="none" w:vAnchor="page" w:hAnchor="text" w:x="1" w:y="68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(5) Informácia o organizáciách v zriaďovateľskej pôsobnosti účtovnej jednotky</w:t>
      </w:r>
    </w:p>
    <w:p w14:paraId="2C315191" w14:textId="700C4F1F" w:rsidR="00B75853" w:rsidRDefault="00915332">
      <w:pPr>
        <w:framePr w:w="10248" w:h="599" w:hRule="exact" w:wrap="none" w:vAnchor="page" w:hAnchor="text" w:x="1" w:y="58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Poskytovanie všeobecne prospešných služieb v oblasti sociálnej pomoci a humanitárnej starostlivosti podľa osobitného zákona: poskytovanie ubytovania, sociálneho poradenstva, ošaten</w:t>
      </w:r>
      <w:r w:rsidR="008F03E1">
        <w:rPr>
          <w:rFonts w:ascii="Arial" w:hAnsi="Arial" w:cs="Arial"/>
          <w:color w:val="000000"/>
          <w:sz w:val="14"/>
          <w:szCs w:val="14"/>
        </w:rPr>
        <w:t>i</w:t>
      </w:r>
      <w:r>
        <w:rPr>
          <w:rFonts w:ascii="Arial" w:hAnsi="Arial" w:cs="Arial"/>
          <w:color w:val="000000"/>
          <w:sz w:val="14"/>
          <w:szCs w:val="14"/>
        </w:rPr>
        <w:t>a a obuvi, zabezpečovanie pracovnej terapie, utváranie podmienok na vykonávanie nevyhnutnej základnej osobnej hygieny.                             Prenájom bytových a nebytových priestorov.</w:t>
      </w:r>
    </w:p>
    <w:p w14:paraId="7B12FAC5" w14:textId="77777777" w:rsidR="00B75853" w:rsidRDefault="00915332">
      <w:pPr>
        <w:framePr w:w="10346" w:h="438" w:hRule="exact" w:wrap="none" w:vAnchor="page" w:hAnchor="text" w:x="1" w:y="2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222B4244" w14:textId="77777777" w:rsidR="00B75853" w:rsidRDefault="00915332" w:rsidP="000F6FCF">
      <w:pPr>
        <w:framePr w:w="7841" w:h="273" w:hRule="exact" w:wrap="none" w:vAnchor="page" w:hAnchor="text" w:x="1" w:y="40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Hospitálska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rehoľa sv. Jána z Boha, Milosrdní bratia, Slovenská provinčná delegatúra</w:t>
      </w:r>
    </w:p>
    <w:p w14:paraId="7099F75A" w14:textId="77777777" w:rsidR="00B75853" w:rsidRDefault="00915332" w:rsidP="000F6FCF">
      <w:pPr>
        <w:framePr w:w="9817" w:h="273" w:hRule="exact" w:wrap="none" w:vAnchor="page" w:hAnchor="text" w:x="1" w:y="365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 a priezvisko fyzickej osoby alebo názov právnickej osoby, ktorá je zakladateľom alebo zriaďovateľom účtovnej jednotky:</w:t>
      </w:r>
    </w:p>
    <w:p w14:paraId="5DB330EE" w14:textId="77777777" w:rsidR="00B75853" w:rsidRDefault="00915332" w:rsidP="000F6FCF">
      <w:pPr>
        <w:framePr w:w="4297" w:h="273" w:hRule="exact" w:wrap="none" w:vAnchor="page" w:hAnchor="text" w:x="1" w:y="449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Dátum založenia alebo zriadenia účtovnej jednotky:</w:t>
      </w:r>
    </w:p>
    <w:p w14:paraId="3E68F067" w14:textId="77777777" w:rsidR="00B75853" w:rsidRDefault="00915332" w:rsidP="000F6FCF">
      <w:pPr>
        <w:framePr w:w="1269" w:h="273" w:hRule="exact" w:wrap="none" w:vAnchor="page" w:hAnchor="text" w:x="1" w:y="484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21.04.2011</w:t>
      </w:r>
    </w:p>
    <w:p w14:paraId="5ADB865E" w14:textId="77777777" w:rsidR="00B75853" w:rsidRDefault="00915332" w:rsidP="000F6FCF">
      <w:pPr>
        <w:framePr w:w="9663" w:h="273" w:hRule="exact" w:wrap="none" w:vAnchor="page" w:hAnchor="text" w:x="1" w:y="552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Opis činnosti, na účel ktorej bola účtovná jednotka zriadená a opis druhu podnikateľskej činnosti, ak ju účtovná jednotka vykonáva</w:t>
      </w:r>
    </w:p>
    <w:p w14:paraId="32BEB404" w14:textId="77777777" w:rsidR="00B75853" w:rsidRDefault="00915332">
      <w:pPr>
        <w:framePr w:w="10065" w:h="668" w:hRule="exact" w:wrap="none" w:vAnchor="page" w:hAnchor="text" w:x="1" w:y="73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Informácie o členoch štatutárnych orgánov, dozorných orgánov a iných orgánov účtovnej jednotky</w:t>
      </w:r>
    </w:p>
    <w:p w14:paraId="590CDE8F" w14:textId="77777777" w:rsidR="00B75853" w:rsidRDefault="00915332">
      <w:pPr>
        <w:framePr w:w="10381" w:h="438" w:hRule="exact" w:wrap="none" w:vAnchor="page" w:hAnchor="text" w:x="1" w:y="82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p w14:paraId="5DC2FD5F" w14:textId="06C34F48" w:rsidR="00B75853" w:rsidRDefault="00BB1C9D">
      <w:pPr>
        <w:framePr w:w="5402" w:h="360" w:hRule="exact" w:wrap="none" w:vAnchor="page" w:hAnchor="text" w:x="61" w:y="871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Ing. Tibor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K</w:t>
      </w:r>
      <w:r w:rsidR="003F7BE8">
        <w:rPr>
          <w:rFonts w:ascii="Arial" w:hAnsi="Arial" w:cs="Arial"/>
          <w:b/>
          <w:bCs/>
          <w:color w:val="000000"/>
          <w:sz w:val="14"/>
          <w:szCs w:val="14"/>
        </w:rPr>
        <w:t>o</w:t>
      </w:r>
      <w:r>
        <w:rPr>
          <w:rFonts w:ascii="Arial" w:hAnsi="Arial" w:cs="Arial"/>
          <w:b/>
          <w:bCs/>
          <w:color w:val="000000"/>
          <w:sz w:val="14"/>
          <w:szCs w:val="14"/>
        </w:rPr>
        <w:t>szeghy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, MPH </w:t>
      </w:r>
    </w:p>
    <w:p w14:paraId="1C7F1528" w14:textId="4E7A9A6C" w:rsidR="00B75853" w:rsidRDefault="00BE284E">
      <w:pPr>
        <w:framePr w:w="5459" w:h="360" w:hRule="exact" w:wrap="none" w:vAnchor="page" w:hAnchor="text" w:x="5523" w:y="871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riaditeľ, konateľ</w:t>
      </w:r>
    </w:p>
    <w:p w14:paraId="1840DAB9" w14:textId="77777777" w:rsidR="00B75853" w:rsidRDefault="00915332">
      <w:pPr>
        <w:framePr w:w="5474" w:h="360" w:hRule="exact" w:wrap="none" w:vAnchor="page" w:hAnchor="text" w:x="5538" w:y="907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riaditeľ - štatutár</w:t>
      </w:r>
    </w:p>
    <w:p w14:paraId="0B13B35E" w14:textId="77777777" w:rsidR="00B75853" w:rsidRDefault="00915332" w:rsidP="003A0C25">
      <w:pPr>
        <w:framePr w:w="10001" w:h="385" w:hRule="exact" w:wrap="none" w:vAnchor="page" w:hAnchor="text" w:x="1" w:y="957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(4) Priemerný počet zamestnancov, počet dobrovoľníkov</w:t>
      </w:r>
    </w:p>
    <w:p w14:paraId="0DD4CD8E" w14:textId="77777777" w:rsidR="00B75853" w:rsidRDefault="00915332">
      <w:pPr>
        <w:framePr w:w="10796" w:h="599" w:hRule="exact" w:wrap="none" w:vAnchor="page" w:hAnchor="text" w:x="1" w:y="1024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p w14:paraId="37DE811A" w14:textId="77777777" w:rsidR="00B75853" w:rsidRDefault="00915332">
      <w:pPr>
        <w:framePr w:w="6783" w:h="573" w:hRule="exact" w:wrap="none" w:vAnchor="page" w:hAnchor="text" w:x="61" w:y="1084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14:paraId="6E0B84FB" w14:textId="77777777" w:rsidR="00B75853" w:rsidRDefault="00915332">
      <w:pPr>
        <w:framePr w:w="2011" w:h="573" w:hRule="exact" w:wrap="none" w:vAnchor="page" w:hAnchor="text" w:x="6904" w:y="1084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Bežné účtovné obdobie</w:t>
      </w:r>
    </w:p>
    <w:p w14:paraId="4AF97669" w14:textId="77777777" w:rsidR="00B75853" w:rsidRDefault="00915332">
      <w:pPr>
        <w:framePr w:w="2008" w:h="573" w:hRule="exact" w:wrap="none" w:vAnchor="page" w:hAnchor="text" w:x="8975" w:y="1084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Bezprostredne predchádzajúce účtovné obdobie</w:t>
      </w:r>
    </w:p>
    <w:p w14:paraId="5F408344" w14:textId="77777777" w:rsidR="00B75853" w:rsidRDefault="00915332">
      <w:pPr>
        <w:framePr w:w="6843" w:h="303" w:hRule="exact" w:wrap="none" w:vAnchor="page" w:hAnchor="text" w:x="31" w:y="1142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Priemerný prepočítaný počet zamestnancov</w:t>
      </w:r>
    </w:p>
    <w:p w14:paraId="48F8C1D6" w14:textId="3B899C49" w:rsidR="00B75853" w:rsidRDefault="00646B32">
      <w:pPr>
        <w:framePr w:w="2026" w:h="303" w:hRule="exact" w:wrap="none" w:vAnchor="page" w:hAnchor="text" w:x="6919" w:y="1142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14</w:t>
      </w:r>
    </w:p>
    <w:p w14:paraId="0A310B6F" w14:textId="3E8C2D86" w:rsidR="00B75853" w:rsidRDefault="003F7BE8">
      <w:pPr>
        <w:framePr w:w="2023" w:h="303" w:hRule="exact" w:wrap="none" w:vAnchor="page" w:hAnchor="text" w:x="8990" w:y="1142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169048E4" w14:textId="77777777" w:rsidR="00B75853" w:rsidRDefault="00915332">
      <w:pPr>
        <w:framePr w:w="6843" w:h="288" w:hRule="exact" w:wrap="none" w:vAnchor="page" w:hAnchor="text" w:x="31" w:y="1172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- z toho počet vedúcich zamestnancov</w:t>
      </w:r>
    </w:p>
    <w:p w14:paraId="384902B5" w14:textId="77777777" w:rsidR="00B75853" w:rsidRDefault="00915332">
      <w:pPr>
        <w:framePr w:w="2026" w:h="288" w:hRule="exact" w:wrap="none" w:vAnchor="page" w:hAnchor="text" w:x="6919" w:y="1172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63F9B637" w14:textId="77777777" w:rsidR="00B75853" w:rsidRDefault="00915332">
      <w:pPr>
        <w:framePr w:w="2023" w:h="288" w:hRule="exact" w:wrap="none" w:vAnchor="page" w:hAnchor="text" w:x="8990" w:y="1172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DD03B5C" w14:textId="77777777" w:rsidR="00B75853" w:rsidRDefault="00915332">
      <w:pPr>
        <w:framePr w:w="6843" w:h="288" w:hRule="exact" w:wrap="none" w:vAnchor="page" w:hAnchor="text" w:x="31" w:y="120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dobrovoľníkov vyslaných účtovnou jednotkou</w:t>
      </w:r>
    </w:p>
    <w:p w14:paraId="38824164" w14:textId="77777777" w:rsidR="00B75853" w:rsidRDefault="00B75853">
      <w:pPr>
        <w:framePr w:w="2026" w:h="288" w:hRule="exact" w:wrap="none" w:vAnchor="page" w:hAnchor="text" w:x="6919" w:y="120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781374AA" w14:textId="77777777" w:rsidR="00B75853" w:rsidRDefault="00B75853">
      <w:pPr>
        <w:framePr w:w="2023" w:h="288" w:hRule="exact" w:wrap="none" w:vAnchor="page" w:hAnchor="text" w:x="8990" w:y="120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1D6F87B5" w14:textId="77777777" w:rsidR="00B75853" w:rsidRDefault="00915332">
      <w:pPr>
        <w:framePr w:w="6843" w:h="288" w:hRule="exact" w:wrap="none" w:vAnchor="page" w:hAnchor="text" w:x="31" w:y="1230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Počet dobrovoľníkov, ktorí vykonávali dobrovoľnícku činnosť pre účtovnú jednotku počas účtovného obdobia</w:t>
      </w:r>
    </w:p>
    <w:p w14:paraId="5AB5FE99" w14:textId="77777777" w:rsidR="00B75853" w:rsidRDefault="00B75853">
      <w:pPr>
        <w:framePr w:w="2026" w:h="288" w:hRule="exact" w:wrap="none" w:vAnchor="page" w:hAnchor="text" w:x="6919" w:y="123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12F5173D" w14:textId="77777777" w:rsidR="00B75853" w:rsidRDefault="00B75853">
      <w:pPr>
        <w:framePr w:w="2023" w:h="288" w:hRule="exact" w:wrap="none" w:vAnchor="page" w:hAnchor="text" w:x="8990" w:y="123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5F8948F7" w14:textId="77777777" w:rsidR="00B75853" w:rsidRDefault="00915332" w:rsidP="00627349">
      <w:pPr>
        <w:framePr w:w="9884" w:h="385" w:hRule="exact" w:wrap="none" w:vAnchor="page" w:hAnchor="text" w:x="1" w:y="127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účtovných zásadách a účtovných metódach</w:t>
      </w:r>
    </w:p>
    <w:p w14:paraId="30C10259" w14:textId="77777777" w:rsidR="00B75853" w:rsidRDefault="00915332" w:rsidP="00D201CC">
      <w:pPr>
        <w:framePr w:w="10574" w:h="385" w:hRule="exact" w:wrap="none" w:vAnchor="page" w:hAnchor="text" w:x="1" w:y="1389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14:paraId="7783E945" w14:textId="77777777" w:rsidR="00B75853" w:rsidRDefault="00B75853">
      <w:pPr>
        <w:framePr w:w="1073" w:h="270" w:hRule="exact" w:wrap="none" w:vAnchor="page" w:hAnchor="text" w:x="310" w:y="1492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1A98ED36" w14:textId="2B92C97C" w:rsidR="00B75853" w:rsidRDefault="00277D4B">
      <w:pPr>
        <w:framePr w:w="195" w:h="195" w:hRule="exact" w:wrap="none" w:vAnchor="page" w:hAnchor="text" w:x="303" w:y="149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24C2CCD8" wp14:editId="0C7625BF">
            <wp:extent cx="123825" cy="1238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D0EEE1" w14:textId="77777777" w:rsidR="00B75853" w:rsidRDefault="00915332">
      <w:pPr>
        <w:framePr w:w="855" w:h="274" w:hRule="exact" w:wrap="none" w:vAnchor="page" w:hAnchor="text" w:x="528" w:y="1492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14:paraId="25692BC5" w14:textId="77777777" w:rsidR="00B75853" w:rsidRDefault="00B75853">
      <w:pPr>
        <w:framePr w:w="1073" w:h="270" w:hRule="exact" w:wrap="none" w:vAnchor="page" w:hAnchor="text" w:x="310" w:y="15286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4EC0EC1F" w14:textId="2A295356" w:rsidR="00B75853" w:rsidRDefault="00277D4B">
      <w:pPr>
        <w:framePr w:w="195" w:h="195" w:hRule="exact" w:wrap="none" w:vAnchor="page" w:hAnchor="text" w:x="303" w:y="1532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0394F23" wp14:editId="42ED7188">
            <wp:extent cx="123825" cy="12382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F4D02" w14:textId="77777777" w:rsidR="00B75853" w:rsidRDefault="00915332">
      <w:pPr>
        <w:framePr w:w="855" w:h="274" w:hRule="exact" w:wrap="none" w:vAnchor="page" w:hAnchor="text" w:x="528" w:y="15286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14:paraId="63AA2735" w14:textId="77777777" w:rsidR="00B75853" w:rsidRDefault="00915332" w:rsidP="006945FE">
      <w:pPr>
        <w:framePr w:w="5946" w:h="273" w:hRule="exact" w:wrap="none" w:vAnchor="page" w:hAnchor="page" w:x="659" w:y="1459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jednotka bude nepretržite pokračovať vo svojej činnosti:</w:t>
      </w:r>
    </w:p>
    <w:p w14:paraId="11AF0229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01F29393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14:paraId="5214161D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67A13AB7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2F5669B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2121F576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ED265E4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589BB43E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685E953F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0F909337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386C6C17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327B704B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448FC117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59EF7302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521C03E5" w14:textId="77777777" w:rsidR="00B75853" w:rsidRDefault="00915332">
      <w:pPr>
        <w:framePr w:w="8017" w:h="385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oceňovania jednotlivých položiek majetku a záväzkov</w:t>
      </w:r>
    </w:p>
    <w:p w14:paraId="17CE3ED0" w14:textId="77777777" w:rsidR="00B75853" w:rsidRDefault="00915332" w:rsidP="006945FE">
      <w:pPr>
        <w:framePr w:w="7010" w:h="273" w:hRule="exact" w:wrap="none" w:vAnchor="page" w:hAnchor="page" w:x="598" w:y="16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oceňovania jednotlivých položiek majetku a záväzkov</w:t>
      </w:r>
    </w:p>
    <w:p w14:paraId="5E4C6423" w14:textId="77777777" w:rsidR="00B75853" w:rsidRDefault="00915332">
      <w:pPr>
        <w:framePr w:w="5402" w:h="360" w:hRule="exact" w:wrap="none" w:vAnchor="page" w:hAnchor="text" w:x="61" w:y="204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14:paraId="33AA83DC" w14:textId="77777777" w:rsidR="00B75853" w:rsidRDefault="00915332">
      <w:pPr>
        <w:framePr w:w="2701" w:h="360" w:hRule="exact" w:wrap="none" w:vAnchor="page" w:hAnchor="text" w:x="5523" w:y="20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14:paraId="2F914D0A" w14:textId="77777777" w:rsidR="00B75853" w:rsidRDefault="00915332">
      <w:pPr>
        <w:framePr w:w="2698" w:h="360" w:hRule="exact" w:wrap="none" w:vAnchor="page" w:hAnchor="text" w:x="8285" w:y="204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14:paraId="7445425C" w14:textId="77777777" w:rsidR="00B75853" w:rsidRDefault="00915332">
      <w:pPr>
        <w:framePr w:w="5462" w:h="303" w:hRule="exact" w:wrap="none" w:vAnchor="page" w:hAnchor="text" w:x="31" w:y="2401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kúpou</w:t>
      </w:r>
    </w:p>
    <w:p w14:paraId="200FB970" w14:textId="77777777" w:rsidR="00B75853" w:rsidRDefault="00B75853">
      <w:pPr>
        <w:framePr w:w="2716" w:h="303" w:hRule="exact" w:wrap="none" w:vAnchor="page" w:hAnchor="text" w:x="5538" w:y="240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1649B477" w14:textId="77777777" w:rsidR="00B75853" w:rsidRDefault="00B75853">
      <w:pPr>
        <w:framePr w:w="2713" w:h="303" w:hRule="exact" w:wrap="none" w:vAnchor="page" w:hAnchor="text" w:x="8300" w:y="2401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49CE43E" w14:textId="77777777" w:rsidR="00B75853" w:rsidRDefault="00915332">
      <w:pPr>
        <w:framePr w:w="5462" w:h="288" w:hRule="exact" w:wrap="none" w:vAnchor="page" w:hAnchor="text" w:x="31" w:y="270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vlastnou činnosťou</w:t>
      </w:r>
    </w:p>
    <w:p w14:paraId="31ECDC0A" w14:textId="77777777" w:rsidR="00B75853" w:rsidRDefault="00B75853">
      <w:pPr>
        <w:framePr w:w="2716" w:h="288" w:hRule="exact" w:wrap="none" w:vAnchor="page" w:hAnchor="text" w:x="5538" w:y="270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6C24A57" w14:textId="77777777" w:rsidR="00B75853" w:rsidRDefault="00B75853">
      <w:pPr>
        <w:framePr w:w="2713" w:h="288" w:hRule="exact" w:wrap="none" w:vAnchor="page" w:hAnchor="text" w:x="8300" w:y="270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6AADC39" w14:textId="77777777" w:rsidR="00B75853" w:rsidRDefault="00915332">
      <w:pPr>
        <w:framePr w:w="5462" w:h="288" w:hRule="exact" w:wrap="none" w:vAnchor="page" w:hAnchor="text" w:x="31" w:y="299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 obstaraný iným spôsobom</w:t>
      </w:r>
    </w:p>
    <w:p w14:paraId="23CF50C6" w14:textId="77777777" w:rsidR="00B75853" w:rsidRDefault="00B75853">
      <w:pPr>
        <w:framePr w:w="2716" w:h="288" w:hRule="exact" w:wrap="none" w:vAnchor="page" w:hAnchor="text" w:x="5538" w:y="29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35A7C24" w14:textId="77777777" w:rsidR="00B75853" w:rsidRDefault="00B75853">
      <w:pPr>
        <w:framePr w:w="2713" w:h="288" w:hRule="exact" w:wrap="none" w:vAnchor="page" w:hAnchor="text" w:x="8300" w:y="299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1596478" w14:textId="77777777" w:rsidR="00B75853" w:rsidRDefault="00915332">
      <w:pPr>
        <w:framePr w:w="5462" w:h="288" w:hRule="exact" w:wrap="none" w:vAnchor="page" w:hAnchor="text" w:x="31" w:y="327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kúpou</w:t>
      </w:r>
    </w:p>
    <w:p w14:paraId="7D701EF0" w14:textId="77777777" w:rsidR="00B75853" w:rsidRDefault="00915332">
      <w:pPr>
        <w:framePr w:w="2716" w:h="288" w:hRule="exact" w:wrap="none" w:vAnchor="page" w:hAnchor="text" w:x="5538" w:y="32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obstarávacia cena</w:t>
      </w:r>
    </w:p>
    <w:p w14:paraId="515FEB1A" w14:textId="77777777" w:rsidR="00B75853" w:rsidRDefault="00B75853">
      <w:pPr>
        <w:framePr w:w="2713" w:h="288" w:hRule="exact" w:wrap="none" w:vAnchor="page" w:hAnchor="text" w:x="8300" w:y="32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67CB1F7B" w14:textId="77777777" w:rsidR="00B75853" w:rsidRDefault="00915332">
      <w:pPr>
        <w:framePr w:w="5462" w:h="288" w:hRule="exact" w:wrap="none" w:vAnchor="page" w:hAnchor="text" w:x="31" w:y="35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vlastnou činnosťou</w:t>
      </w:r>
    </w:p>
    <w:p w14:paraId="7683A61F" w14:textId="77777777" w:rsidR="00B75853" w:rsidRDefault="00B75853">
      <w:pPr>
        <w:framePr w:w="2716" w:h="288" w:hRule="exact" w:wrap="none" w:vAnchor="page" w:hAnchor="text" w:x="5538" w:y="35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388D771" w14:textId="77777777" w:rsidR="00B75853" w:rsidRDefault="00B75853">
      <w:pPr>
        <w:framePr w:w="2713" w:h="288" w:hRule="exact" w:wrap="none" w:vAnchor="page" w:hAnchor="text" w:x="8300" w:y="35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3BDDE59" w14:textId="77777777" w:rsidR="00B75853" w:rsidRDefault="00915332">
      <w:pPr>
        <w:framePr w:w="5462" w:h="288" w:hRule="exact" w:wrap="none" w:vAnchor="page" w:hAnchor="text" w:x="31" w:y="385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 obstaraný iným spôsobom</w:t>
      </w:r>
    </w:p>
    <w:p w14:paraId="4607BD12" w14:textId="77777777" w:rsidR="00B75853" w:rsidRDefault="00B75853">
      <w:pPr>
        <w:framePr w:w="2716" w:h="288" w:hRule="exact" w:wrap="none" w:vAnchor="page" w:hAnchor="text" w:x="5538" w:y="3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1ED32FB" w14:textId="77777777" w:rsidR="00B75853" w:rsidRDefault="00B75853">
      <w:pPr>
        <w:framePr w:w="2713" w:h="288" w:hRule="exact" w:wrap="none" w:vAnchor="page" w:hAnchor="text" w:x="8300" w:y="3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3C9A00C" w14:textId="77777777" w:rsidR="00B75853" w:rsidRDefault="00915332">
      <w:pPr>
        <w:framePr w:w="5462" w:h="288" w:hRule="exact" w:wrap="none" w:vAnchor="page" w:hAnchor="text" w:x="31" w:y="414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14:paraId="190DD689" w14:textId="77777777" w:rsidR="00B75853" w:rsidRDefault="00B75853">
      <w:pPr>
        <w:framePr w:w="2716" w:h="288" w:hRule="exact" w:wrap="none" w:vAnchor="page" w:hAnchor="text" w:x="5538" w:y="41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2EC0815" w14:textId="77777777" w:rsidR="00B75853" w:rsidRDefault="00B75853">
      <w:pPr>
        <w:framePr w:w="2713" w:h="288" w:hRule="exact" w:wrap="none" w:vAnchor="page" w:hAnchor="text" w:x="8300" w:y="41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3FEDDF3" w14:textId="77777777" w:rsidR="00B75853" w:rsidRDefault="00915332">
      <w:pPr>
        <w:framePr w:w="5462" w:h="288" w:hRule="exact" w:wrap="none" w:vAnchor="page" w:hAnchor="text" w:x="31" w:y="44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kúpou</w:t>
      </w:r>
    </w:p>
    <w:p w14:paraId="1395A8B1" w14:textId="77777777" w:rsidR="00B75853" w:rsidRDefault="00915332">
      <w:pPr>
        <w:framePr w:w="2716" w:h="288" w:hRule="exact" w:wrap="none" w:vAnchor="page" w:hAnchor="text" w:x="5538" w:y="44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obstarávacia cena</w:t>
      </w:r>
    </w:p>
    <w:p w14:paraId="6F755A0D" w14:textId="77777777" w:rsidR="00B75853" w:rsidRDefault="00B75853">
      <w:pPr>
        <w:framePr w:w="2713" w:h="288" w:hRule="exact" w:wrap="none" w:vAnchor="page" w:hAnchor="text" w:x="8300" w:y="44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40C9711" w14:textId="77777777" w:rsidR="00B75853" w:rsidRDefault="00915332">
      <w:pPr>
        <w:framePr w:w="5462" w:h="288" w:hRule="exact" w:wrap="none" w:vAnchor="page" w:hAnchor="text" w:x="31" w:y="47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vlastnou činnosťou</w:t>
      </w:r>
    </w:p>
    <w:p w14:paraId="720C21D8" w14:textId="77777777" w:rsidR="00B75853" w:rsidRDefault="00B75853">
      <w:pPr>
        <w:framePr w:w="2716" w:h="288" w:hRule="exact" w:wrap="none" w:vAnchor="page" w:hAnchor="text" w:x="5538" w:y="47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67B3DEC" w14:textId="77777777" w:rsidR="00B75853" w:rsidRDefault="00B75853">
      <w:pPr>
        <w:framePr w:w="2713" w:h="288" w:hRule="exact" w:wrap="none" w:vAnchor="page" w:hAnchor="text" w:x="8300" w:y="47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1037AA6" w14:textId="77777777" w:rsidR="00B75853" w:rsidRDefault="00915332">
      <w:pPr>
        <w:framePr w:w="5462" w:h="288" w:hRule="exact" w:wrap="none" w:vAnchor="page" w:hAnchor="text" w:x="31" w:y="50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 obstarané iným spôsobom</w:t>
      </w:r>
    </w:p>
    <w:p w14:paraId="0D850C12" w14:textId="77777777" w:rsidR="00B75853" w:rsidRDefault="00B75853">
      <w:pPr>
        <w:framePr w:w="2716" w:h="288" w:hRule="exact" w:wrap="none" w:vAnchor="page" w:hAnchor="text" w:x="5538" w:y="50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42CD93E" w14:textId="77777777" w:rsidR="00B75853" w:rsidRDefault="00B75853">
      <w:pPr>
        <w:framePr w:w="2713" w:h="288" w:hRule="exact" w:wrap="none" w:vAnchor="page" w:hAnchor="text" w:x="8300" w:y="50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796FD0A" w14:textId="77777777" w:rsidR="00B75853" w:rsidRDefault="00915332">
      <w:pPr>
        <w:framePr w:w="5462" w:h="288" w:hRule="exact" w:wrap="none" w:vAnchor="page" w:hAnchor="text" w:x="31" w:y="529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14:paraId="4676101F" w14:textId="77777777" w:rsidR="00B75853" w:rsidRDefault="00915332">
      <w:pPr>
        <w:framePr w:w="2716" w:h="288" w:hRule="exact" w:wrap="none" w:vAnchor="page" w:hAnchor="text" w:x="5538" w:y="529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A554489" w14:textId="77777777" w:rsidR="00B75853" w:rsidRDefault="00B75853">
      <w:pPr>
        <w:framePr w:w="2713" w:h="288" w:hRule="exact" w:wrap="none" w:vAnchor="page" w:hAnchor="text" w:x="8300" w:y="529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4331C59" w14:textId="77777777" w:rsidR="00B75853" w:rsidRDefault="00915332">
      <w:pPr>
        <w:framePr w:w="5462" w:h="288" w:hRule="exact" w:wrap="none" w:vAnchor="page" w:hAnchor="text" w:x="31" w:y="558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14:paraId="67D387B4" w14:textId="77777777" w:rsidR="00B75853" w:rsidRDefault="00915332">
      <w:pPr>
        <w:framePr w:w="2716" w:h="288" w:hRule="exact" w:wrap="none" w:vAnchor="page" w:hAnchor="text" w:x="5538" w:y="558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909EA85" w14:textId="77777777" w:rsidR="00B75853" w:rsidRDefault="00B75853">
      <w:pPr>
        <w:framePr w:w="2713" w:h="288" w:hRule="exact" w:wrap="none" w:vAnchor="page" w:hAnchor="text" w:x="8300" w:y="558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C76B9E5" w14:textId="77777777" w:rsidR="00B75853" w:rsidRDefault="00915332">
      <w:pPr>
        <w:framePr w:w="5462" w:h="288" w:hRule="exact" w:wrap="none" w:vAnchor="page" w:hAnchor="text" w:x="31" w:y="586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Časové rozlíšenie na strane aktív</w:t>
      </w:r>
    </w:p>
    <w:p w14:paraId="01C66E45" w14:textId="77777777" w:rsidR="00B75853" w:rsidRDefault="00915332">
      <w:pPr>
        <w:framePr w:w="2716" w:h="288" w:hRule="exact" w:wrap="none" w:vAnchor="page" w:hAnchor="text" w:x="5538" w:y="586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34810C02" w14:textId="77777777" w:rsidR="00B75853" w:rsidRDefault="00B75853">
      <w:pPr>
        <w:framePr w:w="2713" w:h="288" w:hRule="exact" w:wrap="none" w:vAnchor="page" w:hAnchor="text" w:x="8300" w:y="586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55B67262" w14:textId="77777777" w:rsidR="00B75853" w:rsidRDefault="00915332">
      <w:pPr>
        <w:framePr w:w="5462" w:h="288" w:hRule="exact" w:wrap="none" w:vAnchor="page" w:hAnchor="text" w:x="31" w:y="615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 a úverov</w:t>
      </w:r>
    </w:p>
    <w:p w14:paraId="534EF949" w14:textId="77777777" w:rsidR="00B75853" w:rsidRDefault="00915332">
      <w:pPr>
        <w:framePr w:w="2716" w:h="288" w:hRule="exact" w:wrap="none" w:vAnchor="page" w:hAnchor="text" w:x="5538" w:y="615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17BE3DA3" w14:textId="77777777" w:rsidR="00B75853" w:rsidRDefault="00B75853">
      <w:pPr>
        <w:framePr w:w="2713" w:h="288" w:hRule="exact" w:wrap="none" w:vAnchor="page" w:hAnchor="text" w:x="8300" w:y="615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784F6111" w14:textId="77777777" w:rsidR="00B75853" w:rsidRDefault="00915332">
      <w:pPr>
        <w:framePr w:w="5462" w:h="288" w:hRule="exact" w:wrap="none" w:vAnchor="page" w:hAnchor="text" w:x="31" w:y="644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Časové rozlíšenie na strane pasív</w:t>
      </w:r>
    </w:p>
    <w:p w14:paraId="184BB4A0" w14:textId="77777777" w:rsidR="00B75853" w:rsidRDefault="00915332">
      <w:pPr>
        <w:framePr w:w="2716" w:h="288" w:hRule="exact" w:wrap="none" w:vAnchor="page" w:hAnchor="text" w:x="5538" w:y="64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menovitá hodnota</w:t>
      </w:r>
    </w:p>
    <w:p w14:paraId="2B5D23E3" w14:textId="77777777" w:rsidR="00B75853" w:rsidRDefault="00B75853">
      <w:pPr>
        <w:framePr w:w="2713" w:h="288" w:hRule="exact" w:wrap="none" w:vAnchor="page" w:hAnchor="text" w:x="8300" w:y="64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F367310" w14:textId="77777777" w:rsidR="00B75853" w:rsidRDefault="00915332">
      <w:pPr>
        <w:framePr w:w="5462" w:h="288" w:hRule="exact" w:wrap="none" w:vAnchor="page" w:hAnchor="text" w:x="31" w:y="673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Deriváty</w:t>
      </w:r>
    </w:p>
    <w:p w14:paraId="56E8FE1C" w14:textId="77777777" w:rsidR="00B75853" w:rsidRDefault="00B75853">
      <w:pPr>
        <w:framePr w:w="2716" w:h="288" w:hRule="exact" w:wrap="none" w:vAnchor="page" w:hAnchor="text" w:x="5538" w:y="67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43695515" w14:textId="77777777" w:rsidR="00B75853" w:rsidRDefault="00B75853">
      <w:pPr>
        <w:framePr w:w="2713" w:h="288" w:hRule="exact" w:wrap="none" w:vAnchor="page" w:hAnchor="text" w:x="8300" w:y="67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AF1E976" w14:textId="77777777" w:rsidR="00B75853" w:rsidRDefault="00915332">
      <w:pPr>
        <w:framePr w:w="5462" w:h="288" w:hRule="exact" w:wrap="none" w:vAnchor="page" w:hAnchor="text" w:x="31" w:y="70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Majetok a záväzky zabezpečené derivátmi</w:t>
      </w:r>
    </w:p>
    <w:p w14:paraId="6D961DBE" w14:textId="77777777" w:rsidR="00B75853" w:rsidRDefault="00B75853">
      <w:pPr>
        <w:framePr w:w="2716" w:h="288" w:hRule="exact" w:wrap="none" w:vAnchor="page" w:hAnchor="text" w:x="5538" w:y="70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330005F9" w14:textId="77777777" w:rsidR="00B75853" w:rsidRDefault="00B75853">
      <w:pPr>
        <w:framePr w:w="2713" w:h="288" w:hRule="exact" w:wrap="none" w:vAnchor="page" w:hAnchor="text" w:x="8300" w:y="70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22F1F65A" w14:textId="77777777" w:rsidR="00B75853" w:rsidRDefault="00915332">
      <w:pPr>
        <w:framePr w:w="10029" w:h="392" w:hRule="exact" w:wrap="none" w:vAnchor="page" w:hAnchor="text" w:x="1" w:y="745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Spôsob zostavenia odpisového plánu pre jednotlivé druhy dlhodobého majetku</w:t>
      </w:r>
    </w:p>
    <w:p w14:paraId="3784ACD1" w14:textId="77777777" w:rsidR="00B75853" w:rsidRDefault="00915332">
      <w:pPr>
        <w:framePr w:w="7864" w:h="438" w:hRule="exact" w:wrap="none" w:vAnchor="page" w:hAnchor="text" w:x="2795" w:y="970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14:paraId="77E6AAC2" w14:textId="77777777" w:rsidR="00B75853" w:rsidRDefault="00915332">
      <w:pPr>
        <w:framePr w:w="7585" w:h="438" w:hRule="exact" w:wrap="none" w:vAnchor="page" w:hAnchor="text" w:x="2795" w:y="91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14:paraId="6731D6B3" w14:textId="77777777" w:rsidR="00B75853" w:rsidRDefault="00915332">
      <w:pPr>
        <w:framePr w:w="7671" w:h="599" w:hRule="exact" w:wrap="none" w:vAnchor="page" w:hAnchor="text" w:x="2795" w:y="84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7E06858A" w14:textId="77777777" w:rsidR="00B75853" w:rsidRDefault="00B75853">
      <w:pPr>
        <w:framePr w:w="2750" w:h="269" w:hRule="exact" w:wrap="none" w:vAnchor="page" w:hAnchor="text" w:x="1" w:y="9707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5B3DEA47" w14:textId="077C366C" w:rsidR="00B75853" w:rsidRDefault="00277D4B">
      <w:pPr>
        <w:framePr w:w="195" w:h="195" w:hRule="exact" w:wrap="none" w:vAnchor="page" w:hAnchor="text" w:x="1" w:y="974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119DD54C" wp14:editId="5492315A">
            <wp:extent cx="123825" cy="12382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19C67" w14:textId="77777777" w:rsidR="00B75853" w:rsidRDefault="00915332">
      <w:pPr>
        <w:framePr w:w="2525" w:h="274" w:hRule="exact" w:wrap="none" w:vAnchor="page" w:hAnchor="text" w:x="226" w:y="970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14:paraId="62EA09DC" w14:textId="77777777" w:rsidR="00B75853" w:rsidRDefault="00B75853">
      <w:pPr>
        <w:framePr w:w="2750" w:h="269" w:hRule="exact" w:wrap="none" w:vAnchor="page" w:hAnchor="text" w:x="1" w:y="9182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4789333C" w14:textId="2E610C1B" w:rsidR="00B75853" w:rsidRDefault="00277D4B">
      <w:pPr>
        <w:framePr w:w="195" w:h="195" w:hRule="exact" w:wrap="none" w:vAnchor="page" w:hAnchor="text" w:x="1" w:y="9222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6F0C8771" wp14:editId="2DCD0C63">
            <wp:extent cx="123825" cy="12382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7F575D" w14:textId="77777777" w:rsidR="00B75853" w:rsidRDefault="00915332">
      <w:pPr>
        <w:framePr w:w="2525" w:h="274" w:hRule="exact" w:wrap="none" w:vAnchor="page" w:hAnchor="text" w:x="226" w:y="9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14:paraId="3147916F" w14:textId="77777777" w:rsidR="00B75853" w:rsidRDefault="00B75853">
      <w:pPr>
        <w:framePr w:w="2750" w:h="274" w:hRule="exact" w:wrap="none" w:vAnchor="page" w:hAnchor="text" w:x="1" w:y="8497"/>
        <w:widowControl w:val="0"/>
        <w:autoSpaceDE w:val="0"/>
        <w:autoSpaceDN w:val="0"/>
        <w:adjustRightInd w:val="0"/>
        <w:rPr>
          <w:sz w:val="2"/>
          <w:szCs w:val="2"/>
        </w:rPr>
      </w:pPr>
    </w:p>
    <w:p w14:paraId="21A31289" w14:textId="424899EB" w:rsidR="00B75853" w:rsidRDefault="00277D4B">
      <w:pPr>
        <w:framePr w:w="195" w:h="195" w:hRule="exact" w:wrap="none" w:vAnchor="page" w:hAnchor="text" w:x="1" w:y="8536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 wp14:anchorId="4EB4FB27" wp14:editId="700671CC">
            <wp:extent cx="123825" cy="12382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0AE8FD" w14:textId="77777777" w:rsidR="00B75853" w:rsidRDefault="00915332">
      <w:pPr>
        <w:framePr w:w="2525" w:h="274" w:hRule="exact" w:wrap="none" w:vAnchor="page" w:hAnchor="text" w:x="226" w:y="849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14:paraId="2598F5DF" w14:textId="77777777" w:rsidR="00B75853" w:rsidRDefault="00915332">
      <w:pPr>
        <w:framePr w:w="5445" w:h="277" w:hRule="exact" w:wrap="none" w:vAnchor="page" w:hAnchor="text" w:x="1" w:y="813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Spôsob zostavenia odpisového plánu pre jednotlivé druhy dlhodobého majetku</w:t>
      </w:r>
    </w:p>
    <w:p w14:paraId="781D3C2F" w14:textId="77777777" w:rsidR="00B75853" w:rsidRDefault="00915332">
      <w:pPr>
        <w:framePr w:w="3279" w:h="273" w:hRule="exact" w:wrap="none" w:vAnchor="page" w:hAnchor="text" w:x="1" w:y="102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14:paraId="149ABE8E" w14:textId="77777777" w:rsidR="00B75853" w:rsidRDefault="00915332">
      <w:pPr>
        <w:framePr w:w="6504" w:h="273" w:hRule="exact" w:wrap="none" w:vAnchor="page" w:hAnchor="text" w:x="1" w:y="1080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14:paraId="0F8CFB38" w14:textId="77777777" w:rsidR="00B75853" w:rsidRDefault="00915332">
      <w:pPr>
        <w:framePr w:w="3825" w:h="360" w:hRule="exact" w:wrap="none" w:vAnchor="page" w:hAnchor="text" w:x="61" w:y="1108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14:paraId="2E8E5E93" w14:textId="77777777" w:rsidR="00B75853" w:rsidRDefault="00915332">
      <w:pPr>
        <w:framePr w:w="2307" w:h="360" w:hRule="exact" w:wrap="none" w:vAnchor="page" w:hAnchor="text" w:x="3946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14:paraId="26CEEEF7" w14:textId="77777777" w:rsidR="00B75853" w:rsidRDefault="00915332">
      <w:pPr>
        <w:framePr w:w="2307" w:h="360" w:hRule="exact" w:wrap="none" w:vAnchor="page" w:hAnchor="text" w:x="6312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14:paraId="6BB25118" w14:textId="77777777" w:rsidR="00B75853" w:rsidRDefault="00915332">
      <w:pPr>
        <w:framePr w:w="2303" w:h="360" w:hRule="exact" w:wrap="none" w:vAnchor="page" w:hAnchor="text" w:x="8679" w:y="1108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14:paraId="32DDFDFB" w14:textId="77777777" w:rsidR="00B75853" w:rsidRDefault="00915332">
      <w:pPr>
        <w:framePr w:w="3885" w:h="303" w:hRule="exact" w:wrap="none" w:vAnchor="page" w:hAnchor="text" w:x="31" w:y="11440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Vykurovacia technika</w:t>
      </w:r>
    </w:p>
    <w:p w14:paraId="09654E31" w14:textId="77777777" w:rsidR="00B75853" w:rsidRDefault="00915332">
      <w:pPr>
        <w:framePr w:w="2322" w:h="303" w:hRule="exact" w:wrap="none" w:vAnchor="page" w:hAnchor="text" w:x="3961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 rokov</w:t>
      </w:r>
    </w:p>
    <w:p w14:paraId="0E7576A2" w14:textId="77777777" w:rsidR="00B75853" w:rsidRDefault="00915332">
      <w:pPr>
        <w:framePr w:w="2322" w:h="303" w:hRule="exact" w:wrap="none" w:vAnchor="page" w:hAnchor="text" w:x="6327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16,6 %</w:t>
      </w:r>
    </w:p>
    <w:p w14:paraId="4B54ED9B" w14:textId="77777777" w:rsidR="00B75853" w:rsidRDefault="00915332">
      <w:pPr>
        <w:framePr w:w="2318" w:h="303" w:hRule="exact" w:wrap="none" w:vAnchor="page" w:hAnchor="text" w:x="8694" w:y="1144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142C3B76" w14:textId="77777777" w:rsidR="00B75853" w:rsidRDefault="00915332">
      <w:pPr>
        <w:framePr w:w="3885" w:h="288" w:hRule="exact" w:wrap="none" w:vAnchor="page" w:hAnchor="text" w:x="31" w:y="1174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Rekonštrukcia krbu</w:t>
      </w:r>
    </w:p>
    <w:p w14:paraId="7FF1E3C6" w14:textId="77777777" w:rsidR="00B75853" w:rsidRDefault="00915332">
      <w:pPr>
        <w:framePr w:w="2322" w:h="288" w:hRule="exact" w:wrap="none" w:vAnchor="page" w:hAnchor="text" w:x="3961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 rokov</w:t>
      </w:r>
    </w:p>
    <w:p w14:paraId="7DBC0ED3" w14:textId="77777777" w:rsidR="00B75853" w:rsidRDefault="00915332">
      <w:pPr>
        <w:framePr w:w="2322" w:h="288" w:hRule="exact" w:wrap="none" w:vAnchor="page" w:hAnchor="text" w:x="6327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16,6 %</w:t>
      </w:r>
    </w:p>
    <w:p w14:paraId="3291A412" w14:textId="77777777" w:rsidR="00B75853" w:rsidRDefault="00915332">
      <w:pPr>
        <w:framePr w:w="2318" w:h="288" w:hRule="exact" w:wrap="none" w:vAnchor="page" w:hAnchor="text" w:x="8694" w:y="1174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18502447" w14:textId="77777777" w:rsidR="00B75853" w:rsidRDefault="00915332">
      <w:pPr>
        <w:framePr w:w="3885" w:h="288" w:hRule="exact" w:wrap="none" w:vAnchor="page" w:hAnchor="text" w:x="31" w:y="1203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Rekonštrukcia budovy</w:t>
      </w:r>
    </w:p>
    <w:p w14:paraId="558C742F" w14:textId="77777777" w:rsidR="00B75853" w:rsidRDefault="00915332">
      <w:pPr>
        <w:framePr w:w="2322" w:h="288" w:hRule="exact" w:wrap="none" w:vAnchor="page" w:hAnchor="text" w:x="3961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roky</w:t>
      </w:r>
    </w:p>
    <w:p w14:paraId="0852185A" w14:textId="77777777" w:rsidR="00B75853" w:rsidRDefault="00915332">
      <w:pPr>
        <w:framePr w:w="2322" w:h="288" w:hRule="exact" w:wrap="none" w:vAnchor="page" w:hAnchor="text" w:x="6327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33,33 %</w:t>
      </w:r>
    </w:p>
    <w:p w14:paraId="507CF00A" w14:textId="77777777" w:rsidR="00B75853" w:rsidRDefault="00915332">
      <w:pPr>
        <w:framePr w:w="2318" w:h="288" w:hRule="exact" w:wrap="none" w:vAnchor="page" w:hAnchor="text" w:x="8694" w:y="1203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64118413" w14:textId="77777777" w:rsidR="00B75853" w:rsidRDefault="00915332">
      <w:pPr>
        <w:framePr w:w="3885" w:h="288" w:hRule="exact" w:wrap="none" w:vAnchor="page" w:hAnchor="text" w:x="31" w:y="123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Citroën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Jumper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BL941KL</w:t>
      </w:r>
    </w:p>
    <w:p w14:paraId="0F04C1F2" w14:textId="77777777" w:rsidR="00B75853" w:rsidRDefault="00915332">
      <w:pPr>
        <w:framePr w:w="2322" w:h="288" w:hRule="exact" w:wrap="none" w:vAnchor="page" w:hAnchor="text" w:x="3961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 roky</w:t>
      </w:r>
    </w:p>
    <w:p w14:paraId="449109C0" w14:textId="77777777" w:rsidR="00B75853" w:rsidRDefault="00915332">
      <w:pPr>
        <w:framePr w:w="2322" w:h="288" w:hRule="exact" w:wrap="none" w:vAnchor="page" w:hAnchor="text" w:x="6327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25 %</w:t>
      </w:r>
    </w:p>
    <w:p w14:paraId="0B2FE45E" w14:textId="77777777" w:rsidR="00B75853" w:rsidRDefault="00915332">
      <w:pPr>
        <w:framePr w:w="2318" w:h="288" w:hRule="exact" w:wrap="none" w:vAnchor="page" w:hAnchor="text" w:x="8694" w:y="123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4758A6EA" w14:textId="77777777" w:rsidR="00B75853" w:rsidRDefault="00915332">
      <w:pPr>
        <w:framePr w:w="3885" w:h="288" w:hRule="exact" w:wrap="none" w:vAnchor="page" w:hAnchor="text" w:x="31" w:y="126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Škoda Fabia BA335JO - úprava</w:t>
      </w:r>
    </w:p>
    <w:p w14:paraId="2F0844C3" w14:textId="77777777" w:rsidR="00B75853" w:rsidRDefault="00915332">
      <w:pPr>
        <w:framePr w:w="2322" w:h="288" w:hRule="exact" w:wrap="none" w:vAnchor="page" w:hAnchor="text" w:x="3961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roky</w:t>
      </w:r>
    </w:p>
    <w:p w14:paraId="6B42B9F0" w14:textId="77777777" w:rsidR="00B75853" w:rsidRDefault="00915332">
      <w:pPr>
        <w:framePr w:w="2322" w:h="288" w:hRule="exact" w:wrap="none" w:vAnchor="page" w:hAnchor="text" w:x="6327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33,33 %</w:t>
      </w:r>
    </w:p>
    <w:p w14:paraId="79E428DD" w14:textId="77777777" w:rsidR="00B75853" w:rsidRDefault="00915332">
      <w:pPr>
        <w:framePr w:w="2318" w:h="288" w:hRule="exact" w:wrap="none" w:vAnchor="page" w:hAnchor="text" w:x="8694" w:y="126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rovnomerne</w:t>
      </w:r>
    </w:p>
    <w:p w14:paraId="4100B014" w14:textId="77777777" w:rsidR="00B75853" w:rsidRDefault="00915332">
      <w:pPr>
        <w:framePr w:w="6923" w:h="385" w:hRule="exact" w:wrap="none" w:vAnchor="page" w:hAnchor="text" w:x="1" w:y="1303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dopĺňajú a vysvetľujú údaje v súvahe</w:t>
      </w:r>
    </w:p>
    <w:p w14:paraId="526FCA9A" w14:textId="77777777" w:rsidR="00B75853" w:rsidRDefault="00915332">
      <w:pPr>
        <w:framePr w:w="4494" w:h="385" w:hRule="exact" w:wrap="none" w:vAnchor="page" w:hAnchor="text" w:x="1" w:y="1420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Prehľad o dlhodobom majetku</w:t>
      </w:r>
    </w:p>
    <w:p w14:paraId="25BC5FE5" w14:textId="77777777" w:rsidR="00B75853" w:rsidRDefault="00915332">
      <w:pPr>
        <w:framePr w:w="6534" w:h="385" w:hRule="exact" w:wrap="none" w:vAnchor="page" w:hAnchor="text" w:x="1" w:y="1536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a) až c) Prehľad o dlhodobom hmotnom majetku</w:t>
      </w:r>
    </w:p>
    <w:p w14:paraId="46B7A7E3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0EB08530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14:paraId="24F22E1F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79E03120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14:paraId="28C99EF9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59E48428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EAEDA3C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04F6F243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10B8AC3D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17B466F8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7EDF0484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4CBD46A5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144C0A2D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442F18D8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5DD8EEA8" w14:textId="77777777" w:rsidR="00B75853" w:rsidRDefault="00915332" w:rsidP="00DD0556">
      <w:pPr>
        <w:framePr w:w="9115" w:h="273" w:hRule="exact" w:wrap="none" w:vAnchor="page" w:hAnchor="text" w:x="1" w:y="15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a) až c) Pohyb obstarávacích cien, oprávok, opravných položiek a prehľad zostatkových cien dlhodobého hmotného majetku - bežné obdobie</w:t>
      </w:r>
    </w:p>
    <w:p w14:paraId="66489B37" w14:textId="77777777" w:rsidR="00B75853" w:rsidRDefault="00915332" w:rsidP="008F03E1">
      <w:pPr>
        <w:framePr w:w="4709" w:h="273" w:hRule="exact" w:wrap="none" w:vAnchor="page" w:hAnchor="text" w:x="1" w:y="11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Prehľad o dlhodobom hmotnom majetku</w:t>
      </w:r>
    </w:p>
    <w:p w14:paraId="0A77744F" w14:textId="77777777" w:rsidR="00B75853" w:rsidRDefault="00915332">
      <w:pPr>
        <w:framePr w:w="1766" w:h="1056" w:hRule="exact" w:wrap="none" w:vAnchor="page" w:hAnchor="text" w:x="61" w:y="18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Dlhodobý hmotný majetok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Riadok súvahy:</w:t>
      </w:r>
    </w:p>
    <w:p w14:paraId="23B5C0AF" w14:textId="77777777" w:rsidR="00B75853" w:rsidRDefault="00915332">
      <w:pPr>
        <w:framePr w:w="748" w:h="1056" w:hRule="exact" w:wrap="none" w:vAnchor="page" w:hAnchor="text" w:x="1887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Pozemky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010</w:t>
      </w:r>
    </w:p>
    <w:p w14:paraId="0EADC614" w14:textId="77777777" w:rsidR="00B75853" w:rsidRDefault="00915332">
      <w:pPr>
        <w:framePr w:w="748" w:h="1056" w:hRule="exact" w:wrap="none" w:vAnchor="page" w:hAnchor="text" w:x="2695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Umelecké diela a zbierky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011</w:t>
      </w:r>
    </w:p>
    <w:p w14:paraId="3B94B233" w14:textId="77777777" w:rsidR="00B75853" w:rsidRDefault="00915332">
      <w:pPr>
        <w:framePr w:w="748" w:h="1056" w:hRule="exact" w:wrap="none" w:vAnchor="page" w:hAnchor="text" w:x="3503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Stavby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012</w:t>
      </w:r>
    </w:p>
    <w:p w14:paraId="52852C90" w14:textId="77777777" w:rsidR="00B75853" w:rsidRDefault="00915332" w:rsidP="00F43497">
      <w:pPr>
        <w:framePr w:w="748" w:h="1056" w:hRule="exact" w:wrap="none" w:vAnchor="page" w:hAnchor="page" w:x="4881" w:y="1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Samostatné hnuteľné veci a súbory hnuteľných vecí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013</w:t>
      </w:r>
    </w:p>
    <w:p w14:paraId="5A0B6894" w14:textId="77777777" w:rsidR="00B75853" w:rsidRDefault="00915332">
      <w:pPr>
        <w:framePr w:w="748" w:h="1056" w:hRule="exact" w:wrap="none" w:vAnchor="page" w:hAnchor="text" w:x="5119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Dopravné prostriedky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014</w:t>
      </w:r>
    </w:p>
    <w:p w14:paraId="02B7CE8F" w14:textId="77777777" w:rsidR="00B75853" w:rsidRDefault="00915332">
      <w:pPr>
        <w:framePr w:w="748" w:h="1056" w:hRule="exact" w:wrap="none" w:vAnchor="page" w:hAnchor="text" w:x="5927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Pestovateľské celky trvalých porastov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015</w:t>
      </w:r>
    </w:p>
    <w:p w14:paraId="607C00CA" w14:textId="77777777" w:rsidR="00B75853" w:rsidRDefault="00915332">
      <w:pPr>
        <w:framePr w:w="748" w:h="1056" w:hRule="exact" w:wrap="none" w:vAnchor="page" w:hAnchor="text" w:x="6736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Základné stádo a ťažné zvieratá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016</w:t>
      </w:r>
    </w:p>
    <w:p w14:paraId="1037321C" w14:textId="77777777" w:rsidR="00B75853" w:rsidRDefault="00915332">
      <w:pPr>
        <w:framePr w:w="748" w:h="1056" w:hRule="exact" w:wrap="none" w:vAnchor="page" w:hAnchor="text" w:x="7544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Drobný a ostatný dlhodobý hmotný majetok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017,018</w:t>
      </w:r>
    </w:p>
    <w:p w14:paraId="308A15CB" w14:textId="77777777" w:rsidR="00B75853" w:rsidRDefault="00915332">
      <w:pPr>
        <w:framePr w:w="748" w:h="1056" w:hRule="exact" w:wrap="none" w:vAnchor="page" w:hAnchor="text" w:x="8352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Obstaranie dlhodobého hmotného majetku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019</w:t>
      </w:r>
    </w:p>
    <w:p w14:paraId="3C72DA5F" w14:textId="77777777" w:rsidR="00B75853" w:rsidRDefault="00915332">
      <w:pPr>
        <w:framePr w:w="748" w:h="1056" w:hRule="exact" w:wrap="none" w:vAnchor="page" w:hAnchor="text" w:x="9160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Poskytnuté preddavky na dlhodobý hmotný majetok 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020</w:t>
      </w:r>
    </w:p>
    <w:p w14:paraId="1D304F3F" w14:textId="77777777" w:rsidR="00B75853" w:rsidRDefault="00915332">
      <w:pPr>
        <w:framePr w:w="1014" w:h="1056" w:hRule="exact" w:wrap="none" w:vAnchor="page" w:hAnchor="text" w:x="9968" w:y="18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Spolu</w:t>
      </w:r>
    </w:p>
    <w:p w14:paraId="615CEA78" w14:textId="77777777" w:rsidR="00B75853" w:rsidRDefault="00915332">
      <w:pPr>
        <w:framePr w:w="1826" w:h="280" w:hRule="exact" w:wrap="none" w:vAnchor="page" w:hAnchor="text" w:x="31" w:y="285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Prvotné ocenenie</w:t>
      </w:r>
    </w:p>
    <w:p w14:paraId="449BDB7B" w14:textId="77777777" w:rsidR="00B75853" w:rsidRDefault="00B75853">
      <w:pPr>
        <w:framePr w:w="763" w:h="280" w:hRule="exact" w:wrap="none" w:vAnchor="page" w:hAnchor="text" w:x="1902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A3FC804" w14:textId="77777777" w:rsidR="00B75853" w:rsidRDefault="00B75853">
      <w:pPr>
        <w:framePr w:w="763" w:h="280" w:hRule="exact" w:wrap="none" w:vAnchor="page" w:hAnchor="text" w:x="2710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E8FC1F" w14:textId="77777777" w:rsidR="00B75853" w:rsidRDefault="00B75853">
      <w:pPr>
        <w:framePr w:w="763" w:h="280" w:hRule="exact" w:wrap="none" w:vAnchor="page" w:hAnchor="text" w:x="3518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41D13B7" w14:textId="77777777" w:rsidR="00B75853" w:rsidRDefault="00B75853">
      <w:pPr>
        <w:framePr w:w="763" w:h="280" w:hRule="exact" w:wrap="none" w:vAnchor="page" w:hAnchor="text" w:x="4326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A8A4765" w14:textId="77777777" w:rsidR="00B75853" w:rsidRDefault="00B75853">
      <w:pPr>
        <w:framePr w:w="763" w:h="280" w:hRule="exact" w:wrap="none" w:vAnchor="page" w:hAnchor="text" w:x="5134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5E1C775" w14:textId="77777777" w:rsidR="00B75853" w:rsidRDefault="00B75853">
      <w:pPr>
        <w:framePr w:w="763" w:h="280" w:hRule="exact" w:wrap="none" w:vAnchor="page" w:hAnchor="text" w:x="5942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1AD9E35" w14:textId="77777777" w:rsidR="00B75853" w:rsidRDefault="00B75853">
      <w:pPr>
        <w:framePr w:w="763" w:h="280" w:hRule="exact" w:wrap="none" w:vAnchor="page" w:hAnchor="text" w:x="6751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C9B34C3" w14:textId="77777777" w:rsidR="00B75853" w:rsidRDefault="00B75853">
      <w:pPr>
        <w:framePr w:w="763" w:h="280" w:hRule="exact" w:wrap="none" w:vAnchor="page" w:hAnchor="text" w:x="7559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944110E" w14:textId="77777777" w:rsidR="00B75853" w:rsidRDefault="00B75853">
      <w:pPr>
        <w:framePr w:w="763" w:h="280" w:hRule="exact" w:wrap="none" w:vAnchor="page" w:hAnchor="text" w:x="8367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34F156F" w14:textId="77777777" w:rsidR="00B75853" w:rsidRDefault="00B75853">
      <w:pPr>
        <w:framePr w:w="763" w:h="280" w:hRule="exact" w:wrap="none" w:vAnchor="page" w:hAnchor="text" w:x="9175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F62ADF" w14:textId="77777777" w:rsidR="00B75853" w:rsidRDefault="00B75853">
      <w:pPr>
        <w:framePr w:w="1029" w:h="280" w:hRule="exact" w:wrap="none" w:vAnchor="page" w:hAnchor="text" w:x="9983" w:y="28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DD7AE43" w14:textId="77777777" w:rsidR="00B75853" w:rsidRDefault="00915332">
      <w:pPr>
        <w:framePr w:w="1826" w:h="407" w:hRule="exact" w:wrap="none" w:vAnchor="page" w:hAnchor="text" w:x="31" w:y="313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364526EB" w14:textId="77777777" w:rsidR="00B75853" w:rsidRDefault="00B75853">
      <w:pPr>
        <w:framePr w:w="763" w:h="407" w:hRule="exact" w:wrap="none" w:vAnchor="page" w:hAnchor="text" w:x="1902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5F2D266" w14:textId="77777777" w:rsidR="00B75853" w:rsidRDefault="00B75853">
      <w:pPr>
        <w:framePr w:w="763" w:h="407" w:hRule="exact" w:wrap="none" w:vAnchor="page" w:hAnchor="text" w:x="2710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F7E6268" w14:textId="77777777" w:rsidR="00B75853" w:rsidRDefault="00915332">
      <w:pPr>
        <w:framePr w:w="763" w:h="407" w:hRule="exact" w:wrap="none" w:vAnchor="page" w:hAnchor="text" w:x="3518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4E91F0F8" w14:textId="52D1EC0D" w:rsidR="00B75853" w:rsidRDefault="00F43497">
      <w:pPr>
        <w:framePr w:w="763" w:h="407" w:hRule="exact" w:wrap="none" w:vAnchor="page" w:hAnchor="text" w:x="4326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</w:t>
      </w:r>
      <w:r w:rsidR="00915332">
        <w:rPr>
          <w:rFonts w:ascii="Arial" w:hAnsi="Arial" w:cs="Arial"/>
          <w:color w:val="000000"/>
          <w:sz w:val="12"/>
          <w:szCs w:val="12"/>
        </w:rPr>
        <w:t>9 409</w:t>
      </w:r>
    </w:p>
    <w:p w14:paraId="4FD634FB" w14:textId="77777777" w:rsidR="00B75853" w:rsidRDefault="00915332">
      <w:pPr>
        <w:framePr w:w="763" w:h="407" w:hRule="exact" w:wrap="none" w:vAnchor="page" w:hAnchor="text" w:x="5134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67BB67AF" w14:textId="77777777" w:rsidR="00B75853" w:rsidRDefault="00B75853">
      <w:pPr>
        <w:framePr w:w="763" w:h="407" w:hRule="exact" w:wrap="none" w:vAnchor="page" w:hAnchor="text" w:x="5942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8590FF" w14:textId="77777777" w:rsidR="00B75853" w:rsidRDefault="00B75853">
      <w:pPr>
        <w:framePr w:w="763" w:h="407" w:hRule="exact" w:wrap="none" w:vAnchor="page" w:hAnchor="text" w:x="6751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185A1B" w14:textId="77777777" w:rsidR="00B75853" w:rsidRDefault="00B75853">
      <w:pPr>
        <w:framePr w:w="763" w:h="407" w:hRule="exact" w:wrap="none" w:vAnchor="page" w:hAnchor="text" w:x="7559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745A4FC" w14:textId="77777777" w:rsidR="00B75853" w:rsidRDefault="00B75853">
      <w:pPr>
        <w:framePr w:w="763" w:h="407" w:hRule="exact" w:wrap="none" w:vAnchor="page" w:hAnchor="text" w:x="8367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D73609" w14:textId="77777777" w:rsidR="00B75853" w:rsidRDefault="00B75853">
      <w:pPr>
        <w:framePr w:w="763" w:h="407" w:hRule="exact" w:wrap="none" w:vAnchor="page" w:hAnchor="text" w:x="9175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C40AC9F" w14:textId="77777777" w:rsidR="00B75853" w:rsidRDefault="00915332">
      <w:pPr>
        <w:framePr w:w="1029" w:h="407" w:hRule="exact" w:wrap="none" w:vAnchor="page" w:hAnchor="text" w:x="9983" w:y="31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72 567</w:t>
      </w:r>
    </w:p>
    <w:p w14:paraId="482B0FD3" w14:textId="77777777" w:rsidR="00B75853" w:rsidRDefault="00915332">
      <w:pPr>
        <w:framePr w:w="1826" w:h="265" w:hRule="exact" w:wrap="none" w:vAnchor="page" w:hAnchor="text" w:x="31" w:y="354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370AF71B" w14:textId="77777777" w:rsidR="00B75853" w:rsidRDefault="00B75853">
      <w:pPr>
        <w:framePr w:w="763" w:h="265" w:hRule="exact" w:wrap="none" w:vAnchor="page" w:hAnchor="text" w:x="1902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B69E67" w14:textId="77777777" w:rsidR="00B75853" w:rsidRDefault="00B75853">
      <w:pPr>
        <w:framePr w:w="763" w:h="265" w:hRule="exact" w:wrap="none" w:vAnchor="page" w:hAnchor="text" w:x="2710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AE795DC" w14:textId="77777777" w:rsidR="00B75853" w:rsidRDefault="00B75853">
      <w:pPr>
        <w:framePr w:w="763" w:h="265" w:hRule="exact" w:wrap="none" w:vAnchor="page" w:hAnchor="text" w:x="3518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16CD47D" w14:textId="77777777" w:rsidR="00B75853" w:rsidRDefault="00B75853">
      <w:pPr>
        <w:framePr w:w="763" w:h="265" w:hRule="exact" w:wrap="none" w:vAnchor="page" w:hAnchor="text" w:x="4326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720A8C2" w14:textId="77777777" w:rsidR="00B75853" w:rsidRDefault="00B75853">
      <w:pPr>
        <w:framePr w:w="763" w:h="265" w:hRule="exact" w:wrap="none" w:vAnchor="page" w:hAnchor="text" w:x="5134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F7034D" w14:textId="77777777" w:rsidR="00B75853" w:rsidRDefault="00B75853">
      <w:pPr>
        <w:framePr w:w="763" w:h="265" w:hRule="exact" w:wrap="none" w:vAnchor="page" w:hAnchor="text" w:x="5942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1467F4F" w14:textId="77777777" w:rsidR="00B75853" w:rsidRDefault="00B75853">
      <w:pPr>
        <w:framePr w:w="763" w:h="265" w:hRule="exact" w:wrap="none" w:vAnchor="page" w:hAnchor="text" w:x="6751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EC779" w14:textId="77777777" w:rsidR="00B75853" w:rsidRDefault="00B75853">
      <w:pPr>
        <w:framePr w:w="763" w:h="265" w:hRule="exact" w:wrap="none" w:vAnchor="page" w:hAnchor="text" w:x="7559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875BA1" w14:textId="77777777" w:rsidR="00B75853" w:rsidRDefault="00B75853">
      <w:pPr>
        <w:framePr w:w="763" w:h="265" w:hRule="exact" w:wrap="none" w:vAnchor="page" w:hAnchor="text" w:x="8367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D2EDE8" w14:textId="77777777" w:rsidR="00B75853" w:rsidRDefault="00B75853">
      <w:pPr>
        <w:framePr w:w="763" w:h="265" w:hRule="exact" w:wrap="none" w:vAnchor="page" w:hAnchor="text" w:x="9175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FD9C86" w14:textId="77777777" w:rsidR="00B75853" w:rsidRDefault="00B75853">
      <w:pPr>
        <w:framePr w:w="1029" w:h="265" w:hRule="exact" w:wrap="none" w:vAnchor="page" w:hAnchor="text" w:x="9983" w:y="354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6A7FD7" w14:textId="77777777" w:rsidR="00B75853" w:rsidRDefault="00915332">
      <w:pPr>
        <w:framePr w:w="1826" w:h="265" w:hRule="exact" w:wrap="none" w:vAnchor="page" w:hAnchor="text" w:x="31" w:y="381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29B76008" w14:textId="77777777" w:rsidR="00B75853" w:rsidRDefault="00B75853">
      <w:pPr>
        <w:framePr w:w="763" w:h="265" w:hRule="exact" w:wrap="none" w:vAnchor="page" w:hAnchor="text" w:x="1902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AEBCF5F" w14:textId="77777777" w:rsidR="00B75853" w:rsidRDefault="00B75853">
      <w:pPr>
        <w:framePr w:w="763" w:h="265" w:hRule="exact" w:wrap="none" w:vAnchor="page" w:hAnchor="text" w:x="2710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7F5FC1" w14:textId="77777777" w:rsidR="00B75853" w:rsidRDefault="00B75853">
      <w:pPr>
        <w:framePr w:w="763" w:h="265" w:hRule="exact" w:wrap="none" w:vAnchor="page" w:hAnchor="text" w:x="3518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8894CDA" w14:textId="77777777" w:rsidR="00B75853" w:rsidRDefault="00B75853">
      <w:pPr>
        <w:framePr w:w="763" w:h="265" w:hRule="exact" w:wrap="none" w:vAnchor="page" w:hAnchor="text" w:x="4326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6560397" w14:textId="77777777" w:rsidR="00B75853" w:rsidRDefault="00B75853">
      <w:pPr>
        <w:framePr w:w="763" w:h="265" w:hRule="exact" w:wrap="none" w:vAnchor="page" w:hAnchor="text" w:x="5134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D47AC3" w14:textId="77777777" w:rsidR="00B75853" w:rsidRDefault="00B75853">
      <w:pPr>
        <w:framePr w:w="763" w:h="265" w:hRule="exact" w:wrap="none" w:vAnchor="page" w:hAnchor="text" w:x="5942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7692E8" w14:textId="77777777" w:rsidR="00B75853" w:rsidRDefault="00B75853">
      <w:pPr>
        <w:framePr w:w="763" w:h="265" w:hRule="exact" w:wrap="none" w:vAnchor="page" w:hAnchor="text" w:x="6751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EEC917" w14:textId="77777777" w:rsidR="00B75853" w:rsidRDefault="00B75853">
      <w:pPr>
        <w:framePr w:w="763" w:h="265" w:hRule="exact" w:wrap="none" w:vAnchor="page" w:hAnchor="text" w:x="7559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4A5461B" w14:textId="77777777" w:rsidR="00B75853" w:rsidRDefault="00B75853">
      <w:pPr>
        <w:framePr w:w="763" w:h="265" w:hRule="exact" w:wrap="none" w:vAnchor="page" w:hAnchor="text" w:x="8367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7F4FF9" w14:textId="77777777" w:rsidR="00B75853" w:rsidRDefault="00B75853">
      <w:pPr>
        <w:framePr w:w="763" w:h="265" w:hRule="exact" w:wrap="none" w:vAnchor="page" w:hAnchor="text" w:x="9175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62BFF51" w14:textId="77777777" w:rsidR="00B75853" w:rsidRDefault="00B75853">
      <w:pPr>
        <w:framePr w:w="1029" w:h="265" w:hRule="exact" w:wrap="none" w:vAnchor="page" w:hAnchor="text" w:x="9983" w:y="381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0EE8392" w14:textId="77777777" w:rsidR="00B75853" w:rsidRDefault="00915332">
      <w:pPr>
        <w:framePr w:w="1826" w:h="265" w:hRule="exact" w:wrap="none" w:vAnchor="page" w:hAnchor="text" w:x="31" w:y="407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Presuny</w:t>
      </w:r>
    </w:p>
    <w:p w14:paraId="593A33E8" w14:textId="77777777" w:rsidR="00B75853" w:rsidRDefault="00B75853">
      <w:pPr>
        <w:framePr w:w="763" w:h="265" w:hRule="exact" w:wrap="none" w:vAnchor="page" w:hAnchor="text" w:x="1902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8E62A25" w14:textId="77777777" w:rsidR="00B75853" w:rsidRDefault="00B75853">
      <w:pPr>
        <w:framePr w:w="763" w:h="265" w:hRule="exact" w:wrap="none" w:vAnchor="page" w:hAnchor="text" w:x="2710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EB8ABC" w14:textId="77777777" w:rsidR="00B75853" w:rsidRDefault="00B75853">
      <w:pPr>
        <w:framePr w:w="763" w:h="265" w:hRule="exact" w:wrap="none" w:vAnchor="page" w:hAnchor="text" w:x="3518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36181B" w14:textId="77777777" w:rsidR="00B75853" w:rsidRDefault="00B75853">
      <w:pPr>
        <w:framePr w:w="763" w:h="265" w:hRule="exact" w:wrap="none" w:vAnchor="page" w:hAnchor="text" w:x="4326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1477410" w14:textId="77777777" w:rsidR="00B75853" w:rsidRDefault="00B75853">
      <w:pPr>
        <w:framePr w:w="763" w:h="265" w:hRule="exact" w:wrap="none" w:vAnchor="page" w:hAnchor="text" w:x="5134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3C62C0" w14:textId="77777777" w:rsidR="00B75853" w:rsidRDefault="00B75853">
      <w:pPr>
        <w:framePr w:w="763" w:h="265" w:hRule="exact" w:wrap="none" w:vAnchor="page" w:hAnchor="text" w:x="5942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A550E4" w14:textId="77777777" w:rsidR="00B75853" w:rsidRDefault="00B75853">
      <w:pPr>
        <w:framePr w:w="763" w:h="265" w:hRule="exact" w:wrap="none" w:vAnchor="page" w:hAnchor="text" w:x="6751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11D1F76" w14:textId="77777777" w:rsidR="00B75853" w:rsidRDefault="00B75853">
      <w:pPr>
        <w:framePr w:w="763" w:h="265" w:hRule="exact" w:wrap="none" w:vAnchor="page" w:hAnchor="text" w:x="7559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54CA32B" w14:textId="77777777" w:rsidR="00B75853" w:rsidRDefault="00B75853">
      <w:pPr>
        <w:framePr w:w="763" w:h="265" w:hRule="exact" w:wrap="none" w:vAnchor="page" w:hAnchor="text" w:x="8367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1C9665" w14:textId="77777777" w:rsidR="00B75853" w:rsidRDefault="00B75853">
      <w:pPr>
        <w:framePr w:w="763" w:h="265" w:hRule="exact" w:wrap="none" w:vAnchor="page" w:hAnchor="text" w:x="9175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C25837" w14:textId="77777777" w:rsidR="00B75853" w:rsidRDefault="00B75853">
      <w:pPr>
        <w:framePr w:w="1029" w:h="265" w:hRule="exact" w:wrap="none" w:vAnchor="page" w:hAnchor="text" w:x="9983" w:y="407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BF0050" w14:textId="77777777" w:rsidR="00B75853" w:rsidRDefault="00915332">
      <w:pPr>
        <w:framePr w:w="1826" w:h="407" w:hRule="exact" w:wrap="none" w:vAnchor="page" w:hAnchor="text" w:x="31" w:y="43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7F7BB7BA" w14:textId="77777777" w:rsidR="00B75853" w:rsidRDefault="00B75853">
      <w:pPr>
        <w:framePr w:w="763" w:h="407" w:hRule="exact" w:wrap="none" w:vAnchor="page" w:hAnchor="text" w:x="1902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8446364" w14:textId="77777777" w:rsidR="00B75853" w:rsidRDefault="00B75853">
      <w:pPr>
        <w:framePr w:w="763" w:h="407" w:hRule="exact" w:wrap="none" w:vAnchor="page" w:hAnchor="text" w:x="2710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2A5C0E2" w14:textId="77777777" w:rsidR="00B75853" w:rsidRDefault="00915332">
      <w:pPr>
        <w:framePr w:w="763" w:h="407" w:hRule="exact" w:wrap="none" w:vAnchor="page" w:hAnchor="text" w:x="3518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2BE55181" w14:textId="6DE82BD3" w:rsidR="00B75853" w:rsidRDefault="00915332">
      <w:pPr>
        <w:framePr w:w="763" w:h="407" w:hRule="exact" w:wrap="none" w:vAnchor="page" w:hAnchor="text" w:x="4326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29 </w:t>
      </w:r>
      <w:r w:rsidR="00F43497">
        <w:rPr>
          <w:rFonts w:ascii="Arial" w:hAnsi="Arial" w:cs="Arial"/>
          <w:color w:val="000000"/>
          <w:sz w:val="12"/>
          <w:szCs w:val="12"/>
        </w:rPr>
        <w:t>409</w:t>
      </w:r>
    </w:p>
    <w:p w14:paraId="17748C92" w14:textId="77777777" w:rsidR="00B75853" w:rsidRDefault="00915332">
      <w:pPr>
        <w:framePr w:w="763" w:h="407" w:hRule="exact" w:wrap="none" w:vAnchor="page" w:hAnchor="text" w:x="5134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6D418B30" w14:textId="77777777" w:rsidR="00B75853" w:rsidRDefault="00B75853">
      <w:pPr>
        <w:framePr w:w="763" w:h="407" w:hRule="exact" w:wrap="none" w:vAnchor="page" w:hAnchor="text" w:x="5942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859B97" w14:textId="77777777" w:rsidR="00B75853" w:rsidRDefault="00B75853">
      <w:pPr>
        <w:framePr w:w="763" w:h="407" w:hRule="exact" w:wrap="none" w:vAnchor="page" w:hAnchor="text" w:x="6751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EAE99BD" w14:textId="77777777" w:rsidR="00B75853" w:rsidRDefault="00B75853">
      <w:pPr>
        <w:framePr w:w="763" w:h="407" w:hRule="exact" w:wrap="none" w:vAnchor="page" w:hAnchor="text" w:x="7559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4CD61B" w14:textId="77777777" w:rsidR="00B75853" w:rsidRDefault="00B75853">
      <w:pPr>
        <w:framePr w:w="763" w:h="407" w:hRule="exact" w:wrap="none" w:vAnchor="page" w:hAnchor="text" w:x="8367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BE999B" w14:textId="77777777" w:rsidR="00B75853" w:rsidRDefault="00B75853">
      <w:pPr>
        <w:framePr w:w="763" w:h="407" w:hRule="exact" w:wrap="none" w:vAnchor="page" w:hAnchor="text" w:x="9175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417BA4E" w14:textId="5AD65F0A" w:rsidR="00B75853" w:rsidRDefault="00915332">
      <w:pPr>
        <w:framePr w:w="1029" w:h="407" w:hRule="exact" w:wrap="none" w:vAnchor="page" w:hAnchor="text" w:x="9983" w:y="43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</w:t>
      </w:r>
      <w:r w:rsidR="00F43497">
        <w:rPr>
          <w:rFonts w:ascii="Arial" w:hAnsi="Arial" w:cs="Arial"/>
          <w:color w:val="000000"/>
          <w:sz w:val="12"/>
          <w:szCs w:val="12"/>
        </w:rPr>
        <w:t>567</w:t>
      </w:r>
    </w:p>
    <w:p w14:paraId="5D532ADC" w14:textId="77777777" w:rsidR="00B75853" w:rsidRDefault="00915332">
      <w:pPr>
        <w:framePr w:w="1826" w:h="265" w:hRule="exact" w:wrap="none" w:vAnchor="page" w:hAnchor="text" w:x="31" w:y="4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Oprávky</w:t>
      </w:r>
    </w:p>
    <w:p w14:paraId="5AA022AC" w14:textId="77777777" w:rsidR="00B75853" w:rsidRDefault="00B75853">
      <w:pPr>
        <w:framePr w:w="763" w:h="265" w:hRule="exact" w:wrap="none" w:vAnchor="page" w:hAnchor="text" w:x="1902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C5EF7C7" w14:textId="77777777" w:rsidR="00B75853" w:rsidRDefault="00B75853">
      <w:pPr>
        <w:framePr w:w="763" w:h="265" w:hRule="exact" w:wrap="none" w:vAnchor="page" w:hAnchor="text" w:x="2710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2545838" w14:textId="77777777" w:rsidR="00B75853" w:rsidRDefault="00B75853">
      <w:pPr>
        <w:framePr w:w="763" w:h="265" w:hRule="exact" w:wrap="none" w:vAnchor="page" w:hAnchor="text" w:x="3518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8C94EC3" w14:textId="77777777" w:rsidR="00B75853" w:rsidRDefault="00B75853">
      <w:pPr>
        <w:framePr w:w="763" w:h="265" w:hRule="exact" w:wrap="none" w:vAnchor="page" w:hAnchor="text" w:x="4326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DDF5067" w14:textId="77777777" w:rsidR="00B75853" w:rsidRDefault="00B75853">
      <w:pPr>
        <w:framePr w:w="763" w:h="265" w:hRule="exact" w:wrap="none" w:vAnchor="page" w:hAnchor="text" w:x="5134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B1C56CA" w14:textId="77777777" w:rsidR="00B75853" w:rsidRDefault="00B75853">
      <w:pPr>
        <w:framePr w:w="763" w:h="265" w:hRule="exact" w:wrap="none" w:vAnchor="page" w:hAnchor="text" w:x="5942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93A2EEA" w14:textId="77777777" w:rsidR="00B75853" w:rsidRDefault="00B75853">
      <w:pPr>
        <w:framePr w:w="763" w:h="265" w:hRule="exact" w:wrap="none" w:vAnchor="page" w:hAnchor="text" w:x="6751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826B54E" w14:textId="77777777" w:rsidR="00B75853" w:rsidRDefault="00B75853">
      <w:pPr>
        <w:framePr w:w="763" w:h="265" w:hRule="exact" w:wrap="none" w:vAnchor="page" w:hAnchor="text" w:x="7559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0063332" w14:textId="77777777" w:rsidR="00B75853" w:rsidRDefault="00B75853">
      <w:pPr>
        <w:framePr w:w="763" w:h="265" w:hRule="exact" w:wrap="none" w:vAnchor="page" w:hAnchor="text" w:x="8367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8E6F868" w14:textId="77777777" w:rsidR="00B75853" w:rsidRDefault="00B75853">
      <w:pPr>
        <w:framePr w:w="763" w:h="265" w:hRule="exact" w:wrap="none" w:vAnchor="page" w:hAnchor="text" w:x="9175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FD46F59" w14:textId="77777777" w:rsidR="00B75853" w:rsidRDefault="00B75853">
      <w:pPr>
        <w:framePr w:w="1029" w:h="265" w:hRule="exact" w:wrap="none" w:vAnchor="page" w:hAnchor="text" w:x="9983" w:y="4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3C05A55" w14:textId="77777777" w:rsidR="00B75853" w:rsidRDefault="00915332">
      <w:pPr>
        <w:framePr w:w="1826" w:h="407" w:hRule="exact" w:wrap="none" w:vAnchor="page" w:hAnchor="text" w:x="31" w:y="501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65566723" w14:textId="77777777" w:rsidR="00B75853" w:rsidRDefault="00B75853">
      <w:pPr>
        <w:framePr w:w="763" w:h="407" w:hRule="exact" w:wrap="none" w:vAnchor="page" w:hAnchor="text" w:x="1902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EBF9802" w14:textId="77777777" w:rsidR="00B75853" w:rsidRDefault="00B75853">
      <w:pPr>
        <w:framePr w:w="763" w:h="407" w:hRule="exact" w:wrap="none" w:vAnchor="page" w:hAnchor="text" w:x="2710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7376CF3" w14:textId="04611466" w:rsidR="00B75853" w:rsidRDefault="00F43497">
      <w:pPr>
        <w:framePr w:w="763" w:h="407" w:hRule="exact" w:wrap="none" w:vAnchor="page" w:hAnchor="text" w:x="3518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2 209</w:t>
      </w:r>
    </w:p>
    <w:p w14:paraId="045B9985" w14:textId="58AD7B77" w:rsidR="00B75853" w:rsidRDefault="00915332">
      <w:pPr>
        <w:framePr w:w="763" w:h="407" w:hRule="exact" w:wrap="none" w:vAnchor="page" w:hAnchor="text" w:x="4326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</w:t>
      </w:r>
      <w:r w:rsidR="00F43497">
        <w:rPr>
          <w:rFonts w:ascii="Arial" w:hAnsi="Arial" w:cs="Arial"/>
          <w:color w:val="000000"/>
          <w:sz w:val="12"/>
          <w:szCs w:val="12"/>
        </w:rPr>
        <w:t>9 200</w:t>
      </w:r>
    </w:p>
    <w:p w14:paraId="491D44BB" w14:textId="7AAC826C" w:rsidR="00B75853" w:rsidRDefault="00F43497">
      <w:pPr>
        <w:framePr w:w="763" w:h="407" w:hRule="exact" w:wrap="none" w:vAnchor="page" w:hAnchor="text" w:x="5134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40 949</w:t>
      </w:r>
    </w:p>
    <w:p w14:paraId="02E2835E" w14:textId="77777777" w:rsidR="00B75853" w:rsidRDefault="00B75853">
      <w:pPr>
        <w:framePr w:w="763" w:h="407" w:hRule="exact" w:wrap="none" w:vAnchor="page" w:hAnchor="text" w:x="5942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D660EC" w14:textId="77777777" w:rsidR="00B75853" w:rsidRDefault="00B75853">
      <w:pPr>
        <w:framePr w:w="763" w:h="407" w:hRule="exact" w:wrap="none" w:vAnchor="page" w:hAnchor="text" w:x="6751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9512B49" w14:textId="77777777" w:rsidR="00B75853" w:rsidRDefault="00B75853">
      <w:pPr>
        <w:framePr w:w="763" w:h="407" w:hRule="exact" w:wrap="none" w:vAnchor="page" w:hAnchor="text" w:x="7559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9F64911" w14:textId="77777777" w:rsidR="00B75853" w:rsidRDefault="00B75853">
      <w:pPr>
        <w:framePr w:w="763" w:h="407" w:hRule="exact" w:wrap="none" w:vAnchor="page" w:hAnchor="text" w:x="8367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85DD7D5" w14:textId="77777777" w:rsidR="00B75853" w:rsidRDefault="00B75853">
      <w:pPr>
        <w:framePr w:w="763" w:h="407" w:hRule="exact" w:wrap="none" w:vAnchor="page" w:hAnchor="text" w:x="9175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2DEB3B" w14:textId="24DC6F3B" w:rsidR="00B75853" w:rsidRDefault="007F68A9">
      <w:pPr>
        <w:framePr w:w="1029" w:h="407" w:hRule="exact" w:wrap="none" w:vAnchor="page" w:hAnchor="text" w:x="9983" w:y="501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72 358</w:t>
      </w:r>
    </w:p>
    <w:p w14:paraId="43A62301" w14:textId="77777777" w:rsidR="00B75853" w:rsidRDefault="00915332">
      <w:pPr>
        <w:framePr w:w="1826" w:h="265" w:hRule="exact" w:wrap="none" w:vAnchor="page" w:hAnchor="text" w:x="31" w:y="542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5799BED8" w14:textId="77777777" w:rsidR="00B75853" w:rsidRDefault="00B75853">
      <w:pPr>
        <w:framePr w:w="763" w:h="265" w:hRule="exact" w:wrap="none" w:vAnchor="page" w:hAnchor="text" w:x="1902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3B4A5F" w14:textId="77777777" w:rsidR="00B75853" w:rsidRDefault="00B75853">
      <w:pPr>
        <w:framePr w:w="763" w:h="265" w:hRule="exact" w:wrap="none" w:vAnchor="page" w:hAnchor="text" w:x="2710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DA0F98D" w14:textId="1CFA2646" w:rsidR="00B75853" w:rsidRDefault="00B75853">
      <w:pPr>
        <w:framePr w:w="763" w:h="265" w:hRule="exact" w:wrap="none" w:vAnchor="page" w:hAnchor="text" w:x="3518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92644C" w14:textId="7ABC2E59" w:rsidR="00B75853" w:rsidRDefault="00F43497">
      <w:pPr>
        <w:framePr w:w="763" w:h="265" w:hRule="exact" w:wrap="none" w:vAnchor="page" w:hAnchor="text" w:x="4326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209</w:t>
      </w:r>
    </w:p>
    <w:p w14:paraId="021E9BCB" w14:textId="2C5ACC12" w:rsidR="00B75853" w:rsidRDefault="00B75853">
      <w:pPr>
        <w:framePr w:w="763" w:h="265" w:hRule="exact" w:wrap="none" w:vAnchor="page" w:hAnchor="text" w:x="5134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B4B689A" w14:textId="77777777" w:rsidR="00B75853" w:rsidRDefault="00B75853">
      <w:pPr>
        <w:framePr w:w="763" w:h="265" w:hRule="exact" w:wrap="none" w:vAnchor="page" w:hAnchor="text" w:x="5942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F8BC15" w14:textId="77777777" w:rsidR="00B75853" w:rsidRDefault="00B75853">
      <w:pPr>
        <w:framePr w:w="763" w:h="265" w:hRule="exact" w:wrap="none" w:vAnchor="page" w:hAnchor="text" w:x="6751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543DD5" w14:textId="77777777" w:rsidR="00B75853" w:rsidRDefault="00B75853">
      <w:pPr>
        <w:framePr w:w="763" w:h="265" w:hRule="exact" w:wrap="none" w:vAnchor="page" w:hAnchor="text" w:x="7559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D4E3CD" w14:textId="77777777" w:rsidR="00B75853" w:rsidRDefault="00B75853">
      <w:pPr>
        <w:framePr w:w="763" w:h="265" w:hRule="exact" w:wrap="none" w:vAnchor="page" w:hAnchor="text" w:x="8367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B341DFF" w14:textId="77777777" w:rsidR="00B75853" w:rsidRDefault="00B75853">
      <w:pPr>
        <w:framePr w:w="763" w:h="265" w:hRule="exact" w:wrap="none" w:vAnchor="page" w:hAnchor="text" w:x="9175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96F701E" w14:textId="312E20FE" w:rsidR="00B75853" w:rsidRDefault="00F43497">
      <w:pPr>
        <w:framePr w:w="1029" w:h="265" w:hRule="exact" w:wrap="none" w:vAnchor="page" w:hAnchor="text" w:x="9983" w:y="54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209</w:t>
      </w:r>
    </w:p>
    <w:p w14:paraId="032CF662" w14:textId="77777777" w:rsidR="00B75853" w:rsidRDefault="00915332">
      <w:pPr>
        <w:framePr w:w="1826" w:h="265" w:hRule="exact" w:wrap="none" w:vAnchor="page" w:hAnchor="text" w:x="31" w:y="568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6EF4CC04" w14:textId="77777777" w:rsidR="00B75853" w:rsidRDefault="00B75853">
      <w:pPr>
        <w:framePr w:w="763" w:h="265" w:hRule="exact" w:wrap="none" w:vAnchor="page" w:hAnchor="text" w:x="1902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439B0F" w14:textId="77777777" w:rsidR="00B75853" w:rsidRDefault="00B75853">
      <w:pPr>
        <w:framePr w:w="763" w:h="265" w:hRule="exact" w:wrap="none" w:vAnchor="page" w:hAnchor="text" w:x="2710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A064B0" w14:textId="77777777" w:rsidR="00B75853" w:rsidRDefault="00B75853">
      <w:pPr>
        <w:framePr w:w="763" w:h="265" w:hRule="exact" w:wrap="none" w:vAnchor="page" w:hAnchor="text" w:x="3518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43B6C3" w14:textId="77777777" w:rsidR="00B75853" w:rsidRDefault="00B75853">
      <w:pPr>
        <w:framePr w:w="763" w:h="265" w:hRule="exact" w:wrap="none" w:vAnchor="page" w:hAnchor="text" w:x="4326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C73660" w14:textId="77777777" w:rsidR="00B75853" w:rsidRDefault="00B75853">
      <w:pPr>
        <w:framePr w:w="763" w:h="265" w:hRule="exact" w:wrap="none" w:vAnchor="page" w:hAnchor="text" w:x="5134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57DCB0D" w14:textId="77777777" w:rsidR="00B75853" w:rsidRDefault="00B75853">
      <w:pPr>
        <w:framePr w:w="763" w:h="265" w:hRule="exact" w:wrap="none" w:vAnchor="page" w:hAnchor="text" w:x="5942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E3AB2F" w14:textId="77777777" w:rsidR="00B75853" w:rsidRDefault="00B75853">
      <w:pPr>
        <w:framePr w:w="763" w:h="265" w:hRule="exact" w:wrap="none" w:vAnchor="page" w:hAnchor="text" w:x="6751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2AEE69" w14:textId="77777777" w:rsidR="00B75853" w:rsidRDefault="00B75853">
      <w:pPr>
        <w:framePr w:w="763" w:h="265" w:hRule="exact" w:wrap="none" w:vAnchor="page" w:hAnchor="text" w:x="7559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C08FECC" w14:textId="77777777" w:rsidR="00B75853" w:rsidRDefault="00B75853">
      <w:pPr>
        <w:framePr w:w="763" w:h="265" w:hRule="exact" w:wrap="none" w:vAnchor="page" w:hAnchor="text" w:x="8367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23AAFC" w14:textId="77777777" w:rsidR="00B75853" w:rsidRDefault="00B75853">
      <w:pPr>
        <w:framePr w:w="763" w:h="265" w:hRule="exact" w:wrap="none" w:vAnchor="page" w:hAnchor="text" w:x="9175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6334FA" w14:textId="77777777" w:rsidR="00B75853" w:rsidRDefault="00B75853">
      <w:pPr>
        <w:framePr w:w="1029" w:h="265" w:hRule="exact" w:wrap="none" w:vAnchor="page" w:hAnchor="text" w:x="9983" w:y="568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F433D6" w14:textId="77777777" w:rsidR="00B75853" w:rsidRDefault="00915332">
      <w:pPr>
        <w:framePr w:w="1826" w:h="407" w:hRule="exact" w:wrap="none" w:vAnchor="page" w:hAnchor="text" w:x="31" w:y="595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66756A7D" w14:textId="77777777" w:rsidR="00B75853" w:rsidRDefault="00B75853">
      <w:pPr>
        <w:framePr w:w="763" w:h="407" w:hRule="exact" w:wrap="none" w:vAnchor="page" w:hAnchor="text" w:x="1902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1831DC5" w14:textId="77777777" w:rsidR="00B75853" w:rsidRDefault="00B75853">
      <w:pPr>
        <w:framePr w:w="763" w:h="407" w:hRule="exact" w:wrap="none" w:vAnchor="page" w:hAnchor="text" w:x="2710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E19D8AB" w14:textId="77777777" w:rsidR="00B75853" w:rsidRDefault="00915332">
      <w:pPr>
        <w:framePr w:w="763" w:h="407" w:hRule="exact" w:wrap="none" w:vAnchor="page" w:hAnchor="text" w:x="3518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2 209</w:t>
      </w:r>
    </w:p>
    <w:p w14:paraId="209A0A9D" w14:textId="7FCE6E96" w:rsidR="00B75853" w:rsidRDefault="00915332">
      <w:pPr>
        <w:framePr w:w="763" w:h="407" w:hRule="exact" w:wrap="none" w:vAnchor="page" w:hAnchor="text" w:x="4326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29 </w:t>
      </w:r>
      <w:r w:rsidR="00F43497">
        <w:rPr>
          <w:rFonts w:ascii="Arial" w:hAnsi="Arial" w:cs="Arial"/>
          <w:color w:val="000000"/>
          <w:sz w:val="12"/>
          <w:szCs w:val="12"/>
        </w:rPr>
        <w:t>409</w:t>
      </w:r>
    </w:p>
    <w:p w14:paraId="5095F17D" w14:textId="77777777" w:rsidR="00B75853" w:rsidRDefault="00915332">
      <w:pPr>
        <w:framePr w:w="763" w:h="407" w:hRule="exact" w:wrap="none" w:vAnchor="page" w:hAnchor="text" w:x="5134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40 949</w:t>
      </w:r>
    </w:p>
    <w:p w14:paraId="235E3B0D" w14:textId="77777777" w:rsidR="00B75853" w:rsidRDefault="00B75853">
      <w:pPr>
        <w:framePr w:w="763" w:h="407" w:hRule="exact" w:wrap="none" w:vAnchor="page" w:hAnchor="text" w:x="5942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10C381D" w14:textId="77777777" w:rsidR="00B75853" w:rsidRDefault="00B75853">
      <w:pPr>
        <w:framePr w:w="763" w:h="407" w:hRule="exact" w:wrap="none" w:vAnchor="page" w:hAnchor="text" w:x="6751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D19AEE" w14:textId="77777777" w:rsidR="00B75853" w:rsidRDefault="00B75853">
      <w:pPr>
        <w:framePr w:w="763" w:h="407" w:hRule="exact" w:wrap="none" w:vAnchor="page" w:hAnchor="text" w:x="7559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3199F8" w14:textId="77777777" w:rsidR="00B75853" w:rsidRDefault="00B75853">
      <w:pPr>
        <w:framePr w:w="763" w:h="407" w:hRule="exact" w:wrap="none" w:vAnchor="page" w:hAnchor="text" w:x="8367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9EC7C29" w14:textId="77777777" w:rsidR="00B75853" w:rsidRDefault="00B75853">
      <w:pPr>
        <w:framePr w:w="763" w:h="407" w:hRule="exact" w:wrap="none" w:vAnchor="page" w:hAnchor="text" w:x="9175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0640C28" w14:textId="11F1DFE9" w:rsidR="00B75853" w:rsidRDefault="00915332">
      <w:pPr>
        <w:framePr w:w="1029" w:h="407" w:hRule="exact" w:wrap="none" w:vAnchor="page" w:hAnchor="text" w:x="9983" w:y="595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72 </w:t>
      </w:r>
      <w:r w:rsidR="007F68A9">
        <w:rPr>
          <w:rFonts w:ascii="Arial" w:hAnsi="Arial" w:cs="Arial"/>
          <w:color w:val="000000"/>
          <w:sz w:val="12"/>
          <w:szCs w:val="12"/>
        </w:rPr>
        <w:t>567</w:t>
      </w:r>
    </w:p>
    <w:p w14:paraId="79333D82" w14:textId="77777777" w:rsidR="00B75853" w:rsidRDefault="00915332">
      <w:pPr>
        <w:framePr w:w="1826" w:h="265" w:hRule="exact" w:wrap="none" w:vAnchor="page" w:hAnchor="text" w:x="31" w:y="636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Opravné položky</w:t>
      </w:r>
    </w:p>
    <w:p w14:paraId="3DCBA268" w14:textId="77777777" w:rsidR="00B75853" w:rsidRDefault="00B75853">
      <w:pPr>
        <w:framePr w:w="763" w:h="265" w:hRule="exact" w:wrap="none" w:vAnchor="page" w:hAnchor="text" w:x="1902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8224520" w14:textId="77777777" w:rsidR="00B75853" w:rsidRDefault="00B75853">
      <w:pPr>
        <w:framePr w:w="763" w:h="265" w:hRule="exact" w:wrap="none" w:vAnchor="page" w:hAnchor="text" w:x="2710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5C2B231" w14:textId="77777777" w:rsidR="00B75853" w:rsidRDefault="00B75853">
      <w:pPr>
        <w:framePr w:w="763" w:h="265" w:hRule="exact" w:wrap="none" w:vAnchor="page" w:hAnchor="text" w:x="3518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3AEC45" w14:textId="77777777" w:rsidR="00B75853" w:rsidRDefault="00B75853">
      <w:pPr>
        <w:framePr w:w="763" w:h="265" w:hRule="exact" w:wrap="none" w:vAnchor="page" w:hAnchor="text" w:x="4326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487178A" w14:textId="77777777" w:rsidR="00B75853" w:rsidRDefault="00B75853">
      <w:pPr>
        <w:framePr w:w="763" w:h="265" w:hRule="exact" w:wrap="none" w:vAnchor="page" w:hAnchor="text" w:x="5134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9EE85E" w14:textId="77777777" w:rsidR="00B75853" w:rsidRDefault="00B75853">
      <w:pPr>
        <w:framePr w:w="763" w:h="265" w:hRule="exact" w:wrap="none" w:vAnchor="page" w:hAnchor="text" w:x="5942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44532D1" w14:textId="77777777" w:rsidR="00B75853" w:rsidRDefault="00B75853">
      <w:pPr>
        <w:framePr w:w="763" w:h="265" w:hRule="exact" w:wrap="none" w:vAnchor="page" w:hAnchor="text" w:x="6751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BB5F82" w14:textId="77777777" w:rsidR="00B75853" w:rsidRDefault="00B75853">
      <w:pPr>
        <w:framePr w:w="763" w:h="265" w:hRule="exact" w:wrap="none" w:vAnchor="page" w:hAnchor="text" w:x="7559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84BC111" w14:textId="77777777" w:rsidR="00B75853" w:rsidRDefault="00B75853">
      <w:pPr>
        <w:framePr w:w="763" w:h="265" w:hRule="exact" w:wrap="none" w:vAnchor="page" w:hAnchor="text" w:x="8367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D3A5D8D" w14:textId="77777777" w:rsidR="00B75853" w:rsidRDefault="00B75853">
      <w:pPr>
        <w:framePr w:w="763" w:h="265" w:hRule="exact" w:wrap="none" w:vAnchor="page" w:hAnchor="text" w:x="9175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323C2CA" w14:textId="77777777" w:rsidR="00B75853" w:rsidRDefault="00B75853">
      <w:pPr>
        <w:framePr w:w="1029" w:h="265" w:hRule="exact" w:wrap="none" w:vAnchor="page" w:hAnchor="text" w:x="9983" w:y="63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DF48DAF" w14:textId="77777777" w:rsidR="00B75853" w:rsidRDefault="00915332">
      <w:pPr>
        <w:framePr w:w="1826" w:h="407" w:hRule="exact" w:wrap="none" w:vAnchor="page" w:hAnchor="text" w:x="31" w:y="662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19EC454C" w14:textId="77777777" w:rsidR="00B75853" w:rsidRDefault="00B75853">
      <w:pPr>
        <w:framePr w:w="763" w:h="407" w:hRule="exact" w:wrap="none" w:vAnchor="page" w:hAnchor="text" w:x="1902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2B3C78" w14:textId="77777777" w:rsidR="00B75853" w:rsidRDefault="00B75853">
      <w:pPr>
        <w:framePr w:w="763" w:h="407" w:hRule="exact" w:wrap="none" w:vAnchor="page" w:hAnchor="text" w:x="2710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DBB827D" w14:textId="77777777" w:rsidR="00B75853" w:rsidRDefault="00B75853">
      <w:pPr>
        <w:framePr w:w="763" w:h="407" w:hRule="exact" w:wrap="none" w:vAnchor="page" w:hAnchor="text" w:x="3518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D89C669" w14:textId="77777777" w:rsidR="00B75853" w:rsidRDefault="00B75853">
      <w:pPr>
        <w:framePr w:w="763" w:h="407" w:hRule="exact" w:wrap="none" w:vAnchor="page" w:hAnchor="text" w:x="4326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8D6B2F" w14:textId="77777777" w:rsidR="00B75853" w:rsidRDefault="00B75853">
      <w:pPr>
        <w:framePr w:w="763" w:h="407" w:hRule="exact" w:wrap="none" w:vAnchor="page" w:hAnchor="text" w:x="5134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155B706" w14:textId="77777777" w:rsidR="00B75853" w:rsidRDefault="00B75853">
      <w:pPr>
        <w:framePr w:w="763" w:h="407" w:hRule="exact" w:wrap="none" w:vAnchor="page" w:hAnchor="text" w:x="5942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05B4FED" w14:textId="77777777" w:rsidR="00B75853" w:rsidRDefault="00B75853">
      <w:pPr>
        <w:framePr w:w="763" w:h="407" w:hRule="exact" w:wrap="none" w:vAnchor="page" w:hAnchor="text" w:x="6751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15FC68" w14:textId="77777777" w:rsidR="00B75853" w:rsidRDefault="00B75853">
      <w:pPr>
        <w:framePr w:w="763" w:h="407" w:hRule="exact" w:wrap="none" w:vAnchor="page" w:hAnchor="text" w:x="7559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0FC4B" w14:textId="77777777" w:rsidR="00B75853" w:rsidRDefault="00B75853">
      <w:pPr>
        <w:framePr w:w="763" w:h="407" w:hRule="exact" w:wrap="none" w:vAnchor="page" w:hAnchor="text" w:x="8367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5BB346" w14:textId="77777777" w:rsidR="00B75853" w:rsidRDefault="00B75853">
      <w:pPr>
        <w:framePr w:w="763" w:h="407" w:hRule="exact" w:wrap="none" w:vAnchor="page" w:hAnchor="text" w:x="9175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F938CD" w14:textId="77777777" w:rsidR="00B75853" w:rsidRDefault="00B75853">
      <w:pPr>
        <w:framePr w:w="1029" w:h="407" w:hRule="exact" w:wrap="none" w:vAnchor="page" w:hAnchor="text" w:x="9983" w:y="662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B050F66" w14:textId="77777777" w:rsidR="00B75853" w:rsidRDefault="00915332">
      <w:pPr>
        <w:framePr w:w="1826" w:h="265" w:hRule="exact" w:wrap="none" w:vAnchor="page" w:hAnchor="text" w:x="31" w:y="703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Prírastky</w:t>
      </w:r>
    </w:p>
    <w:p w14:paraId="3C2CB0B8" w14:textId="77777777" w:rsidR="00B75853" w:rsidRDefault="00B75853">
      <w:pPr>
        <w:framePr w:w="763" w:h="265" w:hRule="exact" w:wrap="none" w:vAnchor="page" w:hAnchor="text" w:x="1902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8455A4" w14:textId="77777777" w:rsidR="00B75853" w:rsidRDefault="00B75853">
      <w:pPr>
        <w:framePr w:w="763" w:h="265" w:hRule="exact" w:wrap="none" w:vAnchor="page" w:hAnchor="text" w:x="2710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4D64368" w14:textId="77777777" w:rsidR="00B75853" w:rsidRDefault="00B75853">
      <w:pPr>
        <w:framePr w:w="763" w:h="265" w:hRule="exact" w:wrap="none" w:vAnchor="page" w:hAnchor="text" w:x="3518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E4A38E" w14:textId="77777777" w:rsidR="00B75853" w:rsidRDefault="00B75853">
      <w:pPr>
        <w:framePr w:w="763" w:h="265" w:hRule="exact" w:wrap="none" w:vAnchor="page" w:hAnchor="text" w:x="4326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634FF6" w14:textId="77777777" w:rsidR="00B75853" w:rsidRDefault="00B75853">
      <w:pPr>
        <w:framePr w:w="763" w:h="265" w:hRule="exact" w:wrap="none" w:vAnchor="page" w:hAnchor="text" w:x="5134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CFF4DE3" w14:textId="77777777" w:rsidR="00B75853" w:rsidRDefault="00B75853">
      <w:pPr>
        <w:framePr w:w="763" w:h="265" w:hRule="exact" w:wrap="none" w:vAnchor="page" w:hAnchor="text" w:x="5942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5BB5D1" w14:textId="77777777" w:rsidR="00B75853" w:rsidRDefault="00B75853">
      <w:pPr>
        <w:framePr w:w="763" w:h="265" w:hRule="exact" w:wrap="none" w:vAnchor="page" w:hAnchor="text" w:x="6751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5AB6D2" w14:textId="77777777" w:rsidR="00B75853" w:rsidRDefault="00B75853">
      <w:pPr>
        <w:framePr w:w="763" w:h="265" w:hRule="exact" w:wrap="none" w:vAnchor="page" w:hAnchor="text" w:x="7559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92449FE" w14:textId="77777777" w:rsidR="00B75853" w:rsidRDefault="00B75853">
      <w:pPr>
        <w:framePr w:w="763" w:h="265" w:hRule="exact" w:wrap="none" w:vAnchor="page" w:hAnchor="text" w:x="8367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037557D" w14:textId="77777777" w:rsidR="00B75853" w:rsidRDefault="00B75853">
      <w:pPr>
        <w:framePr w:w="763" w:h="265" w:hRule="exact" w:wrap="none" w:vAnchor="page" w:hAnchor="text" w:x="9175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D76971" w14:textId="77777777" w:rsidR="00B75853" w:rsidRDefault="00B75853">
      <w:pPr>
        <w:framePr w:w="1029" w:h="265" w:hRule="exact" w:wrap="none" w:vAnchor="page" w:hAnchor="text" w:x="9983" w:y="703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3F4BD0A" w14:textId="77777777" w:rsidR="00B75853" w:rsidRDefault="00915332">
      <w:pPr>
        <w:framePr w:w="1826" w:h="265" w:hRule="exact" w:wrap="none" w:vAnchor="page" w:hAnchor="text" w:x="31" w:y="729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Úbytky</w:t>
      </w:r>
    </w:p>
    <w:p w14:paraId="4F04E9D2" w14:textId="77777777" w:rsidR="00B75853" w:rsidRDefault="00B75853">
      <w:pPr>
        <w:framePr w:w="763" w:h="265" w:hRule="exact" w:wrap="none" w:vAnchor="page" w:hAnchor="text" w:x="1902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A8AF82E" w14:textId="77777777" w:rsidR="00B75853" w:rsidRDefault="00B75853">
      <w:pPr>
        <w:framePr w:w="763" w:h="265" w:hRule="exact" w:wrap="none" w:vAnchor="page" w:hAnchor="text" w:x="2710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5FBCDA" w14:textId="77777777" w:rsidR="00B75853" w:rsidRDefault="00B75853">
      <w:pPr>
        <w:framePr w:w="763" w:h="265" w:hRule="exact" w:wrap="none" w:vAnchor="page" w:hAnchor="text" w:x="3518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DCBD41" w14:textId="77777777" w:rsidR="00B75853" w:rsidRDefault="00B75853">
      <w:pPr>
        <w:framePr w:w="763" w:h="265" w:hRule="exact" w:wrap="none" w:vAnchor="page" w:hAnchor="text" w:x="4326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553A16" w14:textId="77777777" w:rsidR="00B75853" w:rsidRDefault="00B75853">
      <w:pPr>
        <w:framePr w:w="763" w:h="265" w:hRule="exact" w:wrap="none" w:vAnchor="page" w:hAnchor="text" w:x="5134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EA21ECF" w14:textId="77777777" w:rsidR="00B75853" w:rsidRDefault="00B75853">
      <w:pPr>
        <w:framePr w:w="763" w:h="265" w:hRule="exact" w:wrap="none" w:vAnchor="page" w:hAnchor="text" w:x="5942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C84A33E" w14:textId="77777777" w:rsidR="00B75853" w:rsidRDefault="00B75853">
      <w:pPr>
        <w:framePr w:w="763" w:h="265" w:hRule="exact" w:wrap="none" w:vAnchor="page" w:hAnchor="text" w:x="6751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7777CA2" w14:textId="77777777" w:rsidR="00B75853" w:rsidRDefault="00B75853">
      <w:pPr>
        <w:framePr w:w="763" w:h="265" w:hRule="exact" w:wrap="none" w:vAnchor="page" w:hAnchor="text" w:x="7559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F5171D" w14:textId="77777777" w:rsidR="00B75853" w:rsidRDefault="00B75853">
      <w:pPr>
        <w:framePr w:w="763" w:h="265" w:hRule="exact" w:wrap="none" w:vAnchor="page" w:hAnchor="text" w:x="8367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E847939" w14:textId="77777777" w:rsidR="00B75853" w:rsidRDefault="00B75853">
      <w:pPr>
        <w:framePr w:w="763" w:h="265" w:hRule="exact" w:wrap="none" w:vAnchor="page" w:hAnchor="text" w:x="9175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B2B3057" w14:textId="77777777" w:rsidR="00B75853" w:rsidRDefault="00B75853">
      <w:pPr>
        <w:framePr w:w="1029" w:h="265" w:hRule="exact" w:wrap="none" w:vAnchor="page" w:hAnchor="text" w:x="9983" w:y="729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EA28AA" w14:textId="77777777" w:rsidR="00B75853" w:rsidRDefault="00915332">
      <w:pPr>
        <w:framePr w:w="1826" w:h="407" w:hRule="exact" w:wrap="none" w:vAnchor="page" w:hAnchor="text" w:x="31" w:y="756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3C26B7EE" w14:textId="77777777" w:rsidR="00B75853" w:rsidRDefault="00B75853">
      <w:pPr>
        <w:framePr w:w="763" w:h="407" w:hRule="exact" w:wrap="none" w:vAnchor="page" w:hAnchor="text" w:x="1902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46B0BD0" w14:textId="77777777" w:rsidR="00B75853" w:rsidRDefault="00B75853">
      <w:pPr>
        <w:framePr w:w="763" w:h="407" w:hRule="exact" w:wrap="none" w:vAnchor="page" w:hAnchor="text" w:x="2710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9B1090D" w14:textId="77777777" w:rsidR="00B75853" w:rsidRDefault="00B75853">
      <w:pPr>
        <w:framePr w:w="763" w:h="407" w:hRule="exact" w:wrap="none" w:vAnchor="page" w:hAnchor="text" w:x="3518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7B4ED12" w14:textId="77777777" w:rsidR="00B75853" w:rsidRDefault="00B75853">
      <w:pPr>
        <w:framePr w:w="763" w:h="407" w:hRule="exact" w:wrap="none" w:vAnchor="page" w:hAnchor="text" w:x="4326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2F7B1F8" w14:textId="77777777" w:rsidR="00B75853" w:rsidRDefault="00B75853">
      <w:pPr>
        <w:framePr w:w="763" w:h="407" w:hRule="exact" w:wrap="none" w:vAnchor="page" w:hAnchor="text" w:x="5134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3733630" w14:textId="77777777" w:rsidR="00B75853" w:rsidRDefault="00B75853">
      <w:pPr>
        <w:framePr w:w="763" w:h="407" w:hRule="exact" w:wrap="none" w:vAnchor="page" w:hAnchor="text" w:x="5942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5F280AA" w14:textId="77777777" w:rsidR="00B75853" w:rsidRDefault="00B75853">
      <w:pPr>
        <w:framePr w:w="763" w:h="407" w:hRule="exact" w:wrap="none" w:vAnchor="page" w:hAnchor="text" w:x="6751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3EE090" w14:textId="77777777" w:rsidR="00B75853" w:rsidRDefault="00B75853">
      <w:pPr>
        <w:framePr w:w="763" w:h="407" w:hRule="exact" w:wrap="none" w:vAnchor="page" w:hAnchor="text" w:x="7559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39AFE2" w14:textId="77777777" w:rsidR="00B75853" w:rsidRDefault="00B75853">
      <w:pPr>
        <w:framePr w:w="763" w:h="407" w:hRule="exact" w:wrap="none" w:vAnchor="page" w:hAnchor="text" w:x="8367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61D3417" w14:textId="77777777" w:rsidR="00B75853" w:rsidRDefault="00B75853">
      <w:pPr>
        <w:framePr w:w="763" w:h="407" w:hRule="exact" w:wrap="none" w:vAnchor="page" w:hAnchor="text" w:x="9175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9642FAB" w14:textId="77777777" w:rsidR="00B75853" w:rsidRDefault="00B75853">
      <w:pPr>
        <w:framePr w:w="1029" w:h="407" w:hRule="exact" w:wrap="none" w:vAnchor="page" w:hAnchor="text" w:x="9983" w:y="756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385A0BE" w14:textId="77777777" w:rsidR="00B75853" w:rsidRDefault="00915332">
      <w:pPr>
        <w:framePr w:w="1826" w:h="265" w:hRule="exact" w:wrap="none" w:vAnchor="page" w:hAnchor="text" w:x="31" w:y="79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Zostatková hodnota</w:t>
      </w:r>
    </w:p>
    <w:p w14:paraId="587468E5" w14:textId="77777777" w:rsidR="00B75853" w:rsidRDefault="00B75853">
      <w:pPr>
        <w:framePr w:w="763" w:h="265" w:hRule="exact" w:wrap="none" w:vAnchor="page" w:hAnchor="text" w:x="1902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4E90B29" w14:textId="77777777" w:rsidR="00B75853" w:rsidRDefault="00B75853">
      <w:pPr>
        <w:framePr w:w="763" w:h="265" w:hRule="exact" w:wrap="none" w:vAnchor="page" w:hAnchor="text" w:x="2710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B5DE1EF" w14:textId="77777777" w:rsidR="00B75853" w:rsidRDefault="00B75853">
      <w:pPr>
        <w:framePr w:w="763" w:h="265" w:hRule="exact" w:wrap="none" w:vAnchor="page" w:hAnchor="text" w:x="3518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BB176F2" w14:textId="77777777" w:rsidR="00B75853" w:rsidRDefault="00B75853">
      <w:pPr>
        <w:framePr w:w="763" w:h="265" w:hRule="exact" w:wrap="none" w:vAnchor="page" w:hAnchor="text" w:x="4326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22D1C1F" w14:textId="77777777" w:rsidR="00B75853" w:rsidRDefault="00B75853">
      <w:pPr>
        <w:framePr w:w="763" w:h="265" w:hRule="exact" w:wrap="none" w:vAnchor="page" w:hAnchor="text" w:x="5134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79CB4EA" w14:textId="77777777" w:rsidR="00B75853" w:rsidRDefault="00B75853">
      <w:pPr>
        <w:framePr w:w="763" w:h="265" w:hRule="exact" w:wrap="none" w:vAnchor="page" w:hAnchor="text" w:x="5942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31D5652D" w14:textId="77777777" w:rsidR="00B75853" w:rsidRDefault="00B75853">
      <w:pPr>
        <w:framePr w:w="763" w:h="265" w:hRule="exact" w:wrap="none" w:vAnchor="page" w:hAnchor="text" w:x="6751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29745F7" w14:textId="77777777" w:rsidR="00B75853" w:rsidRDefault="00B75853">
      <w:pPr>
        <w:framePr w:w="763" w:h="265" w:hRule="exact" w:wrap="none" w:vAnchor="page" w:hAnchor="text" w:x="7559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063EDAB" w14:textId="77777777" w:rsidR="00B75853" w:rsidRDefault="00B75853">
      <w:pPr>
        <w:framePr w:w="763" w:h="265" w:hRule="exact" w:wrap="none" w:vAnchor="page" w:hAnchor="text" w:x="8367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4A1AA43" w14:textId="77777777" w:rsidR="00B75853" w:rsidRDefault="00B75853">
      <w:pPr>
        <w:framePr w:w="763" w:h="265" w:hRule="exact" w:wrap="none" w:vAnchor="page" w:hAnchor="text" w:x="9175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0DB0D1" w14:textId="77777777" w:rsidR="00B75853" w:rsidRDefault="00B75853">
      <w:pPr>
        <w:framePr w:w="1029" w:h="265" w:hRule="exact" w:wrap="none" w:vAnchor="page" w:hAnchor="text" w:x="9983" w:y="79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D453219" w14:textId="77777777" w:rsidR="00B75853" w:rsidRDefault="00915332">
      <w:pPr>
        <w:framePr w:w="1826" w:h="407" w:hRule="exact" w:wrap="none" w:vAnchor="page" w:hAnchor="text" w:x="31" w:y="82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začiatku bežného účtovného obdobia</w:t>
      </w:r>
    </w:p>
    <w:p w14:paraId="029F996A" w14:textId="77777777" w:rsidR="00B75853" w:rsidRDefault="00B75853">
      <w:pPr>
        <w:framePr w:w="763" w:h="407" w:hRule="exact" w:wrap="none" w:vAnchor="page" w:hAnchor="text" w:x="1902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FCD310E" w14:textId="77777777" w:rsidR="00B75853" w:rsidRDefault="00B75853">
      <w:pPr>
        <w:framePr w:w="763" w:h="407" w:hRule="exact" w:wrap="none" w:vAnchor="page" w:hAnchor="text" w:x="2710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DDFACBF" w14:textId="77777777" w:rsidR="00B75853" w:rsidRDefault="00B75853">
      <w:pPr>
        <w:framePr w:w="763" w:h="407" w:hRule="exact" w:wrap="none" w:vAnchor="page" w:hAnchor="text" w:x="3518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8F2F0E1" w14:textId="77777777" w:rsidR="00B75853" w:rsidRDefault="00B75853">
      <w:pPr>
        <w:framePr w:w="763" w:h="407" w:hRule="exact" w:wrap="none" w:vAnchor="page" w:hAnchor="text" w:x="4326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B0FCB3F" w14:textId="77777777" w:rsidR="00B75853" w:rsidRDefault="00B75853">
      <w:pPr>
        <w:framePr w:w="763" w:h="407" w:hRule="exact" w:wrap="none" w:vAnchor="page" w:hAnchor="text" w:x="5134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7F4EBC2" w14:textId="77777777" w:rsidR="00B75853" w:rsidRDefault="00B75853">
      <w:pPr>
        <w:framePr w:w="763" w:h="407" w:hRule="exact" w:wrap="none" w:vAnchor="page" w:hAnchor="text" w:x="5942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A0529F9" w14:textId="77777777" w:rsidR="00B75853" w:rsidRDefault="00B75853">
      <w:pPr>
        <w:framePr w:w="763" w:h="407" w:hRule="exact" w:wrap="none" w:vAnchor="page" w:hAnchor="text" w:x="6751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3280DA6" w14:textId="77777777" w:rsidR="00B75853" w:rsidRDefault="00B75853">
      <w:pPr>
        <w:framePr w:w="763" w:h="407" w:hRule="exact" w:wrap="none" w:vAnchor="page" w:hAnchor="text" w:x="7559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2A06B20" w14:textId="77777777" w:rsidR="00B75853" w:rsidRDefault="00B75853">
      <w:pPr>
        <w:framePr w:w="763" w:h="407" w:hRule="exact" w:wrap="none" w:vAnchor="page" w:hAnchor="text" w:x="8367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F3A91F3" w14:textId="77777777" w:rsidR="00B75853" w:rsidRDefault="00B75853">
      <w:pPr>
        <w:framePr w:w="763" w:h="407" w:hRule="exact" w:wrap="none" w:vAnchor="page" w:hAnchor="text" w:x="9175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4FE03A0" w14:textId="77777777" w:rsidR="00B75853" w:rsidRDefault="00B75853">
      <w:pPr>
        <w:framePr w:w="1029" w:h="407" w:hRule="exact" w:wrap="none" w:vAnchor="page" w:hAnchor="text" w:x="9983" w:y="82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FDDDDC8" w14:textId="77777777" w:rsidR="00B75853" w:rsidRDefault="00915332">
      <w:pPr>
        <w:framePr w:w="1826" w:h="407" w:hRule="exact" w:wrap="none" w:vAnchor="page" w:hAnchor="text" w:x="31" w:y="864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Stav na konci bežného účtovného obdobia</w:t>
      </w:r>
    </w:p>
    <w:p w14:paraId="4D91EE2A" w14:textId="77777777" w:rsidR="00B75853" w:rsidRDefault="00B75853">
      <w:pPr>
        <w:framePr w:w="763" w:h="407" w:hRule="exact" w:wrap="none" w:vAnchor="page" w:hAnchor="text" w:x="1902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26A970C" w14:textId="77777777" w:rsidR="00B75853" w:rsidRDefault="00B75853">
      <w:pPr>
        <w:framePr w:w="763" w:h="407" w:hRule="exact" w:wrap="none" w:vAnchor="page" w:hAnchor="text" w:x="2710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31A6BC" w14:textId="369F8F07" w:rsidR="00B75853" w:rsidRDefault="008D52EF">
      <w:pPr>
        <w:framePr w:w="763" w:h="407" w:hRule="exact" w:wrap="none" w:vAnchor="page" w:hAnchor="text" w:x="3518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</w:t>
      </w:r>
    </w:p>
    <w:p w14:paraId="51D67268" w14:textId="223EC441" w:rsidR="00B75853" w:rsidRDefault="008D52EF">
      <w:pPr>
        <w:framePr w:w="763" w:h="407" w:hRule="exact" w:wrap="none" w:vAnchor="page" w:hAnchor="text" w:x="4326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</w:t>
      </w:r>
    </w:p>
    <w:p w14:paraId="2AEFE037" w14:textId="5CFBBABE" w:rsidR="00B75853" w:rsidRDefault="008D52EF">
      <w:pPr>
        <w:framePr w:w="763" w:h="407" w:hRule="exact" w:wrap="none" w:vAnchor="page" w:hAnchor="text" w:x="5134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</w:t>
      </w:r>
    </w:p>
    <w:p w14:paraId="4F796F0D" w14:textId="77777777" w:rsidR="00B75853" w:rsidRDefault="00B75853">
      <w:pPr>
        <w:framePr w:w="763" w:h="407" w:hRule="exact" w:wrap="none" w:vAnchor="page" w:hAnchor="text" w:x="5942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0A63419" w14:textId="77777777" w:rsidR="00B75853" w:rsidRDefault="00B75853">
      <w:pPr>
        <w:framePr w:w="763" w:h="407" w:hRule="exact" w:wrap="none" w:vAnchor="page" w:hAnchor="text" w:x="6751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29458E" w14:textId="77777777" w:rsidR="00B75853" w:rsidRDefault="00B75853">
      <w:pPr>
        <w:framePr w:w="763" w:h="407" w:hRule="exact" w:wrap="none" w:vAnchor="page" w:hAnchor="text" w:x="7559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15DFAFA" w14:textId="77777777" w:rsidR="00B75853" w:rsidRDefault="00B75853">
      <w:pPr>
        <w:framePr w:w="763" w:h="407" w:hRule="exact" w:wrap="none" w:vAnchor="page" w:hAnchor="text" w:x="8367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723C78" w14:textId="77777777" w:rsidR="00B75853" w:rsidRDefault="00B75853">
      <w:pPr>
        <w:framePr w:w="763" w:h="407" w:hRule="exact" w:wrap="none" w:vAnchor="page" w:hAnchor="text" w:x="9175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286AB8C" w14:textId="77777777" w:rsidR="00B75853" w:rsidRDefault="00B75853">
      <w:pPr>
        <w:framePr w:w="1029" w:h="407" w:hRule="exact" w:wrap="none" w:vAnchor="page" w:hAnchor="text" w:x="9983" w:y="86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36FFFB1" w14:textId="77777777" w:rsidR="00B75853" w:rsidRDefault="00915332" w:rsidP="00AE0C24">
      <w:pPr>
        <w:framePr w:w="8986" w:h="392" w:hRule="exact" w:wrap="none" w:vAnchor="page" w:hAnchor="text" w:x="1" w:y="919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(10) Pohľadávky do lehoty splatnosti a po lehote splatnosti</w:t>
      </w:r>
    </w:p>
    <w:p w14:paraId="4AB0D702" w14:textId="77777777" w:rsidR="00B75853" w:rsidRDefault="00915332" w:rsidP="00E924D0">
      <w:pPr>
        <w:framePr w:w="5257" w:h="273" w:hRule="exact" w:wrap="none" w:vAnchor="page" w:hAnchor="text" w:x="1" w:y="987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(10) Pohľadávky do lehoty splatnosti a po lehote splatnosti</w:t>
      </w:r>
    </w:p>
    <w:p w14:paraId="7D3539EB" w14:textId="77777777" w:rsidR="00B75853" w:rsidRDefault="00915332">
      <w:pPr>
        <w:framePr w:w="4900" w:h="412" w:hRule="exact" w:wrap="none" w:vAnchor="page" w:hAnchor="text" w:x="61" w:y="103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pohľadávky</w:t>
      </w:r>
    </w:p>
    <w:p w14:paraId="7DFBF689" w14:textId="77777777" w:rsidR="00B75853" w:rsidRDefault="00915332">
      <w:pPr>
        <w:framePr w:w="2952" w:h="412" w:hRule="exact" w:wrap="none" w:vAnchor="page" w:hAnchor="text" w:x="5021" w:y="103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bežného účtovného obdobia</w:t>
      </w:r>
    </w:p>
    <w:p w14:paraId="462DE3E0" w14:textId="77777777" w:rsidR="00B75853" w:rsidRDefault="00915332">
      <w:pPr>
        <w:framePr w:w="2949" w:h="412" w:hRule="exact" w:wrap="none" w:vAnchor="page" w:hAnchor="text" w:x="8034" w:y="103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bezprostredne predchádzajúceho účtovného obdobia</w:t>
      </w:r>
    </w:p>
    <w:p w14:paraId="698BD6D3" w14:textId="77777777" w:rsidR="00B75853" w:rsidRDefault="00915332">
      <w:pPr>
        <w:framePr w:w="4960" w:h="303" w:hRule="exact" w:wrap="none" w:vAnchor="page" w:hAnchor="text" w:x="31" w:y="107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 do lehoty splatnosti</w:t>
      </w:r>
    </w:p>
    <w:p w14:paraId="34BD3D50" w14:textId="7BE6F4CF" w:rsidR="00B75853" w:rsidRDefault="00DA479A">
      <w:pPr>
        <w:framePr w:w="2967" w:h="303" w:hRule="exact" w:wrap="none" w:vAnchor="page" w:hAnchor="text" w:x="5036" w:y="107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5AE5E5AD" w14:textId="73A560EA" w:rsidR="00B75853" w:rsidRDefault="008C2D92">
      <w:pPr>
        <w:framePr w:w="2964" w:h="303" w:hRule="exact" w:wrap="none" w:vAnchor="page" w:hAnchor="text" w:x="8049" w:y="107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40A8FFDB" w14:textId="77777777" w:rsidR="00B75853" w:rsidRDefault="00915332">
      <w:pPr>
        <w:framePr w:w="4960" w:h="288" w:hRule="exact" w:wrap="none" w:vAnchor="page" w:hAnchor="text" w:x="31" w:y="1102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 po lehote splatnosti</w:t>
      </w:r>
    </w:p>
    <w:p w14:paraId="2E6C3E84" w14:textId="41D8EC26" w:rsidR="00B75853" w:rsidRDefault="00F52621">
      <w:pPr>
        <w:framePr w:w="2967" w:h="288" w:hRule="exact" w:wrap="none" w:vAnchor="page" w:hAnchor="text" w:x="5036" w:y="110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24</w:t>
      </w:r>
    </w:p>
    <w:p w14:paraId="09A70C26" w14:textId="19495848" w:rsidR="00B75853" w:rsidRDefault="00F52621">
      <w:pPr>
        <w:framePr w:w="2964" w:h="288" w:hRule="exact" w:wrap="none" w:vAnchor="page" w:hAnchor="text" w:x="8049" w:y="1102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6889B823" w14:textId="77777777" w:rsidR="00B75853" w:rsidRDefault="00915332">
      <w:pPr>
        <w:framePr w:w="4960" w:h="288" w:hRule="exact" w:wrap="none" w:vAnchor="page" w:hAnchor="text" w:x="31" w:y="1131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Pohľadávky spolu</w:t>
      </w:r>
    </w:p>
    <w:p w14:paraId="066A089C" w14:textId="79AAEC97" w:rsidR="00B75853" w:rsidRDefault="008C2D92">
      <w:pPr>
        <w:framePr w:w="2967" w:h="288" w:hRule="exact" w:wrap="none" w:vAnchor="page" w:hAnchor="text" w:x="5036" w:y="113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0</w:t>
      </w:r>
    </w:p>
    <w:p w14:paraId="2CD8FFBF" w14:textId="368D8E3A" w:rsidR="00B75853" w:rsidRDefault="00F52621">
      <w:pPr>
        <w:framePr w:w="2964" w:h="288" w:hRule="exact" w:wrap="none" w:vAnchor="page" w:hAnchor="text" w:x="8049" w:y="113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0</w:t>
      </w:r>
    </w:p>
    <w:p w14:paraId="1BD80945" w14:textId="77777777" w:rsidR="00B75853" w:rsidRDefault="00915332">
      <w:pPr>
        <w:framePr w:w="7323" w:h="385" w:hRule="exact" w:wrap="none" w:vAnchor="page" w:hAnchor="text" w:x="1" w:y="1174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(12) Vlastné zdroje krytia neobežného a obežného majetku</w:t>
      </w:r>
    </w:p>
    <w:p w14:paraId="49E86F76" w14:textId="77777777" w:rsidR="00B75853" w:rsidRDefault="00915332" w:rsidP="00A81045">
      <w:pPr>
        <w:framePr w:w="7324" w:h="277" w:hRule="exact" w:wrap="none" w:vAnchor="page" w:hAnchor="page" w:x="555" w:y="123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(12) a), b) Vlastné zdroje krytia neobežného a obežného majetku podľa položiek súvahy</w:t>
      </w:r>
    </w:p>
    <w:p w14:paraId="7508E212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70D5D56E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14:paraId="5669D7C4" w14:textId="77777777" w:rsidR="00B75853" w:rsidRDefault="00B75853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14:paraId="35876F51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27C64C98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7D7538B5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150D81A0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423292FE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293DF922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498B658B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03C35752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77F9A5C0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3F58A319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4675C2BC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2EBC792B" w14:textId="77777777" w:rsidR="00B75853" w:rsidRDefault="00915332">
      <w:pPr>
        <w:framePr w:w="3093" w:h="504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Opis položky</w:t>
      </w:r>
    </w:p>
    <w:p w14:paraId="0F813C6B" w14:textId="77777777" w:rsidR="00B75853" w:rsidRDefault="00915332">
      <w:pPr>
        <w:framePr w:w="743" w:h="504" w:hRule="exact" w:wrap="none" w:vAnchor="page" w:hAnchor="text" w:x="321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Riadok súvahy</w:t>
      </w:r>
    </w:p>
    <w:p w14:paraId="6BF78785" w14:textId="77777777" w:rsidR="00B75853" w:rsidRDefault="00915332">
      <w:pPr>
        <w:framePr w:w="1346" w:h="504" w:hRule="exact" w:wrap="none" w:vAnchor="page" w:hAnchor="text" w:x="401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na začiatku bežného účtovného obdobia</w:t>
      </w:r>
    </w:p>
    <w:p w14:paraId="1216F16E" w14:textId="77777777" w:rsidR="00B75853" w:rsidRDefault="00915332">
      <w:pPr>
        <w:framePr w:w="1346" w:h="504" w:hRule="exact" w:wrap="none" w:vAnchor="page" w:hAnchor="text" w:x="5423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Prírastky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(+)</w:t>
      </w:r>
    </w:p>
    <w:p w14:paraId="1538C309" w14:textId="77777777" w:rsidR="00B75853" w:rsidRDefault="00915332">
      <w:pPr>
        <w:framePr w:w="1346" w:h="504" w:hRule="exact" w:wrap="none" w:vAnchor="page" w:hAnchor="text" w:x="6829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Úbytky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(-)</w:t>
      </w:r>
    </w:p>
    <w:p w14:paraId="3D9EDAFB" w14:textId="77777777" w:rsidR="00B75853" w:rsidRDefault="00915332">
      <w:pPr>
        <w:framePr w:w="1346" w:h="504" w:hRule="exact" w:wrap="none" w:vAnchor="page" w:hAnchor="text" w:x="823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Presuny </w:t>
      </w:r>
      <w:r>
        <w:rPr>
          <w:rFonts w:ascii="Arial" w:hAnsi="Arial" w:cs="Arial"/>
          <w:b/>
          <w:bCs/>
          <w:color w:val="000000"/>
          <w:sz w:val="12"/>
          <w:szCs w:val="12"/>
        </w:rPr>
        <w:br/>
        <w:t xml:space="preserve"> (+,-)</w:t>
      </w:r>
    </w:p>
    <w:p w14:paraId="12439731" w14:textId="77777777" w:rsidR="00B75853" w:rsidRDefault="00915332">
      <w:pPr>
        <w:framePr w:w="1342" w:h="504" w:hRule="exact" w:wrap="none" w:vAnchor="page" w:hAnchor="text" w:x="9640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Stav na konci bežného účtovného obdobia</w:t>
      </w:r>
    </w:p>
    <w:p w14:paraId="460BFBA2" w14:textId="77777777" w:rsidR="00B75853" w:rsidRDefault="00915332">
      <w:pPr>
        <w:framePr w:w="3153" w:h="280" w:hRule="exact" w:wrap="none" w:vAnchor="page" w:hAnchor="text" w:x="31" w:y="151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Imanie a fondy</w:t>
      </w:r>
    </w:p>
    <w:p w14:paraId="54C13E9B" w14:textId="77777777" w:rsidR="00B75853" w:rsidRDefault="00B75853">
      <w:pPr>
        <w:framePr w:w="758" w:h="280" w:hRule="exact" w:wrap="none" w:vAnchor="page" w:hAnchor="text" w:x="3229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48BA876" w14:textId="77777777" w:rsidR="00B75853" w:rsidRDefault="00B75853">
      <w:pPr>
        <w:framePr w:w="1361" w:h="280" w:hRule="exact" w:wrap="none" w:vAnchor="page" w:hAnchor="text" w:x="4032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CCA7CC6" w14:textId="77777777" w:rsidR="00B75853" w:rsidRDefault="00B75853">
      <w:pPr>
        <w:framePr w:w="1361" w:h="280" w:hRule="exact" w:wrap="none" w:vAnchor="page" w:hAnchor="text" w:x="5438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0F21A3D4" w14:textId="77777777" w:rsidR="00B75853" w:rsidRDefault="00B75853">
      <w:pPr>
        <w:framePr w:w="1361" w:h="280" w:hRule="exact" w:wrap="none" w:vAnchor="page" w:hAnchor="text" w:x="6844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1896C513" w14:textId="77777777" w:rsidR="00B75853" w:rsidRDefault="00B75853">
      <w:pPr>
        <w:framePr w:w="1361" w:h="280" w:hRule="exact" w:wrap="none" w:vAnchor="page" w:hAnchor="text" w:x="8249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B132132" w14:textId="77777777" w:rsidR="00B75853" w:rsidRDefault="00B75853">
      <w:pPr>
        <w:framePr w:w="1357" w:h="280" w:hRule="exact" w:wrap="none" w:vAnchor="page" w:hAnchor="text" w:x="9655" w:y="151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7ED7D50" w14:textId="77777777" w:rsidR="00B75853" w:rsidRDefault="00915332">
      <w:pPr>
        <w:framePr w:w="3153" w:h="265" w:hRule="exact" w:wrap="none" w:vAnchor="page" w:hAnchor="text" w:x="31" w:y="17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Základné imanie, z toho:</w:t>
      </w:r>
    </w:p>
    <w:p w14:paraId="4CED5388" w14:textId="77777777" w:rsidR="00B75853" w:rsidRDefault="00915332">
      <w:pPr>
        <w:framePr w:w="758" w:h="265" w:hRule="exact" w:wrap="none" w:vAnchor="page" w:hAnchor="text" w:x="3229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063</w:t>
      </w:r>
    </w:p>
    <w:p w14:paraId="47AA70B5" w14:textId="77777777" w:rsidR="00B75853" w:rsidRDefault="00B75853">
      <w:pPr>
        <w:framePr w:w="1361" w:h="265" w:hRule="exact" w:wrap="none" w:vAnchor="page" w:hAnchor="text" w:x="4032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0B2A399" w14:textId="77777777" w:rsidR="00B75853" w:rsidRDefault="00B75853">
      <w:pPr>
        <w:framePr w:w="1361" w:h="265" w:hRule="exact" w:wrap="none" w:vAnchor="page" w:hAnchor="text" w:x="5438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3B083D" w14:textId="77777777" w:rsidR="00B75853" w:rsidRDefault="00B75853">
      <w:pPr>
        <w:framePr w:w="1361" w:h="265" w:hRule="exact" w:wrap="none" w:vAnchor="page" w:hAnchor="text" w:x="6844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3B7D61D" w14:textId="77777777" w:rsidR="00B75853" w:rsidRDefault="00B75853">
      <w:pPr>
        <w:framePr w:w="1361" w:h="265" w:hRule="exact" w:wrap="none" w:vAnchor="page" w:hAnchor="text" w:x="8249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E9DFB16" w14:textId="77777777" w:rsidR="00B75853" w:rsidRDefault="00B75853">
      <w:pPr>
        <w:framePr w:w="1357" w:h="265" w:hRule="exact" w:wrap="none" w:vAnchor="page" w:hAnchor="text" w:x="9655" w:y="17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B6720F" w14:textId="77777777" w:rsidR="00B75853" w:rsidRDefault="00915332">
      <w:pPr>
        <w:framePr w:w="3153" w:h="265" w:hRule="exact" w:wrap="none" w:vAnchor="page" w:hAnchor="text" w:x="31" w:y="205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nadačné imanie v nadácii</w:t>
      </w:r>
    </w:p>
    <w:p w14:paraId="2B424EB1" w14:textId="77777777" w:rsidR="00B75853" w:rsidRDefault="00B75853">
      <w:pPr>
        <w:framePr w:w="758" w:h="265" w:hRule="exact" w:wrap="none" w:vAnchor="page" w:hAnchor="text" w:x="3229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29D19A58" w14:textId="77777777" w:rsidR="00B75853" w:rsidRDefault="00B75853">
      <w:pPr>
        <w:framePr w:w="1361" w:h="265" w:hRule="exact" w:wrap="none" w:vAnchor="page" w:hAnchor="text" w:x="4032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91AE4BA" w14:textId="77777777" w:rsidR="00B75853" w:rsidRDefault="00B75853">
      <w:pPr>
        <w:framePr w:w="1361" w:h="265" w:hRule="exact" w:wrap="none" w:vAnchor="page" w:hAnchor="text" w:x="5438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7C5ADB4" w14:textId="77777777" w:rsidR="00B75853" w:rsidRDefault="00B75853">
      <w:pPr>
        <w:framePr w:w="1361" w:h="265" w:hRule="exact" w:wrap="none" w:vAnchor="page" w:hAnchor="text" w:x="6844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5A5AF15" w14:textId="77777777" w:rsidR="00B75853" w:rsidRDefault="00B75853">
      <w:pPr>
        <w:framePr w:w="1361" w:h="265" w:hRule="exact" w:wrap="none" w:vAnchor="page" w:hAnchor="text" w:x="8249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03A6031" w14:textId="77777777" w:rsidR="00B75853" w:rsidRDefault="00B75853">
      <w:pPr>
        <w:framePr w:w="1357" w:h="265" w:hRule="exact" w:wrap="none" w:vAnchor="page" w:hAnchor="text" w:x="9655" w:y="205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A890E0C" w14:textId="77777777" w:rsidR="00B75853" w:rsidRDefault="00915332">
      <w:pPr>
        <w:framePr w:w="3153" w:h="265" w:hRule="exact" w:wrap="none" w:vAnchor="page" w:hAnchor="text" w:x="31" w:y="232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vklady zakladateľov</w:t>
      </w:r>
    </w:p>
    <w:p w14:paraId="16EC9876" w14:textId="77777777" w:rsidR="00B75853" w:rsidRDefault="00B75853">
      <w:pPr>
        <w:framePr w:w="758" w:h="265" w:hRule="exact" w:wrap="none" w:vAnchor="page" w:hAnchor="text" w:x="3229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0DA19FE4" w14:textId="77777777" w:rsidR="00B75853" w:rsidRDefault="00B75853">
      <w:pPr>
        <w:framePr w:w="1361" w:h="265" w:hRule="exact" w:wrap="none" w:vAnchor="page" w:hAnchor="text" w:x="4032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C7FAA13" w14:textId="77777777" w:rsidR="00B75853" w:rsidRDefault="00B75853">
      <w:pPr>
        <w:framePr w:w="1361" w:h="265" w:hRule="exact" w:wrap="none" w:vAnchor="page" w:hAnchor="text" w:x="5438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8AC4FE1" w14:textId="77777777" w:rsidR="00B75853" w:rsidRDefault="00B75853">
      <w:pPr>
        <w:framePr w:w="1361" w:h="265" w:hRule="exact" w:wrap="none" w:vAnchor="page" w:hAnchor="text" w:x="6844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812E53" w14:textId="77777777" w:rsidR="00B75853" w:rsidRDefault="00B75853">
      <w:pPr>
        <w:framePr w:w="1361" w:h="265" w:hRule="exact" w:wrap="none" w:vAnchor="page" w:hAnchor="text" w:x="8249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7DAF9D8" w14:textId="77777777" w:rsidR="00B75853" w:rsidRDefault="00B75853">
      <w:pPr>
        <w:framePr w:w="1357" w:h="265" w:hRule="exact" w:wrap="none" w:vAnchor="page" w:hAnchor="text" w:x="9655" w:y="23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6AFCF8D" w14:textId="77777777" w:rsidR="00B75853" w:rsidRDefault="00915332">
      <w:pPr>
        <w:framePr w:w="3153" w:h="265" w:hRule="exact" w:wrap="none" w:vAnchor="page" w:hAnchor="text" w:x="31" w:y="259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 prioritný majetok</w:t>
      </w:r>
    </w:p>
    <w:p w14:paraId="31BA2645" w14:textId="77777777" w:rsidR="00B75853" w:rsidRDefault="00B75853">
      <w:pPr>
        <w:framePr w:w="758" w:h="265" w:hRule="exact" w:wrap="none" w:vAnchor="page" w:hAnchor="text" w:x="3229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</w:p>
    <w:p w14:paraId="4D5AFAEF" w14:textId="77777777" w:rsidR="00B75853" w:rsidRDefault="00B75853">
      <w:pPr>
        <w:framePr w:w="1361" w:h="265" w:hRule="exact" w:wrap="none" w:vAnchor="page" w:hAnchor="text" w:x="4032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65982CF" w14:textId="39979BAC" w:rsidR="00B75853" w:rsidRDefault="00B75853">
      <w:pPr>
        <w:framePr w:w="1361" w:h="265" w:hRule="exact" w:wrap="none" w:vAnchor="page" w:hAnchor="text" w:x="5438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2FC0CD4" w14:textId="77777777" w:rsidR="00B75853" w:rsidRDefault="00B75853">
      <w:pPr>
        <w:framePr w:w="1361" w:h="265" w:hRule="exact" w:wrap="none" w:vAnchor="page" w:hAnchor="text" w:x="6844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A84DB63" w14:textId="77777777" w:rsidR="00B75853" w:rsidRDefault="00B75853">
      <w:pPr>
        <w:framePr w:w="1361" w:h="265" w:hRule="exact" w:wrap="none" w:vAnchor="page" w:hAnchor="text" w:x="8249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5E12B8D" w14:textId="7D8CFE01" w:rsidR="00B75853" w:rsidRDefault="00B75853">
      <w:pPr>
        <w:framePr w:w="1357" w:h="265" w:hRule="exact" w:wrap="none" w:vAnchor="page" w:hAnchor="text" w:x="9655" w:y="259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A5077BE" w14:textId="77777777" w:rsidR="00B75853" w:rsidRDefault="00915332">
      <w:pPr>
        <w:framePr w:w="3153" w:h="265" w:hRule="exact" w:wrap="none" w:vAnchor="page" w:hAnchor="text" w:x="31" w:y="2855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Fondy tvorené podľa osobitného predpisu</w:t>
      </w:r>
    </w:p>
    <w:p w14:paraId="7C0EA4B6" w14:textId="77777777" w:rsidR="00B75853" w:rsidRDefault="00915332">
      <w:pPr>
        <w:framePr w:w="758" w:h="265" w:hRule="exact" w:wrap="none" w:vAnchor="page" w:hAnchor="text" w:x="3229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064</w:t>
      </w:r>
    </w:p>
    <w:p w14:paraId="58D1E183" w14:textId="77777777" w:rsidR="00B75853" w:rsidRDefault="00B75853">
      <w:pPr>
        <w:framePr w:w="1361" w:h="265" w:hRule="exact" w:wrap="none" w:vAnchor="page" w:hAnchor="text" w:x="4032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6C54120" w14:textId="77777777" w:rsidR="00B75853" w:rsidRDefault="00B75853">
      <w:pPr>
        <w:framePr w:w="1361" w:h="265" w:hRule="exact" w:wrap="none" w:vAnchor="page" w:hAnchor="text" w:x="5438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86016A1" w14:textId="77777777" w:rsidR="00B75853" w:rsidRDefault="00B75853">
      <w:pPr>
        <w:framePr w:w="1361" w:h="265" w:hRule="exact" w:wrap="none" w:vAnchor="page" w:hAnchor="text" w:x="6844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9510C8E" w14:textId="77777777" w:rsidR="00B75853" w:rsidRDefault="00B75853">
      <w:pPr>
        <w:framePr w:w="1361" w:h="265" w:hRule="exact" w:wrap="none" w:vAnchor="page" w:hAnchor="text" w:x="8249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55B9D45" w14:textId="77777777" w:rsidR="00B75853" w:rsidRDefault="00B75853">
      <w:pPr>
        <w:framePr w:w="1357" w:h="265" w:hRule="exact" w:wrap="none" w:vAnchor="page" w:hAnchor="text" w:x="9655" w:y="2855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6AD394F" w14:textId="77777777" w:rsidR="00B75853" w:rsidRDefault="00915332">
      <w:pPr>
        <w:framePr w:w="3153" w:h="265" w:hRule="exact" w:wrap="none" w:vAnchor="page" w:hAnchor="text" w:x="31" w:y="31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 reprodukcie</w:t>
      </w:r>
    </w:p>
    <w:p w14:paraId="0E7C4BFE" w14:textId="77777777" w:rsidR="00B75853" w:rsidRDefault="00915332">
      <w:pPr>
        <w:framePr w:w="758" w:h="265" w:hRule="exact" w:wrap="none" w:vAnchor="page" w:hAnchor="text" w:x="3229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065</w:t>
      </w:r>
    </w:p>
    <w:p w14:paraId="517BFCE7" w14:textId="77777777" w:rsidR="00B75853" w:rsidRDefault="00B75853">
      <w:pPr>
        <w:framePr w:w="1361" w:h="265" w:hRule="exact" w:wrap="none" w:vAnchor="page" w:hAnchor="text" w:x="4032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CA21B83" w14:textId="77777777" w:rsidR="00B75853" w:rsidRDefault="00B75853">
      <w:pPr>
        <w:framePr w:w="1361" w:h="265" w:hRule="exact" w:wrap="none" w:vAnchor="page" w:hAnchor="text" w:x="5438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063228" w14:textId="77777777" w:rsidR="00B75853" w:rsidRDefault="00B75853">
      <w:pPr>
        <w:framePr w:w="1361" w:h="265" w:hRule="exact" w:wrap="none" w:vAnchor="page" w:hAnchor="text" w:x="6844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2BED98A" w14:textId="77777777" w:rsidR="00B75853" w:rsidRDefault="00B75853">
      <w:pPr>
        <w:framePr w:w="1361" w:h="265" w:hRule="exact" w:wrap="none" w:vAnchor="page" w:hAnchor="text" w:x="8249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EAC2EAB" w14:textId="77777777" w:rsidR="00B75853" w:rsidRDefault="00B75853">
      <w:pPr>
        <w:framePr w:w="1357" w:h="265" w:hRule="exact" w:wrap="none" w:vAnchor="page" w:hAnchor="text" w:x="9655" w:y="31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871E0D" w14:textId="77777777" w:rsidR="00B75853" w:rsidRDefault="00915332">
      <w:pPr>
        <w:framePr w:w="3153" w:h="265" w:hRule="exact" w:wrap="none" w:vAnchor="page" w:hAnchor="text" w:x="31" w:y="33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Oceňovacie rozdiely z precenenia majetku a záväzkov</w:t>
      </w:r>
    </w:p>
    <w:p w14:paraId="5098C0F2" w14:textId="77777777" w:rsidR="00B75853" w:rsidRDefault="00915332">
      <w:pPr>
        <w:framePr w:w="758" w:h="265" w:hRule="exact" w:wrap="none" w:vAnchor="page" w:hAnchor="text" w:x="3229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066</w:t>
      </w:r>
    </w:p>
    <w:p w14:paraId="0F2EF73B" w14:textId="77777777" w:rsidR="00B75853" w:rsidRDefault="00B75853">
      <w:pPr>
        <w:framePr w:w="1361" w:h="265" w:hRule="exact" w:wrap="none" w:vAnchor="page" w:hAnchor="text" w:x="4032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7CF5AD1" w14:textId="77777777" w:rsidR="00B75853" w:rsidRDefault="00B75853">
      <w:pPr>
        <w:framePr w:w="1361" w:h="265" w:hRule="exact" w:wrap="none" w:vAnchor="page" w:hAnchor="text" w:x="5438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8DBC93D" w14:textId="77777777" w:rsidR="00B75853" w:rsidRDefault="00B75853">
      <w:pPr>
        <w:framePr w:w="1361" w:h="265" w:hRule="exact" w:wrap="none" w:vAnchor="page" w:hAnchor="text" w:x="6844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2C3DD4F" w14:textId="77777777" w:rsidR="00B75853" w:rsidRDefault="00B75853">
      <w:pPr>
        <w:framePr w:w="1361" w:h="265" w:hRule="exact" w:wrap="none" w:vAnchor="page" w:hAnchor="text" w:x="8249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F0E09B9" w14:textId="77777777" w:rsidR="00B75853" w:rsidRDefault="00B75853">
      <w:pPr>
        <w:framePr w:w="1357" w:h="265" w:hRule="exact" w:wrap="none" w:vAnchor="page" w:hAnchor="text" w:x="9655" w:y="33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3897D8F2" w14:textId="77777777" w:rsidR="00B75853" w:rsidRDefault="00915332">
      <w:pPr>
        <w:framePr w:w="3153" w:h="265" w:hRule="exact" w:wrap="none" w:vAnchor="page" w:hAnchor="text" w:x="31" w:y="365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Oceňovacie rozdiely z precenenia kapitálových účastín</w:t>
      </w:r>
    </w:p>
    <w:p w14:paraId="346A947B" w14:textId="77777777" w:rsidR="00B75853" w:rsidRDefault="00915332">
      <w:pPr>
        <w:framePr w:w="758" w:h="265" w:hRule="exact" w:wrap="none" w:vAnchor="page" w:hAnchor="text" w:x="3229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067</w:t>
      </w:r>
    </w:p>
    <w:p w14:paraId="77CF00FB" w14:textId="77777777" w:rsidR="00B75853" w:rsidRDefault="00B75853">
      <w:pPr>
        <w:framePr w:w="1361" w:h="265" w:hRule="exact" w:wrap="none" w:vAnchor="page" w:hAnchor="text" w:x="4032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B659644" w14:textId="77777777" w:rsidR="00B75853" w:rsidRDefault="00B75853">
      <w:pPr>
        <w:framePr w:w="1361" w:h="265" w:hRule="exact" w:wrap="none" w:vAnchor="page" w:hAnchor="text" w:x="5438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429CEC" w14:textId="77777777" w:rsidR="00B75853" w:rsidRDefault="00B75853">
      <w:pPr>
        <w:framePr w:w="1361" w:h="265" w:hRule="exact" w:wrap="none" w:vAnchor="page" w:hAnchor="text" w:x="6844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D8AEAFF" w14:textId="77777777" w:rsidR="00B75853" w:rsidRDefault="00B75853">
      <w:pPr>
        <w:framePr w:w="1361" w:h="265" w:hRule="exact" w:wrap="none" w:vAnchor="page" w:hAnchor="text" w:x="8249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565E346" w14:textId="77777777" w:rsidR="00B75853" w:rsidRDefault="00B75853">
      <w:pPr>
        <w:framePr w:w="1357" w:h="265" w:hRule="exact" w:wrap="none" w:vAnchor="page" w:hAnchor="text" w:x="9655" w:y="365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0CCB577" w14:textId="77777777" w:rsidR="00B75853" w:rsidRDefault="00915332">
      <w:pPr>
        <w:framePr w:w="3153" w:h="265" w:hRule="exact" w:wrap="none" w:vAnchor="page" w:hAnchor="text" w:x="31" w:y="391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Fondy zo zisku</w:t>
      </w:r>
    </w:p>
    <w:p w14:paraId="585A898B" w14:textId="77777777" w:rsidR="00B75853" w:rsidRDefault="00B75853">
      <w:pPr>
        <w:framePr w:w="758" w:h="265" w:hRule="exact" w:wrap="none" w:vAnchor="page" w:hAnchor="text" w:x="3229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45B883E" w14:textId="77777777" w:rsidR="00B75853" w:rsidRDefault="00B75853">
      <w:pPr>
        <w:framePr w:w="1361" w:h="265" w:hRule="exact" w:wrap="none" w:vAnchor="page" w:hAnchor="text" w:x="4032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668677D5" w14:textId="77777777" w:rsidR="00B75853" w:rsidRDefault="00B75853">
      <w:pPr>
        <w:framePr w:w="1361" w:h="265" w:hRule="exact" w:wrap="none" w:vAnchor="page" w:hAnchor="text" w:x="5438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FB000E4" w14:textId="77777777" w:rsidR="00B75853" w:rsidRDefault="00B75853">
      <w:pPr>
        <w:framePr w:w="1361" w:h="265" w:hRule="exact" w:wrap="none" w:vAnchor="page" w:hAnchor="text" w:x="6844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2E1F14DA" w14:textId="77777777" w:rsidR="00B75853" w:rsidRDefault="00B75853">
      <w:pPr>
        <w:framePr w:w="1361" w:h="265" w:hRule="exact" w:wrap="none" w:vAnchor="page" w:hAnchor="text" w:x="8249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796FC9DB" w14:textId="77777777" w:rsidR="00B75853" w:rsidRDefault="00B75853">
      <w:pPr>
        <w:framePr w:w="1357" w:h="265" w:hRule="exact" w:wrap="none" w:vAnchor="page" w:hAnchor="text" w:x="9655" w:y="391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509FCE85" w14:textId="77777777" w:rsidR="00B75853" w:rsidRDefault="00915332">
      <w:pPr>
        <w:framePr w:w="3153" w:h="265" w:hRule="exact" w:wrap="none" w:vAnchor="page" w:hAnchor="text" w:x="31" w:y="418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Rezervný fond</w:t>
      </w:r>
    </w:p>
    <w:p w14:paraId="1DC296D1" w14:textId="77777777" w:rsidR="00B75853" w:rsidRDefault="00915332">
      <w:pPr>
        <w:framePr w:w="758" w:h="265" w:hRule="exact" w:wrap="none" w:vAnchor="page" w:hAnchor="text" w:x="3229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069</w:t>
      </w:r>
    </w:p>
    <w:p w14:paraId="4D2082E0" w14:textId="77777777" w:rsidR="00B75853" w:rsidRDefault="00B75853">
      <w:pPr>
        <w:framePr w:w="1361" w:h="265" w:hRule="exact" w:wrap="none" w:vAnchor="page" w:hAnchor="text" w:x="4032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49B8FE" w14:textId="77777777" w:rsidR="00B75853" w:rsidRDefault="00B75853">
      <w:pPr>
        <w:framePr w:w="1361" w:h="265" w:hRule="exact" w:wrap="none" w:vAnchor="page" w:hAnchor="text" w:x="5438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E4ADE82" w14:textId="77777777" w:rsidR="00B75853" w:rsidRDefault="00B75853">
      <w:pPr>
        <w:framePr w:w="1361" w:h="265" w:hRule="exact" w:wrap="none" w:vAnchor="page" w:hAnchor="text" w:x="6844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bookmarkStart w:id="0" w:name="_Hlk131165959"/>
    </w:p>
    <w:bookmarkEnd w:id="0"/>
    <w:p w14:paraId="49471358" w14:textId="77777777" w:rsidR="00B75853" w:rsidRDefault="00B75853">
      <w:pPr>
        <w:framePr w:w="1361" w:h="265" w:hRule="exact" w:wrap="none" w:vAnchor="page" w:hAnchor="text" w:x="8249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6BDE305" w14:textId="77777777" w:rsidR="00B75853" w:rsidRDefault="00B75853">
      <w:pPr>
        <w:framePr w:w="1357" w:h="265" w:hRule="exact" w:wrap="none" w:vAnchor="page" w:hAnchor="text" w:x="9655" w:y="418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DBB1EAA" w14:textId="77777777" w:rsidR="00B75853" w:rsidRDefault="00915332">
      <w:pPr>
        <w:framePr w:w="3153" w:h="265" w:hRule="exact" w:wrap="none" w:vAnchor="page" w:hAnchor="text" w:x="31" w:y="444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Fondy tvorené zo zisku</w:t>
      </w:r>
    </w:p>
    <w:p w14:paraId="0E945686" w14:textId="77777777" w:rsidR="00B75853" w:rsidRDefault="00915332">
      <w:pPr>
        <w:framePr w:w="758" w:h="265" w:hRule="exact" w:wrap="none" w:vAnchor="page" w:hAnchor="text" w:x="3229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070</w:t>
      </w:r>
    </w:p>
    <w:p w14:paraId="6BC80268" w14:textId="77777777" w:rsidR="00B75853" w:rsidRDefault="00B75853">
      <w:pPr>
        <w:framePr w:w="1361" w:h="265" w:hRule="exact" w:wrap="none" w:vAnchor="page" w:hAnchor="text" w:x="4032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31144AB" w14:textId="77777777" w:rsidR="00B75853" w:rsidRDefault="00B75853">
      <w:pPr>
        <w:framePr w:w="1361" w:h="265" w:hRule="exact" w:wrap="none" w:vAnchor="page" w:hAnchor="text" w:x="5438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8843BBE" w14:textId="77777777" w:rsidR="00B75853" w:rsidRDefault="00B75853">
      <w:pPr>
        <w:framePr w:w="1361" w:h="265" w:hRule="exact" w:wrap="none" w:vAnchor="page" w:hAnchor="text" w:x="6844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3F4F052" w14:textId="77777777" w:rsidR="00B75853" w:rsidRDefault="00B75853">
      <w:pPr>
        <w:framePr w:w="1361" w:h="265" w:hRule="exact" w:wrap="none" w:vAnchor="page" w:hAnchor="text" w:x="8249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6B43CD9" w14:textId="77777777" w:rsidR="00B75853" w:rsidRDefault="00B75853">
      <w:pPr>
        <w:framePr w:w="1357" w:h="265" w:hRule="exact" w:wrap="none" w:vAnchor="page" w:hAnchor="text" w:x="9655" w:y="444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2B8F407A" w14:textId="77777777" w:rsidR="00B75853" w:rsidRDefault="00915332">
      <w:pPr>
        <w:framePr w:w="3153" w:h="265" w:hRule="exact" w:wrap="none" w:vAnchor="page" w:hAnchor="text" w:x="31" w:y="471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Ostatné fondy</w:t>
      </w:r>
    </w:p>
    <w:p w14:paraId="31A95486" w14:textId="77777777" w:rsidR="00B75853" w:rsidRDefault="00915332">
      <w:pPr>
        <w:framePr w:w="758" w:h="265" w:hRule="exact" w:wrap="none" w:vAnchor="page" w:hAnchor="text" w:x="3229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071</w:t>
      </w:r>
    </w:p>
    <w:p w14:paraId="481C681A" w14:textId="77777777" w:rsidR="00B75853" w:rsidRDefault="00B75853">
      <w:pPr>
        <w:framePr w:w="1361" w:h="265" w:hRule="exact" w:wrap="none" w:vAnchor="page" w:hAnchor="text" w:x="4032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04D29BF8" w14:textId="77777777" w:rsidR="00B75853" w:rsidRDefault="00B75853">
      <w:pPr>
        <w:framePr w:w="1361" w:h="265" w:hRule="exact" w:wrap="none" w:vAnchor="page" w:hAnchor="text" w:x="5438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EB62980" w14:textId="77777777" w:rsidR="00B75853" w:rsidRDefault="00B75853" w:rsidP="00AA39E0">
      <w:pPr>
        <w:framePr w:w="1361" w:h="265" w:hRule="exact" w:wrap="none" w:vAnchor="page" w:hAnchor="text" w:x="6844" w:y="4714"/>
        <w:widowControl w:val="0"/>
        <w:pBdr>
          <w:top w:val="single" w:sz="2" w:space="2" w:color="FFFFFF"/>
          <w:left w:val="single" w:sz="2" w:space="2" w:color="FFFFFF"/>
          <w:bottom w:val="single" w:sz="4" w:space="2" w:color="auto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D62D403" w14:textId="77777777" w:rsidR="00B75853" w:rsidRDefault="00B75853">
      <w:pPr>
        <w:framePr w:w="1361" w:h="265" w:hRule="exact" w:wrap="none" w:vAnchor="page" w:hAnchor="text" w:x="8249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36C5FFD" w14:textId="77777777" w:rsidR="00B75853" w:rsidRDefault="00B75853">
      <w:pPr>
        <w:framePr w:w="1357" w:h="265" w:hRule="exact" w:wrap="none" w:vAnchor="page" w:hAnchor="text" w:x="9655" w:y="471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4FAB5223" w14:textId="77777777" w:rsidR="00B75853" w:rsidRDefault="00915332">
      <w:pPr>
        <w:framePr w:w="3153" w:h="265" w:hRule="exact" w:wrap="none" w:vAnchor="page" w:hAnchor="text" w:x="31" w:y="497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proofErr w:type="spellStart"/>
      <w:r>
        <w:rPr>
          <w:rFonts w:ascii="Arial" w:hAnsi="Arial" w:cs="Arial"/>
          <w:color w:val="000000"/>
          <w:sz w:val="12"/>
          <w:szCs w:val="12"/>
        </w:rPr>
        <w:t>Nevysporiadaný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výsledok hospodárenia minulých rokov</w:t>
      </w:r>
    </w:p>
    <w:p w14:paraId="7A7AF1C3" w14:textId="77777777" w:rsidR="00B75853" w:rsidRDefault="00915332">
      <w:pPr>
        <w:framePr w:w="758" w:h="265" w:hRule="exact" w:wrap="none" w:vAnchor="page" w:hAnchor="text" w:x="3229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072</w:t>
      </w:r>
    </w:p>
    <w:p w14:paraId="5999B901" w14:textId="5CC493B5" w:rsidR="00B75853" w:rsidRDefault="00646B32" w:rsidP="00AA39E0">
      <w:pPr>
        <w:framePr w:w="1361" w:h="265" w:hRule="exact" w:wrap="none" w:vAnchor="page" w:hAnchor="text" w:x="4032" w:y="4979"/>
        <w:widowControl w:val="0"/>
        <w:pBdr>
          <w:top w:val="single" w:sz="2" w:space="2" w:color="FFFFFF"/>
          <w:left w:val="single" w:sz="2" w:space="2" w:color="FFFFFF"/>
          <w:bottom w:val="single" w:sz="4" w:space="2" w:color="auto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-3 </w:t>
      </w:r>
      <w:r w:rsidR="001B6EC8">
        <w:rPr>
          <w:rFonts w:ascii="Arial" w:hAnsi="Arial" w:cs="Arial"/>
          <w:color w:val="000000"/>
          <w:sz w:val="12"/>
          <w:szCs w:val="12"/>
        </w:rPr>
        <w:t>65</w:t>
      </w:r>
      <w:r>
        <w:rPr>
          <w:rFonts w:ascii="Arial" w:hAnsi="Arial" w:cs="Arial"/>
          <w:color w:val="000000"/>
          <w:sz w:val="12"/>
          <w:szCs w:val="12"/>
        </w:rPr>
        <w:t>7</w:t>
      </w:r>
    </w:p>
    <w:p w14:paraId="6B340FF9" w14:textId="77777777" w:rsidR="00646B32" w:rsidRDefault="00646B32">
      <w:pPr>
        <w:framePr w:w="1361" w:h="265" w:hRule="exact" w:wrap="none" w:vAnchor="page" w:hAnchor="text" w:x="4032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795B3C3E" w14:textId="174228F7" w:rsidR="00B75853" w:rsidRDefault="001B6EC8">
      <w:pPr>
        <w:framePr w:w="1361" w:h="265" w:hRule="exact" w:wrap="none" w:vAnchor="page" w:hAnchor="text" w:x="5438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9 732</w:t>
      </w:r>
    </w:p>
    <w:p w14:paraId="285F986D" w14:textId="0B9FF758" w:rsidR="00B75853" w:rsidRDefault="00485E1F" w:rsidP="00485E1F">
      <w:pPr>
        <w:framePr w:w="1361" w:h="265" w:hRule="exact" w:wrap="none" w:vAnchor="page" w:hAnchor="text" w:x="8249" w:y="4979"/>
        <w:widowControl w:val="0"/>
        <w:pBdr>
          <w:top w:val="single" w:sz="2" w:space="2" w:color="FFFFFF"/>
          <w:left w:val="single" w:sz="4" w:space="2" w:color="auto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3 6</w:t>
      </w:r>
      <w:r w:rsidR="001B6EC8">
        <w:rPr>
          <w:rFonts w:ascii="Arial" w:hAnsi="Arial" w:cs="Arial"/>
          <w:color w:val="000000"/>
          <w:sz w:val="12"/>
          <w:szCs w:val="12"/>
        </w:rPr>
        <w:t>5</w:t>
      </w:r>
      <w:r>
        <w:rPr>
          <w:rFonts w:ascii="Arial" w:hAnsi="Arial" w:cs="Arial"/>
          <w:color w:val="000000"/>
          <w:sz w:val="12"/>
          <w:szCs w:val="12"/>
        </w:rPr>
        <w:t>7</w:t>
      </w:r>
    </w:p>
    <w:p w14:paraId="766758AC" w14:textId="4ED910A9" w:rsidR="00B75853" w:rsidRDefault="001B6EC8">
      <w:pPr>
        <w:framePr w:w="1357" w:h="265" w:hRule="exact" w:wrap="none" w:vAnchor="page" w:hAnchor="text" w:x="9655" w:y="497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9 732</w:t>
      </w:r>
    </w:p>
    <w:p w14:paraId="75C1BED5" w14:textId="77777777" w:rsidR="00B75853" w:rsidRDefault="00915332">
      <w:pPr>
        <w:framePr w:w="3153" w:h="265" w:hRule="exact" w:wrap="none" w:vAnchor="page" w:hAnchor="text" w:x="31" w:y="524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Výsledok hospodárenia za účtovné obdobie</w:t>
      </w:r>
    </w:p>
    <w:p w14:paraId="24C2F76D" w14:textId="77777777" w:rsidR="00B75853" w:rsidRDefault="00915332">
      <w:pPr>
        <w:framePr w:w="758" w:h="265" w:hRule="exact" w:wrap="none" w:vAnchor="page" w:hAnchor="text" w:x="3229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073</w:t>
      </w:r>
    </w:p>
    <w:p w14:paraId="669AE8C9" w14:textId="1BC00859" w:rsidR="00B75853" w:rsidRDefault="00646B32" w:rsidP="00AA39E0">
      <w:pPr>
        <w:framePr w:w="1361" w:h="265" w:hRule="exact" w:wrap="none" w:vAnchor="page" w:hAnchor="text" w:x="4032" w:y="5244"/>
        <w:widowControl w:val="0"/>
        <w:pBdr>
          <w:top w:val="single" w:sz="2" w:space="2" w:color="FFFFFF"/>
          <w:left w:val="single" w:sz="2" w:space="2" w:color="FFFFFF"/>
          <w:bottom w:val="single" w:sz="4" w:space="2" w:color="auto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-8 </w:t>
      </w:r>
      <w:r w:rsidR="002614E9">
        <w:rPr>
          <w:rFonts w:ascii="Arial" w:hAnsi="Arial" w:cs="Arial"/>
          <w:color w:val="000000"/>
          <w:sz w:val="12"/>
          <w:szCs w:val="12"/>
        </w:rPr>
        <w:t>791</w:t>
      </w:r>
    </w:p>
    <w:p w14:paraId="0C184657" w14:textId="77777777" w:rsidR="00646B32" w:rsidRDefault="00646B32">
      <w:pPr>
        <w:framePr w:w="1361" w:h="265" w:hRule="exact" w:wrap="none" w:vAnchor="page" w:hAnchor="text" w:x="4032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6D5C51F5" w14:textId="77777777" w:rsidR="00646B32" w:rsidRDefault="00646B32">
      <w:pPr>
        <w:framePr w:w="1361" w:h="265" w:hRule="exact" w:wrap="none" w:vAnchor="page" w:hAnchor="text" w:x="4032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5FE15F34" w14:textId="2D629246" w:rsidR="00B75853" w:rsidRDefault="00027648">
      <w:pPr>
        <w:framePr w:w="1361" w:h="265" w:hRule="exact" w:wrap="none" w:vAnchor="page" w:hAnchor="text" w:x="5438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</w:t>
      </w:r>
      <w:r w:rsidR="00C7259D">
        <w:rPr>
          <w:rFonts w:ascii="Arial" w:hAnsi="Arial" w:cs="Arial"/>
          <w:color w:val="000000"/>
          <w:sz w:val="12"/>
          <w:szCs w:val="12"/>
        </w:rPr>
        <w:t>76 566</w:t>
      </w:r>
    </w:p>
    <w:p w14:paraId="640E3537" w14:textId="1AF824C8" w:rsidR="00B75853" w:rsidRDefault="00B75853" w:rsidP="00AA39E0">
      <w:pPr>
        <w:framePr w:w="1361" w:h="265" w:hRule="exact" w:wrap="none" w:vAnchor="page" w:hAnchor="text" w:x="6844" w:y="5244"/>
        <w:widowControl w:val="0"/>
        <w:pBdr>
          <w:top w:val="single" w:sz="4" w:space="2" w:color="auto"/>
          <w:left w:val="single" w:sz="2" w:space="2" w:color="FFFFFF"/>
          <w:bottom w:val="single" w:sz="4" w:space="2" w:color="auto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</w:p>
    <w:p w14:paraId="101C6B54" w14:textId="26379404" w:rsidR="00B75853" w:rsidRDefault="002614E9">
      <w:pPr>
        <w:framePr w:w="1361" w:h="265" w:hRule="exact" w:wrap="none" w:vAnchor="page" w:hAnchor="text" w:x="8249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8 791</w:t>
      </w:r>
    </w:p>
    <w:p w14:paraId="2D4E4205" w14:textId="15474F16" w:rsidR="00B75853" w:rsidRDefault="00915332">
      <w:pPr>
        <w:framePr w:w="1357" w:h="265" w:hRule="exact" w:wrap="none" w:vAnchor="page" w:hAnchor="text" w:x="9655" w:y="524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>-</w:t>
      </w:r>
      <w:r w:rsidR="00C7259D">
        <w:rPr>
          <w:rFonts w:ascii="Arial" w:hAnsi="Arial" w:cs="Arial"/>
          <w:color w:val="000000"/>
          <w:sz w:val="12"/>
          <w:szCs w:val="12"/>
        </w:rPr>
        <w:t>76 566</w:t>
      </w:r>
    </w:p>
    <w:p w14:paraId="2E477EC0" w14:textId="77777777" w:rsidR="00B75853" w:rsidRDefault="00915332">
      <w:pPr>
        <w:framePr w:w="3153" w:h="265" w:hRule="exact" w:wrap="none" w:vAnchor="page" w:hAnchor="text" w:x="31" w:y="551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Spolu</w:t>
      </w:r>
    </w:p>
    <w:p w14:paraId="07D669CA" w14:textId="77777777" w:rsidR="00B75853" w:rsidRDefault="00B75853">
      <w:pPr>
        <w:framePr w:w="758" w:h="265" w:hRule="exact" w:wrap="none" w:vAnchor="page" w:hAnchor="text" w:x="3229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b/>
          <w:bCs/>
          <w:color w:val="000000"/>
          <w:sz w:val="12"/>
          <w:szCs w:val="12"/>
        </w:rPr>
      </w:pPr>
    </w:p>
    <w:p w14:paraId="47A51C49" w14:textId="2AFFC502" w:rsidR="00B75853" w:rsidRDefault="00646B32">
      <w:pPr>
        <w:framePr w:w="1361" w:h="265" w:hRule="exact" w:wrap="none" w:vAnchor="page" w:hAnchor="text" w:x="4032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-12 </w:t>
      </w:r>
      <w:r w:rsidR="001B6EC8">
        <w:rPr>
          <w:rFonts w:ascii="Arial" w:hAnsi="Arial" w:cs="Arial"/>
          <w:b/>
          <w:bCs/>
          <w:color w:val="000000"/>
          <w:sz w:val="12"/>
          <w:szCs w:val="12"/>
        </w:rPr>
        <w:t>44</w:t>
      </w:r>
      <w:r w:rsidR="002614E9">
        <w:rPr>
          <w:rFonts w:ascii="Arial" w:hAnsi="Arial" w:cs="Arial"/>
          <w:b/>
          <w:bCs/>
          <w:color w:val="000000"/>
          <w:sz w:val="12"/>
          <w:szCs w:val="12"/>
        </w:rPr>
        <w:t>8</w:t>
      </w:r>
    </w:p>
    <w:p w14:paraId="243AF550" w14:textId="31769C35" w:rsidR="00B75853" w:rsidRDefault="00915332">
      <w:pPr>
        <w:framePr w:w="1361" w:h="265" w:hRule="exact" w:wrap="none" w:vAnchor="page" w:hAnchor="text" w:x="5438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-</w:t>
      </w:r>
      <w:r w:rsidR="001B6EC8">
        <w:rPr>
          <w:rFonts w:ascii="Arial" w:hAnsi="Arial" w:cs="Arial"/>
          <w:b/>
          <w:bCs/>
          <w:color w:val="000000"/>
          <w:sz w:val="12"/>
          <w:szCs w:val="12"/>
        </w:rPr>
        <w:t>66 834</w:t>
      </w:r>
    </w:p>
    <w:p w14:paraId="04E1BAE9" w14:textId="7A76973B" w:rsidR="00B75853" w:rsidRDefault="002614E9">
      <w:pPr>
        <w:framePr w:w="1361" w:h="265" w:hRule="exact" w:wrap="none" w:vAnchor="page" w:hAnchor="text" w:x="6844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0</w:t>
      </w:r>
    </w:p>
    <w:p w14:paraId="62CC1CA3" w14:textId="6E0A63F7" w:rsidR="00B75853" w:rsidRDefault="00C7259D">
      <w:pPr>
        <w:framePr w:w="1361" w:h="265" w:hRule="exact" w:wrap="none" w:vAnchor="page" w:hAnchor="text" w:x="8249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 xml:space="preserve">12 </w:t>
      </w:r>
      <w:r w:rsidR="001B6EC8">
        <w:rPr>
          <w:rFonts w:ascii="Arial" w:hAnsi="Arial" w:cs="Arial"/>
          <w:b/>
          <w:bCs/>
          <w:color w:val="000000"/>
          <w:sz w:val="12"/>
          <w:szCs w:val="12"/>
        </w:rPr>
        <w:t>448</w:t>
      </w:r>
    </w:p>
    <w:p w14:paraId="4B73888F" w14:textId="5C31A40F" w:rsidR="00B75853" w:rsidRDefault="00915332">
      <w:pPr>
        <w:framePr w:w="1357" w:h="265" w:hRule="exact" w:wrap="none" w:vAnchor="page" w:hAnchor="text" w:x="9655" w:y="551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2"/>
          <w:szCs w:val="12"/>
        </w:rPr>
      </w:pPr>
      <w:r>
        <w:rPr>
          <w:rFonts w:ascii="Arial" w:hAnsi="Arial" w:cs="Arial"/>
          <w:b/>
          <w:bCs/>
          <w:color w:val="000000"/>
          <w:sz w:val="12"/>
          <w:szCs w:val="12"/>
        </w:rPr>
        <w:t>-</w:t>
      </w:r>
      <w:r w:rsidR="001B6EC8">
        <w:rPr>
          <w:rFonts w:ascii="Arial" w:hAnsi="Arial" w:cs="Arial"/>
          <w:b/>
          <w:bCs/>
          <w:color w:val="000000"/>
          <w:sz w:val="12"/>
          <w:szCs w:val="12"/>
        </w:rPr>
        <w:t>66 834</w:t>
      </w:r>
    </w:p>
    <w:p w14:paraId="2A4AACA5" w14:textId="77777777" w:rsidR="00B75853" w:rsidRDefault="00915332">
      <w:pPr>
        <w:framePr w:w="2722" w:h="385" w:hRule="exact" w:wrap="none" w:vAnchor="page" w:hAnchor="text" w:x="1" w:y="59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(14) Cudzie zdroje</w:t>
      </w:r>
    </w:p>
    <w:p w14:paraId="0DCDEF7D" w14:textId="77777777" w:rsidR="00B75853" w:rsidRDefault="00915332">
      <w:pPr>
        <w:framePr w:w="10350" w:h="385" w:hRule="exact" w:wrap="none" w:vAnchor="page" w:hAnchor="text" w:x="1" w:y="7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(14) c), d) Záväzky do lehoty a po lehote splatnosti a v členení podľa položiek súvahy</w:t>
      </w:r>
    </w:p>
    <w:p w14:paraId="30695512" w14:textId="77777777" w:rsidR="00B75853" w:rsidRDefault="00915332" w:rsidP="00D60633">
      <w:pPr>
        <w:framePr w:w="7546" w:h="273" w:hRule="exact" w:wrap="none" w:vAnchor="page" w:hAnchor="page" w:x="574" w:y="76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(14) c), d) Záväzky do lehoty a po lehote splatnosti a v členení podľa položiek súvahy</w:t>
      </w:r>
    </w:p>
    <w:p w14:paraId="53F15207" w14:textId="77777777" w:rsidR="00B75853" w:rsidRDefault="00915332">
      <w:pPr>
        <w:framePr w:w="6732" w:h="573" w:hRule="exact" w:wrap="none" w:vAnchor="page" w:hAnchor="text" w:x="61" w:y="8185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záväzkov</w:t>
      </w:r>
    </w:p>
    <w:p w14:paraId="6BE4C31D" w14:textId="77777777" w:rsidR="00B75853" w:rsidRDefault="00915332">
      <w:pPr>
        <w:framePr w:w="2017" w:h="573" w:hRule="exact" w:wrap="none" w:vAnchor="page" w:hAnchor="text" w:x="6853" w:y="8185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bežného účtovného obdobia</w:t>
      </w:r>
    </w:p>
    <w:p w14:paraId="421E10F1" w14:textId="77777777" w:rsidR="00B75853" w:rsidRDefault="00915332">
      <w:pPr>
        <w:framePr w:w="2052" w:h="573" w:hRule="exact" w:wrap="none" w:vAnchor="page" w:hAnchor="text" w:x="8930" w:y="8185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Stav na konci bezprostredne predchádzajúceho účtovného obdobia</w:t>
      </w:r>
    </w:p>
    <w:p w14:paraId="167CCC7D" w14:textId="77777777" w:rsidR="00B75853" w:rsidRDefault="00915332">
      <w:pPr>
        <w:framePr w:w="6792" w:h="303" w:hRule="exact" w:wrap="none" w:vAnchor="page" w:hAnchor="text" w:x="31" w:y="875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po lehote splatnosti</w:t>
      </w:r>
    </w:p>
    <w:p w14:paraId="4CBD9035" w14:textId="5DF6BA6C" w:rsidR="00B75853" w:rsidRDefault="00C84CB0">
      <w:pPr>
        <w:framePr w:w="2032" w:h="303" w:hRule="exact" w:wrap="none" w:vAnchor="page" w:hAnchor="text" w:x="6868" w:y="87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1F520EF5" w14:textId="7778F463" w:rsidR="00B75853" w:rsidRDefault="008C2D92">
      <w:pPr>
        <w:framePr w:w="2067" w:h="303" w:hRule="exact" w:wrap="none" w:vAnchor="page" w:hAnchor="text" w:x="8945" w:y="875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2A148E58" w14:textId="77777777" w:rsidR="00B75853" w:rsidRDefault="00915332">
      <w:pPr>
        <w:framePr w:w="6792" w:h="288" w:hRule="exact" w:wrap="none" w:vAnchor="page" w:hAnchor="text" w:x="31" w:y="90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do lehoty splatnosti so zostatkovou dobou splatnosti do jedného roka</w:t>
      </w:r>
    </w:p>
    <w:p w14:paraId="71A5886D" w14:textId="02740409" w:rsidR="00B75853" w:rsidRDefault="00BF43EF">
      <w:pPr>
        <w:framePr w:w="2032" w:h="288" w:hRule="exact" w:wrap="none" w:vAnchor="page" w:hAnchor="text" w:x="6868" w:y="90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59</w:t>
      </w:r>
      <w:r w:rsidR="002614E9">
        <w:rPr>
          <w:rFonts w:ascii="Arial" w:hAnsi="Arial" w:cs="Arial"/>
          <w:color w:val="000000"/>
          <w:sz w:val="14"/>
          <w:szCs w:val="14"/>
        </w:rPr>
        <w:t xml:space="preserve"> </w:t>
      </w:r>
      <w:r>
        <w:rPr>
          <w:rFonts w:ascii="Arial" w:hAnsi="Arial" w:cs="Arial"/>
          <w:color w:val="000000"/>
          <w:sz w:val="14"/>
          <w:szCs w:val="14"/>
        </w:rPr>
        <w:t>300</w:t>
      </w:r>
    </w:p>
    <w:p w14:paraId="766FC238" w14:textId="3CB02E3B" w:rsidR="00B75853" w:rsidRDefault="002614E9">
      <w:pPr>
        <w:framePr w:w="2067" w:h="288" w:hRule="exact" w:wrap="none" w:vAnchor="page" w:hAnchor="text" w:x="8945" w:y="90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30 000</w:t>
      </w:r>
    </w:p>
    <w:p w14:paraId="387ACBAA" w14:textId="77777777" w:rsidR="00B75853" w:rsidRDefault="00915332">
      <w:pPr>
        <w:framePr w:w="6792" w:h="288" w:hRule="exact" w:wrap="none" w:vAnchor="page" w:hAnchor="text" w:x="31" w:y="93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Krátkodobé záväzky spolu</w:t>
      </w:r>
    </w:p>
    <w:p w14:paraId="59E41332" w14:textId="27127B22" w:rsidR="00B75853" w:rsidRDefault="00BF43EF">
      <w:pPr>
        <w:framePr w:w="2032" w:h="288" w:hRule="exact" w:wrap="none" w:vAnchor="page" w:hAnchor="text" w:x="6868" w:y="93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59</w:t>
      </w:r>
      <w:r w:rsidR="002614E9">
        <w:rPr>
          <w:rFonts w:ascii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hAnsi="Arial" w:cs="Arial"/>
          <w:b/>
          <w:bCs/>
          <w:color w:val="000000"/>
          <w:sz w:val="14"/>
          <w:szCs w:val="14"/>
        </w:rPr>
        <w:t>3</w:t>
      </w:r>
      <w:r w:rsidR="002614E9">
        <w:rPr>
          <w:rFonts w:ascii="Arial" w:hAnsi="Arial" w:cs="Arial"/>
          <w:b/>
          <w:bCs/>
          <w:color w:val="000000"/>
          <w:sz w:val="14"/>
          <w:szCs w:val="14"/>
        </w:rPr>
        <w:t>00</w:t>
      </w:r>
    </w:p>
    <w:p w14:paraId="1DC14839" w14:textId="34ADE9BD" w:rsidR="00B75853" w:rsidRDefault="002614E9">
      <w:pPr>
        <w:framePr w:w="2067" w:h="288" w:hRule="exact" w:wrap="none" w:vAnchor="page" w:hAnchor="text" w:x="8945" w:y="93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30 000</w:t>
      </w:r>
    </w:p>
    <w:p w14:paraId="1AFC6B21" w14:textId="77777777" w:rsidR="00B75853" w:rsidRDefault="00915332">
      <w:pPr>
        <w:framePr w:w="6792" w:h="288" w:hRule="exact" w:wrap="none" w:vAnchor="page" w:hAnchor="text" w:x="31" w:y="963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od jedného do piatich rokov vrátane</w:t>
      </w:r>
    </w:p>
    <w:p w14:paraId="60A6A235" w14:textId="332F42AA" w:rsidR="00B75853" w:rsidRDefault="002614E9">
      <w:pPr>
        <w:framePr w:w="2032" w:h="288" w:hRule="exact" w:wrap="none" w:vAnchor="page" w:hAnchor="text" w:x="6868" w:y="96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73A9C78F" w14:textId="448AB1E0" w:rsidR="00B75853" w:rsidRDefault="002614E9">
      <w:pPr>
        <w:framePr w:w="2067" w:h="288" w:hRule="exact" w:wrap="none" w:vAnchor="page" w:hAnchor="text" w:x="8945" w:y="963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3 849</w:t>
      </w:r>
    </w:p>
    <w:p w14:paraId="53599FE6" w14:textId="77777777" w:rsidR="00B75853" w:rsidRDefault="00915332">
      <w:pPr>
        <w:framePr w:w="6792" w:h="288" w:hRule="exact" w:wrap="none" w:vAnchor="page" w:hAnchor="text" w:x="31" w:y="992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viac ako päť rokov</w:t>
      </w:r>
    </w:p>
    <w:p w14:paraId="30582A93" w14:textId="77777777" w:rsidR="00B75853" w:rsidRDefault="00B75853">
      <w:pPr>
        <w:framePr w:w="2032" w:h="288" w:hRule="exact" w:wrap="none" w:vAnchor="page" w:hAnchor="text" w:x="6868" w:y="99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41661215" w14:textId="77777777" w:rsidR="00B75853" w:rsidRDefault="00B75853">
      <w:pPr>
        <w:framePr w:w="2067" w:h="288" w:hRule="exact" w:wrap="none" w:vAnchor="page" w:hAnchor="text" w:x="8945" w:y="992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14:paraId="03D090D1" w14:textId="77777777" w:rsidR="00B75853" w:rsidRDefault="00915332">
      <w:pPr>
        <w:framePr w:w="6792" w:h="288" w:hRule="exact" w:wrap="none" w:vAnchor="page" w:hAnchor="text" w:x="31" w:y="1021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Dlhodobé záväzky spolu</w:t>
      </w:r>
    </w:p>
    <w:p w14:paraId="73504597" w14:textId="28D0C291" w:rsidR="00B75853" w:rsidRDefault="002614E9">
      <w:pPr>
        <w:framePr w:w="2032" w:h="288" w:hRule="exact" w:wrap="none" w:vAnchor="page" w:hAnchor="text" w:x="6868" w:y="102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0</w:t>
      </w:r>
    </w:p>
    <w:p w14:paraId="698A9D60" w14:textId="7A3EFA4E" w:rsidR="00B75853" w:rsidRDefault="002614E9">
      <w:pPr>
        <w:framePr w:w="2067" w:h="288" w:hRule="exact" w:wrap="none" w:vAnchor="page" w:hAnchor="text" w:x="8945" w:y="1021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3 849</w:t>
      </w:r>
    </w:p>
    <w:p w14:paraId="05C45EE5" w14:textId="77777777" w:rsidR="00B75853" w:rsidRDefault="00915332">
      <w:pPr>
        <w:framePr w:w="6792" w:h="288" w:hRule="exact" w:wrap="none" w:vAnchor="page" w:hAnchor="text" w:x="31" w:y="1050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Krátkodobé a dlhodobé záväzky spolu</w:t>
      </w:r>
    </w:p>
    <w:p w14:paraId="597923B3" w14:textId="7B0E3AC5" w:rsidR="00B75853" w:rsidRDefault="00BF43EF">
      <w:pPr>
        <w:framePr w:w="2032" w:h="288" w:hRule="exact" w:wrap="none" w:vAnchor="page" w:hAnchor="text" w:x="6868" w:y="105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59</w:t>
      </w:r>
      <w:r w:rsidR="002614E9">
        <w:rPr>
          <w:rFonts w:ascii="Arial" w:hAnsi="Arial" w:cs="Arial"/>
          <w:b/>
          <w:bCs/>
          <w:color w:val="000000"/>
          <w:sz w:val="14"/>
          <w:szCs w:val="14"/>
        </w:rPr>
        <w:t xml:space="preserve"> </w:t>
      </w:r>
      <w:r>
        <w:rPr>
          <w:rFonts w:ascii="Arial" w:hAnsi="Arial" w:cs="Arial"/>
          <w:b/>
          <w:bCs/>
          <w:color w:val="000000"/>
          <w:sz w:val="14"/>
          <w:szCs w:val="14"/>
        </w:rPr>
        <w:t>3</w:t>
      </w:r>
      <w:r w:rsidR="002614E9">
        <w:rPr>
          <w:rFonts w:ascii="Arial" w:hAnsi="Arial" w:cs="Arial"/>
          <w:b/>
          <w:bCs/>
          <w:color w:val="000000"/>
          <w:sz w:val="14"/>
          <w:szCs w:val="14"/>
        </w:rPr>
        <w:t>00</w:t>
      </w:r>
    </w:p>
    <w:p w14:paraId="175B5FD3" w14:textId="35A26ABF" w:rsidR="00B75853" w:rsidRDefault="002614E9">
      <w:pPr>
        <w:framePr w:w="2067" w:h="288" w:hRule="exact" w:wrap="none" w:vAnchor="page" w:hAnchor="text" w:x="8945" w:y="1050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33 849 </w:t>
      </w:r>
    </w:p>
    <w:p w14:paraId="2777D44E" w14:textId="77777777" w:rsidR="00B75853" w:rsidRDefault="00915332" w:rsidP="00C464F8">
      <w:pPr>
        <w:framePr w:w="10044" w:h="385" w:hRule="exact" w:wrap="none" w:vAnchor="page" w:hAnchor="page" w:x="592" w:y="110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Informácie, ktoré dopĺňajú a vysvetľujú údaje vo výkaze ziskov a strát</w:t>
      </w:r>
    </w:p>
    <w:p w14:paraId="3B188615" w14:textId="77777777" w:rsidR="00B75853" w:rsidRDefault="00915332" w:rsidP="009C79AA">
      <w:pPr>
        <w:framePr w:w="6395" w:h="385" w:hRule="exact" w:wrap="none" w:vAnchor="page" w:hAnchor="page" w:x="566" w:y="120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(1) Tržby za vlastné výkony a tovar</w:t>
      </w:r>
    </w:p>
    <w:p w14:paraId="36DCB3FD" w14:textId="77777777" w:rsidR="00B75853" w:rsidRDefault="00915332" w:rsidP="000975FD">
      <w:pPr>
        <w:framePr w:w="9109" w:h="273" w:hRule="exact" w:wrap="none" w:vAnchor="page" w:hAnchor="text" w:x="1" w:y="127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(1) Tržby za vlastné výkony a tovar - opis, hodnota hlavných druhov výrobkov, služieb hlavnej činnosti, podnikateľskej činnosti</w:t>
      </w:r>
    </w:p>
    <w:p w14:paraId="4BF1BB04" w14:textId="77777777" w:rsidR="00B75853" w:rsidRDefault="00915332">
      <w:pPr>
        <w:framePr w:w="4128" w:h="360" w:hRule="exact" w:wrap="none" w:vAnchor="page" w:hAnchor="text" w:x="61" w:y="1303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tržby</w:t>
      </w:r>
    </w:p>
    <w:p w14:paraId="13A05495" w14:textId="77777777" w:rsidR="00B75853" w:rsidRDefault="00915332">
      <w:pPr>
        <w:framePr w:w="3338" w:h="360" w:hRule="exact" w:wrap="none" w:vAnchor="page" w:hAnchor="text" w:x="4249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výrobku, služby, podnikateľskej činnosti</w:t>
      </w:r>
    </w:p>
    <w:p w14:paraId="08D9A097" w14:textId="77777777" w:rsidR="00B75853" w:rsidRDefault="00915332">
      <w:pPr>
        <w:framePr w:w="1639" w:h="360" w:hRule="exact" w:wrap="none" w:vAnchor="page" w:hAnchor="text" w:x="7647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1FF266C5" w14:textId="77777777" w:rsidR="00B75853" w:rsidRDefault="00915332">
      <w:pPr>
        <w:framePr w:w="1636" w:h="360" w:hRule="exact" w:wrap="none" w:vAnchor="page" w:hAnchor="text" w:x="9347" w:y="1303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315D69F6" w14:textId="77777777" w:rsidR="00B75853" w:rsidRDefault="00915332">
      <w:pPr>
        <w:framePr w:w="4188" w:h="303" w:hRule="exact" w:wrap="none" w:vAnchor="page" w:hAnchor="text" w:x="31" w:y="1339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Osobitné výnosy klientov</w:t>
      </w:r>
    </w:p>
    <w:p w14:paraId="67B6C666" w14:textId="4951ED07" w:rsidR="00B75853" w:rsidRDefault="00485E1F">
      <w:pPr>
        <w:framePr w:w="3353" w:h="303" w:hRule="exact" w:wrap="none" w:vAnchor="page" w:hAnchor="text" w:x="4264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Pranie + šatník</w:t>
      </w:r>
    </w:p>
    <w:p w14:paraId="69E6348F" w14:textId="1EA71F4E" w:rsidR="00B75853" w:rsidRDefault="00166760">
      <w:pPr>
        <w:framePr w:w="1654" w:h="303" w:hRule="exact" w:wrap="none" w:vAnchor="page" w:hAnchor="text" w:x="7662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3 000</w:t>
      </w:r>
    </w:p>
    <w:p w14:paraId="3F7B354E" w14:textId="61E0B030" w:rsidR="00B75853" w:rsidRDefault="00166760">
      <w:pPr>
        <w:framePr w:w="1651" w:h="303" w:hRule="exact" w:wrap="none" w:vAnchor="page" w:hAnchor="text" w:x="9362" w:y="1339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2 112</w:t>
      </w:r>
    </w:p>
    <w:p w14:paraId="74B8C5A1" w14:textId="77777777" w:rsidR="00B75853" w:rsidRDefault="00915332">
      <w:pPr>
        <w:framePr w:w="4188" w:h="288" w:hRule="exact" w:wrap="none" w:vAnchor="page" w:hAnchor="text" w:x="31" w:y="1370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prenájmu</w:t>
      </w:r>
    </w:p>
    <w:p w14:paraId="6F829896" w14:textId="77777777" w:rsidR="00B75853" w:rsidRDefault="00B75853">
      <w:pPr>
        <w:framePr w:w="3353" w:h="288" w:hRule="exact" w:wrap="none" w:vAnchor="page" w:hAnchor="text" w:x="4264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14:paraId="0024B04D" w14:textId="79F9F745" w:rsidR="00B75853" w:rsidRDefault="00166760">
      <w:pPr>
        <w:framePr w:w="1654" w:h="288" w:hRule="exact" w:wrap="none" w:vAnchor="page" w:hAnchor="text" w:x="7662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1 970</w:t>
      </w:r>
    </w:p>
    <w:p w14:paraId="1A8C2C8D" w14:textId="49031173" w:rsidR="00B75853" w:rsidRDefault="00166760">
      <w:pPr>
        <w:framePr w:w="1651" w:h="288" w:hRule="exact" w:wrap="none" w:vAnchor="page" w:hAnchor="text" w:x="9362" w:y="1370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0E95E802" w14:textId="77777777" w:rsidR="00B75853" w:rsidRDefault="00915332">
      <w:pPr>
        <w:framePr w:w="8044" w:h="385" w:hRule="exact" w:wrap="none" w:vAnchor="page" w:hAnchor="text" w:x="1" w:y="14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(2) Prijaté dary, osobitné výnosy, zákonné poplatky a iné výnosy</w:t>
      </w:r>
    </w:p>
    <w:p w14:paraId="27F23AD9" w14:textId="77777777" w:rsidR="00B75853" w:rsidRDefault="00915332">
      <w:pPr>
        <w:framePr w:w="4394" w:h="273" w:hRule="exact" w:wrap="none" w:vAnchor="page" w:hAnchor="text" w:x="1" w:y="148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(2) Prijaté dary, osobitné výnosy, zákonné poplatky a iné výnosy</w:t>
      </w:r>
    </w:p>
    <w:p w14:paraId="12C8639E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2CA266B6" w14:textId="77777777" w:rsidR="00B75853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14:paraId="6D4B2470" w14:textId="35172C07" w:rsidR="00B75853" w:rsidRDefault="00C7259D" w:rsidP="00AA39E0">
      <w:pPr>
        <w:widowControl w:val="0"/>
        <w:autoSpaceDE w:val="0"/>
        <w:autoSpaceDN w:val="0"/>
        <w:adjustRightInd w:val="0"/>
        <w:ind w:left="43" w:right="43"/>
        <w:jc w:val="right"/>
        <w:rPr>
          <w:sz w:val="24"/>
          <w:szCs w:val="24"/>
        </w:rPr>
        <w:sectPr w:rsidR="00B75853">
          <w:pgSz w:w="11908" w:h="16833"/>
          <w:pgMar w:top="576" w:right="288" w:bottom="576" w:left="576" w:header="708" w:footer="708" w:gutter="0"/>
          <w:cols w:space="708"/>
          <w:noEndnote/>
        </w:sectPr>
      </w:pPr>
      <w:r>
        <w:rPr>
          <w:sz w:val="24"/>
          <w:szCs w:val="24"/>
        </w:rPr>
        <w:t>3 3 3 607</w:t>
      </w:r>
      <w:r w:rsidR="0045120C">
        <w:rPr>
          <w:sz w:val="24"/>
          <w:szCs w:val="24"/>
        </w:rPr>
        <w:t>3 607</w:t>
      </w:r>
      <w:r w:rsidR="00485E1F">
        <w:rPr>
          <w:sz w:val="24"/>
          <w:szCs w:val="24"/>
        </w:rPr>
        <w:t>0</w:t>
      </w:r>
    </w:p>
    <w:p w14:paraId="76C1D219" w14:textId="77777777" w:rsidR="00B75853" w:rsidRDefault="00915332">
      <w:pPr>
        <w:framePr w:w="402" w:h="331" w:hRule="exact" w:wrap="none" w:vAnchor="page" w:hAnchor="text" w:x="8152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14:paraId="04A5FB34" w14:textId="77777777" w:rsidR="00B75853" w:rsidRDefault="00915332">
      <w:pPr>
        <w:framePr w:w="156" w:h="360" w:hRule="exact" w:wrap="none" w:vAnchor="page" w:hAnchor="text" w:x="867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14:paraId="6EA29F94" w14:textId="77777777" w:rsidR="00B75853" w:rsidRDefault="00915332">
      <w:pPr>
        <w:framePr w:w="171" w:h="360" w:hRule="exact" w:wrap="none" w:vAnchor="page" w:hAnchor="text" w:x="887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6FD0D89D" w14:textId="77777777" w:rsidR="00B75853" w:rsidRDefault="00915332">
      <w:pPr>
        <w:framePr w:w="171" w:h="360" w:hRule="exact" w:wrap="none" w:vAnchor="page" w:hAnchor="text" w:x="908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14:paraId="3A12F5F2" w14:textId="77777777" w:rsidR="00B75853" w:rsidRDefault="00915332">
      <w:pPr>
        <w:framePr w:w="171" w:h="360" w:hRule="exact" w:wrap="none" w:vAnchor="page" w:hAnchor="text" w:x="9304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14:paraId="047228F3" w14:textId="77777777" w:rsidR="00B75853" w:rsidRDefault="00915332">
      <w:pPr>
        <w:framePr w:w="171" w:h="360" w:hRule="exact" w:wrap="none" w:vAnchor="page" w:hAnchor="text" w:x="9520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14:paraId="2A999233" w14:textId="77777777" w:rsidR="00B75853" w:rsidRDefault="00915332">
      <w:pPr>
        <w:framePr w:w="171" w:h="360" w:hRule="exact" w:wrap="none" w:vAnchor="page" w:hAnchor="text" w:x="9736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14:paraId="608A708A" w14:textId="77777777" w:rsidR="00B75853" w:rsidRDefault="00915332">
      <w:pPr>
        <w:framePr w:w="171" w:h="360" w:hRule="exact" w:wrap="none" w:vAnchor="page" w:hAnchor="text" w:x="9952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14:paraId="3A0C38F2" w14:textId="77777777" w:rsidR="00B75853" w:rsidRDefault="00915332">
      <w:pPr>
        <w:framePr w:w="171" w:h="360" w:hRule="exact" w:wrap="none" w:vAnchor="page" w:hAnchor="text" w:x="10168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14:paraId="01F17B74" w14:textId="77777777" w:rsidR="00B75853" w:rsidRDefault="00915332">
      <w:pPr>
        <w:framePr w:w="474" w:h="331" w:hRule="exact" w:wrap="none" w:vAnchor="page" w:hAnchor="text" w:x="10456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/SID</w:t>
      </w:r>
    </w:p>
    <w:p w14:paraId="2819B4F5" w14:textId="77777777" w:rsidR="00B75853" w:rsidRDefault="00915332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Poznámky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NUJ 3-01)</w:t>
      </w:r>
    </w:p>
    <w:p w14:paraId="7D3FEE19" w14:textId="77777777" w:rsidR="00B75853" w:rsidRDefault="00915332">
      <w:pPr>
        <w:framePr w:w="5034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Položka výnosov</w:t>
      </w:r>
    </w:p>
    <w:p w14:paraId="189E36C9" w14:textId="77777777" w:rsidR="00B75853" w:rsidRDefault="00915332">
      <w:pPr>
        <w:framePr w:w="2885" w:h="360" w:hRule="exact" w:wrap="none" w:vAnchor="page" w:hAnchor="text" w:x="515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08A880AF" w14:textId="77777777" w:rsidR="00B75853" w:rsidRDefault="00915332">
      <w:pPr>
        <w:framePr w:w="2882" w:h="360" w:hRule="exact" w:wrap="none" w:vAnchor="page" w:hAnchor="text" w:x="8101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435D6DE0" w14:textId="77777777" w:rsidR="00B75853" w:rsidRDefault="00915332">
      <w:pPr>
        <w:framePr w:w="5094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Prijaté príspevky od zriaďovateľa</w:t>
      </w:r>
    </w:p>
    <w:p w14:paraId="724CFBF8" w14:textId="73AF2E58" w:rsidR="00B75853" w:rsidRDefault="00166760">
      <w:pPr>
        <w:framePr w:w="2900" w:h="303" w:hRule="exact" w:wrap="none" w:vAnchor="page" w:hAnchor="text" w:x="517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14:paraId="0E6B51E2" w14:textId="0D5969F1" w:rsidR="00B75853" w:rsidRDefault="00166760">
      <w:pPr>
        <w:framePr w:w="2897" w:h="303" w:hRule="exact" w:wrap="none" w:vAnchor="page" w:hAnchor="text" w:x="8116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20 90</w:t>
      </w:r>
      <w:r w:rsidR="002507A4">
        <w:rPr>
          <w:rFonts w:ascii="Arial" w:hAnsi="Arial" w:cs="Arial"/>
          <w:color w:val="000000"/>
          <w:sz w:val="14"/>
          <w:szCs w:val="14"/>
        </w:rPr>
        <w:t>0</w:t>
      </w:r>
    </w:p>
    <w:p w14:paraId="4630F716" w14:textId="77777777" w:rsidR="00B75853" w:rsidRDefault="00915332">
      <w:pPr>
        <w:framePr w:w="5094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Dary PO</w:t>
      </w:r>
    </w:p>
    <w:p w14:paraId="5F83D25E" w14:textId="3778FEEB" w:rsidR="00B75853" w:rsidRDefault="006B68AC">
      <w:pPr>
        <w:framePr w:w="2900" w:h="288" w:hRule="exact" w:wrap="none" w:vAnchor="page" w:hAnchor="text" w:x="517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593</w:t>
      </w:r>
    </w:p>
    <w:p w14:paraId="5F2A5602" w14:textId="5D102329" w:rsidR="00B75853" w:rsidRDefault="00166760">
      <w:pPr>
        <w:framePr w:w="2897" w:h="288" w:hRule="exact" w:wrap="none" w:vAnchor="page" w:hAnchor="text" w:x="8116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642</w:t>
      </w:r>
    </w:p>
    <w:p w14:paraId="76328036" w14:textId="77777777" w:rsidR="00B75853" w:rsidRDefault="00915332">
      <w:pPr>
        <w:framePr w:w="5094" w:h="288" w:hRule="exact" w:wrap="none" w:vAnchor="page" w:hAnchor="text" w:x="31" w:y="196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Dary FO</w:t>
      </w:r>
    </w:p>
    <w:p w14:paraId="0A6D90A1" w14:textId="09630845" w:rsidR="00B75853" w:rsidRDefault="006B68AC">
      <w:pPr>
        <w:framePr w:w="2900" w:h="288" w:hRule="exact" w:wrap="none" w:vAnchor="page" w:hAnchor="text" w:x="5170" w:y="19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1 640</w:t>
      </w:r>
    </w:p>
    <w:p w14:paraId="28523174" w14:textId="71C95D62" w:rsidR="00B75853" w:rsidRDefault="00166760">
      <w:pPr>
        <w:framePr w:w="2897" w:h="288" w:hRule="exact" w:wrap="none" w:vAnchor="page" w:hAnchor="text" w:x="8116" w:y="196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1 </w:t>
      </w:r>
      <w:r w:rsidR="006B68AC">
        <w:rPr>
          <w:rFonts w:ascii="Arial" w:hAnsi="Arial" w:cs="Arial"/>
          <w:color w:val="000000"/>
          <w:sz w:val="14"/>
          <w:szCs w:val="14"/>
        </w:rPr>
        <w:t>650</w:t>
      </w:r>
    </w:p>
    <w:p w14:paraId="743FF51F" w14:textId="77777777" w:rsidR="00B75853" w:rsidRDefault="00915332">
      <w:pPr>
        <w:framePr w:w="2922" w:h="385" w:hRule="exact" w:wrap="none" w:vAnchor="page" w:hAnchor="text" w:x="1" w:y="23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(3) Dotácie a granty</w:t>
      </w:r>
    </w:p>
    <w:p w14:paraId="54AB9920" w14:textId="77777777" w:rsidR="00B75853" w:rsidRDefault="00915332" w:rsidP="00F320BF">
      <w:pPr>
        <w:framePr w:w="6019" w:h="277" w:hRule="exact" w:wrap="none" w:vAnchor="page" w:hAnchor="page" w:x="592" w:y="30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(3) Prehľad dotácií a grantov, ktoré boli prijaté v priebehu účtovného roka</w:t>
      </w:r>
    </w:p>
    <w:p w14:paraId="561E4BFF" w14:textId="77777777" w:rsidR="00B75853" w:rsidRDefault="00915332">
      <w:pPr>
        <w:framePr w:w="7563" w:h="360" w:hRule="exact" w:wrap="none" w:vAnchor="page" w:hAnchor="text" w:x="61" w:y="350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dotácie alebo grantu</w:t>
      </w:r>
    </w:p>
    <w:p w14:paraId="63565AA3" w14:textId="77777777" w:rsidR="00B75853" w:rsidRDefault="00915332">
      <w:pPr>
        <w:framePr w:w="3298" w:h="360" w:hRule="exact" w:wrap="none" w:vAnchor="page" w:hAnchor="text" w:x="7684" w:y="350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 alebo grantu</w:t>
      </w:r>
    </w:p>
    <w:p w14:paraId="02E019BA" w14:textId="77777777" w:rsidR="00B75853" w:rsidRDefault="00915332">
      <w:pPr>
        <w:framePr w:w="7623" w:h="303" w:hRule="exact" w:wrap="none" w:vAnchor="page" w:hAnchor="text" w:x="31" w:y="3860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Mesto Bratislava - magistrát</w:t>
      </w:r>
    </w:p>
    <w:p w14:paraId="6A47A75F" w14:textId="707F75FD" w:rsidR="00B75853" w:rsidRDefault="006B68AC">
      <w:pPr>
        <w:framePr w:w="3313" w:h="303" w:hRule="exact" w:wrap="none" w:vAnchor="page" w:hAnchor="text" w:x="7699" w:y="3860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136 542</w:t>
      </w:r>
    </w:p>
    <w:p w14:paraId="59ECC732" w14:textId="77777777" w:rsidR="00B75853" w:rsidRDefault="00915332" w:rsidP="006B68AC">
      <w:pPr>
        <w:framePr w:w="7623" w:h="288" w:hRule="exact" w:wrap="none" w:vAnchor="page" w:hAnchor="text" w:x="31" w:y="4163"/>
        <w:widowControl w:val="0"/>
        <w:pBdr>
          <w:top w:val="single" w:sz="2" w:space="2" w:color="FFFFFF"/>
          <w:left w:val="single" w:sz="6" w:space="2" w:color="000000"/>
          <w:bottom w:val="single" w:sz="4" w:space="2" w:color="auto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Implementačná agentúra MPSVaR SR</w:t>
      </w:r>
    </w:p>
    <w:p w14:paraId="6BA2B848" w14:textId="105FFD1F" w:rsidR="00B75853" w:rsidRDefault="006B68AC">
      <w:pPr>
        <w:framePr w:w="3313" w:h="288" w:hRule="exact" w:wrap="none" w:vAnchor="page" w:hAnchor="text" w:x="7699" w:y="416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53 368</w:t>
      </w:r>
    </w:p>
    <w:p w14:paraId="5C848A4E" w14:textId="77777777" w:rsidR="00B75853" w:rsidRDefault="00915332" w:rsidP="006B68AC">
      <w:pPr>
        <w:framePr w:w="7623" w:h="288" w:hRule="exact" w:wrap="none" w:vAnchor="page" w:hAnchor="text" w:x="31" w:y="4450"/>
        <w:widowControl w:val="0"/>
        <w:pBdr>
          <w:top w:val="single" w:sz="4" w:space="2" w:color="auto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BSK - Bratislavský samosprávny kraj</w:t>
      </w:r>
    </w:p>
    <w:p w14:paraId="63BABEC1" w14:textId="054D40DE" w:rsidR="00B75853" w:rsidRDefault="006B68AC" w:rsidP="006B68AC">
      <w:pPr>
        <w:framePr w:w="3313" w:h="288" w:hRule="exact" w:wrap="none" w:vAnchor="page" w:hAnchor="text" w:x="7699" w:y="4450"/>
        <w:widowControl w:val="0"/>
        <w:pBdr>
          <w:top w:val="single" w:sz="4" w:space="2" w:color="auto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11 557</w:t>
      </w:r>
    </w:p>
    <w:p w14:paraId="0E34EBF3" w14:textId="48604E03" w:rsidR="00B75853" w:rsidRDefault="009B57EB">
      <w:pPr>
        <w:framePr w:w="7623" w:h="288" w:hRule="exact" w:wrap="none" w:vAnchor="page" w:hAnchor="text" w:x="31" w:y="473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Nadácia </w:t>
      </w:r>
      <w:r w:rsidR="009E440A">
        <w:rPr>
          <w:rFonts w:ascii="Arial" w:hAnsi="Arial" w:cs="Arial"/>
          <w:color w:val="000000"/>
          <w:sz w:val="14"/>
          <w:szCs w:val="14"/>
        </w:rPr>
        <w:t>Slovenskej sporiteľne</w:t>
      </w:r>
    </w:p>
    <w:p w14:paraId="1F4C8A18" w14:textId="2AE4187D" w:rsidR="00B75853" w:rsidRDefault="009E440A">
      <w:pPr>
        <w:framePr w:w="3313" w:h="288" w:hRule="exact" w:wrap="none" w:vAnchor="page" w:hAnchor="text" w:x="7699" w:y="473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  <w:r w:rsidR="006B68AC">
        <w:rPr>
          <w:rFonts w:ascii="Arial" w:hAnsi="Arial" w:cs="Arial"/>
          <w:color w:val="000000"/>
          <w:sz w:val="14"/>
          <w:szCs w:val="14"/>
        </w:rPr>
        <w:t>0 000</w:t>
      </w:r>
    </w:p>
    <w:p w14:paraId="565A72C4" w14:textId="77777777" w:rsidR="00B75853" w:rsidRDefault="00915332">
      <w:pPr>
        <w:framePr w:w="10146" w:h="668" w:hRule="exact" w:wrap="none" w:vAnchor="page" w:hAnchor="text" w:x="1" w:y="517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IV (5) Významné položky nákladov - náklady na ostatné služby, osobitné a iné ostatné náklady</w:t>
      </w:r>
    </w:p>
    <w:p w14:paraId="66F19DF2" w14:textId="77777777" w:rsidR="00B75853" w:rsidRDefault="00915332" w:rsidP="004338D3">
      <w:pPr>
        <w:framePr w:w="7380" w:h="273" w:hRule="exact" w:wrap="none" w:vAnchor="page" w:hAnchor="page" w:x="776" w:y="613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IV (5) Významné položky nákladov -  náklady na ostatné služby, osobitné a iné ostatné náklady</w:t>
      </w:r>
    </w:p>
    <w:p w14:paraId="5E453776" w14:textId="77777777" w:rsidR="00B75853" w:rsidRDefault="00915332">
      <w:pPr>
        <w:framePr w:w="5034" w:h="360" w:hRule="exact" w:wrap="none" w:vAnchor="page" w:hAnchor="text" w:x="61" w:y="655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Významná položka nákladov</w:t>
      </w:r>
    </w:p>
    <w:p w14:paraId="206D8EF3" w14:textId="77777777" w:rsidR="00B75853" w:rsidRDefault="00915332">
      <w:pPr>
        <w:framePr w:w="2885" w:h="360" w:hRule="exact" w:wrap="none" w:vAnchor="page" w:hAnchor="text" w:x="5155" w:y="655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BO</w:t>
      </w:r>
    </w:p>
    <w:p w14:paraId="2611B507" w14:textId="77777777" w:rsidR="00B75853" w:rsidRDefault="00915332">
      <w:pPr>
        <w:framePr w:w="2882" w:h="360" w:hRule="exact" w:wrap="none" w:vAnchor="page" w:hAnchor="text" w:x="8101" w:y="655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PO</w:t>
      </w:r>
    </w:p>
    <w:p w14:paraId="105AA297" w14:textId="77777777" w:rsidR="00B75853" w:rsidRDefault="00915332">
      <w:pPr>
        <w:framePr w:w="5094" w:h="303" w:hRule="exact" w:wrap="none" w:vAnchor="page" w:hAnchor="text" w:x="31" w:y="691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Osobitné náklady klientov na hmotné zabezpečenie</w:t>
      </w:r>
    </w:p>
    <w:p w14:paraId="001C348E" w14:textId="4E670731" w:rsidR="00B75853" w:rsidRDefault="00F75870">
      <w:pPr>
        <w:framePr w:w="2900" w:h="303" w:hRule="exact" w:wrap="none" w:vAnchor="page" w:hAnchor="text" w:x="5170" w:y="691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10 532</w:t>
      </w:r>
    </w:p>
    <w:p w14:paraId="5518D9D1" w14:textId="358ABB6D" w:rsidR="00B75853" w:rsidRDefault="00F52621">
      <w:pPr>
        <w:framePr w:w="2897" w:h="303" w:hRule="exact" w:wrap="none" w:vAnchor="page" w:hAnchor="text" w:x="8116" w:y="691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13 152</w:t>
      </w:r>
    </w:p>
    <w:p w14:paraId="3569038A" w14:textId="77777777" w:rsidR="00B75853" w:rsidRDefault="00915332">
      <w:pPr>
        <w:framePr w:w="5094" w:h="288" w:hRule="exact" w:wrap="none" w:vAnchor="page" w:hAnchor="text" w:x="31" w:y="722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Mzdové náklady + odvody</w:t>
      </w:r>
    </w:p>
    <w:p w14:paraId="18B99A7B" w14:textId="6FD198DF" w:rsidR="00B75853" w:rsidRDefault="00F75870">
      <w:pPr>
        <w:framePr w:w="2900" w:h="288" w:hRule="exact" w:wrap="none" w:vAnchor="page" w:hAnchor="text" w:x="5170" w:y="722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203 038</w:t>
      </w:r>
    </w:p>
    <w:p w14:paraId="23680FE4" w14:textId="49A1FA2A" w:rsidR="00B75853" w:rsidRDefault="00F52621">
      <w:pPr>
        <w:framePr w:w="2897" w:h="288" w:hRule="exact" w:wrap="none" w:vAnchor="page" w:hAnchor="text" w:x="8116" w:y="722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137 887</w:t>
      </w:r>
    </w:p>
    <w:p w14:paraId="6A3661F0" w14:textId="77777777" w:rsidR="00B75853" w:rsidRDefault="00915332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., www.kros.sk/omega</w:t>
      </w:r>
    </w:p>
    <w:p w14:paraId="4358124C" w14:textId="77777777" w:rsidR="00915332" w:rsidRDefault="00915332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915332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4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D4B"/>
    <w:rsid w:val="00027648"/>
    <w:rsid w:val="0006005A"/>
    <w:rsid w:val="000975FD"/>
    <w:rsid w:val="000C7365"/>
    <w:rsid w:val="000F6FCF"/>
    <w:rsid w:val="00166760"/>
    <w:rsid w:val="001B60F5"/>
    <w:rsid w:val="001B6EC8"/>
    <w:rsid w:val="002507A4"/>
    <w:rsid w:val="002614E9"/>
    <w:rsid w:val="00277D4B"/>
    <w:rsid w:val="002D23FE"/>
    <w:rsid w:val="002E1554"/>
    <w:rsid w:val="003A0C25"/>
    <w:rsid w:val="003F7BE8"/>
    <w:rsid w:val="004338D3"/>
    <w:rsid w:val="0044202F"/>
    <w:rsid w:val="0045120C"/>
    <w:rsid w:val="004824E1"/>
    <w:rsid w:val="00485E1F"/>
    <w:rsid w:val="00520305"/>
    <w:rsid w:val="0061724D"/>
    <w:rsid w:val="00627349"/>
    <w:rsid w:val="00646B32"/>
    <w:rsid w:val="006701B9"/>
    <w:rsid w:val="00673A77"/>
    <w:rsid w:val="006945FE"/>
    <w:rsid w:val="006A6D11"/>
    <w:rsid w:val="006B68AC"/>
    <w:rsid w:val="006D0739"/>
    <w:rsid w:val="0071653C"/>
    <w:rsid w:val="007F68A9"/>
    <w:rsid w:val="00851B30"/>
    <w:rsid w:val="008C2D92"/>
    <w:rsid w:val="008C730A"/>
    <w:rsid w:val="008D52EF"/>
    <w:rsid w:val="008F03E1"/>
    <w:rsid w:val="00915332"/>
    <w:rsid w:val="009B57EB"/>
    <w:rsid w:val="009C79AA"/>
    <w:rsid w:val="009D7149"/>
    <w:rsid w:val="009E440A"/>
    <w:rsid w:val="00A81045"/>
    <w:rsid w:val="00AA39E0"/>
    <w:rsid w:val="00AE0C24"/>
    <w:rsid w:val="00B06198"/>
    <w:rsid w:val="00B1323F"/>
    <w:rsid w:val="00B75853"/>
    <w:rsid w:val="00B865D3"/>
    <w:rsid w:val="00BB1C9D"/>
    <w:rsid w:val="00BE284E"/>
    <w:rsid w:val="00BF43EF"/>
    <w:rsid w:val="00C12F59"/>
    <w:rsid w:val="00C464F8"/>
    <w:rsid w:val="00C7247F"/>
    <w:rsid w:val="00C7259D"/>
    <w:rsid w:val="00C84CB0"/>
    <w:rsid w:val="00D201CC"/>
    <w:rsid w:val="00D60633"/>
    <w:rsid w:val="00DA479A"/>
    <w:rsid w:val="00DD0556"/>
    <w:rsid w:val="00E71370"/>
    <w:rsid w:val="00E924D0"/>
    <w:rsid w:val="00EC1282"/>
    <w:rsid w:val="00F320BF"/>
    <w:rsid w:val="00F43497"/>
    <w:rsid w:val="00F52621"/>
    <w:rsid w:val="00F74327"/>
    <w:rsid w:val="00F75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7DDD77"/>
  <w14:defaultImageDpi w14:val="0"/>
  <w15:docId w15:val="{3824EFE4-1C2E-4CC6-91EA-6792D0A73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5</Pages>
  <Words>1539</Words>
  <Characters>9076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hp1</dc:creator>
  <cp:keywords/>
  <dc:description/>
  <cp:lastModifiedBy>Ing. Jarmila Sandtnerová</cp:lastModifiedBy>
  <cp:revision>67</cp:revision>
  <cp:lastPrinted>2024-03-19T18:18:00Z</cp:lastPrinted>
  <dcterms:created xsi:type="dcterms:W3CDTF">2021-06-29T07:28:00Z</dcterms:created>
  <dcterms:modified xsi:type="dcterms:W3CDTF">2024-03-19T18:21:00Z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