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BD253E">
        <w:t>55383491</w:t>
      </w:r>
      <w:r>
        <w:t xml:space="preserve">                DIČ:</w:t>
      </w:r>
      <w:r w:rsidR="00BD253E">
        <w:t xml:space="preserve"> 2121971885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415220" w:rsidRPr="00415220" w:rsidRDefault="00BD253E" w:rsidP="00415220">
      <w:pPr>
        <w:tabs>
          <w:tab w:val="left" w:pos="5700"/>
        </w:tabs>
        <w:spacing w:after="0"/>
        <w:ind w:left="360"/>
      </w:pPr>
      <w:r>
        <w:t xml:space="preserve">VERA trust </w:t>
      </w:r>
      <w:proofErr w:type="spellStart"/>
      <w:r>
        <w:t>s.r.o.,Mokroluh</w:t>
      </w:r>
      <w:proofErr w:type="spellEnd"/>
      <w:r>
        <w:t xml:space="preserve"> 244,08601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0003B4">
        <w:rPr>
          <w:b/>
        </w:rPr>
        <w:t>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055CFF" w:rsidRPr="00055CFF" w:rsidRDefault="00502BAE" w:rsidP="00055CF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055CFF" w:rsidRPr="00055CFF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D47A8F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0003B4">
        <w:rPr>
          <w:rFonts w:ascii="Calibri" w:eastAsia="Times New Roman" w:hAnsi="Calibri" w:cs="Times New Roman"/>
          <w:b/>
          <w:bCs/>
          <w:color w:val="000000"/>
        </w:rPr>
        <w:t>2</w:t>
      </w:r>
      <w:r w:rsidR="00BD253E">
        <w:rPr>
          <w:rFonts w:ascii="Calibri" w:eastAsia="Times New Roman" w:hAnsi="Calibri" w:cs="Times New Roman"/>
          <w:b/>
          <w:bCs/>
          <w:color w:val="000000"/>
        </w:rPr>
        <w:t>3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BD253E">
        <w:rPr>
          <w:rFonts w:ascii="Calibri" w:eastAsia="Times New Roman" w:hAnsi="Calibri" w:cs="Times New Roman"/>
          <w:bCs/>
          <w:color w:val="000000"/>
        </w:rPr>
        <w:t>3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</w:t>
      </w:r>
      <w:r w:rsidR="0074749A">
        <w:rPr>
          <w:rFonts w:ascii="Calibri" w:eastAsia="Times New Roman" w:hAnsi="Calibri" w:cs="Times New Roman"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odpísaných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0003B4">
        <w:rPr>
          <w:rFonts w:ascii="Calibri" w:eastAsia="Times New Roman" w:hAnsi="Calibri" w:cs="Times New Roman"/>
          <w:bCs/>
          <w:color w:val="000000"/>
        </w:rPr>
        <w:t>2</w:t>
      </w:r>
      <w:r w:rsidR="00BD253E">
        <w:rPr>
          <w:rFonts w:ascii="Calibri" w:eastAsia="Times New Roman" w:hAnsi="Calibri" w:cs="Times New Roman"/>
          <w:bCs/>
          <w:color w:val="000000"/>
        </w:rPr>
        <w:t>3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003B4"/>
    <w:rsid w:val="00055CFF"/>
    <w:rsid w:val="001014B8"/>
    <w:rsid w:val="00113E0A"/>
    <w:rsid w:val="00163019"/>
    <w:rsid w:val="00205B35"/>
    <w:rsid w:val="00274865"/>
    <w:rsid w:val="00312383"/>
    <w:rsid w:val="00415220"/>
    <w:rsid w:val="00502BAE"/>
    <w:rsid w:val="0050767F"/>
    <w:rsid w:val="0074749A"/>
    <w:rsid w:val="007816B3"/>
    <w:rsid w:val="00800131"/>
    <w:rsid w:val="00833389"/>
    <w:rsid w:val="008E68A5"/>
    <w:rsid w:val="00971B1B"/>
    <w:rsid w:val="00971BB9"/>
    <w:rsid w:val="00A00DED"/>
    <w:rsid w:val="00A67651"/>
    <w:rsid w:val="00B04B60"/>
    <w:rsid w:val="00BD253E"/>
    <w:rsid w:val="00C156E9"/>
    <w:rsid w:val="00D4663C"/>
    <w:rsid w:val="00D47A8F"/>
    <w:rsid w:val="00E60B05"/>
    <w:rsid w:val="00E85C88"/>
    <w:rsid w:val="00EA4759"/>
    <w:rsid w:val="00EC71C8"/>
    <w:rsid w:val="00EE0835"/>
    <w:rsid w:val="00EF0E0C"/>
    <w:rsid w:val="00F15962"/>
    <w:rsid w:val="00F46DBA"/>
    <w:rsid w:val="00FA7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0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3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818</Words>
  <Characters>4664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2</cp:revision>
  <cp:lastPrinted>2023-03-30T20:44:00Z</cp:lastPrinted>
  <dcterms:created xsi:type="dcterms:W3CDTF">2024-03-31T18:23:00Z</dcterms:created>
  <dcterms:modified xsi:type="dcterms:W3CDTF">2024-03-31T18:23:00Z</dcterms:modified>
</cp:coreProperties>
</file>