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90217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FC41E8">
        <w:rPr>
          <w:rFonts w:ascii="Helvetica" w:hAnsi="Helvetica" w:cs="Helvetica"/>
          <w:sz w:val="19"/>
          <w:szCs w:val="19"/>
        </w:rPr>
        <w:t>47925981</w:t>
      </w:r>
      <w:r w:rsidR="00FC41E8"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FC41E8">
        <w:rPr>
          <w:rFonts w:ascii="Helvetica" w:hAnsi="Helvetica" w:cs="Helvetica"/>
          <w:sz w:val="19"/>
          <w:szCs w:val="19"/>
        </w:rPr>
        <w:t>2024163207</w:t>
      </w:r>
    </w:p>
    <w:p w14:paraId="2A61761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7FBA39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0BC0FA1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547B4A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2AEA322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FC41E8">
        <w:rPr>
          <w:rFonts w:ascii="ArialNarrow,Bold" w:hAnsi="ArialNarrow,Bold" w:cs="ArialNarrow,Bold"/>
          <w:b/>
          <w:bCs/>
          <w:sz w:val="21"/>
          <w:szCs w:val="21"/>
        </w:rPr>
        <w:t xml:space="preserve">JURKOVIČ TRANSPORT </w:t>
      </w:r>
      <w:r w:rsidR="007F56BD">
        <w:rPr>
          <w:rFonts w:ascii="ArialNarrow,Bold" w:hAnsi="ArialNarrow,Bold" w:cs="ArialNarrow,Bold"/>
          <w:b/>
          <w:bCs/>
          <w:sz w:val="21"/>
          <w:szCs w:val="21"/>
        </w:rPr>
        <w:t xml:space="preserve"> s.r.o. 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</w:p>
    <w:p w14:paraId="7592C09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FC41E8">
        <w:rPr>
          <w:rFonts w:ascii="ArialNarrow" w:hAnsi="ArialNarrow" w:cs="ArialNarrow"/>
          <w:sz w:val="21"/>
          <w:szCs w:val="21"/>
        </w:rPr>
        <w:t>Radová 406, 027 32  Zuberec</w:t>
      </w:r>
    </w:p>
    <w:p w14:paraId="19F2F9B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FC41E8">
        <w:rPr>
          <w:rFonts w:ascii="Helvetica" w:hAnsi="Helvetica" w:cs="Helvetica"/>
          <w:sz w:val="19"/>
          <w:szCs w:val="19"/>
        </w:rPr>
        <w:t>47925981</w:t>
      </w:r>
    </w:p>
    <w:p w14:paraId="19636077" w14:textId="77777777" w:rsidR="00FC41E8" w:rsidRDefault="00A8670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FC41E8">
        <w:rPr>
          <w:rFonts w:ascii="Helvetica" w:hAnsi="Helvetica" w:cs="Helvetica"/>
          <w:sz w:val="19"/>
          <w:szCs w:val="19"/>
        </w:rPr>
        <w:t>2024163207</w:t>
      </w:r>
    </w:p>
    <w:p w14:paraId="14786D6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7F56BD">
        <w:rPr>
          <w:rFonts w:ascii="ArialNarrow" w:hAnsi="ArialNarrow" w:cs="ArialNarrow"/>
          <w:sz w:val="21"/>
          <w:szCs w:val="21"/>
        </w:rPr>
        <w:t>01.01.2017</w:t>
      </w:r>
    </w:p>
    <w:p w14:paraId="6B0AD14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7F56BD">
        <w:rPr>
          <w:rFonts w:ascii="ArialNarrow" w:hAnsi="ArialNarrow" w:cs="ArialNarrow"/>
          <w:sz w:val="21"/>
          <w:szCs w:val="21"/>
        </w:rPr>
        <w:t>01.01.2017</w:t>
      </w:r>
    </w:p>
    <w:p w14:paraId="190B731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74B6BE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53779DB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7F56B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2EEA47A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CCC9BA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007C2D6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6E6E39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52B61EE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2FCB68D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0547BED6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0F3E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A379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4798C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68DD0254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0DC7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61746" w14:textId="7695CAA6" w:rsidR="00E258F5" w:rsidRPr="00E258F5" w:rsidRDefault="007507B0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796B2" w14:textId="78E31CB7" w:rsidR="00E258F5" w:rsidRPr="00E258F5" w:rsidRDefault="007507B0" w:rsidP="00FC41E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7</w:t>
            </w:r>
          </w:p>
        </w:tc>
      </w:tr>
      <w:tr w:rsidR="00E258F5" w:rsidRPr="00E258F5" w14:paraId="4A988357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F49C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D208B" w14:textId="7D8FF62D" w:rsidR="00E258F5" w:rsidRPr="00E258F5" w:rsidRDefault="007507B0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64D83" w14:textId="6FF2C4BD" w:rsidR="00E258F5" w:rsidRPr="00E258F5" w:rsidRDefault="007507B0" w:rsidP="00FC41E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7</w:t>
            </w:r>
          </w:p>
        </w:tc>
      </w:tr>
      <w:tr w:rsidR="00E258F5" w:rsidRPr="00E258F5" w14:paraId="196B08EF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377E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B7D7C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9CA1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14:paraId="369D6F5F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2893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725B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F182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50C670F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67E9A62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0998E76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9F18F0A" w14:textId="7DB59EB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AD7441">
        <w:rPr>
          <w:rFonts w:ascii="ArialNarrow" w:hAnsi="ArialNarrow" w:cs="ArialNarrow"/>
          <w:sz w:val="21"/>
          <w:szCs w:val="21"/>
        </w:rPr>
        <w:t>2</w:t>
      </w:r>
      <w:r w:rsidR="007507B0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304A1D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AD7441">
        <w:rPr>
          <w:rFonts w:ascii="ArialNarrow" w:hAnsi="ArialNarrow" w:cs="ArialNarrow"/>
          <w:sz w:val="21"/>
          <w:szCs w:val="21"/>
        </w:rPr>
        <w:t>2</w:t>
      </w:r>
      <w:r w:rsidR="007507B0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AD7441">
        <w:rPr>
          <w:rFonts w:ascii="ArialNarrow" w:hAnsi="ArialNarrow" w:cs="ArialNarrow"/>
          <w:sz w:val="21"/>
          <w:szCs w:val="21"/>
        </w:rPr>
        <w:t>2</w:t>
      </w:r>
      <w:r w:rsidR="007507B0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>.</w:t>
      </w:r>
    </w:p>
    <w:p w14:paraId="530956D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8543DC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42D301C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33F87DF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5F04856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B7EAE1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55EA656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1C4001B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E8ED49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287FBD5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47907E5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D4AA1A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0327337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11ED585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96380E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59546F8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1747CA4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82750F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575A11C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35682D3F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89CA7B2" w14:textId="77777777" w:rsidR="007F56BD" w:rsidRDefault="00876616" w:rsidP="007F56BD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>I</w:t>
      </w:r>
      <w:r w:rsidR="007F56BD">
        <w:rPr>
          <w:rFonts w:ascii="Arial" w:hAnsi="Arial" w:cs="Arial"/>
          <w:sz w:val="19"/>
          <w:szCs w:val="19"/>
        </w:rPr>
        <w:t>Č</w:t>
      </w:r>
      <w:r w:rsidR="007F56BD">
        <w:rPr>
          <w:rFonts w:ascii="Helvetica" w:hAnsi="Helvetica" w:cs="Helvetica"/>
          <w:sz w:val="19"/>
          <w:szCs w:val="19"/>
        </w:rPr>
        <w:t xml:space="preserve">O: </w:t>
      </w:r>
      <w:r w:rsidR="00FC41E8">
        <w:rPr>
          <w:rFonts w:ascii="Helvetica" w:hAnsi="Helvetica" w:cs="Helvetica"/>
          <w:sz w:val="19"/>
          <w:szCs w:val="19"/>
        </w:rPr>
        <w:t>47925981</w:t>
      </w:r>
      <w:r w:rsidR="007F56BD"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ab/>
        <w:t>DI</w:t>
      </w:r>
      <w:r w:rsidR="007F56BD">
        <w:rPr>
          <w:rFonts w:ascii="Arial" w:hAnsi="Arial" w:cs="Arial"/>
          <w:sz w:val="19"/>
          <w:szCs w:val="19"/>
        </w:rPr>
        <w:t>Č</w:t>
      </w:r>
      <w:r w:rsidR="007F56BD">
        <w:rPr>
          <w:rFonts w:ascii="Helvetica" w:hAnsi="Helvetica" w:cs="Helvetica"/>
          <w:sz w:val="19"/>
          <w:szCs w:val="19"/>
        </w:rPr>
        <w:t xml:space="preserve">: </w:t>
      </w:r>
      <w:r w:rsidR="00FC41E8">
        <w:rPr>
          <w:rFonts w:ascii="Helvetica" w:hAnsi="Helvetica" w:cs="Helvetica"/>
          <w:sz w:val="19"/>
          <w:szCs w:val="19"/>
        </w:rPr>
        <w:t>2024163207</w:t>
      </w:r>
    </w:p>
    <w:p w14:paraId="2CDA4164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C0B5831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680"/>
        <w:gridCol w:w="1597"/>
        <w:gridCol w:w="2283"/>
      </w:tblGrid>
      <w:tr w:rsidR="00FC41E8" w14:paraId="6AACFFD7" w14:textId="77777777" w:rsidTr="00FC41E8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4338D9" w14:textId="77777777"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E8D000" w14:textId="77777777"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804A72" w14:textId="77777777"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B4C4F8" w14:textId="77777777"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F5117F" w14:textId="77777777"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FC41E8" w14:paraId="67093BBC" w14:textId="77777777" w:rsidTr="00FC41E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DFCF9F" w14:textId="77777777"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Škoda Octavia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2CCB8B" w14:textId="77777777"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8989F5" w14:textId="77777777"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24.10.2018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7E5C83" w14:textId="77777777"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AFE5A2" w14:textId="77777777"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FC41E8" w14:paraId="6C56A504" w14:textId="77777777" w:rsidTr="00FC41E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458ADD" w14:textId="77777777"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VW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Multivan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ED2BE2" w14:textId="77777777"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B950A5" w14:textId="77777777"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08.10.2019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57B817" w14:textId="77777777"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3DFE6F" w14:textId="77777777"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FC41E8" w14:paraId="15F8F9A3" w14:textId="77777777" w:rsidTr="00FC41E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05693D" w14:textId="77777777" w:rsidR="00FC41E8" w:rsidRDefault="00FC41E8" w:rsidP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Sedačka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A31A76" w14:textId="77777777"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3AD76A" w14:textId="77777777"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11.12.2019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66E057" w14:textId="77777777"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B9337D" w14:textId="77777777"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 </w:t>
            </w:r>
          </w:p>
        </w:tc>
      </w:tr>
      <w:tr w:rsidR="00FC41E8" w14:paraId="38CA496B" w14:textId="77777777" w:rsidTr="00FC41E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8D90AD" w14:textId="77777777"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Iveco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Daily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F3F8A4" w14:textId="77777777"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968378" w14:textId="77777777"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2244E6">
              <w:rPr>
                <w:rFonts w:ascii="Arial Narrow" w:hAnsi="Arial Narrow" w:cs="Calibri"/>
                <w:color w:val="000000"/>
                <w:sz w:val="20"/>
                <w:szCs w:val="20"/>
              </w:rPr>
              <w:t>14.05.2020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3E6EE8" w14:textId="77777777"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318BBA" w14:textId="77777777"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 </w:t>
            </w:r>
          </w:p>
        </w:tc>
      </w:tr>
      <w:tr w:rsidR="00FC41E8" w14:paraId="235B3D90" w14:textId="77777777" w:rsidTr="00FC41E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6F6876" w14:textId="77777777"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Iveco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Daily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07417F" w14:textId="77777777"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687BAE" w14:textId="77777777"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2244E6">
              <w:rPr>
                <w:rFonts w:ascii="Arial Narrow" w:hAnsi="Arial Narrow" w:cs="Calibri"/>
                <w:color w:val="000000"/>
                <w:sz w:val="20"/>
                <w:szCs w:val="20"/>
              </w:rPr>
              <w:t>15.05.2020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5D942E" w14:textId="77777777"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0A9DFA" w14:textId="77777777"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 </w:t>
            </w:r>
          </w:p>
        </w:tc>
      </w:tr>
      <w:tr w:rsidR="00FC41E8" w14:paraId="5498404F" w14:textId="77777777" w:rsidTr="00FC41E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558A8F" w14:textId="77777777"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Mercedes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B19A91" w14:textId="77777777"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838803" w14:textId="77777777"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2244E6">
              <w:rPr>
                <w:rFonts w:ascii="Arial Narrow" w:hAnsi="Arial Narrow" w:cs="Calibri"/>
                <w:color w:val="000000"/>
                <w:sz w:val="20"/>
                <w:szCs w:val="20"/>
              </w:rPr>
              <w:t>30.10.2020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05C509" w14:textId="77777777"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64E454" w14:textId="77777777"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 </w:t>
            </w:r>
          </w:p>
        </w:tc>
      </w:tr>
      <w:tr w:rsidR="00FC41E8" w14:paraId="3A6E6CFF" w14:textId="77777777" w:rsidTr="00FC41E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E7EFB6" w14:textId="77777777"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Iveco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Daily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E4113B" w14:textId="77777777"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75BE80" w14:textId="77777777" w:rsidR="00FC41E8" w:rsidRDefault="002244E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27.10.2020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1A2BEF" w14:textId="77777777"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145E32" w14:textId="77777777"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FC41E8" w14:paraId="461CC348" w14:textId="77777777" w:rsidTr="00FC41E8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583B65" w14:textId="77777777"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Zetor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EB537B" w14:textId="77777777"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EE5B97" w14:textId="77777777"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2244E6">
              <w:rPr>
                <w:rFonts w:ascii="Arial Narrow" w:hAnsi="Arial Narrow" w:cs="Calibri"/>
                <w:color w:val="000000"/>
                <w:sz w:val="20"/>
                <w:szCs w:val="20"/>
              </w:rPr>
              <w:t>12.04.2021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3C9BC1" w14:textId="77777777"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1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30042B" w14:textId="77777777"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 </w:t>
            </w:r>
          </w:p>
        </w:tc>
      </w:tr>
      <w:tr w:rsidR="00FC41E8" w14:paraId="65A1E2B8" w14:textId="77777777" w:rsidTr="00FC41E8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7C7CF1" w14:textId="77777777" w:rsidR="00FC41E8" w:rsidRDefault="00ED0F5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Príves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Palms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D216F2" w14:textId="77777777" w:rsidR="00FC41E8" w:rsidRDefault="00ED0F5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C7233F" w14:textId="77777777" w:rsidR="00FC41E8" w:rsidRDefault="00ED0F5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18.01.2022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9FFFD9" w14:textId="77777777" w:rsidR="00FC41E8" w:rsidRDefault="00ED0F5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273179" w14:textId="77777777" w:rsidR="00FC41E8" w:rsidRDefault="00ED0F5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ED0F59" w14:paraId="47CD199C" w14:textId="77777777" w:rsidTr="00FC41E8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839F0A" w14:textId="77777777" w:rsidR="00ED0F59" w:rsidRDefault="00ED0F5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IVECO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78EF36" w14:textId="77777777" w:rsidR="00ED0F59" w:rsidRDefault="00ED0F5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7DEDBE" w14:textId="77777777" w:rsidR="00ED0F59" w:rsidRDefault="00ED0F5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29.04.2022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1666EB" w14:textId="77777777" w:rsidR="00ED0F59" w:rsidRDefault="00ED0F5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77177E" w14:textId="77777777" w:rsidR="00ED0F59" w:rsidRDefault="00ED0F5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FC41E8" w14:paraId="680BB3A0" w14:textId="77777777" w:rsidTr="00FC41E8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5C5189" w14:textId="77777777" w:rsidR="00FC41E8" w:rsidRDefault="00ED0F5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Zdvižné čelo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B0C2C5" w14:textId="77777777" w:rsidR="00FC41E8" w:rsidRDefault="00ED0F5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2CDCC6" w14:textId="77777777" w:rsidR="00FC41E8" w:rsidRDefault="00ED0F5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25.07.2022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1E96A3" w14:textId="77777777" w:rsidR="00FC41E8" w:rsidRDefault="00ED0F5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85A4AE" w14:textId="77777777" w:rsidR="00FC41E8" w:rsidRDefault="00ED0F5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ED0F59" w14:paraId="2E116097" w14:textId="77777777" w:rsidTr="00FC41E8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F6EA40" w14:textId="77777777" w:rsidR="00ED0F59" w:rsidRDefault="00ED0F5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Mercedes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Actros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856D05" w14:textId="77777777" w:rsidR="00ED0F59" w:rsidRDefault="00ED0F5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B43580" w14:textId="77777777" w:rsidR="00ED0F59" w:rsidRDefault="00ED0F5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07.10.2022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7563CB" w14:textId="77777777" w:rsidR="00ED0F59" w:rsidRDefault="00ED0F5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8212A1" w14:textId="77777777" w:rsidR="00ED0F59" w:rsidRDefault="00ED0F5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FC41E8" w14:paraId="41072AC6" w14:textId="77777777" w:rsidTr="00FC41E8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B339E0" w14:textId="6C29ACD8" w:rsidR="00FC41E8" w:rsidRDefault="007507B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BMW X2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C028FB" w14:textId="361F366D" w:rsidR="00FC41E8" w:rsidRDefault="007507B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F10085" w14:textId="699B3FCA" w:rsidR="00FC41E8" w:rsidRDefault="007507B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17.03.2023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ADD845" w14:textId="03EB1B1A" w:rsidR="00FC41E8" w:rsidRDefault="007507B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4E7C66" w14:textId="32839CC0" w:rsidR="00FC41E8" w:rsidRDefault="007507B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7507B0" w14:paraId="6E1AA75A" w14:textId="77777777" w:rsidTr="00FC41E8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1C849E" w14:textId="2D589B8D" w:rsidR="007507B0" w:rsidRDefault="007507B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Tepelné čerpadlo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187D0A" w14:textId="6677C438" w:rsidR="007507B0" w:rsidRDefault="007507B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81A1BB" w14:textId="79383F67" w:rsidR="007507B0" w:rsidRDefault="007507B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01.06.2023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264624" w14:textId="7DE5522B" w:rsidR="007507B0" w:rsidRDefault="007507B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5DD0A9" w14:textId="7E214032" w:rsidR="007507B0" w:rsidRDefault="007507B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7507B0" w14:paraId="07782105" w14:textId="77777777" w:rsidTr="00FC41E8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9E0CB2" w14:textId="43B4AAEF" w:rsidR="007507B0" w:rsidRDefault="007507B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Motorgenerátor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59E280" w14:textId="1BAF8345" w:rsidR="007507B0" w:rsidRDefault="007507B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53408A" w14:textId="23606D40" w:rsidR="007507B0" w:rsidRDefault="007507B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15.11.2023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DFA128" w14:textId="454BE659" w:rsidR="007507B0" w:rsidRDefault="007507B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36701F" w14:textId="5CA8C52F" w:rsidR="007507B0" w:rsidRDefault="007507B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ED0F59" w14:paraId="316ACE01" w14:textId="77777777" w:rsidTr="00FC41E8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00BFFA" w14:textId="77777777" w:rsidR="00ED0F59" w:rsidRDefault="00ED0F5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D1AFAF" w14:textId="77777777" w:rsidR="00ED0F59" w:rsidRDefault="00ED0F5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4DD2EB" w14:textId="77777777" w:rsidR="00ED0F59" w:rsidRDefault="00ED0F5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A1756F" w14:textId="77777777" w:rsidR="00ED0F59" w:rsidRDefault="00ED0F5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230B06" w14:textId="77777777" w:rsidR="00ED0F59" w:rsidRDefault="00ED0F5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14:paraId="696DDA9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3668F2EF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733C874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41D8693" w14:textId="482E35E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507B0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BC0BE0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C45BE9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3AACC63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13C603B" w14:textId="7EB9C63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507B0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44478C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1DA066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0434089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5B3A4FA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70EF92F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447A6467" w14:textId="0267FE5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507B0">
        <w:rPr>
          <w:rFonts w:ascii="ArialNarrow,Italic" w:hAnsi="ArialNarrow,Italic" w:cs="ArialNarrow,Italic"/>
          <w:i/>
          <w:iCs/>
          <w:sz w:val="21"/>
          <w:szCs w:val="21"/>
        </w:rPr>
        <w:t>3.</w:t>
      </w:r>
    </w:p>
    <w:p w14:paraId="3BA1A18A" w14:textId="19FBA510" w:rsidR="007F56BD" w:rsidRPr="007507B0" w:rsidRDefault="00876616" w:rsidP="007F56BD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>I</w:t>
      </w:r>
      <w:r w:rsidR="007F56BD">
        <w:rPr>
          <w:rFonts w:ascii="Arial" w:hAnsi="Arial" w:cs="Arial"/>
          <w:sz w:val="19"/>
          <w:szCs w:val="19"/>
        </w:rPr>
        <w:t>Č</w:t>
      </w:r>
      <w:r w:rsidR="007F56BD">
        <w:rPr>
          <w:rFonts w:ascii="Helvetica" w:hAnsi="Helvetica" w:cs="Helvetica"/>
          <w:sz w:val="19"/>
          <w:szCs w:val="19"/>
        </w:rPr>
        <w:t xml:space="preserve">O: </w:t>
      </w:r>
      <w:r w:rsidR="00FC41E8">
        <w:rPr>
          <w:rFonts w:ascii="Helvetica" w:hAnsi="Helvetica" w:cs="Helvetica"/>
          <w:sz w:val="19"/>
          <w:szCs w:val="19"/>
        </w:rPr>
        <w:t>47925981</w:t>
      </w:r>
      <w:r w:rsidR="007F56BD"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ab/>
        <w:t>DI</w:t>
      </w:r>
      <w:r w:rsidR="007F56BD">
        <w:rPr>
          <w:rFonts w:ascii="Arial" w:hAnsi="Arial" w:cs="Arial"/>
          <w:sz w:val="19"/>
          <w:szCs w:val="19"/>
        </w:rPr>
        <w:t>Č</w:t>
      </w:r>
      <w:r w:rsidR="007F56BD">
        <w:rPr>
          <w:rFonts w:ascii="Helvetica" w:hAnsi="Helvetica" w:cs="Helvetica"/>
          <w:sz w:val="19"/>
          <w:szCs w:val="19"/>
        </w:rPr>
        <w:t xml:space="preserve">: </w:t>
      </w:r>
      <w:r w:rsidR="00FC41E8">
        <w:rPr>
          <w:rFonts w:ascii="Helvetica" w:hAnsi="Helvetica" w:cs="Helvetica"/>
          <w:sz w:val="19"/>
          <w:szCs w:val="19"/>
        </w:rPr>
        <w:t>2024163207</w:t>
      </w:r>
    </w:p>
    <w:p w14:paraId="42BF05B9" w14:textId="77777777" w:rsidR="00876616" w:rsidRDefault="00876616" w:rsidP="007F56BD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54B54D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26026C4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600FE7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2F2FF6A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E170896" w14:textId="1222D80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507B0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4B1561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2412E1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6990F6F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7960970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098E2A0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2DEF2397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4A35118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0EF22D0" w14:textId="27F2D61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507B0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117888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EDDDD1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407795B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46B78FE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B19805F" w14:textId="4D65C4E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ED0F5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507B0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C5E66F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CA21E1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7269A0C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94A3B06" w14:textId="5973FCD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507B0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FC746B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AEFFB9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1394DE4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11F0ED9" w14:textId="33EA352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507B0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F896D4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63128F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66FD30B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1A43DEE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38CA799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AA76880" w14:textId="79FE7E8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507B0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360DDC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627F42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45CD669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73E6599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6707FDC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389F81F3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A492C21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42EDA8F" w14:textId="77777777" w:rsidR="007F56BD" w:rsidRDefault="00876616" w:rsidP="007F56BD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7F56BD">
        <w:rPr>
          <w:rFonts w:ascii="Helvetica" w:hAnsi="Helvetica" w:cs="Helvetica"/>
          <w:sz w:val="19"/>
          <w:szCs w:val="19"/>
        </w:rPr>
        <w:t>I</w:t>
      </w:r>
      <w:r w:rsidR="007F56BD">
        <w:rPr>
          <w:rFonts w:ascii="Arial" w:hAnsi="Arial" w:cs="Arial"/>
          <w:sz w:val="19"/>
          <w:szCs w:val="19"/>
        </w:rPr>
        <w:t>Č</w:t>
      </w:r>
      <w:r w:rsidR="007F56BD">
        <w:rPr>
          <w:rFonts w:ascii="Helvetica" w:hAnsi="Helvetica" w:cs="Helvetica"/>
          <w:sz w:val="19"/>
          <w:szCs w:val="19"/>
        </w:rPr>
        <w:t xml:space="preserve">O: </w:t>
      </w:r>
      <w:r w:rsidR="00FC41E8">
        <w:rPr>
          <w:rFonts w:ascii="Helvetica" w:hAnsi="Helvetica" w:cs="Helvetica"/>
          <w:sz w:val="19"/>
          <w:szCs w:val="19"/>
        </w:rPr>
        <w:t>47925981</w:t>
      </w:r>
      <w:r w:rsidR="007F56BD"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ab/>
        <w:t>DI</w:t>
      </w:r>
      <w:r w:rsidR="007F56BD">
        <w:rPr>
          <w:rFonts w:ascii="Arial" w:hAnsi="Arial" w:cs="Arial"/>
          <w:sz w:val="19"/>
          <w:szCs w:val="19"/>
        </w:rPr>
        <w:t>Č</w:t>
      </w:r>
      <w:r w:rsidR="007F56BD">
        <w:rPr>
          <w:rFonts w:ascii="Helvetica" w:hAnsi="Helvetica" w:cs="Helvetica"/>
          <w:sz w:val="19"/>
          <w:szCs w:val="19"/>
        </w:rPr>
        <w:t xml:space="preserve">: </w:t>
      </w:r>
      <w:r w:rsidR="00FC41E8">
        <w:rPr>
          <w:rFonts w:ascii="Helvetica" w:hAnsi="Helvetica" w:cs="Helvetica"/>
          <w:sz w:val="19"/>
          <w:szCs w:val="19"/>
        </w:rPr>
        <w:t>2024163207</w:t>
      </w:r>
    </w:p>
    <w:p w14:paraId="5483815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4065EF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377156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5A7E110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315FFAE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A287290" w14:textId="2D7486D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507B0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CBFDC9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77DBA3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6D5D760B" w14:textId="52A8EF3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507B0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5866853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05D1A6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0ECA007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680870E" w14:textId="07D5152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s podstatným vplyvom v roku </w:t>
      </w:r>
      <w:r w:rsidR="00ED0F59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7507B0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ED0F59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BCA2AA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5D299B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0B5ED30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FD35298" w14:textId="0651FD6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mov pre zamestnancov v roku 20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507B0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91465E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E95990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6C1D244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5054CC6" w14:textId="75B54E1F" w:rsidR="00000000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y vo verejnom záujme v roku 202</w:t>
      </w:r>
      <w:r w:rsidR="007507B0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2244E6"/>
    <w:rsid w:val="00304A1D"/>
    <w:rsid w:val="003E3A47"/>
    <w:rsid w:val="006A19EE"/>
    <w:rsid w:val="007507B0"/>
    <w:rsid w:val="007E4669"/>
    <w:rsid w:val="007F56BD"/>
    <w:rsid w:val="00876616"/>
    <w:rsid w:val="00A86704"/>
    <w:rsid w:val="00AD7441"/>
    <w:rsid w:val="00E258F5"/>
    <w:rsid w:val="00ED0F59"/>
    <w:rsid w:val="00FC4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1B96D"/>
  <w15:docId w15:val="{34408EB0-B160-48FA-9458-1C35C69F3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1089</Words>
  <Characters>6208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 Stúpalová</cp:lastModifiedBy>
  <cp:revision>2</cp:revision>
  <cp:lastPrinted>2017-03-04T06:27:00Z</cp:lastPrinted>
  <dcterms:created xsi:type="dcterms:W3CDTF">2024-04-22T12:44:00Z</dcterms:created>
  <dcterms:modified xsi:type="dcterms:W3CDTF">2024-04-22T12:44:00Z</dcterms:modified>
</cp:coreProperties>
</file>