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884A63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884A63">
        <w:rPr>
          <w:b/>
          <w:sz w:val="24"/>
        </w:rPr>
        <w:t xml:space="preserve">   CETBAU s.r.o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884A63">
        <w:rPr>
          <w:sz w:val="24"/>
        </w:rPr>
        <w:t xml:space="preserve">              Kostolná Gala 181, 930 34 Holice</w:t>
      </w:r>
      <w:r w:rsidR="00163DE6">
        <w:rPr>
          <w:sz w:val="24"/>
        </w:rPr>
        <w:t xml:space="preserve">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</w:t>
      </w:r>
      <w:r w:rsidR="00884A63">
        <w:rPr>
          <w:sz w:val="24"/>
        </w:rPr>
        <w:t xml:space="preserve">             50808575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CC403B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28.03.2023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884A63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884A63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884A63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:rsidR="00A22B1D" w:rsidRPr="00CB13A2" w:rsidRDefault="00884A63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Csánó</w:t>
            </w:r>
            <w:proofErr w:type="spellEnd"/>
          </w:p>
        </w:tc>
        <w:tc>
          <w:tcPr>
            <w:tcW w:w="3118" w:type="dxa"/>
          </w:tcPr>
          <w:p w:rsidR="00A22B1D" w:rsidRPr="00CB13A2" w:rsidRDefault="00884A6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lastRenderedPageBreak/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884A63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884A63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C21022"/>
        </w:tc>
        <w:tc>
          <w:tcPr>
            <w:tcW w:w="1690" w:type="dxa"/>
          </w:tcPr>
          <w:p w:rsidR="00A80D65" w:rsidRPr="00E267A2" w:rsidRDefault="00A80D65" w:rsidP="00C21022"/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C21022" w:rsidP="005C3F3A">
            <w:pPr>
              <w:jc w:val="center"/>
            </w:pPr>
            <w:r>
              <w:t>6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C21022"/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rPr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884A63">
            <w:pPr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884A63">
            <w:pPr>
              <w:rPr>
                <w:bCs/>
              </w:rPr>
            </w:pP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297186" w:rsidP="00297186">
      <w:pPr>
        <w:tabs>
          <w:tab w:val="left" w:pos="7710"/>
        </w:tabs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2E3AE8" w:rsidP="002E3AE8">
      <w:pPr>
        <w:tabs>
          <w:tab w:val="left" w:pos="525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884A63" w:rsidRDefault="00884A63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884A63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1074030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884A63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548288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  <w:bookmarkStart w:id="0" w:name="_GoBack"/>
      <w:bookmarkEnd w:id="0"/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274C0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97186">
        <w:rPr>
          <w:sz w:val="24"/>
          <w:szCs w:val="24"/>
        </w:rPr>
        <w:t>K dátumu zostavenia účtovnej závierky nie sú účtovnej jednotke známe ďalšie významné skutočnosti, ktoré nastali po dni ku ktorému sa zostavuje účtovná závierka a ktorých by mala účtovná jednotka zohľadniť v poznámkach.</w:t>
      </w: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6938" w:rsidRDefault="004C6938" w:rsidP="00106714">
      <w:pPr>
        <w:spacing w:after="0" w:line="240" w:lineRule="auto"/>
      </w:pPr>
      <w:r>
        <w:separator/>
      </w:r>
    </w:p>
  </w:endnote>
  <w:endnote w:type="continuationSeparator" w:id="0">
    <w:p w:rsidR="004C6938" w:rsidRDefault="004C6938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6938" w:rsidRDefault="004C6938" w:rsidP="00106714">
      <w:pPr>
        <w:spacing w:after="0" w:line="240" w:lineRule="auto"/>
      </w:pPr>
      <w:r>
        <w:separator/>
      </w:r>
    </w:p>
  </w:footnote>
  <w:footnote w:type="continuationSeparator" w:id="0">
    <w:p w:rsidR="004C6938" w:rsidRDefault="004C6938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884A63">
      <w:t>50808575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84A63">
      <w:t xml:space="preserve">  2120494134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194E7F"/>
    <w:rsid w:val="001B2B07"/>
    <w:rsid w:val="00212766"/>
    <w:rsid w:val="00217B6D"/>
    <w:rsid w:val="002308A0"/>
    <w:rsid w:val="00274C00"/>
    <w:rsid w:val="00297186"/>
    <w:rsid w:val="002E3AE8"/>
    <w:rsid w:val="0034103D"/>
    <w:rsid w:val="0036490A"/>
    <w:rsid w:val="003A32D3"/>
    <w:rsid w:val="003B72F1"/>
    <w:rsid w:val="003D6FAA"/>
    <w:rsid w:val="004151DB"/>
    <w:rsid w:val="0044049B"/>
    <w:rsid w:val="004613DE"/>
    <w:rsid w:val="00466555"/>
    <w:rsid w:val="00470448"/>
    <w:rsid w:val="00496317"/>
    <w:rsid w:val="004A3756"/>
    <w:rsid w:val="004C6938"/>
    <w:rsid w:val="00537762"/>
    <w:rsid w:val="005C3F3A"/>
    <w:rsid w:val="006A308E"/>
    <w:rsid w:val="006C5A4B"/>
    <w:rsid w:val="006E57A3"/>
    <w:rsid w:val="0074107A"/>
    <w:rsid w:val="00793BD0"/>
    <w:rsid w:val="00806871"/>
    <w:rsid w:val="00836245"/>
    <w:rsid w:val="00860DB9"/>
    <w:rsid w:val="00884A63"/>
    <w:rsid w:val="00890B72"/>
    <w:rsid w:val="008A520D"/>
    <w:rsid w:val="008D46B1"/>
    <w:rsid w:val="008E1724"/>
    <w:rsid w:val="008E4F13"/>
    <w:rsid w:val="00900B63"/>
    <w:rsid w:val="00931FFF"/>
    <w:rsid w:val="00935267"/>
    <w:rsid w:val="0096663A"/>
    <w:rsid w:val="009D10A1"/>
    <w:rsid w:val="009F37FF"/>
    <w:rsid w:val="00A22B1D"/>
    <w:rsid w:val="00A2461B"/>
    <w:rsid w:val="00A80D65"/>
    <w:rsid w:val="00A931D3"/>
    <w:rsid w:val="00AB1FCE"/>
    <w:rsid w:val="00AD7484"/>
    <w:rsid w:val="00B50382"/>
    <w:rsid w:val="00B60DD2"/>
    <w:rsid w:val="00C21022"/>
    <w:rsid w:val="00C74F76"/>
    <w:rsid w:val="00CC403B"/>
    <w:rsid w:val="00DA3E39"/>
    <w:rsid w:val="00E1294A"/>
    <w:rsid w:val="00E14900"/>
    <w:rsid w:val="00E1713E"/>
    <w:rsid w:val="00E54099"/>
    <w:rsid w:val="00F27F38"/>
    <w:rsid w:val="00F329BE"/>
    <w:rsid w:val="00F477B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DAE714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5</Pages>
  <Words>821</Words>
  <Characters>4683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27</cp:revision>
  <dcterms:created xsi:type="dcterms:W3CDTF">2018-03-02T11:04:00Z</dcterms:created>
  <dcterms:modified xsi:type="dcterms:W3CDTF">2024-04-18T08:33:00Z</dcterms:modified>
</cp:coreProperties>
</file>