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PELU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Nevädzová 3258/24A,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54668620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2121751137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12726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16705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54668620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2121751137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