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Clic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95245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ov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vrť 486/41, 082 12 Kapu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