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venture agenc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vinicou 1401/5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47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482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471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482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