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smartfabgroup,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4421/31A, Piešťany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46052241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2023222344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74725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84326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84326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82379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46052241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2023222344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