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5C21FF3A" w:rsidR="00D509B2" w:rsidRDefault="00F87DB2">
      <w:r>
        <w:t>Firma</w:t>
      </w:r>
      <w:r w:rsidR="00D509B2">
        <w:t xml:space="preserve"> </w:t>
      </w:r>
      <w:r w:rsidR="00F62B9F">
        <w:t>MS</w:t>
      </w:r>
      <w:r w:rsidR="0089035E">
        <w:t xml:space="preserve"> </w:t>
      </w:r>
      <w:r w:rsidR="00D509B2">
        <w:t>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</w:t>
      </w:r>
      <w:r w:rsidR="002B5481">
        <w:t>20</w:t>
      </w:r>
      <w:r w:rsidR="00D509B2">
        <w:t xml:space="preserve"> </w:t>
      </w:r>
      <w:r>
        <w:t xml:space="preserve"> ako firma s</w:t>
      </w:r>
      <w:r w:rsidR="00F62B9F">
        <w:t> jedným konateľom</w:t>
      </w:r>
      <w:r w:rsidR="0089035E">
        <w:t xml:space="preserve"> konateľ</w:t>
      </w:r>
      <w:r w:rsidR="002B5481">
        <w:t>mi.</w:t>
      </w:r>
    </w:p>
    <w:p w14:paraId="32AF7699" w14:textId="644E0443" w:rsidR="00734B89" w:rsidRDefault="00734B89">
      <w:r>
        <w:t xml:space="preserve">V roku 2023 </w:t>
      </w:r>
      <w:r w:rsidR="0089035E">
        <w:t>prevádzkovala</w:t>
      </w:r>
      <w:r w:rsidR="00F62B9F">
        <w:t xml:space="preserve"> montážne a elektrikárske práce. Zamestnaných má SZČO.</w:t>
      </w:r>
    </w:p>
    <w:p w14:paraId="02AC8252" w14:textId="2ECAA37F" w:rsidR="0089035E" w:rsidRDefault="0089035E">
      <w:r>
        <w:t xml:space="preserve">V roku 2023 mala výnosy </w:t>
      </w:r>
      <w:r w:rsidR="00F62B9F">
        <w:t>339951</w:t>
      </w:r>
      <w:r w:rsidR="002B5481">
        <w:t>,- €</w:t>
      </w:r>
      <w:r>
        <w:t xml:space="preserve"> </w:t>
      </w:r>
    </w:p>
    <w:p w14:paraId="333C97BB" w14:textId="2F182FAB" w:rsidR="002B5481" w:rsidRDefault="0089035E">
      <w:r>
        <w:t xml:space="preserve">                                 Náklady </w:t>
      </w:r>
      <w:r w:rsidR="00F62B9F">
        <w:t>334566</w:t>
      </w:r>
      <w:r w:rsidR="002B5481">
        <w:t>,-€</w:t>
      </w:r>
    </w:p>
    <w:p w14:paraId="10CCFBA5" w14:textId="10646E73" w:rsidR="0089035E" w:rsidRDefault="002B5481">
      <w:r>
        <w:t xml:space="preserve">                                 </w:t>
      </w:r>
    </w:p>
    <w:p w14:paraId="6F35A5E4" w14:textId="77777777" w:rsidR="0089035E" w:rsidRDefault="0089035E"/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1C6A92"/>
    <w:rsid w:val="002B5481"/>
    <w:rsid w:val="00734B89"/>
    <w:rsid w:val="0079690B"/>
    <w:rsid w:val="0089035E"/>
    <w:rsid w:val="009756D7"/>
    <w:rsid w:val="00BE6BF0"/>
    <w:rsid w:val="00C82D26"/>
    <w:rsid w:val="00D0599E"/>
    <w:rsid w:val="00D509B2"/>
    <w:rsid w:val="00DC5BE7"/>
    <w:rsid w:val="00E34B3A"/>
    <w:rsid w:val="00EE4920"/>
    <w:rsid w:val="00F00CB5"/>
    <w:rsid w:val="00F62B9F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2024-06-29T08:15:00Z</dcterms:created>
  <dcterms:modified xsi:type="dcterms:W3CDTF">2024-06-29T08:15:00Z</dcterms:modified>
</cp:coreProperties>
</file>