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31A51E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6A986F6D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74F7886E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5739CA03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5F07BE36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471917C0" w14:textId="77777777" w:rsidR="005D5D80" w:rsidRPr="000B6AA7" w:rsidRDefault="004E2CDF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SPIŠ EXCELLENT GROUP s.r.o. so sídlom 064 01 Stará Ľubovňa, Prešovská 2</w:t>
      </w:r>
    </w:p>
    <w:p w14:paraId="28B0FD70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28F77F9D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39E78047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01310042" w14:textId="77777777" w:rsidR="005D5D80" w:rsidRPr="000B6AA7" w:rsidRDefault="004E2CDF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Maloobchod v stánkoch a na trhoch</w:t>
      </w:r>
    </w:p>
    <w:p w14:paraId="4FE39CF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6A0AC53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3A3DC25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E54CC15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EC0FC3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EC0FC3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4E2CDF">
        <w:rPr>
          <w:b/>
          <w:i/>
          <w:color w:val="auto"/>
          <w:sz w:val="22"/>
          <w:szCs w:val="22"/>
        </w:rPr>
        <w:t>201</w:t>
      </w:r>
      <w:r w:rsidR="00EC0FC3">
        <w:rPr>
          <w:b/>
          <w:i/>
          <w:color w:val="auto"/>
          <w:sz w:val="22"/>
          <w:szCs w:val="22"/>
        </w:rPr>
        <w:t>9</w:t>
      </w:r>
    </w:p>
    <w:p w14:paraId="46262AFA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414BA1A5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0D851534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58B32B3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0824C97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6514B79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7C91CBF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960C9A3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112474F8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3EA80039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4E1D520A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5E12079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38A7AFC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4103041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4C17ECD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4CE64CB9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3A1A33C4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A40C8E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267686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141D439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41B78BB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978CA3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69F2AA2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1D764B8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5E3D083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6671BF7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34CBE22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0CAF871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44DDB16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07EAA90A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50638D1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1628AED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31C8D8E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01370658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36FB1651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5993EBAE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EC0FC3">
        <w:rPr>
          <w:b/>
          <w:i/>
          <w:color w:val="auto"/>
          <w:sz w:val="22"/>
          <w:szCs w:val="22"/>
        </w:rPr>
        <w:t>330</w:t>
      </w:r>
      <w:r w:rsidR="004E2CDF">
        <w:rPr>
          <w:b/>
          <w:i/>
          <w:color w:val="auto"/>
          <w:sz w:val="22"/>
          <w:szCs w:val="22"/>
        </w:rPr>
        <w:t>,00 €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1AC557BE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1FC3CC39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4E2CDF">
        <w:rPr>
          <w:b/>
          <w:i/>
          <w:color w:val="auto"/>
          <w:sz w:val="22"/>
          <w:szCs w:val="22"/>
        </w:rPr>
        <w:t xml:space="preserve"> v sume </w:t>
      </w:r>
      <w:r w:rsidR="00EC0FC3">
        <w:rPr>
          <w:b/>
          <w:i/>
          <w:color w:val="auto"/>
          <w:sz w:val="22"/>
          <w:szCs w:val="22"/>
        </w:rPr>
        <w:t>7675</w:t>
      </w:r>
      <w:r w:rsidR="004E2CDF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357E6306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045D97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4CA9BF7C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2723DDE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603AE72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8C0D1B" w14:textId="77777777" w:rsidR="00317077" w:rsidRDefault="00317077" w:rsidP="006460F5">
      <w:pPr>
        <w:spacing w:after="0" w:line="240" w:lineRule="auto"/>
      </w:pPr>
      <w:r>
        <w:separator/>
      </w:r>
    </w:p>
  </w:endnote>
  <w:endnote w:type="continuationSeparator" w:id="0">
    <w:p w14:paraId="7D9FA5F1" w14:textId="77777777" w:rsidR="00317077" w:rsidRDefault="00317077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9C9599E" w14:textId="77777777" w:rsidR="00317077" w:rsidRDefault="00317077" w:rsidP="006460F5">
      <w:pPr>
        <w:spacing w:after="0" w:line="240" w:lineRule="auto"/>
      </w:pPr>
      <w:r>
        <w:separator/>
      </w:r>
    </w:p>
  </w:footnote>
  <w:footnote w:type="continuationSeparator" w:id="0">
    <w:p w14:paraId="5E36F898" w14:textId="77777777" w:rsidR="00317077" w:rsidRDefault="00317077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6BE731E6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095BCC7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1C0E92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0BD157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70EC8A8E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D8C691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EA968C2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424B18B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EBBFDE3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D079F85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87F71AF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C38FB2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108B474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5FFAE8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CD6D8C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946B6B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68DD3AD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A271D3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998183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AE635B8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CA7CD13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C734E3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E8C2E47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D850B5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F9CED6C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24D0E85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132C654" w14:textId="77777777" w:rsidR="006460F5" w:rsidRPr="00B6751C" w:rsidRDefault="004E2CDF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3EF5F55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128F90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1F723E04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615409278">
    <w:abstractNumId w:val="5"/>
  </w:num>
  <w:num w:numId="2" w16cid:durableId="721366507">
    <w:abstractNumId w:val="17"/>
  </w:num>
  <w:num w:numId="3" w16cid:durableId="976449253">
    <w:abstractNumId w:val="19"/>
  </w:num>
  <w:num w:numId="4" w16cid:durableId="693574322">
    <w:abstractNumId w:val="12"/>
  </w:num>
  <w:num w:numId="5" w16cid:durableId="1454665692">
    <w:abstractNumId w:val="16"/>
  </w:num>
  <w:num w:numId="6" w16cid:durableId="562789956">
    <w:abstractNumId w:val="6"/>
  </w:num>
  <w:num w:numId="7" w16cid:durableId="949512765">
    <w:abstractNumId w:val="18"/>
  </w:num>
  <w:num w:numId="8" w16cid:durableId="1743217469">
    <w:abstractNumId w:val="13"/>
  </w:num>
  <w:num w:numId="9" w16cid:durableId="1815365586">
    <w:abstractNumId w:val="9"/>
  </w:num>
  <w:num w:numId="10" w16cid:durableId="1953628229">
    <w:abstractNumId w:val="4"/>
  </w:num>
  <w:num w:numId="11" w16cid:durableId="2065446557">
    <w:abstractNumId w:val="1"/>
  </w:num>
  <w:num w:numId="12" w16cid:durableId="1876041386">
    <w:abstractNumId w:val="10"/>
  </w:num>
  <w:num w:numId="13" w16cid:durableId="341510718">
    <w:abstractNumId w:val="15"/>
  </w:num>
  <w:num w:numId="14" w16cid:durableId="279991989">
    <w:abstractNumId w:val="22"/>
  </w:num>
  <w:num w:numId="15" w16cid:durableId="579758010">
    <w:abstractNumId w:val="14"/>
  </w:num>
  <w:num w:numId="16" w16cid:durableId="674697833">
    <w:abstractNumId w:val="3"/>
  </w:num>
  <w:num w:numId="17" w16cid:durableId="45033598">
    <w:abstractNumId w:val="8"/>
  </w:num>
  <w:num w:numId="18" w16cid:durableId="397021282">
    <w:abstractNumId w:val="7"/>
  </w:num>
  <w:num w:numId="19" w16cid:durableId="776483922">
    <w:abstractNumId w:val="2"/>
  </w:num>
  <w:num w:numId="20" w16cid:durableId="1853642204">
    <w:abstractNumId w:val="11"/>
  </w:num>
  <w:num w:numId="21" w16cid:durableId="713387631">
    <w:abstractNumId w:val="20"/>
  </w:num>
  <w:num w:numId="22" w16cid:durableId="1657680962">
    <w:abstractNumId w:val="21"/>
  </w:num>
  <w:num w:numId="23" w16cid:durableId="748583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45D97"/>
    <w:rsid w:val="00064B17"/>
    <w:rsid w:val="000A31BD"/>
    <w:rsid w:val="000B6AA7"/>
    <w:rsid w:val="001265E7"/>
    <w:rsid w:val="001422FD"/>
    <w:rsid w:val="00190351"/>
    <w:rsid w:val="00206244"/>
    <w:rsid w:val="002A1CB2"/>
    <w:rsid w:val="00317077"/>
    <w:rsid w:val="00354416"/>
    <w:rsid w:val="00446764"/>
    <w:rsid w:val="004C368E"/>
    <w:rsid w:val="004E2CDF"/>
    <w:rsid w:val="005D5D80"/>
    <w:rsid w:val="006460F5"/>
    <w:rsid w:val="00711959"/>
    <w:rsid w:val="008041CF"/>
    <w:rsid w:val="00867443"/>
    <w:rsid w:val="00926736"/>
    <w:rsid w:val="00992E09"/>
    <w:rsid w:val="00AF7652"/>
    <w:rsid w:val="00B365C8"/>
    <w:rsid w:val="00B6751C"/>
    <w:rsid w:val="00BC1EEF"/>
    <w:rsid w:val="00D24171"/>
    <w:rsid w:val="00EC0FC3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91813"/>
  <w15:chartTrackingRefBased/>
  <w15:docId w15:val="{3E589FDD-46B8-4E78-BF9D-EFD03BE85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8674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2019-06-21T06:54:00Z</cp:lastPrinted>
  <dcterms:created xsi:type="dcterms:W3CDTF">2024-11-16T10:35:00Z</dcterms:created>
  <dcterms:modified xsi:type="dcterms:W3CDTF">2024-11-16T10:35:00Z</dcterms:modified>
</cp:coreProperties>
</file>