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251372" w14:textId="77777777" w:rsid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Poznámky Úč MÚJ 3-01           </w:t>
      </w:r>
      <w:r w:rsidR="007E4938">
        <w:rPr>
          <w:sz w:val="24"/>
          <w:szCs w:val="24"/>
        </w:rPr>
        <w:t xml:space="preserve">              </w:t>
      </w:r>
      <w:r>
        <w:rPr>
          <w:sz w:val="24"/>
          <w:szCs w:val="24"/>
        </w:rPr>
        <w:t xml:space="preserve">IČO </w:t>
      </w:r>
      <w:r w:rsidR="007E4938">
        <w:rPr>
          <w:sz w:val="24"/>
          <w:szCs w:val="24"/>
        </w:rPr>
        <w:t xml:space="preserve">36530573   </w:t>
      </w:r>
      <w:r>
        <w:rPr>
          <w:sz w:val="24"/>
          <w:szCs w:val="24"/>
        </w:rPr>
        <w:t xml:space="preserve">   </w:t>
      </w:r>
      <w:r w:rsidR="007E4938">
        <w:rPr>
          <w:sz w:val="24"/>
          <w:szCs w:val="24"/>
        </w:rPr>
        <w:t xml:space="preserve">                         </w:t>
      </w:r>
      <w:r>
        <w:rPr>
          <w:sz w:val="24"/>
          <w:szCs w:val="24"/>
        </w:rPr>
        <w:t>DIČ</w:t>
      </w:r>
      <w:r w:rsidR="007E4938">
        <w:rPr>
          <w:sz w:val="24"/>
          <w:szCs w:val="24"/>
        </w:rPr>
        <w:t xml:space="preserve"> 2021448891</w:t>
      </w:r>
    </w:p>
    <w:p w14:paraId="7367EE14" w14:textId="77777777" w:rsidR="00361764" w:rsidRP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14:paraId="75256428" w14:textId="77777777" w:rsidR="00361764" w:rsidRDefault="00361764" w:rsidP="00E769AC">
      <w:pPr>
        <w:ind w:left="0"/>
        <w:jc w:val="center"/>
        <w:rPr>
          <w:b/>
          <w:sz w:val="32"/>
          <w:szCs w:val="32"/>
        </w:rPr>
      </w:pPr>
    </w:p>
    <w:p w14:paraId="36804C24" w14:textId="77777777" w:rsidR="00453E81" w:rsidRDefault="00E769AC" w:rsidP="00E769AC">
      <w:pPr>
        <w:ind w:left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POZNÁMKY</w:t>
      </w:r>
    </w:p>
    <w:p w14:paraId="72F5D36C" w14:textId="77777777" w:rsidR="00E769AC" w:rsidRDefault="00E769AC" w:rsidP="00E769AC">
      <w:pPr>
        <w:ind w:left="0"/>
        <w:jc w:val="center"/>
      </w:pPr>
      <w:r>
        <w:t>individuálnej účtovnej závierky mikro účtovnej jednotky</w:t>
      </w:r>
    </w:p>
    <w:p w14:paraId="5BBCC7F9" w14:textId="2CB083CE" w:rsidR="00E769AC" w:rsidRDefault="00E769AC" w:rsidP="00E769AC">
      <w:pPr>
        <w:ind w:left="0"/>
        <w:jc w:val="center"/>
      </w:pPr>
      <w:r>
        <w:t>zostavenej k</w:t>
      </w:r>
      <w:r w:rsidR="007E4938">
        <w:t xml:space="preserve"> 31. 12. </w:t>
      </w:r>
      <w:r>
        <w:t>20</w:t>
      </w:r>
      <w:r w:rsidR="004834C0">
        <w:t>2</w:t>
      </w:r>
      <w:r w:rsidR="00A651C9">
        <w:t>4</w:t>
      </w:r>
    </w:p>
    <w:p w14:paraId="74509177" w14:textId="77777777" w:rsidR="00E65A15" w:rsidRDefault="00E65A15" w:rsidP="00E769AC">
      <w:pPr>
        <w:ind w:left="0"/>
        <w:jc w:val="center"/>
      </w:pPr>
    </w:p>
    <w:p w14:paraId="51E985A7" w14:textId="77777777" w:rsidR="00E65A15" w:rsidRDefault="00E65A15" w:rsidP="00E769AC">
      <w:pPr>
        <w:ind w:left="0"/>
        <w:jc w:val="center"/>
      </w:pPr>
    </w:p>
    <w:p w14:paraId="06B94897" w14:textId="77777777" w:rsidR="00E769AC" w:rsidRPr="00E65A15" w:rsidRDefault="00E65A15" w:rsidP="00E65A15">
      <w:pPr>
        <w:ind w:left="0"/>
        <w:jc w:val="center"/>
        <w:rPr>
          <w:b/>
        </w:rPr>
      </w:pPr>
      <w:r>
        <w:rPr>
          <w:b/>
        </w:rPr>
        <w:t>I.</w:t>
      </w:r>
    </w:p>
    <w:p w14:paraId="0D227212" w14:textId="77777777" w:rsidR="00E769AC" w:rsidRPr="003B23C4" w:rsidRDefault="003B23C4" w:rsidP="003B23C4">
      <w:pPr>
        <w:ind w:left="0"/>
        <w:jc w:val="center"/>
        <w:rPr>
          <w:b/>
        </w:rPr>
      </w:pPr>
      <w:r>
        <w:rPr>
          <w:b/>
        </w:rPr>
        <w:t>Všeobecné údaje</w:t>
      </w:r>
    </w:p>
    <w:p w14:paraId="7D7ECC44" w14:textId="77777777" w:rsidR="00E769AC" w:rsidRPr="006B7364" w:rsidRDefault="00A549FF" w:rsidP="006B7364">
      <w:pPr>
        <w:ind w:left="-113"/>
        <w:jc w:val="left"/>
        <w:rPr>
          <w:b/>
        </w:rPr>
      </w:pPr>
      <w:r>
        <w:rPr>
          <w:b/>
        </w:rPr>
        <w:t>1.</w:t>
      </w:r>
    </w:p>
    <w:p w14:paraId="046F4198" w14:textId="77777777" w:rsidR="00E769AC" w:rsidRDefault="006B7364" w:rsidP="00E769AC">
      <w:pPr>
        <w:ind w:left="-113"/>
        <w:jc w:val="left"/>
      </w:pPr>
      <w:r>
        <w:t xml:space="preserve">1.1 </w:t>
      </w:r>
      <w:r w:rsidR="00E769AC">
        <w:t xml:space="preserve">Názov právnickej osoby: </w:t>
      </w:r>
      <w:r w:rsidR="008A397B">
        <w:t>K.E.R.T., spol. s r.o.</w:t>
      </w:r>
    </w:p>
    <w:p w14:paraId="3B34257B" w14:textId="77777777" w:rsidR="00C908AD" w:rsidRDefault="006B7364" w:rsidP="00C908AD">
      <w:pPr>
        <w:ind w:left="-113"/>
        <w:jc w:val="left"/>
      </w:pPr>
      <w:r>
        <w:t xml:space="preserve">1.2 </w:t>
      </w:r>
      <w:r w:rsidR="00F5708E">
        <w:t>Sídlo právnickej  osoby:</w:t>
      </w:r>
      <w:r w:rsidR="00C908AD">
        <w:t xml:space="preserve">  </w:t>
      </w:r>
      <w:r w:rsidR="008A397B">
        <w:t>Vlčanská 560/13</w:t>
      </w:r>
    </w:p>
    <w:p w14:paraId="5A8EC18A" w14:textId="77777777" w:rsidR="00361764" w:rsidRDefault="006B7364" w:rsidP="00C908AD">
      <w:pPr>
        <w:ind w:left="-113"/>
        <w:jc w:val="left"/>
      </w:pPr>
      <w:r>
        <w:t xml:space="preserve">1.3 </w:t>
      </w:r>
      <w:r w:rsidR="00361764">
        <w:t>Číslo telefónu:</w:t>
      </w:r>
      <w:r w:rsidR="00C908AD">
        <w:t xml:space="preserve"> </w:t>
      </w:r>
      <w:r w:rsidR="00075B15">
        <w:t>0918941501</w:t>
      </w:r>
    </w:p>
    <w:p w14:paraId="31A3AD84" w14:textId="77777777" w:rsidR="00361764" w:rsidRDefault="006B7364" w:rsidP="00E769AC">
      <w:pPr>
        <w:ind w:left="-113"/>
        <w:jc w:val="left"/>
      </w:pPr>
      <w:r>
        <w:t xml:space="preserve">1.4 </w:t>
      </w:r>
      <w:r w:rsidR="00361764">
        <w:t>E-mailová adresa:</w:t>
      </w:r>
      <w:r w:rsidR="00C908AD">
        <w:t xml:space="preserve"> </w:t>
      </w:r>
      <w:r w:rsidR="008A397B">
        <w:t>mikus@komercfruct.sk</w:t>
      </w:r>
    </w:p>
    <w:p w14:paraId="6F446762" w14:textId="77777777" w:rsidR="005A3E7C" w:rsidRDefault="005A3E7C" w:rsidP="00E769AC">
      <w:pPr>
        <w:ind w:left="-113"/>
        <w:jc w:val="left"/>
      </w:pPr>
    </w:p>
    <w:p w14:paraId="2E3F10EA" w14:textId="77777777" w:rsidR="005A3E7C" w:rsidRDefault="005A3E7C" w:rsidP="005A3E7C">
      <w:pPr>
        <w:ind w:left="-113"/>
        <w:jc w:val="left"/>
        <w:rPr>
          <w:b/>
        </w:rPr>
      </w:pPr>
      <w:r>
        <w:rPr>
          <w:b/>
        </w:rPr>
        <w:t xml:space="preserve">2. </w:t>
      </w:r>
      <w:r w:rsidR="008A397B">
        <w:t xml:space="preserve">Existencia </w:t>
      </w:r>
      <w:r>
        <w:t>konsolidovan</w:t>
      </w:r>
      <w:r w:rsidR="008A397B">
        <w:t>ého</w:t>
      </w:r>
      <w:r>
        <w:t xml:space="preserve"> </w:t>
      </w:r>
      <w:r w:rsidR="00C908AD">
        <w:t>celku</w:t>
      </w:r>
      <w:r w:rsidR="008A397B">
        <w:t xml:space="preserve">   </w:t>
      </w:r>
      <w:r w:rsidR="008A397B">
        <w:rPr>
          <w:b/>
        </w:rPr>
        <w:t>nie</w:t>
      </w:r>
    </w:p>
    <w:p w14:paraId="4478B3A7" w14:textId="77777777" w:rsidR="009A1515" w:rsidRPr="009A1515" w:rsidRDefault="009A1515" w:rsidP="005A3E7C">
      <w:pPr>
        <w:ind w:left="-113"/>
        <w:jc w:val="left"/>
      </w:pPr>
      <w:r>
        <w:rPr>
          <w:b/>
        </w:rPr>
        <w:t xml:space="preserve">    </w:t>
      </w:r>
      <w:r>
        <w:t xml:space="preserve">Ak  </w:t>
      </w:r>
      <w:r>
        <w:rPr>
          <w:b/>
        </w:rPr>
        <w:t xml:space="preserve">áno  </w:t>
      </w:r>
      <w:r>
        <w:t>potom:</w:t>
      </w:r>
    </w:p>
    <w:p w14:paraId="6590F4EB" w14:textId="77777777" w:rsidR="005A3E7C" w:rsidRPr="005A3E7C" w:rsidRDefault="005A3E7C" w:rsidP="005A3E7C">
      <w:pPr>
        <w:ind w:left="-113"/>
        <w:jc w:val="left"/>
      </w:pPr>
      <w:r>
        <w:t xml:space="preserve">2.1. </w:t>
      </w:r>
      <w:r w:rsidR="00C908AD">
        <w:t>Obchodné meno a sídlo bezprostredne konsolidujúcej účtovnej jednotky:........................................ .....................................................................................................................................................................</w:t>
      </w:r>
    </w:p>
    <w:p w14:paraId="0510C0C1" w14:textId="77777777" w:rsidR="00C908AD" w:rsidRDefault="00C908AD" w:rsidP="00C908AD">
      <w:pPr>
        <w:ind w:left="-113"/>
        <w:jc w:val="left"/>
      </w:pPr>
    </w:p>
    <w:p w14:paraId="6EBF565F" w14:textId="77777777" w:rsidR="00C908AD" w:rsidRDefault="00C908AD" w:rsidP="00C908AD">
      <w:pPr>
        <w:ind w:left="-113"/>
        <w:jc w:val="left"/>
      </w:pPr>
      <w:r>
        <w:t>2.2  Obchodné meno a sídlo konsolidujúcej účtovnej jednotky zostavujúcej konsolidovanú účtovnú závierku: .....................................................................................................................................................</w:t>
      </w:r>
    </w:p>
    <w:p w14:paraId="3D61656F" w14:textId="77777777" w:rsidR="00C908AD" w:rsidRDefault="00C908AD" w:rsidP="00C908AD">
      <w:pPr>
        <w:ind w:left="-113"/>
        <w:jc w:val="left"/>
      </w:pPr>
      <w:r>
        <w:t>....................................................................................................................................................................</w:t>
      </w:r>
    </w:p>
    <w:p w14:paraId="5C7D34F4" w14:textId="77777777" w:rsidR="00A02024" w:rsidRDefault="00A02024" w:rsidP="00C908AD">
      <w:pPr>
        <w:ind w:left="-113"/>
        <w:jc w:val="left"/>
      </w:pPr>
    </w:p>
    <w:p w14:paraId="4A65687B" w14:textId="77777777" w:rsidR="00A02024" w:rsidRDefault="00A02024" w:rsidP="00C908AD">
      <w:pPr>
        <w:ind w:left="-113"/>
        <w:jc w:val="left"/>
      </w:pPr>
      <w:r>
        <w:t xml:space="preserve">2.3 Účtovná jednotka </w:t>
      </w:r>
      <w:r w:rsidR="00E65A15">
        <w:t>je oslobodená od povinnosti zostaviť konsolidovanú účtovnú závierku: áno  nie</w:t>
      </w:r>
    </w:p>
    <w:p w14:paraId="2F66097B" w14:textId="77777777" w:rsidR="00E65A15" w:rsidRDefault="00E65A15" w:rsidP="00C908AD">
      <w:pPr>
        <w:ind w:left="-113"/>
        <w:jc w:val="left"/>
      </w:pPr>
    </w:p>
    <w:p w14:paraId="78868281" w14:textId="77777777" w:rsidR="00E65A15" w:rsidRPr="00E65A15" w:rsidRDefault="00E65A15" w:rsidP="00C908AD">
      <w:pPr>
        <w:ind w:left="-113"/>
        <w:jc w:val="left"/>
      </w:pPr>
      <w:r>
        <w:rPr>
          <w:b/>
        </w:rPr>
        <w:t xml:space="preserve">3. </w:t>
      </w:r>
      <w:r>
        <w:t xml:space="preserve">Priemerný prepočítaný počet zamestnancov: </w:t>
      </w:r>
      <w:r w:rsidR="00F051EC">
        <w:t>0</w:t>
      </w:r>
    </w:p>
    <w:p w14:paraId="5B49925C" w14:textId="77777777" w:rsidR="00E65A15" w:rsidRPr="005A3E7C" w:rsidRDefault="00E65A15" w:rsidP="00C908AD">
      <w:pPr>
        <w:ind w:left="-113"/>
        <w:jc w:val="left"/>
      </w:pPr>
      <w:r>
        <w:t xml:space="preserve">      </w:t>
      </w:r>
    </w:p>
    <w:p w14:paraId="3080CB3C" w14:textId="77777777" w:rsidR="005A3E7C" w:rsidRDefault="005A3E7C" w:rsidP="00E769AC">
      <w:pPr>
        <w:ind w:left="-113"/>
        <w:jc w:val="left"/>
      </w:pPr>
    </w:p>
    <w:p w14:paraId="58018148" w14:textId="77777777" w:rsidR="00E65A15" w:rsidRDefault="00E65A15" w:rsidP="00E65A15">
      <w:pPr>
        <w:ind w:left="0"/>
        <w:jc w:val="center"/>
        <w:rPr>
          <w:b/>
        </w:rPr>
      </w:pPr>
      <w:r>
        <w:rPr>
          <w:b/>
        </w:rPr>
        <w:t>II.</w:t>
      </w:r>
    </w:p>
    <w:p w14:paraId="4CC981BE" w14:textId="77777777" w:rsidR="008601A8" w:rsidRDefault="008601A8" w:rsidP="00E65A15">
      <w:pPr>
        <w:ind w:left="0"/>
        <w:jc w:val="center"/>
        <w:rPr>
          <w:b/>
        </w:rPr>
      </w:pPr>
      <w:r>
        <w:rPr>
          <w:b/>
        </w:rPr>
        <w:t>Informácie o prijatých postupoch</w:t>
      </w:r>
    </w:p>
    <w:p w14:paraId="69834703" w14:textId="77777777" w:rsidR="001643F0" w:rsidRDefault="001643F0" w:rsidP="00E65A15">
      <w:pPr>
        <w:ind w:left="0"/>
        <w:jc w:val="left"/>
        <w:rPr>
          <w:b/>
        </w:rPr>
      </w:pPr>
    </w:p>
    <w:p w14:paraId="6C483AFE" w14:textId="77777777" w:rsidR="00E65A15" w:rsidRPr="00F051EC" w:rsidRDefault="00E65A15" w:rsidP="001643F0">
      <w:pPr>
        <w:ind w:left="-113"/>
        <w:jc w:val="left"/>
        <w:rPr>
          <w:b/>
        </w:rPr>
      </w:pPr>
      <w:r>
        <w:rPr>
          <w:b/>
        </w:rPr>
        <w:t>1.</w:t>
      </w:r>
      <w:r>
        <w:t xml:space="preserve">Účtovná závierka zostavená za nepretržitého pokračovania v činnosti: </w:t>
      </w:r>
      <w:r w:rsidR="003D6CB1">
        <w:t xml:space="preserve">  </w:t>
      </w:r>
      <w:r w:rsidR="003D6CB1" w:rsidRPr="00F051EC">
        <w:rPr>
          <w:b/>
        </w:rPr>
        <w:t>áno</w:t>
      </w:r>
    </w:p>
    <w:p w14:paraId="2A0C1A9C" w14:textId="77777777" w:rsidR="00E65A15" w:rsidRDefault="00E65A15" w:rsidP="001643F0">
      <w:pPr>
        <w:ind w:left="-113"/>
        <w:jc w:val="left"/>
        <w:rPr>
          <w:b/>
        </w:rPr>
      </w:pPr>
    </w:p>
    <w:p w14:paraId="2D65A1B9" w14:textId="77777777" w:rsidR="00E65A15" w:rsidRDefault="001643F0" w:rsidP="001643F0">
      <w:pPr>
        <w:ind w:left="-113"/>
        <w:jc w:val="left"/>
      </w:pPr>
      <w:r>
        <w:rPr>
          <w:b/>
        </w:rPr>
        <w:t xml:space="preserve">2. </w:t>
      </w:r>
      <w:r>
        <w:t>Spôsob oceňovania položiek majetku a záväzkov</w:t>
      </w:r>
    </w:p>
    <w:p w14:paraId="2EFA01E3" w14:textId="77777777" w:rsidR="001643F0" w:rsidRDefault="001643F0" w:rsidP="001643F0">
      <w:pPr>
        <w:ind w:left="-113"/>
        <w:jc w:val="left"/>
      </w:pPr>
      <w:r>
        <w:t>2.1 DNMM, DHMM, DFM</w:t>
      </w:r>
      <w:r w:rsidR="00F051EC">
        <w:t>:          obstarávacou cenou</w:t>
      </w:r>
    </w:p>
    <w:p w14:paraId="48272679" w14:textId="77777777" w:rsidR="001643F0" w:rsidRDefault="001643F0" w:rsidP="001643F0">
      <w:pPr>
        <w:ind w:left="-113"/>
        <w:jc w:val="left"/>
      </w:pPr>
      <w:r>
        <w:t>2.2 Zásob obstaraných kúpou</w:t>
      </w:r>
      <w:r w:rsidR="00F051EC">
        <w:t>:   obstarávacou cenou</w:t>
      </w:r>
      <w:r>
        <w:t xml:space="preserve"> </w:t>
      </w:r>
    </w:p>
    <w:p w14:paraId="20FBD4F6" w14:textId="77777777" w:rsidR="001643F0" w:rsidRPr="001643F0" w:rsidRDefault="001643F0" w:rsidP="001643F0">
      <w:pPr>
        <w:ind w:left="-113"/>
        <w:jc w:val="left"/>
      </w:pPr>
      <w:r>
        <w:t>2.3 Zásob</w:t>
      </w:r>
      <w:r w:rsidR="00F051EC">
        <w:t xml:space="preserve"> obstaraných vlastnou činnosťou:   vlastnými nákladmi</w:t>
      </w:r>
    </w:p>
    <w:p w14:paraId="7825B582" w14:textId="77777777" w:rsidR="00E65A15" w:rsidRDefault="00F051EC" w:rsidP="001E5D27">
      <w:pPr>
        <w:ind w:left="-113"/>
        <w:jc w:val="left"/>
      </w:pPr>
      <w:r>
        <w:t>2.4 Pohľadávok:   nominálnou hodnotou</w:t>
      </w:r>
    </w:p>
    <w:p w14:paraId="59B13BC1" w14:textId="77777777" w:rsidR="001E5D27" w:rsidRDefault="001E5D27" w:rsidP="001E5D27">
      <w:pPr>
        <w:ind w:left="-113"/>
        <w:jc w:val="left"/>
      </w:pPr>
      <w:r>
        <w:t xml:space="preserve">2.5 </w:t>
      </w:r>
      <w:r w:rsidR="00F051EC">
        <w:t>Krátkodobého finančného majetku:   nominálnou hodnotou</w:t>
      </w:r>
    </w:p>
    <w:p w14:paraId="7F4E3AF1" w14:textId="77777777" w:rsidR="001E5D27" w:rsidRDefault="001E5D27" w:rsidP="001E5D27">
      <w:pPr>
        <w:ind w:left="-113"/>
        <w:jc w:val="left"/>
      </w:pPr>
      <w:r>
        <w:t>2.6 Záväzkov vrátane rezer</w:t>
      </w:r>
      <w:r w:rsidR="00F051EC">
        <w:t>v, dlhopisov, pôžičiek a úverov: nominálnou hodnotou</w:t>
      </w:r>
    </w:p>
    <w:p w14:paraId="77383BF7" w14:textId="77777777" w:rsidR="001E5D27" w:rsidRDefault="00F051EC" w:rsidP="001E5D27">
      <w:pPr>
        <w:ind w:left="-113"/>
        <w:jc w:val="left"/>
      </w:pPr>
      <w:r>
        <w:t>2.7 Derivátových operácií: obstarávacou cenou</w:t>
      </w:r>
    </w:p>
    <w:p w14:paraId="43615BDB" w14:textId="77777777" w:rsidR="00666B88" w:rsidRDefault="00666B88" w:rsidP="001E5D27">
      <w:pPr>
        <w:ind w:left="-113"/>
        <w:jc w:val="left"/>
      </w:pPr>
    </w:p>
    <w:p w14:paraId="090DB468" w14:textId="77777777" w:rsidR="00666B88" w:rsidRDefault="00666B88" w:rsidP="001E5D27">
      <w:pPr>
        <w:ind w:left="-113"/>
        <w:jc w:val="left"/>
      </w:pPr>
      <w:r>
        <w:rPr>
          <w:b/>
        </w:rPr>
        <w:t xml:space="preserve">3. </w:t>
      </w:r>
      <w:r>
        <w:t>Spôsob zostavovania odpisového plánu pre jednotlivé druhy DHMM a</w:t>
      </w:r>
      <w:r w:rsidR="008F6916">
        <w:t> </w:t>
      </w:r>
      <w:r>
        <w:t>DNHM</w:t>
      </w:r>
    </w:p>
    <w:p w14:paraId="6DCEB712" w14:textId="77777777" w:rsidR="008F6916" w:rsidRDefault="008F6916" w:rsidP="001E5D27">
      <w:pPr>
        <w:ind w:left="-113"/>
        <w:jc w:val="left"/>
      </w:pPr>
      <w:r>
        <w:t>3.1 Doba odpisovania</w:t>
      </w:r>
      <w:r w:rsidR="00E23EAB">
        <w:t>:  podľa ust. § 26 ods. 1 zákona DP</w:t>
      </w:r>
      <w:r>
        <w:t xml:space="preserve"> </w:t>
      </w:r>
    </w:p>
    <w:p w14:paraId="2E521DB5" w14:textId="77777777" w:rsidR="008F6916" w:rsidRDefault="00E23EAB" w:rsidP="001E5D27">
      <w:pPr>
        <w:ind w:left="-113"/>
        <w:jc w:val="left"/>
      </w:pPr>
      <w:r>
        <w:t>3.2 Odpisové sadzby:    podľa ust. § 27 ods. 1 zákona DP</w:t>
      </w:r>
    </w:p>
    <w:p w14:paraId="1F4A7F73" w14:textId="77777777" w:rsidR="00984614" w:rsidRDefault="00E23EAB" w:rsidP="001E5D27">
      <w:pPr>
        <w:ind w:left="-113"/>
        <w:jc w:val="left"/>
      </w:pPr>
      <w:r>
        <w:t>3.3 odpisové metódy:   podľa ust. § 27 ods. 1 zákona DP</w:t>
      </w:r>
    </w:p>
    <w:p w14:paraId="08081853" w14:textId="77777777" w:rsidR="00984614" w:rsidRDefault="00984614" w:rsidP="001E5D27">
      <w:pPr>
        <w:ind w:left="-113"/>
        <w:jc w:val="left"/>
      </w:pPr>
    </w:p>
    <w:p w14:paraId="3999EECF" w14:textId="77777777" w:rsidR="00984614" w:rsidRDefault="00984614" w:rsidP="001E5D27">
      <w:pPr>
        <w:ind w:left="-113"/>
        <w:jc w:val="left"/>
      </w:pPr>
      <w:r>
        <w:rPr>
          <w:b/>
        </w:rPr>
        <w:t>4.</w:t>
      </w:r>
      <w:r>
        <w:t xml:space="preserve">  Zmeny účtovných </w:t>
      </w:r>
    </w:p>
    <w:p w14:paraId="616B600D" w14:textId="77777777" w:rsidR="00984614" w:rsidRDefault="00984614" w:rsidP="001E5D27">
      <w:pPr>
        <w:ind w:left="-113"/>
        <w:jc w:val="left"/>
      </w:pPr>
      <w:r>
        <w:t>4.1</w:t>
      </w:r>
      <w:r w:rsidR="004F19DB">
        <w:t xml:space="preserve"> Zásad    </w:t>
      </w:r>
      <w:r w:rsidRPr="004F19DB">
        <w:rPr>
          <w:b/>
        </w:rPr>
        <w:t>nie</w:t>
      </w:r>
      <w:r>
        <w:t xml:space="preserve">        </w:t>
      </w:r>
      <w:r w:rsidR="004F19DB">
        <w:t>Ak áno potom</w:t>
      </w:r>
      <w:r>
        <w:t xml:space="preserve">  dôvod zmeny ..............................................................</w:t>
      </w:r>
      <w:r w:rsidR="004F19DB">
        <w:t>.....</w:t>
      </w:r>
      <w:r>
        <w:t>.....</w:t>
      </w:r>
      <w:r w:rsidR="00454A67">
        <w:t>.......</w:t>
      </w:r>
    </w:p>
    <w:p w14:paraId="6F50BF4B" w14:textId="77777777" w:rsidR="004F19DB" w:rsidRDefault="004F19DB" w:rsidP="001E5D27">
      <w:pPr>
        <w:ind w:left="-113"/>
        <w:jc w:val="left"/>
      </w:pPr>
      <w:r>
        <w:lastRenderedPageBreak/>
        <w:t xml:space="preserve">       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7C781A8" w14:textId="77777777" w:rsidR="008F6916" w:rsidRDefault="00984614" w:rsidP="00F01B7F">
      <w:pPr>
        <w:ind w:left="-113"/>
        <w:jc w:val="left"/>
      </w:pPr>
      <w:r>
        <w:t xml:space="preserve">4.2 Metód   </w:t>
      </w:r>
      <w:r w:rsidRPr="008E2D46">
        <w:rPr>
          <w:b/>
        </w:rPr>
        <w:t>nie</w:t>
      </w:r>
      <w:r w:rsidR="008E2D46">
        <w:t xml:space="preserve">      Ak áno potom </w:t>
      </w:r>
      <w:r>
        <w:t>dôvod zmeny ..............................................................</w:t>
      </w:r>
      <w:r w:rsidR="008E2D46">
        <w:t>.</w:t>
      </w:r>
      <w:r>
        <w:t>...........</w:t>
      </w:r>
      <w:r w:rsidR="00F01B7F">
        <w:t>.......</w:t>
      </w:r>
    </w:p>
    <w:p w14:paraId="0BC5C29B" w14:textId="77777777" w:rsidR="008E2D46" w:rsidRDefault="00F01B7F" w:rsidP="001E5D27">
      <w:pPr>
        <w:ind w:left="-113"/>
        <w:jc w:val="left"/>
      </w:pPr>
      <w:r>
        <w:t xml:space="preserve">     </w:t>
      </w:r>
      <w:r w:rsidR="008E2D46">
        <w:t>....................................................................................................................................</w:t>
      </w:r>
      <w:r>
        <w:t>...............................</w:t>
      </w:r>
      <w:r w:rsidR="008E2D46"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CC76D1B" w14:textId="77777777" w:rsidR="00984614" w:rsidRDefault="00984614" w:rsidP="001E5D27">
      <w:pPr>
        <w:ind w:left="-113"/>
        <w:jc w:val="left"/>
      </w:pPr>
    </w:p>
    <w:p w14:paraId="49B17282" w14:textId="77777777" w:rsidR="00984614" w:rsidRDefault="00984614" w:rsidP="001E5D27">
      <w:pPr>
        <w:ind w:left="-113"/>
        <w:jc w:val="left"/>
      </w:pPr>
      <w:r>
        <w:t xml:space="preserve">4.3 </w:t>
      </w:r>
      <w:r w:rsidR="00545DCD">
        <w:t xml:space="preserve">Ak  </w:t>
      </w:r>
      <w:r w:rsidR="00545DCD">
        <w:rPr>
          <w:b/>
        </w:rPr>
        <w:t xml:space="preserve">áno  </w:t>
      </w:r>
      <w:r w:rsidR="00545DCD">
        <w:t>potom v</w:t>
      </w:r>
      <w:r>
        <w:t>plyv zmeny na finančnú hodnotu</w:t>
      </w:r>
    </w:p>
    <w:p w14:paraId="3782CCEE" w14:textId="77777777" w:rsidR="00984614" w:rsidRDefault="00984614" w:rsidP="001E5D27">
      <w:pPr>
        <w:ind w:left="-113"/>
        <w:jc w:val="left"/>
      </w:pPr>
      <w:r>
        <w:t>4.3.1 Majetku .....................................................................................................................................</w:t>
      </w:r>
      <w:r w:rsidR="00C2075F">
        <w:t>.........</w:t>
      </w:r>
    </w:p>
    <w:p w14:paraId="2FFC88EC" w14:textId="77777777" w:rsidR="00984614" w:rsidRDefault="00984614" w:rsidP="001E5D27">
      <w:pPr>
        <w:ind w:left="-113"/>
        <w:jc w:val="left"/>
      </w:pPr>
      <w:r>
        <w:t>4.3.2 Záväzkov ....................................................................................................................................</w:t>
      </w:r>
      <w:r w:rsidR="00C2075F">
        <w:t>........</w:t>
      </w:r>
    </w:p>
    <w:p w14:paraId="061DA3FF" w14:textId="77777777" w:rsidR="00984614" w:rsidRPr="008F6916" w:rsidRDefault="00984614" w:rsidP="001E5D27">
      <w:pPr>
        <w:ind w:left="-113"/>
        <w:jc w:val="left"/>
      </w:pPr>
      <w:r>
        <w:t>4.3.3 Základného imania .....................................................................................................................</w:t>
      </w:r>
      <w:r w:rsidR="00C2075F">
        <w:t>........</w:t>
      </w:r>
    </w:p>
    <w:p w14:paraId="3A293472" w14:textId="77777777" w:rsidR="00E65A15" w:rsidRDefault="00984614" w:rsidP="00984614">
      <w:pPr>
        <w:ind w:left="-113"/>
        <w:jc w:val="left"/>
      </w:pPr>
      <w:r>
        <w:t>4.3.4 Výsledku hospodárenia ..............................................................................................................</w:t>
      </w:r>
      <w:r w:rsidR="00C2075F">
        <w:t>........</w:t>
      </w:r>
    </w:p>
    <w:p w14:paraId="59CDC5D7" w14:textId="77777777" w:rsidR="00A2528A" w:rsidRDefault="00A2528A" w:rsidP="00984614">
      <w:pPr>
        <w:ind w:left="-113"/>
        <w:jc w:val="left"/>
      </w:pPr>
    </w:p>
    <w:p w14:paraId="462BAD6F" w14:textId="77777777" w:rsidR="00A2528A" w:rsidRDefault="00A2528A" w:rsidP="00984614">
      <w:pPr>
        <w:ind w:left="-113"/>
        <w:jc w:val="left"/>
      </w:pPr>
      <w:r>
        <w:rPr>
          <w:b/>
        </w:rPr>
        <w:t xml:space="preserve">5. </w:t>
      </w:r>
      <w:r w:rsidR="00465023">
        <w:t>Informácie</w:t>
      </w:r>
      <w:r>
        <w:t xml:space="preserve"> o dotáciách a ich oceňovaní v</w:t>
      </w:r>
      <w:r w:rsidR="00133396">
        <w:t> </w:t>
      </w:r>
      <w:r>
        <w:t>účtovníctve</w:t>
      </w:r>
      <w:r w:rsidR="00133396">
        <w:t xml:space="preserve">:  </w:t>
      </w:r>
      <w:r w:rsidR="00133396">
        <w:rPr>
          <w:b/>
        </w:rPr>
        <w:t>nie</w:t>
      </w:r>
      <w:r>
        <w:t xml:space="preserve"> </w:t>
      </w:r>
    </w:p>
    <w:p w14:paraId="14A95D7C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40740F93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3F8656B7" w14:textId="77777777" w:rsidR="00A2528A" w:rsidRPr="00A2528A" w:rsidRDefault="00A2528A" w:rsidP="00984614">
      <w:pPr>
        <w:ind w:left="-113"/>
        <w:jc w:val="left"/>
      </w:pPr>
    </w:p>
    <w:p w14:paraId="1FB97BEE" w14:textId="77777777" w:rsidR="00C2075F" w:rsidRDefault="00C51807" w:rsidP="00E769AC">
      <w:pPr>
        <w:ind w:left="-113"/>
        <w:jc w:val="left"/>
      </w:pPr>
      <w:r>
        <w:rPr>
          <w:b/>
        </w:rPr>
        <w:t>6.</w:t>
      </w:r>
      <w:r w:rsidR="00C2075F">
        <w:t>1</w:t>
      </w:r>
      <w:r>
        <w:rPr>
          <w:b/>
        </w:rPr>
        <w:t xml:space="preserve"> </w:t>
      </w:r>
      <w:r>
        <w:t xml:space="preserve">Účtovanie </w:t>
      </w:r>
      <w:r w:rsidR="006E61E7">
        <w:t xml:space="preserve">o </w:t>
      </w:r>
      <w:r>
        <w:t>významných opráv chýb minulých účtovných období v bežnom účtovnom období</w:t>
      </w:r>
      <w:r w:rsidR="00260FAD">
        <w:t xml:space="preserve">   </w:t>
      </w:r>
    </w:p>
    <w:p w14:paraId="29D41DF2" w14:textId="77777777" w:rsidR="00260FAD" w:rsidRDefault="00260FAD" w:rsidP="00260FAD">
      <w:pPr>
        <w:ind w:left="-113"/>
        <w:jc w:val="center"/>
        <w:rPr>
          <w:b/>
        </w:rPr>
      </w:pPr>
      <w:r>
        <w:rPr>
          <w:b/>
        </w:rPr>
        <w:t>nie</w:t>
      </w:r>
    </w:p>
    <w:p w14:paraId="498DA781" w14:textId="77777777" w:rsidR="006E61E7" w:rsidRPr="006E61E7" w:rsidRDefault="006E61E7" w:rsidP="006E61E7">
      <w:pPr>
        <w:ind w:left="-113"/>
        <w:jc w:val="left"/>
      </w:pPr>
      <w:r>
        <w:rPr>
          <w:b/>
        </w:rPr>
        <w:t xml:space="preserve">       </w:t>
      </w:r>
      <w:r>
        <w:t xml:space="preserve">Ak  </w:t>
      </w:r>
      <w:r>
        <w:rPr>
          <w:b/>
        </w:rPr>
        <w:t xml:space="preserve">áno   </w:t>
      </w:r>
      <w:r>
        <w:t>potom:</w:t>
      </w:r>
    </w:p>
    <w:p w14:paraId="5A5FCA7E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</w:t>
      </w:r>
      <w:r>
        <w:rPr>
          <w:b/>
        </w:rPr>
        <w:t xml:space="preserve"> </w:t>
      </w:r>
      <w:r w:rsidR="00576967">
        <w:t>Vplyv účtovania</w:t>
      </w:r>
      <w:r>
        <w:t xml:space="preserve"> podľa 6.1 na:</w:t>
      </w:r>
    </w:p>
    <w:p w14:paraId="27E81A51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1.1.1</w:t>
      </w:r>
      <w:r>
        <w:t xml:space="preserve"> Nerozdelený</w:t>
      </w:r>
      <w:r w:rsidR="00157131">
        <w:t xml:space="preserve"> zisk minulých rokov ....</w:t>
      </w:r>
      <w:r>
        <w:t>..............................................................................................</w:t>
      </w:r>
    </w:p>
    <w:p w14:paraId="0E466767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1.1.2</w:t>
      </w:r>
      <w:r>
        <w:t xml:space="preserve"> Neuhradenú stratu minulých rokov ...............................................................................................</w:t>
      </w:r>
    </w:p>
    <w:p w14:paraId="3DF982F4" w14:textId="77777777" w:rsidR="00E65A15" w:rsidRPr="00C51807" w:rsidRDefault="00C2075F" w:rsidP="00E769AC">
      <w:pPr>
        <w:ind w:left="-113"/>
        <w:jc w:val="left"/>
      </w:pPr>
      <w:r>
        <w:t xml:space="preserve"> </w:t>
      </w:r>
    </w:p>
    <w:p w14:paraId="2821AEBF" w14:textId="77777777" w:rsidR="00C51807" w:rsidRDefault="00C51807" w:rsidP="00E769AC">
      <w:pPr>
        <w:ind w:left="-113"/>
        <w:jc w:val="left"/>
      </w:pPr>
    </w:p>
    <w:p w14:paraId="2F39A2A4" w14:textId="77777777" w:rsidR="00C51807" w:rsidRDefault="008601A8" w:rsidP="008601A8">
      <w:pPr>
        <w:ind w:left="-113"/>
        <w:jc w:val="center"/>
        <w:rPr>
          <w:b/>
        </w:rPr>
      </w:pPr>
      <w:r>
        <w:rPr>
          <w:b/>
        </w:rPr>
        <w:t>III.</w:t>
      </w:r>
    </w:p>
    <w:p w14:paraId="51212B78" w14:textId="77777777" w:rsidR="008601A8" w:rsidRPr="008601A8" w:rsidRDefault="008601A8" w:rsidP="008601A8">
      <w:pPr>
        <w:ind w:left="-113"/>
        <w:jc w:val="center"/>
        <w:rPr>
          <w:b/>
        </w:rPr>
      </w:pPr>
      <w:r>
        <w:rPr>
          <w:b/>
        </w:rPr>
        <w:t>Informácie vysvetľujúce a dopĺňajúce súvahu a výkaz ziskov a strát</w:t>
      </w:r>
    </w:p>
    <w:p w14:paraId="008D75C9" w14:textId="77777777" w:rsidR="00C51807" w:rsidRDefault="00C51807" w:rsidP="00E769AC">
      <w:pPr>
        <w:ind w:left="-113"/>
        <w:jc w:val="left"/>
      </w:pPr>
    </w:p>
    <w:p w14:paraId="4DEC55AB" w14:textId="77777777" w:rsidR="00C51807" w:rsidRDefault="00C51807" w:rsidP="00E769AC">
      <w:pPr>
        <w:ind w:left="-113"/>
        <w:jc w:val="left"/>
      </w:pPr>
    </w:p>
    <w:p w14:paraId="7E9F5D0E" w14:textId="77777777" w:rsidR="00C51807" w:rsidRDefault="00B630A3" w:rsidP="007B32AF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výnimočných</w:t>
      </w:r>
      <w:r w:rsidR="007B32AF">
        <w:t xml:space="preserve"> polož</w:t>
      </w:r>
      <w:r>
        <w:t>iek</w:t>
      </w:r>
      <w:r w:rsidR="007B32AF">
        <w:t xml:space="preserve"> nákladov</w:t>
      </w:r>
      <w:r>
        <w:t xml:space="preserve"> alebo </w:t>
      </w:r>
      <w:r w:rsidR="007B32AF">
        <w:t>výnosov</w:t>
      </w:r>
      <w:r>
        <w:t xml:space="preserve">   </w:t>
      </w:r>
      <w:r>
        <w:rPr>
          <w:b/>
        </w:rPr>
        <w:t>nie</w:t>
      </w:r>
    </w:p>
    <w:p w14:paraId="42C1E8E2" w14:textId="77777777" w:rsidR="00D964B7" w:rsidRPr="00D964B7" w:rsidRDefault="00D964B7" w:rsidP="00D964B7">
      <w:pPr>
        <w:pStyle w:val="Odsekzoznamu"/>
        <w:ind w:left="247"/>
        <w:jc w:val="left"/>
      </w:pPr>
      <w:r>
        <w:t xml:space="preserve">Ak   </w:t>
      </w:r>
      <w:r>
        <w:rPr>
          <w:b/>
        </w:rPr>
        <w:t xml:space="preserve">áno  </w:t>
      </w:r>
      <w:r>
        <w:t>potom:</w:t>
      </w:r>
    </w:p>
    <w:p w14:paraId="240FF740" w14:textId="77777777" w:rsidR="007B32AF" w:rsidRDefault="007B32AF" w:rsidP="00434326">
      <w:pPr>
        <w:pStyle w:val="Odsekzoznamu"/>
        <w:numPr>
          <w:ilvl w:val="1"/>
          <w:numId w:val="3"/>
        </w:numPr>
        <w:jc w:val="left"/>
      </w:pPr>
      <w:r>
        <w:t>Dôvod vzniku jednotlivých položiek nákladov: ....................................................................................</w:t>
      </w:r>
    </w:p>
    <w:p w14:paraId="138D213A" w14:textId="77777777" w:rsidR="007B32AF" w:rsidRDefault="007B32AF" w:rsidP="007B32AF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284072C8" w14:textId="77777777" w:rsidR="007B32AF" w:rsidRDefault="00434326" w:rsidP="00434326">
      <w:pPr>
        <w:pStyle w:val="Odsekzoznamu"/>
        <w:numPr>
          <w:ilvl w:val="1"/>
          <w:numId w:val="3"/>
        </w:numPr>
        <w:jc w:val="left"/>
      </w:pPr>
      <w:r>
        <w:t>Suma jednotlivých položiek nákladov: .................................................................................................</w:t>
      </w:r>
    </w:p>
    <w:p w14:paraId="4B802BC9" w14:textId="77777777" w:rsidR="00434326" w:rsidRDefault="00434326" w:rsidP="00434326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66FEB">
        <w:t>.</w:t>
      </w:r>
      <w:r>
        <w:t>..........</w:t>
      </w:r>
    </w:p>
    <w:p w14:paraId="0F1CA2A7" w14:textId="77777777" w:rsidR="00434326" w:rsidRDefault="00434326" w:rsidP="00566FEB">
      <w:pPr>
        <w:pStyle w:val="Odsekzoznamu"/>
        <w:numPr>
          <w:ilvl w:val="1"/>
          <w:numId w:val="3"/>
        </w:numPr>
        <w:jc w:val="left"/>
      </w:pPr>
      <w:r>
        <w:t xml:space="preserve">Dôvod vzniku jednotlivých položiek </w:t>
      </w:r>
      <w:r w:rsidR="00566FEB">
        <w:t>výnosov</w:t>
      </w:r>
      <w:r>
        <w:t>:</w:t>
      </w:r>
      <w:r w:rsidR="00566FEB">
        <w:t xml:space="preserve"> ......................................................................................</w:t>
      </w:r>
    </w:p>
    <w:p w14:paraId="589891F8" w14:textId="77777777" w:rsidR="00566FEB" w:rsidRDefault="00566FEB" w:rsidP="00566FEB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7024C4DC" w14:textId="77777777" w:rsidR="006D6BF9" w:rsidRDefault="006D6BF9" w:rsidP="006D6BF9">
      <w:pPr>
        <w:pStyle w:val="Odsekzoznamu"/>
        <w:numPr>
          <w:ilvl w:val="1"/>
          <w:numId w:val="3"/>
        </w:numPr>
        <w:jc w:val="left"/>
      </w:pPr>
      <w:r>
        <w:t>Suma jednotlivých položiek výnosov: ...................................................................................................</w:t>
      </w:r>
    </w:p>
    <w:p w14:paraId="4DA13018" w14:textId="77777777" w:rsidR="006D6BF9" w:rsidRPr="006D6BF9" w:rsidRDefault="006D6BF9" w:rsidP="006D6BF9">
      <w:pPr>
        <w:pStyle w:val="Odsekzoznamu"/>
        <w:ind w:left="247"/>
        <w:jc w:val="left"/>
        <w:rPr>
          <w:b/>
        </w:rPr>
      </w:pPr>
      <w:r>
        <w:rPr>
          <w:b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BBEF271" w14:textId="77777777" w:rsidR="00C51807" w:rsidRDefault="00C51807" w:rsidP="00E769AC">
      <w:pPr>
        <w:ind w:left="-113"/>
        <w:jc w:val="left"/>
      </w:pPr>
    </w:p>
    <w:p w14:paraId="2767BE35" w14:textId="77777777" w:rsidR="007B32AF" w:rsidRDefault="007B32AF" w:rsidP="00E769AC">
      <w:pPr>
        <w:ind w:left="-113"/>
        <w:jc w:val="left"/>
      </w:pPr>
    </w:p>
    <w:p w14:paraId="51F8B2F9" w14:textId="77777777" w:rsidR="003D6FCA" w:rsidRPr="003D6FCA" w:rsidRDefault="003D6FCA" w:rsidP="003D6FCA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záväzkoch</w:t>
      </w:r>
    </w:p>
    <w:p w14:paraId="4CF6CB61" w14:textId="16313973" w:rsidR="003D6FCA" w:rsidRDefault="003D6FCA" w:rsidP="003D6FCA">
      <w:pPr>
        <w:pStyle w:val="Odsekzoznamu"/>
        <w:numPr>
          <w:ilvl w:val="1"/>
          <w:numId w:val="3"/>
        </w:numPr>
        <w:jc w:val="left"/>
      </w:pPr>
      <w:r>
        <w:t xml:space="preserve">Celková suma záväzkov so zostatkovou dobou splatnosti dlhšou ako 5 rokov: </w:t>
      </w:r>
      <w:r w:rsidR="000F15A9">
        <w:t xml:space="preserve">     </w:t>
      </w:r>
      <w:r w:rsidR="00FC033E">
        <w:t>1</w:t>
      </w:r>
      <w:r w:rsidR="00A651C9">
        <w:t>1</w:t>
      </w:r>
      <w:r w:rsidR="0090670C">
        <w:t>.</w:t>
      </w:r>
      <w:r w:rsidR="00A651C9">
        <w:t>627</w:t>
      </w:r>
      <w:r w:rsidR="004834C0">
        <w:t>,</w:t>
      </w:r>
      <w:r w:rsidR="00BC0C6D">
        <w:t>3</w:t>
      </w:r>
      <w:r w:rsidR="00A651C9">
        <w:t>8</w:t>
      </w:r>
      <w:r w:rsidR="0090670C">
        <w:t xml:space="preserve"> </w:t>
      </w:r>
      <w:r w:rsidR="000F15A9">
        <w:t>€</w:t>
      </w:r>
    </w:p>
    <w:p w14:paraId="32E528AC" w14:textId="77777777" w:rsidR="00CE1B47" w:rsidRDefault="003D6FCA" w:rsidP="00CE1B47">
      <w:pPr>
        <w:pStyle w:val="Odsekzoznamu"/>
        <w:numPr>
          <w:ilvl w:val="1"/>
          <w:numId w:val="3"/>
        </w:numPr>
        <w:jc w:val="left"/>
      </w:pPr>
      <w:r>
        <w:lastRenderedPageBreak/>
        <w:t>Celková suma zabezpečených záväzkov:</w:t>
      </w:r>
      <w:r w:rsidR="000F15A9">
        <w:t xml:space="preserve">   0</w:t>
      </w:r>
    </w:p>
    <w:p w14:paraId="1C561F8F" w14:textId="77777777" w:rsidR="003D6FCA" w:rsidRDefault="003D6FCA" w:rsidP="00CE1B47">
      <w:pPr>
        <w:pStyle w:val="Odsekzoznamu"/>
        <w:numPr>
          <w:ilvl w:val="2"/>
          <w:numId w:val="3"/>
        </w:numPr>
        <w:jc w:val="left"/>
      </w:pPr>
      <w:r>
        <w:t>Opis zabezpečených záväzkov:</w:t>
      </w:r>
      <w:r w:rsidR="00CE1B47">
        <w:t>..</w:t>
      </w:r>
      <w:r>
        <w:t>.....................................................................................................</w:t>
      </w:r>
    </w:p>
    <w:p w14:paraId="2F0578F5" w14:textId="77777777" w:rsidR="003D6FCA" w:rsidRDefault="003D6FCA" w:rsidP="003D6FCA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14:paraId="7FFE17D5" w14:textId="77777777" w:rsidR="003D6FCA" w:rsidRDefault="003D6FCA" w:rsidP="003D6FCA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1E5357F" w14:textId="77777777" w:rsidR="00CE1B47" w:rsidRDefault="00AB40F7" w:rsidP="00AB40F7">
      <w:pPr>
        <w:pStyle w:val="Odsekzoznamu"/>
        <w:numPr>
          <w:ilvl w:val="2"/>
          <w:numId w:val="3"/>
        </w:numPr>
        <w:jc w:val="left"/>
      </w:pPr>
      <w:r>
        <w:t>Spôsoby zabezpečenia záväzkov:....................................................................................................</w:t>
      </w:r>
    </w:p>
    <w:p w14:paraId="6142315C" w14:textId="77777777" w:rsidR="00AB40F7" w:rsidRDefault="00AB40F7" w:rsidP="00AB40F7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436C89A9" w14:textId="77777777" w:rsidR="00D37CDE" w:rsidRDefault="00D37CDE" w:rsidP="00AB40F7">
      <w:pPr>
        <w:pStyle w:val="Odsekzoznamu"/>
        <w:ind w:left="607"/>
        <w:jc w:val="left"/>
      </w:pPr>
    </w:p>
    <w:p w14:paraId="35EA002C" w14:textId="77777777" w:rsidR="00D37CDE" w:rsidRDefault="00D37CDE" w:rsidP="00AB40F7">
      <w:pPr>
        <w:pStyle w:val="Odsekzoznamu"/>
        <w:ind w:left="607"/>
        <w:jc w:val="left"/>
      </w:pPr>
    </w:p>
    <w:p w14:paraId="6D156169" w14:textId="77777777" w:rsidR="00D37CDE" w:rsidRPr="00D37CDE" w:rsidRDefault="00D37CDE" w:rsidP="00D37CDE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orgánoch účtovnej jednotky</w:t>
      </w:r>
    </w:p>
    <w:p w14:paraId="6846F9A5" w14:textId="77777777" w:rsidR="00D37CDE" w:rsidRDefault="00D37CDE" w:rsidP="00D37CDE">
      <w:pPr>
        <w:pStyle w:val="Odsekzoznamu"/>
        <w:numPr>
          <w:ilvl w:val="1"/>
          <w:numId w:val="3"/>
        </w:numPr>
        <w:jc w:val="left"/>
      </w:pPr>
      <w:r>
        <w:t>Záruky a iné zabezpečenia v prospech členov</w:t>
      </w:r>
      <w:r w:rsidR="00F82F2D">
        <w:t xml:space="preserve"> jednotlivých orgánov   </w:t>
      </w:r>
      <w:r w:rsidR="00F82F2D">
        <w:rPr>
          <w:b/>
        </w:rPr>
        <w:t>nie</w:t>
      </w:r>
    </w:p>
    <w:p w14:paraId="05E41C91" w14:textId="77777777" w:rsidR="00D37CDE" w:rsidRPr="00D37CDE" w:rsidRDefault="00D37CDE" w:rsidP="00D37CDE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1B289030" w14:textId="77777777" w:rsidR="003D6FCA" w:rsidRDefault="0032795B" w:rsidP="00C35363">
      <w:pPr>
        <w:pStyle w:val="Odsekzoznamu"/>
        <w:numPr>
          <w:ilvl w:val="1"/>
          <w:numId w:val="3"/>
        </w:numPr>
        <w:jc w:val="left"/>
        <w:rPr>
          <w:b/>
        </w:rPr>
      </w:pPr>
      <w:r>
        <w:t>Existencia p</w:t>
      </w:r>
      <w:r w:rsidR="00C35363">
        <w:t>ôžič</w:t>
      </w:r>
      <w:r>
        <w:t>ie</w:t>
      </w:r>
      <w:r w:rsidR="00C35363">
        <w:t>k</w:t>
      </w:r>
      <w:r>
        <w:t xml:space="preserve"> poskytnutých</w:t>
      </w:r>
      <w:r w:rsidR="00C35363">
        <w:t xml:space="preserve"> členom jednotlivých orgánov</w:t>
      </w:r>
      <w:r>
        <w:t xml:space="preserve">  </w:t>
      </w:r>
      <w:r w:rsidR="00E414D0">
        <w:t xml:space="preserve">   </w:t>
      </w:r>
      <w:r w:rsidR="000F15A9">
        <w:rPr>
          <w:b/>
        </w:rPr>
        <w:t>n</w:t>
      </w:r>
      <w:r w:rsidR="00E414D0" w:rsidRPr="00E414D0">
        <w:rPr>
          <w:b/>
        </w:rPr>
        <w:t>ie</w:t>
      </w:r>
    </w:p>
    <w:p w14:paraId="7E304D09" w14:textId="77777777" w:rsidR="00F27417" w:rsidRPr="00F27417" w:rsidRDefault="00F27417" w:rsidP="00F27417">
      <w:pPr>
        <w:pStyle w:val="Odsekzoznamu"/>
        <w:ind w:left="247"/>
        <w:jc w:val="left"/>
      </w:pPr>
      <w:r>
        <w:t xml:space="preserve">Ak  </w:t>
      </w:r>
      <w:r>
        <w:rPr>
          <w:b/>
        </w:rPr>
        <w:t xml:space="preserve">áno  </w:t>
      </w:r>
      <w:r>
        <w:t>potom:</w:t>
      </w:r>
    </w:p>
    <w:p w14:paraId="1E085D0A" w14:textId="77777777" w:rsidR="00C35363" w:rsidRDefault="00C35363" w:rsidP="00C35363">
      <w:pPr>
        <w:pStyle w:val="Odsekzoznamu"/>
        <w:numPr>
          <w:ilvl w:val="2"/>
          <w:numId w:val="3"/>
        </w:numPr>
        <w:jc w:val="left"/>
      </w:pPr>
      <w:r>
        <w:t>Celková suma poskytnutých pôžičiek k závierkovému dňu</w:t>
      </w:r>
      <w:r w:rsidR="00EC5481">
        <w:t xml:space="preserve"> za jednotlivé orgány</w:t>
      </w:r>
      <w:r>
        <w:t xml:space="preserve">: </w:t>
      </w:r>
      <w:r w:rsidR="00EC5481">
        <w:t>.........................</w:t>
      </w:r>
    </w:p>
    <w:p w14:paraId="41E60B65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14:paraId="314FF576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3888C8D" w14:textId="77777777" w:rsidR="00C35363" w:rsidRDefault="00693EE9" w:rsidP="00693EE9">
      <w:pPr>
        <w:pStyle w:val="Odsekzoznamu"/>
        <w:numPr>
          <w:ilvl w:val="2"/>
          <w:numId w:val="3"/>
        </w:numPr>
        <w:jc w:val="left"/>
      </w:pPr>
      <w:r>
        <w:t>Celková suma splatených pôžičiek k závierkovému dňu</w:t>
      </w:r>
      <w:r w:rsidR="00EC5481">
        <w:t xml:space="preserve"> za jednotlivé orgány</w:t>
      </w:r>
      <w:r>
        <w:t>: ...................</w:t>
      </w:r>
      <w:r w:rsidR="00EC5481">
        <w:t>..........</w:t>
      </w:r>
    </w:p>
    <w:p w14:paraId="0884F184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F3204D4" w14:textId="77777777" w:rsidR="00EC5481" w:rsidRDefault="00EC5481" w:rsidP="00EC5481">
      <w:pPr>
        <w:pStyle w:val="Odsekzoznamu"/>
        <w:numPr>
          <w:ilvl w:val="2"/>
          <w:numId w:val="3"/>
        </w:numPr>
        <w:jc w:val="left"/>
      </w:pPr>
      <w:r>
        <w:t>Celková suma odpustených či odpísaných pôžičiek k závierkovému dňu za jednotlivé orgány:</w:t>
      </w:r>
    </w:p>
    <w:p w14:paraId="6CF03BD7" w14:textId="77777777" w:rsidR="00707FDB" w:rsidRDefault="00EC5481" w:rsidP="00222B40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73486A3" w14:textId="77777777" w:rsidR="008C5ED9" w:rsidRDefault="00222B40" w:rsidP="008C5ED9">
      <w:pPr>
        <w:pStyle w:val="Odsekzoznamu"/>
        <w:numPr>
          <w:ilvl w:val="1"/>
          <w:numId w:val="3"/>
        </w:numPr>
        <w:jc w:val="left"/>
      </w:pPr>
      <w:r>
        <w:t>Hlavné podmienky</w:t>
      </w:r>
      <w:r w:rsidR="00AC17DD">
        <w:t xml:space="preserve"> na ktoré boli viazané</w:t>
      </w:r>
      <w:r w:rsidR="002537EB">
        <w:t xml:space="preserve"> p</w:t>
      </w:r>
      <w:r w:rsidR="00AC17DD">
        <w:t>oskytnuté záruky, iné zabezpečenie</w:t>
      </w:r>
      <w:r w:rsidR="009470AF">
        <w:t xml:space="preserve"> a pôžičky: </w:t>
      </w:r>
    </w:p>
    <w:p w14:paraId="151E0BD6" w14:textId="77777777" w:rsidR="00AC17DD" w:rsidRDefault="008C5ED9" w:rsidP="008C5ED9">
      <w:pPr>
        <w:pStyle w:val="Odsekzoznamu"/>
        <w:ind w:left="247"/>
        <w:jc w:val="left"/>
      </w:pPr>
      <w:r>
        <w:t>.......</w:t>
      </w:r>
      <w:r w:rsidR="009470AF">
        <w:t>......................................</w:t>
      </w:r>
      <w:r w:rsidR="00AC17DD">
        <w:t>............................</w:t>
      </w:r>
      <w:r w:rsidR="002537EB">
        <w:t>..............................................................................</w:t>
      </w:r>
      <w:r>
        <w:t>.......</w:t>
      </w:r>
    </w:p>
    <w:p w14:paraId="3CB8C471" w14:textId="77777777" w:rsidR="00AC17DD" w:rsidRDefault="008C5ED9" w:rsidP="008C5ED9">
      <w:pPr>
        <w:ind w:left="0"/>
        <w:jc w:val="left"/>
      </w:pPr>
      <w:r>
        <w:t xml:space="preserve">     ......</w:t>
      </w:r>
      <w:r w:rsidR="00AC17DD">
        <w:t>........................................................................................................................................................</w:t>
      </w:r>
    </w:p>
    <w:p w14:paraId="175509A1" w14:textId="77777777" w:rsidR="00AC17DD" w:rsidRDefault="000771BB" w:rsidP="000771BB">
      <w:pPr>
        <w:pStyle w:val="Odsekzoznamu"/>
        <w:numPr>
          <w:ilvl w:val="2"/>
          <w:numId w:val="3"/>
        </w:numPr>
        <w:jc w:val="left"/>
      </w:pPr>
      <w:r>
        <w:t>Úrokové sadzby poskytnutých pôžičiek: ....................................................</w:t>
      </w:r>
    </w:p>
    <w:p w14:paraId="345F3284" w14:textId="77777777" w:rsidR="005443A6" w:rsidRDefault="008C5ED9" w:rsidP="008C5ED9">
      <w:pPr>
        <w:pStyle w:val="Odsekzoznamu"/>
        <w:numPr>
          <w:ilvl w:val="1"/>
          <w:numId w:val="3"/>
        </w:numPr>
        <w:jc w:val="left"/>
      </w:pPr>
      <w:r>
        <w:t xml:space="preserve"> </w:t>
      </w:r>
      <w:r w:rsidR="005443A6">
        <w:t>Celková suma použitých finančných prostriedkov použitých na súkromné účely: .................</w:t>
      </w:r>
      <w:r>
        <w:t>......</w:t>
      </w:r>
      <w:r w:rsidR="005443A6">
        <w:t>......</w:t>
      </w:r>
    </w:p>
    <w:p w14:paraId="4321C14D" w14:textId="77777777" w:rsidR="000771BB" w:rsidRPr="005443A6" w:rsidRDefault="008C5ED9" w:rsidP="008C5ED9">
      <w:pPr>
        <w:ind w:left="247"/>
        <w:jc w:val="left"/>
      </w:pPr>
      <w:r>
        <w:t>......................................................................................................................................................................</w:t>
      </w:r>
      <w:r w:rsidR="005443A6">
        <w:t>........................................................................................................................</w:t>
      </w:r>
      <w:r>
        <w:t>..............................</w:t>
      </w:r>
    </w:p>
    <w:p w14:paraId="01018E87" w14:textId="77777777" w:rsidR="00AC17DD" w:rsidRPr="00222B40" w:rsidRDefault="00AC17DD" w:rsidP="00AC17DD">
      <w:pPr>
        <w:pStyle w:val="Odsekzoznamu"/>
        <w:ind w:left="607"/>
        <w:jc w:val="left"/>
      </w:pPr>
    </w:p>
    <w:p w14:paraId="33C58592" w14:textId="77777777" w:rsidR="00693EE9" w:rsidRPr="00693EE9" w:rsidRDefault="00693EE9" w:rsidP="00EC5481">
      <w:pPr>
        <w:pStyle w:val="Odsekzoznamu"/>
        <w:ind w:left="607"/>
        <w:jc w:val="left"/>
      </w:pPr>
    </w:p>
    <w:p w14:paraId="3BA1F22E" w14:textId="77777777" w:rsidR="003D6FCA" w:rsidRDefault="00930768" w:rsidP="004126CA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finančných povinností</w:t>
      </w:r>
      <w:r w:rsidR="004126CA">
        <w:t xml:space="preserve"> nevykáza</w:t>
      </w:r>
      <w:r w:rsidR="003F1438">
        <w:t>ných</w:t>
      </w:r>
      <w:r w:rsidR="004126CA">
        <w:t xml:space="preserve"> v súvahe   </w:t>
      </w:r>
      <w:r w:rsidR="004126CA">
        <w:rPr>
          <w:b/>
        </w:rPr>
        <w:t>nie</w:t>
      </w:r>
    </w:p>
    <w:p w14:paraId="4ED4A045" w14:textId="77777777" w:rsidR="001B4A56" w:rsidRPr="001B4A56" w:rsidRDefault="001B4A56" w:rsidP="001B4A56">
      <w:pPr>
        <w:pStyle w:val="Odsekzoznamu"/>
        <w:ind w:left="247"/>
        <w:jc w:val="left"/>
      </w:pPr>
      <w:r>
        <w:t xml:space="preserve">Ak </w:t>
      </w:r>
      <w:r>
        <w:rPr>
          <w:b/>
        </w:rPr>
        <w:t xml:space="preserve">  áno </w:t>
      </w:r>
      <w:r>
        <w:t>potom:</w:t>
      </w:r>
    </w:p>
    <w:p w14:paraId="4E155939" w14:textId="77777777" w:rsidR="003B5A47" w:rsidRDefault="003B5A47" w:rsidP="003B5A47">
      <w:pPr>
        <w:pStyle w:val="Odsekzoznamu"/>
        <w:numPr>
          <w:ilvl w:val="1"/>
          <w:numId w:val="3"/>
        </w:numPr>
        <w:jc w:val="left"/>
      </w:pPr>
      <w:r>
        <w:t>Celková suma finančných povinností nevykázaných v</w:t>
      </w:r>
      <w:r w:rsidR="00AC4594">
        <w:t> </w:t>
      </w:r>
      <w:r>
        <w:t>súvahe: ............................................................</w:t>
      </w:r>
    </w:p>
    <w:p w14:paraId="240CB79A" w14:textId="77777777"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Celková suma významných podmienených záväzkov: .........................................................................</w:t>
      </w:r>
    </w:p>
    <w:p w14:paraId="16EC44E6" w14:textId="77777777"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Opis významných finančných povinností a</w:t>
      </w:r>
      <w:r w:rsidR="00AC4594">
        <w:t> </w:t>
      </w:r>
      <w:r>
        <w:t>významných podmienených záväzkov: .............................</w:t>
      </w:r>
    </w:p>
    <w:p w14:paraId="011BD6A5" w14:textId="77777777" w:rsidR="000B3A34" w:rsidRDefault="000B3A34" w:rsidP="000B3A34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24061611" w14:textId="77777777" w:rsidR="003B5A47" w:rsidRDefault="00AC4594" w:rsidP="00AC4594">
      <w:pPr>
        <w:pStyle w:val="Odsekzoznamu"/>
        <w:numPr>
          <w:ilvl w:val="1"/>
          <w:numId w:val="3"/>
        </w:numPr>
        <w:jc w:val="left"/>
      </w:pPr>
      <w:r>
        <w:t>Celková suma významných finančných povinností a významných podmienených záväzkoch voči dcérskej účtovnej jednotke a účtovnej jednotke s podstatným vplyvom: ...........................................</w:t>
      </w:r>
    </w:p>
    <w:p w14:paraId="18893E68" w14:textId="77777777" w:rsidR="00923462" w:rsidRDefault="00AC4594" w:rsidP="00923462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</w:t>
      </w:r>
    </w:p>
    <w:p w14:paraId="642BCB8C" w14:textId="77777777" w:rsidR="00923462" w:rsidRDefault="00923462" w:rsidP="00923462">
      <w:pPr>
        <w:pStyle w:val="Odsekzoznamu"/>
        <w:numPr>
          <w:ilvl w:val="1"/>
          <w:numId w:val="3"/>
        </w:numPr>
        <w:jc w:val="left"/>
      </w:pPr>
      <w:r>
        <w:lastRenderedPageBreak/>
        <w:t xml:space="preserve">Opis významných povinností účtovnej jednotky vyplývajúcich z dôchodkových programov pre zamestnancov: </w:t>
      </w:r>
      <w:r w:rsidR="00C87967">
        <w:t xml:space="preserve">    žiadne</w:t>
      </w:r>
    </w:p>
    <w:p w14:paraId="7F2C9F0C" w14:textId="77777777" w:rsidR="00923462" w:rsidRDefault="00923462" w:rsidP="00923462">
      <w:pPr>
        <w:pStyle w:val="Odsekzoznamu"/>
        <w:ind w:left="247"/>
        <w:jc w:val="left"/>
      </w:pPr>
    </w:p>
    <w:p w14:paraId="6DDE8824" w14:textId="77777777" w:rsidR="00923462" w:rsidRDefault="00923462" w:rsidP="00923462">
      <w:pPr>
        <w:pStyle w:val="Odsekzoznamu"/>
        <w:ind w:left="247"/>
        <w:jc w:val="left"/>
      </w:pPr>
    </w:p>
    <w:p w14:paraId="0D19C5CB" w14:textId="77777777" w:rsidR="00923462" w:rsidRDefault="00923462" w:rsidP="00923462">
      <w:pPr>
        <w:pStyle w:val="Odsekzoznamu"/>
        <w:ind w:left="247"/>
        <w:jc w:val="left"/>
      </w:pPr>
    </w:p>
    <w:p w14:paraId="30C5A1D6" w14:textId="77777777" w:rsidR="00AC4594" w:rsidRPr="003B5A47" w:rsidRDefault="00AC4594" w:rsidP="00AC4594">
      <w:pPr>
        <w:pStyle w:val="Odsekzoznamu"/>
        <w:ind w:left="247"/>
        <w:jc w:val="left"/>
      </w:pPr>
    </w:p>
    <w:p w14:paraId="28DE6536" w14:textId="661818E7" w:rsidR="004126CA" w:rsidRPr="007A64B1" w:rsidRDefault="007A64B1" w:rsidP="004126CA">
      <w:pPr>
        <w:pStyle w:val="Odsekzoznamu"/>
        <w:ind w:left="247"/>
        <w:jc w:val="left"/>
      </w:pPr>
      <w:r>
        <w:t xml:space="preserve">Zostavené dňa </w:t>
      </w:r>
      <w:r w:rsidR="00174612">
        <w:t>21</w:t>
      </w:r>
      <w:r>
        <w:t xml:space="preserve">. </w:t>
      </w:r>
      <w:r w:rsidR="00FC033E">
        <w:t>januára</w:t>
      </w:r>
      <w:r w:rsidR="00A73AF1">
        <w:t xml:space="preserve"> 20</w:t>
      </w:r>
      <w:r w:rsidR="0090670C">
        <w:t>2</w:t>
      </w:r>
      <w:r w:rsidR="00174612">
        <w:t>5</w:t>
      </w:r>
    </w:p>
    <w:p w14:paraId="76DD939E" w14:textId="77777777" w:rsidR="003D6FCA" w:rsidRDefault="003D6FCA" w:rsidP="00E769AC">
      <w:pPr>
        <w:ind w:left="-113"/>
        <w:jc w:val="left"/>
      </w:pPr>
    </w:p>
    <w:p w14:paraId="2D750DC9" w14:textId="77777777" w:rsidR="003D6FCA" w:rsidRPr="005A3E7C" w:rsidRDefault="003D6FCA" w:rsidP="00E769AC">
      <w:pPr>
        <w:ind w:left="-113"/>
        <w:jc w:val="left"/>
      </w:pPr>
    </w:p>
    <w:sectPr w:rsidR="003D6FCA" w:rsidRPr="005A3E7C" w:rsidSect="001F564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F67AFD"/>
    <w:multiLevelType w:val="hybridMultilevel"/>
    <w:tmpl w:val="780857FE"/>
    <w:lvl w:ilvl="0" w:tplc="CCF2E986">
      <w:start w:val="1"/>
      <w:numFmt w:val="decimal"/>
      <w:lvlText w:val="%1."/>
      <w:lvlJc w:val="left"/>
      <w:pPr>
        <w:ind w:left="24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967" w:hanging="360"/>
      </w:pPr>
    </w:lvl>
    <w:lvl w:ilvl="2" w:tplc="041B001B" w:tentative="1">
      <w:start w:val="1"/>
      <w:numFmt w:val="lowerRoman"/>
      <w:lvlText w:val="%3."/>
      <w:lvlJc w:val="right"/>
      <w:pPr>
        <w:ind w:left="1687" w:hanging="180"/>
      </w:pPr>
    </w:lvl>
    <w:lvl w:ilvl="3" w:tplc="041B000F" w:tentative="1">
      <w:start w:val="1"/>
      <w:numFmt w:val="decimal"/>
      <w:lvlText w:val="%4."/>
      <w:lvlJc w:val="left"/>
      <w:pPr>
        <w:ind w:left="2407" w:hanging="360"/>
      </w:pPr>
    </w:lvl>
    <w:lvl w:ilvl="4" w:tplc="041B0019" w:tentative="1">
      <w:start w:val="1"/>
      <w:numFmt w:val="lowerLetter"/>
      <w:lvlText w:val="%5."/>
      <w:lvlJc w:val="left"/>
      <w:pPr>
        <w:ind w:left="3127" w:hanging="360"/>
      </w:pPr>
    </w:lvl>
    <w:lvl w:ilvl="5" w:tplc="041B001B" w:tentative="1">
      <w:start w:val="1"/>
      <w:numFmt w:val="lowerRoman"/>
      <w:lvlText w:val="%6."/>
      <w:lvlJc w:val="right"/>
      <w:pPr>
        <w:ind w:left="3847" w:hanging="180"/>
      </w:pPr>
    </w:lvl>
    <w:lvl w:ilvl="6" w:tplc="041B000F" w:tentative="1">
      <w:start w:val="1"/>
      <w:numFmt w:val="decimal"/>
      <w:lvlText w:val="%7."/>
      <w:lvlJc w:val="left"/>
      <w:pPr>
        <w:ind w:left="4567" w:hanging="360"/>
      </w:pPr>
    </w:lvl>
    <w:lvl w:ilvl="7" w:tplc="041B0019" w:tentative="1">
      <w:start w:val="1"/>
      <w:numFmt w:val="lowerLetter"/>
      <w:lvlText w:val="%8."/>
      <w:lvlJc w:val="left"/>
      <w:pPr>
        <w:ind w:left="5287" w:hanging="360"/>
      </w:pPr>
    </w:lvl>
    <w:lvl w:ilvl="8" w:tplc="041B001B" w:tentative="1">
      <w:start w:val="1"/>
      <w:numFmt w:val="lowerRoman"/>
      <w:lvlText w:val="%9."/>
      <w:lvlJc w:val="right"/>
      <w:pPr>
        <w:ind w:left="6007" w:hanging="180"/>
      </w:pPr>
    </w:lvl>
  </w:abstractNum>
  <w:abstractNum w:abstractNumId="1" w15:restartNumberingAfterBreak="0">
    <w:nsid w:val="10FF2F46"/>
    <w:multiLevelType w:val="multilevel"/>
    <w:tmpl w:val="DDFA6652"/>
    <w:lvl w:ilvl="0">
      <w:start w:val="1"/>
      <w:numFmt w:val="decimal"/>
      <w:lvlText w:val="%1."/>
      <w:lvlJc w:val="left"/>
      <w:pPr>
        <w:ind w:left="24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47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607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607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967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967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327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327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327" w:hanging="1440"/>
      </w:pPr>
      <w:rPr>
        <w:rFonts w:hint="default"/>
        <w:b/>
      </w:rPr>
    </w:lvl>
  </w:abstractNum>
  <w:abstractNum w:abstractNumId="2" w15:restartNumberingAfterBreak="0">
    <w:nsid w:val="120C0C41"/>
    <w:multiLevelType w:val="hybridMultilevel"/>
    <w:tmpl w:val="BD98EF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9A588A"/>
    <w:multiLevelType w:val="hybridMultilevel"/>
    <w:tmpl w:val="AF9474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19958074">
    <w:abstractNumId w:val="2"/>
  </w:num>
  <w:num w:numId="2" w16cid:durableId="1792702162">
    <w:abstractNumId w:val="3"/>
  </w:num>
  <w:num w:numId="3" w16cid:durableId="766728278">
    <w:abstractNumId w:val="1"/>
  </w:num>
  <w:num w:numId="4" w16cid:durableId="100528159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769AC"/>
    <w:rsid w:val="00075B15"/>
    <w:rsid w:val="000771BB"/>
    <w:rsid w:val="000B3A34"/>
    <w:rsid w:val="000F15A9"/>
    <w:rsid w:val="00133396"/>
    <w:rsid w:val="00157131"/>
    <w:rsid w:val="001643F0"/>
    <w:rsid w:val="00174612"/>
    <w:rsid w:val="001A5B3A"/>
    <w:rsid w:val="001B4A56"/>
    <w:rsid w:val="001E5D27"/>
    <w:rsid w:val="001F5643"/>
    <w:rsid w:val="00222B40"/>
    <w:rsid w:val="00226EC2"/>
    <w:rsid w:val="00247AD2"/>
    <w:rsid w:val="002537EB"/>
    <w:rsid w:val="00260FAD"/>
    <w:rsid w:val="0032795B"/>
    <w:rsid w:val="00361764"/>
    <w:rsid w:val="003A0B52"/>
    <w:rsid w:val="003B23C4"/>
    <w:rsid w:val="003B5A47"/>
    <w:rsid w:val="003D6CB1"/>
    <w:rsid w:val="003D6FCA"/>
    <w:rsid w:val="003F1438"/>
    <w:rsid w:val="004126CA"/>
    <w:rsid w:val="004144DC"/>
    <w:rsid w:val="00434326"/>
    <w:rsid w:val="00453E81"/>
    <w:rsid w:val="00454A67"/>
    <w:rsid w:val="00465023"/>
    <w:rsid w:val="004834C0"/>
    <w:rsid w:val="004F19DB"/>
    <w:rsid w:val="005032BF"/>
    <w:rsid w:val="005443A6"/>
    <w:rsid w:val="00545DCD"/>
    <w:rsid w:val="00566FEB"/>
    <w:rsid w:val="00576967"/>
    <w:rsid w:val="005A3E7C"/>
    <w:rsid w:val="005F1D76"/>
    <w:rsid w:val="0060055B"/>
    <w:rsid w:val="00646A50"/>
    <w:rsid w:val="00666B88"/>
    <w:rsid w:val="00693EE9"/>
    <w:rsid w:val="006B7364"/>
    <w:rsid w:val="006D6BF9"/>
    <w:rsid w:val="006E61E7"/>
    <w:rsid w:val="00701CFD"/>
    <w:rsid w:val="00707FDB"/>
    <w:rsid w:val="007A64B1"/>
    <w:rsid w:val="007B32AF"/>
    <w:rsid w:val="007E4938"/>
    <w:rsid w:val="008114C7"/>
    <w:rsid w:val="008601A8"/>
    <w:rsid w:val="0089581F"/>
    <w:rsid w:val="008A397B"/>
    <w:rsid w:val="008C5ED9"/>
    <w:rsid w:val="008E2D46"/>
    <w:rsid w:val="008F6916"/>
    <w:rsid w:val="0090670C"/>
    <w:rsid w:val="00923462"/>
    <w:rsid w:val="00930768"/>
    <w:rsid w:val="009470AF"/>
    <w:rsid w:val="00984614"/>
    <w:rsid w:val="009919BD"/>
    <w:rsid w:val="009A1515"/>
    <w:rsid w:val="00A02024"/>
    <w:rsid w:val="00A2528A"/>
    <w:rsid w:val="00A549FF"/>
    <w:rsid w:val="00A651C9"/>
    <w:rsid w:val="00A73AF1"/>
    <w:rsid w:val="00AB40F7"/>
    <w:rsid w:val="00AC17DD"/>
    <w:rsid w:val="00AC4594"/>
    <w:rsid w:val="00B352A1"/>
    <w:rsid w:val="00B36724"/>
    <w:rsid w:val="00B630A3"/>
    <w:rsid w:val="00B84209"/>
    <w:rsid w:val="00BC0C6D"/>
    <w:rsid w:val="00C2075F"/>
    <w:rsid w:val="00C35363"/>
    <w:rsid w:val="00C51807"/>
    <w:rsid w:val="00C7399D"/>
    <w:rsid w:val="00C87967"/>
    <w:rsid w:val="00C908AD"/>
    <w:rsid w:val="00C94354"/>
    <w:rsid w:val="00CC6763"/>
    <w:rsid w:val="00CE1B47"/>
    <w:rsid w:val="00D37CDE"/>
    <w:rsid w:val="00D964B7"/>
    <w:rsid w:val="00DC2D92"/>
    <w:rsid w:val="00DF585C"/>
    <w:rsid w:val="00E23EAB"/>
    <w:rsid w:val="00E414D0"/>
    <w:rsid w:val="00E65A15"/>
    <w:rsid w:val="00E769AC"/>
    <w:rsid w:val="00EC5481"/>
    <w:rsid w:val="00F01B7F"/>
    <w:rsid w:val="00F051EC"/>
    <w:rsid w:val="00F25796"/>
    <w:rsid w:val="00F27417"/>
    <w:rsid w:val="00F5708E"/>
    <w:rsid w:val="00F82F2D"/>
    <w:rsid w:val="00FC033E"/>
    <w:rsid w:val="00FF6E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D5C7BD"/>
  <w15:docId w15:val="{68E04659-CDED-42C7-BFA4-A5BC2D70C1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448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53E8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6176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176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E65A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185</TotalTime>
  <Pages>4</Pages>
  <Words>1985</Words>
  <Characters>11319</Characters>
  <Application>Microsoft Office Word</Application>
  <DocSecurity>0</DocSecurity>
  <Lines>94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13278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Konzultia</dc:creator>
  <cp:lastModifiedBy>hp</cp:lastModifiedBy>
  <cp:revision>83</cp:revision>
  <dcterms:created xsi:type="dcterms:W3CDTF">2017-02-17T16:53:00Z</dcterms:created>
  <dcterms:modified xsi:type="dcterms:W3CDTF">2025-01-21T11:54:00Z</dcterms:modified>
</cp:coreProperties>
</file>