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B45F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14:paraId="5EB9DA0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EE27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D6EDF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739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DD8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F95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45B15">
        <w:rPr>
          <w:rFonts w:ascii="ArialNarrow,Bold" w:hAnsi="ArialNarrow,Bold" w:cs="ArialNarrow,Bold"/>
          <w:b/>
          <w:bCs/>
          <w:sz w:val="21"/>
          <w:szCs w:val="21"/>
        </w:rPr>
        <w:t>Maki Works s.r.o.</w:t>
      </w:r>
    </w:p>
    <w:p w14:paraId="3AFD4A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14:paraId="222CA90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14:paraId="265CDDE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14:paraId="53BA1D3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FFC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14:paraId="60248C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14:paraId="75262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16E0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AC6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C6799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D7ED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0AB1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63B1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E4CC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C99DD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52F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AF8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DD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78251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A4E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4F55A" w14:textId="77777777" w:rsidR="00E258F5" w:rsidRPr="00E258F5" w:rsidRDefault="000E124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54699" w14:textId="2EE2339B" w:rsidR="00E258F5" w:rsidRPr="00E258F5" w:rsidRDefault="006D67A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B7D89F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F1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72B74" w14:textId="597BC8D8" w:rsidR="00E258F5" w:rsidRPr="00E258F5" w:rsidRDefault="00DE5AC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AC327" w14:textId="1B4A8A47" w:rsidR="00E258F5" w:rsidRPr="00E258F5" w:rsidRDefault="00DE5ACF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9A2510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341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CFA1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36B2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B160A3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AF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FA2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613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79279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955CD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BBAD4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6D0F7C" w14:textId="6DF100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DE5AC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B1E2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B1E2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DE5AC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DE5AC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7F7F4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A73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4CFF3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CB1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29301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CB67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DFFF0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EBF07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8666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C2217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2FA7A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E3040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53B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143CE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16782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0BAE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2539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2B44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F2F7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FB74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AE4B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16E6C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5415F8D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8B84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555" w:type="dxa"/>
        <w:tblInd w:w="-4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7"/>
        <w:gridCol w:w="1464"/>
        <w:gridCol w:w="1684"/>
        <w:gridCol w:w="1945"/>
        <w:gridCol w:w="1945"/>
      </w:tblGrid>
      <w:tr w:rsidR="00094D80" w14:paraId="47DFE659" w14:textId="77777777" w:rsidTr="001818E6">
        <w:trPr>
          <w:trHeight w:val="869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C384D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D0E2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A45E9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CD5C5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5D144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68024A" w14:paraId="3E5D4383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94B627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stavebný stroj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1CF480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DC8F92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7C88EF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E422B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660FDF66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EC448B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E5DC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2FF6CD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1C0511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FB3AE9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76B50CBB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FA3555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JCB4CX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CB938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BA9426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22.08.2018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D26AD8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59AFAA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3739C32D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66B6E" w14:textId="2EBEED44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Vibračná doska</w:t>
            </w:r>
            <w:r w:rsidR="009B283B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>6/2019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441A6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B69BA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7EC151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B243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4FD927C2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0163B9" w14:textId="02547C79" w:rsidR="00001C11" w:rsidRDefault="001818E6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Stavebná technika JCB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5B89E5" w14:textId="7DD6DA6B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C6004B" w14:textId="6FD890FF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5F884" w14:textId="623F6A5D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1BAD6D" w14:textId="1E4F231F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68F19BBE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D70C4D" w14:textId="64143FF7" w:rsidR="00001C11" w:rsidRDefault="009B283B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Vibračný pech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FFC31C" w14:textId="47D23211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ECDA8C" w14:textId="59E5DD87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10.01.2023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88EA60" w14:textId="3CA3C415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944396" w14:textId="74B41C04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04EEB36C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0C874" w14:textId="295B26C3" w:rsidR="00001C11" w:rsidRDefault="009B283B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Rodinný dom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46CA5C" w14:textId="51214649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CDD216" w14:textId="5920230D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016558" w14:textId="71A63291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99A228" w14:textId="6FEEBB89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B283B" w14:paraId="368E465B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C24152" w14:textId="08D48318" w:rsidR="009B283B" w:rsidRDefault="00DE5ACF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BMW X3 xDrive30d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0AEF3" w14:textId="1D33BC27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5450AE" w14:textId="68D7EA85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31.07.2024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A80A17" w14:textId="3E4CE92D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7EDE5" w14:textId="6A4051BC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B283B" w14:paraId="55943902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23E181" w14:textId="4F5D1558" w:rsidR="009B283B" w:rsidRDefault="00DE5ACF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Plastová nádrž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8EE481" w14:textId="3778EBDA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E1367B" w14:textId="1D724174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11.09.2024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F3CBDA" w14:textId="4345B0AB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E02263" w14:textId="24AACDB0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E5ACF" w14:paraId="51C31C36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77481D" w14:textId="3D278D07" w:rsidR="00DE5ACF" w:rsidRDefault="00DE5ACF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Apartmán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6792B" w14:textId="0DA84390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33518C" w14:textId="3D17629B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CC230D" w14:textId="452E9DBD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699698" w14:textId="0ECE663C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E5ACF" w14:paraId="2209C7C5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D3BAD8" w14:textId="77777777" w:rsidR="00DE5ACF" w:rsidRDefault="00DE5ACF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B3AF90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62D88A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1A23F1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E18720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E5ACF" w14:paraId="5CB8FB3B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9949DC" w14:textId="77777777" w:rsidR="00DE5ACF" w:rsidRDefault="00DE5ACF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37614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C5D288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2A6939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1383ED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465F65F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D35CF1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3852F7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3476BA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DF7874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9647D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FBFC38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3A143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439EB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43DE2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F5077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4A9C8D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C3557F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06F11B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61F391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BF862C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7BD162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2365C4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FD54BF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23D43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40B1C3" w14:textId="77777777" w:rsidR="009B283B" w:rsidRDefault="009B283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A986EE" w14:textId="0B2DD493" w:rsidR="00E258F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0AA524C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3EE6B" w14:textId="4A3234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7E83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8D25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EB951F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C4AB57" w14:textId="05010B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E03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145E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8414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0FFB8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323049" w14:textId="0075BF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</w:p>
    <w:p w14:paraId="2A730E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09B8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28EBE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5AE964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CE5DD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FF4A3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E4AA54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CDAF3A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BFDEE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4CF87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CF5EA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1DFEC4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0547AD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3484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1BB2B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5EED1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F0EF9B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DDD89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CC261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AF84D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AA93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3BA5A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1C8FC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7A5DC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54B7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2146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61AC9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252D3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19779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BEA55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C436D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83ABC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ED988C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CD82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C9EC1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53842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C5DB55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E6646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A68B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E829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16B2D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8D1456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77E5A3" w14:textId="77777777" w:rsidR="009B283B" w:rsidRDefault="009B283B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1BFF05" w14:textId="77777777" w:rsidR="009B283B" w:rsidRDefault="009B283B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0F8576" w14:textId="77777777" w:rsidR="009B283B" w:rsidRDefault="009B283B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8570E" w14:textId="661364D1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36F070A1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11DA156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C339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489A9F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499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22F34FE" w14:textId="4D5ABF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10F8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06D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9BC3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D9EDF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2E927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58BD94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11BD53C" w14:textId="0E843F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D021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92FF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C607A30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3C4F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14:paraId="20B3F6E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140749" w14:textId="3D87D9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684FA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C505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F810E6C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12F6FD" w14:textId="229A71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9A12C4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E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C01127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F3BCD" w14:textId="1858EF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5DA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1EE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1D643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3E80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672C17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75A12A" w14:textId="15E8C9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B4B068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E072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D844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6E5A4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2EBD8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CEE69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9AA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FB7DB3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061231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FF87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09B5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F90CD73" w14:textId="77777777"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14:paraId="612679EF" w14:textId="77777777"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0B8C4" w14:textId="3E2171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5D031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4CFC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881DD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DE31A" w14:textId="6C29EE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2E2B0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363397" w14:textId="77777777"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14:paraId="026605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EF1549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47CDF3" w14:textId="595768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CB4B59F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88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B3CD283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64C8A6" w14:textId="726A74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7279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9B8F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4E15F6A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163634" w14:textId="05B72001" w:rsidR="000F0EA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F0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01C11"/>
    <w:rsid w:val="00094D80"/>
    <w:rsid w:val="000E1245"/>
    <w:rsid w:val="000F0EA7"/>
    <w:rsid w:val="001818E6"/>
    <w:rsid w:val="001B1E28"/>
    <w:rsid w:val="001E1CE7"/>
    <w:rsid w:val="005E6097"/>
    <w:rsid w:val="0068024A"/>
    <w:rsid w:val="006A19EE"/>
    <w:rsid w:val="006D67A2"/>
    <w:rsid w:val="0070236C"/>
    <w:rsid w:val="007E4669"/>
    <w:rsid w:val="00876616"/>
    <w:rsid w:val="00945B15"/>
    <w:rsid w:val="009B283B"/>
    <w:rsid w:val="00A6509A"/>
    <w:rsid w:val="00DE5ACF"/>
    <w:rsid w:val="00E258F5"/>
    <w:rsid w:val="00E57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98818"/>
  <w15:docId w15:val="{CF1DE006-B2CA-4551-A0E2-1124C50CE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1068</Words>
  <Characters>6093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dcterms:created xsi:type="dcterms:W3CDTF">2025-03-05T07:32:00Z</dcterms:created>
  <dcterms:modified xsi:type="dcterms:W3CDTF">2025-03-05T07:32:00Z</dcterms:modified>
</cp:coreProperties>
</file>