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Lanard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Severná 154/10,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46154981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2023252286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17264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-224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17040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6636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9032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23689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23689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25273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-13294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-13294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46154981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2023252286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