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F2A8E4" w14:textId="77777777" w:rsidR="00E31B0F" w:rsidRDefault="00E31B0F">
      <w:pPr>
        <w:spacing w:after="76" w:line="259" w:lineRule="auto"/>
        <w:ind w:left="0" w:firstLine="0"/>
        <w:jc w:val="left"/>
        <w:rPr>
          <w:rFonts w:ascii="Calibri" w:eastAsia="Calibri" w:hAnsi="Calibri" w:cs="Calibri"/>
          <w:sz w:val="14"/>
        </w:rPr>
      </w:pPr>
    </w:p>
    <w:p w14:paraId="6B438079" w14:textId="16B063D5" w:rsidR="00783F2B" w:rsidRDefault="00E26E42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17A49593" w14:textId="58D99F8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>Poznámky k mikro účtovnej závierke za rok 20</w:t>
      </w:r>
      <w:r w:rsidR="0078300C">
        <w:rPr>
          <w:b/>
        </w:rPr>
        <w:t>2</w:t>
      </w:r>
      <w:r w:rsidR="00844B97">
        <w:rPr>
          <w:b/>
        </w:rPr>
        <w:t>4</w:t>
      </w:r>
    </w:p>
    <w:p w14:paraId="200AE65F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č.MF/15464/2013-74, ktorým sa ustanovujú podrobnosti </w:t>
      </w:r>
    </w:p>
    <w:p w14:paraId="5D34864E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4311363A" w14:textId="77777777" w:rsidR="00783F2B" w:rsidRDefault="00E26E42">
      <w:pPr>
        <w:spacing w:after="81" w:line="259" w:lineRule="auto"/>
        <w:ind w:left="0" w:firstLine="0"/>
        <w:jc w:val="left"/>
      </w:pPr>
      <w:r>
        <w:t xml:space="preserve"> </w:t>
      </w:r>
    </w:p>
    <w:p w14:paraId="065A2B63" w14:textId="77777777" w:rsidR="00783F2B" w:rsidRDefault="00E26E4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4C3F200C" w14:textId="77777777" w:rsidR="00783F2B" w:rsidRDefault="00E26E42">
      <w:pPr>
        <w:spacing w:after="15" w:line="259" w:lineRule="auto"/>
        <w:ind w:left="0" w:firstLine="0"/>
        <w:jc w:val="left"/>
      </w:pPr>
      <w:r>
        <w:t xml:space="preserve"> </w:t>
      </w:r>
    </w:p>
    <w:p w14:paraId="2CBD5735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76C766D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783F2B" w14:paraId="56981C18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13719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B90A0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ITRONET s. r. o </w:t>
            </w:r>
          </w:p>
        </w:tc>
      </w:tr>
      <w:tr w:rsidR="00783F2B" w14:paraId="41870222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AB9FC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DB64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44438125 </w:t>
            </w:r>
          </w:p>
        </w:tc>
      </w:tr>
      <w:tr w:rsidR="00783F2B" w14:paraId="45B76B39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9B69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F337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MUDr. Valéra Barača 6, 044 31 Družstevná pri Hornáde </w:t>
            </w:r>
          </w:p>
        </w:tc>
      </w:tr>
    </w:tbl>
    <w:p w14:paraId="28994C9D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C1CF3E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DC4FE91" w14:textId="77777777" w:rsidR="00783F2B" w:rsidRDefault="00E26E42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966D5D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692793A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E57ED4B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7E37339A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783F2B" w14:paraId="50CA3A2D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3A796" w14:textId="77777777" w:rsidR="00783F2B" w:rsidRDefault="00E26E4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0FD16" w14:textId="77777777" w:rsidR="00783F2B" w:rsidRDefault="00E26E4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9F56F" w14:textId="77777777" w:rsidR="00783F2B" w:rsidRDefault="00E26E42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23495EE5" w14:textId="77777777" w:rsidR="00783F2B" w:rsidRDefault="00E26E42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83F2B" w14:paraId="7B7A16AF" w14:textId="77777777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6B905" w14:textId="77777777" w:rsidR="00783F2B" w:rsidRDefault="00E26E42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4EB80" w14:textId="756E698A" w:rsidR="00783F2B" w:rsidRDefault="00B212F7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B82EA" w14:textId="77777777" w:rsidR="00783F2B" w:rsidRDefault="004F082C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</w:tbl>
    <w:p w14:paraId="15C522F3" w14:textId="77777777" w:rsidR="00783F2B" w:rsidRDefault="00E26E42">
      <w:pPr>
        <w:spacing w:after="2" w:line="259" w:lineRule="auto"/>
        <w:ind w:left="0" w:firstLine="0"/>
        <w:jc w:val="left"/>
      </w:pPr>
      <w:r>
        <w:t xml:space="preserve"> </w:t>
      </w:r>
    </w:p>
    <w:p w14:paraId="46DA82FE" w14:textId="77777777" w:rsidR="00783F2B" w:rsidRDefault="00E26E42">
      <w:pPr>
        <w:spacing w:after="14" w:line="259" w:lineRule="auto"/>
        <w:ind w:left="0" w:firstLine="0"/>
        <w:jc w:val="left"/>
      </w:pPr>
      <w:r>
        <w:t xml:space="preserve"> </w:t>
      </w:r>
    </w:p>
    <w:p w14:paraId="47E02563" w14:textId="77777777" w:rsidR="00783F2B" w:rsidRDefault="00E26E42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14:paraId="7D071C01" w14:textId="77777777" w:rsidR="00783F2B" w:rsidRDefault="00E26E42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4CA58CA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31BCEBC4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14:paraId="37AD826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66FF50C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14:paraId="6018821B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783F2B" w14:paraId="4BC2433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44138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6BB0B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83F2B" w14:paraId="1C2C0BF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9E4A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6E000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4DFF98B5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8DEC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58C98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 w14:paraId="7E3AFFB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22A66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1724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351667B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0E01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2305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7D6086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514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B4E4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7710B1C0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E1E5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E697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0B7DF31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0037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0E716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4B00974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3606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5CE85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544ABFC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7C219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E345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 w14:paraId="52023C2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CFF4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A1E89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152292A0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A312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BA915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6B2658B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FD1AC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BB39C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3927283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E3FCDC8" w14:textId="77777777" w:rsidR="00DD7FC9" w:rsidRDefault="00E26E42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</w:p>
    <w:p w14:paraId="27AEFBDA" w14:textId="7FE739CF" w:rsidR="00783F2B" w:rsidRDefault="00DD7FC9" w:rsidP="00DD7FC9">
      <w:pPr>
        <w:ind w:left="0" w:right="2" w:firstLine="0"/>
      </w:pPr>
      <w:r>
        <w:t>3</w:t>
      </w:r>
      <w:r w:rsidR="00494984">
        <w:t>/</w:t>
      </w:r>
      <w:r>
        <w:t xml:space="preserve">DHM/2017 </w:t>
      </w:r>
      <w:r w:rsidR="00E26E42">
        <w:t xml:space="preserve"> </w:t>
      </w:r>
      <w:r>
        <w:t>odpis. skupina 1,doba odpisu 48 mesiacov rovnomerne</w:t>
      </w:r>
      <w:r w:rsidR="00494984">
        <w:t>- auto vyradené z podnikania</w:t>
      </w:r>
    </w:p>
    <w:p w14:paraId="48E751E8" w14:textId="6DEF7C0D" w:rsidR="00494984" w:rsidRDefault="00494984" w:rsidP="00DD7FC9">
      <w:pPr>
        <w:ind w:left="0" w:right="2" w:firstLine="0"/>
      </w:pPr>
      <w:r>
        <w:t xml:space="preserve">-predaj 3/2021 </w:t>
      </w:r>
    </w:p>
    <w:p w14:paraId="7F00A831" w14:textId="77777777" w:rsidR="00DD7FC9" w:rsidRDefault="00DD7FC9" w:rsidP="00DD7FC9">
      <w:pPr>
        <w:ind w:left="0" w:right="2" w:firstLine="0"/>
      </w:pPr>
    </w:p>
    <w:p w14:paraId="57416360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sz w:val="24"/>
        </w:rPr>
        <w:t>Nemá náplň</w:t>
      </w:r>
      <w:r>
        <w:t xml:space="preserve">  </w:t>
      </w:r>
    </w:p>
    <w:p w14:paraId="028E3238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42947BE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14:paraId="5EB1FCB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6D3A091F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sz w:val="24"/>
        </w:rPr>
        <w:t xml:space="preserve">Nemá náplň </w:t>
      </w:r>
    </w:p>
    <w:p w14:paraId="667CCD04" w14:textId="77777777" w:rsidR="00783F2B" w:rsidRDefault="00E26E4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5CD1FBE0" w14:textId="77777777" w:rsidR="00783F2B" w:rsidRDefault="00E26E42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7EB8B00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E457C06" w14:textId="77777777" w:rsidR="00783F2B" w:rsidRDefault="00E26E42">
      <w:pPr>
        <w:numPr>
          <w:ilvl w:val="0"/>
          <w:numId w:val="3"/>
        </w:numPr>
        <w:ind w:right="107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14:paraId="1AB39B51" w14:textId="77777777" w:rsidR="00783F2B" w:rsidRDefault="00E26E42">
      <w:pPr>
        <w:spacing w:line="259" w:lineRule="auto"/>
        <w:ind w:left="101" w:firstLine="0"/>
        <w:jc w:val="left"/>
      </w:pPr>
      <w:r>
        <w:t xml:space="preserve"> </w:t>
      </w:r>
    </w:p>
    <w:p w14:paraId="775A418C" w14:textId="77777777" w:rsidR="00783F2B" w:rsidRDefault="00E26E42">
      <w:pPr>
        <w:numPr>
          <w:ilvl w:val="0"/>
          <w:numId w:val="3"/>
        </w:numPr>
        <w:ind w:right="107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14:paraId="5C9190D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576F7BF9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záväzkov so zostatkovou dobou splatnosti dlhšou ako päť rokov: </w:t>
      </w:r>
    </w:p>
    <w:p w14:paraId="6AF3EBCD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2AAA0A57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zabezpečených záväzkov, opis a spôsoby zabezpečenia záväzkov: </w:t>
      </w:r>
    </w:p>
    <w:p w14:paraId="585B709D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6FC1C0A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14:paraId="50CC7FC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504ECE75" w14:textId="33B2874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r w:rsidR="008411A9">
        <w:t xml:space="preserve">Trojčák </w:t>
      </w:r>
      <w:r w:rsidR="00494984">
        <w:t>Tomáš</w:t>
      </w:r>
    </w:p>
    <w:p w14:paraId="7A533E2F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66858F8D" w14:textId="77777777" w:rsidR="00783F2B" w:rsidRDefault="00E26E42">
      <w:pPr>
        <w:numPr>
          <w:ilvl w:val="0"/>
          <w:numId w:val="6"/>
        </w:numPr>
        <w:ind w:right="107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14:paraId="2CE10571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F9A8522" w14:textId="77777777" w:rsidR="00783F2B" w:rsidRDefault="00E26E42">
      <w:pPr>
        <w:numPr>
          <w:ilvl w:val="0"/>
          <w:numId w:val="6"/>
        </w:numPr>
        <w:ind w:right="107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</w:t>
      </w:r>
      <w:r>
        <w:lastRenderedPageBreak/>
        <w:t xml:space="preserve">pôžičiek  a odpísaných  pôžičiek  k poslednému  dňu účtovného obdobia v členení za jednotlivé orgány: Nemá náplň </w:t>
      </w:r>
    </w:p>
    <w:p w14:paraId="75F2555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6CC0212C" w14:textId="77777777" w:rsidR="00783F2B" w:rsidRDefault="00E26E42">
      <w:pPr>
        <w:numPr>
          <w:ilvl w:val="0"/>
          <w:numId w:val="6"/>
        </w:numPr>
        <w:ind w:right="107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14:paraId="21C594E4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3EDA4B4" w14:textId="77777777" w:rsidR="00783F2B" w:rsidRDefault="00E26E42">
      <w:pPr>
        <w:numPr>
          <w:ilvl w:val="0"/>
          <w:numId w:val="6"/>
        </w:numPr>
        <w:ind w:right="107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14:paraId="3ED457DF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33BCE9D" w14:textId="77777777" w:rsidR="00783F2B" w:rsidRDefault="00E26E4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14:paraId="58725D9C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14:paraId="367E1E30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F58DC39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14:paraId="2F0546CF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14:paraId="787A2D5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022A6103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14:paraId="2ED8740D" w14:textId="77777777" w:rsidR="00783F2B" w:rsidRDefault="00E26E42">
      <w:pPr>
        <w:spacing w:after="19" w:line="259" w:lineRule="auto"/>
        <w:ind w:left="101" w:firstLine="0"/>
        <w:jc w:val="left"/>
      </w:pPr>
      <w:r>
        <w:t xml:space="preserve"> </w:t>
      </w:r>
    </w:p>
    <w:p w14:paraId="40E8E6E6" w14:textId="66FF896E" w:rsidR="00783F2B" w:rsidRDefault="00E26E42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</w:p>
    <w:p w14:paraId="744839AB" w14:textId="7BF3DE9A" w:rsidR="00907E81" w:rsidRDefault="00907E81">
      <w:pPr>
        <w:ind w:left="96" w:right="107"/>
      </w:pPr>
    </w:p>
    <w:p w14:paraId="55AFAB9C" w14:textId="0C140073" w:rsidR="00907E81" w:rsidRDefault="00907E81" w:rsidP="00907E81">
      <w:pPr>
        <w:pStyle w:val="Odsekzoznamu"/>
        <w:numPr>
          <w:ilvl w:val="0"/>
          <w:numId w:val="2"/>
        </w:numPr>
        <w:ind w:right="107"/>
      </w:pPr>
      <w:r>
        <w:t>V priebehu roka boli vyplatené dividendy spoločníkovi</w:t>
      </w:r>
      <w:r w:rsidR="00844B97">
        <w:t xml:space="preserve"> vo výške 1.000,- €</w:t>
      </w:r>
    </w:p>
    <w:p w14:paraId="41EEDDAC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03BADA5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25700B1" w14:textId="77777777" w:rsidR="00783F2B" w:rsidRDefault="00E26E42">
      <w:pPr>
        <w:spacing w:after="16" w:line="259" w:lineRule="auto"/>
        <w:ind w:left="101" w:firstLine="0"/>
        <w:jc w:val="left"/>
      </w:pPr>
      <w:r>
        <w:t xml:space="preserve"> </w:t>
      </w:r>
    </w:p>
    <w:p w14:paraId="4EC24BE9" w14:textId="77777777" w:rsidR="00783F2B" w:rsidRDefault="00E26E42">
      <w:pPr>
        <w:ind w:left="96" w:right="107"/>
      </w:pPr>
      <w:r>
        <w:t xml:space="preserve">Účtovná závierka mikro účtovnej jednotky  </w:t>
      </w:r>
    </w:p>
    <w:p w14:paraId="0EE6F9AC" w14:textId="6F4055B1" w:rsidR="00783F2B" w:rsidRDefault="00E26E42">
      <w:pPr>
        <w:numPr>
          <w:ilvl w:val="0"/>
          <w:numId w:val="8"/>
        </w:numPr>
        <w:ind w:right="107" w:hanging="567"/>
      </w:pPr>
      <w:r>
        <w:t>Zostavená k 31.12.20</w:t>
      </w:r>
      <w:r w:rsidR="002462FD">
        <w:t>2</w:t>
      </w:r>
      <w:r w:rsidR="00844B97">
        <w:t>4</w:t>
      </w:r>
    </w:p>
    <w:p w14:paraId="4E04EEA9" w14:textId="7491167D" w:rsidR="00783F2B" w:rsidRDefault="00E26E42">
      <w:pPr>
        <w:numPr>
          <w:ilvl w:val="0"/>
          <w:numId w:val="8"/>
        </w:numPr>
        <w:ind w:right="107" w:hanging="567"/>
      </w:pPr>
      <w:r>
        <w:t xml:space="preserve">Zostavená dňa: </w:t>
      </w:r>
      <w:r w:rsidR="00494984">
        <w:t>1</w:t>
      </w:r>
      <w:r w:rsidR="00844B97">
        <w:t>1</w:t>
      </w:r>
      <w:r w:rsidR="004F082C">
        <w:t>.0</w:t>
      </w:r>
      <w:r w:rsidR="009A7B59">
        <w:t>3</w:t>
      </w:r>
      <w:r w:rsidR="004F082C">
        <w:t>.20</w:t>
      </w:r>
      <w:r w:rsidR="00844B97">
        <w:t>25</w:t>
      </w:r>
    </w:p>
    <w:p w14:paraId="2E44A58F" w14:textId="2EC884AE" w:rsidR="00783F2B" w:rsidRDefault="00E26E42">
      <w:pPr>
        <w:numPr>
          <w:ilvl w:val="0"/>
          <w:numId w:val="8"/>
        </w:numPr>
        <w:ind w:right="107" w:hanging="567"/>
      </w:pPr>
      <w:r>
        <w:t xml:space="preserve">Schválená dňa: </w:t>
      </w:r>
      <w:r w:rsidR="003D37C1">
        <w:t>1</w:t>
      </w:r>
      <w:r w:rsidR="00844B97">
        <w:t>1</w:t>
      </w:r>
      <w:r w:rsidR="004F082C">
        <w:t>.0</w:t>
      </w:r>
      <w:r w:rsidR="009A7B59">
        <w:t>3</w:t>
      </w:r>
      <w:r w:rsidR="004F082C">
        <w:t>.20</w:t>
      </w:r>
      <w:r w:rsidR="00844B97">
        <w:t>25</w:t>
      </w:r>
    </w:p>
    <w:p w14:paraId="1A902276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sectPr w:rsidR="00783F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0520F0" w14:textId="77777777" w:rsidR="0041725D" w:rsidRDefault="0041725D">
      <w:pPr>
        <w:spacing w:after="0" w:line="240" w:lineRule="auto"/>
      </w:pPr>
      <w:r>
        <w:separator/>
      </w:r>
    </w:p>
  </w:endnote>
  <w:endnote w:type="continuationSeparator" w:id="0">
    <w:p w14:paraId="181486A2" w14:textId="77777777" w:rsidR="0041725D" w:rsidRDefault="00417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6AE8AF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6F142F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411A9" w:rsidRPr="008411A9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6FA19F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86DDE5" w14:textId="77777777" w:rsidR="0041725D" w:rsidRDefault="0041725D">
      <w:pPr>
        <w:spacing w:after="0" w:line="240" w:lineRule="auto"/>
      </w:pPr>
      <w:r>
        <w:separator/>
      </w:r>
    </w:p>
  </w:footnote>
  <w:footnote w:type="continuationSeparator" w:id="0">
    <w:p w14:paraId="07EA3C3D" w14:textId="77777777" w:rsidR="0041725D" w:rsidRDefault="004172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35150CFD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34D102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42FAC3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9AFE27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03A01231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EE691D5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E755C6A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76725A6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2B1C34A9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41D0BB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3A25A27A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C9C514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09A42C4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004361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50D6EBAD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01C1F04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DECE1F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B9643CB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5EB395FD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A8E038C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2209DA7D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E1485D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A220D4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D24765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6F0FBD5B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9E044F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BC3A4B5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B9284D3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1EFE8106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4A88C03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D62282"/>
    <w:multiLevelType w:val="hybridMultilevel"/>
    <w:tmpl w:val="1CC88E3C"/>
    <w:lvl w:ilvl="0" w:tplc="17264FB6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E32E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B6834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90825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449CF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CA49B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00C53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9EC52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023A8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807F88"/>
    <w:multiLevelType w:val="hybridMultilevel"/>
    <w:tmpl w:val="C4488336"/>
    <w:lvl w:ilvl="0" w:tplc="3AB6DC7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085018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92AFA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34F4E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D4E8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68CC4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AC7A8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6893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2EEB9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0C34CE7"/>
    <w:multiLevelType w:val="hybridMultilevel"/>
    <w:tmpl w:val="0CF68EF4"/>
    <w:lvl w:ilvl="0" w:tplc="99422168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C097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50F9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A411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C20D7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C8B1D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A6673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FC1C1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3C564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C10B5"/>
    <w:multiLevelType w:val="hybridMultilevel"/>
    <w:tmpl w:val="22A0D182"/>
    <w:lvl w:ilvl="0" w:tplc="EB20AFA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4A38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EE9A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BAF2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42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7E32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7CA1D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E4F5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B21AC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EC54BB"/>
    <w:multiLevelType w:val="hybridMultilevel"/>
    <w:tmpl w:val="A406F5FC"/>
    <w:lvl w:ilvl="0" w:tplc="80A6EE1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8A25BE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AA546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F44934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A669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8A39C2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81F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2E2BBC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C600A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D750FF"/>
    <w:multiLevelType w:val="hybridMultilevel"/>
    <w:tmpl w:val="01FEB0E8"/>
    <w:lvl w:ilvl="0" w:tplc="33B882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5A84E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80E02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E8DA7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AD7F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48EF9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4CFD7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EEE75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60CDA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8EB5DBC"/>
    <w:multiLevelType w:val="hybridMultilevel"/>
    <w:tmpl w:val="A34E9086"/>
    <w:lvl w:ilvl="0" w:tplc="E45C4C0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AAA8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413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1A06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20EA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4015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F299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BEE3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E811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1C2CD8"/>
    <w:multiLevelType w:val="hybridMultilevel"/>
    <w:tmpl w:val="13D647AA"/>
    <w:lvl w:ilvl="0" w:tplc="D39C8AD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9ED3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3201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40E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6CC3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0C40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20C8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DCC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3E67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63696622">
    <w:abstractNumId w:val="3"/>
  </w:num>
  <w:num w:numId="2" w16cid:durableId="1480531641">
    <w:abstractNumId w:val="7"/>
  </w:num>
  <w:num w:numId="3" w16cid:durableId="1715695485">
    <w:abstractNumId w:val="0"/>
  </w:num>
  <w:num w:numId="4" w16cid:durableId="105008141">
    <w:abstractNumId w:val="4"/>
  </w:num>
  <w:num w:numId="5" w16cid:durableId="1161890522">
    <w:abstractNumId w:val="5"/>
  </w:num>
  <w:num w:numId="6" w16cid:durableId="544831684">
    <w:abstractNumId w:val="1"/>
  </w:num>
  <w:num w:numId="7" w16cid:durableId="1075009649">
    <w:abstractNumId w:val="6"/>
  </w:num>
  <w:num w:numId="8" w16cid:durableId="7343517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F2B"/>
    <w:rsid w:val="000870D1"/>
    <w:rsid w:val="001A049A"/>
    <w:rsid w:val="002462FD"/>
    <w:rsid w:val="002648E4"/>
    <w:rsid w:val="00290EB8"/>
    <w:rsid w:val="002B0C71"/>
    <w:rsid w:val="003A2BBD"/>
    <w:rsid w:val="003D37C1"/>
    <w:rsid w:val="0041725D"/>
    <w:rsid w:val="00494984"/>
    <w:rsid w:val="004A2F03"/>
    <w:rsid w:val="004F082C"/>
    <w:rsid w:val="005D4A6F"/>
    <w:rsid w:val="005F176A"/>
    <w:rsid w:val="0065430A"/>
    <w:rsid w:val="0078300C"/>
    <w:rsid w:val="00783F2B"/>
    <w:rsid w:val="00816934"/>
    <w:rsid w:val="008411A9"/>
    <w:rsid w:val="00844B97"/>
    <w:rsid w:val="00907E81"/>
    <w:rsid w:val="00962D6B"/>
    <w:rsid w:val="009A7A9A"/>
    <w:rsid w:val="009A7B59"/>
    <w:rsid w:val="00A50419"/>
    <w:rsid w:val="00B212F7"/>
    <w:rsid w:val="00BD4774"/>
    <w:rsid w:val="00C04813"/>
    <w:rsid w:val="00C15E1B"/>
    <w:rsid w:val="00D45E6B"/>
    <w:rsid w:val="00DD7FC9"/>
    <w:rsid w:val="00DF23DF"/>
    <w:rsid w:val="00E26E42"/>
    <w:rsid w:val="00E31B0F"/>
    <w:rsid w:val="00E80D18"/>
    <w:rsid w:val="00EF3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9C215"/>
  <w15:docId w15:val="{D0E1AF0D-3F67-4650-8029-3220A2262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D7F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7FC9"/>
    <w:rPr>
      <w:rFonts w:ascii="Segoe UI" w:eastAsia="Arial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907E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1068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Sani Pastor</cp:lastModifiedBy>
  <cp:revision>7</cp:revision>
  <cp:lastPrinted>2025-03-11T13:52:00Z</cp:lastPrinted>
  <dcterms:created xsi:type="dcterms:W3CDTF">2025-03-11T13:44:00Z</dcterms:created>
  <dcterms:modified xsi:type="dcterms:W3CDTF">2025-03-11T14:30:00Z</dcterms:modified>
</cp:coreProperties>
</file>