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216DB" w14:textId="72093C1E" w:rsidR="005024D8" w:rsidRDefault="005024D8" w:rsidP="00620643">
      <w:pPr>
        <w:pStyle w:val="Hlavika"/>
        <w:rPr>
          <w:rFonts w:ascii="Arial" w:hAnsi="Arial" w:cs="Arial"/>
          <w:b/>
          <w:sz w:val="24"/>
        </w:rPr>
      </w:pPr>
    </w:p>
    <w:p w14:paraId="67544EC5" w14:textId="77777777" w:rsidR="002F0D8C" w:rsidRDefault="002F0D8C" w:rsidP="00620643">
      <w:pPr>
        <w:pStyle w:val="Hlavika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Zap. OR Nitra, odd.: Dr. Vl.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0EAED8E5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</w:t>
      </w:r>
      <w:r w:rsidR="008B200F">
        <w:rPr>
          <w:rFonts w:ascii="Arial" w:hAnsi="Arial" w:cs="Arial"/>
          <w:b/>
          <w:sz w:val="28"/>
        </w:rPr>
        <w:t>4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469772BA" w:rsidR="00F05105" w:rsidRPr="007334E8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</w:t>
      </w:r>
      <w:r w:rsidR="008B200F">
        <w:rPr>
          <w:rFonts w:ascii="Arial" w:hAnsi="Arial" w:cs="Arial"/>
          <w:sz w:val="24"/>
          <w:szCs w:val="24"/>
        </w:rPr>
        <w:t>17</w:t>
      </w:r>
      <w:r w:rsidRPr="007334E8">
        <w:rPr>
          <w:rFonts w:ascii="Arial" w:hAnsi="Arial" w:cs="Arial"/>
          <w:sz w:val="24"/>
          <w:szCs w:val="24"/>
        </w:rPr>
        <w:t>.0</w:t>
      </w:r>
      <w:r w:rsidR="008B200F">
        <w:rPr>
          <w:rFonts w:ascii="Arial" w:hAnsi="Arial" w:cs="Arial"/>
          <w:sz w:val="24"/>
          <w:szCs w:val="24"/>
        </w:rPr>
        <w:t>3</w:t>
      </w:r>
      <w:r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8B200F">
        <w:rPr>
          <w:rFonts w:ascii="Arial" w:hAnsi="Arial" w:cs="Arial"/>
          <w:sz w:val="24"/>
          <w:szCs w:val="24"/>
        </w:rPr>
        <w:t>5</w:t>
      </w:r>
    </w:p>
    <w:p w14:paraId="440E9798" w14:textId="13BBC368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7334E8">
        <w:rPr>
          <w:rFonts w:ascii="Arial" w:hAnsi="Arial" w:cs="Arial"/>
          <w:sz w:val="24"/>
          <w:szCs w:val="24"/>
        </w:rPr>
        <w:t>Prerokovan</w:t>
      </w:r>
      <w:r w:rsidR="00E11E45" w:rsidRPr="007334E8">
        <w:rPr>
          <w:rFonts w:ascii="Arial" w:hAnsi="Arial" w:cs="Arial"/>
          <w:sz w:val="24"/>
          <w:szCs w:val="24"/>
        </w:rPr>
        <w:t>á</w:t>
      </w:r>
      <w:r w:rsidRPr="007334E8">
        <w:rPr>
          <w:rFonts w:ascii="Arial" w:hAnsi="Arial" w:cs="Arial"/>
          <w:sz w:val="24"/>
          <w:szCs w:val="24"/>
        </w:rPr>
        <w:t xml:space="preserve">: </w:t>
      </w:r>
      <w:r w:rsidR="008B200F">
        <w:rPr>
          <w:rFonts w:ascii="Arial" w:hAnsi="Arial" w:cs="Arial"/>
          <w:sz w:val="24"/>
          <w:szCs w:val="24"/>
        </w:rPr>
        <w:t>21</w:t>
      </w:r>
      <w:r w:rsidR="00206DDD" w:rsidRPr="007334E8">
        <w:rPr>
          <w:rFonts w:ascii="Arial" w:hAnsi="Arial" w:cs="Arial"/>
          <w:sz w:val="24"/>
          <w:szCs w:val="24"/>
        </w:rPr>
        <w:t>.0</w:t>
      </w:r>
      <w:r w:rsidR="008B200F">
        <w:rPr>
          <w:rFonts w:ascii="Arial" w:hAnsi="Arial" w:cs="Arial"/>
          <w:sz w:val="24"/>
          <w:szCs w:val="24"/>
        </w:rPr>
        <w:t>3</w:t>
      </w:r>
      <w:r w:rsidR="00206DDD"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8B200F">
        <w:rPr>
          <w:rFonts w:ascii="Arial" w:hAnsi="Arial" w:cs="Arial"/>
          <w:sz w:val="24"/>
          <w:szCs w:val="24"/>
        </w:rPr>
        <w:t>5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>Štatutárny zástupca – Koncz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>Obchodný register Okresného súdu Nitra, Oddiel: Dr,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0B10B087" w:rsidR="00313712" w:rsidRPr="0039402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</w:t>
      </w:r>
      <w:r w:rsidR="00AB7018">
        <w:rPr>
          <w:rFonts w:ascii="Arial" w:hAnsi="Arial" w:cs="Arial"/>
          <w:sz w:val="24"/>
        </w:rPr>
        <w:t>4</w:t>
      </w:r>
      <w:r w:rsidRPr="00D70A95">
        <w:rPr>
          <w:rFonts w:ascii="Arial" w:hAnsi="Arial" w:cs="Arial"/>
          <w:sz w:val="24"/>
        </w:rPr>
        <w:tab/>
      </w:r>
      <w:r w:rsidR="00692FF2" w:rsidRPr="00794940">
        <w:rPr>
          <w:rFonts w:ascii="Arial" w:hAnsi="Arial" w:cs="Arial"/>
          <w:color w:val="FF0000"/>
          <w:sz w:val="24"/>
        </w:rPr>
        <w:t xml:space="preserve">           </w:t>
      </w:r>
      <w:r w:rsidRPr="00394025">
        <w:rPr>
          <w:rFonts w:ascii="Arial" w:hAnsi="Arial" w:cs="Arial"/>
          <w:sz w:val="24"/>
        </w:rPr>
        <w:t>zisk</w:t>
      </w:r>
      <w:r w:rsidR="006F6C4F" w:rsidRPr="00394025">
        <w:rPr>
          <w:rFonts w:ascii="Arial" w:hAnsi="Arial" w:cs="Arial"/>
          <w:sz w:val="24"/>
        </w:rPr>
        <w:t xml:space="preserve"> </w:t>
      </w:r>
      <w:r w:rsidR="008B200F">
        <w:rPr>
          <w:rFonts w:ascii="Arial" w:hAnsi="Arial" w:cs="Arial"/>
          <w:sz w:val="24"/>
        </w:rPr>
        <w:t>190 929</w:t>
      </w:r>
      <w:r w:rsidR="00C05B94">
        <w:rPr>
          <w:rFonts w:ascii="Arial" w:hAnsi="Arial" w:cs="Arial"/>
          <w:sz w:val="24"/>
        </w:rPr>
        <w:t>5</w:t>
      </w:r>
      <w:r w:rsidR="006D72A9" w:rsidRPr="00394025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394025">
        <w:rPr>
          <w:rFonts w:ascii="Arial" w:hAnsi="Arial" w:cs="Arial"/>
          <w:sz w:val="24"/>
        </w:rPr>
        <w:t>eur /po zdanení/</w:t>
      </w:r>
    </w:p>
    <w:p w14:paraId="104AB93C" w14:textId="1548ED44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="00F21D20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49 397</w:t>
      </w:r>
      <w:r w:rsidRPr="00D70A95">
        <w:rPr>
          <w:rFonts w:ascii="Arial" w:hAnsi="Arial" w:cs="Arial"/>
          <w:sz w:val="24"/>
        </w:rPr>
        <w:t xml:space="preserve">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29E2F818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</w:t>
      </w:r>
      <w:r w:rsidR="009010C9">
        <w:rPr>
          <w:rFonts w:ascii="Arial" w:hAnsi="Arial" w:cs="Arial"/>
          <w:sz w:val="24"/>
        </w:rPr>
        <w:t xml:space="preserve"> </w:t>
      </w:r>
      <w:r w:rsidR="00692FF2">
        <w:rPr>
          <w:rFonts w:ascii="Arial" w:hAnsi="Arial" w:cs="Arial"/>
          <w:sz w:val="24"/>
        </w:rPr>
        <w:t xml:space="preserve"> </w:t>
      </w:r>
      <w:r w:rsidR="006F6C4F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5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3C883091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Družstvo stabilne a dlhodobo zamestnáva </w:t>
      </w:r>
      <w:r w:rsidR="006F6C4F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5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- V zmysle novely zákona č. 431/2002 Z.z.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46AE5716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7B9B86E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Za rok 202</w:t>
      </w:r>
      <w:r w:rsidR="008B200F">
        <w:rPr>
          <w:rFonts w:ascii="Arial" w:hAnsi="Arial" w:cs="Arial"/>
          <w:sz w:val="24"/>
        </w:rPr>
        <w:t>4</w:t>
      </w:r>
      <w:r>
        <w:rPr>
          <w:rFonts w:ascii="Arial" w:hAnsi="Arial" w:cs="Arial"/>
          <w:sz w:val="24"/>
        </w:rPr>
        <w:t xml:space="preserve"> sme nezaznamenali významný dopad na hospodárenia nášho družstva i keď situácia sa mení a ťažko predvídať budúc</w:t>
      </w:r>
      <w:r w:rsidR="003862D7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vývoj pandémie na podnikaní našej spoločnosti</w:t>
      </w:r>
      <w:r w:rsidR="003862D7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>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747BEC3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12206D8" w14:textId="216D78E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7FC3964B" w14:textId="0D69C8CA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2E48A581" w14:textId="3402219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50CEEAD4" w14:textId="77777777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29766758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1E4FE50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24691FC8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1 461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020B9385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4 359 713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6A0E0D6A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35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1 581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5BA44E15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355 703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501456F9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2 953 105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30EA6F75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4 274 036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559EECE9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4 324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713260A2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41 419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1BE2FDC2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-189 973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00F3B1AD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-215 844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344D09F4" w:rsidR="00181596" w:rsidRPr="00D70A95" w:rsidRDefault="008F47F3" w:rsidP="00A06A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15 37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7464C710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9 257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04CA33F2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528 753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5B47335E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17 036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3147A0BE" w:rsidR="00181596" w:rsidRPr="00D70A95" w:rsidRDefault="008F47F3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7 620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17219096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646 986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50DA326F" w:rsidR="00C35455" w:rsidRPr="00D70A95" w:rsidRDefault="008F47F3" w:rsidP="002654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1 455</w:t>
            </w:r>
            <w:r w:rsidR="00C3545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457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1E71D63A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97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7 035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6DCD9412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646 4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0A81DCA9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59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8 794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2655C4C2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6 675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31B8D165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715 470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58F95A03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122 48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2C70A0E2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7 690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5AE72370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1EC2D35B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6AFE" w14:textId="29E0871F" w:rsidR="00181596" w:rsidRPr="00D70A95" w:rsidRDefault="00181596" w:rsidP="006A4C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83 112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7BB2A1DD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86 2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45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5A627620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3 961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57EDB4AB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08 918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2BA205C8" w:rsidR="00181596" w:rsidRPr="00D70A95" w:rsidRDefault="005D0B0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8 806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7FA91533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7 169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48C02D17" w:rsidR="00181596" w:rsidRPr="00D70A95" w:rsidRDefault="003862D7" w:rsidP="003862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-8 806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074CBB7C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7 169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2AA08F7C" w:rsidR="00181596" w:rsidRPr="00D70A95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195 155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0738BD26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01 749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2989FE25" w:rsidR="00181596" w:rsidRPr="00D70A95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10 228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0DD48396" w:rsidR="00181596" w:rsidRPr="00D70A95" w:rsidRDefault="00603891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54 253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7D6B54D1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6 002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15CC1F15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5 159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21F097E2" w:rsidR="00181596" w:rsidRPr="00D70A95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190 929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23320374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552 655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48F9FDBD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</w:t>
      </w:r>
      <w:r w:rsidR="008B200F">
        <w:rPr>
          <w:rFonts w:ascii="Arial" w:hAnsi="Arial" w:cs="Arial"/>
          <w:sz w:val="24"/>
        </w:rPr>
        <w:t>3 351 581</w:t>
      </w:r>
      <w:r w:rsidR="008C4437"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eur čo je </w:t>
      </w:r>
      <w:r w:rsidR="008B200F">
        <w:rPr>
          <w:rFonts w:ascii="Arial" w:hAnsi="Arial" w:cs="Arial"/>
          <w:sz w:val="24"/>
        </w:rPr>
        <w:t>pokles</w:t>
      </w:r>
      <w:r w:rsidR="00181596" w:rsidRPr="00914810">
        <w:rPr>
          <w:rFonts w:ascii="Arial" w:hAnsi="Arial" w:cs="Arial"/>
          <w:sz w:val="24"/>
        </w:rPr>
        <w:t xml:space="preserve"> oproti roku 20</w:t>
      </w:r>
      <w:r w:rsidR="007D318B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3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8B200F">
        <w:rPr>
          <w:rFonts w:ascii="Arial" w:hAnsi="Arial" w:cs="Arial"/>
          <w:sz w:val="24"/>
        </w:rPr>
        <w:t>190 929</w:t>
      </w:r>
      <w:r w:rsidR="00181596" w:rsidRPr="007D318B">
        <w:rPr>
          <w:rFonts w:ascii="Arial" w:hAnsi="Arial" w:cs="Arial"/>
          <w:b/>
          <w:bCs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060B55DE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</w:t>
      </w:r>
      <w:r w:rsidR="008B200F">
        <w:rPr>
          <w:rFonts w:ascii="Arial" w:hAnsi="Arial" w:cs="Arial"/>
          <w:b/>
          <w:sz w:val="26"/>
          <w:szCs w:val="26"/>
        </w:rPr>
        <w:t>4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8B200F">
        <w:rPr>
          <w:rFonts w:ascii="Arial" w:hAnsi="Arial" w:cs="Arial"/>
          <w:b/>
          <w:sz w:val="26"/>
          <w:szCs w:val="26"/>
        </w:rPr>
        <w:t xml:space="preserve">190 929 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413A038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4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8C4437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26 571,70</w:t>
      </w:r>
      <w:r w:rsidR="006C7D56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>eur z predaja vajec a</w:t>
      </w:r>
      <w:r w:rsidR="008B200F">
        <w:rPr>
          <w:rFonts w:ascii="Arial" w:hAnsi="Arial" w:cs="Arial"/>
          <w:sz w:val="24"/>
        </w:rPr>
        <w:t> </w:t>
      </w:r>
      <w:r w:rsidR="008C4437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8 492,91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294FB48B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1CE1242" w14:textId="099F5F0C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420E0695" w14:textId="77777777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069B5F54" w14:textId="6057736E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16556AE3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5FCF4020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358DE852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314 495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35D1BCB1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5 469 526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229574CA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4 116 658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7719437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77 821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7AD38F93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4 116 658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1C5F0246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77 821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3076FB09" w:rsidR="00FC5B83" w:rsidRPr="00D70A95" w:rsidRDefault="005310C8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181 206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6C86F9B5" w:rsidR="00FC5B83" w:rsidRPr="00D70A95" w:rsidRDefault="00A06A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268 866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63578228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696 393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61E75BD9" w:rsidR="00FC5B83" w:rsidRPr="00D70A95" w:rsidRDefault="00A06A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88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5 827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61E8316A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31 008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55116465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25 007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3BB58459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63 692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6FB299FE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197 419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145A326C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71 914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4C502075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35 957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7689007D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18 199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0CCEDBAC" w:rsidR="00FC5B83" w:rsidRPr="00D70A95" w:rsidRDefault="00A06A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124 656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6D8F5636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16 631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6D10ABC8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2 839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B29DA7B" w14:textId="51DD2C1C" w:rsidR="00201938" w:rsidRPr="00D70A95" w:rsidRDefault="00087F81" w:rsidP="00FC5B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0F5D0599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39C88DCD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C443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A06A9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  <w:r w:rsidR="00E01263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C714B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63A01E3A" w:rsidR="00FC5B83" w:rsidRPr="00D70A95" w:rsidRDefault="00E07DC5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314 495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545245E8" w:rsidR="00FC5B83" w:rsidRPr="00D70A95" w:rsidRDefault="0062718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469 526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6BAB48DF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08 333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1C76E155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5 057 503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6EB5BBAA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2F2437D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30805C05" w:rsidR="00FC5B83" w:rsidRPr="00D70A95" w:rsidRDefault="005310C8" w:rsidP="006271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     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2DC3395C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19131C64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2 726 415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29686B38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627181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513 859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59562F74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190 929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4FE4E419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552 655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01A8AFA5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406 162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173684D6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412 023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51AF3475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8 699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06B597C0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5 461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67C58529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14F2B9ED" w:rsidR="00FC5B83" w:rsidRPr="00D70A95" w:rsidRDefault="0062718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39FBA25A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166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634BF565" w:rsidR="00FC5B83" w:rsidRPr="00D70A95" w:rsidRDefault="0062718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34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3 246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5ED9C853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67 973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0870EA99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53 316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35BF6C8D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152 559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FA218AA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D6452BB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 xml:space="preserve">vidíme </w:t>
      </w:r>
      <w:r w:rsidR="00394025">
        <w:rPr>
          <w:rFonts w:ascii="Arial" w:hAnsi="Arial" w:cs="Arial"/>
          <w:sz w:val="24"/>
        </w:rPr>
        <w:t>zníženie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394025">
        <w:rPr>
          <w:rFonts w:ascii="Arial" w:hAnsi="Arial" w:cs="Arial"/>
          <w:sz w:val="24"/>
        </w:rPr>
        <w:t xml:space="preserve">časť </w:t>
      </w:r>
      <w:r w:rsidR="00CA09A6">
        <w:rPr>
          <w:rFonts w:ascii="Arial" w:hAnsi="Arial" w:cs="Arial"/>
          <w:sz w:val="24"/>
        </w:rPr>
        <w:t>produkci</w:t>
      </w:r>
      <w:r w:rsidR="00394025">
        <w:rPr>
          <w:rFonts w:ascii="Arial" w:hAnsi="Arial" w:cs="Arial"/>
          <w:sz w:val="24"/>
        </w:rPr>
        <w:t>e</w:t>
      </w:r>
      <w:r w:rsidR="00CA09A6">
        <w:rPr>
          <w:rFonts w:ascii="Arial" w:hAnsi="Arial" w:cs="Arial"/>
          <w:sz w:val="24"/>
        </w:rPr>
        <w:t xml:space="preserve"> bola predaná</w:t>
      </w:r>
      <w:r w:rsidRPr="00D70A95">
        <w:rPr>
          <w:rFonts w:ascii="Arial" w:hAnsi="Arial" w:cs="Arial"/>
          <w:sz w:val="24"/>
        </w:rPr>
        <w:t>.</w:t>
      </w:r>
      <w:r w:rsidR="00CA09A6">
        <w:rPr>
          <w:rFonts w:ascii="Arial" w:hAnsi="Arial" w:cs="Arial"/>
          <w:sz w:val="24"/>
        </w:rPr>
        <w:t xml:space="preserve"> 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4469D2FD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>sa znížili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4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5</w:t>
      </w:r>
      <w:r w:rsidR="00181596" w:rsidRPr="00D70A95">
        <w:rPr>
          <w:rFonts w:ascii="Arial" w:hAnsi="Arial" w:cs="Arial"/>
          <w:sz w:val="24"/>
        </w:rPr>
        <w:t>. Opravná položka k pohľadávkam nebola tvorená.</w:t>
      </w:r>
    </w:p>
    <w:p w14:paraId="79D7B7CE" w14:textId="530D81AF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Vlastné imanie spoločnosti je v sume </w:t>
      </w:r>
      <w:r w:rsidR="008B200F">
        <w:rPr>
          <w:rFonts w:ascii="Arial" w:hAnsi="Arial" w:cs="Arial"/>
          <w:sz w:val="24"/>
        </w:rPr>
        <w:t>4 908 333</w:t>
      </w:r>
      <w:r w:rsidRPr="00D70A95">
        <w:rPr>
          <w:rFonts w:ascii="Arial" w:hAnsi="Arial" w:cs="Arial"/>
          <w:sz w:val="24"/>
        </w:rPr>
        <w:t xml:space="preserve">, a celkové záväzky sú v sume </w:t>
      </w:r>
      <w:r w:rsidR="00FE6C4A">
        <w:rPr>
          <w:rFonts w:ascii="Arial" w:hAnsi="Arial" w:cs="Arial"/>
          <w:sz w:val="24"/>
        </w:rPr>
        <w:t xml:space="preserve"> </w:t>
      </w:r>
      <w:r w:rsidR="00394025">
        <w:rPr>
          <w:rFonts w:ascii="Arial" w:hAnsi="Arial" w:cs="Arial"/>
          <w:sz w:val="24"/>
        </w:rPr>
        <w:t>4</w:t>
      </w:r>
      <w:r w:rsidR="008B200F">
        <w:rPr>
          <w:rFonts w:ascii="Arial" w:hAnsi="Arial" w:cs="Arial"/>
          <w:sz w:val="24"/>
        </w:rPr>
        <w:t xml:space="preserve">06 162 </w:t>
      </w:r>
      <w:r w:rsidR="00394025"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>eur</w:t>
      </w:r>
      <w:r w:rsidR="00024608">
        <w:rPr>
          <w:rFonts w:ascii="Arial" w:hAnsi="Arial" w:cs="Arial"/>
          <w:sz w:val="24"/>
        </w:rPr>
        <w:t>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34B264C1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</w:t>
      </w:r>
      <w:r w:rsidR="008B200F">
        <w:rPr>
          <w:rFonts w:ascii="Arial" w:hAnsi="Arial" w:cs="Arial"/>
          <w:sz w:val="24"/>
        </w:rPr>
        <w:t>4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24B890EB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  <w:r w:rsidR="00157E90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4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5BD6DEF1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2209E168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183CAA25" w:rsidR="001F342D" w:rsidRPr="001F342D" w:rsidRDefault="00303EF1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  <w:r w:rsidR="002662C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91,28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610ED348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3 967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729E258F" w:rsidR="001F342D" w:rsidRPr="001F342D" w:rsidRDefault="008B200F" w:rsidP="0015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5,05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2071A018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7,37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4C2D4625" w:rsidR="001F342D" w:rsidRPr="001F342D" w:rsidRDefault="002662C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333,85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1E243653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1 131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6EA828B5" w:rsidR="001F342D" w:rsidRPr="001F342D" w:rsidRDefault="007334E8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</w:t>
            </w:r>
            <w:r w:rsidR="008B200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3,40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58D54EB6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6,80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03F02F9E" w:rsidR="001F342D" w:rsidRPr="001F342D" w:rsidRDefault="002662C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414,99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2F07A072" w:rsidR="001F342D" w:rsidRPr="001F342D" w:rsidRDefault="001F342D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7334E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</w:t>
            </w:r>
            <w:r w:rsidR="008B200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1 221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0A08B6A9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2,95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5D855A9A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3940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  <w:r w:rsidR="00157E9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0567BC9C" w:rsidR="001F342D" w:rsidRPr="001F342D" w:rsidRDefault="00303EF1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2662C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05,75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4303A03C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513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451FFFE0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2,50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5D04225A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1,42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6495130A" w:rsidR="001F342D" w:rsidRPr="001F342D" w:rsidRDefault="00303EF1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15</w:t>
            </w:r>
            <w:r w:rsidR="002662C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9,79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75759D7F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553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71E25ACE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3,48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18ECD23F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3,59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6C6C4B04" w:rsidR="001F342D" w:rsidRPr="001F342D" w:rsidRDefault="002662C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336,90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02921875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2 345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412D4AEA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6,98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2F222156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9,9</w:t>
            </w:r>
          </w:p>
        </w:tc>
      </w:tr>
    </w:tbl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1FCC8588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157E90">
        <w:rPr>
          <w:rFonts w:ascii="Arial" w:hAnsi="Arial" w:cs="Arial"/>
          <w:sz w:val="24"/>
        </w:rPr>
        <w:t>5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12EA1E81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157E9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094533">
        <w:trPr>
          <w:trHeight w:val="53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6494" w14:textId="763EC7F7" w:rsidR="00FC1FCB" w:rsidRDefault="00FC1FCB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  <w:p w14:paraId="6A369BE9" w14:textId="5F684874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44F11BDD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757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597E3157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299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491AA7EE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491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6A8B7205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236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49FBE232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154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4C5E23FB" w:rsidR="001F342D" w:rsidRPr="001F342D" w:rsidRDefault="008B200F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160</w:t>
            </w:r>
          </w:p>
        </w:tc>
      </w:tr>
      <w:tr w:rsidR="008B200F" w:rsidRPr="001F342D" w14:paraId="766C1E7B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4452D" w14:textId="4102B336" w:rsidR="008B200F" w:rsidRPr="001F342D" w:rsidRDefault="008B200F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Cirok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86E9C39" w14:textId="239E7099" w:rsidR="008B200F" w:rsidRDefault="008B200F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94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5F7DDFB3" w:rsidR="001F342D" w:rsidRPr="001F342D" w:rsidRDefault="008B200F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2 191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115CC68D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2F39D1C3" w14:textId="77777777" w:rsidR="00796BB0" w:rsidRDefault="00796BB0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5"/>
        <w:gridCol w:w="2665"/>
      </w:tblGrid>
      <w:tr w:rsidR="00FF1B12" w:rsidRPr="00FF1B12" w14:paraId="5E0B5600" w14:textId="77777777" w:rsidTr="00FF1B1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9008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Obstaranie dlhodobého majetku</w:t>
            </w:r>
          </w:p>
        </w:tc>
      </w:tr>
      <w:tr w:rsidR="00FF1B12" w:rsidRPr="00FF1B12" w14:paraId="49741128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F28B2" w14:textId="77777777" w:rsidR="00FF1B12" w:rsidRPr="00FF1B12" w:rsidRDefault="00FF1B12" w:rsidP="00FF1B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27A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FF1B12" w:rsidRPr="00FF1B12" w14:paraId="37860933" w14:textId="77777777" w:rsidTr="00FF1B12">
        <w:trPr>
          <w:trHeight w:val="34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084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1FA24" w14:textId="4A90034C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16 613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AFFE34E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BC65D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9A6" w14:textId="6F46652B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7 </w:t>
            </w:r>
            <w:r w:rsidR="008B200F">
              <w:rPr>
                <w:rFonts w:ascii="Calibri" w:eastAsia="Times New Roman" w:hAnsi="Calibri" w:cs="Calibri"/>
                <w:color w:val="000000"/>
                <w:lang w:eastAsia="sk-SK"/>
              </w:rPr>
              <w:t>065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0E674F4A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0048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B4733" w14:textId="19A93432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5 730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3489DA75" w14:textId="77777777" w:rsidTr="00FF1B12">
        <w:trPr>
          <w:trHeight w:val="27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9829B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43B0C" w14:textId="2104075A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7 </w:t>
            </w:r>
            <w:r w:rsidR="008B200F">
              <w:rPr>
                <w:rFonts w:ascii="Calibri" w:eastAsia="Times New Roman" w:hAnsi="Calibri" w:cs="Calibri"/>
                <w:color w:val="000000"/>
                <w:lang w:eastAsia="sk-SK"/>
              </w:rPr>
              <w:t>610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027C1AC8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E7C98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A24" w14:textId="3A069759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2 593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2FEC4B64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0F42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39B2" w14:textId="69EC5729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  <w:r w:rsidR="008B200F">
              <w:rPr>
                <w:rFonts w:ascii="Calibri" w:eastAsia="Times New Roman" w:hAnsi="Calibri" w:cs="Calibri"/>
                <w:color w:val="000000"/>
                <w:lang w:eastAsia="sk-SK"/>
              </w:rPr>
              <w:t>2 317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2CD233E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2B409" w14:textId="257A362F" w:rsidR="00FF1B12" w:rsidRPr="00FF1B12" w:rsidRDefault="008B200F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dron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19490" w14:textId="36CCBD21" w:rsidR="00FF1B12" w:rsidRPr="00FF1B12" w:rsidRDefault="00303EF1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8B200F">
              <w:rPr>
                <w:rFonts w:ascii="Calibri" w:eastAsia="Times New Roman" w:hAnsi="Calibri" w:cs="Calibri"/>
                <w:color w:val="000000"/>
                <w:lang w:eastAsia="sk-SK"/>
              </w:rPr>
              <w:t>9 816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5FBE3F51" w14:textId="77777777" w:rsidTr="00FF1B12">
        <w:trPr>
          <w:trHeight w:val="37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871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04BB" w14:textId="56A0D745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61 744</w:t>
            </w:r>
            <w:r w:rsidR="00FF1B12" w:rsidRPr="00FF1B1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9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899"/>
      </w:tblGrid>
      <w:tr w:rsidR="00E96DE3" w:rsidRPr="00E96DE3" w14:paraId="2B81B21F" w14:textId="77777777" w:rsidTr="008B200F">
        <w:trPr>
          <w:trHeight w:val="465"/>
        </w:trPr>
        <w:tc>
          <w:tcPr>
            <w:tcW w:w="999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4DE3CEBF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157E90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4</w:t>
            </w:r>
          </w:p>
        </w:tc>
      </w:tr>
      <w:tr w:rsidR="00E96DE3" w:rsidRPr="00E96DE3" w14:paraId="3EAA5175" w14:textId="77777777" w:rsidTr="008B200F">
        <w:trPr>
          <w:trHeight w:val="360"/>
        </w:trPr>
        <w:tc>
          <w:tcPr>
            <w:tcW w:w="999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8B200F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2576DF3C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3BB78AC1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2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8B200F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8B200F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079B2E43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77 821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5B17A1BF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34AB9630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16 658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0E17E9CB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71F40900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61 163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244EAE39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904D6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0,02</w:t>
            </w:r>
          </w:p>
        </w:tc>
      </w:tr>
      <w:tr w:rsidR="00E96DE3" w:rsidRPr="00E96DE3" w14:paraId="3950E1A1" w14:textId="77777777" w:rsidTr="008B200F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6F625E9F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1 265 778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0C34001F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0,60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75FDC0A9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181 206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79423824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7FA35DB5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- 8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4 572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4D27EF77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+ 0,33</w:t>
            </w:r>
          </w:p>
        </w:tc>
      </w:tr>
      <w:tr w:rsidR="00E96DE3" w:rsidRPr="00E96DE3" w14:paraId="107A1AEB" w14:textId="77777777" w:rsidTr="008B200F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2467B141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5 054 415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3D49C881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1,04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322BCE37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4 908 333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58C5C897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6585DE4B" w:rsidR="00E96DE3" w:rsidRPr="00164EA9" w:rsidRDefault="00164EA9" w:rsidP="00164EA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- 146 082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328B02E2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0,07</w:t>
            </w:r>
          </w:p>
        </w:tc>
      </w:tr>
      <w:tr w:rsidR="00E96DE3" w:rsidRPr="00E96DE3" w14:paraId="6EF06723" w14:textId="77777777" w:rsidTr="008B200F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7FD03F34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412 023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76C08FB8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0,28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03A81DA7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06 162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6C64AAE6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443159F4" w:rsidR="00E96DE3" w:rsidRPr="00E96DE3" w:rsidRDefault="008B200F" w:rsidP="00904D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- 5 861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43B4A803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+ 0,71</w:t>
            </w:r>
          </w:p>
        </w:tc>
      </w:tr>
      <w:tr w:rsidR="00E96DE3" w:rsidRPr="00E96DE3" w14:paraId="164AC53D" w14:textId="77777777" w:rsidTr="008B200F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75A5F21B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2 839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7B1E9073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1C211956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16 631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517BA3DB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0888FC1E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6 208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0C0C6AE9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-0,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  <w:tr w:rsidR="00E96DE3" w:rsidRPr="00E96DE3" w14:paraId="3176FB78" w14:textId="77777777" w:rsidTr="008B200F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58F546AF" w:rsidR="00E96DE3" w:rsidRPr="00E96DE3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5 466 438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5AB3F5E8" w:rsidR="00E96DE3" w:rsidRPr="00E96DE3" w:rsidRDefault="008B200F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5 314 495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05EDE1B6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0EB828ED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08B364A6" w:rsidR="00D70A95" w:rsidRPr="006D72A9" w:rsidRDefault="008B200F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2,6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40959AA4" w:rsidR="00D70A95" w:rsidRPr="006D72A9" w:rsidRDefault="008B200F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7,1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402580AE" w:rsidR="00D70A95" w:rsidRPr="006D72A9" w:rsidRDefault="008B200F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2,73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65BF1FDA" w:rsidR="00D70A95" w:rsidRPr="006D72A9" w:rsidRDefault="008B200F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5,0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615E20EB" w:rsidR="00D70A95" w:rsidRPr="006D72A9" w:rsidRDefault="008B200F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7,1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59B6F6CE" w:rsidR="00D70A95" w:rsidRPr="006D72A9" w:rsidRDefault="008B200F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1,42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p w14:paraId="138B693E" w14:textId="77777777" w:rsidR="008B200F" w:rsidRDefault="008B200F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6897A1AD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lang w:eastAsia="sk-SK"/>
              </w:rPr>
              <w:t>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680B828B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01C95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2670B5F1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133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0DD7F12B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8B200F">
              <w:rPr>
                <w:rFonts w:ascii="Arial" w:eastAsia="Times New Roman" w:hAnsi="Arial" w:cs="Arial"/>
                <w:color w:val="000000"/>
                <w:lang w:eastAsia="sk-SK"/>
              </w:rPr>
              <w:t>13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25A00F6F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0,85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151557DD" w:rsidR="00D70A95" w:rsidRPr="006D72A9" w:rsidRDefault="008B200F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66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51B41DA5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</w:t>
            </w:r>
            <w:r w:rsidR="008B200F">
              <w:rPr>
                <w:rFonts w:ascii="Arial" w:eastAsia="Times New Roman" w:hAnsi="Arial" w:cs="Arial"/>
                <w:color w:val="000000"/>
                <w:lang w:eastAsia="sk-SK"/>
              </w:rPr>
              <w:t>49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549AC23D" w:rsidR="00D70A95" w:rsidRPr="006D72A9" w:rsidRDefault="008B200F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0,74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011C06B4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94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638C3E7E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89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1A9564AC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0,95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48CC8C9E" w:rsidR="00D70A95" w:rsidRPr="006D72A9" w:rsidRDefault="008B200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0,50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1357F5E1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  <w:r w:rsidR="008B200F">
              <w:rPr>
                <w:rFonts w:ascii="Arial" w:eastAsia="Times New Roman" w:hAnsi="Arial" w:cs="Arial"/>
                <w:color w:val="000000"/>
                <w:lang w:eastAsia="sk-SK"/>
              </w:rPr>
              <w:t>,60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1A15A604" w:rsidR="00D70A95" w:rsidRPr="006D72A9" w:rsidRDefault="008B200F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1,20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210"/>
        <w:gridCol w:w="1088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30BE1C41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26AEDA23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D70A95" w:rsidRPr="00D70A95" w14:paraId="6247DD97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284DE2C0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7,6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368461B2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7,5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260A1129" w:rsidR="00D70A95" w:rsidRPr="00D70A95" w:rsidRDefault="00904D6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02BCC0A8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-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7A578358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81,2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5624BBD8" w:rsidR="00D70A95" w:rsidRPr="00D70A95" w:rsidRDefault="008B200F" w:rsidP="00B01C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210,48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76D19EFE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3AC1EC90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47,4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3B0F3A0A" w:rsidR="00B36D54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325A0F12" w:rsidR="00B36D54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8,2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7F299B7C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54743291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68A21181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6B34B74B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11,0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624FAFEC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3,7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72D1E743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01C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,8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4579750C" w:rsidR="00D70A95" w:rsidRPr="00D70A95" w:rsidRDefault="00EC62DB" w:rsidP="00EC62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6,8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1D91B569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16,4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7A6EB89D" w:rsidR="00D70A95" w:rsidRPr="00D70A95" w:rsidRDefault="00CA09A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3,4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0DD7E86B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5,0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13D49C1B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6,0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321CDB76" w:rsidR="00D70A95" w:rsidRPr="00D70A95" w:rsidRDefault="00B01C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41E6D207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</w:t>
      </w:r>
      <w:r w:rsidR="008B200F">
        <w:rPr>
          <w:rFonts w:ascii="Arial" w:hAnsi="Arial" w:cs="Arial"/>
          <w:sz w:val="24"/>
          <w:szCs w:val="24"/>
        </w:rPr>
        <w:t>4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>Predseda družstva Július Koncz</w:t>
      </w:r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5422D" w14:textId="77777777" w:rsidR="00CF6E0B" w:rsidRDefault="00CF6E0B" w:rsidP="0079043B">
      <w:pPr>
        <w:spacing w:after="0" w:line="240" w:lineRule="auto"/>
      </w:pPr>
      <w:r>
        <w:separator/>
      </w:r>
    </w:p>
  </w:endnote>
  <w:endnote w:type="continuationSeparator" w:id="0">
    <w:p w14:paraId="33792E68" w14:textId="77777777" w:rsidR="00CF6E0B" w:rsidRDefault="00CF6E0B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6461463"/>
      <w:docPartObj>
        <w:docPartGallery w:val="Page Numbers (Bottom of Page)"/>
        <w:docPartUnique/>
      </w:docPartObj>
    </w:sdtPr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C71ED" w14:textId="77777777" w:rsidR="00CF6E0B" w:rsidRDefault="00CF6E0B" w:rsidP="0079043B">
      <w:pPr>
        <w:spacing w:after="0" w:line="240" w:lineRule="auto"/>
      </w:pPr>
      <w:r>
        <w:separator/>
      </w:r>
    </w:p>
  </w:footnote>
  <w:footnote w:type="continuationSeparator" w:id="0">
    <w:p w14:paraId="09FED7E9" w14:textId="77777777" w:rsidR="00CF6E0B" w:rsidRDefault="00CF6E0B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B75EF9"/>
    <w:multiLevelType w:val="hybridMultilevel"/>
    <w:tmpl w:val="804C5216"/>
    <w:lvl w:ilvl="0" w:tplc="37229C8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683872">
    <w:abstractNumId w:val="2"/>
  </w:num>
  <w:num w:numId="2" w16cid:durableId="456415641">
    <w:abstractNumId w:val="0"/>
  </w:num>
  <w:num w:numId="3" w16cid:durableId="1390805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43B"/>
    <w:rsid w:val="00001736"/>
    <w:rsid w:val="000079EE"/>
    <w:rsid w:val="000156B1"/>
    <w:rsid w:val="00024608"/>
    <w:rsid w:val="00040B86"/>
    <w:rsid w:val="000562A7"/>
    <w:rsid w:val="00056AA6"/>
    <w:rsid w:val="00062458"/>
    <w:rsid w:val="0007747E"/>
    <w:rsid w:val="00084685"/>
    <w:rsid w:val="00087F81"/>
    <w:rsid w:val="00094533"/>
    <w:rsid w:val="000A6F64"/>
    <w:rsid w:val="000A7371"/>
    <w:rsid w:val="000B259D"/>
    <w:rsid w:val="000B722A"/>
    <w:rsid w:val="000C5E94"/>
    <w:rsid w:val="000F4065"/>
    <w:rsid w:val="001056FD"/>
    <w:rsid w:val="00105C14"/>
    <w:rsid w:val="00121FD2"/>
    <w:rsid w:val="0015326B"/>
    <w:rsid w:val="00157E90"/>
    <w:rsid w:val="00164EA9"/>
    <w:rsid w:val="0016652C"/>
    <w:rsid w:val="00173E0B"/>
    <w:rsid w:val="00177BAA"/>
    <w:rsid w:val="00181596"/>
    <w:rsid w:val="00183746"/>
    <w:rsid w:val="001945E2"/>
    <w:rsid w:val="001C0F93"/>
    <w:rsid w:val="001C5758"/>
    <w:rsid w:val="001D0807"/>
    <w:rsid w:val="001E0CC1"/>
    <w:rsid w:val="001E3618"/>
    <w:rsid w:val="001F342D"/>
    <w:rsid w:val="00201938"/>
    <w:rsid w:val="0020599E"/>
    <w:rsid w:val="00206DDD"/>
    <w:rsid w:val="002236A7"/>
    <w:rsid w:val="00230B7D"/>
    <w:rsid w:val="00242488"/>
    <w:rsid w:val="00253496"/>
    <w:rsid w:val="002654E3"/>
    <w:rsid w:val="00265D4D"/>
    <w:rsid w:val="002662C8"/>
    <w:rsid w:val="002672D4"/>
    <w:rsid w:val="00285593"/>
    <w:rsid w:val="002D06C4"/>
    <w:rsid w:val="002E7DEC"/>
    <w:rsid w:val="002F068A"/>
    <w:rsid w:val="002F0D8C"/>
    <w:rsid w:val="002F1B0E"/>
    <w:rsid w:val="00300C6B"/>
    <w:rsid w:val="00303EF1"/>
    <w:rsid w:val="00313712"/>
    <w:rsid w:val="00333436"/>
    <w:rsid w:val="0034161A"/>
    <w:rsid w:val="0038506D"/>
    <w:rsid w:val="003862D7"/>
    <w:rsid w:val="00394025"/>
    <w:rsid w:val="003B2502"/>
    <w:rsid w:val="003F0A4C"/>
    <w:rsid w:val="00405A8C"/>
    <w:rsid w:val="00407F95"/>
    <w:rsid w:val="00415402"/>
    <w:rsid w:val="0044347A"/>
    <w:rsid w:val="00450F92"/>
    <w:rsid w:val="00460E45"/>
    <w:rsid w:val="00491D27"/>
    <w:rsid w:val="004D1157"/>
    <w:rsid w:val="004F691B"/>
    <w:rsid w:val="005024D8"/>
    <w:rsid w:val="00506016"/>
    <w:rsid w:val="00512607"/>
    <w:rsid w:val="0052353F"/>
    <w:rsid w:val="00525702"/>
    <w:rsid w:val="005310C8"/>
    <w:rsid w:val="0053301B"/>
    <w:rsid w:val="00536914"/>
    <w:rsid w:val="005B1369"/>
    <w:rsid w:val="005B1B44"/>
    <w:rsid w:val="005B662C"/>
    <w:rsid w:val="005D0B08"/>
    <w:rsid w:val="005D1356"/>
    <w:rsid w:val="006030EC"/>
    <w:rsid w:val="00603891"/>
    <w:rsid w:val="00613B79"/>
    <w:rsid w:val="00613D0C"/>
    <w:rsid w:val="00620643"/>
    <w:rsid w:val="00627181"/>
    <w:rsid w:val="0063456B"/>
    <w:rsid w:val="0063518D"/>
    <w:rsid w:val="006362F1"/>
    <w:rsid w:val="00676280"/>
    <w:rsid w:val="00692FF2"/>
    <w:rsid w:val="006A1293"/>
    <w:rsid w:val="006A41F8"/>
    <w:rsid w:val="006A4C58"/>
    <w:rsid w:val="006C7D56"/>
    <w:rsid w:val="006D6972"/>
    <w:rsid w:val="006D72A9"/>
    <w:rsid w:val="006E3D9D"/>
    <w:rsid w:val="006F0D20"/>
    <w:rsid w:val="006F5787"/>
    <w:rsid w:val="006F6C4F"/>
    <w:rsid w:val="00724EBC"/>
    <w:rsid w:val="007334E8"/>
    <w:rsid w:val="007414E0"/>
    <w:rsid w:val="0077727F"/>
    <w:rsid w:val="0079043B"/>
    <w:rsid w:val="0079129D"/>
    <w:rsid w:val="00794940"/>
    <w:rsid w:val="00796BB0"/>
    <w:rsid w:val="0079781B"/>
    <w:rsid w:val="007B39F0"/>
    <w:rsid w:val="007C1C76"/>
    <w:rsid w:val="007C219C"/>
    <w:rsid w:val="007C70BD"/>
    <w:rsid w:val="007D318B"/>
    <w:rsid w:val="007D7EE0"/>
    <w:rsid w:val="007E07E8"/>
    <w:rsid w:val="007E3630"/>
    <w:rsid w:val="007E6704"/>
    <w:rsid w:val="008156CC"/>
    <w:rsid w:val="0082596B"/>
    <w:rsid w:val="0083257C"/>
    <w:rsid w:val="00837BB2"/>
    <w:rsid w:val="00865B59"/>
    <w:rsid w:val="008702A0"/>
    <w:rsid w:val="008804D4"/>
    <w:rsid w:val="00881F8C"/>
    <w:rsid w:val="008834B0"/>
    <w:rsid w:val="00897959"/>
    <w:rsid w:val="008A7FB1"/>
    <w:rsid w:val="008B200F"/>
    <w:rsid w:val="008B5BB3"/>
    <w:rsid w:val="008C4437"/>
    <w:rsid w:val="008F002F"/>
    <w:rsid w:val="008F47F3"/>
    <w:rsid w:val="009010C9"/>
    <w:rsid w:val="009025D9"/>
    <w:rsid w:val="00904D63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D47A3"/>
    <w:rsid w:val="009F731D"/>
    <w:rsid w:val="00A06A96"/>
    <w:rsid w:val="00A0798F"/>
    <w:rsid w:val="00A466A2"/>
    <w:rsid w:val="00A65AD5"/>
    <w:rsid w:val="00A67D2A"/>
    <w:rsid w:val="00A74499"/>
    <w:rsid w:val="00A83933"/>
    <w:rsid w:val="00A922C1"/>
    <w:rsid w:val="00AB672F"/>
    <w:rsid w:val="00AB7018"/>
    <w:rsid w:val="00AB7F48"/>
    <w:rsid w:val="00B01125"/>
    <w:rsid w:val="00B01C95"/>
    <w:rsid w:val="00B309BC"/>
    <w:rsid w:val="00B36D54"/>
    <w:rsid w:val="00B447D7"/>
    <w:rsid w:val="00B51B81"/>
    <w:rsid w:val="00B607CA"/>
    <w:rsid w:val="00B80F40"/>
    <w:rsid w:val="00B83730"/>
    <w:rsid w:val="00B92FC8"/>
    <w:rsid w:val="00B95B14"/>
    <w:rsid w:val="00BB42BC"/>
    <w:rsid w:val="00BB7634"/>
    <w:rsid w:val="00BB7A3D"/>
    <w:rsid w:val="00BC07E0"/>
    <w:rsid w:val="00BC6E96"/>
    <w:rsid w:val="00BD46FE"/>
    <w:rsid w:val="00BD67B1"/>
    <w:rsid w:val="00BE34A3"/>
    <w:rsid w:val="00C046B9"/>
    <w:rsid w:val="00C05B94"/>
    <w:rsid w:val="00C07436"/>
    <w:rsid w:val="00C1596E"/>
    <w:rsid w:val="00C17D3C"/>
    <w:rsid w:val="00C21AED"/>
    <w:rsid w:val="00C25009"/>
    <w:rsid w:val="00C35455"/>
    <w:rsid w:val="00C632E3"/>
    <w:rsid w:val="00C70F47"/>
    <w:rsid w:val="00C714B6"/>
    <w:rsid w:val="00C732EE"/>
    <w:rsid w:val="00C763AD"/>
    <w:rsid w:val="00C847AE"/>
    <w:rsid w:val="00C95498"/>
    <w:rsid w:val="00CA06FF"/>
    <w:rsid w:val="00CA09A6"/>
    <w:rsid w:val="00CA774B"/>
    <w:rsid w:val="00CE39C4"/>
    <w:rsid w:val="00CF6E0B"/>
    <w:rsid w:val="00D00933"/>
    <w:rsid w:val="00D01A21"/>
    <w:rsid w:val="00D0557A"/>
    <w:rsid w:val="00D3740E"/>
    <w:rsid w:val="00D44BF7"/>
    <w:rsid w:val="00D47FBC"/>
    <w:rsid w:val="00D55C0E"/>
    <w:rsid w:val="00D70580"/>
    <w:rsid w:val="00D70A95"/>
    <w:rsid w:val="00D7314D"/>
    <w:rsid w:val="00D8330A"/>
    <w:rsid w:val="00DA24EC"/>
    <w:rsid w:val="00DD0395"/>
    <w:rsid w:val="00DE1528"/>
    <w:rsid w:val="00DF09A6"/>
    <w:rsid w:val="00DF5823"/>
    <w:rsid w:val="00E01263"/>
    <w:rsid w:val="00E07DC5"/>
    <w:rsid w:val="00E11E45"/>
    <w:rsid w:val="00E15E36"/>
    <w:rsid w:val="00E32A58"/>
    <w:rsid w:val="00E47553"/>
    <w:rsid w:val="00E60068"/>
    <w:rsid w:val="00E8726C"/>
    <w:rsid w:val="00E912C6"/>
    <w:rsid w:val="00E96DE3"/>
    <w:rsid w:val="00EA5432"/>
    <w:rsid w:val="00EA5CAE"/>
    <w:rsid w:val="00EA74E2"/>
    <w:rsid w:val="00EC1AD2"/>
    <w:rsid w:val="00EC62DB"/>
    <w:rsid w:val="00ED2D3C"/>
    <w:rsid w:val="00F05105"/>
    <w:rsid w:val="00F05218"/>
    <w:rsid w:val="00F21D20"/>
    <w:rsid w:val="00F23068"/>
    <w:rsid w:val="00F4319A"/>
    <w:rsid w:val="00F719FE"/>
    <w:rsid w:val="00F91220"/>
    <w:rsid w:val="00FC1FCB"/>
    <w:rsid w:val="00FC5B83"/>
    <w:rsid w:val="00FE68C4"/>
    <w:rsid w:val="00FE6C4A"/>
    <w:rsid w:val="00FF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8C5F"/>
  <w15:docId w15:val="{33D48C2F-4746-4BFF-9438-1E0DEB0FC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43565</TotalTime>
  <Pages>1</Pages>
  <Words>1625</Words>
  <Characters>9268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2</cp:revision>
  <cp:lastPrinted>2024-06-26T11:42:00Z</cp:lastPrinted>
  <dcterms:created xsi:type="dcterms:W3CDTF">2021-03-24T11:20:00Z</dcterms:created>
  <dcterms:modified xsi:type="dcterms:W3CDTF">2025-03-26T08:14:00Z</dcterms:modified>
</cp:coreProperties>
</file>