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8D50DA" w14:textId="77777777" w:rsidR="001F59A4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5463B600" w14:textId="77777777" w:rsidR="001F59A4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 w:rsidRPr="000515CA">
        <w:rPr>
          <w:rFonts w:ascii="Arial Narrow" w:hAnsi="Arial Narrow" w:cs="Arial Narrow"/>
          <w:color w:val="000000"/>
          <w:lang w:val="sk-SK"/>
        </w:rPr>
        <w:t>Poznámky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0515CA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104A131E" w14:textId="77777777" w:rsidR="001F59A4" w:rsidRDefault="00000000">
      <w:pPr>
        <w:framePr w:w="1418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IČO:</w:t>
      </w:r>
      <w:r>
        <w:rPr>
          <w:rFonts w:ascii="Arial Narrow"/>
          <w:color w:val="000000"/>
        </w:rPr>
        <w:t>45418373</w:t>
      </w:r>
    </w:p>
    <w:p w14:paraId="04CC15B5" w14:textId="77777777" w:rsidR="001F59A4" w:rsidRDefault="00000000">
      <w:pPr>
        <w:framePr w:w="1609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</w:rPr>
        <w:t>2022978958</w:t>
      </w:r>
    </w:p>
    <w:p w14:paraId="24696FE3" w14:textId="77777777" w:rsidR="001F59A4" w:rsidRPr="000515CA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0515CA">
        <w:rPr>
          <w:rFonts w:ascii="Arial Narrow" w:hAnsi="Arial Narrow" w:cs="Arial Narrow"/>
          <w:i/>
          <w:color w:val="000000"/>
          <w:lang w:val="sk-SK"/>
        </w:rPr>
        <w:t>Čl.I</w:t>
      </w:r>
      <w:proofErr w:type="spellEnd"/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 xml:space="preserve">- </w:t>
      </w:r>
      <w:r w:rsidRPr="000515CA">
        <w:rPr>
          <w:rFonts w:ascii="Arial Narrow" w:hAnsi="Arial Narrow" w:cs="Arial Narrow"/>
          <w:i/>
          <w:color w:val="000000"/>
          <w:lang w:val="sk-SK"/>
        </w:rPr>
        <w:t>Všeobecné</w:t>
      </w:r>
      <w:r w:rsidRPr="000515CA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7BF6149A" w14:textId="77777777" w:rsidR="001F59A4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(1)</w:t>
      </w:r>
    </w:p>
    <w:p w14:paraId="2A81608B" w14:textId="77777777" w:rsidR="001F59A4" w:rsidRPr="000515CA" w:rsidRDefault="00000000">
      <w:pPr>
        <w:framePr w:w="1647" w:wrap="auto" w:hAnchor="text" w:x="356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proofErr w:type="spellStart"/>
      <w:r w:rsidRPr="000515CA">
        <w:rPr>
          <w:rFonts w:ascii="Arial Narrow"/>
          <w:color w:val="000000"/>
          <w:lang w:val="sk-SK"/>
        </w:rPr>
        <w:t>Slovmonta</w:t>
      </w:r>
      <w:proofErr w:type="spellEnd"/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s.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r.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o.</w:t>
      </w:r>
    </w:p>
    <w:p w14:paraId="40616D11" w14:textId="77777777" w:rsidR="001F59A4" w:rsidRPr="000515CA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Obchodné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meno:</w:t>
      </w:r>
    </w:p>
    <w:p w14:paraId="74A20455" w14:textId="77777777" w:rsidR="001F59A4" w:rsidRPr="000515CA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Sídlo:</w:t>
      </w:r>
    </w:p>
    <w:p w14:paraId="068D24F2" w14:textId="77777777" w:rsidR="001F59A4" w:rsidRPr="000515CA" w:rsidRDefault="00000000">
      <w:pPr>
        <w:framePr w:w="2518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Baničné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870/8, </w:t>
      </w:r>
      <w:r w:rsidRPr="000515CA">
        <w:rPr>
          <w:rFonts w:ascii="Arial Narrow" w:hAnsi="Arial Narrow" w:cs="Arial Narrow"/>
          <w:color w:val="000000"/>
          <w:lang w:val="sk-SK"/>
        </w:rPr>
        <w:t>Ružomberok</w:t>
      </w:r>
    </w:p>
    <w:p w14:paraId="6FCF1953" w14:textId="77777777" w:rsidR="001F59A4" w:rsidRPr="000515CA" w:rsidRDefault="00000000">
      <w:pPr>
        <w:framePr w:w="7417" w:wrap="auto" w:hAnchor="text" w:x="141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Opis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vykonávanej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činnosti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jednotky: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UJ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súčasnosti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nevykonáva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žiadnu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činnosť</w:t>
      </w:r>
    </w:p>
    <w:p w14:paraId="770B74F1" w14:textId="6C2D0332" w:rsidR="001F59A4" w:rsidRPr="000515CA" w:rsidRDefault="00000000">
      <w:pPr>
        <w:framePr w:w="8516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sz w:val="20"/>
        </w:rPr>
        <w:t>(2)</w:t>
      </w:r>
      <w:r>
        <w:rPr>
          <w:rFonts w:ascii="Arial Narrow"/>
          <w:color w:val="000000"/>
          <w:spacing w:val="112"/>
          <w:sz w:val="20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Dátum</w:t>
      </w:r>
      <w:r w:rsidRPr="000515CA">
        <w:rPr>
          <w:rFonts w:ascii="Arial Narrow"/>
          <w:color w:val="000000"/>
          <w:spacing w:val="1"/>
          <w:lang w:val="sk-SK"/>
        </w:rPr>
        <w:t xml:space="preserve"> s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chválenia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účtovnej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závierky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za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bezprostredne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predchádzajúce</w:t>
      </w:r>
      <w:r w:rsidRPr="000515CA">
        <w:rPr>
          <w:rFonts w:ascii="Arial Narrow"/>
          <w:color w:val="000000"/>
          <w:spacing w:val="3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účtovné</w:t>
      </w:r>
      <w:r w:rsidRPr="000515CA">
        <w:rPr>
          <w:rFonts w:ascii="Arial Narrow"/>
          <w:color w:val="000000"/>
          <w:u w:val="single"/>
          <w:lang w:val="sk-SK"/>
        </w:rPr>
        <w:t xml:space="preserve"> obdo</w:t>
      </w:r>
      <w:r w:rsidRPr="000515CA">
        <w:rPr>
          <w:rFonts w:ascii="Arial Narrow"/>
          <w:color w:val="000000"/>
          <w:lang w:val="sk-SK"/>
        </w:rPr>
        <w:t xml:space="preserve">bie: </w:t>
      </w:r>
      <w:r w:rsidR="00CA2431" w:rsidRPr="00CA2431">
        <w:rPr>
          <w:rFonts w:ascii="Arial Narrow"/>
          <w:color w:val="000000"/>
          <w:lang w:val="sk-SK"/>
        </w:rPr>
        <w:t>25.06.2024</w:t>
      </w:r>
    </w:p>
    <w:p w14:paraId="0D92420E" w14:textId="77777777" w:rsidR="001F59A4" w:rsidRPr="000515CA" w:rsidRDefault="00000000">
      <w:pPr>
        <w:framePr w:w="814" w:wrap="auto" w:hAnchor="text" w:x="8730" w:y="50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Riadna</w:t>
      </w:r>
    </w:p>
    <w:p w14:paraId="3EFCDA58" w14:textId="77777777" w:rsidR="001F59A4" w:rsidRDefault="00000000">
      <w:pPr>
        <w:framePr w:w="361" w:wrap="auto" w:hAnchor="text" w:x="10281" w:y="50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55131D9" w14:textId="77777777" w:rsidR="001F59A4" w:rsidRPr="000515CA" w:rsidRDefault="00000000">
      <w:pPr>
        <w:framePr w:w="3940" w:wrap="auto" w:hAnchor="text" w:x="2518" w:y="51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Právny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dôvod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 zostavenie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závierky</w:t>
      </w:r>
    </w:p>
    <w:p w14:paraId="16F1F713" w14:textId="77777777" w:rsidR="001F59A4" w:rsidRPr="000515CA" w:rsidRDefault="00000000">
      <w:pPr>
        <w:framePr w:w="3940" w:wrap="auto" w:hAnchor="text" w:x="2518" w:y="5198"/>
        <w:widowControl w:val="0"/>
        <w:autoSpaceDE w:val="0"/>
        <w:autoSpaceDN w:val="0"/>
        <w:spacing w:before="26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Dôvod</w:t>
      </w:r>
      <w:r w:rsidRPr="000515CA">
        <w:rPr>
          <w:rFonts w:ascii="Arial Narrow"/>
          <w:color w:val="000000"/>
          <w:lang w:val="sk-SK"/>
        </w:rPr>
        <w:t xml:space="preserve"> mimoriadnej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závierky</w:t>
      </w:r>
    </w:p>
    <w:p w14:paraId="5BA051F1" w14:textId="77777777" w:rsidR="001F59A4" w:rsidRDefault="00000000">
      <w:pPr>
        <w:framePr w:w="440" w:wrap="auto" w:hAnchor="text" w:x="1524" w:y="538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(3)</w:t>
      </w:r>
    </w:p>
    <w:p w14:paraId="307473AD" w14:textId="77777777" w:rsidR="001F59A4" w:rsidRPr="000515CA" w:rsidRDefault="00000000">
      <w:pPr>
        <w:framePr w:w="1186" w:wrap="auto" w:hAnchor="text" w:x="8730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Mimoriadna</w:t>
      </w:r>
    </w:p>
    <w:p w14:paraId="7E86879D" w14:textId="77777777" w:rsidR="001F59A4" w:rsidRPr="000515CA" w:rsidRDefault="00000000">
      <w:pPr>
        <w:framePr w:w="3579" w:wrap="auto" w:hAnchor="text" w:x="1416" w:y="62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sz w:val="20"/>
        </w:rPr>
        <w:t>(</w:t>
      </w:r>
      <w:r w:rsidRPr="000515CA">
        <w:rPr>
          <w:rFonts w:ascii="Arial Narrow"/>
          <w:color w:val="000000"/>
          <w:sz w:val="20"/>
          <w:lang w:val="sk-SK"/>
        </w:rPr>
        <w:t>4)</w:t>
      </w:r>
      <w:r w:rsidRPr="000515CA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Údaje</w:t>
      </w:r>
      <w:r w:rsidRPr="000515CA">
        <w:rPr>
          <w:rFonts w:ascii="Arial Narrow"/>
          <w:color w:val="000000"/>
          <w:lang w:val="sk-SK"/>
        </w:rPr>
        <w:t xml:space="preserve"> 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skupine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jednotiek:</w:t>
      </w:r>
    </w:p>
    <w:p w14:paraId="0A0D9517" w14:textId="77777777" w:rsidR="001F59A4" w:rsidRDefault="00000000">
      <w:pPr>
        <w:framePr w:w="3368" w:wrap="auto" w:hAnchor="text" w:x="1524" w:y="65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 w:rsidRPr="000515CA">
        <w:rPr>
          <w:rFonts w:ascii="Arial Narrow"/>
          <w:color w:val="000000"/>
          <w:lang w:val="sk-SK"/>
        </w:rPr>
        <w:t>Nie</w:t>
      </w:r>
      <w:r w:rsidRPr="000515CA">
        <w:rPr>
          <w:rFonts w:ascii="Arial Narrow"/>
          <w:color w:val="000000"/>
          <w:spacing w:val="1"/>
          <w:lang w:val="sk-SK"/>
        </w:rPr>
        <w:t xml:space="preserve"> je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súčasťou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konsolidovaného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celku</w:t>
      </w:r>
    </w:p>
    <w:p w14:paraId="461D3AFE" w14:textId="77777777" w:rsidR="001F59A4" w:rsidRDefault="00000000">
      <w:pPr>
        <w:framePr w:w="361" w:wrap="auto" w:hAnchor="text" w:x="5497" w:y="65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A6CFF7B" w14:textId="77777777" w:rsidR="001F59A4" w:rsidRPr="000515CA" w:rsidRDefault="00000000">
      <w:pPr>
        <w:framePr w:w="3099" w:wrap="auto" w:hAnchor="text" w:x="6669" w:y="65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Je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súčasťou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konsolidovaného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spacing w:val="2"/>
          <w:lang w:val="sk-SK"/>
        </w:rPr>
        <w:t>ce</w:t>
      </w:r>
      <w:r w:rsidRPr="000515CA">
        <w:rPr>
          <w:rFonts w:ascii="Arial Narrow"/>
          <w:color w:val="000000"/>
          <w:lang w:val="sk-SK"/>
        </w:rPr>
        <w:t>lku</w:t>
      </w:r>
    </w:p>
    <w:p w14:paraId="72921062" w14:textId="77777777" w:rsidR="001F59A4" w:rsidRPr="000515CA" w:rsidRDefault="00000000">
      <w:pPr>
        <w:framePr w:w="8953" w:wrap="auto" w:hAnchor="text" w:x="1774" w:y="682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2"/>
          <w:sz w:val="20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obc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hodné</w:t>
      </w:r>
      <w:r w:rsidRPr="000515CA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meno</w:t>
      </w:r>
      <w:r w:rsidRPr="000515CA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a</w:t>
      </w:r>
      <w:r w:rsidRPr="000515CA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0515CA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0515CA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jednotky,</w:t>
      </w:r>
      <w:r w:rsidRPr="000515CA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0515CA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zostavuje</w:t>
      </w:r>
      <w:r w:rsidRPr="000515CA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0515CA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0515CA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0515CA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za</w:t>
      </w:r>
      <w:r w:rsidRPr="000515CA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najväčšiu</w:t>
      </w:r>
      <w:r w:rsidRPr="000515CA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skupinu,</w:t>
      </w:r>
    </w:p>
    <w:p w14:paraId="688B85B9" w14:textId="77777777" w:rsidR="001F59A4" w:rsidRPr="000515CA" w:rsidRDefault="00000000">
      <w:pPr>
        <w:framePr w:w="8953" w:wrap="auto" w:hAnchor="text" w:x="1774" w:y="6825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 xml:space="preserve">ktorej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0515CA">
        <w:rPr>
          <w:rFonts w:ascii="Arial Narrow"/>
          <w:color w:val="000000"/>
          <w:sz w:val="20"/>
          <w:lang w:val="sk-SK"/>
        </w:rPr>
        <w:t xml:space="preserve"> je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0515CA">
        <w:rPr>
          <w:rFonts w:ascii="Arial Narrow"/>
          <w:color w:val="000000"/>
          <w:sz w:val="20"/>
          <w:lang w:val="sk-SK"/>
        </w:rPr>
        <w:t xml:space="preserve"> jednotka</w:t>
      </w:r>
      <w:r w:rsidRPr="000515CA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 xml:space="preserve">ako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0515CA">
        <w:rPr>
          <w:rFonts w:ascii="Arial Narrow"/>
          <w:color w:val="000000"/>
          <w:sz w:val="20"/>
          <w:lang w:val="sk-SK"/>
        </w:rPr>
        <w:t xml:space="preserve"> jednotka,</w:t>
      </w:r>
    </w:p>
    <w:p w14:paraId="4B95E971" w14:textId="77777777" w:rsidR="001F59A4" w:rsidRPr="000515CA" w:rsidRDefault="00000000">
      <w:pPr>
        <w:framePr w:w="8953" w:wrap="auto" w:hAnchor="text" w:x="1774" w:y="6825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b)</w:t>
      </w:r>
      <w:r w:rsidRPr="000515CA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0515CA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meno</w:t>
      </w:r>
      <w:r w:rsidRPr="000515CA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a</w:t>
      </w:r>
      <w:r w:rsidRPr="000515CA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0515CA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0515CA">
        <w:rPr>
          <w:rFonts w:ascii="Arial Narrow"/>
          <w:color w:val="000000"/>
          <w:spacing w:val="16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jednotky,</w:t>
      </w:r>
      <w:r w:rsidRPr="000515CA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0515CA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zostavuje</w:t>
      </w:r>
      <w:r w:rsidRPr="000515CA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0515CA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sz w:val="20"/>
          <w:lang w:val="sk-SK"/>
        </w:rPr>
        <w:t>účtovnú</w:t>
      </w:r>
      <w:r w:rsidRPr="000515CA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sz w:val="20"/>
          <w:lang w:val="sk-SK"/>
        </w:rPr>
        <w:t>zá</w:t>
      </w:r>
      <w:r w:rsidRPr="000515CA">
        <w:rPr>
          <w:rFonts w:ascii="Arial Narrow"/>
          <w:color w:val="000000"/>
          <w:sz w:val="20"/>
          <w:lang w:val="sk-SK"/>
        </w:rPr>
        <w:t>vierku</w:t>
      </w:r>
      <w:r w:rsidRPr="000515CA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za</w:t>
      </w:r>
      <w:r w:rsidRPr="000515CA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najmenšiu</w:t>
      </w:r>
      <w:r w:rsidRPr="000515CA">
        <w:rPr>
          <w:rFonts w:ascii="Arial Narrow"/>
          <w:color w:val="000000"/>
          <w:spacing w:val="13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skupinu,</w:t>
      </w:r>
    </w:p>
    <w:p w14:paraId="512968B8" w14:textId="77777777" w:rsidR="001F59A4" w:rsidRPr="000515CA" w:rsidRDefault="00000000">
      <w:pPr>
        <w:framePr w:w="8953" w:wrap="auto" w:hAnchor="text" w:x="1774" w:y="6825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ktorej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je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jednotka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ako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jednotka,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a</w:t>
      </w:r>
      <w:r w:rsidRPr="000515CA">
        <w:rPr>
          <w:rFonts w:ascii="Arial Narrow"/>
          <w:color w:val="000000"/>
          <w:spacing w:val="6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je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tiež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začlenená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do</w:t>
      </w:r>
      <w:r w:rsidRPr="000515CA">
        <w:rPr>
          <w:rFonts w:ascii="Arial Narrow"/>
          <w:color w:val="000000"/>
          <w:spacing w:val="10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skupiny</w:t>
      </w:r>
      <w:r w:rsidRPr="000515CA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účtovných</w:t>
      </w:r>
    </w:p>
    <w:p w14:paraId="3CA33E6D" w14:textId="77777777" w:rsidR="001F59A4" w:rsidRPr="000515CA" w:rsidRDefault="00000000">
      <w:pPr>
        <w:framePr w:w="8953" w:wrap="auto" w:hAnchor="text" w:x="1774" w:y="6825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 xml:space="preserve">jednotiek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uvedených</w:t>
      </w:r>
      <w:r w:rsidRPr="000515CA">
        <w:rPr>
          <w:rFonts w:ascii="Arial Narrow"/>
          <w:color w:val="000000"/>
          <w:sz w:val="20"/>
          <w:lang w:val="sk-SK"/>
        </w:rPr>
        <w:t xml:space="preserve"> v</w:t>
      </w:r>
      <w:r w:rsidRPr="000515CA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písmene</w:t>
      </w:r>
      <w:r w:rsidRPr="000515CA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pacing w:val="2"/>
          <w:sz w:val="20"/>
          <w:lang w:val="sk-SK"/>
        </w:rPr>
        <w:t>a),</w:t>
      </w:r>
    </w:p>
    <w:p w14:paraId="5D9E9E6F" w14:textId="77777777" w:rsidR="001F59A4" w:rsidRPr="000515CA" w:rsidRDefault="00000000">
      <w:pPr>
        <w:framePr w:w="8953" w:wrap="auto" w:hAnchor="text" w:x="1774" w:y="6825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c)</w:t>
      </w:r>
      <w:r w:rsidRPr="000515CA">
        <w:rPr>
          <w:rFonts w:ascii="Arial Narrow"/>
          <w:color w:val="000000"/>
          <w:spacing w:val="10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 xml:space="preserve">adresa, kde sa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môže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vyžiadať</w:t>
      </w:r>
      <w:r w:rsidRPr="000515CA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kópia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konsolidovaných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závierok</w:t>
      </w:r>
      <w:r w:rsidRPr="000515CA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uvedených</w:t>
      </w:r>
      <w:r w:rsidRPr="000515CA">
        <w:rPr>
          <w:rFonts w:ascii="Arial Narrow"/>
          <w:color w:val="000000"/>
          <w:sz w:val="20"/>
          <w:lang w:val="sk-SK"/>
        </w:rPr>
        <w:t xml:space="preserve"> v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písmenách</w:t>
      </w:r>
      <w:r w:rsidRPr="000515CA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a)</w:t>
      </w:r>
      <w:r w:rsidRPr="000515CA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a</w:t>
      </w:r>
      <w:r w:rsidRPr="000515CA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b),</w:t>
      </w:r>
    </w:p>
    <w:p w14:paraId="2930E310" w14:textId="77777777" w:rsidR="001F59A4" w:rsidRPr="000515CA" w:rsidRDefault="00000000">
      <w:pPr>
        <w:framePr w:w="8953" w:wrap="auto" w:hAnchor="text" w:x="1774" w:y="682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d)</w:t>
      </w:r>
      <w:r w:rsidRPr="000515CA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0515CA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0515CA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0515CA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jednotka</w:t>
      </w:r>
      <w:r w:rsidRPr="000515CA">
        <w:rPr>
          <w:rFonts w:ascii="Arial Narrow"/>
          <w:color w:val="000000"/>
          <w:spacing w:val="58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je</w:t>
      </w:r>
      <w:r w:rsidRPr="000515CA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materskou</w:t>
      </w:r>
      <w:r w:rsidRPr="000515CA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účtovnou</w:t>
      </w:r>
      <w:r w:rsidRPr="000515CA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jednotkou</w:t>
      </w:r>
      <w:r w:rsidRPr="000515CA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a</w:t>
      </w:r>
      <w:r w:rsidRPr="000515CA">
        <w:rPr>
          <w:rFonts w:ascii="Arial Narrow"/>
          <w:color w:val="000000"/>
          <w:spacing w:val="8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0515CA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0515CA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je</w:t>
      </w:r>
      <w:r w:rsidRPr="000515CA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oslobodená</w:t>
      </w:r>
      <w:r w:rsidRPr="000515CA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od</w:t>
      </w:r>
      <w:r w:rsidRPr="000515CA">
        <w:rPr>
          <w:rFonts w:ascii="Arial Narrow"/>
          <w:color w:val="000000"/>
          <w:spacing w:val="56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povinnosti</w:t>
      </w:r>
      <w:r w:rsidRPr="000515CA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zostaviť</w:t>
      </w:r>
    </w:p>
    <w:p w14:paraId="5383B560" w14:textId="77777777" w:rsidR="001F59A4" w:rsidRPr="000515CA" w:rsidRDefault="00000000">
      <w:pPr>
        <w:framePr w:w="8953" w:wrap="auto" w:hAnchor="text" w:x="1774" w:y="6825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0515CA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0515CA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a</w:t>
      </w:r>
      <w:r w:rsidRPr="000515CA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výročnú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správu</w:t>
      </w:r>
      <w:r w:rsidRPr="000515CA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0515CA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0515CA">
        <w:rPr>
          <w:rFonts w:ascii="Arial Narrow"/>
          <w:color w:val="000000"/>
          <w:sz w:val="20"/>
          <w:lang w:val="sk-SK"/>
        </w:rPr>
        <w:t xml:space="preserve"> 22</w:t>
      </w:r>
      <w:r w:rsidRPr="000515CA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zákona,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pričom</w:t>
      </w:r>
      <w:r w:rsidRPr="000515CA">
        <w:rPr>
          <w:rFonts w:ascii="Arial Narrow"/>
          <w:color w:val="000000"/>
          <w:sz w:val="20"/>
          <w:lang w:val="sk-SK"/>
        </w:rPr>
        <w:t xml:space="preserve"> sa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uvádzajú</w:t>
      </w:r>
    </w:p>
    <w:p w14:paraId="7ED21889" w14:textId="77777777" w:rsidR="001F59A4" w:rsidRPr="000515CA" w:rsidRDefault="00000000">
      <w:pPr>
        <w:framePr w:w="331" w:wrap="auto" w:hAnchor="text" w:x="2136" w:y="866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1</w:t>
      </w:r>
    </w:p>
    <w:p w14:paraId="5D0438DA" w14:textId="77777777" w:rsidR="001F59A4" w:rsidRPr="000515CA" w:rsidRDefault="00000000">
      <w:pPr>
        <w:framePr w:w="285" w:wrap="auto" w:hAnchor="text" w:x="2228" w:y="866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.</w:t>
      </w:r>
    </w:p>
    <w:p w14:paraId="0605F16B" w14:textId="77777777" w:rsidR="001F59A4" w:rsidRPr="000515CA" w:rsidRDefault="00000000">
      <w:pPr>
        <w:framePr w:w="8230" w:wrap="auto" w:hAnchor="text" w:x="2494" w:y="866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pri</w:t>
      </w:r>
      <w:r w:rsidRPr="000515CA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0515CA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0515CA">
        <w:rPr>
          <w:rFonts w:ascii="Arial Narrow"/>
          <w:color w:val="000000"/>
          <w:spacing w:val="24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0515CA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22</w:t>
      </w:r>
      <w:r w:rsidRPr="000515CA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ods.</w:t>
      </w:r>
      <w:r w:rsidRPr="000515CA">
        <w:rPr>
          <w:rFonts w:ascii="Arial Narrow"/>
          <w:color w:val="000000"/>
          <w:spacing w:val="24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8</w:t>
      </w:r>
      <w:r w:rsidRPr="000515CA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0515CA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0515CA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meno</w:t>
      </w:r>
      <w:r w:rsidRPr="000515CA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a</w:t>
      </w:r>
      <w:r w:rsidRPr="000515CA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0515CA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materskej</w:t>
      </w:r>
      <w:r w:rsidRPr="000515CA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0515CA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jednotky</w:t>
      </w:r>
      <w:r w:rsidRPr="000515CA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zostavujúcej</w:t>
      </w:r>
    </w:p>
    <w:p w14:paraId="2D0B50C4" w14:textId="77777777" w:rsidR="001F59A4" w:rsidRPr="000515CA" w:rsidRDefault="00000000">
      <w:pPr>
        <w:framePr w:w="8230" w:wrap="auto" w:hAnchor="text" w:x="2494" w:y="8663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0515CA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0515CA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0515CA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osobitných</w:t>
      </w:r>
      <w:r w:rsidRPr="000515CA">
        <w:rPr>
          <w:rFonts w:ascii="Arial Narrow"/>
          <w:color w:val="000000"/>
          <w:sz w:val="20"/>
          <w:lang w:val="sk-SK"/>
        </w:rPr>
        <w:t xml:space="preserve"> predpisov</w:t>
      </w:r>
    </w:p>
    <w:p w14:paraId="26264034" w14:textId="77777777" w:rsidR="001F59A4" w:rsidRPr="000515CA" w:rsidRDefault="00000000">
      <w:pPr>
        <w:framePr w:w="331" w:wrap="auto" w:hAnchor="text" w:x="2136" w:y="912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2</w:t>
      </w:r>
    </w:p>
    <w:p w14:paraId="2479CBEE" w14:textId="77777777" w:rsidR="001F59A4" w:rsidRPr="000515CA" w:rsidRDefault="00000000">
      <w:pPr>
        <w:framePr w:w="285" w:wrap="auto" w:hAnchor="text" w:x="2228" w:y="912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.</w:t>
      </w:r>
    </w:p>
    <w:p w14:paraId="6F913669" w14:textId="77777777" w:rsidR="001F59A4" w:rsidRDefault="00000000">
      <w:pPr>
        <w:framePr w:w="7684" w:wrap="auto" w:hAnchor="text" w:x="2494" w:y="912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 w:rsidRPr="000515CA">
        <w:rPr>
          <w:rFonts w:ascii="Arial Narrow"/>
          <w:color w:val="000000"/>
          <w:sz w:val="20"/>
          <w:lang w:val="sk-SK"/>
        </w:rPr>
        <w:t>pri</w:t>
      </w:r>
      <w:r w:rsidRPr="000515CA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0515CA">
        <w:rPr>
          <w:rFonts w:ascii="Arial Narrow"/>
          <w:color w:val="000000"/>
          <w:sz w:val="20"/>
          <w:lang w:val="sk-SK"/>
        </w:rPr>
        <w:t xml:space="preserve"> 22 ods. 10</w:t>
      </w:r>
      <w:r w:rsidRPr="000515CA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 xml:space="preserve">a 12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0515CA">
        <w:rPr>
          <w:rFonts w:ascii="Arial Narrow"/>
          <w:color w:val="000000"/>
          <w:sz w:val="20"/>
          <w:lang w:val="sk-SK"/>
        </w:rPr>
        <w:t xml:space="preserve"> meno</w:t>
      </w:r>
      <w:r w:rsidRPr="000515CA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a</w:t>
      </w:r>
      <w:r w:rsidRPr="000515CA">
        <w:rPr>
          <w:rFonts w:ascii="Arial Narrow"/>
          <w:color w:val="000000"/>
          <w:spacing w:val="5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dcérskych</w:t>
      </w:r>
      <w:r w:rsidRPr="000515CA">
        <w:rPr>
          <w:rFonts w:ascii="Arial Narrow"/>
          <w:color w:val="000000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0515CA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sz w:val="20"/>
          <w:lang w:val="sk-SK"/>
        </w:rPr>
        <w:t>jednotiek.</w:t>
      </w:r>
    </w:p>
    <w:p w14:paraId="30E148E4" w14:textId="77777777" w:rsidR="001F59A4" w:rsidRDefault="00000000">
      <w:pPr>
        <w:framePr w:w="341" w:wrap="auto" w:hAnchor="text" w:x="9794" w:y="961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4DB61849" w14:textId="77777777" w:rsidR="001F59A4" w:rsidRDefault="00000000">
      <w:pPr>
        <w:framePr w:w="341" w:wrap="auto" w:hAnchor="text" w:x="9794" w:y="9612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5DCE90F8" w14:textId="77777777" w:rsidR="001F59A4" w:rsidRPr="000515CA" w:rsidRDefault="00000000">
      <w:pPr>
        <w:framePr w:w="4126" w:wrap="auto" w:hAnchor="text" w:x="2468" w:y="96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Priemerný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prepočítaný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poč</w:t>
      </w:r>
      <w:r w:rsidRPr="000515CA">
        <w:rPr>
          <w:rFonts w:ascii="Arial Narrow"/>
          <w:color w:val="000000"/>
          <w:lang w:val="sk-SK"/>
        </w:rPr>
        <w:t>et zamestnancov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BO</w:t>
      </w:r>
    </w:p>
    <w:p w14:paraId="589C5BE0" w14:textId="77777777" w:rsidR="001F59A4" w:rsidRPr="000515CA" w:rsidRDefault="00000000">
      <w:pPr>
        <w:framePr w:w="4126" w:wrap="auto" w:hAnchor="text" w:x="2468" w:y="965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Priemerný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prepočítaný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počet</w:t>
      </w:r>
      <w:r w:rsidRPr="000515CA">
        <w:rPr>
          <w:rFonts w:ascii="Arial Narrow"/>
          <w:color w:val="000000"/>
          <w:lang w:val="sk-SK"/>
        </w:rPr>
        <w:t xml:space="preserve"> zamestnancov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</w:t>
      </w:r>
    </w:p>
    <w:p w14:paraId="017D7BCB" w14:textId="77777777" w:rsidR="001F59A4" w:rsidRDefault="00000000">
      <w:pPr>
        <w:framePr w:w="440" w:wrap="auto" w:hAnchor="text" w:x="1676" w:y="985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(5)</w:t>
      </w:r>
    </w:p>
    <w:p w14:paraId="4602BEF0" w14:textId="77777777" w:rsidR="001F59A4" w:rsidRPr="000515CA" w:rsidRDefault="00000000">
      <w:pPr>
        <w:framePr w:w="3472" w:wrap="auto" w:hAnchor="text" w:x="4338" w:y="1089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0515CA">
        <w:rPr>
          <w:rFonts w:ascii="Arial Narrow" w:hAnsi="Arial Narrow" w:cs="Arial Narrow"/>
          <w:i/>
          <w:color w:val="000000"/>
          <w:spacing w:val="-1"/>
          <w:lang w:val="sk-SK"/>
        </w:rPr>
        <w:t>Č</w:t>
      </w:r>
      <w:r w:rsidRPr="000515CA">
        <w:rPr>
          <w:rFonts w:ascii="Arial Narrow"/>
          <w:i/>
          <w:color w:val="000000"/>
          <w:lang w:val="sk-SK"/>
        </w:rPr>
        <w:t>l.II</w:t>
      </w:r>
      <w:proofErr w:type="spellEnd"/>
      <w:r w:rsidRPr="000515CA">
        <w:rPr>
          <w:rFonts w:ascii="Arial Narrow"/>
          <w:i/>
          <w:color w:val="000000"/>
          <w:lang w:val="sk-SK"/>
        </w:rPr>
        <w:t xml:space="preserve"> - </w:t>
      </w:r>
      <w:r w:rsidRPr="000515CA">
        <w:rPr>
          <w:rFonts w:ascii="Arial Narrow" w:hAnsi="Arial Narrow" w:cs="Arial Narrow"/>
          <w:i/>
          <w:color w:val="000000"/>
          <w:lang w:val="sk-SK"/>
        </w:rPr>
        <w:t>Informácie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o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orgánoch</w:t>
      </w:r>
      <w:r w:rsidRPr="000515CA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spoločnosti</w:t>
      </w:r>
    </w:p>
    <w:p w14:paraId="7263CCC2" w14:textId="77777777" w:rsidR="001F59A4" w:rsidRPr="000515CA" w:rsidRDefault="00000000">
      <w:pPr>
        <w:framePr w:w="8280" w:wrap="auto" w:hAnchor="text" w:x="1416" w:y="1139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0515CA">
        <w:rPr>
          <w:rFonts w:ascii="Arial Narrow" w:hAnsi="Arial Narrow" w:cs="Arial Narrow"/>
          <w:color w:val="000000"/>
          <w:u w:val="single"/>
          <w:lang w:val="sk-SK"/>
        </w:rPr>
        <w:t>Informácie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o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orgánoch</w:t>
      </w:r>
      <w:r w:rsidRPr="000515CA">
        <w:rPr>
          <w:rFonts w:ascii="Arial Narrow"/>
          <w:color w:val="000000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účtovnej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jednotky</w:t>
      </w:r>
    </w:p>
    <w:p w14:paraId="79B33665" w14:textId="77777777" w:rsidR="001F59A4" w:rsidRPr="000515CA" w:rsidRDefault="00000000">
      <w:pPr>
        <w:framePr w:w="8280" w:wrap="auto" w:hAnchor="text" w:x="1416" w:y="11399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b/>
          <w:color w:val="000000"/>
          <w:lang w:val="sk-SK"/>
        </w:rPr>
        <w:t>)V</w:t>
      </w:r>
      <w:r w:rsidRPr="000515CA">
        <w:rPr>
          <w:rFonts w:ascii="Arial Narrow" w:hAnsi="Arial Narrow" w:cs="Arial Narrow"/>
          <w:b/>
          <w:color w:val="000000"/>
          <w:lang w:val="sk-SK"/>
        </w:rPr>
        <w:t>ýška</w:t>
      </w:r>
      <w:r w:rsidRPr="000515CA">
        <w:rPr>
          <w:rFonts w:ascii="Arial Narrow"/>
          <w:b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jednotlivých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b/>
          <w:color w:val="000000"/>
          <w:spacing w:val="-1"/>
          <w:lang w:val="sk-SK"/>
        </w:rPr>
        <w:t xml:space="preserve">druhov </w:t>
      </w:r>
      <w:r w:rsidRPr="000515CA">
        <w:rPr>
          <w:rFonts w:ascii="Arial Narrow" w:hAnsi="Arial Narrow" w:cs="Arial Narrow"/>
          <w:b/>
          <w:color w:val="000000"/>
          <w:lang w:val="sk-SK"/>
        </w:rPr>
        <w:t>záruk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b/>
          <w:color w:val="000000"/>
          <w:lang w:val="sk-SK"/>
        </w:rPr>
        <w:t>alebo</w:t>
      </w:r>
      <w:r w:rsidRPr="000515CA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iných</w:t>
      </w:r>
      <w:r w:rsidRPr="000515CA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zabezpečení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b/>
          <w:color w:val="000000"/>
          <w:lang w:val="sk-SK"/>
        </w:rPr>
        <w:t>pre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členov</w:t>
      </w:r>
      <w:r w:rsidRPr="000515CA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0515CA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orgánu,</w:t>
      </w:r>
    </w:p>
    <w:p w14:paraId="6B3AADB6" w14:textId="77777777" w:rsidR="001F59A4" w:rsidRPr="000515CA" w:rsidRDefault="00000000">
      <w:pPr>
        <w:framePr w:w="8280" w:wrap="auto" w:hAnchor="text" w:x="1416" w:y="11399"/>
        <w:widowControl w:val="0"/>
        <w:autoSpaceDE w:val="0"/>
        <w:autoSpaceDN w:val="0"/>
        <w:spacing w:before="35" w:after="0" w:line="252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0515CA">
        <w:rPr>
          <w:rFonts w:ascii="Arial Narrow"/>
          <w:b/>
          <w:color w:val="000000"/>
          <w:lang w:val="sk-SK"/>
        </w:rPr>
        <w:t>dozorn</w:t>
      </w:r>
      <w:r w:rsidRPr="000515CA">
        <w:rPr>
          <w:rFonts w:ascii="Arial Narrow" w:hAnsi="Arial Narrow" w:cs="Arial Narrow"/>
          <w:b/>
          <w:color w:val="000000"/>
          <w:lang w:val="sk-SK"/>
        </w:rPr>
        <w:t>ého</w:t>
      </w:r>
      <w:r w:rsidRPr="000515CA">
        <w:rPr>
          <w:rFonts w:ascii="Arial Narrow"/>
          <w:b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orgánu</w:t>
      </w:r>
      <w:r w:rsidRPr="000515CA">
        <w:rPr>
          <w:rFonts w:ascii="Arial Narrow"/>
          <w:b/>
          <w:color w:val="000000"/>
          <w:lang w:val="sk-SK"/>
        </w:rPr>
        <w:t xml:space="preserve"> a</w:t>
      </w:r>
      <w:r w:rsidRPr="000515CA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iného</w:t>
      </w:r>
      <w:r w:rsidRPr="000515CA">
        <w:rPr>
          <w:rFonts w:ascii="Arial Narrow"/>
          <w:b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orgánu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4527040C" w14:textId="77777777" w:rsidR="001F59A4" w:rsidRPr="000515CA" w:rsidRDefault="00000000">
      <w:pPr>
        <w:framePr w:w="1214" w:wrap="auto" w:hAnchor="text" w:x="3053" w:y="122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Druh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záruky</w:t>
      </w:r>
    </w:p>
    <w:p w14:paraId="04D30D9D" w14:textId="77777777" w:rsidR="001F59A4" w:rsidRPr="000515CA" w:rsidRDefault="00000000">
      <w:pPr>
        <w:framePr w:w="1576" w:wrap="auto" w:hAnchor="text" w:x="5991" w:y="122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Štatutárny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orgán</w:t>
      </w:r>
    </w:p>
    <w:p w14:paraId="2FBDFDED" w14:textId="77777777" w:rsidR="001F59A4" w:rsidRDefault="00000000">
      <w:pPr>
        <w:framePr w:w="502" w:wrap="auto" w:hAnchor="text" w:x="8442" w:y="122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26C3484A" w14:textId="77777777" w:rsidR="001F59A4" w:rsidRDefault="00000000">
      <w:pPr>
        <w:framePr w:w="502" w:wrap="auto" w:hAnchor="text" w:x="10077" w:y="122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2CB8F488" w14:textId="77777777" w:rsidR="001F59A4" w:rsidRPr="000515CA" w:rsidRDefault="00000000">
      <w:pPr>
        <w:framePr w:w="7880" w:wrap="auto" w:hAnchor="text" w:x="1524" w:y="132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proofErr w:type="gramStart"/>
      <w:r>
        <w:rPr>
          <w:rFonts w:ascii="Arial Narrow"/>
          <w:color w:val="000000"/>
        </w:rPr>
        <w:t>b</w:t>
      </w:r>
      <w:r w:rsidRPr="000515CA">
        <w:rPr>
          <w:rFonts w:ascii="Arial Narrow"/>
          <w:b/>
          <w:color w:val="000000"/>
          <w:lang w:val="sk-SK"/>
        </w:rPr>
        <w:t>)P</w:t>
      </w:r>
      <w:r w:rsidRPr="000515CA">
        <w:rPr>
          <w:rFonts w:ascii="Arial Narrow" w:hAnsi="Arial Narrow" w:cs="Arial Narrow"/>
          <w:b/>
          <w:color w:val="000000"/>
          <w:lang w:val="sk-SK"/>
        </w:rPr>
        <w:t>ôžičky</w:t>
      </w:r>
      <w:proofErr w:type="gramEnd"/>
      <w:r w:rsidRPr="000515CA">
        <w:rPr>
          <w:rFonts w:ascii="Arial Narrow"/>
          <w:b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poskytnuté</w:t>
      </w:r>
      <w:r w:rsidRPr="000515CA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členom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0515CA">
        <w:rPr>
          <w:rFonts w:ascii="Arial Narrow"/>
          <w:b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orgá</w:t>
      </w:r>
      <w:r w:rsidRPr="000515CA">
        <w:rPr>
          <w:rFonts w:ascii="Arial Narrow"/>
          <w:b/>
          <w:color w:val="000000"/>
          <w:lang w:val="sk-SK"/>
        </w:rPr>
        <w:t>nu,</w:t>
      </w:r>
      <w:r w:rsidRPr="000515CA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dozorného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orgánu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b/>
          <w:color w:val="000000"/>
          <w:lang w:val="sk-SK"/>
        </w:rPr>
        <w:t>a</w:t>
      </w:r>
      <w:r w:rsidRPr="000515CA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iného</w:t>
      </w:r>
      <w:r w:rsidRPr="000515CA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orgánu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4E89E158" w14:textId="77777777" w:rsidR="001F59A4" w:rsidRDefault="00000000">
      <w:pPr>
        <w:framePr w:w="2628" w:wrap="auto" w:hAnchor="text" w:x="5847" w:y="136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 w:rsidRPr="000515CA">
        <w:rPr>
          <w:rFonts w:ascii="Arial Narrow" w:hAnsi="Arial Narrow" w:cs="Arial Narrow"/>
          <w:color w:val="000000"/>
          <w:lang w:val="sk-SK"/>
        </w:rPr>
        <w:t>Štatutárny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orgán</w:t>
      </w:r>
      <w:r>
        <w:rPr>
          <w:rFonts w:ascii="Arial Narrow"/>
          <w:color w:val="000000"/>
          <w:spacing w:val="268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Úrok</w:t>
      </w:r>
      <w:r w:rsidRPr="000515CA">
        <w:rPr>
          <w:rFonts w:ascii="Arial Narrow"/>
          <w:color w:val="000000"/>
          <w:lang w:val="sk-SK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%</w:t>
      </w:r>
    </w:p>
    <w:p w14:paraId="1A96C1F1" w14:textId="77777777" w:rsidR="001F59A4" w:rsidRDefault="00000000">
      <w:pPr>
        <w:framePr w:w="502" w:wrap="auto" w:hAnchor="text" w:x="8872" w:y="136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249AED47" w14:textId="77777777" w:rsidR="001F59A4" w:rsidRDefault="00000000">
      <w:pPr>
        <w:framePr w:w="502" w:wrap="auto" w:hAnchor="text" w:x="10147" w:y="136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668D9582" w14:textId="77777777" w:rsidR="001F59A4" w:rsidRDefault="00000000">
      <w:pPr>
        <w:framePr w:w="341" w:wrap="auto" w:hAnchor="text" w:x="1524" w:y="1395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60AD7876" w14:textId="77777777" w:rsidR="001F59A4" w:rsidRDefault="00000000">
      <w:pPr>
        <w:framePr w:w="341" w:wrap="auto" w:hAnchor="text" w:x="1524" w:y="13953"/>
        <w:widowControl w:val="0"/>
        <w:autoSpaceDE w:val="0"/>
        <w:autoSpaceDN w:val="0"/>
        <w:spacing w:before="802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79F337B5" w14:textId="77777777" w:rsidR="001F59A4" w:rsidRPr="000515CA" w:rsidRDefault="00000000">
      <w:pPr>
        <w:framePr w:w="6341" w:wrap="auto" w:hAnchor="text" w:x="1625" w:y="13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</w:t>
      </w:r>
      <w:r w:rsidRPr="000515CA">
        <w:rPr>
          <w:rFonts w:ascii="Arial Narrow" w:hAnsi="Arial Narrow" w:cs="Arial Narrow"/>
          <w:color w:val="000000"/>
          <w:lang w:val="sk-SK"/>
        </w:rPr>
        <w:t>Celková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suma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poskytnutých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pôžičiek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poslednému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dňu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</w:t>
      </w:r>
      <w:r w:rsidRPr="000515CA">
        <w:rPr>
          <w:rFonts w:ascii="Arial Narrow"/>
          <w:color w:val="000000"/>
          <w:lang w:val="sk-SK"/>
        </w:rPr>
        <w:t>ho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obdobia</w:t>
      </w:r>
    </w:p>
    <w:p w14:paraId="02AD09BA" w14:textId="77777777" w:rsidR="001F59A4" w:rsidRPr="000515CA" w:rsidRDefault="00000000">
      <w:pPr>
        <w:framePr w:w="6149" w:wrap="auto" w:hAnchor="text" w:x="1625" w:y="150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proofErr w:type="gramStart"/>
      <w:r>
        <w:rPr>
          <w:rFonts w:ascii="Arial Narrow"/>
          <w:color w:val="000000"/>
        </w:rPr>
        <w:t>.</w:t>
      </w:r>
      <w:r w:rsidRPr="000515CA">
        <w:rPr>
          <w:rFonts w:ascii="Arial Narrow" w:hAnsi="Arial Narrow" w:cs="Arial Narrow"/>
          <w:color w:val="000000"/>
          <w:lang w:val="sk-SK"/>
        </w:rPr>
        <w:t>Celková</w:t>
      </w:r>
      <w:proofErr w:type="gramEnd"/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suma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splatených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pôžičiek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poslednému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dňu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  <w:r w:rsidRPr="000515CA">
        <w:rPr>
          <w:rFonts w:ascii="Arial Narrow"/>
          <w:color w:val="000000"/>
          <w:lang w:val="sk-SK"/>
        </w:rPr>
        <w:t xml:space="preserve"> obdobia</w:t>
      </w:r>
    </w:p>
    <w:p w14:paraId="435AD87F" w14:textId="77777777" w:rsidR="001F59A4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0F305543" w14:textId="2B342C3B" w:rsidR="001F59A4" w:rsidRPr="000515CA" w:rsidRDefault="004238D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</w:rPr>
        <w:drawing>
          <wp:anchor distT="0" distB="0" distL="114300" distR="114300" simplePos="0" relativeHeight="251686400" behindDoc="1" locked="0" layoutInCell="1" allowOverlap="1" wp14:anchorId="73D8E43F" wp14:editId="5F55B5C1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58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5376" behindDoc="1" locked="0" layoutInCell="1" allowOverlap="1" wp14:anchorId="62B94CE1" wp14:editId="5D60A2E3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7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4352" behindDoc="1" locked="0" layoutInCell="1" allowOverlap="1" wp14:anchorId="79C747A6" wp14:editId="33945A80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6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3328" behindDoc="1" locked="0" layoutInCell="1" allowOverlap="1" wp14:anchorId="6D14AB6E" wp14:editId="4DDD084D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5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304" behindDoc="1" locked="0" layoutInCell="1" allowOverlap="1" wp14:anchorId="4D018C2D" wp14:editId="2ABA7310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4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280" behindDoc="1" locked="0" layoutInCell="1" allowOverlap="1" wp14:anchorId="4F6B85DE" wp14:editId="02F922D8">
            <wp:simplePos x="0" y="0"/>
            <wp:positionH relativeFrom="page">
              <wp:posOffset>883920</wp:posOffset>
            </wp:positionH>
            <wp:positionV relativeFrom="page">
              <wp:posOffset>3147695</wp:posOffset>
            </wp:positionV>
            <wp:extent cx="5793105" cy="679450"/>
            <wp:effectExtent l="0" t="0" r="0" b="6350"/>
            <wp:wrapNone/>
            <wp:docPr id="53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79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0256" behindDoc="1" locked="0" layoutInCell="1" allowOverlap="1" wp14:anchorId="6AFB8896" wp14:editId="65BDFAD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2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9232" behindDoc="1" locked="0" layoutInCell="1" allowOverlap="1" wp14:anchorId="4EB3D4C2" wp14:editId="1E92DB70">
            <wp:simplePos x="0" y="0"/>
            <wp:positionH relativeFrom="page">
              <wp:posOffset>883920</wp:posOffset>
            </wp:positionH>
            <wp:positionV relativeFrom="page">
              <wp:posOffset>4123055</wp:posOffset>
            </wp:positionV>
            <wp:extent cx="5793105" cy="222250"/>
            <wp:effectExtent l="0" t="0" r="0" b="6350"/>
            <wp:wrapNone/>
            <wp:docPr id="51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208" behindDoc="1" locked="0" layoutInCell="1" allowOverlap="1" wp14:anchorId="63F5F077" wp14:editId="1DD8BB36">
            <wp:simplePos x="0" y="0"/>
            <wp:positionH relativeFrom="page">
              <wp:posOffset>1002665</wp:posOffset>
            </wp:positionH>
            <wp:positionV relativeFrom="page">
              <wp:posOffset>6083300</wp:posOffset>
            </wp:positionV>
            <wp:extent cx="5555615" cy="476250"/>
            <wp:effectExtent l="0" t="0" r="6985" b="0"/>
            <wp:wrapNone/>
            <wp:docPr id="50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7184" behindDoc="1" locked="0" layoutInCell="1" allowOverlap="1" wp14:anchorId="6D16E4D6" wp14:editId="550E3A20">
            <wp:simplePos x="0" y="0"/>
            <wp:positionH relativeFrom="page">
              <wp:posOffset>868680</wp:posOffset>
            </wp:positionH>
            <wp:positionV relativeFrom="page">
              <wp:posOffset>6903085</wp:posOffset>
            </wp:positionV>
            <wp:extent cx="5823585" cy="185420"/>
            <wp:effectExtent l="0" t="0" r="5715" b="5080"/>
            <wp:wrapNone/>
            <wp:docPr id="49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160" behindDoc="1" locked="0" layoutInCell="1" allowOverlap="1" wp14:anchorId="2255DD41" wp14:editId="55A5CF4A">
            <wp:simplePos x="0" y="0"/>
            <wp:positionH relativeFrom="page">
              <wp:posOffset>883920</wp:posOffset>
            </wp:positionH>
            <wp:positionV relativeFrom="page">
              <wp:posOffset>7383780</wp:posOffset>
            </wp:positionV>
            <wp:extent cx="6064250" cy="2375535"/>
            <wp:effectExtent l="0" t="0" r="0" b="5715"/>
            <wp:wrapNone/>
            <wp:docPr id="48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375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C439CA4" w14:textId="77777777" w:rsidR="001F59A4" w:rsidRPr="000515CA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2"/>
      <w:bookmarkEnd w:id="1"/>
      <w:r w:rsidRPr="000515CA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58DD2D59" w14:textId="77777777" w:rsidR="001F59A4" w:rsidRPr="000515CA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Poznámky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0515CA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POD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2"/>
          <w:lang w:val="sk-SK"/>
        </w:rPr>
        <w:t>3</w:t>
      </w:r>
      <w:r w:rsidRPr="000515CA">
        <w:rPr>
          <w:rFonts w:ascii="Arial Narrow"/>
          <w:color w:val="000000"/>
          <w:lang w:val="sk-SK"/>
        </w:rPr>
        <w:t>-01</w:t>
      </w:r>
    </w:p>
    <w:p w14:paraId="38218D25" w14:textId="77777777" w:rsidR="001F59A4" w:rsidRPr="000515CA" w:rsidRDefault="00000000">
      <w:pPr>
        <w:framePr w:w="1418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IČO:</w:t>
      </w:r>
      <w:r w:rsidRPr="000515CA">
        <w:rPr>
          <w:rFonts w:ascii="Arial Narrow"/>
          <w:color w:val="000000"/>
          <w:lang w:val="sk-SK"/>
        </w:rPr>
        <w:t>45418373</w:t>
      </w:r>
    </w:p>
    <w:p w14:paraId="7A3087CC" w14:textId="77777777" w:rsidR="001F59A4" w:rsidRPr="000515CA" w:rsidRDefault="00000000">
      <w:pPr>
        <w:framePr w:w="1609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DIČ:</w:t>
      </w:r>
      <w:r w:rsidRPr="000515CA">
        <w:rPr>
          <w:rFonts w:ascii="Arial Narrow"/>
          <w:color w:val="000000"/>
          <w:lang w:val="sk-SK"/>
        </w:rPr>
        <w:t>2022978958</w:t>
      </w:r>
    </w:p>
    <w:p w14:paraId="32D6A8A1" w14:textId="77777777" w:rsidR="001F59A4" w:rsidRPr="000515CA" w:rsidRDefault="00000000">
      <w:pPr>
        <w:framePr w:w="341" w:wrap="auto" w:hAnchor="text" w:x="1524" w:y="2282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3</w:t>
      </w:r>
    </w:p>
    <w:p w14:paraId="700FE45A" w14:textId="77777777" w:rsidR="001F59A4" w:rsidRPr="000515CA" w:rsidRDefault="00000000">
      <w:pPr>
        <w:framePr w:w="8136" w:wrap="auto" w:hAnchor="text" w:x="1625" w:y="2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</w:t>
      </w:r>
      <w:r w:rsidRPr="000515CA">
        <w:rPr>
          <w:rFonts w:ascii="Arial Narrow" w:hAnsi="Arial Narrow" w:cs="Arial Narrow"/>
          <w:color w:val="000000"/>
          <w:lang w:val="sk-SK"/>
        </w:rPr>
        <w:t>Celková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suma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odpustených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pôžičiek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odpísaných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pôžičiek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poslednému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dňu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obdobia</w:t>
      </w:r>
    </w:p>
    <w:p w14:paraId="2CB855EB" w14:textId="77777777" w:rsidR="001F59A4" w:rsidRPr="000515CA" w:rsidRDefault="00000000">
      <w:pPr>
        <w:framePr w:w="9090" w:wrap="auto" w:hAnchor="text" w:x="1524" w:y="341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d)</w:t>
      </w:r>
      <w:r w:rsidRPr="000515CA">
        <w:rPr>
          <w:rFonts w:ascii="Arial Narrow"/>
          <w:b/>
          <w:color w:val="000000"/>
          <w:spacing w:val="-1"/>
          <w:lang w:val="sk-SK"/>
        </w:rPr>
        <w:t>C</w:t>
      </w:r>
      <w:r w:rsidRPr="000515CA">
        <w:rPr>
          <w:rFonts w:ascii="Arial Narrow" w:hAnsi="Arial Narrow" w:cs="Arial Narrow"/>
          <w:b/>
          <w:color w:val="000000"/>
          <w:lang w:val="sk-SK"/>
        </w:rPr>
        <w:t>elková</w:t>
      </w:r>
      <w:r w:rsidRPr="000515CA">
        <w:rPr>
          <w:rFonts w:ascii="Arial Narrow"/>
          <w:b/>
          <w:color w:val="000000"/>
          <w:lang w:val="sk-SK"/>
        </w:rPr>
        <w:t xml:space="preserve"> suma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použitých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finančných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b/>
          <w:color w:val="000000"/>
          <w:lang w:val="sk-SK"/>
        </w:rPr>
        <w:t>prostriedkov alebo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iného</w:t>
      </w:r>
      <w:r w:rsidRPr="000515CA">
        <w:rPr>
          <w:rFonts w:ascii="Arial Narrow"/>
          <w:b/>
          <w:color w:val="000000"/>
          <w:lang w:val="sk-SK"/>
        </w:rPr>
        <w:t xml:space="preserve"> plne</w:t>
      </w:r>
      <w:r w:rsidRPr="000515CA">
        <w:rPr>
          <w:rFonts w:ascii="Arial Narrow"/>
          <w:b/>
          <w:color w:val="000000"/>
          <w:spacing w:val="-1"/>
          <w:lang w:val="sk-SK"/>
        </w:rPr>
        <w:t>nia</w:t>
      </w:r>
      <w:r w:rsidRPr="000515CA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b/>
          <w:color w:val="000000"/>
          <w:lang w:val="sk-SK"/>
        </w:rPr>
        <w:t xml:space="preserve">na </w:t>
      </w:r>
      <w:r w:rsidRPr="000515CA">
        <w:rPr>
          <w:rFonts w:ascii="Arial Narrow" w:hAnsi="Arial Narrow" w:cs="Arial Narrow"/>
          <w:b/>
          <w:color w:val="000000"/>
          <w:lang w:val="sk-SK"/>
        </w:rPr>
        <w:t>súkromné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účely</w:t>
      </w:r>
      <w:r w:rsidRPr="000515CA">
        <w:rPr>
          <w:rFonts w:ascii="Arial Narrow"/>
          <w:b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spacing w:val="-1"/>
          <w:lang w:val="sk-SK"/>
        </w:rPr>
        <w:t>čl</w:t>
      </w:r>
      <w:r w:rsidRPr="000515CA">
        <w:rPr>
          <w:rFonts w:ascii="Arial Narrow"/>
          <w:b/>
          <w:color w:val="000000"/>
          <w:lang w:val="sk-SK"/>
        </w:rPr>
        <w:t>enmi</w:t>
      </w:r>
    </w:p>
    <w:p w14:paraId="36C4F0B6" w14:textId="77777777" w:rsidR="001F59A4" w:rsidRPr="000515CA" w:rsidRDefault="00000000">
      <w:pPr>
        <w:framePr w:w="9090" w:wrap="auto" w:hAnchor="text" w:x="1524" w:y="341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0515CA">
        <w:rPr>
          <w:rFonts w:ascii="Arial Narrow" w:hAnsi="Arial Narrow" w:cs="Arial Narrow"/>
          <w:b/>
          <w:color w:val="000000"/>
          <w:u w:val="single"/>
          <w:lang w:val="sk-SK"/>
        </w:rPr>
        <w:t>štatutárneho</w:t>
      </w:r>
      <w:r w:rsidRPr="000515CA">
        <w:rPr>
          <w:rFonts w:ascii="Arial Narrow"/>
          <w:b/>
          <w:color w:val="000000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u w:val="single"/>
          <w:lang w:val="sk-SK"/>
        </w:rPr>
        <w:t>orgánu,</w:t>
      </w:r>
      <w:r w:rsidRPr="000515CA">
        <w:rPr>
          <w:rFonts w:ascii="Arial Narrow"/>
          <w:b/>
          <w:color w:val="000000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u w:val="single"/>
          <w:lang w:val="sk-SK"/>
        </w:rPr>
        <w:t>dozorného</w:t>
      </w:r>
      <w:r w:rsidRPr="000515CA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0515CA">
        <w:rPr>
          <w:rFonts w:ascii="Arial Narrow"/>
          <w:b/>
          <w:color w:val="000000"/>
          <w:u w:val="single"/>
          <w:lang w:val="sk-SK"/>
        </w:rPr>
        <w:t xml:space="preserve"> a</w:t>
      </w:r>
      <w:r w:rsidRPr="000515CA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u w:val="single"/>
          <w:lang w:val="sk-SK"/>
        </w:rPr>
        <w:t>iného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0515CA">
        <w:rPr>
          <w:rFonts w:ascii="Arial Narrow"/>
          <w:b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u w:val="single"/>
          <w:lang w:val="sk-SK"/>
        </w:rPr>
        <w:t>účtovnej</w:t>
      </w:r>
      <w:r w:rsidRPr="000515CA">
        <w:rPr>
          <w:rFonts w:ascii="Arial Narrow"/>
          <w:b/>
          <w:color w:val="000000"/>
          <w:u w:val="single"/>
          <w:lang w:val="sk-SK"/>
        </w:rPr>
        <w:t xml:space="preserve"> jedno</w:t>
      </w:r>
      <w:r w:rsidRPr="000515CA">
        <w:rPr>
          <w:rFonts w:ascii="Arial Narrow"/>
          <w:b/>
          <w:color w:val="000000"/>
          <w:spacing w:val="-3"/>
          <w:lang w:val="sk-SK"/>
        </w:rPr>
        <w:t>t</w:t>
      </w:r>
      <w:r w:rsidRPr="000515CA">
        <w:rPr>
          <w:rFonts w:ascii="Arial Narrow"/>
          <w:b/>
          <w:color w:val="000000"/>
          <w:u w:val="single"/>
          <w:lang w:val="sk-SK"/>
        </w:rPr>
        <w:t xml:space="preserve">ky, </w:t>
      </w:r>
      <w:r w:rsidRPr="000515CA">
        <w:rPr>
          <w:rFonts w:ascii="Arial Narrow" w:hAnsi="Arial Narrow" w:cs="Arial Narrow"/>
          <w:b/>
          <w:color w:val="000000"/>
          <w:u w:val="single"/>
          <w:lang w:val="sk-SK"/>
        </w:rPr>
        <w:t>ktoré</w:t>
      </w:r>
      <w:r w:rsidRPr="000515CA">
        <w:rPr>
          <w:rFonts w:ascii="Arial Narrow"/>
          <w:b/>
          <w:color w:val="000000"/>
          <w:u w:val="single"/>
          <w:lang w:val="sk-SK"/>
        </w:rPr>
        <w:t xml:space="preserve"> </w:t>
      </w:r>
      <w:r w:rsidRPr="000515CA">
        <w:rPr>
          <w:rFonts w:ascii="Arial Narrow"/>
          <w:b/>
          <w:color w:val="000000"/>
          <w:spacing w:val="-2"/>
          <w:u w:val="single"/>
          <w:lang w:val="sk-SK"/>
        </w:rPr>
        <w:t>je</w:t>
      </w:r>
      <w:r w:rsidRPr="000515CA">
        <w:rPr>
          <w:rFonts w:ascii="Arial Narrow"/>
          <w:b/>
          <w:color w:val="000000"/>
          <w:spacing w:val="3"/>
          <w:u w:val="single"/>
          <w:lang w:val="sk-SK"/>
        </w:rPr>
        <w:t xml:space="preserve"> </w:t>
      </w:r>
      <w:r w:rsidRPr="000515CA">
        <w:rPr>
          <w:rFonts w:ascii="Arial Narrow"/>
          <w:b/>
          <w:color w:val="000000"/>
          <w:u w:val="single"/>
          <w:lang w:val="sk-SK"/>
        </w:rPr>
        <w:t>potrebn</w:t>
      </w:r>
      <w:r w:rsidRPr="000515CA">
        <w:rPr>
          <w:rFonts w:ascii="Arial Narrow" w:hAnsi="Arial Narrow" w:cs="Arial Narrow"/>
          <w:b/>
          <w:color w:val="000000"/>
          <w:lang w:val="sk-SK"/>
        </w:rPr>
        <w:t>é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vyúčtovať</w:t>
      </w:r>
    </w:p>
    <w:p w14:paraId="3C5355E0" w14:textId="77777777" w:rsidR="001F59A4" w:rsidRPr="000515CA" w:rsidRDefault="00000000">
      <w:pPr>
        <w:framePr w:w="3549" w:wrap="auto" w:hAnchor="text" w:x="1884" w:y="3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Plnenie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na </w:t>
      </w:r>
      <w:r w:rsidRPr="000515CA">
        <w:rPr>
          <w:rFonts w:ascii="Arial Narrow" w:hAnsi="Arial Narrow" w:cs="Arial Narrow"/>
          <w:color w:val="000000"/>
          <w:lang w:val="sk-SK"/>
        </w:rPr>
        <w:t>súkromné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účely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vyúčtovaniu</w:t>
      </w:r>
    </w:p>
    <w:p w14:paraId="64125175" w14:textId="77777777" w:rsidR="001F59A4" w:rsidRPr="000515CA" w:rsidRDefault="00000000">
      <w:pPr>
        <w:framePr w:w="1576" w:wrap="auto" w:hAnchor="text" w:x="5991" w:y="39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Štatutárny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orgán</w:t>
      </w:r>
    </w:p>
    <w:p w14:paraId="2DCBE29A" w14:textId="77777777" w:rsidR="001F59A4" w:rsidRPr="000515CA" w:rsidRDefault="00000000">
      <w:pPr>
        <w:framePr w:w="502" w:wrap="auto" w:hAnchor="text" w:x="8368" w:y="39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BO</w:t>
      </w:r>
    </w:p>
    <w:p w14:paraId="01C0F368" w14:textId="77777777" w:rsidR="001F59A4" w:rsidRPr="000515CA" w:rsidRDefault="00000000">
      <w:pPr>
        <w:framePr w:w="502" w:wrap="auto" w:hAnchor="text" w:x="10003" w:y="39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PO</w:t>
      </w:r>
    </w:p>
    <w:p w14:paraId="62469EDE" w14:textId="77777777" w:rsidR="001F59A4" w:rsidRPr="000515CA" w:rsidRDefault="00000000">
      <w:pPr>
        <w:framePr w:w="3371" w:wrap="auto" w:hAnchor="text" w:x="4388" w:y="574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0515CA">
        <w:rPr>
          <w:rFonts w:ascii="Arial Narrow" w:hAnsi="Arial Narrow" w:cs="Arial Narrow"/>
          <w:i/>
          <w:color w:val="000000"/>
          <w:lang w:val="sk-SK"/>
        </w:rPr>
        <w:t>Čl.III</w:t>
      </w:r>
      <w:proofErr w:type="spellEnd"/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 xml:space="preserve">- </w:t>
      </w:r>
      <w:r w:rsidRPr="000515CA">
        <w:rPr>
          <w:rFonts w:ascii="Arial Narrow" w:hAnsi="Arial Narrow" w:cs="Arial Narrow"/>
          <w:i/>
          <w:color w:val="000000"/>
          <w:lang w:val="sk-SK"/>
        </w:rPr>
        <w:t>Informácie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o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prija</w:t>
      </w:r>
      <w:r w:rsidRPr="000515CA">
        <w:rPr>
          <w:rFonts w:ascii="Arial Narrow" w:hAnsi="Arial Narrow" w:cs="Arial Narrow"/>
          <w:i/>
          <w:color w:val="000000"/>
          <w:spacing w:val="-1"/>
          <w:lang w:val="sk-SK"/>
        </w:rPr>
        <w:t>tý</w:t>
      </w:r>
      <w:r w:rsidRPr="000515CA">
        <w:rPr>
          <w:rFonts w:ascii="Arial Narrow"/>
          <w:i/>
          <w:color w:val="000000"/>
          <w:spacing w:val="1"/>
          <w:lang w:val="sk-SK"/>
        </w:rPr>
        <w:t>ch</w:t>
      </w:r>
      <w:r w:rsidRPr="000515CA">
        <w:rPr>
          <w:rFonts w:ascii="Arial Narrow"/>
          <w:i/>
          <w:color w:val="000000"/>
          <w:lang w:val="sk-SK"/>
        </w:rPr>
        <w:t xml:space="preserve"> postupoch</w:t>
      </w:r>
    </w:p>
    <w:p w14:paraId="4A498C6F" w14:textId="77777777" w:rsidR="001F59A4" w:rsidRPr="000515CA" w:rsidRDefault="00000000">
      <w:pPr>
        <w:framePr w:w="440" w:wrap="auto" w:hAnchor="text" w:x="1524" w:y="656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(1)</w:t>
      </w:r>
    </w:p>
    <w:p w14:paraId="029D4A61" w14:textId="77777777" w:rsidR="001F59A4" w:rsidRPr="000515CA" w:rsidRDefault="00000000">
      <w:pPr>
        <w:framePr w:w="440" w:wrap="auto" w:hAnchor="text" w:x="1524" w:y="6565"/>
        <w:widowControl w:val="0"/>
        <w:autoSpaceDE w:val="0"/>
        <w:autoSpaceDN w:val="0"/>
        <w:spacing w:before="113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(2)</w:t>
      </w:r>
    </w:p>
    <w:p w14:paraId="673B2CB9" w14:textId="77777777" w:rsidR="001F59A4" w:rsidRPr="000515CA" w:rsidRDefault="00000000">
      <w:pPr>
        <w:framePr w:w="5651" w:wrap="auto" w:hAnchor="text" w:x="2103" w:y="6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Účtovná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jednotka(ÚJ)</w:t>
      </w:r>
      <w:r w:rsidRPr="000515CA">
        <w:rPr>
          <w:rFonts w:ascii="Arial Narrow"/>
          <w:color w:val="000000"/>
          <w:lang w:val="sk-SK"/>
        </w:rPr>
        <w:t xml:space="preserve"> bude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nepretržite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pokračovať</w:t>
      </w:r>
      <w:r w:rsidRPr="000515CA">
        <w:rPr>
          <w:rFonts w:ascii="Arial Narrow"/>
          <w:color w:val="000000"/>
          <w:lang w:val="sk-SK"/>
        </w:rPr>
        <w:t xml:space="preserve"> vo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svoje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činnosti</w:t>
      </w:r>
    </w:p>
    <w:p w14:paraId="642FABF8" w14:textId="77777777" w:rsidR="001F59A4" w:rsidRPr="000515CA" w:rsidRDefault="00000000">
      <w:pPr>
        <w:framePr w:w="5651" w:wrap="auto" w:hAnchor="text" w:x="2103" w:y="6545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Zmeny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zásad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metód</w:t>
      </w:r>
    </w:p>
    <w:p w14:paraId="13E5361E" w14:textId="77777777" w:rsidR="001F59A4" w:rsidRPr="000515CA" w:rsidRDefault="00000000">
      <w:pPr>
        <w:framePr w:w="632" w:wrap="auto" w:hAnchor="text" w:x="8615" w:y="6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5B59DB63" w14:textId="77777777" w:rsidR="001F59A4" w:rsidRPr="000515CA" w:rsidRDefault="00000000">
      <w:pPr>
        <w:framePr w:w="632" w:wrap="auto" w:hAnchor="text" w:x="8615" w:y="6545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2142518A" w14:textId="77777777" w:rsidR="001F59A4" w:rsidRPr="000515CA" w:rsidRDefault="00000000">
      <w:pPr>
        <w:framePr w:w="331" w:wrap="auto" w:hAnchor="text" w:x="9439" w:y="6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</w:t>
      </w:r>
    </w:p>
    <w:p w14:paraId="083ED62E" w14:textId="77777777" w:rsidR="001F59A4" w:rsidRPr="000515CA" w:rsidRDefault="00000000">
      <w:pPr>
        <w:framePr w:w="542" w:wrap="auto" w:hAnchor="text" w:x="9729" w:y="6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NIE</w:t>
      </w:r>
    </w:p>
    <w:p w14:paraId="6DAB5B48" w14:textId="77777777" w:rsidR="001F59A4" w:rsidRPr="000515CA" w:rsidRDefault="00000000">
      <w:pPr>
        <w:framePr w:w="542" w:wrap="auto" w:hAnchor="text" w:x="9729" w:y="6545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NIE</w:t>
      </w:r>
    </w:p>
    <w:p w14:paraId="61D9B850" w14:textId="77777777" w:rsidR="001F59A4" w:rsidRPr="000515CA" w:rsidRDefault="00000000">
      <w:pPr>
        <w:framePr w:w="361" w:wrap="auto" w:hAnchor="text" w:x="10308" w:y="6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</w:t>
      </w:r>
    </w:p>
    <w:p w14:paraId="7880C946" w14:textId="77777777" w:rsidR="001F59A4" w:rsidRPr="000515CA" w:rsidRDefault="00000000">
      <w:pPr>
        <w:framePr w:w="8958" w:wrap="auto" w:hAnchor="text" w:x="1774" w:y="71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Informácia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aplikácií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účtovných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zásad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účtovných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metód,</w:t>
      </w:r>
      <w:r w:rsidRPr="000515CA">
        <w:rPr>
          <w:rFonts w:ascii="Arial Narrow"/>
          <w:color w:val="000000"/>
          <w:spacing w:val="7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ktoré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0515CA">
        <w:rPr>
          <w:rFonts w:ascii="Arial Narrow"/>
          <w:color w:val="000000"/>
          <w:spacing w:val="6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dôležité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posúdenie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majetku,</w:t>
      </w:r>
    </w:p>
    <w:p w14:paraId="7FB67810" w14:textId="77777777" w:rsidR="001F59A4" w:rsidRPr="000515CA" w:rsidRDefault="00000000">
      <w:pPr>
        <w:framePr w:w="8958" w:wrap="auto" w:hAnchor="text" w:x="1774" w:y="718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záväzkov,</w:t>
      </w:r>
      <w:r w:rsidRPr="000515CA">
        <w:rPr>
          <w:rFonts w:ascii="Arial Narrow"/>
          <w:color w:val="000000"/>
          <w:spacing w:val="2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finančne</w:t>
      </w:r>
      <w:r w:rsidRPr="000515CA">
        <w:rPr>
          <w:rFonts w:ascii="Arial Narrow"/>
          <w:color w:val="000000"/>
          <w:lang w:val="sk-SK"/>
        </w:rPr>
        <w:t>j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situácie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výsledku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hospodárenia.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Informácia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zmenách</w:t>
      </w:r>
      <w:r w:rsidRPr="000515CA">
        <w:rPr>
          <w:rFonts w:ascii="Arial Narrow"/>
          <w:color w:val="000000"/>
          <w:spacing w:val="2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účtovných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zásad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a </w:t>
      </w:r>
      <w:r w:rsidRPr="000515CA">
        <w:rPr>
          <w:rFonts w:ascii="Arial Narrow" w:hAnsi="Arial Narrow" w:cs="Arial Narrow"/>
          <w:color w:val="000000"/>
          <w:lang w:val="sk-SK"/>
        </w:rPr>
        <w:t>zmenách</w:t>
      </w:r>
    </w:p>
    <w:p w14:paraId="162904E9" w14:textId="77777777" w:rsidR="001F59A4" w:rsidRPr="000515CA" w:rsidRDefault="00000000">
      <w:pPr>
        <w:framePr w:w="8958" w:wrap="auto" w:hAnchor="text" w:x="1774" w:y="718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účtovných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metód,</w:t>
      </w:r>
      <w:r w:rsidRPr="000515CA">
        <w:rPr>
          <w:rFonts w:ascii="Arial Narrow"/>
          <w:color w:val="000000"/>
          <w:spacing w:val="5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to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uvedením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dôvodu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ich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uplatnenia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ich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vplyvu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hodnotu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majetku,</w:t>
      </w:r>
      <w:r w:rsidRPr="000515CA">
        <w:rPr>
          <w:rFonts w:ascii="Arial Narrow"/>
          <w:color w:val="000000"/>
          <w:spacing w:val="5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záväzkov,</w:t>
      </w:r>
    </w:p>
    <w:p w14:paraId="3EAE254D" w14:textId="77777777" w:rsidR="001F59A4" w:rsidRPr="000515CA" w:rsidRDefault="00000000">
      <w:pPr>
        <w:framePr w:w="8958" w:wrap="auto" w:hAnchor="text" w:x="1774" w:y="718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vlastného</w:t>
      </w:r>
      <w:r w:rsidRPr="000515CA">
        <w:rPr>
          <w:rFonts w:ascii="Arial Narrow"/>
          <w:color w:val="000000"/>
          <w:spacing w:val="6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imania</w:t>
      </w:r>
      <w:r w:rsidRPr="000515CA">
        <w:rPr>
          <w:rFonts w:ascii="Arial Narrow"/>
          <w:color w:val="000000"/>
          <w:spacing w:val="6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a </w:t>
      </w:r>
      <w:r w:rsidRPr="000515CA">
        <w:rPr>
          <w:rFonts w:ascii="Arial Narrow" w:hAnsi="Arial Narrow" w:cs="Arial Narrow"/>
          <w:color w:val="000000"/>
          <w:lang w:val="sk-SK"/>
        </w:rPr>
        <w:t>výsledku</w:t>
      </w:r>
      <w:r w:rsidRPr="000515CA">
        <w:rPr>
          <w:rFonts w:ascii="Arial Narrow"/>
          <w:color w:val="000000"/>
          <w:spacing w:val="6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hospodárenia</w:t>
      </w:r>
      <w:r w:rsidRPr="000515CA">
        <w:rPr>
          <w:rFonts w:ascii="Arial Narrow"/>
          <w:color w:val="000000"/>
          <w:spacing w:val="6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6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jednotky.</w:t>
      </w:r>
      <w:r w:rsidRPr="000515CA">
        <w:rPr>
          <w:rFonts w:ascii="Arial Narrow"/>
          <w:color w:val="000000"/>
          <w:spacing w:val="6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</w:t>
      </w:r>
      <w:r w:rsidRPr="000515CA">
        <w:rPr>
          <w:rFonts w:ascii="Arial Narrow"/>
          <w:color w:val="000000"/>
          <w:spacing w:val="6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</w:t>
      </w:r>
      <w:r w:rsidRPr="000515CA">
        <w:rPr>
          <w:rFonts w:ascii="Arial Narrow"/>
          <w:color w:val="000000"/>
          <w:lang w:val="sk-SK"/>
        </w:rPr>
        <w:t>sledku</w:t>
      </w:r>
      <w:r w:rsidRPr="000515CA">
        <w:rPr>
          <w:rFonts w:ascii="Arial Narrow"/>
          <w:color w:val="000000"/>
          <w:spacing w:val="6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zmeny</w:t>
      </w:r>
      <w:r w:rsidRPr="000515CA">
        <w:rPr>
          <w:rFonts w:ascii="Arial Narrow"/>
          <w:color w:val="000000"/>
          <w:spacing w:val="6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účtovných</w:t>
      </w:r>
      <w:r w:rsidRPr="000515CA">
        <w:rPr>
          <w:rFonts w:ascii="Arial Narrow"/>
          <w:color w:val="000000"/>
          <w:spacing w:val="6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zásad</w:t>
      </w:r>
    </w:p>
    <w:p w14:paraId="39D9DFD4" w14:textId="77777777" w:rsidR="001F59A4" w:rsidRPr="000515CA" w:rsidRDefault="00000000">
      <w:pPr>
        <w:framePr w:w="8958" w:wrap="auto" w:hAnchor="text" w:x="1774" w:y="718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účtovných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metód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nie</w:t>
      </w:r>
      <w:r w:rsidRPr="000515CA">
        <w:rPr>
          <w:rFonts w:ascii="Arial Narrow"/>
          <w:color w:val="000000"/>
          <w:spacing w:val="6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0515CA">
        <w:rPr>
          <w:rFonts w:ascii="Arial Narrow"/>
          <w:color w:val="000000"/>
          <w:spacing w:val="6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hodnoty</w:t>
      </w:r>
      <w:r w:rsidRPr="000515CA">
        <w:rPr>
          <w:rFonts w:ascii="Arial Narrow"/>
          <w:color w:val="000000"/>
          <w:spacing w:val="68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za</w:t>
      </w:r>
      <w:r w:rsidRPr="000515CA">
        <w:rPr>
          <w:rFonts w:ascii="Arial Narrow"/>
          <w:color w:val="000000"/>
          <w:spacing w:val="6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bezprostredne</w:t>
      </w:r>
      <w:r w:rsidRPr="000515CA">
        <w:rPr>
          <w:rFonts w:ascii="Arial Narrow"/>
          <w:color w:val="000000"/>
          <w:spacing w:val="7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predchádzajúce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obdobie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jednotlivých</w:t>
      </w:r>
    </w:p>
    <w:p w14:paraId="766C8E38" w14:textId="77777777" w:rsidR="001F59A4" w:rsidRPr="000515CA" w:rsidRDefault="00000000">
      <w:pPr>
        <w:framePr w:w="8958" w:wrap="auto" w:hAnchor="text" w:x="1774" w:y="7185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súčastiach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závierky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porovnateľné,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uvádza</w:t>
      </w:r>
      <w:r w:rsidRPr="000515CA">
        <w:rPr>
          <w:rFonts w:ascii="Arial Narrow"/>
          <w:color w:val="000000"/>
          <w:spacing w:val="1"/>
          <w:lang w:val="sk-SK"/>
        </w:rPr>
        <w:t xml:space="preserve"> sa</w:t>
      </w:r>
      <w:r w:rsidRPr="000515CA">
        <w:rPr>
          <w:rFonts w:ascii="Arial Narrow"/>
          <w:color w:val="000000"/>
          <w:spacing w:val="-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vysvetlenie o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neporovnateľných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hodnotách.</w:t>
      </w:r>
    </w:p>
    <w:p w14:paraId="3D99021D" w14:textId="77777777" w:rsidR="001F59A4" w:rsidRPr="000515CA" w:rsidRDefault="00000000">
      <w:pPr>
        <w:framePr w:w="9135" w:wrap="auto" w:hAnchor="text" w:x="1416" w:y="8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(3)</w:t>
      </w:r>
      <w:r w:rsidRPr="000515CA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charaktere a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účele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transakcií,</w:t>
      </w:r>
      <w:r w:rsidRPr="000515CA">
        <w:rPr>
          <w:rFonts w:ascii="Arial Narrow"/>
          <w:color w:val="000000"/>
          <w:spacing w:val="1"/>
          <w:lang w:val="sk-SK"/>
        </w:rPr>
        <w:t xml:space="preserve"> k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toré</w:t>
      </w:r>
      <w:r w:rsidRPr="000515CA">
        <w:rPr>
          <w:rFonts w:ascii="Arial Narrow"/>
          <w:color w:val="000000"/>
          <w:spacing w:val="1"/>
          <w:lang w:val="sk-SK"/>
        </w:rPr>
        <w:t xml:space="preserve"> sa</w:t>
      </w:r>
      <w:r w:rsidRPr="000515CA">
        <w:rPr>
          <w:rFonts w:ascii="Arial Narrow"/>
          <w:color w:val="000000"/>
          <w:spacing w:val="-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neuvádzajú</w:t>
      </w:r>
      <w:r w:rsidRPr="000515CA">
        <w:rPr>
          <w:rFonts w:ascii="Arial Narrow"/>
          <w:color w:val="000000"/>
          <w:lang w:val="sk-SK"/>
        </w:rPr>
        <w:t xml:space="preserve"> v </w:t>
      </w:r>
      <w:r w:rsidRPr="000515CA">
        <w:rPr>
          <w:rFonts w:ascii="Arial Narrow" w:hAnsi="Arial Narrow" w:cs="Arial Narrow"/>
          <w:color w:val="000000"/>
          <w:lang w:val="sk-SK"/>
        </w:rPr>
        <w:t>súvahe,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pričom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uvádza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finančný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vplyv</w:t>
      </w:r>
    </w:p>
    <w:p w14:paraId="31F2F178" w14:textId="77777777" w:rsidR="001F59A4" w:rsidRPr="000515CA" w:rsidRDefault="00000000">
      <w:pPr>
        <w:framePr w:w="9135" w:wrap="auto" w:hAnchor="text" w:x="1416" w:y="8952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týchto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transakcií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na </w:t>
      </w:r>
      <w:r w:rsidRPr="000515CA">
        <w:rPr>
          <w:rFonts w:ascii="Arial Narrow" w:hAnsi="Arial Narrow" w:cs="Arial Narrow"/>
          <w:color w:val="000000"/>
          <w:lang w:val="sk-SK"/>
        </w:rPr>
        <w:t>účtovnú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jednotku,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riziká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prínosy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vyplývajúce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</w:t>
      </w:r>
      <w:r w:rsidRPr="000515CA">
        <w:rPr>
          <w:rFonts w:ascii="Arial Narrow"/>
          <w:color w:val="000000"/>
          <w:spacing w:val="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týchto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transakcií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významné</w:t>
      </w:r>
    </w:p>
    <w:p w14:paraId="502667C1" w14:textId="77777777" w:rsidR="001F59A4" w:rsidRPr="000515CA" w:rsidRDefault="00000000">
      <w:pPr>
        <w:framePr w:w="9135" w:wrap="auto" w:hAnchor="text" w:x="1416" w:y="8952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uvedenie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týchto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rizík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alebo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prínosov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je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potrebné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účely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posúdenia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finančnej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situácie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</w:t>
      </w:r>
      <w:r w:rsidRPr="000515CA">
        <w:rPr>
          <w:rFonts w:ascii="Arial Narrow"/>
          <w:color w:val="000000"/>
          <w:lang w:val="sk-SK"/>
        </w:rPr>
        <w:t>ej</w:t>
      </w:r>
    </w:p>
    <w:p w14:paraId="6C6724D0" w14:textId="77777777" w:rsidR="001F59A4" w:rsidRPr="000515CA" w:rsidRDefault="00000000">
      <w:pPr>
        <w:framePr w:w="9135" w:wrap="auto" w:hAnchor="text" w:x="1416" w:y="8952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jednotky.</w:t>
      </w:r>
    </w:p>
    <w:p w14:paraId="4BFC2743" w14:textId="77777777" w:rsidR="001F59A4" w:rsidRPr="000515CA" w:rsidRDefault="00000000">
      <w:pPr>
        <w:framePr w:w="8023" w:wrap="auto" w:hAnchor="text" w:x="2350" w:y="1026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0515CA">
        <w:rPr>
          <w:rFonts w:ascii="Arial Narrow" w:hAnsi="Arial Narrow" w:cs="Arial Narrow"/>
          <w:b/>
          <w:color w:val="000000"/>
          <w:lang w:val="sk-SK"/>
        </w:rPr>
        <w:t>Spôsob</w:t>
      </w:r>
      <w:r w:rsidRPr="000515CA">
        <w:rPr>
          <w:rFonts w:ascii="Arial Narrow"/>
          <w:b/>
          <w:color w:val="000000"/>
          <w:lang w:val="sk-SK"/>
        </w:rPr>
        <w:t xml:space="preserve"> a</w:t>
      </w:r>
      <w:r w:rsidRPr="000515CA">
        <w:rPr>
          <w:rFonts w:ascii="Arial Narrow"/>
          <w:b/>
          <w:color w:val="000000"/>
          <w:spacing w:val="5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určenie</w:t>
      </w:r>
      <w:r w:rsidRPr="000515CA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b/>
          <w:color w:val="000000"/>
          <w:lang w:val="sk-SK"/>
        </w:rPr>
        <w:t>ocenenia</w:t>
      </w:r>
      <w:r w:rsidRPr="000515CA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b/>
          <w:color w:val="000000"/>
          <w:lang w:val="sk-SK"/>
        </w:rPr>
        <w:t>majetku a</w:t>
      </w:r>
      <w:r w:rsidRPr="000515CA">
        <w:rPr>
          <w:rFonts w:ascii="Arial Narrow"/>
          <w:b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záväzkov</w:t>
      </w:r>
      <w:r w:rsidRPr="000515CA">
        <w:rPr>
          <w:rFonts w:ascii="Arial Narrow"/>
          <w:b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vrátane</w:t>
      </w:r>
      <w:r w:rsidRPr="000515CA">
        <w:rPr>
          <w:rFonts w:ascii="Arial Narrow"/>
          <w:b/>
          <w:color w:val="000000"/>
          <w:spacing w:val="49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určenia</w:t>
      </w:r>
      <w:r w:rsidRPr="000515CA">
        <w:rPr>
          <w:rFonts w:ascii="Arial Narrow"/>
          <w:b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rozhodujúcich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účtovných</w:t>
      </w:r>
    </w:p>
    <w:p w14:paraId="237B1E2B" w14:textId="77777777" w:rsidR="001F59A4" w:rsidRPr="000515CA" w:rsidRDefault="00000000">
      <w:pPr>
        <w:framePr w:w="440" w:wrap="auto" w:hAnchor="text" w:x="1524" w:y="1032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(4)</w:t>
      </w:r>
    </w:p>
    <w:p w14:paraId="45410F85" w14:textId="77777777" w:rsidR="001F59A4" w:rsidRPr="000515CA" w:rsidRDefault="00000000">
      <w:pPr>
        <w:framePr w:w="1907" w:wrap="auto" w:hAnchor="text" w:x="1575" w:y="10603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a)</w:t>
      </w:r>
    </w:p>
    <w:p w14:paraId="6BFD281F" w14:textId="77777777" w:rsidR="001F59A4" w:rsidRPr="000515CA" w:rsidRDefault="00000000">
      <w:pPr>
        <w:framePr w:w="1907" w:wrap="auto" w:hAnchor="text" w:x="1575" w:y="10603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O</w:t>
      </w:r>
      <w:r w:rsidRPr="000515CA">
        <w:rPr>
          <w:rFonts w:ascii="Arial Narrow" w:hAnsi="Arial Narrow" w:cs="Arial Narrow"/>
          <w:color w:val="000000"/>
          <w:lang w:val="sk-SK"/>
        </w:rPr>
        <w:t>bstarávacou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cenou</w:t>
      </w:r>
    </w:p>
    <w:p w14:paraId="69F9200D" w14:textId="77777777" w:rsidR="001F59A4" w:rsidRPr="000515CA" w:rsidRDefault="00000000">
      <w:pPr>
        <w:framePr w:w="341" w:wrap="auto" w:hAnchor="text" w:x="1524" w:y="111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1</w:t>
      </w:r>
    </w:p>
    <w:p w14:paraId="154F770E" w14:textId="77777777" w:rsidR="001F59A4" w:rsidRPr="000515CA" w:rsidRDefault="00000000">
      <w:pPr>
        <w:framePr w:w="6699" w:wrap="auto" w:hAnchor="text" w:x="1625" w:y="111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. </w:t>
      </w:r>
      <w:r w:rsidRPr="000515CA">
        <w:rPr>
          <w:rFonts w:ascii="Arial Narrow" w:hAnsi="Arial Narrow" w:cs="Arial Narrow"/>
          <w:color w:val="000000"/>
          <w:lang w:val="sk-SK"/>
        </w:rPr>
        <w:t>hmotný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výnimkou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hmotného</w:t>
      </w:r>
      <w:r w:rsidRPr="000515CA">
        <w:rPr>
          <w:rFonts w:ascii="Arial Narrow"/>
          <w:color w:val="000000"/>
          <w:lang w:val="sk-SK"/>
        </w:rPr>
        <w:t xml:space="preserve"> majetku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vytvorené</w:t>
      </w:r>
      <w:r w:rsidRPr="000515CA">
        <w:rPr>
          <w:rFonts w:ascii="Arial Narrow"/>
          <w:color w:val="000000"/>
          <w:lang w:val="sk-SK"/>
        </w:rPr>
        <w:t>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vlastnou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činnosťou</w:t>
      </w:r>
    </w:p>
    <w:p w14:paraId="24970FE1" w14:textId="77777777" w:rsidR="001F59A4" w:rsidRPr="000515CA" w:rsidRDefault="00000000">
      <w:pPr>
        <w:framePr w:w="361" w:wrap="auto" w:hAnchor="text" w:x="10315" w:y="11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</w:t>
      </w:r>
    </w:p>
    <w:p w14:paraId="524902A1" w14:textId="77777777" w:rsidR="001F59A4" w:rsidRPr="000515CA" w:rsidRDefault="00000000">
      <w:pPr>
        <w:framePr w:w="361" w:wrap="auto" w:hAnchor="text" w:x="10315" w:y="1112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</w:t>
      </w:r>
    </w:p>
    <w:p w14:paraId="55F6B6CD" w14:textId="77777777" w:rsidR="001F59A4" w:rsidRPr="000515CA" w:rsidRDefault="00000000">
      <w:pPr>
        <w:framePr w:w="341" w:wrap="auto" w:hAnchor="text" w:x="1524" w:y="114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2</w:t>
      </w:r>
    </w:p>
    <w:p w14:paraId="74CFA7EB" w14:textId="77777777" w:rsidR="001F59A4" w:rsidRPr="000515CA" w:rsidRDefault="00000000">
      <w:pPr>
        <w:framePr w:w="341" w:wrap="auto" w:hAnchor="text" w:x="1524" w:y="11446"/>
        <w:widowControl w:val="0"/>
        <w:autoSpaceDE w:val="0"/>
        <w:autoSpaceDN w:val="0"/>
        <w:spacing w:before="34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3</w:t>
      </w:r>
    </w:p>
    <w:p w14:paraId="5D69CD38" w14:textId="77777777" w:rsidR="001F59A4" w:rsidRPr="000515CA" w:rsidRDefault="00000000">
      <w:pPr>
        <w:framePr w:w="8684" w:wrap="auto" w:hAnchor="text" w:x="1625" w:y="114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. </w:t>
      </w:r>
      <w:r w:rsidRPr="000515CA">
        <w:rPr>
          <w:rFonts w:ascii="Arial Narrow" w:hAnsi="Arial Narrow" w:cs="Arial Narrow"/>
          <w:color w:val="000000"/>
          <w:lang w:val="sk-SK"/>
        </w:rPr>
        <w:t>zásoby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výnimkou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zásob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vytvorených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vlastnou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činnosťou</w:t>
      </w:r>
    </w:p>
    <w:p w14:paraId="3EF2B815" w14:textId="77777777" w:rsidR="001F59A4" w:rsidRPr="000515CA" w:rsidRDefault="00000000">
      <w:pPr>
        <w:framePr w:w="8684" w:wrap="auto" w:hAnchor="text" w:x="1625" w:y="11446"/>
        <w:widowControl w:val="0"/>
        <w:autoSpaceDE w:val="0"/>
        <w:autoSpaceDN w:val="0"/>
        <w:spacing w:before="34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 podiely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na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ZI </w:t>
      </w:r>
      <w:r w:rsidRPr="000515CA">
        <w:rPr>
          <w:rFonts w:ascii="Arial Narrow" w:hAnsi="Arial Narrow" w:cs="Arial Narrow"/>
          <w:color w:val="000000"/>
          <w:lang w:val="sk-SK"/>
        </w:rPr>
        <w:t>obchodných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spoločností,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deriváty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cenné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papiere okrem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cenných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papierov, podielov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 ZI</w:t>
      </w:r>
    </w:p>
    <w:p w14:paraId="008CD633" w14:textId="77777777" w:rsidR="001F59A4" w:rsidRPr="000515CA" w:rsidRDefault="00000000">
      <w:pPr>
        <w:framePr w:w="361" w:wrap="auto" w:hAnchor="text" w:x="10315" w:y="1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</w:t>
      </w:r>
    </w:p>
    <w:p w14:paraId="36020A77" w14:textId="77777777" w:rsidR="001F59A4" w:rsidRPr="000515CA" w:rsidRDefault="00000000">
      <w:pPr>
        <w:framePr w:w="6302" w:wrap="auto" w:hAnchor="text" w:x="1524" w:y="119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obchodných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spoločností,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ktoré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nemajú</w:t>
      </w:r>
      <w:r w:rsidRPr="000515CA">
        <w:rPr>
          <w:rFonts w:ascii="Arial Narrow"/>
          <w:color w:val="000000"/>
          <w:lang w:val="sk-SK"/>
        </w:rPr>
        <w:t xml:space="preserve"> podobu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cenného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pap</w:t>
      </w:r>
      <w:r w:rsidRPr="000515CA">
        <w:rPr>
          <w:rFonts w:ascii="Arial Narrow"/>
          <w:color w:val="000000"/>
          <w:lang w:val="sk-SK"/>
        </w:rPr>
        <w:t>iera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der</w:t>
      </w:r>
      <w:r w:rsidRPr="000515CA">
        <w:rPr>
          <w:rFonts w:ascii="Arial Narrow" w:hAnsi="Arial Narrow" w:cs="Arial Narrow"/>
          <w:color w:val="000000"/>
          <w:lang w:val="sk-SK"/>
        </w:rPr>
        <w:t>ivátov</w:t>
      </w:r>
    </w:p>
    <w:p w14:paraId="075849F5" w14:textId="77777777" w:rsidR="001F59A4" w:rsidRPr="000515CA" w:rsidRDefault="00000000">
      <w:pPr>
        <w:framePr w:w="7318" w:wrap="auto" w:hAnchor="text" w:x="1524" w:y="122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4. </w:t>
      </w:r>
      <w:r w:rsidRPr="000515CA">
        <w:rPr>
          <w:rFonts w:ascii="Arial Narrow" w:hAnsi="Arial Narrow" w:cs="Arial Narrow"/>
          <w:color w:val="000000"/>
          <w:lang w:val="sk-SK"/>
        </w:rPr>
        <w:t>pohľadávky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pri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odplatnom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nadobudnutí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pohľadávky</w:t>
      </w:r>
      <w:r w:rsidRPr="000515CA">
        <w:rPr>
          <w:rFonts w:ascii="Arial Narrow"/>
          <w:color w:val="000000"/>
          <w:spacing w:val="-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nadobudnuté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vkladom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do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ZI</w:t>
      </w:r>
    </w:p>
    <w:p w14:paraId="6119E8F6" w14:textId="77777777" w:rsidR="001F59A4" w:rsidRPr="000515CA" w:rsidRDefault="00000000">
      <w:pPr>
        <w:framePr w:w="7318" w:wrap="auto" w:hAnchor="text" w:x="1524" w:y="12262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5. </w:t>
      </w:r>
      <w:r w:rsidRPr="000515CA">
        <w:rPr>
          <w:rFonts w:ascii="Arial Narrow" w:hAnsi="Arial Narrow" w:cs="Arial Narrow"/>
          <w:color w:val="000000"/>
          <w:lang w:val="sk-SK"/>
        </w:rPr>
        <w:t>nehmotný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výnimkou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nehmotného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vytvoreného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vlastnou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činnosťou,</w:t>
      </w:r>
    </w:p>
    <w:p w14:paraId="3A0AFE9C" w14:textId="77777777" w:rsidR="001F59A4" w:rsidRPr="000515CA" w:rsidRDefault="00000000">
      <w:pPr>
        <w:framePr w:w="7318" w:wrap="auto" w:hAnchor="text" w:x="1524" w:y="12262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6. </w:t>
      </w:r>
      <w:r w:rsidRPr="000515CA">
        <w:rPr>
          <w:rFonts w:ascii="Arial Narrow" w:hAnsi="Arial Narrow" w:cs="Arial Narrow"/>
          <w:color w:val="000000"/>
          <w:lang w:val="sk-SK"/>
        </w:rPr>
        <w:t>záväzky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pri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ich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prevzatí</w:t>
      </w:r>
    </w:p>
    <w:p w14:paraId="52D666F6" w14:textId="77777777" w:rsidR="001F59A4" w:rsidRPr="000515CA" w:rsidRDefault="00000000">
      <w:pPr>
        <w:framePr w:w="361" w:wrap="auto" w:hAnchor="text" w:x="10315" w:y="122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</w:t>
      </w:r>
    </w:p>
    <w:p w14:paraId="0638BF5E" w14:textId="77777777" w:rsidR="001F59A4" w:rsidRPr="000515CA" w:rsidRDefault="00000000">
      <w:pPr>
        <w:framePr w:w="361" w:wrap="auto" w:hAnchor="text" w:x="10315" w:y="1224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</w:t>
      </w:r>
    </w:p>
    <w:p w14:paraId="4A121E03" w14:textId="77777777" w:rsidR="001F59A4" w:rsidRPr="000515CA" w:rsidRDefault="00000000">
      <w:pPr>
        <w:framePr w:w="361" w:wrap="auto" w:hAnchor="text" w:x="10315" w:y="1224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</w:t>
      </w:r>
    </w:p>
    <w:p w14:paraId="34164104" w14:textId="77777777" w:rsidR="001F59A4" w:rsidRPr="000515CA" w:rsidRDefault="00000000">
      <w:pPr>
        <w:framePr w:w="1795" w:wrap="auto" w:hAnchor="text" w:x="1575" w:y="13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 w:hAnsi="Arial Narrow" w:cs="Arial Narrow"/>
          <w:color w:val="000000"/>
          <w:lang w:val="sk-SK"/>
        </w:rPr>
        <w:t>lastnými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nákladmi</w:t>
      </w:r>
    </w:p>
    <w:p w14:paraId="54C90DD2" w14:textId="77777777" w:rsidR="001F59A4" w:rsidRPr="000515CA" w:rsidRDefault="00000000">
      <w:pPr>
        <w:framePr w:w="341" w:wrap="auto" w:hAnchor="text" w:x="1524" w:y="134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1</w:t>
      </w:r>
    </w:p>
    <w:p w14:paraId="40240330" w14:textId="77777777" w:rsidR="001F59A4" w:rsidRPr="000515CA" w:rsidRDefault="00000000">
      <w:pPr>
        <w:framePr w:w="4200" w:wrap="auto" w:hAnchor="text" w:x="1625" w:y="134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. </w:t>
      </w:r>
      <w:r w:rsidRPr="000515CA">
        <w:rPr>
          <w:rFonts w:ascii="Arial Narrow" w:hAnsi="Arial Narrow" w:cs="Arial Narrow"/>
          <w:color w:val="000000"/>
          <w:lang w:val="sk-SK"/>
        </w:rPr>
        <w:t>hmotný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v</w:t>
      </w:r>
      <w:r w:rsidRPr="000515CA">
        <w:rPr>
          <w:rFonts w:ascii="Arial Narrow" w:hAnsi="Arial Narrow" w:cs="Arial Narrow"/>
          <w:color w:val="000000"/>
          <w:lang w:val="sk-SK"/>
        </w:rPr>
        <w:t>ytvorený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vlastnou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činnosťou</w:t>
      </w:r>
    </w:p>
    <w:p w14:paraId="409B105E" w14:textId="77777777" w:rsidR="001F59A4" w:rsidRPr="000515CA" w:rsidRDefault="00000000">
      <w:pPr>
        <w:framePr w:w="4200" w:wrap="auto" w:hAnchor="text" w:x="1625" w:y="13426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. </w:t>
      </w:r>
      <w:r w:rsidRPr="000515CA">
        <w:rPr>
          <w:rFonts w:ascii="Arial Narrow" w:hAnsi="Arial Narrow" w:cs="Arial Narrow"/>
          <w:color w:val="000000"/>
          <w:lang w:val="sk-SK"/>
        </w:rPr>
        <w:t>zásoby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vytvorené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vlastnou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činnosťou</w:t>
      </w:r>
    </w:p>
    <w:p w14:paraId="17CFCE60" w14:textId="77777777" w:rsidR="001F59A4" w:rsidRPr="000515CA" w:rsidRDefault="00000000">
      <w:pPr>
        <w:framePr w:w="4200" w:wrap="auto" w:hAnchor="text" w:x="1625" w:y="13426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. </w:t>
      </w:r>
      <w:r w:rsidRPr="000515CA">
        <w:rPr>
          <w:rFonts w:ascii="Arial Narrow" w:hAnsi="Arial Narrow" w:cs="Arial Narrow"/>
          <w:color w:val="000000"/>
          <w:lang w:val="sk-SK"/>
        </w:rPr>
        <w:t>nehmotný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vytvorený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vlastnou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činnosťou</w:t>
      </w:r>
    </w:p>
    <w:p w14:paraId="1A2D05C1" w14:textId="77777777" w:rsidR="001F59A4" w:rsidRPr="000515CA" w:rsidRDefault="00000000">
      <w:pPr>
        <w:framePr w:w="4200" w:wrap="auto" w:hAnchor="text" w:x="1625" w:y="13426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. </w:t>
      </w:r>
      <w:r w:rsidRPr="000515CA">
        <w:rPr>
          <w:rFonts w:ascii="Arial Narrow" w:hAnsi="Arial Narrow" w:cs="Arial Narrow"/>
          <w:color w:val="000000"/>
          <w:lang w:val="sk-SK"/>
        </w:rPr>
        <w:t>príchovky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prírastky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zvierat</w:t>
      </w:r>
    </w:p>
    <w:p w14:paraId="4C427E86" w14:textId="77777777" w:rsidR="001F59A4" w:rsidRPr="000515CA" w:rsidRDefault="00000000">
      <w:pPr>
        <w:framePr w:w="341" w:wrap="auto" w:hAnchor="text" w:x="1524" w:y="137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2</w:t>
      </w:r>
    </w:p>
    <w:p w14:paraId="2DFCCA79" w14:textId="77777777" w:rsidR="001F59A4" w:rsidRPr="000515CA" w:rsidRDefault="00000000">
      <w:pPr>
        <w:framePr w:w="341" w:wrap="auto" w:hAnchor="text" w:x="1524" w:y="13726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3</w:t>
      </w:r>
    </w:p>
    <w:p w14:paraId="55F05E18" w14:textId="77777777" w:rsidR="001F59A4" w:rsidRPr="000515CA" w:rsidRDefault="00000000">
      <w:pPr>
        <w:framePr w:w="341" w:wrap="auto" w:hAnchor="text" w:x="1524" w:y="13726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4</w:t>
      </w:r>
    </w:p>
    <w:p w14:paraId="0156AC45" w14:textId="77777777" w:rsidR="001F59A4" w:rsidRPr="000515CA" w:rsidRDefault="00000000">
      <w:pPr>
        <w:framePr w:w="2787" w:wrap="auto" w:hAnchor="text" w:x="1524" w:y="14608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menovitou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hodnotou</w:t>
      </w:r>
    </w:p>
    <w:p w14:paraId="751B759B" w14:textId="77777777" w:rsidR="001F59A4" w:rsidRPr="000515CA" w:rsidRDefault="00000000">
      <w:pPr>
        <w:framePr w:w="2787" w:wrap="auto" w:hAnchor="text" w:x="1524" w:y="14608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1. </w:t>
      </w:r>
      <w:r w:rsidRPr="000515CA">
        <w:rPr>
          <w:rFonts w:ascii="Arial Narrow" w:hAnsi="Arial Narrow" w:cs="Arial Narrow"/>
          <w:color w:val="000000"/>
          <w:lang w:val="sk-SK"/>
        </w:rPr>
        <w:t>peňažné</w:t>
      </w:r>
      <w:r w:rsidRPr="000515CA">
        <w:rPr>
          <w:rFonts w:ascii="Arial Narrow"/>
          <w:color w:val="000000"/>
          <w:lang w:val="sk-SK"/>
        </w:rPr>
        <w:t xml:space="preserve"> prostriedky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ceniny</w:t>
      </w:r>
    </w:p>
    <w:p w14:paraId="397BB166" w14:textId="77777777" w:rsidR="001F59A4" w:rsidRPr="000515CA" w:rsidRDefault="00000000">
      <w:pPr>
        <w:framePr w:w="361" w:wrap="auto" w:hAnchor="text" w:x="10315" w:y="148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</w:t>
      </w:r>
    </w:p>
    <w:p w14:paraId="59515F42" w14:textId="77777777" w:rsidR="001F59A4" w:rsidRPr="000515CA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2</w:t>
      </w:r>
    </w:p>
    <w:p w14:paraId="21C05293" w14:textId="7E782D56" w:rsidR="001F59A4" w:rsidRPr="000515CA" w:rsidRDefault="004238D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0515CA">
        <w:rPr>
          <w:noProof/>
          <w:lang w:val="sk-SK"/>
        </w:rPr>
        <w:drawing>
          <wp:anchor distT="0" distB="0" distL="114300" distR="114300" simplePos="0" relativeHeight="251675136" behindDoc="1" locked="0" layoutInCell="1" allowOverlap="1" wp14:anchorId="5315D5A9" wp14:editId="2E322AEF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74112" behindDoc="1" locked="0" layoutInCell="1" allowOverlap="1" wp14:anchorId="07B2A670" wp14:editId="721F19EA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73088" behindDoc="1" locked="0" layoutInCell="1" allowOverlap="1" wp14:anchorId="6BA7DBB2" wp14:editId="038A77B5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72064" behindDoc="1" locked="0" layoutInCell="1" allowOverlap="1" wp14:anchorId="21A420AB" wp14:editId="3E2744E2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206625"/>
            <wp:effectExtent l="0" t="0" r="0" b="3175"/>
            <wp:wrapNone/>
            <wp:docPr id="44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206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71040" behindDoc="1" locked="0" layoutInCell="1" allowOverlap="1" wp14:anchorId="30861444" wp14:editId="0CF8A98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70016" behindDoc="1" locked="0" layoutInCell="1" allowOverlap="1" wp14:anchorId="22C44DDF" wp14:editId="15F048D8">
            <wp:simplePos x="0" y="0"/>
            <wp:positionH relativeFrom="page">
              <wp:posOffset>868680</wp:posOffset>
            </wp:positionH>
            <wp:positionV relativeFrom="page">
              <wp:posOffset>3629025</wp:posOffset>
            </wp:positionV>
            <wp:extent cx="5823585" cy="185420"/>
            <wp:effectExtent l="0" t="0" r="5715" b="5080"/>
            <wp:wrapNone/>
            <wp:docPr id="42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68992" behindDoc="1" locked="0" layoutInCell="1" allowOverlap="1" wp14:anchorId="5FEC1D55" wp14:editId="0843390C">
            <wp:simplePos x="0" y="0"/>
            <wp:positionH relativeFrom="page">
              <wp:posOffset>883920</wp:posOffset>
            </wp:positionH>
            <wp:positionV relativeFrom="page">
              <wp:posOffset>4109085</wp:posOffset>
            </wp:positionV>
            <wp:extent cx="5793105" cy="464185"/>
            <wp:effectExtent l="0" t="0" r="0" b="0"/>
            <wp:wrapNone/>
            <wp:docPr id="41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67968" behindDoc="1" locked="0" layoutInCell="1" allowOverlap="1" wp14:anchorId="002E1E00" wp14:editId="2386DFC4">
            <wp:simplePos x="0" y="0"/>
            <wp:positionH relativeFrom="page">
              <wp:posOffset>883920</wp:posOffset>
            </wp:positionH>
            <wp:positionV relativeFrom="page">
              <wp:posOffset>6496050</wp:posOffset>
            </wp:positionV>
            <wp:extent cx="5793105" cy="247650"/>
            <wp:effectExtent l="0" t="0" r="0" b="0"/>
            <wp:wrapNone/>
            <wp:docPr id="40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66944" behindDoc="1" locked="0" layoutInCell="1" allowOverlap="1" wp14:anchorId="04418A7E" wp14:editId="7A80353A">
            <wp:simplePos x="0" y="0"/>
            <wp:positionH relativeFrom="page">
              <wp:posOffset>883920</wp:posOffset>
            </wp:positionH>
            <wp:positionV relativeFrom="page">
              <wp:posOffset>6878955</wp:posOffset>
            </wp:positionV>
            <wp:extent cx="5793105" cy="2766060"/>
            <wp:effectExtent l="0" t="0" r="0" b="0"/>
            <wp:wrapNone/>
            <wp:docPr id="39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66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rFonts w:ascii="Arial"/>
          <w:color w:val="FF0000"/>
          <w:sz w:val="2"/>
          <w:lang w:val="sk-SK"/>
        </w:rPr>
        <w:br w:type="page"/>
      </w:r>
    </w:p>
    <w:p w14:paraId="6A2CA4F2" w14:textId="77777777" w:rsidR="001F59A4" w:rsidRPr="000515CA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2" w:name="br3"/>
      <w:bookmarkEnd w:id="2"/>
      <w:r w:rsidRPr="000515CA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DC0C60F" w14:textId="77777777" w:rsidR="001F59A4" w:rsidRPr="000515CA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Poznámky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0515CA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POD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2"/>
          <w:lang w:val="sk-SK"/>
        </w:rPr>
        <w:t>3</w:t>
      </w:r>
      <w:r w:rsidRPr="000515CA">
        <w:rPr>
          <w:rFonts w:ascii="Arial Narrow"/>
          <w:color w:val="000000"/>
          <w:lang w:val="sk-SK"/>
        </w:rPr>
        <w:t>-01</w:t>
      </w:r>
    </w:p>
    <w:p w14:paraId="777B07BC" w14:textId="77777777" w:rsidR="001F59A4" w:rsidRPr="000515CA" w:rsidRDefault="00000000">
      <w:pPr>
        <w:framePr w:w="1418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IČO:</w:t>
      </w:r>
      <w:r w:rsidRPr="000515CA">
        <w:rPr>
          <w:rFonts w:ascii="Arial Narrow"/>
          <w:color w:val="000000"/>
          <w:lang w:val="sk-SK"/>
        </w:rPr>
        <w:t>45418373</w:t>
      </w:r>
    </w:p>
    <w:p w14:paraId="45E4B2C7" w14:textId="77777777" w:rsidR="001F59A4" w:rsidRPr="000515CA" w:rsidRDefault="00000000">
      <w:pPr>
        <w:framePr w:w="1609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DIČ:</w:t>
      </w:r>
      <w:r w:rsidRPr="000515CA">
        <w:rPr>
          <w:rFonts w:ascii="Arial Narrow"/>
          <w:color w:val="000000"/>
          <w:lang w:val="sk-SK"/>
        </w:rPr>
        <w:t>2022978958</w:t>
      </w:r>
    </w:p>
    <w:p w14:paraId="71AB6351" w14:textId="77777777" w:rsidR="001F59A4" w:rsidRPr="000515CA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2</w:t>
      </w:r>
    </w:p>
    <w:p w14:paraId="570E1143" w14:textId="77777777" w:rsidR="001F59A4" w:rsidRPr="000515CA" w:rsidRDefault="00000000">
      <w:pPr>
        <w:framePr w:w="341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3</w:t>
      </w:r>
    </w:p>
    <w:p w14:paraId="51B9147A" w14:textId="77777777" w:rsidR="001F59A4" w:rsidRPr="000515CA" w:rsidRDefault="00000000">
      <w:pPr>
        <w:framePr w:w="2361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pohľadávky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pri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ich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vzniku</w:t>
      </w:r>
    </w:p>
    <w:p w14:paraId="44535DB1" w14:textId="77777777" w:rsidR="001F59A4" w:rsidRPr="000515CA" w:rsidRDefault="00000000">
      <w:pPr>
        <w:framePr w:w="2361" w:wrap="auto" w:hAnchor="text" w:x="162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. </w:t>
      </w:r>
      <w:r w:rsidRPr="000515CA">
        <w:rPr>
          <w:rFonts w:ascii="Arial Narrow" w:hAnsi="Arial Narrow" w:cs="Arial Narrow"/>
          <w:color w:val="000000"/>
          <w:lang w:val="sk-SK"/>
        </w:rPr>
        <w:t>záväzky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pri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ich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vzniku</w:t>
      </w:r>
    </w:p>
    <w:p w14:paraId="4D3E332E" w14:textId="77777777" w:rsidR="001F59A4" w:rsidRPr="000515CA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</w:t>
      </w:r>
    </w:p>
    <w:p w14:paraId="663E4A6B" w14:textId="77777777" w:rsidR="001F59A4" w:rsidRPr="000515CA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</w:t>
      </w:r>
    </w:p>
    <w:p w14:paraId="7EB9DB7C" w14:textId="77777777" w:rsidR="001F59A4" w:rsidRPr="000515CA" w:rsidRDefault="00000000">
      <w:pPr>
        <w:framePr w:w="1716" w:wrap="auto" w:hAnchor="text" w:x="1575" w:y="24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-1"/>
          <w:lang w:val="sk-SK"/>
        </w:rPr>
        <w:t>R</w:t>
      </w:r>
      <w:r w:rsidRPr="000515CA">
        <w:rPr>
          <w:rFonts w:ascii="Arial Narrow" w:hAnsi="Arial Narrow" w:cs="Arial Narrow"/>
          <w:color w:val="000000"/>
          <w:lang w:val="sk-SK"/>
        </w:rPr>
        <w:t>eálnou</w:t>
      </w:r>
      <w:r w:rsidRPr="000515CA">
        <w:rPr>
          <w:rFonts w:ascii="Arial Narrow"/>
          <w:color w:val="000000"/>
          <w:lang w:val="sk-SK"/>
        </w:rPr>
        <w:t xml:space="preserve"> hodnotou</w:t>
      </w:r>
    </w:p>
    <w:p w14:paraId="3B262479" w14:textId="77777777" w:rsidR="001F59A4" w:rsidRPr="000515CA" w:rsidRDefault="00000000">
      <w:pPr>
        <w:framePr w:w="5555" w:wrap="auto" w:hAnchor="text" w:x="1524" w:y="27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1. majetok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záväzky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nadobudnuté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kúpou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podniku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jeho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časti</w:t>
      </w:r>
    </w:p>
    <w:p w14:paraId="41521CAF" w14:textId="77777777" w:rsidR="001F59A4" w:rsidRPr="000515CA" w:rsidRDefault="00000000">
      <w:pPr>
        <w:framePr w:w="8525" w:wrap="auto" w:hAnchor="text" w:x="1524" w:y="30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2. majetok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záväzky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nadobudnuté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vkladom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podniku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časti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záväzky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nadobudnuté</w:t>
      </w:r>
    </w:p>
    <w:p w14:paraId="0623408B" w14:textId="77777777" w:rsidR="001F59A4" w:rsidRPr="000515CA" w:rsidRDefault="00000000">
      <w:pPr>
        <w:framePr w:w="4756" w:wrap="auto" w:hAnchor="text" w:x="1524" w:y="32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zámenou</w:t>
      </w:r>
    </w:p>
    <w:p w14:paraId="116FB53E" w14:textId="77777777" w:rsidR="001F59A4" w:rsidRPr="000515CA" w:rsidRDefault="00000000">
      <w:pPr>
        <w:framePr w:w="4756" w:wrap="auto" w:hAnchor="text" w:x="1524" w:y="3270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3. </w:t>
      </w:r>
      <w:r w:rsidRPr="000515CA">
        <w:rPr>
          <w:rFonts w:ascii="Arial Narrow" w:hAnsi="Arial Narrow" w:cs="Arial Narrow"/>
          <w:color w:val="000000"/>
          <w:lang w:val="sk-SK"/>
        </w:rPr>
        <w:t>cenné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papiere, </w:t>
      </w:r>
      <w:r w:rsidRPr="000515CA">
        <w:rPr>
          <w:rFonts w:ascii="Arial Narrow" w:hAnsi="Arial Narrow" w:cs="Arial Narrow"/>
          <w:color w:val="000000"/>
          <w:lang w:val="sk-SK"/>
        </w:rPr>
        <w:t>deriváty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</w:t>
      </w:r>
      <w:r w:rsidRPr="000515CA">
        <w:rPr>
          <w:rFonts w:ascii="Arial Narrow"/>
          <w:color w:val="000000"/>
          <w:spacing w:val="1"/>
          <w:lang w:val="sk-SK"/>
        </w:rPr>
        <w:t>di</w:t>
      </w:r>
      <w:r w:rsidRPr="000515CA">
        <w:rPr>
          <w:rFonts w:ascii="Arial Narrow"/>
          <w:color w:val="000000"/>
          <w:spacing w:val="-1"/>
          <w:lang w:val="sk-SK"/>
        </w:rPr>
        <w:t>ely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základnom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imaní</w:t>
      </w:r>
    </w:p>
    <w:p w14:paraId="0588CD77" w14:textId="77777777" w:rsidR="001F59A4" w:rsidRPr="000515CA" w:rsidRDefault="00000000">
      <w:pPr>
        <w:framePr w:w="7884" w:wrap="auto" w:hAnchor="text" w:x="1524" w:y="44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Úbytok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zásob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rovnakého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druhu</w:t>
      </w:r>
      <w:r w:rsidRPr="000515CA">
        <w:rPr>
          <w:rFonts w:ascii="Arial Narrow"/>
          <w:color w:val="000000"/>
          <w:spacing w:val="1"/>
          <w:lang w:val="sk-SK"/>
        </w:rPr>
        <w:t xml:space="preserve"> sa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účtuje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ocenení:</w:t>
      </w:r>
    </w:p>
    <w:p w14:paraId="6C3EFBB6" w14:textId="77777777" w:rsidR="001F59A4" w:rsidRPr="000515CA" w:rsidRDefault="00000000">
      <w:pPr>
        <w:framePr w:w="7884" w:wrap="auto" w:hAnchor="text" w:x="1524" w:y="4434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Cenou zistenou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váženým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aritmetickým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priemerom</w:t>
      </w:r>
    </w:p>
    <w:p w14:paraId="474B58C6" w14:textId="77777777" w:rsidR="001F59A4" w:rsidRPr="000515CA" w:rsidRDefault="00000000">
      <w:pPr>
        <w:framePr w:w="7884" w:wrap="auto" w:hAnchor="text" w:x="1524" w:y="443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Metódou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FIFO</w:t>
      </w:r>
    </w:p>
    <w:p w14:paraId="30996DE3" w14:textId="77777777" w:rsidR="001F59A4" w:rsidRPr="000515CA" w:rsidRDefault="00000000">
      <w:pPr>
        <w:framePr w:w="7884" w:wrap="auto" w:hAnchor="text" w:x="1524" w:y="4434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Obstarávacia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cena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zásob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rozdeľuje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cenu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za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ktoré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sa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zásoby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obstarali</w:t>
      </w:r>
    </w:p>
    <w:p w14:paraId="09195BA9" w14:textId="77777777" w:rsidR="001F59A4" w:rsidRPr="000515CA" w:rsidRDefault="00000000">
      <w:pPr>
        <w:framePr w:w="7884" w:wrap="auto" w:hAnchor="text" w:x="1524" w:y="4434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náklady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súvisiace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obst</w:t>
      </w:r>
      <w:r w:rsidRPr="000515CA">
        <w:rPr>
          <w:rFonts w:ascii="Arial Narrow" w:hAnsi="Arial Narrow" w:cs="Arial Narrow"/>
          <w:color w:val="000000"/>
          <w:lang w:val="sk-SK"/>
        </w:rPr>
        <w:t>araním(V</w:t>
      </w:r>
      <w:r w:rsidRPr="000515CA">
        <w:rPr>
          <w:rFonts w:ascii="Arial Narrow"/>
          <w:color w:val="000000"/>
          <w:lang w:val="sk-SK"/>
        </w:rPr>
        <w:t>ON).</w:t>
      </w:r>
    </w:p>
    <w:p w14:paraId="2CDE0CBB" w14:textId="77777777" w:rsidR="001F59A4" w:rsidRPr="000515CA" w:rsidRDefault="00000000">
      <w:pPr>
        <w:framePr w:w="7884" w:wrap="auto" w:hAnchor="text" w:x="1524" w:y="4434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Pri </w:t>
      </w:r>
      <w:r w:rsidRPr="000515CA">
        <w:rPr>
          <w:rFonts w:ascii="Arial Narrow" w:hAnsi="Arial Narrow" w:cs="Arial Narrow"/>
          <w:color w:val="000000"/>
          <w:lang w:val="sk-SK"/>
        </w:rPr>
        <w:t>vyskladnení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lang w:val="sk-SK"/>
        </w:rPr>
        <w:t xml:space="preserve"> VON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rozpúšťajú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nasledovne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:VON/(PS </w:t>
      </w:r>
      <w:r w:rsidRPr="000515CA">
        <w:rPr>
          <w:rFonts w:ascii="Arial Narrow" w:hAnsi="Arial Narrow" w:cs="Arial Narrow"/>
          <w:color w:val="000000"/>
          <w:lang w:val="sk-SK"/>
        </w:rPr>
        <w:t>zásob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+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príjem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zásob)</w:t>
      </w:r>
      <w:r w:rsidRPr="000515CA">
        <w:rPr>
          <w:rFonts w:ascii="Arial Narrow"/>
          <w:color w:val="000000"/>
          <w:lang w:val="sk-SK"/>
        </w:rPr>
        <w:t xml:space="preserve"> x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výdaj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zásob</w:t>
      </w:r>
    </w:p>
    <w:p w14:paraId="5D9B2D76" w14:textId="77777777" w:rsidR="001F59A4" w:rsidRPr="000515CA" w:rsidRDefault="00000000">
      <w:pPr>
        <w:framePr w:w="8726" w:wrap="auto" w:hAnchor="text" w:x="1524" w:y="64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Výdavky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budúcich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období</w:t>
      </w:r>
      <w:r w:rsidRPr="000515CA">
        <w:rPr>
          <w:rFonts w:ascii="Arial Narrow"/>
          <w:color w:val="000000"/>
          <w:lang w:val="sk-SK"/>
        </w:rPr>
        <w:t xml:space="preserve"> a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príjmy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budúcich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období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(menovitá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hodnota)sa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vykazujú</w:t>
      </w:r>
      <w:r w:rsidRPr="000515CA">
        <w:rPr>
          <w:rFonts w:ascii="Arial Narrow"/>
          <w:color w:val="000000"/>
          <w:spacing w:val="1"/>
          <w:lang w:val="sk-SK"/>
        </w:rPr>
        <w:t xml:space="preserve"> vo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výške,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ktorá</w:t>
      </w:r>
      <w:r w:rsidRPr="000515CA">
        <w:rPr>
          <w:rFonts w:ascii="Arial Narrow"/>
          <w:color w:val="000000"/>
          <w:spacing w:val="1"/>
          <w:lang w:val="sk-SK"/>
        </w:rPr>
        <w:t xml:space="preserve"> je</w:t>
      </w:r>
    </w:p>
    <w:p w14:paraId="252BE54E" w14:textId="77777777" w:rsidR="001F59A4" w:rsidRPr="000515CA" w:rsidRDefault="00000000">
      <w:pPr>
        <w:framePr w:w="8726" w:wrap="auto" w:hAnchor="text" w:x="1524" w:y="6413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potrebná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na </w:t>
      </w:r>
      <w:r w:rsidRPr="000515CA">
        <w:rPr>
          <w:rFonts w:ascii="Arial Narrow" w:hAnsi="Arial Narrow" w:cs="Arial Narrow"/>
          <w:color w:val="000000"/>
          <w:lang w:val="sk-SK"/>
        </w:rPr>
        <w:t>dodržanie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zásady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vecnej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časovej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súvislost</w:t>
      </w:r>
      <w:r w:rsidRPr="000515CA">
        <w:rPr>
          <w:rFonts w:ascii="Arial Narrow"/>
          <w:color w:val="000000"/>
          <w:lang w:val="sk-SK"/>
        </w:rPr>
        <w:t>i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účtovným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obdobím.</w:t>
      </w:r>
    </w:p>
    <w:p w14:paraId="2008A838" w14:textId="77777777" w:rsidR="001F59A4" w:rsidRPr="000515CA" w:rsidRDefault="00000000">
      <w:pPr>
        <w:framePr w:w="8726" w:wrap="auto" w:hAnchor="text" w:x="1524" w:y="6413"/>
        <w:widowControl w:val="0"/>
        <w:autoSpaceDE w:val="0"/>
        <w:autoSpaceDN w:val="0"/>
        <w:spacing w:before="15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Prenajatý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</w:t>
      </w:r>
      <w:r w:rsidRPr="000515CA">
        <w:rPr>
          <w:rFonts w:ascii="Arial Narrow"/>
          <w:color w:val="000000"/>
          <w:spacing w:val="-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obstaraný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základe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zmluvy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kúpe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prenajatej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veci</w:t>
      </w:r>
      <w:r w:rsidRPr="000515CA">
        <w:rPr>
          <w:rFonts w:ascii="Arial Narrow"/>
          <w:color w:val="000000"/>
          <w:spacing w:val="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- 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ocenení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rovnajúcom</w:t>
      </w:r>
    </w:p>
    <w:p w14:paraId="072A3FBE" w14:textId="77777777" w:rsidR="001F59A4" w:rsidRPr="000515CA" w:rsidRDefault="00000000">
      <w:pPr>
        <w:framePr w:w="8726" w:wrap="auto" w:hAnchor="text" w:x="1524" w:y="64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0515CA">
        <w:rPr>
          <w:rFonts w:ascii="Arial Narrow"/>
          <w:color w:val="000000"/>
          <w:spacing w:val="1"/>
          <w:u w:val="single"/>
          <w:lang w:val="sk-SK"/>
        </w:rPr>
        <w:t>istine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a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náklady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súvisiace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s</w:t>
      </w:r>
      <w:r w:rsidRPr="000515CA">
        <w:rPr>
          <w:rFonts w:ascii="Arial Narrow"/>
          <w:color w:val="000000"/>
          <w:spacing w:val="3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obstaraním</w:t>
      </w:r>
    </w:p>
    <w:p w14:paraId="7ADC15DD" w14:textId="77777777" w:rsidR="001F59A4" w:rsidRPr="000515CA" w:rsidRDefault="00000000">
      <w:pPr>
        <w:framePr w:w="8689" w:wrap="auto" w:hAnchor="text" w:x="1524" w:y="74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Daň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príjmov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splatná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- </w:t>
      </w:r>
      <w:r w:rsidRPr="000515CA">
        <w:rPr>
          <w:rFonts w:ascii="Arial Narrow" w:hAnsi="Arial Narrow" w:cs="Arial Narrow"/>
          <w:color w:val="000000"/>
          <w:lang w:val="sk-SK"/>
        </w:rPr>
        <w:t>menovitá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hodnota,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daň</w:t>
      </w:r>
      <w:r w:rsidRPr="000515CA">
        <w:rPr>
          <w:rFonts w:ascii="Arial Narrow"/>
          <w:color w:val="000000"/>
          <w:spacing w:val="1"/>
          <w:lang w:val="sk-SK"/>
        </w:rPr>
        <w:t xml:space="preserve"> sa</w:t>
      </w:r>
      <w:r w:rsidRPr="000515CA">
        <w:rPr>
          <w:rFonts w:ascii="Arial Narrow"/>
          <w:color w:val="000000"/>
          <w:spacing w:val="4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určuje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zisku</w:t>
      </w:r>
      <w:r w:rsidRPr="000515CA">
        <w:rPr>
          <w:rFonts w:ascii="Arial Narrow"/>
          <w:color w:val="000000"/>
          <w:spacing w:val="1"/>
          <w:lang w:val="sk-SK"/>
        </w:rPr>
        <w:t xml:space="preserve"> pr</w:t>
      </w:r>
      <w:r w:rsidRPr="000515CA">
        <w:rPr>
          <w:rFonts w:ascii="Arial Narrow"/>
          <w:color w:val="000000"/>
          <w:lang w:val="sk-SK"/>
        </w:rPr>
        <w:t>ed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zdane</w:t>
      </w:r>
      <w:r w:rsidRPr="000515CA">
        <w:rPr>
          <w:rFonts w:ascii="Arial Narrow" w:hAnsi="Arial Narrow" w:cs="Arial Narrow"/>
          <w:color w:val="000000"/>
          <w:lang w:val="sk-SK"/>
        </w:rPr>
        <w:t>ní</w:t>
      </w:r>
      <w:r w:rsidRPr="000515CA">
        <w:rPr>
          <w:rFonts w:ascii="Arial Narrow"/>
          <w:color w:val="000000"/>
          <w:lang w:val="sk-SK"/>
        </w:rPr>
        <w:t>m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pri sadzbe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15</w:t>
      </w:r>
    </w:p>
    <w:p w14:paraId="683FC82D" w14:textId="77777777" w:rsidR="001F59A4" w:rsidRPr="000515CA" w:rsidRDefault="00000000">
      <w:pPr>
        <w:framePr w:w="361" w:wrap="auto" w:hAnchor="text" w:x="10315" w:y="75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</w:t>
      </w:r>
    </w:p>
    <w:p w14:paraId="71EF6127" w14:textId="77777777" w:rsidR="001F59A4" w:rsidRPr="000515CA" w:rsidRDefault="00000000">
      <w:pPr>
        <w:framePr w:w="401" w:wrap="auto" w:hAnchor="text" w:x="1524" w:y="769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0515CA">
        <w:rPr>
          <w:rFonts w:ascii="Arial Narrow"/>
          <w:color w:val="000000"/>
          <w:u w:val="single"/>
          <w:lang w:val="sk-SK"/>
        </w:rPr>
        <w:t>%</w:t>
      </w:r>
    </w:p>
    <w:p w14:paraId="076F0A36" w14:textId="77777777" w:rsidR="001F59A4" w:rsidRPr="000515CA" w:rsidRDefault="00000000">
      <w:pPr>
        <w:framePr w:w="5350" w:wrap="auto" w:hAnchor="text" w:x="1736" w:y="769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0515CA">
        <w:rPr>
          <w:rFonts w:ascii="Arial Narrow"/>
          <w:color w:val="000000"/>
          <w:u w:val="single"/>
          <w:lang w:val="sk-SK"/>
        </w:rPr>
        <w:t xml:space="preserve">po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úpravách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na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daňové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účely</w:t>
      </w:r>
      <w:r w:rsidRPr="000515CA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podľa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zákona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o</w:t>
      </w:r>
      <w:r w:rsidRPr="000515CA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daniach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z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príjmov</w:t>
      </w:r>
    </w:p>
    <w:p w14:paraId="49E7629A" w14:textId="77777777" w:rsidR="001F59A4" w:rsidRPr="000515CA" w:rsidRDefault="00000000">
      <w:pPr>
        <w:framePr w:w="8728" w:wrap="auto" w:hAnchor="text" w:x="1524" w:y="79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Náklady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výnosy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časovo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rozlišujú.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Časovo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5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nerozlišujú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náklady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výnosy,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ak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ide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nevýznamný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stále</w:t>
      </w:r>
    </w:p>
    <w:p w14:paraId="4CBE957F" w14:textId="77777777" w:rsidR="001F59A4" w:rsidRPr="000515CA" w:rsidRDefault="00000000">
      <w:pPr>
        <w:framePr w:w="8728" w:wrap="auto" w:hAnchor="text" w:x="1524" w:y="79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opakujúci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účtovný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prípad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týkajúci</w:t>
      </w:r>
      <w:r w:rsidRPr="000515CA">
        <w:rPr>
          <w:rFonts w:ascii="Arial Narrow"/>
          <w:color w:val="000000"/>
          <w:spacing w:val="1"/>
          <w:lang w:val="sk-SK"/>
        </w:rPr>
        <w:t xml:space="preserve"> sa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časového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rozlíšenia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nákladov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a</w:t>
      </w:r>
      <w:r w:rsidRPr="000515CA">
        <w:rPr>
          <w:rFonts w:ascii="Arial Narrow"/>
          <w:color w:val="000000"/>
          <w:lang w:val="sk-SK"/>
        </w:rPr>
        <w:t>lebo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výnosov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posledného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prvého</w:t>
      </w:r>
    </w:p>
    <w:p w14:paraId="467A0406" w14:textId="77777777" w:rsidR="001F59A4" w:rsidRPr="000515CA" w:rsidRDefault="00000000">
      <w:pPr>
        <w:framePr w:w="8728" w:wrap="auto" w:hAnchor="text" w:x="1524" w:y="79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mesiaca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obdobia.</w:t>
      </w:r>
    </w:p>
    <w:p w14:paraId="51F940AE" w14:textId="77777777" w:rsidR="001F59A4" w:rsidRPr="000515CA" w:rsidRDefault="00000000">
      <w:pPr>
        <w:framePr w:w="6874" w:wrap="auto" w:hAnchor="text" w:x="1846" w:y="9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b)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U</w:t>
      </w:r>
      <w:r w:rsidRPr="000515CA">
        <w:rPr>
          <w:rFonts w:ascii="Arial Narrow" w:hAnsi="Arial Narrow" w:cs="Arial Narrow"/>
          <w:color w:val="000000"/>
          <w:lang w:val="sk-SK"/>
        </w:rPr>
        <w:t>rčenie</w:t>
      </w:r>
      <w:r w:rsidRPr="000515CA">
        <w:rPr>
          <w:rFonts w:ascii="Arial Narrow"/>
          <w:color w:val="000000"/>
          <w:lang w:val="sk-SK"/>
        </w:rPr>
        <w:t xml:space="preserve"> odhadu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zníženia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tvorba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opravnej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položky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</w:t>
      </w:r>
      <w:r w:rsidRPr="000515CA">
        <w:rPr>
          <w:rFonts w:ascii="Arial Narrow"/>
          <w:color w:val="000000"/>
          <w:spacing w:val="5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</w:t>
      </w:r>
    </w:p>
    <w:p w14:paraId="62333FA1" w14:textId="77777777" w:rsidR="001F59A4" w:rsidRPr="000515CA" w:rsidRDefault="00000000">
      <w:pPr>
        <w:framePr w:w="6194" w:wrap="auto" w:hAnchor="text" w:x="4465" w:y="9406"/>
        <w:widowControl w:val="0"/>
        <w:autoSpaceDE w:val="0"/>
        <w:autoSpaceDN w:val="0"/>
        <w:spacing w:before="0" w:after="0" w:line="250" w:lineRule="exact"/>
        <w:ind w:left="1702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Trvalé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zníženie</w:t>
      </w:r>
      <w:r w:rsidRPr="000515CA">
        <w:rPr>
          <w:rFonts w:ascii="Arial Narrow"/>
          <w:color w:val="000000"/>
          <w:lang w:val="sk-SK"/>
        </w:rPr>
        <w:t xml:space="preserve"> hodnoty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nebolo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účtované</w:t>
      </w:r>
      <w:r w:rsidRPr="000515CA">
        <w:rPr>
          <w:rFonts w:ascii="Arial Narrow"/>
          <w:color w:val="000000"/>
          <w:spacing w:val="11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X</w:t>
      </w:r>
    </w:p>
    <w:p w14:paraId="631CFD52" w14:textId="77777777" w:rsidR="001F59A4" w:rsidRPr="000515CA" w:rsidRDefault="00000000">
      <w:pPr>
        <w:framePr w:w="6194" w:wrap="auto" w:hAnchor="text" w:x="4465" w:y="9406"/>
        <w:widowControl w:val="0"/>
        <w:autoSpaceDE w:val="0"/>
        <w:autoSpaceDN w:val="0"/>
        <w:spacing w:before="86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P</w:t>
      </w:r>
      <w:r w:rsidRPr="000515CA">
        <w:rPr>
          <w:rFonts w:ascii="Arial Narrow" w:hAnsi="Arial Narrow" w:cs="Arial Narrow"/>
          <w:color w:val="000000"/>
          <w:lang w:val="sk-SK"/>
        </w:rPr>
        <w:t>odľa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kritérií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definov</w:t>
      </w:r>
      <w:r w:rsidRPr="000515CA">
        <w:rPr>
          <w:rFonts w:ascii="Arial Narrow" w:hAnsi="Arial Narrow" w:cs="Arial Narrow"/>
          <w:color w:val="000000"/>
          <w:lang w:val="sk-SK"/>
        </w:rPr>
        <w:t>aných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v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zá</w:t>
      </w:r>
      <w:r w:rsidRPr="000515CA">
        <w:rPr>
          <w:rFonts w:ascii="Arial Narrow"/>
          <w:color w:val="000000"/>
          <w:lang w:val="sk-SK"/>
        </w:rPr>
        <w:t>kone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daniach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príjmov</w:t>
      </w:r>
    </w:p>
    <w:p w14:paraId="6A2F19F7" w14:textId="77777777" w:rsidR="001F59A4" w:rsidRPr="000515CA" w:rsidRDefault="00000000">
      <w:pPr>
        <w:framePr w:w="2882" w:wrap="auto" w:hAnchor="text" w:x="1488" w:y="100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Opravn</w:t>
      </w:r>
      <w:r w:rsidRPr="000515CA">
        <w:rPr>
          <w:rFonts w:ascii="Arial Narrow" w:hAnsi="Arial Narrow" w:cs="Arial Narrow"/>
          <w:color w:val="000000"/>
          <w:lang w:val="sk-SK"/>
        </w:rPr>
        <w:t>á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položk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pohľadávkam</w:t>
      </w:r>
    </w:p>
    <w:p w14:paraId="2C03F724" w14:textId="77777777" w:rsidR="001F59A4" w:rsidRPr="000515CA" w:rsidRDefault="00000000">
      <w:pPr>
        <w:framePr w:w="5502" w:wrap="auto" w:hAnchor="text" w:x="4465" w:y="101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O</w:t>
      </w:r>
      <w:r w:rsidRPr="000515CA">
        <w:rPr>
          <w:rFonts w:ascii="Arial Narrow" w:hAnsi="Arial Narrow" w:cs="Arial Narrow"/>
          <w:color w:val="000000"/>
          <w:lang w:val="sk-SK"/>
        </w:rPr>
        <w:t>dborným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odhadom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podľa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opodstatneného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predpokladu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zníženia</w:t>
      </w:r>
    </w:p>
    <w:p w14:paraId="2F2CF4D3" w14:textId="77777777" w:rsidR="001F59A4" w:rsidRPr="000515CA" w:rsidRDefault="00000000">
      <w:pPr>
        <w:framePr w:w="1885" w:wrap="auto" w:hAnchor="text" w:x="4465" w:y="104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Odborným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odhadom</w:t>
      </w:r>
    </w:p>
    <w:p w14:paraId="6AB906D6" w14:textId="77777777" w:rsidR="001F59A4" w:rsidRPr="000515CA" w:rsidRDefault="00000000">
      <w:pPr>
        <w:framePr w:w="2539" w:wrap="auto" w:hAnchor="text" w:x="1488" w:y="106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Opravná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položka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materiálu</w:t>
      </w:r>
    </w:p>
    <w:p w14:paraId="574824D2" w14:textId="77777777" w:rsidR="001F59A4" w:rsidRPr="000515CA" w:rsidRDefault="00000000">
      <w:pPr>
        <w:framePr w:w="2299" w:wrap="auto" w:hAnchor="text" w:x="1488" w:y="113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Opravná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položka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tovaru</w:t>
      </w:r>
    </w:p>
    <w:p w14:paraId="05B96768" w14:textId="77777777" w:rsidR="001F59A4" w:rsidRPr="000515CA" w:rsidRDefault="00000000">
      <w:pPr>
        <w:framePr w:w="5689" w:wrap="auto" w:hAnchor="text" w:x="1846" w:y="121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c)</w:t>
      </w:r>
      <w:r w:rsidRPr="000515CA">
        <w:rPr>
          <w:rFonts w:ascii="Arial Narrow"/>
          <w:color w:val="000000"/>
          <w:spacing w:val="8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U</w:t>
      </w:r>
      <w:r w:rsidRPr="000515CA">
        <w:rPr>
          <w:rFonts w:ascii="Arial Narrow" w:hAnsi="Arial Narrow" w:cs="Arial Narrow"/>
          <w:color w:val="000000"/>
          <w:lang w:val="sk-SK"/>
        </w:rPr>
        <w:t>rčenie</w:t>
      </w:r>
      <w:r w:rsidRPr="000515CA">
        <w:rPr>
          <w:rFonts w:ascii="Arial Narrow"/>
          <w:color w:val="000000"/>
          <w:lang w:val="sk-SK"/>
        </w:rPr>
        <w:t xml:space="preserve"> ocenenia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záväzkov,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stanovenie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odhadu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ocenenia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rezerv</w:t>
      </w:r>
    </w:p>
    <w:p w14:paraId="34C0AF76" w14:textId="77777777" w:rsidR="001F59A4" w:rsidRPr="000515CA" w:rsidRDefault="00000000">
      <w:pPr>
        <w:framePr w:w="5689" w:wrap="auto" w:hAnchor="text" w:x="1846" w:y="121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Ocenenie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2"/>
          <w:lang w:val="sk-SK"/>
        </w:rPr>
        <w:t>z</w:t>
      </w:r>
      <w:r w:rsidRPr="000515CA">
        <w:rPr>
          <w:rFonts w:ascii="Arial Narrow" w:hAnsi="Arial Narrow" w:cs="Arial Narrow"/>
          <w:color w:val="000000"/>
          <w:lang w:val="sk-SK"/>
        </w:rPr>
        <w:t>áväzkov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menovitou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hodnotou</w:t>
      </w:r>
    </w:p>
    <w:p w14:paraId="5F1821EC" w14:textId="77777777" w:rsidR="001F59A4" w:rsidRPr="000515CA" w:rsidRDefault="00000000">
      <w:pPr>
        <w:framePr w:w="2557" w:wrap="auto" w:hAnchor="text" w:x="1899" w:y="12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Rezervy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nevyfakturovaným</w:t>
      </w:r>
    </w:p>
    <w:p w14:paraId="3BDA55B1" w14:textId="77777777" w:rsidR="001F59A4" w:rsidRPr="000515CA" w:rsidRDefault="00000000">
      <w:pPr>
        <w:framePr w:w="4615" w:wrap="auto" w:hAnchor="text" w:x="5264" w:y="128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Odborným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odhadom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splnenie </w:t>
      </w:r>
      <w:r w:rsidRPr="000515CA">
        <w:rPr>
          <w:rFonts w:ascii="Arial Narrow" w:hAnsi="Arial Narrow" w:cs="Arial Narrow"/>
          <w:color w:val="000000"/>
          <w:lang w:val="sk-SK"/>
        </w:rPr>
        <w:t>existujúcej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povinnosti</w:t>
      </w:r>
    </w:p>
    <w:p w14:paraId="421643EA" w14:textId="77777777" w:rsidR="001F59A4" w:rsidRPr="000515CA" w:rsidRDefault="00000000">
      <w:pPr>
        <w:framePr w:w="1075" w:wrap="auto" w:hAnchor="text" w:x="2640" w:y="131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dodávkam</w:t>
      </w:r>
    </w:p>
    <w:p w14:paraId="6B382EF6" w14:textId="77777777" w:rsidR="001F59A4" w:rsidRPr="000515CA" w:rsidRDefault="00000000">
      <w:pPr>
        <w:framePr w:w="5049" w:wrap="auto" w:hAnchor="text" w:x="5048" w:y="135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Odborným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odhadom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podľa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stavu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nevyčerpaných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dovoleniek</w:t>
      </w:r>
    </w:p>
    <w:p w14:paraId="656E9418" w14:textId="77777777" w:rsidR="001F59A4" w:rsidRPr="000515CA" w:rsidRDefault="00000000">
      <w:pPr>
        <w:framePr w:w="3289" w:wrap="auto" w:hAnchor="text" w:x="1534" w:y="137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Rezervy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nevyčerpaným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dovolenkám</w:t>
      </w:r>
    </w:p>
    <w:p w14:paraId="5E3438F4" w14:textId="77777777" w:rsidR="001F59A4" w:rsidRPr="000515CA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3</w:t>
      </w:r>
    </w:p>
    <w:p w14:paraId="1479D97C" w14:textId="69C2BEEE" w:rsidR="001F59A4" w:rsidRPr="000515CA" w:rsidRDefault="004238D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0515CA">
        <w:rPr>
          <w:noProof/>
          <w:lang w:val="sk-SK"/>
        </w:rPr>
        <w:drawing>
          <wp:anchor distT="0" distB="0" distL="114300" distR="114300" simplePos="0" relativeHeight="251665920" behindDoc="1" locked="0" layoutInCell="1" allowOverlap="1" wp14:anchorId="616AC8DB" wp14:editId="3993E9E1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64896" behindDoc="1" locked="0" layoutInCell="1" allowOverlap="1" wp14:anchorId="58A873E7" wp14:editId="26CDA086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63872" behindDoc="1" locked="0" layoutInCell="1" allowOverlap="1" wp14:anchorId="51733FA8" wp14:editId="559095BF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62848" behindDoc="1" locked="0" layoutInCell="1" allowOverlap="1" wp14:anchorId="4D5DE899" wp14:editId="77A6D043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670050"/>
            <wp:effectExtent l="0" t="0" r="0" b="6350"/>
            <wp:wrapNone/>
            <wp:docPr id="35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670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61824" behindDoc="1" locked="0" layoutInCell="1" allowOverlap="1" wp14:anchorId="26B103E2" wp14:editId="24414954">
            <wp:simplePos x="0" y="0"/>
            <wp:positionH relativeFrom="page">
              <wp:posOffset>883920</wp:posOffset>
            </wp:positionH>
            <wp:positionV relativeFrom="page">
              <wp:posOffset>2795270</wp:posOffset>
            </wp:positionV>
            <wp:extent cx="5793105" cy="1097280"/>
            <wp:effectExtent l="0" t="0" r="0" b="7620"/>
            <wp:wrapNone/>
            <wp:docPr id="34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60800" behindDoc="1" locked="0" layoutInCell="1" allowOverlap="1" wp14:anchorId="6FEEC7D2" wp14:editId="3F3D0DA5">
            <wp:simplePos x="0" y="0"/>
            <wp:positionH relativeFrom="page">
              <wp:posOffset>883920</wp:posOffset>
            </wp:positionH>
            <wp:positionV relativeFrom="page">
              <wp:posOffset>4051300</wp:posOffset>
            </wp:positionV>
            <wp:extent cx="5793105" cy="1501140"/>
            <wp:effectExtent l="0" t="0" r="0" b="3810"/>
            <wp:wrapNone/>
            <wp:docPr id="33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59776" behindDoc="1" locked="0" layoutInCell="1" allowOverlap="1" wp14:anchorId="3674B182" wp14:editId="514499E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58752" behindDoc="1" locked="0" layoutInCell="1" allowOverlap="1" wp14:anchorId="35CAA98F" wp14:editId="0CEEC660">
            <wp:simplePos x="0" y="0"/>
            <wp:positionH relativeFrom="page">
              <wp:posOffset>883920</wp:posOffset>
            </wp:positionH>
            <wp:positionV relativeFrom="page">
              <wp:posOffset>5711190</wp:posOffset>
            </wp:positionV>
            <wp:extent cx="5803900" cy="1816735"/>
            <wp:effectExtent l="0" t="0" r="6350" b="0"/>
            <wp:wrapNone/>
            <wp:docPr id="31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57728" behindDoc="1" locked="0" layoutInCell="1" allowOverlap="1" wp14:anchorId="3AD7AAEA" wp14:editId="031D0FAB">
            <wp:simplePos x="0" y="0"/>
            <wp:positionH relativeFrom="page">
              <wp:posOffset>883920</wp:posOffset>
            </wp:positionH>
            <wp:positionV relativeFrom="page">
              <wp:posOffset>7686675</wp:posOffset>
            </wp:positionV>
            <wp:extent cx="5803900" cy="1808480"/>
            <wp:effectExtent l="0" t="0" r="6350" b="1270"/>
            <wp:wrapNone/>
            <wp:docPr id="30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rFonts w:ascii="Arial"/>
          <w:color w:val="FF0000"/>
          <w:sz w:val="2"/>
          <w:lang w:val="sk-SK"/>
        </w:rPr>
        <w:br w:type="page"/>
      </w:r>
    </w:p>
    <w:p w14:paraId="219932A8" w14:textId="77777777" w:rsidR="001F59A4" w:rsidRPr="000515CA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0515CA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0D390AE3" w14:textId="77777777" w:rsidR="001F59A4" w:rsidRPr="000515CA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Poznámky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0515CA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POD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2"/>
          <w:lang w:val="sk-SK"/>
        </w:rPr>
        <w:t>3</w:t>
      </w:r>
      <w:r w:rsidRPr="000515CA">
        <w:rPr>
          <w:rFonts w:ascii="Arial Narrow"/>
          <w:color w:val="000000"/>
          <w:lang w:val="sk-SK"/>
        </w:rPr>
        <w:t>-01</w:t>
      </w:r>
    </w:p>
    <w:p w14:paraId="60634E40" w14:textId="77777777" w:rsidR="001F59A4" w:rsidRPr="000515CA" w:rsidRDefault="00000000">
      <w:pPr>
        <w:framePr w:w="1418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IČO:</w:t>
      </w:r>
      <w:r w:rsidRPr="000515CA">
        <w:rPr>
          <w:rFonts w:ascii="Arial Narrow"/>
          <w:color w:val="000000"/>
          <w:lang w:val="sk-SK"/>
        </w:rPr>
        <w:t>45418373</w:t>
      </w:r>
    </w:p>
    <w:p w14:paraId="5CBDD865" w14:textId="77777777" w:rsidR="001F59A4" w:rsidRPr="000515CA" w:rsidRDefault="00000000">
      <w:pPr>
        <w:framePr w:w="1609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DIČ:</w:t>
      </w:r>
      <w:r w:rsidRPr="000515CA">
        <w:rPr>
          <w:rFonts w:ascii="Arial Narrow"/>
          <w:color w:val="000000"/>
          <w:lang w:val="sk-SK"/>
        </w:rPr>
        <w:t>2022978958</w:t>
      </w:r>
    </w:p>
    <w:p w14:paraId="7A239126" w14:textId="77777777" w:rsidR="001F59A4" w:rsidRPr="000515CA" w:rsidRDefault="00000000">
      <w:pPr>
        <w:framePr w:w="8953" w:wrap="auto" w:hAnchor="text" w:x="1774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d)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U</w:t>
      </w:r>
      <w:r w:rsidRPr="000515CA">
        <w:rPr>
          <w:rFonts w:ascii="Arial Narrow" w:hAnsi="Arial Narrow" w:cs="Arial Narrow"/>
          <w:color w:val="000000"/>
          <w:lang w:val="sk-SK"/>
        </w:rPr>
        <w:t>rčenie</w:t>
      </w:r>
      <w:r w:rsidRPr="000515CA">
        <w:rPr>
          <w:rFonts w:ascii="Arial Narrow"/>
          <w:color w:val="000000"/>
          <w:spacing w:val="2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ocenenia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finančných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2"/>
          <w:lang w:val="sk-SK"/>
        </w:rPr>
        <w:t>ná</w:t>
      </w:r>
      <w:r w:rsidRPr="000515CA">
        <w:rPr>
          <w:rFonts w:ascii="Arial Narrow"/>
          <w:color w:val="000000"/>
          <w:lang w:val="sk-SK"/>
        </w:rPr>
        <w:t>strojov</w:t>
      </w:r>
      <w:r w:rsidRPr="000515CA">
        <w:rPr>
          <w:rFonts w:ascii="Arial Narrow"/>
          <w:color w:val="000000"/>
          <w:spacing w:val="28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al</w:t>
      </w:r>
      <w:r w:rsidRPr="000515CA">
        <w:rPr>
          <w:rFonts w:ascii="Arial Narrow"/>
          <w:color w:val="000000"/>
          <w:lang w:val="sk-SK"/>
        </w:rPr>
        <w:t>ebo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majetku,</w:t>
      </w:r>
      <w:r w:rsidRPr="000515CA">
        <w:rPr>
          <w:rFonts w:ascii="Arial Narrow"/>
          <w:color w:val="000000"/>
          <w:spacing w:val="2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0515CA">
        <w:rPr>
          <w:rFonts w:ascii="Arial Narrow"/>
          <w:color w:val="000000"/>
          <w:spacing w:val="3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nie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finančným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nástrojom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pri</w:t>
      </w:r>
      <w:r w:rsidRPr="000515CA">
        <w:rPr>
          <w:rFonts w:ascii="Arial Narrow"/>
          <w:color w:val="000000"/>
          <w:spacing w:val="2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oceňovaní</w:t>
      </w:r>
    </w:p>
    <w:p w14:paraId="418465AD" w14:textId="77777777" w:rsidR="001F59A4" w:rsidRPr="000515CA" w:rsidRDefault="00000000">
      <w:pPr>
        <w:framePr w:w="8953" w:wrap="auto" w:hAnchor="text" w:x="1774" w:y="154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reálnou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hodnotou, 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to: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 xml:space="preserve">- </w:t>
      </w:r>
      <w:r w:rsidRPr="000515CA">
        <w:rPr>
          <w:rFonts w:ascii="Arial Narrow"/>
          <w:color w:val="000000"/>
          <w:spacing w:val="-1"/>
          <w:u w:val="single"/>
          <w:lang w:val="sk-SK"/>
        </w:rPr>
        <w:t xml:space="preserve">bez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0F3D75E4" w14:textId="77777777" w:rsidR="001F59A4" w:rsidRPr="000515CA" w:rsidRDefault="00000000">
      <w:pPr>
        <w:framePr w:w="341" w:wrap="auto" w:hAnchor="text" w:x="2124" w:y="20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1</w:t>
      </w:r>
    </w:p>
    <w:p w14:paraId="43E06FB7" w14:textId="77777777" w:rsidR="001F59A4" w:rsidRPr="000515CA" w:rsidRDefault="00000000">
      <w:pPr>
        <w:framePr w:w="341" w:wrap="auto" w:hAnchor="text" w:x="2124" w:y="204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2</w:t>
      </w:r>
    </w:p>
    <w:p w14:paraId="142A88B0" w14:textId="77777777" w:rsidR="001F59A4" w:rsidRPr="000515CA" w:rsidRDefault="00000000">
      <w:pPr>
        <w:framePr w:w="341" w:wrap="auto" w:hAnchor="text" w:x="2124" w:y="204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3</w:t>
      </w:r>
    </w:p>
    <w:p w14:paraId="3ECA8D2C" w14:textId="77777777" w:rsidR="001F59A4" w:rsidRPr="000515CA" w:rsidRDefault="00000000">
      <w:pPr>
        <w:framePr w:w="290" w:wrap="auto" w:hAnchor="text" w:x="2225" w:y="20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</w:t>
      </w:r>
    </w:p>
    <w:p w14:paraId="7B96A487" w14:textId="77777777" w:rsidR="001F59A4" w:rsidRPr="000515CA" w:rsidRDefault="00000000">
      <w:pPr>
        <w:framePr w:w="290" w:wrap="auto" w:hAnchor="text" w:x="2225" w:y="204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</w:t>
      </w:r>
    </w:p>
    <w:p w14:paraId="5D32BD30" w14:textId="77777777" w:rsidR="001F59A4" w:rsidRPr="000515CA" w:rsidRDefault="00000000">
      <w:pPr>
        <w:framePr w:w="290" w:wrap="auto" w:hAnchor="text" w:x="2225" w:y="204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</w:t>
      </w:r>
    </w:p>
    <w:p w14:paraId="7E90B4DF" w14:textId="77777777" w:rsidR="001F59A4" w:rsidRPr="000515CA" w:rsidRDefault="00000000">
      <w:pPr>
        <w:framePr w:w="8250" w:wrap="auto" w:hAnchor="text" w:x="2482" w:y="20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určenie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ocenenia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reálnou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hodnotou,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pričom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uvádza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aplikácia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reálnej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hodnoty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podľa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zákona;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pri</w:t>
      </w:r>
    </w:p>
    <w:p w14:paraId="1077D86F" w14:textId="77777777" w:rsidR="001F59A4" w:rsidRPr="000515CA" w:rsidRDefault="00000000">
      <w:pPr>
        <w:framePr w:w="8250" w:wrap="auto" w:hAnchor="text" w:x="2482" w:y="204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kvalifikovanom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odhade</w:t>
      </w:r>
      <w:r w:rsidRPr="000515CA">
        <w:rPr>
          <w:rFonts w:ascii="Arial Narrow"/>
          <w:color w:val="000000"/>
          <w:spacing w:val="48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4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uvádza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stanovenie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významnýc</w:t>
      </w:r>
      <w:r w:rsidRPr="000515CA">
        <w:rPr>
          <w:rFonts w:ascii="Arial Narrow"/>
          <w:color w:val="000000"/>
          <w:lang w:val="sk-SK"/>
        </w:rPr>
        <w:t>h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predpokladov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slúžiacich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ako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základ</w:t>
      </w:r>
    </w:p>
    <w:p w14:paraId="60B6D2E5" w14:textId="77777777" w:rsidR="001F59A4" w:rsidRPr="000515CA" w:rsidRDefault="00000000">
      <w:pPr>
        <w:framePr w:w="8250" w:wrap="auto" w:hAnchor="text" w:x="2482" w:y="204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modelov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postupov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ocenenia,</w:t>
      </w:r>
    </w:p>
    <w:p w14:paraId="60C57A59" w14:textId="77777777" w:rsidR="001F59A4" w:rsidRPr="000515CA" w:rsidRDefault="00000000">
      <w:pPr>
        <w:framePr w:w="8250" w:wrap="auto" w:hAnchor="text" w:x="2482" w:y="204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pre</w:t>
      </w:r>
      <w:r w:rsidRPr="000515CA">
        <w:rPr>
          <w:rFonts w:ascii="Arial Narrow"/>
          <w:color w:val="000000"/>
          <w:spacing w:val="4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každú</w:t>
      </w:r>
      <w:r w:rsidRPr="000515CA">
        <w:rPr>
          <w:rFonts w:ascii="Arial Narrow"/>
          <w:color w:val="000000"/>
          <w:spacing w:val="4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kategóriu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finančných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nástrojov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majetku,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ktorý</w:t>
      </w:r>
      <w:r w:rsidRPr="000515CA">
        <w:rPr>
          <w:rFonts w:ascii="Arial Narrow"/>
          <w:color w:val="000000"/>
          <w:spacing w:val="48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nie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finančných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nástrojom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sa</w:t>
      </w:r>
    </w:p>
    <w:p w14:paraId="12F39C66" w14:textId="77777777" w:rsidR="001F59A4" w:rsidRPr="000515CA" w:rsidRDefault="00000000">
      <w:pPr>
        <w:framePr w:w="8250" w:wrap="auto" w:hAnchor="text" w:x="2482" w:y="204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uvádza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reálna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hodnota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údaj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tom,</w:t>
      </w:r>
      <w:r w:rsidRPr="000515CA">
        <w:rPr>
          <w:rFonts w:ascii="Arial Narrow"/>
          <w:color w:val="000000"/>
          <w:spacing w:val="2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akej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sume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2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zmeny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reálnej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hodnoty</w:t>
      </w:r>
      <w:r w:rsidRPr="000515CA">
        <w:rPr>
          <w:rFonts w:ascii="Arial Narrow"/>
          <w:color w:val="000000"/>
          <w:spacing w:val="3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zahrnuli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do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výkazu</w:t>
      </w:r>
    </w:p>
    <w:p w14:paraId="26C3B665" w14:textId="77777777" w:rsidR="001F59A4" w:rsidRPr="000515CA" w:rsidRDefault="00000000">
      <w:pPr>
        <w:framePr w:w="8250" w:wrap="auto" w:hAnchor="text" w:x="2482" w:y="204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ziskov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strá</w:t>
      </w:r>
      <w:r w:rsidRPr="000515CA">
        <w:rPr>
          <w:rFonts w:ascii="Arial Narrow"/>
          <w:color w:val="000000"/>
          <w:lang w:val="sk-SK"/>
        </w:rPr>
        <w:t>t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akej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sume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sa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zahrnuli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vo</w:t>
      </w:r>
      <w:r w:rsidRPr="000515CA">
        <w:rPr>
          <w:rFonts w:ascii="Arial Narrow"/>
          <w:color w:val="000000"/>
          <w:lang w:val="sk-SK"/>
        </w:rPr>
        <w:t xml:space="preserve"> vlastnom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imaní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ako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oceňovacie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rozdiely,</w:t>
      </w:r>
    </w:p>
    <w:p w14:paraId="3D390327" w14:textId="77777777" w:rsidR="001F59A4" w:rsidRPr="000515CA" w:rsidRDefault="00000000">
      <w:pPr>
        <w:framePr w:w="8250" w:wrap="auto" w:hAnchor="text" w:x="2482" w:y="204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pre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každý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druh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derivátových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finančných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nástrojov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informácie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rozsahu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podstate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týchto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nástrojov</w:t>
      </w:r>
    </w:p>
    <w:p w14:paraId="4F3ACD6D" w14:textId="77777777" w:rsidR="001F59A4" w:rsidRPr="000515CA" w:rsidRDefault="00000000">
      <w:pPr>
        <w:framePr w:w="8250" w:wrap="auto" w:hAnchor="text" w:x="2482" w:y="204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vrátane</w:t>
      </w:r>
      <w:r w:rsidRPr="000515CA">
        <w:rPr>
          <w:rFonts w:ascii="Arial Narrow"/>
          <w:color w:val="000000"/>
          <w:spacing w:val="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hlavných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podmienok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okolností,</w:t>
      </w:r>
      <w:r w:rsidRPr="000515CA">
        <w:rPr>
          <w:rFonts w:ascii="Arial Narrow"/>
          <w:color w:val="000000"/>
          <w:spacing w:val="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ktoré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môžu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ovplyvniť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sumu,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časový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prieb</w:t>
      </w:r>
      <w:r w:rsidRPr="000515CA">
        <w:rPr>
          <w:rFonts w:ascii="Arial Narrow"/>
          <w:color w:val="000000"/>
          <w:lang w:val="sk-SK"/>
        </w:rPr>
        <w:t>eh</w:t>
      </w:r>
      <w:r w:rsidRPr="000515CA">
        <w:rPr>
          <w:rFonts w:ascii="Arial Narrow"/>
          <w:color w:val="000000"/>
          <w:spacing w:val="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mieru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istoty</w:t>
      </w:r>
    </w:p>
    <w:p w14:paraId="1DE7BBC5" w14:textId="77777777" w:rsidR="001F59A4" w:rsidRPr="000515CA" w:rsidRDefault="00000000">
      <w:pPr>
        <w:framePr w:w="8250" w:wrap="auto" w:hAnchor="text" w:x="2482" w:y="204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budúcich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peňažných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tokov,</w:t>
      </w:r>
    </w:p>
    <w:p w14:paraId="5E1B40FE" w14:textId="77777777" w:rsidR="001F59A4" w:rsidRPr="000515CA" w:rsidRDefault="00000000">
      <w:pPr>
        <w:framePr w:w="8950" w:wrap="auto" w:hAnchor="text" w:x="1774" w:y="43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e)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U</w:t>
      </w:r>
      <w:r w:rsidRPr="000515CA">
        <w:rPr>
          <w:rFonts w:ascii="Arial Narrow" w:hAnsi="Arial Narrow" w:cs="Arial Narrow"/>
          <w:color w:val="000000"/>
          <w:lang w:val="sk-SK"/>
        </w:rPr>
        <w:t>rčenie</w:t>
      </w:r>
      <w:r w:rsidRPr="000515CA">
        <w:rPr>
          <w:rFonts w:ascii="Arial Narrow"/>
          <w:color w:val="000000"/>
          <w:spacing w:val="2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ocenenia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finančných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nástrojov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majetku,</w:t>
      </w:r>
      <w:r w:rsidRPr="000515CA">
        <w:rPr>
          <w:rFonts w:ascii="Arial Narrow"/>
          <w:color w:val="000000"/>
          <w:spacing w:val="2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0515CA">
        <w:rPr>
          <w:rFonts w:ascii="Arial Narrow"/>
          <w:color w:val="000000"/>
          <w:spacing w:val="3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nie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finančným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nástrojom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pri</w:t>
      </w:r>
      <w:r w:rsidRPr="000515CA">
        <w:rPr>
          <w:rFonts w:ascii="Arial Narrow"/>
          <w:color w:val="000000"/>
          <w:spacing w:val="2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oceňovaní</w:t>
      </w:r>
    </w:p>
    <w:p w14:paraId="5699349A" w14:textId="77777777" w:rsidR="001F59A4" w:rsidRPr="000515CA" w:rsidRDefault="00000000">
      <w:pPr>
        <w:framePr w:w="8950" w:wrap="auto" w:hAnchor="text" w:x="1774" w:y="4322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obstarávacou</w:t>
      </w:r>
      <w:r w:rsidRPr="000515CA">
        <w:rPr>
          <w:rFonts w:ascii="Arial Narrow"/>
          <w:color w:val="000000"/>
          <w:lang w:val="sk-SK"/>
        </w:rPr>
        <w:t xml:space="preserve"> cenou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vlastnými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nákladmi,</w:t>
      </w:r>
      <w:r w:rsidRPr="000515CA">
        <w:rPr>
          <w:rFonts w:ascii="Arial Narrow"/>
          <w:color w:val="000000"/>
          <w:lang w:val="sk-SK"/>
        </w:rPr>
        <w:t xml:space="preserve"> 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to</w:t>
      </w:r>
      <w:r w:rsidRPr="000515CA">
        <w:rPr>
          <w:rFonts w:ascii="Arial Narrow"/>
          <w:b/>
          <w:color w:val="000000"/>
          <w:lang w:val="sk-SK"/>
        </w:rPr>
        <w:t xml:space="preserve">: </w:t>
      </w:r>
      <w:r w:rsidRPr="000515CA">
        <w:rPr>
          <w:rFonts w:ascii="Arial Narrow"/>
          <w:color w:val="000000"/>
          <w:u w:val="single"/>
          <w:lang w:val="sk-SK"/>
        </w:rPr>
        <w:t xml:space="preserve">- </w:t>
      </w:r>
      <w:r w:rsidRPr="000515CA">
        <w:rPr>
          <w:rFonts w:ascii="Arial Narrow"/>
          <w:color w:val="000000"/>
          <w:spacing w:val="-1"/>
          <w:u w:val="single"/>
          <w:lang w:val="sk-SK"/>
        </w:rPr>
        <w:t>bez</w:t>
      </w:r>
      <w:r w:rsidRPr="000515CA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4E83DA1A" w14:textId="77777777" w:rsidR="001F59A4" w:rsidRPr="000515CA" w:rsidRDefault="00000000">
      <w:pPr>
        <w:framePr w:w="341" w:wrap="auto" w:hAnchor="text" w:x="2124" w:y="48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1</w:t>
      </w:r>
    </w:p>
    <w:p w14:paraId="3352EF56" w14:textId="77777777" w:rsidR="001F59A4" w:rsidRPr="000515CA" w:rsidRDefault="00000000">
      <w:pPr>
        <w:framePr w:w="290" w:wrap="auto" w:hAnchor="text" w:x="2225" w:y="48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</w:t>
      </w:r>
    </w:p>
    <w:p w14:paraId="0FB4928F" w14:textId="77777777" w:rsidR="001F59A4" w:rsidRPr="000515CA" w:rsidRDefault="00000000">
      <w:pPr>
        <w:framePr w:w="8248" w:wrap="auto" w:hAnchor="text" w:x="2482" w:y="48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pre</w:t>
      </w:r>
      <w:r w:rsidRPr="000515CA">
        <w:rPr>
          <w:rFonts w:ascii="Arial Narrow"/>
          <w:color w:val="000000"/>
          <w:spacing w:val="4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každý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druh</w:t>
      </w:r>
      <w:r w:rsidRPr="000515CA">
        <w:rPr>
          <w:rFonts w:ascii="Arial Narrow"/>
          <w:color w:val="000000"/>
          <w:spacing w:val="4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derivátových</w:t>
      </w:r>
      <w:r w:rsidRPr="000515CA">
        <w:rPr>
          <w:rFonts w:ascii="Arial Narrow"/>
          <w:color w:val="000000"/>
          <w:spacing w:val="4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finančných</w:t>
      </w:r>
      <w:r w:rsidRPr="000515CA">
        <w:rPr>
          <w:rFonts w:ascii="Arial Narrow"/>
          <w:color w:val="000000"/>
          <w:spacing w:val="4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nástrojov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4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uvá</w:t>
      </w:r>
      <w:r w:rsidRPr="000515CA">
        <w:rPr>
          <w:rFonts w:ascii="Arial Narrow"/>
          <w:color w:val="000000"/>
          <w:spacing w:val="1"/>
          <w:lang w:val="sk-SK"/>
        </w:rPr>
        <w:t>dz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reálna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hodnota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týchto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finančných</w:t>
      </w:r>
    </w:p>
    <w:p w14:paraId="1D672309" w14:textId="77777777" w:rsidR="001F59A4" w:rsidRPr="000515CA" w:rsidRDefault="00000000">
      <w:pPr>
        <w:framePr w:w="8248" w:wrap="auto" w:hAnchor="text" w:x="2482" w:y="50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nástrojov,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sa</w:t>
      </w:r>
      <w:r w:rsidRPr="000515CA">
        <w:rPr>
          <w:rFonts w:ascii="Arial Narrow"/>
          <w:color w:val="000000"/>
          <w:spacing w:val="1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môže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spoľahlivo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určiť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ako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trhová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cena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informácia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rozsahu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charaktere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týchto</w:t>
      </w:r>
    </w:p>
    <w:p w14:paraId="18B7D4C2" w14:textId="77777777" w:rsidR="001F59A4" w:rsidRPr="000515CA" w:rsidRDefault="00000000">
      <w:pPr>
        <w:framePr w:w="8248" w:wrap="auto" w:hAnchor="text" w:x="2482" w:y="508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nástrojov,</w:t>
      </w:r>
    </w:p>
    <w:p w14:paraId="5F69CAB3" w14:textId="77777777" w:rsidR="001F59A4" w:rsidRPr="000515CA" w:rsidRDefault="00000000">
      <w:pPr>
        <w:framePr w:w="341" w:wrap="auto" w:hAnchor="text" w:x="2124" w:y="55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2</w:t>
      </w:r>
    </w:p>
    <w:p w14:paraId="78922604" w14:textId="77777777" w:rsidR="001F59A4" w:rsidRPr="000515CA" w:rsidRDefault="00000000">
      <w:pPr>
        <w:framePr w:w="290" w:wrap="auto" w:hAnchor="text" w:x="2225" w:y="55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</w:t>
      </w:r>
    </w:p>
    <w:p w14:paraId="19C9645C" w14:textId="77777777" w:rsidR="001F59A4" w:rsidRPr="000515CA" w:rsidRDefault="00000000">
      <w:pPr>
        <w:framePr w:w="8239" w:wrap="auto" w:hAnchor="text" w:x="2484" w:y="55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pri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dlhodobom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finančnom</w:t>
      </w:r>
      <w:r w:rsidRPr="000515CA">
        <w:rPr>
          <w:rFonts w:ascii="Arial Narrow"/>
          <w:color w:val="000000"/>
          <w:spacing w:val="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majetku,</w:t>
      </w:r>
      <w:r w:rsidRPr="000515CA">
        <w:rPr>
          <w:rFonts w:ascii="Arial Narrow"/>
          <w:color w:val="000000"/>
          <w:spacing w:val="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ktorý</w:t>
      </w:r>
      <w:r w:rsidRPr="000515CA">
        <w:rPr>
          <w:rFonts w:ascii="Arial Narrow"/>
          <w:color w:val="000000"/>
          <w:spacing w:val="5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vykazuje</w:t>
      </w:r>
      <w:r w:rsidRPr="000515CA">
        <w:rPr>
          <w:rFonts w:ascii="Arial Narrow"/>
          <w:color w:val="000000"/>
          <w:spacing w:val="5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vo</w:t>
      </w:r>
      <w:r w:rsidRPr="000515CA">
        <w:rPr>
          <w:rFonts w:ascii="Arial Narrow"/>
          <w:color w:val="000000"/>
          <w:spacing w:val="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vyššej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hodnote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ako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je</w:t>
      </w:r>
      <w:r w:rsidRPr="000515CA">
        <w:rPr>
          <w:rFonts w:ascii="Arial Narrow"/>
          <w:color w:val="000000"/>
          <w:spacing w:val="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jeho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reálna</w:t>
      </w:r>
      <w:r w:rsidRPr="000515CA">
        <w:rPr>
          <w:rFonts w:ascii="Arial Narrow"/>
          <w:color w:val="000000"/>
          <w:spacing w:val="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hodnota,</w:t>
      </w:r>
    </w:p>
    <w:p w14:paraId="5E1BEF78" w14:textId="77777777" w:rsidR="001F59A4" w:rsidRPr="000515CA" w:rsidRDefault="00000000">
      <w:pPr>
        <w:framePr w:w="1065" w:wrap="auto" w:hAnchor="text" w:x="2484" w:y="58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uv</w:t>
      </w:r>
      <w:r w:rsidRPr="000515CA">
        <w:rPr>
          <w:rFonts w:ascii="Arial Narrow" w:hAnsi="Arial Narrow" w:cs="Arial Narrow"/>
          <w:color w:val="000000"/>
          <w:lang w:val="sk-SK"/>
        </w:rPr>
        <w:t>ádza</w:t>
      </w:r>
    </w:p>
    <w:p w14:paraId="70BEA475" w14:textId="77777777" w:rsidR="001F59A4" w:rsidRPr="000515CA" w:rsidRDefault="00000000">
      <w:pPr>
        <w:framePr w:w="341" w:wrap="auto" w:hAnchor="text" w:x="2549" w:y="60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2</w:t>
      </w:r>
    </w:p>
    <w:p w14:paraId="5CB822D9" w14:textId="77777777" w:rsidR="001F59A4" w:rsidRPr="000515CA" w:rsidRDefault="00000000">
      <w:pPr>
        <w:framePr w:w="8076" w:wrap="auto" w:hAnchor="text" w:x="2650" w:y="60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a.</w:t>
      </w:r>
      <w:r w:rsidRPr="000515CA">
        <w:rPr>
          <w:rFonts w:ascii="Arial Narrow"/>
          <w:color w:val="000000"/>
          <w:spacing w:val="-1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úč</w:t>
      </w:r>
      <w:r w:rsidRPr="000515CA">
        <w:rPr>
          <w:rFonts w:ascii="Arial Narrow"/>
          <w:color w:val="000000"/>
          <w:lang w:val="sk-SK"/>
        </w:rPr>
        <w:t>to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vná</w:t>
      </w:r>
      <w:r w:rsidRPr="000515CA">
        <w:rPr>
          <w:rFonts w:ascii="Arial Narrow"/>
          <w:color w:val="000000"/>
          <w:spacing w:val="8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hodnota</w:t>
      </w:r>
      <w:r w:rsidRPr="000515CA">
        <w:rPr>
          <w:rFonts w:ascii="Arial Narrow"/>
          <w:color w:val="000000"/>
          <w:spacing w:val="8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reálna</w:t>
      </w:r>
      <w:r w:rsidRPr="000515CA">
        <w:rPr>
          <w:rFonts w:ascii="Arial Narrow"/>
          <w:color w:val="000000"/>
          <w:spacing w:val="8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hodnota</w:t>
      </w:r>
      <w:r w:rsidRPr="000515CA">
        <w:rPr>
          <w:rFonts w:ascii="Arial Narrow"/>
          <w:color w:val="000000"/>
          <w:spacing w:val="83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za</w:t>
      </w:r>
      <w:r w:rsidRPr="000515CA">
        <w:rPr>
          <w:rFonts w:ascii="Arial Narrow"/>
          <w:color w:val="000000"/>
          <w:spacing w:val="8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jednotlivé</w:t>
      </w:r>
      <w:r w:rsidRPr="000515CA">
        <w:rPr>
          <w:rFonts w:ascii="Arial Narrow"/>
          <w:color w:val="000000"/>
          <w:spacing w:val="8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položky</w:t>
      </w:r>
      <w:r w:rsidRPr="000515CA">
        <w:rPr>
          <w:rFonts w:ascii="Arial Narrow"/>
          <w:color w:val="000000"/>
          <w:spacing w:val="8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</w:t>
      </w:r>
      <w:r w:rsidRPr="000515CA">
        <w:rPr>
          <w:rFonts w:ascii="Arial Narrow"/>
          <w:color w:val="000000"/>
          <w:spacing w:val="8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8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skupiny</w:t>
      </w:r>
      <w:r w:rsidRPr="000515CA">
        <w:rPr>
          <w:rFonts w:ascii="Arial Narrow"/>
          <w:color w:val="000000"/>
          <w:spacing w:val="8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týchto</w:t>
      </w:r>
    </w:p>
    <w:p w14:paraId="1F1DD2E6" w14:textId="77777777" w:rsidR="001F59A4" w:rsidRPr="000515CA" w:rsidRDefault="00000000">
      <w:pPr>
        <w:framePr w:w="8076" w:wrap="auto" w:hAnchor="text" w:x="2650" w:y="608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jednotlivých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položiek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majetku,</w:t>
      </w:r>
    </w:p>
    <w:p w14:paraId="563082E4" w14:textId="77777777" w:rsidR="001F59A4" w:rsidRPr="000515CA" w:rsidRDefault="00000000">
      <w:pPr>
        <w:framePr w:w="341" w:wrap="auto" w:hAnchor="text" w:x="2549" w:y="659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2</w:t>
      </w:r>
    </w:p>
    <w:p w14:paraId="1E1A4DA8" w14:textId="77777777" w:rsidR="001F59A4" w:rsidRPr="000515CA" w:rsidRDefault="00000000">
      <w:pPr>
        <w:framePr w:w="8074" w:wrap="auto" w:hAnchor="text" w:x="2650" w:y="659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b.</w:t>
      </w:r>
      <w:r w:rsidRPr="000515CA">
        <w:rPr>
          <w:rFonts w:ascii="Arial Narrow"/>
          <w:color w:val="000000"/>
          <w:spacing w:val="-1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nezníženie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hodnoty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vrátane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povahy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dôkazov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predpoklad,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účtovná</w:t>
      </w:r>
    </w:p>
    <w:p w14:paraId="7221DDED" w14:textId="77777777" w:rsidR="001F59A4" w:rsidRPr="000515CA" w:rsidRDefault="00000000">
      <w:pPr>
        <w:framePr w:w="8074" w:wrap="auto" w:hAnchor="text" w:x="2650" w:y="659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hodnota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opätovne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dosiahne,</w:t>
      </w:r>
    </w:p>
    <w:p w14:paraId="184BBA45" w14:textId="77777777" w:rsidR="001F59A4" w:rsidRPr="000515CA" w:rsidRDefault="00000000">
      <w:pPr>
        <w:framePr w:w="8956" w:wrap="auto" w:hAnchor="text" w:x="1774" w:y="70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  <w:lang w:val="sk-SK"/>
        </w:rPr>
      </w:pPr>
      <w:r w:rsidRPr="000515CA">
        <w:rPr>
          <w:rFonts w:ascii="Arial Narrow"/>
          <w:color w:val="000000"/>
          <w:lang w:val="sk-SK"/>
        </w:rPr>
        <w:t>f)</w:t>
      </w:r>
      <w:r w:rsidRPr="000515CA">
        <w:rPr>
          <w:rFonts w:ascii="Arial Narrow"/>
          <w:color w:val="000000"/>
          <w:spacing w:val="12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Stanovenie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metódy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vlastné</w:t>
      </w:r>
      <w:r w:rsidRPr="000515CA">
        <w:rPr>
          <w:rFonts w:ascii="Arial Narrow"/>
          <w:color w:val="000000"/>
          <w:spacing w:val="-2"/>
          <w:lang w:val="sk-SK"/>
        </w:rPr>
        <w:t>ho</w:t>
      </w:r>
      <w:r w:rsidRPr="000515CA">
        <w:rPr>
          <w:rFonts w:ascii="Arial Narrow"/>
          <w:color w:val="000000"/>
          <w:lang w:val="sk-SK"/>
        </w:rPr>
        <w:t xml:space="preserve"> imania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 xml:space="preserve">:- </w:t>
      </w:r>
      <w:r w:rsidRPr="000515CA">
        <w:rPr>
          <w:rFonts w:ascii="Arial Narrow"/>
          <w:color w:val="000000"/>
          <w:spacing w:val="-1"/>
          <w:u w:val="single"/>
          <w:lang w:val="sk-SK"/>
        </w:rPr>
        <w:t>bez</w:t>
      </w:r>
      <w:r w:rsidRPr="000515CA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C35B592" w14:textId="77777777" w:rsidR="001F59A4" w:rsidRPr="000515CA" w:rsidRDefault="00000000">
      <w:pPr>
        <w:framePr w:w="8956" w:wrap="auto" w:hAnchor="text" w:x="1774" w:y="709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g)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Tvorba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odpisového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plánu</w:t>
      </w:r>
      <w:r w:rsidRPr="000515CA">
        <w:rPr>
          <w:rFonts w:ascii="Arial Narrow"/>
          <w:color w:val="000000"/>
          <w:spacing w:val="2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</w:t>
      </w:r>
      <w:r w:rsidRPr="000515CA">
        <w:rPr>
          <w:rFonts w:ascii="Arial Narrow"/>
          <w:color w:val="000000"/>
          <w:spacing w:val="2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dlhodobý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majetok,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pričom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sa</w:t>
      </w:r>
      <w:r w:rsidRPr="000515CA">
        <w:rPr>
          <w:rFonts w:ascii="Arial Narrow"/>
          <w:color w:val="000000"/>
          <w:spacing w:val="2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uvádza</w:t>
      </w:r>
      <w:r w:rsidRPr="000515CA">
        <w:rPr>
          <w:rFonts w:ascii="Arial Narrow"/>
          <w:color w:val="000000"/>
          <w:spacing w:val="2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doba</w:t>
      </w:r>
      <w:r w:rsidRPr="000515CA">
        <w:rPr>
          <w:rFonts w:ascii="Arial Narrow"/>
          <w:color w:val="000000"/>
          <w:spacing w:val="24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odpisova</w:t>
      </w:r>
      <w:r w:rsidRPr="000515CA">
        <w:rPr>
          <w:rFonts w:ascii="Arial Narrow"/>
          <w:color w:val="000000"/>
          <w:lang w:val="sk-SK"/>
        </w:rPr>
        <w:t>nia,</w:t>
      </w:r>
      <w:r w:rsidRPr="000515CA">
        <w:rPr>
          <w:rFonts w:ascii="Arial Narrow"/>
          <w:color w:val="000000"/>
          <w:spacing w:val="2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sadzby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odpisov</w:t>
      </w:r>
    </w:p>
    <w:p w14:paraId="238366FA" w14:textId="77777777" w:rsidR="001F59A4" w:rsidRPr="000515CA" w:rsidRDefault="00000000">
      <w:pPr>
        <w:framePr w:w="8956" w:wrap="auto" w:hAnchor="text" w:x="1774" w:y="709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odpisové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metódy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</w:t>
      </w:r>
      <w:r w:rsidRPr="000515CA">
        <w:rPr>
          <w:rFonts w:ascii="Arial Narrow"/>
          <w:color w:val="000000"/>
          <w:spacing w:val="1"/>
          <w:lang w:val="sk-SK"/>
        </w:rPr>
        <w:t xml:space="preserve"> odpisy</w:t>
      </w:r>
      <w:r w:rsidRPr="000515CA">
        <w:rPr>
          <w:rFonts w:ascii="Arial Narrow"/>
          <w:color w:val="000000"/>
          <w:lang w:val="sk-SK"/>
        </w:rPr>
        <w:t>:</w:t>
      </w:r>
    </w:p>
    <w:p w14:paraId="03123C7F" w14:textId="77777777" w:rsidR="001F59A4" w:rsidRPr="000515CA" w:rsidRDefault="00000000">
      <w:pPr>
        <w:framePr w:w="8761" w:wrap="auto" w:hAnchor="text" w:x="1416" w:y="786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Nehmotný</w:t>
      </w:r>
      <w:r w:rsidRPr="000515CA">
        <w:rPr>
          <w:rFonts w:ascii="Arial Narrow"/>
          <w:color w:val="000000"/>
          <w:spacing w:val="4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odpisuje</w:t>
      </w:r>
      <w:r w:rsidRPr="000515CA">
        <w:rPr>
          <w:rFonts w:ascii="Arial Narrow"/>
          <w:color w:val="000000"/>
          <w:spacing w:val="4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účtovná</w:t>
      </w:r>
      <w:r w:rsidRPr="000515CA">
        <w:rPr>
          <w:rFonts w:ascii="Arial Narrow"/>
          <w:color w:val="000000"/>
          <w:spacing w:val="4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jednotka</w:t>
      </w:r>
      <w:r w:rsidRPr="000515CA">
        <w:rPr>
          <w:rFonts w:ascii="Arial Narrow"/>
          <w:color w:val="000000"/>
          <w:spacing w:val="4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počas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predpokladanej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doby</w:t>
      </w:r>
      <w:r w:rsidRPr="000515CA">
        <w:rPr>
          <w:rFonts w:ascii="Arial Narrow"/>
          <w:color w:val="000000"/>
          <w:spacing w:val="4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používania</w:t>
      </w:r>
      <w:r w:rsidRPr="000515CA">
        <w:rPr>
          <w:rFonts w:ascii="Arial Narrow"/>
          <w:color w:val="000000"/>
          <w:spacing w:val="4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zodpovedajúcej</w:t>
      </w:r>
    </w:p>
    <w:p w14:paraId="6DA78609" w14:textId="77777777" w:rsidR="001F59A4" w:rsidRPr="000515CA" w:rsidRDefault="00000000">
      <w:pPr>
        <w:framePr w:w="8761" w:wrap="auto" w:hAnchor="text" w:x="1416" w:y="786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spotrebe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budúcich</w:t>
      </w:r>
      <w:r w:rsidRPr="000515CA">
        <w:rPr>
          <w:rFonts w:ascii="Arial Narrow"/>
          <w:color w:val="000000"/>
          <w:spacing w:val="2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ekonomických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úžitkov</w:t>
      </w:r>
      <w:r w:rsidRPr="000515CA">
        <w:rPr>
          <w:rFonts w:ascii="Arial Narrow"/>
          <w:color w:val="000000"/>
          <w:spacing w:val="2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majetku.</w:t>
      </w:r>
      <w:r w:rsidRPr="000515CA">
        <w:rPr>
          <w:rFonts w:ascii="Arial Narrow"/>
          <w:color w:val="000000"/>
          <w:spacing w:val="2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Nehmotný</w:t>
      </w:r>
      <w:r w:rsidRPr="000515CA">
        <w:rPr>
          <w:rFonts w:ascii="Arial Narrow"/>
          <w:color w:val="000000"/>
          <w:spacing w:val="2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majetok,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ktorým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sú</w:t>
      </w:r>
      <w:r w:rsidRPr="000515CA">
        <w:rPr>
          <w:rFonts w:ascii="Arial Narrow"/>
          <w:color w:val="000000"/>
          <w:spacing w:val="2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náklady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vývoj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</w:p>
    <w:p w14:paraId="4ECE066D" w14:textId="77777777" w:rsidR="001F59A4" w:rsidRPr="000515CA" w:rsidRDefault="00000000">
      <w:pPr>
        <w:framePr w:w="8761" w:wrap="auto" w:hAnchor="text" w:x="1416" w:y="786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odpisuje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najneskôr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do</w:t>
      </w:r>
      <w:r w:rsidRPr="000515CA">
        <w:rPr>
          <w:rFonts w:ascii="Arial Narrow"/>
          <w:color w:val="000000"/>
          <w:spacing w:val="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piatich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rokov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od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jeho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obstarania.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Nehmotný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vytvorený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vlastnou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činnosťou</w:t>
      </w:r>
    </w:p>
    <w:p w14:paraId="50D95771" w14:textId="77777777" w:rsidR="001F59A4" w:rsidRPr="000515CA" w:rsidRDefault="00000000">
      <w:pPr>
        <w:framePr w:w="8761" w:wrap="auto" w:hAnchor="text" w:x="1416" w:y="7868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0515CA">
        <w:rPr>
          <w:rFonts w:ascii="Arial Narrow"/>
          <w:color w:val="000000"/>
          <w:spacing w:val="1"/>
          <w:u w:val="single"/>
          <w:lang w:val="sk-SK"/>
        </w:rPr>
        <w:t>sa</w:t>
      </w:r>
      <w:r w:rsidRPr="000515CA">
        <w:rPr>
          <w:rFonts w:ascii="Arial Narrow"/>
          <w:color w:val="000000"/>
          <w:u w:val="single"/>
          <w:lang w:val="sk-SK"/>
        </w:rPr>
        <w:t xml:space="preserve"> neaktivuje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okrem</w:t>
      </w:r>
      <w:r w:rsidRPr="000515CA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softvéru</w:t>
      </w:r>
      <w:r w:rsidRPr="000515CA">
        <w:rPr>
          <w:rFonts w:ascii="Arial Narrow"/>
          <w:color w:val="000000"/>
          <w:u w:val="single"/>
          <w:lang w:val="sk-SK"/>
        </w:rPr>
        <w:t xml:space="preserve"> a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nákladov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u w:val="single"/>
          <w:lang w:val="sk-SK"/>
        </w:rPr>
        <w:t>na</w:t>
      </w:r>
      <w:r w:rsidRPr="000515CA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vývoj,</w:t>
      </w:r>
      <w:r w:rsidRPr="000515CA">
        <w:rPr>
          <w:rFonts w:ascii="Arial Narrow"/>
          <w:color w:val="000000"/>
          <w:spacing w:val="4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ktoré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sa </w:t>
      </w:r>
      <w:r w:rsidRPr="000515CA">
        <w:rPr>
          <w:rFonts w:ascii="Arial Narrow"/>
          <w:color w:val="000000"/>
          <w:spacing w:val="-2"/>
          <w:u w:val="single"/>
          <w:lang w:val="sk-SK"/>
        </w:rPr>
        <w:t>a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ktivujú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v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súlade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s</w:t>
      </w:r>
      <w:r w:rsidRPr="000515CA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postupmi</w:t>
      </w:r>
      <w:r w:rsidRPr="000515CA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účtovania.</w:t>
      </w:r>
    </w:p>
    <w:p w14:paraId="3CFC6DB5" w14:textId="77777777" w:rsidR="001F59A4" w:rsidRPr="000515CA" w:rsidRDefault="00000000">
      <w:pPr>
        <w:framePr w:w="8761" w:wrap="auto" w:hAnchor="text" w:x="1416" w:y="7868"/>
        <w:widowControl w:val="0"/>
        <w:autoSpaceDE w:val="0"/>
        <w:autoSpaceDN w:val="0"/>
        <w:spacing w:before="14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Dlhodobý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hmotný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odpisuje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ohľadom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opotrebovanie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zodpovedajúce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bežným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podmienkam</w:t>
      </w:r>
    </w:p>
    <w:p w14:paraId="3B09828F" w14:textId="77777777" w:rsidR="001F59A4" w:rsidRPr="000515CA" w:rsidRDefault="00000000">
      <w:pPr>
        <w:framePr w:w="8761" w:wrap="auto" w:hAnchor="text" w:x="1416" w:y="786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jeho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používania.</w:t>
      </w:r>
      <w:r w:rsidRPr="000515CA">
        <w:rPr>
          <w:rFonts w:ascii="Arial Narrow"/>
          <w:color w:val="000000"/>
          <w:spacing w:val="36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Pri</w:t>
      </w:r>
      <w:r w:rsidRPr="000515CA">
        <w:rPr>
          <w:rFonts w:ascii="Arial Narrow"/>
          <w:color w:val="000000"/>
          <w:spacing w:val="3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tvorbe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odpisového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plánu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3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zohľadňuje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doba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použiteľnosti,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počet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výrobkov</w:t>
      </w:r>
      <w:r w:rsidRPr="000515CA">
        <w:rPr>
          <w:rFonts w:ascii="Arial Narrow"/>
          <w:color w:val="000000"/>
          <w:spacing w:val="3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</w:p>
    <w:p w14:paraId="76E27E90" w14:textId="77777777" w:rsidR="001F59A4" w:rsidRPr="000515CA" w:rsidRDefault="00000000">
      <w:pPr>
        <w:framePr w:w="8761" w:wrap="auto" w:hAnchor="text" w:x="1416" w:y="786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podobný</w:t>
      </w:r>
      <w:r w:rsidRPr="000515CA">
        <w:rPr>
          <w:rFonts w:ascii="Arial Narrow"/>
          <w:color w:val="000000"/>
          <w:spacing w:val="1"/>
          <w:lang w:val="sk-SK"/>
        </w:rPr>
        <w:t>ch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jednoti</w:t>
      </w:r>
      <w:r w:rsidRPr="000515CA">
        <w:rPr>
          <w:rFonts w:ascii="Arial Narrow"/>
          <w:color w:val="000000"/>
          <w:spacing w:val="1"/>
          <w:lang w:val="sk-SK"/>
        </w:rPr>
        <w:t>ek,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u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ktorých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predpokladá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ich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získanie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prostredníctvom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.Účtovné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daňové</w:t>
      </w:r>
    </w:p>
    <w:p w14:paraId="6A1E599D" w14:textId="77777777" w:rsidR="001F59A4" w:rsidRPr="000515CA" w:rsidRDefault="00000000">
      <w:pPr>
        <w:framePr w:w="8761" w:wrap="auto" w:hAnchor="text" w:x="1416" w:y="7868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  <w:lang w:val="sk-SK"/>
        </w:rPr>
      </w:pPr>
      <w:r w:rsidRPr="000515CA">
        <w:rPr>
          <w:rFonts w:ascii="Arial Narrow"/>
          <w:color w:val="000000"/>
          <w:u w:val="single"/>
          <w:lang w:val="sk-SK"/>
        </w:rPr>
        <w:t>odpisy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sa </w:t>
      </w:r>
      <w:r w:rsidRPr="000515CA">
        <w:rPr>
          <w:rFonts w:ascii="Arial Narrow" w:hAnsi="Arial Narrow" w:cs="Arial Narrow"/>
          <w:b/>
          <w:color w:val="000000"/>
          <w:u w:val="single"/>
          <w:lang w:val="sk-SK"/>
        </w:rPr>
        <w:t>rovnajú</w:t>
      </w:r>
    </w:p>
    <w:p w14:paraId="2960CD41" w14:textId="77777777" w:rsidR="001F59A4" w:rsidRPr="000515CA" w:rsidRDefault="00000000">
      <w:pPr>
        <w:framePr w:w="8761" w:wrap="auto" w:hAnchor="text" w:x="1416" w:y="7868"/>
        <w:widowControl w:val="0"/>
        <w:autoSpaceDE w:val="0"/>
        <w:autoSpaceDN w:val="0"/>
        <w:spacing w:before="14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Dlhodobý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hmotný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odpisuje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ohľadom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opotrebovanie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zodpovedajúce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bežným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podmienkam</w:t>
      </w:r>
    </w:p>
    <w:p w14:paraId="01AEFBB4" w14:textId="77777777" w:rsidR="001F59A4" w:rsidRPr="000515CA" w:rsidRDefault="00000000">
      <w:pPr>
        <w:framePr w:w="8761" w:wrap="auto" w:hAnchor="text" w:x="1416" w:y="786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jeho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používania.</w:t>
      </w:r>
      <w:r w:rsidRPr="000515CA">
        <w:rPr>
          <w:rFonts w:ascii="Arial Narrow"/>
          <w:color w:val="000000"/>
          <w:spacing w:val="36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Pri</w:t>
      </w:r>
      <w:r w:rsidRPr="000515CA">
        <w:rPr>
          <w:rFonts w:ascii="Arial Narrow"/>
          <w:color w:val="000000"/>
          <w:spacing w:val="3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tvorbe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odpisového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plánu</w:t>
      </w:r>
      <w:r w:rsidRPr="000515CA">
        <w:rPr>
          <w:rFonts w:ascii="Arial Narrow"/>
          <w:color w:val="000000"/>
          <w:spacing w:val="39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3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zohľadňuje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doba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použiteľnosti,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počet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výrobkov</w:t>
      </w:r>
      <w:r w:rsidRPr="000515CA">
        <w:rPr>
          <w:rFonts w:ascii="Arial Narrow"/>
          <w:color w:val="000000"/>
          <w:spacing w:val="3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</w:p>
    <w:p w14:paraId="30FAC7A3" w14:textId="77777777" w:rsidR="001F59A4" w:rsidRPr="000515CA" w:rsidRDefault="00000000">
      <w:pPr>
        <w:framePr w:w="8761" w:wrap="auto" w:hAnchor="text" w:x="1416" w:y="786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podobných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jednotiek,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u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ktorých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predpokladá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ich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získanie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prostredníctvom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majetku.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daňové</w:t>
      </w:r>
    </w:p>
    <w:p w14:paraId="1FC9883E" w14:textId="77777777" w:rsidR="001F59A4" w:rsidRPr="000515CA" w:rsidRDefault="00000000">
      <w:pPr>
        <w:framePr w:w="8761" w:wrap="auto" w:hAnchor="text" w:x="1416" w:y="786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odpisy</w:t>
      </w:r>
      <w:r w:rsidRPr="000515CA">
        <w:rPr>
          <w:rFonts w:ascii="Arial Narrow"/>
          <w:color w:val="000000"/>
          <w:spacing w:val="1"/>
          <w:lang w:val="sk-SK"/>
        </w:rPr>
        <w:t xml:space="preserve"> sa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nerovnajú</w:t>
      </w:r>
    </w:p>
    <w:p w14:paraId="117C7CB5" w14:textId="77777777" w:rsidR="001F59A4" w:rsidRPr="000515CA" w:rsidRDefault="00000000">
      <w:pPr>
        <w:framePr w:w="8214" w:wrap="auto" w:hAnchor="text" w:x="1416" w:y="111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Dlhodobý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nehmotný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=doba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použiteľnosti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viac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ako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rok</w:t>
      </w:r>
      <w:r w:rsidRPr="000515CA">
        <w:rPr>
          <w:rFonts w:ascii="Arial Narrow"/>
          <w:color w:val="000000"/>
          <w:spacing w:val="1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vstupná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cena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</w:t>
      </w:r>
      <w:r w:rsidRPr="000515CA">
        <w:rPr>
          <w:rFonts w:ascii="Arial Narrow"/>
          <w:color w:val="000000"/>
          <w:spacing w:val="8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viac</w:t>
      </w:r>
      <w:r w:rsidRPr="000515CA">
        <w:rPr>
          <w:rFonts w:ascii="Arial Narrow"/>
          <w:color w:val="000000"/>
          <w:spacing w:val="16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2400,-eur</w:t>
      </w:r>
    </w:p>
    <w:p w14:paraId="6FC8D87C" w14:textId="77777777" w:rsidR="001F59A4" w:rsidRPr="000515CA" w:rsidRDefault="00000000">
      <w:pPr>
        <w:framePr w:w="8214" w:wrap="auto" w:hAnchor="text" w:x="1416" w:y="11134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0515CA">
        <w:rPr>
          <w:rFonts w:ascii="Arial Narrow"/>
          <w:color w:val="000000"/>
          <w:spacing w:val="1"/>
          <w:u w:val="single"/>
          <w:lang w:val="sk-SK"/>
        </w:rPr>
        <w:t>ako</w:t>
      </w:r>
    </w:p>
    <w:p w14:paraId="0725F7C0" w14:textId="77777777" w:rsidR="001F59A4" w:rsidRPr="000515CA" w:rsidRDefault="00000000">
      <w:pPr>
        <w:framePr w:w="8214" w:wrap="auto" w:hAnchor="text" w:x="1416" w:y="11134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Samostatné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hnuteľné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veci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dlhodobým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hmotným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majetkom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doba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použiteľnosti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je</w:t>
      </w:r>
      <w:r w:rsidRPr="000515CA">
        <w:rPr>
          <w:rFonts w:ascii="Arial Narrow"/>
          <w:color w:val="000000"/>
          <w:spacing w:val="17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1700,-eur</w:t>
      </w:r>
    </w:p>
    <w:p w14:paraId="569E270A" w14:textId="77777777" w:rsidR="001F59A4" w:rsidRPr="000515CA" w:rsidRDefault="00000000">
      <w:pPr>
        <w:framePr w:w="8214" w:wrap="auto" w:hAnchor="text" w:x="1416" w:y="11134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viac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ako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rok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a </w:t>
      </w:r>
      <w:r w:rsidRPr="000515CA">
        <w:rPr>
          <w:rFonts w:ascii="Arial Narrow" w:hAnsi="Arial Narrow" w:cs="Arial Narrow"/>
          <w:color w:val="000000"/>
          <w:lang w:val="sk-SK"/>
        </w:rPr>
        <w:t>vstupná</w:t>
      </w:r>
      <w:r w:rsidRPr="000515CA">
        <w:rPr>
          <w:rFonts w:ascii="Arial Narrow"/>
          <w:color w:val="000000"/>
          <w:lang w:val="sk-SK"/>
        </w:rPr>
        <w:t xml:space="preserve"> cena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viac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ako:</w:t>
      </w:r>
    </w:p>
    <w:p w14:paraId="0C4C7D82" w14:textId="77777777" w:rsidR="001F59A4" w:rsidRPr="000515CA" w:rsidRDefault="00000000">
      <w:pPr>
        <w:framePr w:w="874" w:wrap="auto" w:hAnchor="text" w:x="1416" w:y="126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Majetok</w:t>
      </w:r>
    </w:p>
    <w:p w14:paraId="6D7793A7" w14:textId="77777777" w:rsidR="001F59A4" w:rsidRPr="000515CA" w:rsidRDefault="00000000">
      <w:pPr>
        <w:framePr w:w="1651" w:wrap="auto" w:hAnchor="text" w:x="4503" w:y="126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Odpisová</w:t>
      </w:r>
      <w:r w:rsidRPr="000515CA">
        <w:rPr>
          <w:rFonts w:ascii="Arial Narrow"/>
          <w:color w:val="000000"/>
          <w:spacing w:val="16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Doba</w:t>
      </w:r>
    </w:p>
    <w:p w14:paraId="1F686D0C" w14:textId="77777777" w:rsidR="001F59A4" w:rsidRPr="000515CA" w:rsidRDefault="00000000">
      <w:pPr>
        <w:framePr w:w="945" w:wrap="auto" w:hAnchor="text" w:x="6661" w:y="126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Lineárne</w:t>
      </w:r>
    </w:p>
    <w:p w14:paraId="042C371C" w14:textId="77777777" w:rsidR="001F59A4" w:rsidRPr="000515CA" w:rsidRDefault="00000000">
      <w:pPr>
        <w:framePr w:w="1035" w:wrap="auto" w:hAnchor="text" w:x="7837" w:y="126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Zrýchlené</w:t>
      </w:r>
    </w:p>
    <w:p w14:paraId="2F4AE72B" w14:textId="77777777" w:rsidR="001F59A4" w:rsidRPr="000515CA" w:rsidRDefault="00000000">
      <w:pPr>
        <w:framePr w:w="2920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skupina</w:t>
      </w:r>
      <w:r w:rsidRPr="000515CA">
        <w:rPr>
          <w:rFonts w:ascii="Arial Narrow"/>
          <w:color w:val="000000"/>
          <w:spacing w:val="30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odpisovania</w:t>
      </w:r>
      <w:r w:rsidRPr="000515CA">
        <w:rPr>
          <w:rFonts w:ascii="Arial Narrow"/>
          <w:color w:val="000000"/>
          <w:spacing w:val="16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odpisy</w:t>
      </w:r>
    </w:p>
    <w:p w14:paraId="679326B9" w14:textId="77777777" w:rsidR="001F59A4" w:rsidRPr="000515CA" w:rsidRDefault="00000000">
      <w:pPr>
        <w:framePr w:w="763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odpisy</w:t>
      </w:r>
    </w:p>
    <w:p w14:paraId="134179B3" w14:textId="77777777" w:rsidR="001F59A4" w:rsidRPr="000515CA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4</w:t>
      </w:r>
    </w:p>
    <w:p w14:paraId="51E6907B" w14:textId="7A6BF83D" w:rsidR="001F59A4" w:rsidRPr="000515CA" w:rsidRDefault="004238D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0515CA">
        <w:rPr>
          <w:noProof/>
          <w:lang w:val="sk-SK"/>
        </w:rPr>
        <w:drawing>
          <wp:anchor distT="0" distB="0" distL="114300" distR="114300" simplePos="0" relativeHeight="251656704" behindDoc="1" locked="0" layoutInCell="1" allowOverlap="1" wp14:anchorId="7EC4B649" wp14:editId="5CCB6CE2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55680" behindDoc="1" locked="0" layoutInCell="1" allowOverlap="1" wp14:anchorId="5B920235" wp14:editId="097807AF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54656" behindDoc="1" locked="0" layoutInCell="1" allowOverlap="1" wp14:anchorId="0B6B967B" wp14:editId="338ED46C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53632" behindDoc="1" locked="0" layoutInCell="1" allowOverlap="1" wp14:anchorId="39789D63" wp14:editId="7B2D716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52608" behindDoc="1" locked="0" layoutInCell="1" allowOverlap="1" wp14:anchorId="633ABB59" wp14:editId="4ABC4423">
            <wp:simplePos x="0" y="0"/>
            <wp:positionH relativeFrom="page">
              <wp:posOffset>815340</wp:posOffset>
            </wp:positionH>
            <wp:positionV relativeFrom="page">
              <wp:posOffset>4975225</wp:posOffset>
            </wp:positionV>
            <wp:extent cx="5793105" cy="2760345"/>
            <wp:effectExtent l="0" t="0" r="0" b="1905"/>
            <wp:wrapNone/>
            <wp:docPr id="25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60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51584" behindDoc="1" locked="0" layoutInCell="1" allowOverlap="1" wp14:anchorId="5F32441C" wp14:editId="077FBE82">
            <wp:simplePos x="0" y="0"/>
            <wp:positionH relativeFrom="page">
              <wp:posOffset>815340</wp:posOffset>
            </wp:positionH>
            <wp:positionV relativeFrom="page">
              <wp:posOffset>8020685</wp:posOffset>
            </wp:positionV>
            <wp:extent cx="5793105" cy="1551305"/>
            <wp:effectExtent l="0" t="0" r="0" b="0"/>
            <wp:wrapNone/>
            <wp:docPr id="24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rFonts w:ascii="Arial"/>
          <w:color w:val="FF0000"/>
          <w:sz w:val="2"/>
          <w:lang w:val="sk-SK"/>
        </w:rPr>
        <w:br w:type="page"/>
      </w:r>
    </w:p>
    <w:p w14:paraId="1541B154" w14:textId="77777777" w:rsidR="001F59A4" w:rsidRPr="000515CA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4" w:name="br5"/>
      <w:bookmarkEnd w:id="4"/>
      <w:r w:rsidRPr="000515CA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143C938C" w14:textId="77777777" w:rsidR="001F59A4" w:rsidRPr="000515CA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Poznámky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0515CA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POD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2"/>
          <w:lang w:val="sk-SK"/>
        </w:rPr>
        <w:t>3</w:t>
      </w:r>
      <w:r w:rsidRPr="000515CA">
        <w:rPr>
          <w:rFonts w:ascii="Arial Narrow"/>
          <w:color w:val="000000"/>
          <w:lang w:val="sk-SK"/>
        </w:rPr>
        <w:t>-01</w:t>
      </w:r>
    </w:p>
    <w:p w14:paraId="72F525E4" w14:textId="77777777" w:rsidR="001F59A4" w:rsidRPr="000515CA" w:rsidRDefault="00000000">
      <w:pPr>
        <w:framePr w:w="1418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IČO:</w:t>
      </w:r>
      <w:r w:rsidRPr="000515CA">
        <w:rPr>
          <w:rFonts w:ascii="Arial Narrow"/>
          <w:color w:val="000000"/>
          <w:lang w:val="sk-SK"/>
        </w:rPr>
        <w:t>45418373</w:t>
      </w:r>
    </w:p>
    <w:p w14:paraId="41BB9955" w14:textId="77777777" w:rsidR="001F59A4" w:rsidRPr="000515CA" w:rsidRDefault="00000000">
      <w:pPr>
        <w:framePr w:w="1609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DIČ:</w:t>
      </w:r>
      <w:r w:rsidRPr="000515CA">
        <w:rPr>
          <w:rFonts w:ascii="Arial Narrow"/>
          <w:color w:val="000000"/>
          <w:lang w:val="sk-SK"/>
        </w:rPr>
        <w:t>2022978958</w:t>
      </w:r>
    </w:p>
    <w:p w14:paraId="54F6354F" w14:textId="77777777" w:rsidR="001F59A4" w:rsidRPr="000515CA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h)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I</w:t>
      </w:r>
      <w:r w:rsidRPr="000515CA">
        <w:rPr>
          <w:rFonts w:ascii="Arial Narrow" w:hAnsi="Arial Narrow" w:cs="Arial Narrow"/>
          <w:color w:val="000000"/>
          <w:lang w:val="sk-SK"/>
        </w:rPr>
        <w:t>nformácia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poskytnutých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dotáciách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a pri </w:t>
      </w:r>
      <w:r w:rsidRPr="000515CA">
        <w:rPr>
          <w:rFonts w:ascii="Arial Narrow" w:hAnsi="Arial Narrow" w:cs="Arial Narrow"/>
          <w:color w:val="000000"/>
          <w:lang w:val="sk-SK"/>
        </w:rPr>
        <w:t>dotáciách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na</w:t>
      </w:r>
      <w:r w:rsidRPr="000515CA">
        <w:rPr>
          <w:rFonts w:ascii="Arial Narrow"/>
          <w:color w:val="000000"/>
          <w:spacing w:val="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obstaranie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majetku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uvedú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zložky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ich</w:t>
      </w:r>
    </w:p>
    <w:p w14:paraId="0467F2F7" w14:textId="77777777" w:rsidR="001F59A4" w:rsidRPr="000515CA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ocenenie: - </w:t>
      </w:r>
      <w:r w:rsidRPr="000515CA">
        <w:rPr>
          <w:rFonts w:ascii="Arial Narrow"/>
          <w:color w:val="000000"/>
          <w:spacing w:val="-1"/>
          <w:lang w:val="sk-SK"/>
        </w:rPr>
        <w:t>bez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náplne</w:t>
      </w:r>
    </w:p>
    <w:p w14:paraId="22E0AA59" w14:textId="77777777" w:rsidR="001F59A4" w:rsidRPr="000515CA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z w:val="20"/>
          <w:lang w:val="sk-SK"/>
        </w:rPr>
        <w:t>(5)</w:t>
      </w:r>
      <w:r w:rsidRPr="000515CA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I</w:t>
      </w:r>
      <w:r w:rsidRPr="000515CA">
        <w:rPr>
          <w:rFonts w:ascii="Arial Narrow" w:hAnsi="Arial Narrow" w:cs="Arial Narrow"/>
          <w:color w:val="000000"/>
          <w:lang w:val="sk-SK"/>
        </w:rPr>
        <w:t>nformácia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b/>
          <w:color w:val="000000"/>
          <w:lang w:val="sk-SK"/>
        </w:rPr>
        <w:t>o oprave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významných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chýb</w:t>
      </w:r>
      <w:r w:rsidRPr="000515CA">
        <w:rPr>
          <w:rFonts w:ascii="Arial Narrow"/>
          <w:b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minulých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0515CA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období</w:t>
      </w:r>
      <w:r w:rsidRPr="000515CA">
        <w:rPr>
          <w:rFonts w:ascii="Arial Narrow"/>
          <w:b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b/>
          <w:color w:val="000000"/>
          <w:lang w:val="sk-SK"/>
        </w:rPr>
        <w:t>účtovaných</w:t>
      </w:r>
      <w:r w:rsidRPr="000515CA">
        <w:rPr>
          <w:rFonts w:ascii="Arial Narrow"/>
          <w:b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bežnom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účtovnom</w:t>
      </w:r>
    </w:p>
    <w:p w14:paraId="1FF3F026" w14:textId="77777777" w:rsidR="001F59A4" w:rsidRPr="000515CA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obdob</w:t>
      </w:r>
      <w:r w:rsidRPr="000515CA">
        <w:rPr>
          <w:rFonts w:ascii="Arial Narrow" w:hAnsi="Arial Narrow" w:cs="Arial Narrow"/>
          <w:color w:val="000000"/>
          <w:lang w:val="sk-SK"/>
        </w:rPr>
        <w:t>í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uveden</w:t>
      </w:r>
      <w:r w:rsidRPr="000515CA">
        <w:rPr>
          <w:rFonts w:ascii="Arial Narrow" w:hAnsi="Arial Narrow" w:cs="Arial Narrow"/>
          <w:color w:val="000000"/>
          <w:lang w:val="sk-SK"/>
        </w:rPr>
        <w:t>ím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sumy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vplyvu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na </w:t>
      </w:r>
      <w:r w:rsidRPr="000515CA">
        <w:rPr>
          <w:rFonts w:ascii="Arial Narrow" w:hAnsi="Arial Narrow" w:cs="Arial Narrow"/>
          <w:color w:val="000000"/>
          <w:lang w:val="sk-SK"/>
        </w:rPr>
        <w:t>nerozdelený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zisk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minulých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rokov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neuhradenú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stratu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minulých</w:t>
      </w:r>
    </w:p>
    <w:p w14:paraId="6C50B725" w14:textId="77777777" w:rsidR="001F59A4" w:rsidRPr="000515CA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rokov.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Účtovná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môže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uviesť</w:t>
      </w:r>
      <w:r w:rsidRPr="000515CA">
        <w:rPr>
          <w:rFonts w:ascii="Arial Narrow"/>
          <w:color w:val="000000"/>
          <w:lang w:val="sk-SK"/>
        </w:rPr>
        <w:t xml:space="preserve"> aj </w:t>
      </w:r>
      <w:r w:rsidRPr="000515CA">
        <w:rPr>
          <w:rFonts w:ascii="Arial Narrow" w:hAnsi="Arial Narrow" w:cs="Arial Narrow"/>
          <w:color w:val="000000"/>
          <w:lang w:val="sk-SK"/>
        </w:rPr>
        <w:t>informácie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oprave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nevýznamných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chýb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minulých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účtovných</w:t>
      </w:r>
    </w:p>
    <w:p w14:paraId="6F8F025F" w14:textId="77777777" w:rsidR="001F59A4" w:rsidRPr="000515CA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období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účtovaných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bežnom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účtovnom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období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uvedením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sumy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vplyvu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na </w:t>
      </w:r>
      <w:r w:rsidRPr="000515CA">
        <w:rPr>
          <w:rFonts w:ascii="Arial Narrow" w:hAnsi="Arial Narrow" w:cs="Arial Narrow"/>
          <w:color w:val="000000"/>
          <w:lang w:val="sk-SK"/>
        </w:rPr>
        <w:t>výs</w:t>
      </w:r>
      <w:r w:rsidRPr="000515CA">
        <w:rPr>
          <w:rFonts w:ascii="Arial Narrow"/>
          <w:color w:val="000000"/>
          <w:spacing w:val="-1"/>
          <w:lang w:val="sk-SK"/>
        </w:rPr>
        <w:t>le</w:t>
      </w:r>
      <w:r w:rsidRPr="000515CA">
        <w:rPr>
          <w:rFonts w:ascii="Arial Narrow"/>
          <w:color w:val="000000"/>
          <w:lang w:val="sk-SK"/>
        </w:rPr>
        <w:t>dok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hospodárenia</w:t>
      </w:r>
    </w:p>
    <w:p w14:paraId="5C5AE122" w14:textId="77777777" w:rsidR="001F59A4" w:rsidRPr="000515CA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bežného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obdobia.</w:t>
      </w:r>
    </w:p>
    <w:p w14:paraId="257BC17A" w14:textId="77777777" w:rsidR="001F59A4" w:rsidRPr="000515CA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Opis</w:t>
      </w:r>
    </w:p>
    <w:p w14:paraId="17BA1CEB" w14:textId="77777777" w:rsidR="001F59A4" w:rsidRPr="000515CA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spacing w:val="1"/>
          <w:lang w:val="sk-SK"/>
        </w:rPr>
        <w:t>účet</w:t>
      </w:r>
    </w:p>
    <w:p w14:paraId="59F434AB" w14:textId="77777777" w:rsidR="001F59A4" w:rsidRPr="000515CA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+/- </w:t>
      </w:r>
      <w:r w:rsidRPr="000515CA">
        <w:rPr>
          <w:rFonts w:ascii="Arial Narrow"/>
          <w:color w:val="000000"/>
          <w:spacing w:val="-1"/>
          <w:lang w:val="sk-SK"/>
        </w:rPr>
        <w:t>HV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Bežné</w:t>
      </w:r>
      <w:r w:rsidRPr="000515CA">
        <w:rPr>
          <w:rFonts w:ascii="Arial Narrow"/>
          <w:color w:val="000000"/>
          <w:lang w:val="sk-SK"/>
        </w:rPr>
        <w:t xml:space="preserve"> obdobie</w:t>
      </w:r>
    </w:p>
    <w:p w14:paraId="08956109" w14:textId="77777777" w:rsidR="001F59A4" w:rsidRPr="000515CA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+/- Vplyv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na </w:t>
      </w:r>
      <w:r w:rsidRPr="000515CA">
        <w:rPr>
          <w:rFonts w:ascii="Arial Narrow" w:hAnsi="Arial Narrow" w:cs="Arial Narrow"/>
          <w:color w:val="000000"/>
          <w:lang w:val="sk-SK"/>
        </w:rPr>
        <w:t>vlastné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imanie</w:t>
      </w:r>
    </w:p>
    <w:p w14:paraId="65B852BC" w14:textId="77777777" w:rsidR="001F59A4" w:rsidRPr="000515CA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0515CA">
        <w:rPr>
          <w:rFonts w:ascii="Arial Narrow" w:hAnsi="Arial Narrow" w:cs="Arial Narrow"/>
          <w:i/>
          <w:color w:val="000000"/>
          <w:lang w:val="sk-SK"/>
        </w:rPr>
        <w:t>Čl.I</w:t>
      </w:r>
      <w:r w:rsidRPr="000515CA">
        <w:rPr>
          <w:rFonts w:ascii="Arial Narrow"/>
          <w:i/>
          <w:color w:val="000000"/>
          <w:lang w:val="sk-SK"/>
        </w:rPr>
        <w:t>V</w:t>
      </w:r>
      <w:proofErr w:type="spellEnd"/>
      <w:r w:rsidRPr="000515CA">
        <w:rPr>
          <w:rFonts w:ascii="Arial Narrow"/>
          <w:i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–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Informácie</w:t>
      </w:r>
      <w:r w:rsidRPr="000515CA">
        <w:rPr>
          <w:rFonts w:ascii="Arial Narrow"/>
          <w:i/>
          <w:color w:val="000000"/>
          <w:lang w:val="sk-SK"/>
        </w:rPr>
        <w:t xml:space="preserve">, </w:t>
      </w:r>
      <w:r w:rsidRPr="000515CA">
        <w:rPr>
          <w:rFonts w:ascii="Arial Narrow" w:hAnsi="Arial Narrow" w:cs="Arial Narrow"/>
          <w:i/>
          <w:color w:val="000000"/>
          <w:lang w:val="sk-SK"/>
        </w:rPr>
        <w:t>ktoré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vysvetľujú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a</w:t>
      </w:r>
      <w:r w:rsidRPr="000515CA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dopĺňajú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súvahu</w:t>
      </w:r>
      <w:r w:rsidRPr="000515CA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a</w:t>
      </w:r>
      <w:r w:rsidRPr="000515CA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výkaz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ziskov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a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strát</w:t>
      </w:r>
    </w:p>
    <w:p w14:paraId="6B4AE68A" w14:textId="77777777" w:rsidR="001F59A4" w:rsidRPr="000515CA" w:rsidRDefault="00000000">
      <w:pPr>
        <w:framePr w:w="9316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(1)</w:t>
      </w:r>
      <w:r w:rsidRPr="000515CA">
        <w:rPr>
          <w:rFonts w:ascii="Arial Narrow"/>
          <w:color w:val="000000"/>
          <w:spacing w:val="8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K </w:t>
      </w:r>
      <w:r w:rsidRPr="000515CA">
        <w:rPr>
          <w:rFonts w:ascii="Arial Narrow" w:hAnsi="Arial Narrow" w:cs="Arial Narrow"/>
          <w:color w:val="000000"/>
          <w:lang w:val="sk-SK"/>
        </w:rPr>
        <w:t>dlhodobému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nehmotnému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</w:t>
      </w:r>
      <w:r w:rsidRPr="000515CA">
        <w:rPr>
          <w:rFonts w:ascii="Arial Narrow"/>
          <w:color w:val="000000"/>
          <w:spacing w:val="1"/>
          <w:lang w:val="sk-SK"/>
        </w:rPr>
        <w:t>ku,</w:t>
      </w:r>
      <w:r w:rsidRPr="000515CA">
        <w:rPr>
          <w:rFonts w:ascii="Arial Narrow"/>
          <w:color w:val="000000"/>
          <w:spacing w:val="43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ktor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ým</w:t>
      </w:r>
      <w:r w:rsidRPr="000515CA">
        <w:rPr>
          <w:rFonts w:ascii="Arial Narrow"/>
          <w:color w:val="000000"/>
          <w:spacing w:val="4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proofErr w:type="spellStart"/>
      <w:r w:rsidRPr="000515CA">
        <w:rPr>
          <w:rFonts w:ascii="Arial Narrow"/>
          <w:color w:val="000000"/>
          <w:lang w:val="sk-SK"/>
        </w:rPr>
        <w:t>goodwill</w:t>
      </w:r>
      <w:proofErr w:type="spellEnd"/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4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záporný</w:t>
      </w:r>
      <w:r w:rsidRPr="000515CA">
        <w:rPr>
          <w:rFonts w:ascii="Arial Narrow"/>
          <w:color w:val="000000"/>
          <w:spacing w:val="47"/>
          <w:lang w:val="sk-SK"/>
        </w:rPr>
        <w:t xml:space="preserve"> </w:t>
      </w:r>
      <w:proofErr w:type="spellStart"/>
      <w:r w:rsidRPr="000515CA">
        <w:rPr>
          <w:rFonts w:ascii="Arial Narrow"/>
          <w:color w:val="000000"/>
          <w:lang w:val="sk-SK"/>
        </w:rPr>
        <w:t>goodwill</w:t>
      </w:r>
      <w:proofErr w:type="spellEnd"/>
      <w:r w:rsidRPr="000515CA">
        <w:rPr>
          <w:rFonts w:ascii="Arial Narrow"/>
          <w:color w:val="000000"/>
          <w:spacing w:val="47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sa</w:t>
      </w:r>
      <w:r w:rsidRPr="000515CA">
        <w:rPr>
          <w:rFonts w:ascii="Arial Narrow"/>
          <w:color w:val="000000"/>
          <w:spacing w:val="4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uvádza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dôvod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jeho</w:t>
      </w:r>
    </w:p>
    <w:p w14:paraId="337B19B8" w14:textId="77777777" w:rsidR="001F59A4" w:rsidRPr="000515CA" w:rsidRDefault="00000000">
      <w:pPr>
        <w:framePr w:w="9316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0515CA">
        <w:rPr>
          <w:rFonts w:ascii="Arial Narrow"/>
          <w:color w:val="000000"/>
          <w:lang w:val="sk-SK"/>
        </w:rPr>
        <w:t xml:space="preserve">vzniku, </w:t>
      </w:r>
      <w:r w:rsidRPr="000515CA">
        <w:rPr>
          <w:rFonts w:ascii="Arial Narrow" w:hAnsi="Arial Narrow" w:cs="Arial Narrow"/>
          <w:color w:val="000000"/>
          <w:lang w:val="sk-SK"/>
        </w:rPr>
        <w:t>spôsob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výpočtu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prehodnotenie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opodstatnenosti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jeho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výšky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odpisu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jeho </w:t>
      </w:r>
      <w:r w:rsidRPr="000515CA">
        <w:rPr>
          <w:rFonts w:ascii="Arial Narrow"/>
          <w:color w:val="000000"/>
          <w:spacing w:val="-1"/>
          <w:lang w:val="sk-SK"/>
        </w:rPr>
        <w:t>hodnoty:</w:t>
      </w:r>
      <w:r w:rsidRPr="000515CA">
        <w:rPr>
          <w:rFonts w:ascii="Arial Narrow"/>
          <w:color w:val="000000"/>
          <w:spacing w:val="-4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-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bez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14967CBE" w14:textId="77777777" w:rsidR="001F59A4" w:rsidRPr="000515CA" w:rsidRDefault="00000000">
      <w:pPr>
        <w:framePr w:w="9316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(2)</w:t>
      </w:r>
      <w:r w:rsidRPr="000515CA">
        <w:rPr>
          <w:rFonts w:ascii="Arial Narrow"/>
          <w:color w:val="000000"/>
          <w:spacing w:val="8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Informácie</w:t>
      </w:r>
      <w:r w:rsidRPr="000515CA">
        <w:rPr>
          <w:rFonts w:ascii="Arial Narrow"/>
          <w:color w:val="000000"/>
          <w:spacing w:val="3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významných</w:t>
      </w:r>
      <w:r w:rsidRPr="000515CA">
        <w:rPr>
          <w:rFonts w:ascii="Arial Narrow"/>
          <w:color w:val="000000"/>
          <w:spacing w:val="3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položkách</w:t>
      </w:r>
      <w:r w:rsidRPr="000515CA">
        <w:rPr>
          <w:rFonts w:ascii="Arial Narrow"/>
          <w:color w:val="000000"/>
          <w:spacing w:val="2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derivátov,</w:t>
      </w:r>
      <w:r w:rsidRPr="000515CA">
        <w:rPr>
          <w:rFonts w:ascii="Arial Narrow"/>
          <w:color w:val="000000"/>
          <w:spacing w:val="2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a </w:t>
      </w:r>
      <w:r w:rsidRPr="000515CA">
        <w:rPr>
          <w:rFonts w:ascii="Arial Narrow" w:hAnsi="Arial Narrow" w:cs="Arial Narrow"/>
          <w:color w:val="000000"/>
          <w:lang w:val="sk-SK"/>
        </w:rPr>
        <w:t>záväzkoch</w:t>
      </w:r>
      <w:r w:rsidRPr="000515CA">
        <w:rPr>
          <w:rFonts w:ascii="Arial Narrow"/>
          <w:color w:val="000000"/>
          <w:spacing w:val="2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zabezpečených</w:t>
      </w:r>
      <w:r w:rsidRPr="000515CA">
        <w:rPr>
          <w:rFonts w:ascii="Arial Narrow"/>
          <w:color w:val="000000"/>
          <w:spacing w:val="2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derivátmi,</w:t>
      </w:r>
      <w:r w:rsidRPr="000515CA">
        <w:rPr>
          <w:rFonts w:ascii="Arial Narrow"/>
          <w:color w:val="000000"/>
          <w:spacing w:val="2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pričo</w:t>
      </w:r>
      <w:r w:rsidRPr="000515CA">
        <w:rPr>
          <w:rFonts w:ascii="Arial Narrow"/>
          <w:color w:val="000000"/>
          <w:lang w:val="sk-SK"/>
        </w:rPr>
        <w:t>m</w:t>
      </w:r>
      <w:r w:rsidRPr="000515CA">
        <w:rPr>
          <w:rFonts w:ascii="Arial Narrow"/>
          <w:color w:val="000000"/>
          <w:spacing w:val="30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</w:p>
    <w:p w14:paraId="6C3C30C7" w14:textId="77777777" w:rsidR="001F59A4" w:rsidRPr="000515CA" w:rsidRDefault="00000000">
      <w:pPr>
        <w:framePr w:w="9316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uvádza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forma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zabezpečenia</w:t>
      </w:r>
      <w:r w:rsidRPr="000515CA">
        <w:rPr>
          <w:rFonts w:ascii="Arial Narrow"/>
          <w:color w:val="000000"/>
          <w:spacing w:val="5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zmena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reálnej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hodnoty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priebehu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obdobia.</w:t>
      </w:r>
      <w:r w:rsidRPr="000515CA">
        <w:rPr>
          <w:rFonts w:ascii="Arial Narrow"/>
          <w:color w:val="000000"/>
          <w:spacing w:val="5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</w:t>
      </w:r>
      <w:r w:rsidRPr="000515CA">
        <w:rPr>
          <w:rFonts w:ascii="Arial Narrow"/>
          <w:color w:val="000000"/>
          <w:spacing w:val="5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každý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druh</w:t>
      </w:r>
    </w:p>
    <w:p w14:paraId="5C28457E" w14:textId="77777777" w:rsidR="001F59A4" w:rsidRPr="000515CA" w:rsidRDefault="00000000">
      <w:pPr>
        <w:framePr w:w="9316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derivátov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uvádza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informácia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rozsahu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povahe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týchto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derivátov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vrátane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významných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podmienok,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ktoré</w:t>
      </w:r>
    </w:p>
    <w:p w14:paraId="0FFECEB7" w14:textId="77777777" w:rsidR="001F59A4" w:rsidRPr="000515CA" w:rsidRDefault="00000000">
      <w:pPr>
        <w:framePr w:w="9316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spacing w:val="1"/>
          <w:lang w:val="sk-SK"/>
        </w:rPr>
        <w:t>môžu</w:t>
      </w:r>
      <w:r w:rsidRPr="000515CA">
        <w:rPr>
          <w:rFonts w:ascii="Arial Narrow"/>
          <w:color w:val="000000"/>
          <w:spacing w:val="8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ovplyvniť</w:t>
      </w:r>
      <w:r w:rsidRPr="000515CA">
        <w:rPr>
          <w:rFonts w:ascii="Arial Narrow"/>
          <w:color w:val="000000"/>
          <w:spacing w:val="8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sumu,</w:t>
      </w:r>
      <w:r w:rsidRPr="000515CA">
        <w:rPr>
          <w:rFonts w:ascii="Arial Narrow"/>
          <w:color w:val="000000"/>
          <w:spacing w:val="8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načasovanie</w:t>
      </w:r>
      <w:r w:rsidRPr="000515CA">
        <w:rPr>
          <w:rFonts w:ascii="Arial Narrow"/>
          <w:color w:val="000000"/>
          <w:spacing w:val="8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mieru</w:t>
      </w:r>
      <w:r w:rsidRPr="000515CA">
        <w:rPr>
          <w:rFonts w:ascii="Arial Narrow"/>
          <w:color w:val="000000"/>
          <w:spacing w:val="8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istoty</w:t>
      </w:r>
      <w:r w:rsidRPr="000515CA">
        <w:rPr>
          <w:rFonts w:ascii="Arial Narrow"/>
          <w:color w:val="000000"/>
          <w:spacing w:val="8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budúc</w:t>
      </w:r>
      <w:r w:rsidRPr="000515CA">
        <w:rPr>
          <w:rFonts w:ascii="Arial Narrow"/>
          <w:color w:val="000000"/>
          <w:spacing w:val="1"/>
          <w:lang w:val="sk-SK"/>
        </w:rPr>
        <w:t>ic</w:t>
      </w:r>
      <w:r w:rsidRPr="000515CA">
        <w:rPr>
          <w:rFonts w:ascii="Arial Narrow"/>
          <w:color w:val="000000"/>
          <w:lang w:val="sk-SK"/>
        </w:rPr>
        <w:t>h</w:t>
      </w:r>
      <w:r w:rsidRPr="000515CA">
        <w:rPr>
          <w:rFonts w:ascii="Arial Narrow"/>
          <w:color w:val="000000"/>
          <w:spacing w:val="8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peňažných</w:t>
      </w:r>
      <w:r w:rsidRPr="000515CA">
        <w:rPr>
          <w:rFonts w:ascii="Arial Narrow"/>
          <w:color w:val="000000"/>
          <w:spacing w:val="8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tokov</w:t>
      </w:r>
      <w:r w:rsidRPr="000515CA">
        <w:rPr>
          <w:rFonts w:ascii="Arial Narrow"/>
          <w:color w:val="000000"/>
          <w:spacing w:val="8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8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tabuľkovej</w:t>
      </w:r>
      <w:r w:rsidRPr="000515CA">
        <w:rPr>
          <w:rFonts w:ascii="Arial Narrow"/>
          <w:color w:val="000000"/>
          <w:spacing w:val="85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forme</w:t>
      </w:r>
    </w:p>
    <w:p w14:paraId="3D4CF116" w14:textId="77777777" w:rsidR="001F59A4" w:rsidRPr="000515CA" w:rsidRDefault="00000000">
      <w:pPr>
        <w:framePr w:w="9316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informácia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zobrazujúca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pohyby</w:t>
      </w:r>
      <w:r w:rsidRPr="000515CA">
        <w:rPr>
          <w:rFonts w:ascii="Arial Narrow"/>
          <w:color w:val="000000"/>
          <w:spacing w:val="4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oceňovacích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rozdieloch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ocenenia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reálnou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hodnotou</w:t>
      </w:r>
      <w:r w:rsidRPr="000515CA">
        <w:rPr>
          <w:rFonts w:ascii="Arial Narrow"/>
          <w:color w:val="000000"/>
          <w:spacing w:val="4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počas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</w:p>
    <w:p w14:paraId="4BC9B215" w14:textId="77777777" w:rsidR="001F59A4" w:rsidRPr="000515CA" w:rsidRDefault="00000000">
      <w:pPr>
        <w:framePr w:w="9316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0515CA">
        <w:rPr>
          <w:rFonts w:ascii="Arial Narrow"/>
          <w:color w:val="000000"/>
          <w:lang w:val="sk-SK"/>
        </w:rPr>
        <w:t>obdobia:</w:t>
      </w:r>
      <w:r w:rsidRPr="000515CA">
        <w:rPr>
          <w:rFonts w:ascii="Arial Narrow"/>
          <w:color w:val="000000"/>
          <w:spacing w:val="-5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 xml:space="preserve">- </w:t>
      </w:r>
      <w:r w:rsidRPr="000515CA">
        <w:rPr>
          <w:rFonts w:ascii="Arial Narrow"/>
          <w:color w:val="000000"/>
          <w:spacing w:val="-1"/>
          <w:u w:val="single"/>
          <w:lang w:val="sk-SK"/>
        </w:rPr>
        <w:t>bez</w:t>
      </w:r>
      <w:r w:rsidRPr="000515CA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13C1A859" w14:textId="77777777" w:rsidR="001F59A4" w:rsidRPr="000515CA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(3)</w:t>
      </w:r>
      <w:r w:rsidRPr="000515CA">
        <w:rPr>
          <w:rFonts w:ascii="Arial Narrow"/>
          <w:color w:val="000000"/>
          <w:spacing w:val="8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záväzkoch</w:t>
      </w:r>
    </w:p>
    <w:p w14:paraId="07641436" w14:textId="77777777" w:rsidR="001F59A4" w:rsidRPr="000515CA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BO</w:t>
      </w:r>
    </w:p>
    <w:p w14:paraId="2567FFBC" w14:textId="77777777" w:rsidR="001F59A4" w:rsidRPr="000515CA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PO</w:t>
      </w:r>
    </w:p>
    <w:p w14:paraId="21CA97E8" w14:textId="77777777" w:rsidR="001F59A4" w:rsidRPr="000515CA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C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elková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sume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záväzkov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so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zostatkovou</w:t>
      </w:r>
    </w:p>
    <w:p w14:paraId="74325321" w14:textId="77777777" w:rsidR="001F59A4" w:rsidRPr="000515CA" w:rsidRDefault="00000000">
      <w:pPr>
        <w:framePr w:w="3722" w:wrap="auto" w:hAnchor="text" w:x="1774" w:y="12188"/>
        <w:widowControl w:val="0"/>
        <w:autoSpaceDE w:val="0"/>
        <w:autoSpaceDN w:val="0"/>
        <w:spacing w:before="38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dobou splatnosti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dlhšou</w:t>
      </w:r>
      <w:r w:rsidRPr="000515CA">
        <w:rPr>
          <w:rFonts w:ascii="Arial Narrow"/>
          <w:color w:val="000000"/>
          <w:lang w:val="sk-SK"/>
        </w:rPr>
        <w:t xml:space="preserve"> ako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r</w:t>
      </w:r>
      <w:r w:rsidRPr="000515CA">
        <w:rPr>
          <w:rFonts w:ascii="Arial Narrow"/>
          <w:color w:val="000000"/>
          <w:spacing w:val="1"/>
          <w:lang w:val="sk-SK"/>
        </w:rPr>
        <w:t>okov:</w:t>
      </w:r>
    </w:p>
    <w:p w14:paraId="49AC0D80" w14:textId="77777777" w:rsidR="001F59A4" w:rsidRPr="000515CA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b)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Celkov</w:t>
      </w:r>
      <w:r w:rsidRPr="000515CA">
        <w:rPr>
          <w:rFonts w:ascii="Arial Narrow" w:hAnsi="Arial Narrow" w:cs="Arial Narrow"/>
          <w:color w:val="000000"/>
          <w:lang w:val="sk-SK"/>
        </w:rPr>
        <w:t>á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suma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zabezpečených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záväzkov,</w:t>
      </w:r>
      <w:r w:rsidRPr="000515CA">
        <w:rPr>
          <w:rFonts w:ascii="Arial Narrow"/>
          <w:color w:val="000000"/>
          <w:lang w:val="sk-SK"/>
        </w:rPr>
        <w:t xml:space="preserve"> opis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spôsob</w:t>
      </w:r>
      <w:r w:rsidRPr="000515CA">
        <w:rPr>
          <w:rFonts w:ascii="Arial Narrow"/>
          <w:color w:val="000000"/>
          <w:lang w:val="sk-SK"/>
        </w:rPr>
        <w:t>y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zabezpečenia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záväzkov</w:t>
      </w:r>
      <w:r w:rsidRPr="000515CA">
        <w:rPr>
          <w:rFonts w:ascii="Arial Narrow"/>
          <w:color w:val="000000"/>
          <w:lang w:val="sk-SK"/>
        </w:rPr>
        <w:t>:</w:t>
      </w:r>
    </w:p>
    <w:p w14:paraId="688ED2B8" w14:textId="77777777" w:rsidR="001F59A4" w:rsidRPr="000515CA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Spôsob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zabezpečenia</w:t>
      </w:r>
      <w:r w:rsidRPr="000515CA">
        <w:rPr>
          <w:rFonts w:ascii="Arial Narrow"/>
          <w:color w:val="000000"/>
          <w:lang w:val="sk-SK"/>
        </w:rPr>
        <w:t>:</w:t>
      </w:r>
    </w:p>
    <w:p w14:paraId="4A36DA46" w14:textId="77777777" w:rsidR="001F59A4" w:rsidRPr="000515CA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Záložné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právo</w:t>
      </w:r>
    </w:p>
    <w:p w14:paraId="35608BD1" w14:textId="77777777" w:rsidR="001F59A4" w:rsidRPr="000515CA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Inak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zabezpečené</w:t>
      </w:r>
    </w:p>
    <w:p w14:paraId="53E0A957" w14:textId="77777777" w:rsidR="001F59A4" w:rsidRPr="000515CA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Inak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zabezpečené</w:t>
      </w:r>
    </w:p>
    <w:p w14:paraId="6CCD5554" w14:textId="77777777" w:rsidR="001F59A4" w:rsidRPr="000515CA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Spolu</w:t>
      </w:r>
    </w:p>
    <w:p w14:paraId="1C4F78D8" w14:textId="77777777" w:rsidR="001F59A4" w:rsidRPr="000515CA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5</w:t>
      </w:r>
    </w:p>
    <w:p w14:paraId="2FDBBDBA" w14:textId="7B10827A" w:rsidR="001F59A4" w:rsidRPr="000515CA" w:rsidRDefault="004238D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0515CA">
        <w:rPr>
          <w:noProof/>
          <w:lang w:val="sk-SK"/>
        </w:rPr>
        <w:drawing>
          <wp:anchor distT="0" distB="0" distL="114300" distR="114300" simplePos="0" relativeHeight="251650560" behindDoc="1" locked="0" layoutInCell="1" allowOverlap="1" wp14:anchorId="266BCCE7" wp14:editId="55610EC0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49536" behindDoc="1" locked="0" layoutInCell="1" allowOverlap="1" wp14:anchorId="10A06E85" wp14:editId="61675CD4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48512" behindDoc="1" locked="0" layoutInCell="1" allowOverlap="1" wp14:anchorId="75BCAB6C" wp14:editId="3C714B6D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47488" behindDoc="1" locked="0" layoutInCell="1" allowOverlap="1" wp14:anchorId="62093688" wp14:editId="53609CEE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46464" behindDoc="1" locked="0" layoutInCell="1" allowOverlap="1" wp14:anchorId="167DF99E" wp14:editId="55F5D7B2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45440" behindDoc="1" locked="0" layoutInCell="1" allowOverlap="1" wp14:anchorId="79DDDFB0" wp14:editId="3A792E66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44416" behindDoc="1" locked="0" layoutInCell="1" allowOverlap="1" wp14:anchorId="4FDB531B" wp14:editId="5526E29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43392" behindDoc="1" locked="0" layoutInCell="1" allowOverlap="1" wp14:anchorId="2C100981" wp14:editId="0C97E6AD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rFonts w:ascii="Arial"/>
          <w:color w:val="FF0000"/>
          <w:sz w:val="2"/>
          <w:lang w:val="sk-SK"/>
        </w:rPr>
        <w:br w:type="page"/>
      </w:r>
    </w:p>
    <w:p w14:paraId="1C0A5872" w14:textId="77777777" w:rsidR="001F59A4" w:rsidRPr="000515CA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5" w:name="br6"/>
      <w:bookmarkEnd w:id="5"/>
      <w:r w:rsidRPr="000515CA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53EFD904" w14:textId="77777777" w:rsidR="001F59A4" w:rsidRPr="000515CA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Poznámky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0515CA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POD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2"/>
          <w:lang w:val="sk-SK"/>
        </w:rPr>
        <w:t>3</w:t>
      </w:r>
      <w:r w:rsidRPr="000515CA">
        <w:rPr>
          <w:rFonts w:ascii="Arial Narrow"/>
          <w:color w:val="000000"/>
          <w:lang w:val="sk-SK"/>
        </w:rPr>
        <w:t>-01</w:t>
      </w:r>
    </w:p>
    <w:p w14:paraId="336552DC" w14:textId="77777777" w:rsidR="001F59A4" w:rsidRPr="000515CA" w:rsidRDefault="00000000">
      <w:pPr>
        <w:framePr w:w="1418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IČO:</w:t>
      </w:r>
      <w:r w:rsidRPr="000515CA">
        <w:rPr>
          <w:rFonts w:ascii="Arial Narrow"/>
          <w:color w:val="000000"/>
          <w:lang w:val="sk-SK"/>
        </w:rPr>
        <w:t>45418373</w:t>
      </w:r>
    </w:p>
    <w:p w14:paraId="512884AF" w14:textId="77777777" w:rsidR="001F59A4" w:rsidRPr="000515CA" w:rsidRDefault="00000000">
      <w:pPr>
        <w:framePr w:w="1609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DIČ:</w:t>
      </w:r>
      <w:r w:rsidRPr="000515CA">
        <w:rPr>
          <w:rFonts w:ascii="Arial Narrow"/>
          <w:color w:val="000000"/>
          <w:lang w:val="sk-SK"/>
        </w:rPr>
        <w:t>2022978958</w:t>
      </w:r>
    </w:p>
    <w:p w14:paraId="1A770159" w14:textId="77777777" w:rsidR="001F59A4" w:rsidRPr="000515CA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(4)</w:t>
      </w:r>
      <w:r w:rsidRPr="000515CA">
        <w:rPr>
          <w:rFonts w:ascii="Arial Narrow"/>
          <w:color w:val="000000"/>
          <w:spacing w:val="8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vlastných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akciách</w:t>
      </w:r>
      <w:r w:rsidRPr="000515CA">
        <w:rPr>
          <w:rFonts w:ascii="Arial Narrow"/>
          <w:color w:val="000000"/>
          <w:lang w:val="sk-SK"/>
        </w:rPr>
        <w:t>:</w:t>
      </w:r>
    </w:p>
    <w:p w14:paraId="627B69A7" w14:textId="77777777" w:rsidR="001F59A4" w:rsidRPr="000515CA" w:rsidRDefault="00000000">
      <w:pPr>
        <w:framePr w:w="5542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0515CA">
        <w:rPr>
          <w:rFonts w:ascii="Arial Narrow"/>
          <w:color w:val="000000"/>
          <w:lang w:val="sk-SK"/>
        </w:rPr>
        <w:t xml:space="preserve"> nadobudnutia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vlastných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akcií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</w:t>
      </w:r>
      <w:r w:rsidRPr="000515CA">
        <w:rPr>
          <w:rFonts w:ascii="Arial Narrow" w:hAnsi="Arial Narrow" w:cs="Arial Narrow"/>
          <w:color w:val="000000"/>
          <w:lang w:val="sk-SK"/>
        </w:rPr>
        <w:t>očas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obdobia,</w:t>
      </w:r>
    </w:p>
    <w:p w14:paraId="33911FF5" w14:textId="77777777" w:rsidR="001F59A4" w:rsidRPr="000515CA" w:rsidRDefault="00000000">
      <w:pPr>
        <w:framePr w:w="5542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b)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</w:t>
      </w:r>
      <w:r w:rsidRPr="000515CA">
        <w:rPr>
          <w:rFonts w:ascii="Arial Narrow"/>
          <w:color w:val="000000"/>
          <w:lang w:val="sk-SK"/>
        </w:rPr>
        <w:t>e</w:t>
      </w:r>
    </w:p>
    <w:p w14:paraId="6183D03F" w14:textId="77777777" w:rsidR="001F59A4" w:rsidRPr="000515CA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1</w:t>
      </w:r>
    </w:p>
    <w:p w14:paraId="18D8DD5A" w14:textId="77777777" w:rsidR="001F59A4" w:rsidRPr="000515CA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</w:t>
      </w:r>
    </w:p>
    <w:p w14:paraId="52B07EB7" w14:textId="77777777" w:rsidR="001F59A4" w:rsidRPr="000515CA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0515CA">
        <w:rPr>
          <w:rFonts w:ascii="Arial Narrow"/>
          <w:color w:val="000000"/>
          <w:spacing w:val="4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menovitá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hodnota</w:t>
      </w:r>
      <w:r w:rsidRPr="000515CA">
        <w:rPr>
          <w:rFonts w:ascii="Arial Narrow"/>
          <w:color w:val="000000"/>
          <w:spacing w:val="4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nadobudnutých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vlastných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akcií</w:t>
      </w:r>
      <w:r w:rsidRPr="000515CA">
        <w:rPr>
          <w:rFonts w:ascii="Arial Narrow"/>
          <w:color w:val="000000"/>
          <w:spacing w:val="4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počas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  <w:r w:rsidRPr="000515CA">
        <w:rPr>
          <w:rFonts w:ascii="Arial Narrow"/>
          <w:color w:val="000000"/>
          <w:spacing w:val="4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obdobia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4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0515CA">
        <w:rPr>
          <w:rFonts w:ascii="Arial Narrow"/>
          <w:color w:val="000000"/>
          <w:spacing w:val="3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</w:p>
    <w:p w14:paraId="57FA1516" w14:textId="77777777" w:rsidR="001F59A4" w:rsidRPr="000515CA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menovitá</w:t>
      </w:r>
      <w:r w:rsidRPr="000515CA">
        <w:rPr>
          <w:rFonts w:ascii="Arial Narrow"/>
          <w:color w:val="000000"/>
          <w:spacing w:val="6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hodnota</w:t>
      </w:r>
      <w:r w:rsidRPr="000515CA">
        <w:rPr>
          <w:rFonts w:ascii="Arial Narrow"/>
          <w:color w:val="000000"/>
          <w:spacing w:val="6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prevedených</w:t>
      </w:r>
      <w:r w:rsidRPr="000515CA">
        <w:rPr>
          <w:rFonts w:ascii="Arial Narrow"/>
          <w:color w:val="000000"/>
          <w:spacing w:val="6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vlastných</w:t>
      </w:r>
      <w:r w:rsidRPr="000515CA">
        <w:rPr>
          <w:rFonts w:ascii="Arial Narrow"/>
          <w:color w:val="000000"/>
          <w:spacing w:val="6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akcií</w:t>
      </w:r>
      <w:r w:rsidRPr="000515CA">
        <w:rPr>
          <w:rFonts w:ascii="Arial Narrow"/>
          <w:color w:val="000000"/>
          <w:spacing w:val="6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počas</w:t>
      </w:r>
      <w:r w:rsidRPr="000515CA">
        <w:rPr>
          <w:rFonts w:ascii="Arial Narrow"/>
          <w:color w:val="000000"/>
          <w:spacing w:val="6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  <w:r w:rsidRPr="000515CA">
        <w:rPr>
          <w:rFonts w:ascii="Arial Narrow"/>
          <w:color w:val="000000"/>
          <w:spacing w:val="6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obdobia,</w:t>
      </w:r>
      <w:r w:rsidRPr="000515CA">
        <w:rPr>
          <w:rFonts w:ascii="Arial Narrow"/>
          <w:color w:val="000000"/>
          <w:spacing w:val="6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pričom</w:t>
      </w:r>
      <w:r w:rsidRPr="000515CA">
        <w:rPr>
          <w:rFonts w:ascii="Arial Narrow"/>
          <w:color w:val="000000"/>
          <w:spacing w:val="63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6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uvádza</w:t>
      </w:r>
    </w:p>
    <w:p w14:paraId="3007C855" w14:textId="77777777" w:rsidR="001F59A4" w:rsidRPr="000515CA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percentuálna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týchto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vlastných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akcií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na </w:t>
      </w:r>
      <w:r w:rsidRPr="000515CA">
        <w:rPr>
          <w:rFonts w:ascii="Arial Narrow" w:hAnsi="Arial Narrow" w:cs="Arial Narrow"/>
          <w:color w:val="000000"/>
          <w:lang w:val="sk-SK"/>
        </w:rPr>
        <w:t>upísanom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základnom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imaní,</w:t>
      </w:r>
    </w:p>
    <w:p w14:paraId="359D2877" w14:textId="77777777" w:rsidR="001F59A4" w:rsidRPr="000515CA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2</w:t>
      </w:r>
    </w:p>
    <w:p w14:paraId="692630EC" w14:textId="77777777" w:rsidR="001F59A4" w:rsidRPr="000515CA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</w:t>
      </w:r>
    </w:p>
    <w:p w14:paraId="792FC9D0" w14:textId="77777777" w:rsidR="001F59A4" w:rsidRPr="000515CA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0515CA">
        <w:rPr>
          <w:rFonts w:ascii="Arial Narrow"/>
          <w:color w:val="000000"/>
          <w:spacing w:val="3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4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protihodnota,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za</w:t>
      </w:r>
      <w:r w:rsidRPr="000515CA">
        <w:rPr>
          <w:rFonts w:ascii="Arial Narrow"/>
          <w:color w:val="000000"/>
          <w:spacing w:val="3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ktorú</w:t>
      </w:r>
      <w:r w:rsidRPr="000515CA">
        <w:rPr>
          <w:rFonts w:ascii="Arial Narrow"/>
          <w:color w:val="000000"/>
          <w:spacing w:val="39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3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vlastné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akcie</w:t>
      </w:r>
      <w:r w:rsidRPr="000515CA">
        <w:rPr>
          <w:rFonts w:ascii="Arial Narrow"/>
          <w:color w:val="000000"/>
          <w:spacing w:val="3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počas</w:t>
      </w:r>
      <w:r w:rsidRPr="000515CA">
        <w:rPr>
          <w:rFonts w:ascii="Arial Narrow"/>
          <w:color w:val="000000"/>
          <w:spacing w:val="3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obdobia</w:t>
      </w:r>
      <w:r w:rsidRPr="000515CA">
        <w:rPr>
          <w:rFonts w:ascii="Arial Narrow"/>
          <w:color w:val="000000"/>
          <w:spacing w:val="3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nadobudli</w:t>
      </w:r>
      <w:r w:rsidRPr="000515CA">
        <w:rPr>
          <w:rFonts w:ascii="Arial Narrow"/>
          <w:color w:val="000000"/>
          <w:spacing w:val="3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0515CA">
        <w:rPr>
          <w:rFonts w:ascii="Arial Narrow"/>
          <w:color w:val="000000"/>
          <w:spacing w:val="3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</w:p>
    <w:p w14:paraId="395E28F9" w14:textId="77777777" w:rsidR="001F59A4" w:rsidRPr="000515CA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hodnota,</w:t>
      </w:r>
      <w:r w:rsidRPr="000515CA">
        <w:rPr>
          <w:rFonts w:ascii="Arial Narrow"/>
          <w:color w:val="000000"/>
          <w:spacing w:val="-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ktorú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sa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vlastné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akcie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počas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obdobia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previedli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na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inú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osobu,</w:t>
      </w:r>
    </w:p>
    <w:p w14:paraId="6C56AE66" w14:textId="77777777" w:rsidR="001F59A4" w:rsidRPr="000515CA" w:rsidRDefault="00000000">
      <w:pPr>
        <w:framePr w:w="8954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c)</w:t>
      </w:r>
      <w:r w:rsidRPr="000515CA">
        <w:rPr>
          <w:rFonts w:ascii="Arial Narrow"/>
          <w:color w:val="000000"/>
          <w:spacing w:val="8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poč</w:t>
      </w:r>
      <w:r w:rsidRPr="000515CA">
        <w:rPr>
          <w:rFonts w:ascii="Arial Narrow"/>
          <w:color w:val="000000"/>
          <w:lang w:val="sk-SK"/>
        </w:rPr>
        <w:t>et, menovit</w:t>
      </w:r>
      <w:r w:rsidRPr="000515CA">
        <w:rPr>
          <w:rFonts w:ascii="Arial Narrow" w:hAnsi="Arial Narrow" w:cs="Arial Narrow"/>
          <w:color w:val="000000"/>
          <w:lang w:val="sk-SK"/>
        </w:rPr>
        <w:t>á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protihodnota, </w:t>
      </w:r>
      <w:r w:rsidRPr="000515CA">
        <w:rPr>
          <w:rFonts w:ascii="Arial Narrow"/>
          <w:color w:val="000000"/>
          <w:spacing w:val="1"/>
          <w:lang w:val="sk-SK"/>
        </w:rPr>
        <w:t>za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ktorú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vlastné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akcie</w:t>
      </w:r>
      <w:r w:rsidRPr="000515CA">
        <w:rPr>
          <w:rFonts w:ascii="Arial Narrow"/>
          <w:color w:val="000000"/>
          <w:lang w:val="sk-SK"/>
        </w:rPr>
        <w:t xml:space="preserve"> nadobudli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ktoré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účtovná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jednotka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má</w:t>
      </w:r>
    </w:p>
    <w:p w14:paraId="546D6601" w14:textId="77777777" w:rsidR="001F59A4" w:rsidRPr="000515CA" w:rsidRDefault="00000000">
      <w:pPr>
        <w:framePr w:w="8954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držbe</w:t>
      </w:r>
      <w:r w:rsidRPr="000515CA">
        <w:rPr>
          <w:rFonts w:ascii="Arial Narrow"/>
          <w:color w:val="000000"/>
          <w:spacing w:val="4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poslednému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dňu</w:t>
      </w:r>
      <w:r w:rsidRPr="000515CA">
        <w:rPr>
          <w:rFonts w:ascii="Arial Narrow"/>
          <w:color w:val="000000"/>
          <w:spacing w:val="4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účtovného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obdobia;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uvádza</w:t>
      </w:r>
      <w:r w:rsidRPr="000515CA">
        <w:rPr>
          <w:rFonts w:ascii="Arial Narrow"/>
          <w:color w:val="000000"/>
          <w:spacing w:val="4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4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aj</w:t>
      </w:r>
      <w:r w:rsidRPr="000515CA">
        <w:rPr>
          <w:rFonts w:ascii="Arial Narrow"/>
          <w:color w:val="000000"/>
          <w:spacing w:val="43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ich</w:t>
      </w:r>
      <w:r w:rsidRPr="000515CA">
        <w:rPr>
          <w:rFonts w:ascii="Arial Narrow"/>
          <w:color w:val="000000"/>
          <w:spacing w:val="4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percentuálny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podiel</w:t>
      </w:r>
      <w:r w:rsidRPr="000515CA">
        <w:rPr>
          <w:rFonts w:ascii="Arial Narrow"/>
          <w:color w:val="000000"/>
          <w:spacing w:val="4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upísanom</w:t>
      </w:r>
    </w:p>
    <w:p w14:paraId="03EF2463" w14:textId="77777777" w:rsidR="001F59A4" w:rsidRPr="000515CA" w:rsidRDefault="00000000">
      <w:pPr>
        <w:framePr w:w="8954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základnom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imaní.</w:t>
      </w:r>
    </w:p>
    <w:p w14:paraId="08538C49" w14:textId="77777777" w:rsidR="001F59A4" w:rsidRPr="000515CA" w:rsidRDefault="00000000">
      <w:pPr>
        <w:framePr w:w="9315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(5)</w:t>
      </w:r>
      <w:r w:rsidRPr="000515CA">
        <w:rPr>
          <w:rFonts w:ascii="Arial Narrow"/>
          <w:color w:val="000000"/>
          <w:spacing w:val="8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Informácia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sume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dôvodoch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vzniku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jednotlivých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položiek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nákladov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výnosov,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2"/>
          <w:lang w:val="sk-SK"/>
        </w:rPr>
        <w:t>ktoré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0515CA">
        <w:rPr>
          <w:rFonts w:ascii="Arial Narrow"/>
          <w:color w:val="000000"/>
          <w:spacing w:val="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výnimočný</w:t>
      </w:r>
    </w:p>
    <w:p w14:paraId="08398758" w14:textId="77777777" w:rsidR="001F59A4" w:rsidRPr="000515CA" w:rsidRDefault="00000000">
      <w:pPr>
        <w:framePr w:w="9315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rozsah</w:t>
      </w:r>
      <w:r w:rsidRPr="000515CA">
        <w:rPr>
          <w:rFonts w:ascii="Arial Narrow"/>
          <w:color w:val="000000"/>
          <w:spacing w:val="3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výskyt,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napríklad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výnosy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predaja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podniku</w:t>
      </w:r>
      <w:r w:rsidRPr="000515CA">
        <w:rPr>
          <w:rFonts w:ascii="Arial Narrow"/>
          <w:color w:val="000000"/>
          <w:spacing w:val="2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3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časti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podniku,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náklady</w:t>
      </w:r>
      <w:r w:rsidRPr="000515CA">
        <w:rPr>
          <w:rFonts w:ascii="Arial Narrow"/>
          <w:color w:val="000000"/>
          <w:spacing w:val="3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dôvodu</w:t>
      </w:r>
      <w:r w:rsidRPr="000515CA">
        <w:rPr>
          <w:rFonts w:ascii="Arial Narrow"/>
          <w:color w:val="000000"/>
          <w:spacing w:val="3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predaja</w:t>
      </w:r>
    </w:p>
    <w:p w14:paraId="2209DEA3" w14:textId="77777777" w:rsidR="001F59A4" w:rsidRPr="000515CA" w:rsidRDefault="00000000">
      <w:pPr>
        <w:framePr w:w="9315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u w:val="single"/>
          <w:lang w:val="sk-SK"/>
        </w:rPr>
        <w:t>podniku alebo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časti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podniku,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škody</w:t>
      </w:r>
      <w:r w:rsidRPr="000515CA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z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dôvodu</w:t>
      </w:r>
      <w:r w:rsidRPr="000515CA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u w:val="single"/>
          <w:lang w:val="sk-SK"/>
        </w:rPr>
        <w:t>ž</w:t>
      </w:r>
      <w:r w:rsidRPr="000515CA">
        <w:rPr>
          <w:rFonts w:ascii="Arial Narrow" w:hAnsi="Arial Narrow" w:cs="Arial Narrow"/>
          <w:color w:val="000000"/>
          <w:lang w:val="sk-SK"/>
        </w:rPr>
        <w:t>ivelných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pohrôm.</w:t>
      </w:r>
    </w:p>
    <w:p w14:paraId="6FAED85F" w14:textId="77777777" w:rsidR="001F59A4" w:rsidRPr="000515CA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Popis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nákladov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,výnosov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výnimočného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rozsahu</w:t>
      </w:r>
    </w:p>
    <w:p w14:paraId="21AFA774" w14:textId="77777777" w:rsidR="001F59A4" w:rsidRPr="000515CA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Dôvod</w:t>
      </w:r>
      <w:r w:rsidRPr="000515CA">
        <w:rPr>
          <w:rFonts w:ascii="Arial Narrow"/>
          <w:color w:val="000000"/>
          <w:lang w:val="sk-SK"/>
        </w:rPr>
        <w:t xml:space="preserve"> vzniku</w:t>
      </w:r>
    </w:p>
    <w:p w14:paraId="6AB7D931" w14:textId="77777777" w:rsidR="001F59A4" w:rsidRPr="000515CA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-1"/>
          <w:lang w:val="sk-SK"/>
        </w:rPr>
        <w:t>EUR</w:t>
      </w:r>
    </w:p>
    <w:p w14:paraId="2A1414A7" w14:textId="77777777" w:rsidR="001F59A4" w:rsidRPr="000515CA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0515CA">
        <w:rPr>
          <w:rFonts w:ascii="Arial Narrow" w:hAnsi="Arial Narrow" w:cs="Arial Narrow"/>
          <w:i/>
          <w:color w:val="000000"/>
          <w:lang w:val="sk-SK"/>
        </w:rPr>
        <w:t>Čl.</w:t>
      </w:r>
      <w:r w:rsidRPr="000515CA">
        <w:rPr>
          <w:rFonts w:ascii="Arial Narrow"/>
          <w:i/>
          <w:color w:val="000000"/>
          <w:lang w:val="sk-SK"/>
        </w:rPr>
        <w:t>V</w:t>
      </w:r>
      <w:proofErr w:type="spellEnd"/>
      <w:r w:rsidRPr="000515CA">
        <w:rPr>
          <w:rFonts w:ascii="Arial Narrow"/>
          <w:i/>
          <w:color w:val="000000"/>
          <w:lang w:val="sk-SK"/>
        </w:rPr>
        <w:t xml:space="preserve"> - Inf</w:t>
      </w:r>
      <w:r w:rsidRPr="000515CA">
        <w:rPr>
          <w:rFonts w:ascii="Arial Narrow" w:hAnsi="Arial Narrow" w:cs="Arial Narrow"/>
          <w:i/>
          <w:color w:val="000000"/>
          <w:lang w:val="sk-SK"/>
        </w:rPr>
        <w:t>ormácie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o</w:t>
      </w:r>
      <w:r w:rsidRPr="000515CA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iných</w:t>
      </w:r>
      <w:r w:rsidRPr="000515CA">
        <w:rPr>
          <w:rFonts w:ascii="Arial Narrow"/>
          <w:i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aktívach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a</w:t>
      </w:r>
      <w:r w:rsidRPr="000515CA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iných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pasívach</w:t>
      </w:r>
    </w:p>
    <w:p w14:paraId="5F691B10" w14:textId="77777777" w:rsidR="001F59A4" w:rsidRPr="000515CA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(1)</w:t>
      </w:r>
      <w:r w:rsidRPr="000515CA">
        <w:rPr>
          <w:rFonts w:ascii="Arial Narrow"/>
          <w:color w:val="000000"/>
          <w:spacing w:val="8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I</w:t>
      </w:r>
      <w:r w:rsidRPr="000515CA">
        <w:rPr>
          <w:rFonts w:ascii="Arial Narrow" w:hAnsi="Arial Narrow" w:cs="Arial Narrow"/>
          <w:color w:val="000000"/>
          <w:lang w:val="sk-SK"/>
        </w:rPr>
        <w:t>nformácie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iným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aktívam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iným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pasív</w:t>
      </w:r>
      <w:r w:rsidRPr="000515CA">
        <w:rPr>
          <w:rFonts w:ascii="Arial Narrow"/>
          <w:color w:val="000000"/>
          <w:spacing w:val="-2"/>
          <w:lang w:val="sk-SK"/>
        </w:rPr>
        <w:t>am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:</w:t>
      </w:r>
    </w:p>
    <w:p w14:paraId="5E403131" w14:textId="77777777" w:rsidR="001F59A4" w:rsidRPr="000515CA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opis</w:t>
      </w:r>
      <w:r w:rsidRPr="000515CA">
        <w:rPr>
          <w:rFonts w:ascii="Arial Narrow"/>
          <w:color w:val="000000"/>
          <w:spacing w:val="3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hodnota</w:t>
      </w:r>
      <w:r w:rsidRPr="000515CA">
        <w:rPr>
          <w:rFonts w:ascii="Arial Narrow"/>
          <w:color w:val="000000"/>
          <w:spacing w:val="3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podmieneného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majetku,</w:t>
      </w:r>
      <w:r w:rsidRPr="000515CA">
        <w:rPr>
          <w:rFonts w:ascii="Arial Narrow"/>
          <w:color w:val="000000"/>
          <w:spacing w:val="3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ktorým</w:t>
      </w:r>
      <w:r w:rsidRPr="000515CA">
        <w:rPr>
          <w:rFonts w:ascii="Arial Narrow"/>
          <w:color w:val="000000"/>
          <w:spacing w:val="39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36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rozumie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možný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majetok,</w:t>
      </w:r>
      <w:r w:rsidRPr="000515CA">
        <w:rPr>
          <w:rFonts w:ascii="Arial Narrow"/>
          <w:color w:val="000000"/>
          <w:spacing w:val="3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ktorý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vznikol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3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dôsledku</w:t>
      </w:r>
    </w:p>
    <w:p w14:paraId="5FAC12B8" w14:textId="77777777" w:rsidR="001F59A4" w:rsidRPr="000515CA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minulých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udalostí</w:t>
      </w:r>
      <w:r w:rsidRPr="000515CA">
        <w:rPr>
          <w:rFonts w:ascii="Arial Narrow"/>
          <w:color w:val="000000"/>
          <w:lang w:val="sk-SK"/>
        </w:rPr>
        <w:t xml:space="preserve"> 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ktorého</w:t>
      </w:r>
      <w:r w:rsidRPr="000515CA">
        <w:rPr>
          <w:rFonts w:ascii="Arial Narrow"/>
          <w:color w:val="000000"/>
          <w:lang w:val="sk-SK"/>
        </w:rPr>
        <w:t xml:space="preserve"> existencia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alebo </w:t>
      </w:r>
      <w:r w:rsidRPr="000515CA">
        <w:rPr>
          <w:rFonts w:ascii="Arial Narrow" w:hAnsi="Arial Narrow" w:cs="Arial Narrow"/>
          <w:color w:val="000000"/>
          <w:lang w:val="sk-SK"/>
        </w:rPr>
        <w:t>vlastníctvo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závisí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 toho,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č</w:t>
      </w:r>
      <w:r w:rsidRPr="000515CA">
        <w:rPr>
          <w:rFonts w:ascii="Arial Narrow"/>
          <w:color w:val="000000"/>
          <w:lang w:val="sk-SK"/>
        </w:rPr>
        <w:t>i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nastane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nenastane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jedna</w:t>
      </w:r>
    </w:p>
    <w:p w14:paraId="67570897" w14:textId="77777777" w:rsidR="001F59A4" w:rsidRPr="000515CA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viac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neistých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udalostí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budúcnosti,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ktorých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vznik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nezávisí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jednotky;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takýmto</w:t>
      </w:r>
      <w:r w:rsidRPr="000515CA">
        <w:rPr>
          <w:rFonts w:ascii="Arial Narrow"/>
          <w:color w:val="000000"/>
          <w:spacing w:val="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majetkom</w:t>
      </w:r>
    </w:p>
    <w:p w14:paraId="10F16A57" w14:textId="77777777" w:rsidR="001F59A4" w:rsidRPr="000515CA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napríklad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práva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zo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servisných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zmlúv,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poistných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zmlúv,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koncesionárskych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zmlúv,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licenčných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zmlúv,</w:t>
      </w:r>
    </w:p>
    <w:p w14:paraId="18894B26" w14:textId="77777777" w:rsidR="001F59A4" w:rsidRPr="000515CA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b)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opis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hodnota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podmi</w:t>
      </w:r>
      <w:r w:rsidRPr="000515CA">
        <w:rPr>
          <w:rFonts w:ascii="Arial Narrow" w:hAnsi="Arial Narrow" w:cs="Arial Narrow"/>
          <w:color w:val="000000"/>
          <w:lang w:val="sk-SK"/>
        </w:rPr>
        <w:t>enených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záväzkov</w:t>
      </w:r>
      <w:r w:rsidRPr="000515CA">
        <w:rPr>
          <w:rFonts w:ascii="Arial Narrow"/>
          <w:color w:val="000000"/>
          <w:spacing w:val="1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vyplývajúcich</w:t>
      </w:r>
      <w:r w:rsidRPr="000515CA">
        <w:rPr>
          <w:rFonts w:ascii="Arial Narrow"/>
          <w:color w:val="000000"/>
          <w:spacing w:val="1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napríklad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zo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súdnych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rozhodnutí,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poskytnutých</w:t>
      </w:r>
    </w:p>
    <w:p w14:paraId="6614A57A" w14:textId="77777777" w:rsidR="001F59A4" w:rsidRPr="000515CA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záruk,</w:t>
      </w:r>
      <w:r w:rsidRPr="000515CA">
        <w:rPr>
          <w:rFonts w:ascii="Arial Narrow"/>
          <w:color w:val="000000"/>
          <w:spacing w:val="55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zo</w:t>
      </w:r>
      <w:r w:rsidRPr="000515CA">
        <w:rPr>
          <w:rFonts w:ascii="Arial Narrow"/>
          <w:color w:val="000000"/>
          <w:spacing w:val="5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všeobecne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záväzných</w:t>
      </w:r>
      <w:r w:rsidRPr="000515CA">
        <w:rPr>
          <w:rFonts w:ascii="Arial Narrow"/>
          <w:color w:val="000000"/>
          <w:spacing w:val="5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právnych</w:t>
      </w:r>
      <w:r w:rsidRPr="000515CA">
        <w:rPr>
          <w:rFonts w:ascii="Arial Narrow"/>
          <w:color w:val="000000"/>
          <w:spacing w:val="5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predpisov,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</w:t>
      </w:r>
      <w:r w:rsidRPr="000515CA">
        <w:rPr>
          <w:rFonts w:ascii="Arial Narrow"/>
          <w:color w:val="000000"/>
          <w:spacing w:val="5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ručenia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podľa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jednotlivých</w:t>
      </w:r>
      <w:r w:rsidRPr="000515CA">
        <w:rPr>
          <w:rFonts w:ascii="Arial Narrow"/>
          <w:color w:val="000000"/>
          <w:spacing w:val="5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druhov</w:t>
      </w:r>
      <w:r w:rsidRPr="000515CA">
        <w:rPr>
          <w:rFonts w:ascii="Arial Narrow"/>
          <w:color w:val="000000"/>
          <w:spacing w:val="5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ručenia;</w:t>
      </w:r>
    </w:p>
    <w:p w14:paraId="411D2DC2" w14:textId="77777777" w:rsidR="001F59A4" w:rsidRPr="000515CA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takýmito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podmienenými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záväzkami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sú</w:t>
      </w:r>
    </w:p>
    <w:p w14:paraId="17714FA9" w14:textId="77777777" w:rsidR="001F59A4" w:rsidRPr="000515CA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1</w:t>
      </w:r>
    </w:p>
    <w:p w14:paraId="7109B43F" w14:textId="77777777" w:rsidR="001F59A4" w:rsidRPr="000515CA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</w:t>
      </w:r>
    </w:p>
    <w:p w14:paraId="1C54DB63" w14:textId="77777777" w:rsidR="001F59A4" w:rsidRPr="000515CA" w:rsidRDefault="00000000">
      <w:pPr>
        <w:framePr w:w="8233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spacing w:val="1"/>
          <w:lang w:val="sk-SK"/>
        </w:rPr>
        <w:t>možná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povinnosť,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ktorá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vznikla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ako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2"/>
          <w:lang w:val="sk-SK"/>
        </w:rPr>
        <w:t>dô</w:t>
      </w:r>
      <w:r w:rsidRPr="000515CA">
        <w:rPr>
          <w:rFonts w:ascii="Arial Narrow"/>
          <w:color w:val="000000"/>
          <w:lang w:val="sk-SK"/>
        </w:rPr>
        <w:t>sledok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min</w:t>
      </w:r>
      <w:r w:rsidRPr="000515CA">
        <w:rPr>
          <w:rFonts w:ascii="Arial Narrow"/>
          <w:color w:val="000000"/>
          <w:lang w:val="sk-SK"/>
        </w:rPr>
        <w:t>ulej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udalosti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ktorej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existencia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závisí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od</w:t>
      </w:r>
      <w:r w:rsidRPr="000515CA">
        <w:rPr>
          <w:rFonts w:ascii="Arial Narrow"/>
          <w:color w:val="000000"/>
          <w:spacing w:val="1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toho,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či</w:t>
      </w:r>
    </w:p>
    <w:p w14:paraId="7E711A3C" w14:textId="77777777" w:rsidR="001F59A4" w:rsidRPr="000515CA" w:rsidRDefault="00000000">
      <w:pPr>
        <w:framePr w:w="8233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nastane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nenastane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jedna</w:t>
      </w:r>
      <w:r w:rsidRPr="000515CA">
        <w:rPr>
          <w:rFonts w:ascii="Arial Narrow"/>
          <w:color w:val="000000"/>
          <w:spacing w:val="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viac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neistých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udalostí</w:t>
      </w:r>
      <w:r w:rsidRPr="000515CA">
        <w:rPr>
          <w:rFonts w:ascii="Arial Narrow"/>
          <w:color w:val="000000"/>
          <w:lang w:val="sk-SK"/>
        </w:rPr>
        <w:t xml:space="preserve"> v</w:t>
      </w:r>
      <w:r w:rsidRPr="000515CA">
        <w:rPr>
          <w:rFonts w:ascii="Arial Narrow"/>
          <w:color w:val="000000"/>
          <w:spacing w:val="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budúcnosti,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ktorých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vznik</w:t>
      </w:r>
      <w:r w:rsidRPr="000515CA">
        <w:rPr>
          <w:rFonts w:ascii="Arial Narrow"/>
          <w:color w:val="000000"/>
          <w:spacing w:val="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nezávisí</w:t>
      </w:r>
      <w:r w:rsidRPr="000515CA">
        <w:rPr>
          <w:rFonts w:ascii="Arial Narrow"/>
          <w:color w:val="000000"/>
          <w:spacing w:val="5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od</w:t>
      </w:r>
    </w:p>
    <w:p w14:paraId="5408759E" w14:textId="77777777" w:rsidR="001F59A4" w:rsidRPr="000515CA" w:rsidRDefault="00000000">
      <w:pPr>
        <w:framePr w:w="8233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jednotky, alebo</w:t>
      </w:r>
    </w:p>
    <w:p w14:paraId="6395181F" w14:textId="77777777" w:rsidR="001F59A4" w:rsidRPr="000515CA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2</w:t>
      </w:r>
    </w:p>
    <w:p w14:paraId="69CB426A" w14:textId="77777777" w:rsidR="001F59A4" w:rsidRPr="000515CA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.</w:t>
      </w:r>
    </w:p>
    <w:p w14:paraId="35BFBE97" w14:textId="77777777" w:rsidR="001F59A4" w:rsidRPr="000515CA" w:rsidRDefault="00000000">
      <w:pPr>
        <w:framePr w:w="8237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p</w:t>
      </w:r>
      <w:r w:rsidRPr="000515CA">
        <w:rPr>
          <w:rFonts w:ascii="Arial Narrow" w:hAnsi="Arial Narrow" w:cs="Arial Narrow"/>
          <w:color w:val="000000"/>
          <w:lang w:val="sk-SK"/>
        </w:rPr>
        <w:t>ovinnosť,</w:t>
      </w:r>
      <w:r w:rsidRPr="000515CA">
        <w:rPr>
          <w:rFonts w:ascii="Arial Narrow"/>
          <w:color w:val="000000"/>
          <w:spacing w:val="1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ktorá</w:t>
      </w:r>
      <w:r w:rsidRPr="000515CA">
        <w:rPr>
          <w:rFonts w:ascii="Arial Narrow"/>
          <w:color w:val="000000"/>
          <w:spacing w:val="1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vznikla</w:t>
      </w:r>
      <w:r w:rsidRPr="000515CA">
        <w:rPr>
          <w:rFonts w:ascii="Arial Narrow"/>
          <w:color w:val="000000"/>
          <w:spacing w:val="1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ako</w:t>
      </w:r>
      <w:r w:rsidRPr="000515CA">
        <w:rPr>
          <w:rFonts w:ascii="Arial Narrow"/>
          <w:color w:val="000000"/>
          <w:spacing w:val="1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dôsledok</w:t>
      </w:r>
      <w:r w:rsidRPr="000515CA">
        <w:rPr>
          <w:rFonts w:ascii="Arial Narrow"/>
          <w:color w:val="000000"/>
          <w:spacing w:val="1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minulej</w:t>
      </w:r>
      <w:r w:rsidRPr="000515CA">
        <w:rPr>
          <w:rFonts w:ascii="Arial Narrow"/>
          <w:color w:val="000000"/>
          <w:spacing w:val="1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udalosti,</w:t>
      </w:r>
      <w:r w:rsidRPr="000515CA">
        <w:rPr>
          <w:rFonts w:ascii="Arial Narrow"/>
          <w:color w:val="000000"/>
          <w:spacing w:val="1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</w:t>
      </w:r>
      <w:r w:rsidRPr="000515CA">
        <w:rPr>
          <w:rFonts w:ascii="Arial Narrow"/>
          <w:color w:val="000000"/>
          <w:spacing w:val="1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ktorá</w:t>
      </w:r>
      <w:r w:rsidRPr="000515CA">
        <w:rPr>
          <w:rFonts w:ascii="Arial Narrow"/>
          <w:color w:val="000000"/>
          <w:spacing w:val="17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sa</w:t>
      </w:r>
      <w:r w:rsidRPr="000515CA">
        <w:rPr>
          <w:rFonts w:ascii="Arial Narrow"/>
          <w:color w:val="000000"/>
          <w:spacing w:val="2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nevykazuje</w:t>
      </w:r>
      <w:r w:rsidRPr="000515CA">
        <w:rPr>
          <w:rFonts w:ascii="Arial Narrow"/>
          <w:color w:val="000000"/>
          <w:spacing w:val="1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1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súvahe,</w:t>
      </w:r>
      <w:r w:rsidRPr="000515CA">
        <w:rPr>
          <w:rFonts w:ascii="Arial Narrow"/>
          <w:color w:val="000000"/>
          <w:spacing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pretože</w:t>
      </w:r>
    </w:p>
    <w:p w14:paraId="17FF77C8" w14:textId="77777777" w:rsidR="001F59A4" w:rsidRPr="000515CA" w:rsidRDefault="00000000">
      <w:pPr>
        <w:framePr w:w="8237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nie</w:t>
      </w:r>
      <w:r w:rsidRPr="000515CA">
        <w:rPr>
          <w:rFonts w:ascii="Arial Narrow"/>
          <w:color w:val="000000"/>
          <w:spacing w:val="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pravdepodobné,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0515CA">
        <w:rPr>
          <w:rFonts w:ascii="Arial Narrow"/>
          <w:color w:val="000000"/>
          <w:spacing w:val="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</w:t>
      </w:r>
      <w:r w:rsidRPr="000515CA">
        <w:rPr>
          <w:rFonts w:ascii="Arial Narrow"/>
          <w:color w:val="000000"/>
          <w:spacing w:val="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splnenie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tejto</w:t>
      </w:r>
      <w:r w:rsidRPr="000515CA">
        <w:rPr>
          <w:rFonts w:ascii="Arial Narrow"/>
          <w:color w:val="000000"/>
          <w:spacing w:val="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povinnosti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bude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potrebný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úbytok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ekonomických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úžitkov,</w:t>
      </w:r>
    </w:p>
    <w:p w14:paraId="3EA2EDBA" w14:textId="77777777" w:rsidR="001F59A4" w:rsidRPr="000515CA" w:rsidRDefault="00000000">
      <w:pPr>
        <w:framePr w:w="8237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výška</w:t>
      </w:r>
      <w:r w:rsidRPr="000515CA">
        <w:rPr>
          <w:rFonts w:ascii="Arial Narrow"/>
          <w:color w:val="000000"/>
          <w:lang w:val="sk-SK"/>
        </w:rPr>
        <w:t xml:space="preserve"> tejto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povinnosti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nedá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spoľahlivo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oceniť.</w:t>
      </w:r>
    </w:p>
    <w:p w14:paraId="0B86C9A5" w14:textId="77777777" w:rsidR="001F59A4" w:rsidRPr="000515CA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(2)</w:t>
      </w:r>
      <w:r w:rsidRPr="000515CA">
        <w:rPr>
          <w:rFonts w:ascii="Arial Narrow"/>
          <w:color w:val="000000"/>
          <w:spacing w:val="8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 w:hAnsi="Arial Narrow" w:cs="Arial Narrow"/>
          <w:color w:val="000000"/>
          <w:lang w:val="sk-SK"/>
        </w:rPr>
        <w:t>ýznamné</w:t>
      </w:r>
      <w:r w:rsidRPr="000515CA">
        <w:rPr>
          <w:rFonts w:ascii="Arial Narrow"/>
          <w:color w:val="000000"/>
          <w:spacing w:val="4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položky</w:t>
      </w:r>
      <w:r w:rsidRPr="000515CA">
        <w:rPr>
          <w:rFonts w:ascii="Arial Narrow"/>
          <w:color w:val="000000"/>
          <w:spacing w:val="4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ostatných</w:t>
      </w:r>
      <w:r w:rsidRPr="000515CA">
        <w:rPr>
          <w:rFonts w:ascii="Arial Narrow"/>
          <w:color w:val="000000"/>
          <w:spacing w:val="3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finančných</w:t>
      </w:r>
      <w:r w:rsidRPr="000515CA">
        <w:rPr>
          <w:rFonts w:ascii="Arial Narrow"/>
          <w:color w:val="000000"/>
          <w:spacing w:val="4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povinností,</w:t>
      </w:r>
      <w:r w:rsidRPr="000515CA">
        <w:rPr>
          <w:rFonts w:ascii="Arial Narrow"/>
          <w:color w:val="000000"/>
          <w:spacing w:val="4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ktoré</w:t>
      </w:r>
      <w:r w:rsidRPr="000515CA">
        <w:rPr>
          <w:rFonts w:ascii="Arial Narrow"/>
          <w:color w:val="000000"/>
          <w:spacing w:val="39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nevykazujú</w:t>
      </w:r>
      <w:r w:rsidRPr="000515CA">
        <w:rPr>
          <w:rFonts w:ascii="Arial Narrow"/>
          <w:color w:val="000000"/>
          <w:spacing w:val="4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4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účtovných</w:t>
      </w:r>
      <w:r w:rsidRPr="000515CA">
        <w:rPr>
          <w:rFonts w:ascii="Arial Narrow"/>
          <w:color w:val="000000"/>
          <w:spacing w:val="40"/>
          <w:lang w:val="sk-SK"/>
        </w:rPr>
        <w:t xml:space="preserve"> </w:t>
      </w:r>
      <w:r w:rsidRPr="000515CA">
        <w:rPr>
          <w:rFonts w:ascii="Arial Narrow"/>
          <w:color w:val="000000"/>
          <w:spacing w:val="2"/>
          <w:lang w:val="sk-SK"/>
        </w:rPr>
        <w:t>v</w:t>
      </w:r>
      <w:r w:rsidRPr="000515CA">
        <w:rPr>
          <w:rFonts w:ascii="Arial Narrow" w:hAnsi="Arial Narrow" w:cs="Arial Narrow"/>
          <w:color w:val="000000"/>
          <w:lang w:val="sk-SK"/>
        </w:rPr>
        <w:t>ýkazoch,</w:t>
      </w:r>
      <w:r w:rsidRPr="000515CA">
        <w:rPr>
          <w:rFonts w:ascii="Arial Narrow"/>
          <w:color w:val="000000"/>
          <w:spacing w:val="4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napríklad</w:t>
      </w:r>
    </w:p>
    <w:p w14:paraId="4CF286F2" w14:textId="77777777" w:rsidR="001F59A4" w:rsidRPr="000515CA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zákonná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povinnosť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zmluvná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povinnosť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odobrať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určité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množstvo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produktu,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uskutočniť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investície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7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veľké</w:t>
      </w:r>
    </w:p>
    <w:p w14:paraId="0F2FE11C" w14:textId="77777777" w:rsidR="001F59A4" w:rsidRPr="000515CA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opravy:</w:t>
      </w:r>
    </w:p>
    <w:p w14:paraId="3ADBB7EE" w14:textId="77777777" w:rsidR="001F59A4" w:rsidRPr="000515CA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6</w:t>
      </w:r>
    </w:p>
    <w:p w14:paraId="1A2BE740" w14:textId="19FD5251" w:rsidR="001F59A4" w:rsidRPr="000515CA" w:rsidRDefault="004238D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0515CA">
        <w:rPr>
          <w:noProof/>
          <w:lang w:val="sk-SK"/>
        </w:rPr>
        <w:drawing>
          <wp:anchor distT="0" distB="0" distL="114300" distR="114300" simplePos="0" relativeHeight="251642368" behindDoc="1" locked="0" layoutInCell="1" allowOverlap="1" wp14:anchorId="7E495368" wp14:editId="2661AF89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41344" behindDoc="1" locked="0" layoutInCell="1" allowOverlap="1" wp14:anchorId="5E11A9CD" wp14:editId="087FB57A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40320" behindDoc="1" locked="0" layoutInCell="1" allowOverlap="1" wp14:anchorId="66AC0266" wp14:editId="1EC50C90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39296" behindDoc="1" locked="0" layoutInCell="1" allowOverlap="1" wp14:anchorId="6FE4F697" wp14:editId="6BFB3249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38272" behindDoc="1" locked="0" layoutInCell="1" allowOverlap="1" wp14:anchorId="3DD50281" wp14:editId="0C1A616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37248" behindDoc="1" locked="0" layoutInCell="1" allowOverlap="1" wp14:anchorId="2FCDEE40" wp14:editId="3F6DA261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36224" behindDoc="1" locked="0" layoutInCell="1" allowOverlap="1" wp14:anchorId="0A39C97F" wp14:editId="6B232C76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rFonts w:ascii="Arial"/>
          <w:color w:val="FF0000"/>
          <w:sz w:val="2"/>
          <w:lang w:val="sk-SK"/>
        </w:rPr>
        <w:br w:type="page"/>
      </w:r>
    </w:p>
    <w:p w14:paraId="21534829" w14:textId="77777777" w:rsidR="001F59A4" w:rsidRPr="000515CA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7"/>
      <w:bookmarkEnd w:id="6"/>
      <w:r w:rsidRPr="000515CA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1304126E" w14:textId="77777777" w:rsidR="001F59A4" w:rsidRPr="000515CA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Poznámky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0515CA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POD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2"/>
          <w:lang w:val="sk-SK"/>
        </w:rPr>
        <w:t>3</w:t>
      </w:r>
      <w:r w:rsidRPr="000515CA">
        <w:rPr>
          <w:rFonts w:ascii="Arial Narrow"/>
          <w:color w:val="000000"/>
          <w:lang w:val="sk-SK"/>
        </w:rPr>
        <w:t>-01</w:t>
      </w:r>
    </w:p>
    <w:p w14:paraId="1E43CF05" w14:textId="77777777" w:rsidR="001F59A4" w:rsidRPr="000515CA" w:rsidRDefault="00000000">
      <w:pPr>
        <w:framePr w:w="1418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IČO:</w:t>
      </w:r>
      <w:r w:rsidRPr="000515CA">
        <w:rPr>
          <w:rFonts w:ascii="Arial Narrow"/>
          <w:color w:val="000000"/>
          <w:lang w:val="sk-SK"/>
        </w:rPr>
        <w:t>45418373</w:t>
      </w:r>
    </w:p>
    <w:p w14:paraId="2A69AA1D" w14:textId="77777777" w:rsidR="001F59A4" w:rsidRPr="000515CA" w:rsidRDefault="00000000">
      <w:pPr>
        <w:framePr w:w="1609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DIČ:</w:t>
      </w:r>
      <w:r w:rsidRPr="000515CA">
        <w:rPr>
          <w:rFonts w:ascii="Arial Narrow"/>
          <w:color w:val="000000"/>
          <w:lang w:val="sk-SK"/>
        </w:rPr>
        <w:t>2022978958</w:t>
      </w:r>
    </w:p>
    <w:p w14:paraId="32AFF653" w14:textId="77777777" w:rsidR="001F59A4" w:rsidRPr="000515CA" w:rsidRDefault="00000000">
      <w:pPr>
        <w:framePr w:w="9527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(3)</w:t>
      </w:r>
      <w:r w:rsidRPr="000515CA">
        <w:rPr>
          <w:rFonts w:ascii="Arial Narrow"/>
          <w:color w:val="000000"/>
          <w:spacing w:val="8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Podsúvahové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účty</w:t>
      </w:r>
      <w:r w:rsidRPr="000515CA">
        <w:rPr>
          <w:rFonts w:ascii="Arial Narrow"/>
          <w:color w:val="000000"/>
          <w:spacing w:val="-1"/>
          <w:lang w:val="sk-SK"/>
        </w:rPr>
        <w:t>-I</w:t>
      </w:r>
      <w:r w:rsidRPr="000515CA">
        <w:rPr>
          <w:rFonts w:ascii="Arial Narrow" w:hAnsi="Arial Narrow" w:cs="Arial Narrow"/>
          <w:color w:val="000000"/>
          <w:lang w:val="sk-SK"/>
        </w:rPr>
        <w:t>nformácie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významných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položkách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prenajatého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majetku,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</w:t>
      </w:r>
      <w:r w:rsidRPr="000515CA">
        <w:rPr>
          <w:rFonts w:ascii="Arial Narrow"/>
          <w:color w:val="000000"/>
          <w:spacing w:val="3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prijatého</w:t>
      </w:r>
      <w:r w:rsidRPr="000515CA">
        <w:rPr>
          <w:rFonts w:ascii="Arial Narrow"/>
          <w:color w:val="000000"/>
          <w:spacing w:val="3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do</w:t>
      </w:r>
      <w:r w:rsidRPr="000515CA">
        <w:rPr>
          <w:rFonts w:ascii="Arial Narrow"/>
          <w:color w:val="000000"/>
          <w:spacing w:val="4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úschovy,</w:t>
      </w:r>
    </w:p>
    <w:p w14:paraId="23899530" w14:textId="77777777" w:rsidR="001F59A4" w:rsidRPr="000515CA" w:rsidRDefault="00000000">
      <w:pPr>
        <w:framePr w:w="9527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u w:val="single"/>
          <w:lang w:val="sk-SK"/>
        </w:rPr>
        <w:t>o</w:t>
      </w:r>
      <w:r w:rsidRPr="000515CA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0515CA">
        <w:rPr>
          <w:rFonts w:ascii="Arial Narrow"/>
          <w:color w:val="000000"/>
          <w:u w:val="single"/>
          <w:lang w:val="sk-SK"/>
        </w:rPr>
        <w:t xml:space="preserve"> a</w:t>
      </w:r>
      <w:r w:rsidRPr="000515CA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záväzkoch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u w:val="single"/>
          <w:lang w:val="sk-SK"/>
        </w:rPr>
        <w:t>z</w:t>
      </w:r>
      <w:r w:rsidRPr="000515CA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opcií,</w:t>
      </w:r>
      <w:r w:rsidRPr="000515CA">
        <w:rPr>
          <w:rFonts w:ascii="Arial Narrow"/>
          <w:color w:val="000000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odpísaných</w:t>
      </w:r>
      <w:r w:rsidRPr="000515CA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0515CA">
        <w:rPr>
          <w:rFonts w:ascii="Arial Narrow"/>
          <w:color w:val="000000"/>
          <w:u w:val="single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podobne:</w:t>
      </w:r>
    </w:p>
    <w:p w14:paraId="702D0D67" w14:textId="77777777" w:rsidR="001F59A4" w:rsidRPr="000515CA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Účet</w:t>
      </w:r>
    </w:p>
    <w:p w14:paraId="0B6826C0" w14:textId="77777777" w:rsidR="001F59A4" w:rsidRPr="000515CA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-1"/>
          <w:lang w:val="sk-SK"/>
        </w:rPr>
        <w:t>EUR</w:t>
      </w:r>
    </w:p>
    <w:p w14:paraId="35A350D1" w14:textId="77777777" w:rsidR="001F59A4" w:rsidRPr="000515CA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0515CA">
        <w:rPr>
          <w:rFonts w:ascii="Arial Narrow" w:hAnsi="Arial Narrow" w:cs="Arial Narrow"/>
          <w:i/>
          <w:color w:val="000000"/>
          <w:lang w:val="sk-SK"/>
        </w:rPr>
        <w:t>Čl.</w:t>
      </w:r>
      <w:r w:rsidRPr="000515CA">
        <w:rPr>
          <w:rFonts w:ascii="Arial Narrow"/>
          <w:i/>
          <w:color w:val="000000"/>
          <w:lang w:val="sk-SK"/>
        </w:rPr>
        <w:t>VI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–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Udalosti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,ktoré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nastali</w:t>
      </w:r>
      <w:r w:rsidRPr="000515CA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po dni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i/>
          <w:color w:val="000000"/>
          <w:spacing w:val="-1"/>
          <w:lang w:val="sk-SK"/>
        </w:rPr>
        <w:t>,ku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ktorému</w:t>
      </w:r>
      <w:r w:rsidRPr="000515CA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i/>
          <w:color w:val="000000"/>
          <w:spacing w:val="1"/>
          <w:lang w:val="sk-SK"/>
        </w:rPr>
        <w:t>sa</w:t>
      </w:r>
      <w:r w:rsidRPr="000515CA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i/>
          <w:color w:val="000000"/>
          <w:lang w:val="sk-SK"/>
        </w:rPr>
        <w:t>zostavuje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účtovná</w:t>
      </w:r>
      <w:r w:rsidRPr="000515CA">
        <w:rPr>
          <w:rFonts w:ascii="Arial Narrow"/>
          <w:i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závierka</w:t>
      </w:r>
    </w:p>
    <w:p w14:paraId="55603D30" w14:textId="77777777" w:rsidR="001F59A4" w:rsidRPr="000515CA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Charakter</w:t>
      </w:r>
      <w:r w:rsidRPr="000515CA">
        <w:rPr>
          <w:rFonts w:ascii="Arial Narrow"/>
          <w:color w:val="000000"/>
          <w:spacing w:val="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finančný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vplyv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významných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udalostí,</w:t>
      </w:r>
      <w:r w:rsidRPr="000515CA">
        <w:rPr>
          <w:rFonts w:ascii="Arial Narrow"/>
          <w:color w:val="000000"/>
          <w:spacing w:val="1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ktoré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nastali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dn</w:t>
      </w:r>
      <w:r w:rsidRPr="000515CA">
        <w:rPr>
          <w:rFonts w:ascii="Arial Narrow"/>
          <w:color w:val="000000"/>
          <w:lang w:val="sk-SK"/>
        </w:rPr>
        <w:t>i,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ku</w:t>
      </w:r>
      <w:r w:rsidRPr="000515CA">
        <w:rPr>
          <w:rFonts w:ascii="Arial Narrow"/>
          <w:color w:val="000000"/>
          <w:spacing w:val="9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ktor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ému</w:t>
      </w:r>
      <w:r w:rsidRPr="000515CA">
        <w:rPr>
          <w:rFonts w:ascii="Arial Narrow"/>
          <w:color w:val="000000"/>
          <w:spacing w:val="1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zostavuje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účtovná</w:t>
      </w:r>
      <w:r w:rsidRPr="000515CA">
        <w:rPr>
          <w:rFonts w:ascii="Arial Narrow"/>
          <w:color w:val="000000"/>
          <w:spacing w:val="1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závierka</w:t>
      </w:r>
    </w:p>
    <w:p w14:paraId="68183D6A" w14:textId="77777777" w:rsidR="001F59A4" w:rsidRPr="000515CA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do</w:t>
      </w:r>
      <w:r w:rsidRPr="000515CA">
        <w:rPr>
          <w:rFonts w:ascii="Arial Narrow"/>
          <w:color w:val="000000"/>
          <w:spacing w:val="55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d</w:t>
      </w:r>
      <w:r w:rsidRPr="000515CA">
        <w:rPr>
          <w:rFonts w:ascii="Arial Narrow" w:hAnsi="Arial Narrow" w:cs="Arial Narrow"/>
          <w:color w:val="000000"/>
          <w:lang w:val="sk-SK"/>
        </w:rPr>
        <w:t>ňa</w:t>
      </w:r>
      <w:r w:rsidRPr="000515CA">
        <w:rPr>
          <w:rFonts w:ascii="Arial Narrow"/>
          <w:color w:val="000000"/>
          <w:spacing w:val="5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zostavenia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závierky</w:t>
      </w:r>
      <w:r w:rsidRPr="000515CA">
        <w:rPr>
          <w:rFonts w:ascii="Arial Narrow"/>
          <w:color w:val="000000"/>
          <w:spacing w:val="5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ktoré</w:t>
      </w:r>
      <w:r w:rsidRPr="000515CA">
        <w:rPr>
          <w:rFonts w:ascii="Arial Narrow"/>
          <w:color w:val="000000"/>
          <w:spacing w:val="5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nie</w:t>
      </w:r>
      <w:r w:rsidRPr="000515CA">
        <w:rPr>
          <w:rFonts w:ascii="Arial Narrow"/>
          <w:color w:val="000000"/>
          <w:spacing w:val="5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0515CA">
        <w:rPr>
          <w:rFonts w:ascii="Arial Narrow"/>
          <w:color w:val="000000"/>
          <w:spacing w:val="5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zohľadnené</w:t>
      </w:r>
      <w:r w:rsidRPr="000515CA">
        <w:rPr>
          <w:rFonts w:ascii="Arial Narrow"/>
          <w:color w:val="000000"/>
          <w:spacing w:val="5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súvahe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vo</w:t>
      </w:r>
      <w:r w:rsidRPr="000515CA">
        <w:rPr>
          <w:rFonts w:ascii="Arial Narrow"/>
          <w:color w:val="000000"/>
          <w:spacing w:val="5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výkaze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ziskov</w:t>
      </w:r>
      <w:r w:rsidRPr="000515CA">
        <w:rPr>
          <w:rFonts w:ascii="Arial Narrow"/>
          <w:color w:val="000000"/>
          <w:spacing w:val="5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strát,</w:t>
      </w:r>
    </w:p>
    <w:p w14:paraId="04F909B1" w14:textId="77777777" w:rsidR="001F59A4" w:rsidRPr="000515CA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napríklad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</w:p>
    <w:p w14:paraId="60F57A47" w14:textId="77777777" w:rsidR="001F59A4" w:rsidRPr="000515CA" w:rsidRDefault="00000000">
      <w:pPr>
        <w:framePr w:w="8958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pok</w:t>
      </w:r>
      <w:r w:rsidRPr="000515CA">
        <w:rPr>
          <w:rFonts w:ascii="Arial Narrow"/>
          <w:color w:val="000000"/>
          <w:spacing w:val="-1"/>
          <w:lang w:val="sk-SK"/>
        </w:rPr>
        <w:t>les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zvýšenie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trhovej</w:t>
      </w:r>
      <w:r w:rsidRPr="000515CA">
        <w:rPr>
          <w:rFonts w:ascii="Arial Narrow"/>
          <w:color w:val="000000"/>
          <w:spacing w:val="2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ceny</w:t>
      </w:r>
      <w:r w:rsidRPr="000515CA">
        <w:rPr>
          <w:rFonts w:ascii="Arial Narrow"/>
          <w:color w:val="000000"/>
          <w:spacing w:val="2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finančného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ako</w:t>
      </w:r>
      <w:r w:rsidRPr="000515CA">
        <w:rPr>
          <w:rFonts w:ascii="Arial Narrow"/>
          <w:color w:val="000000"/>
          <w:spacing w:val="2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dôsledku</w:t>
      </w:r>
      <w:r w:rsidRPr="000515CA">
        <w:rPr>
          <w:rFonts w:ascii="Arial Narrow"/>
          <w:color w:val="000000"/>
          <w:spacing w:val="2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udalostí,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ktoré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nastali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dni,</w:t>
      </w:r>
      <w:r w:rsidRPr="000515CA">
        <w:rPr>
          <w:rFonts w:ascii="Arial Narrow"/>
          <w:color w:val="000000"/>
          <w:spacing w:val="2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ku</w:t>
      </w:r>
    </w:p>
    <w:p w14:paraId="4460F1B9" w14:textId="77777777" w:rsidR="001F59A4" w:rsidRPr="000515CA" w:rsidRDefault="00000000">
      <w:pPr>
        <w:framePr w:w="8958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ktorému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zostavuje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účtovná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závierka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do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dňa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zostavenia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1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závierky</w:t>
      </w:r>
      <w:r w:rsidRPr="000515CA">
        <w:rPr>
          <w:rFonts w:ascii="Arial Narrow"/>
          <w:color w:val="000000"/>
          <w:lang w:val="sk-SK"/>
        </w:rPr>
        <w:t>,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uvedením</w:t>
      </w:r>
      <w:r w:rsidRPr="000515CA">
        <w:rPr>
          <w:rFonts w:ascii="Arial Narrow"/>
          <w:color w:val="000000"/>
          <w:spacing w:val="1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dôvodu</w:t>
      </w:r>
      <w:r w:rsidRPr="000515CA">
        <w:rPr>
          <w:rFonts w:ascii="Arial Narrow"/>
          <w:color w:val="000000"/>
          <w:spacing w:val="1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týchto</w:t>
      </w:r>
    </w:p>
    <w:p w14:paraId="562630AE" w14:textId="77777777" w:rsidR="001F59A4" w:rsidRPr="000515CA" w:rsidRDefault="00000000">
      <w:pPr>
        <w:framePr w:w="8958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zmien,</w:t>
      </w:r>
    </w:p>
    <w:p w14:paraId="12266153" w14:textId="77777777" w:rsidR="001F59A4" w:rsidRPr="000515CA" w:rsidRDefault="00000000">
      <w:pPr>
        <w:framePr w:w="8958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b)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dôvod</w:t>
      </w:r>
      <w:r w:rsidRPr="000515CA">
        <w:rPr>
          <w:rFonts w:ascii="Arial Narrow"/>
          <w:color w:val="000000"/>
          <w:lang w:val="sk-SK"/>
        </w:rPr>
        <w:t>y</w:t>
      </w:r>
      <w:r w:rsidRPr="000515CA">
        <w:rPr>
          <w:rFonts w:ascii="Arial Narrow"/>
          <w:color w:val="000000"/>
          <w:spacing w:val="5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</w:t>
      </w:r>
      <w:r w:rsidRPr="000515CA">
        <w:rPr>
          <w:rFonts w:ascii="Arial Narrow"/>
          <w:color w:val="000000"/>
          <w:spacing w:val="4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zmenu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výšky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rezerv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opravných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položiek,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ktoré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nastali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dôsledku</w:t>
      </w:r>
      <w:r w:rsidRPr="000515CA">
        <w:rPr>
          <w:rFonts w:ascii="Arial Narrow"/>
          <w:color w:val="000000"/>
          <w:spacing w:val="4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udalostí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</w:t>
      </w:r>
      <w:r w:rsidRPr="000515CA">
        <w:rPr>
          <w:rFonts w:ascii="Arial Narrow"/>
          <w:color w:val="000000"/>
          <w:spacing w:val="4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dni,</w:t>
      </w:r>
      <w:r w:rsidRPr="000515CA">
        <w:rPr>
          <w:rFonts w:ascii="Arial Narrow"/>
          <w:color w:val="000000"/>
          <w:spacing w:val="48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ku</w:t>
      </w:r>
    </w:p>
    <w:p w14:paraId="65706605" w14:textId="77777777" w:rsidR="001F59A4" w:rsidRPr="000515CA" w:rsidRDefault="00000000">
      <w:pPr>
        <w:framePr w:w="8958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ktorému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zostavuje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účtovná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závierka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do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dňa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z</w:t>
      </w:r>
      <w:r w:rsidRPr="000515CA">
        <w:rPr>
          <w:rFonts w:ascii="Arial Narrow"/>
          <w:color w:val="000000"/>
          <w:lang w:val="sk-SK"/>
        </w:rPr>
        <w:t>ostavenia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závierky,</w:t>
      </w:r>
    </w:p>
    <w:p w14:paraId="2406C8DA" w14:textId="77777777" w:rsidR="001F59A4" w:rsidRPr="000515CA" w:rsidRDefault="00000000">
      <w:pPr>
        <w:framePr w:w="8958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c)</w:t>
      </w:r>
      <w:r w:rsidRPr="000515CA">
        <w:rPr>
          <w:rFonts w:ascii="Arial Narrow"/>
          <w:color w:val="000000"/>
          <w:spacing w:val="8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zmena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spoločníkov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jednotky,</w:t>
      </w:r>
    </w:p>
    <w:p w14:paraId="3354106A" w14:textId="77777777" w:rsidR="001F59A4" w:rsidRPr="000515CA" w:rsidRDefault="00000000">
      <w:pPr>
        <w:framePr w:w="8958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d)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prijatie rozhodnutia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predaji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jej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časti,</w:t>
      </w:r>
    </w:p>
    <w:p w14:paraId="3B067558" w14:textId="77777777" w:rsidR="001F59A4" w:rsidRPr="000515CA" w:rsidRDefault="00000000">
      <w:pPr>
        <w:framePr w:w="8958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e)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zmeny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významných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položiek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dlhodobého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finančného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majetku,</w:t>
      </w:r>
    </w:p>
    <w:p w14:paraId="01D08BB6" w14:textId="77777777" w:rsidR="001F59A4" w:rsidRPr="000515CA" w:rsidRDefault="00000000">
      <w:pPr>
        <w:framePr w:w="8958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f)</w:t>
      </w:r>
      <w:r w:rsidRPr="000515CA">
        <w:rPr>
          <w:rFonts w:ascii="Arial Narrow"/>
          <w:color w:val="000000"/>
          <w:spacing w:val="12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začatie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ukončení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činnosti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časti</w:t>
      </w:r>
      <w:r w:rsidRPr="000515CA">
        <w:rPr>
          <w:rFonts w:ascii="Arial Narrow"/>
          <w:color w:val="000000"/>
          <w:spacing w:val="5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4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jednotky,</w:t>
      </w:r>
      <w:r w:rsidRPr="000515CA">
        <w:rPr>
          <w:rFonts w:ascii="Arial Narrow"/>
          <w:color w:val="000000"/>
          <w:spacing w:val="4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napríkla</w:t>
      </w:r>
      <w:r w:rsidRPr="000515CA">
        <w:rPr>
          <w:rFonts w:ascii="Arial Narrow"/>
          <w:color w:val="000000"/>
          <w:lang w:val="sk-SK"/>
        </w:rPr>
        <w:t>d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odštepného</w:t>
      </w:r>
      <w:r w:rsidRPr="000515CA">
        <w:rPr>
          <w:rFonts w:ascii="Arial Narrow"/>
          <w:color w:val="000000"/>
          <w:spacing w:val="4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závodu,</w:t>
      </w:r>
      <w:r w:rsidRPr="000515CA">
        <w:rPr>
          <w:rFonts w:ascii="Arial Narrow"/>
          <w:color w:val="000000"/>
          <w:spacing w:val="4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organizačnej</w:t>
      </w:r>
    </w:p>
    <w:p w14:paraId="388C7752" w14:textId="77777777" w:rsidR="001F59A4" w:rsidRPr="000515CA" w:rsidRDefault="00000000">
      <w:pPr>
        <w:framePr w:w="8958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zložky,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prevádzkarne,</w:t>
      </w:r>
    </w:p>
    <w:p w14:paraId="7FCA5317" w14:textId="77777777" w:rsidR="001F59A4" w:rsidRPr="000515CA" w:rsidRDefault="00000000">
      <w:pPr>
        <w:framePr w:w="8958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g)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vydanie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dlhopisov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cenných</w:t>
      </w:r>
      <w:r w:rsidRPr="000515CA">
        <w:rPr>
          <w:rFonts w:ascii="Arial Narrow"/>
          <w:color w:val="000000"/>
          <w:lang w:val="sk-SK"/>
        </w:rPr>
        <w:t xml:space="preserve"> papiero</w:t>
      </w:r>
      <w:r w:rsidRPr="000515CA">
        <w:rPr>
          <w:rFonts w:ascii="Arial Narrow"/>
          <w:color w:val="000000"/>
          <w:spacing w:val="1"/>
          <w:lang w:val="sk-SK"/>
        </w:rPr>
        <w:t>v,</w:t>
      </w:r>
    </w:p>
    <w:p w14:paraId="0FE28315" w14:textId="77777777" w:rsidR="001F59A4" w:rsidRPr="000515CA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h)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zlúčen</w:t>
      </w:r>
      <w:r w:rsidRPr="000515CA">
        <w:rPr>
          <w:rFonts w:ascii="Arial Narrow"/>
          <w:color w:val="000000"/>
          <w:spacing w:val="1"/>
          <w:lang w:val="sk-SK"/>
        </w:rPr>
        <w:t>ie,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splynutie, rozdelenie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zmena </w:t>
      </w:r>
      <w:r w:rsidRPr="000515CA">
        <w:rPr>
          <w:rFonts w:ascii="Arial Narrow" w:hAnsi="Arial Narrow" w:cs="Arial Narrow"/>
          <w:color w:val="000000"/>
          <w:lang w:val="sk-SK"/>
        </w:rPr>
        <w:t>právnej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formy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jednotky,</w:t>
      </w:r>
    </w:p>
    <w:p w14:paraId="7FCB7B7D" w14:textId="77777777" w:rsidR="001F59A4" w:rsidRPr="000515CA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i)</w:t>
      </w:r>
      <w:r w:rsidRPr="000515CA">
        <w:rPr>
          <w:rFonts w:ascii="Arial Narrow"/>
          <w:color w:val="000000"/>
          <w:spacing w:val="13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mimoriadne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udalosti,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vplyv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na </w:t>
      </w:r>
      <w:r w:rsidRPr="000515CA">
        <w:rPr>
          <w:rFonts w:ascii="Arial Narrow" w:hAnsi="Arial Narrow" w:cs="Arial Narrow"/>
          <w:color w:val="000000"/>
          <w:lang w:val="sk-SK"/>
        </w:rPr>
        <w:t>hospodárenie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jednotky,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napríklad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-1"/>
          <w:lang w:val="sk-SK"/>
        </w:rPr>
        <w:t>ž</w:t>
      </w:r>
      <w:r w:rsidRPr="000515CA">
        <w:rPr>
          <w:rFonts w:ascii="Arial Narrow"/>
          <w:color w:val="000000"/>
          <w:lang w:val="sk-SK"/>
        </w:rPr>
        <w:t>ivelnej</w:t>
      </w:r>
      <w:r w:rsidRPr="000515CA">
        <w:rPr>
          <w:rFonts w:ascii="Arial Narrow"/>
          <w:color w:val="000000"/>
          <w:spacing w:val="5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pohrome,</w:t>
      </w:r>
    </w:p>
    <w:p w14:paraId="3C4D79D3" w14:textId="77777777" w:rsidR="001F59A4" w:rsidRPr="000515CA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j)</w:t>
      </w:r>
      <w:r w:rsidRPr="000515CA">
        <w:rPr>
          <w:rFonts w:ascii="Arial Narrow"/>
          <w:color w:val="000000"/>
          <w:spacing w:val="13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získan</w:t>
      </w:r>
      <w:r w:rsidRPr="000515CA">
        <w:rPr>
          <w:rFonts w:ascii="Arial Narrow"/>
          <w:color w:val="000000"/>
          <w:spacing w:val="1"/>
          <w:lang w:val="sk-SK"/>
        </w:rPr>
        <w:t>ie</w:t>
      </w:r>
      <w:r w:rsidRPr="000515CA">
        <w:rPr>
          <w:rFonts w:ascii="Arial Narrow"/>
          <w:color w:val="000000"/>
          <w:spacing w:val="6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6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odobratie</w:t>
      </w:r>
      <w:r w:rsidRPr="000515CA">
        <w:rPr>
          <w:rFonts w:ascii="Arial Narrow"/>
          <w:color w:val="000000"/>
          <w:spacing w:val="6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licencií</w:t>
      </w:r>
      <w:r w:rsidRPr="000515CA">
        <w:rPr>
          <w:rFonts w:ascii="Arial Narrow"/>
          <w:color w:val="000000"/>
          <w:spacing w:val="6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6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iných</w:t>
      </w:r>
      <w:r w:rsidRPr="000515CA">
        <w:rPr>
          <w:rFonts w:ascii="Arial Narrow"/>
          <w:color w:val="000000"/>
          <w:spacing w:val="69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povolení</w:t>
      </w:r>
      <w:r w:rsidRPr="000515CA">
        <w:rPr>
          <w:rFonts w:ascii="Arial Narrow"/>
          <w:color w:val="000000"/>
          <w:spacing w:val="6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významných</w:t>
      </w:r>
      <w:r w:rsidRPr="000515CA">
        <w:rPr>
          <w:rFonts w:ascii="Arial Narrow"/>
          <w:color w:val="000000"/>
          <w:spacing w:val="65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pre</w:t>
      </w:r>
      <w:r w:rsidRPr="000515CA">
        <w:rPr>
          <w:rFonts w:ascii="Arial Narrow"/>
          <w:color w:val="000000"/>
          <w:spacing w:val="6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činnosť</w:t>
      </w:r>
      <w:r w:rsidRPr="000515CA">
        <w:rPr>
          <w:rFonts w:ascii="Arial Narrow"/>
          <w:color w:val="000000"/>
          <w:spacing w:val="67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66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</w:t>
      </w:r>
    </w:p>
    <w:p w14:paraId="0347609C" w14:textId="77777777" w:rsidR="001F59A4" w:rsidRPr="000515CA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podobne.</w:t>
      </w:r>
    </w:p>
    <w:p w14:paraId="6451E2B0" w14:textId="77777777" w:rsidR="001F59A4" w:rsidRPr="000515CA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0515CA">
        <w:rPr>
          <w:rFonts w:ascii="Arial Narrow" w:hAnsi="Arial Narrow" w:cs="Arial Narrow"/>
          <w:i/>
          <w:color w:val="000000"/>
          <w:lang w:val="sk-SK"/>
        </w:rPr>
        <w:t>Čl.</w:t>
      </w:r>
      <w:r w:rsidRPr="000515CA">
        <w:rPr>
          <w:rFonts w:ascii="Arial Narrow"/>
          <w:i/>
          <w:color w:val="000000"/>
          <w:lang w:val="sk-SK"/>
        </w:rPr>
        <w:t>VII</w:t>
      </w:r>
      <w:proofErr w:type="spellEnd"/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–</w:t>
      </w:r>
      <w:r w:rsidRPr="000515CA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Ostatné</w:t>
      </w:r>
      <w:r w:rsidRPr="000515CA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3472659D" w14:textId="77777777" w:rsidR="001F59A4" w:rsidRPr="000515CA" w:rsidRDefault="00000000">
      <w:pPr>
        <w:framePr w:w="9316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Times New Roman"/>
          <w:color w:val="000000"/>
          <w:sz w:val="20"/>
          <w:lang w:val="sk-SK"/>
        </w:rPr>
        <w:t>(1)</w:t>
      </w:r>
      <w:r w:rsidRPr="000515CA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Informácia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udelení</w:t>
      </w:r>
      <w:r w:rsidRPr="000515CA">
        <w:rPr>
          <w:rFonts w:ascii="Arial Narrow"/>
          <w:color w:val="000000"/>
          <w:spacing w:val="5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výlučného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práva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alebo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osobitného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práva,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ktorým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7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udelilo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právo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poskytovať</w:t>
      </w:r>
      <w:r w:rsidRPr="000515CA">
        <w:rPr>
          <w:rFonts w:ascii="Arial Narrow"/>
          <w:color w:val="000000"/>
          <w:spacing w:val="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služb</w:t>
      </w:r>
      <w:r w:rsidRPr="000515CA">
        <w:rPr>
          <w:rFonts w:ascii="Arial Narrow"/>
          <w:color w:val="000000"/>
          <w:lang w:val="sk-SK"/>
        </w:rPr>
        <w:t>y</w:t>
      </w:r>
      <w:r w:rsidRPr="000515CA">
        <w:rPr>
          <w:rFonts w:ascii="Arial Narrow"/>
          <w:color w:val="000000"/>
          <w:spacing w:val="8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vo</w:t>
      </w:r>
    </w:p>
    <w:p w14:paraId="23B10331" w14:textId="77777777" w:rsidR="001F59A4" w:rsidRPr="000515CA" w:rsidRDefault="00000000">
      <w:pPr>
        <w:framePr w:w="9316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verejnom</w:t>
      </w:r>
      <w:r w:rsidRPr="000515CA">
        <w:rPr>
          <w:rFonts w:ascii="Arial Narrow"/>
          <w:color w:val="000000"/>
          <w:spacing w:val="7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záujme,</w:t>
      </w:r>
      <w:r w:rsidRPr="000515CA">
        <w:rPr>
          <w:rFonts w:ascii="Arial Narrow"/>
          <w:color w:val="000000"/>
          <w:spacing w:val="7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pričom</w:t>
      </w:r>
      <w:r w:rsidRPr="000515CA">
        <w:rPr>
          <w:rFonts w:ascii="Arial Narrow"/>
          <w:color w:val="000000"/>
          <w:spacing w:val="73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sa</w:t>
      </w:r>
      <w:r w:rsidRPr="000515CA">
        <w:rPr>
          <w:rFonts w:ascii="Arial Narrow"/>
          <w:color w:val="000000"/>
          <w:spacing w:val="76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uvádza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náhrada</w:t>
      </w:r>
      <w:r w:rsidRPr="000515CA">
        <w:rPr>
          <w:rFonts w:ascii="Arial Narrow"/>
          <w:color w:val="000000"/>
          <w:spacing w:val="73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za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túto</w:t>
      </w:r>
      <w:r w:rsidRPr="000515CA">
        <w:rPr>
          <w:rFonts w:ascii="Arial Narrow"/>
          <w:color w:val="000000"/>
          <w:spacing w:val="7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činnosť</w:t>
      </w:r>
      <w:r w:rsidRPr="000515CA">
        <w:rPr>
          <w:rFonts w:ascii="Arial Narrow"/>
          <w:color w:val="000000"/>
          <w:spacing w:val="74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v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akejkoľvek</w:t>
      </w:r>
      <w:r w:rsidRPr="000515CA">
        <w:rPr>
          <w:rFonts w:ascii="Arial Narrow"/>
          <w:color w:val="000000"/>
          <w:spacing w:val="7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forme,</w:t>
      </w:r>
      <w:r w:rsidRPr="000515CA">
        <w:rPr>
          <w:rFonts w:ascii="Arial Narrow"/>
          <w:color w:val="000000"/>
          <w:spacing w:val="7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73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ak</w:t>
      </w:r>
      <w:r w:rsidRPr="000515CA">
        <w:rPr>
          <w:rFonts w:ascii="Arial Narrow"/>
          <w:color w:val="000000"/>
          <w:spacing w:val="73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zároveň</w:t>
      </w:r>
    </w:p>
    <w:p w14:paraId="58D42965" w14:textId="77777777" w:rsidR="001F59A4" w:rsidRPr="000515CA" w:rsidRDefault="00000000">
      <w:pPr>
        <w:framePr w:w="9316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vykonávajú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aj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iné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činnosti,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uvádzajú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aj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</w:t>
      </w:r>
    </w:p>
    <w:p w14:paraId="5E44E32D" w14:textId="77777777" w:rsidR="001F59A4" w:rsidRPr="000515CA" w:rsidRDefault="00000000">
      <w:pPr>
        <w:framePr w:w="5857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a)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všetkých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formách</w:t>
      </w:r>
      <w:r w:rsidRPr="000515CA">
        <w:rPr>
          <w:rFonts w:ascii="Arial Narrow"/>
          <w:color w:val="000000"/>
          <w:lang w:val="sk-SK"/>
        </w:rPr>
        <w:t xml:space="preserve"> prijatej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náhrady,</w:t>
      </w:r>
    </w:p>
    <w:p w14:paraId="13CC2D3C" w14:textId="77777777" w:rsidR="001F59A4" w:rsidRPr="000515CA" w:rsidRDefault="00000000">
      <w:pPr>
        <w:framePr w:w="5857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b)</w:t>
      </w:r>
      <w:r w:rsidRPr="000515CA">
        <w:rPr>
          <w:rFonts w:ascii="Arial Narrow"/>
          <w:color w:val="000000"/>
          <w:spacing w:val="7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zásadách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použitých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pri </w:t>
      </w:r>
      <w:r w:rsidRPr="000515CA">
        <w:rPr>
          <w:rFonts w:ascii="Arial Narrow" w:hAnsi="Arial Narrow" w:cs="Arial Narrow"/>
          <w:color w:val="000000"/>
          <w:lang w:val="sk-SK"/>
        </w:rPr>
        <w:t>prideľovaní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nákladov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a</w:t>
      </w:r>
      <w:r w:rsidRPr="000515CA">
        <w:rPr>
          <w:rFonts w:ascii="Arial Narrow"/>
          <w:color w:val="000000"/>
          <w:spacing w:val="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spacing w:val="1"/>
          <w:lang w:val="sk-SK"/>
        </w:rPr>
        <w:t>vý</w:t>
      </w:r>
      <w:r w:rsidRPr="000515CA">
        <w:rPr>
          <w:rFonts w:ascii="Arial Narrow"/>
          <w:color w:val="000000"/>
          <w:lang w:val="sk-SK"/>
        </w:rPr>
        <w:t>nosov,</w:t>
      </w:r>
    </w:p>
    <w:p w14:paraId="1AF02241" w14:textId="77777777" w:rsidR="001F59A4" w:rsidRPr="000515CA" w:rsidRDefault="00000000">
      <w:pPr>
        <w:framePr w:w="5857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spacing w:val="1"/>
          <w:lang w:val="sk-SK"/>
        </w:rPr>
        <w:t>c)</w:t>
      </w:r>
      <w:r w:rsidRPr="000515CA">
        <w:rPr>
          <w:rFonts w:ascii="Arial Narrow"/>
          <w:color w:val="000000"/>
          <w:spacing w:val="81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v</w:t>
      </w:r>
      <w:r w:rsidRPr="000515CA">
        <w:rPr>
          <w:rFonts w:ascii="Arial Narrow" w:hAnsi="Arial Narrow" w:cs="Arial Narrow"/>
          <w:color w:val="000000"/>
          <w:lang w:val="sk-SK"/>
        </w:rPr>
        <w:t>šetkých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druhoch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činností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jednotky.</w:t>
      </w:r>
    </w:p>
    <w:p w14:paraId="095EC7B9" w14:textId="77777777" w:rsidR="001F59A4" w:rsidRPr="000515CA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Times New Roman"/>
          <w:color w:val="000000"/>
          <w:sz w:val="20"/>
          <w:lang w:val="sk-SK"/>
        </w:rPr>
        <w:t>(2)</w:t>
      </w:r>
      <w:r w:rsidRPr="000515CA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Informácie</w:t>
      </w:r>
      <w:r w:rsidRPr="000515CA">
        <w:rPr>
          <w:rFonts w:ascii="Arial Narrow"/>
          <w:color w:val="000000"/>
          <w:spacing w:val="5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jednotky,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na </w:t>
      </w:r>
      <w:r w:rsidRPr="000515CA">
        <w:rPr>
          <w:rFonts w:ascii="Arial Narrow" w:hAnsi="Arial Narrow" w:cs="Arial Narrow"/>
          <w:color w:val="000000"/>
          <w:lang w:val="sk-SK"/>
        </w:rPr>
        <w:t>ktorú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vzťahuje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§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23d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ods.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6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zákona</w:t>
      </w:r>
    </w:p>
    <w:p w14:paraId="1420A8DA" w14:textId="77777777" w:rsidR="001F59A4" w:rsidRPr="000515CA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Times New Roman"/>
          <w:color w:val="000000"/>
          <w:sz w:val="20"/>
          <w:lang w:val="sk-SK"/>
        </w:rPr>
        <w:t>(3)</w:t>
      </w:r>
      <w:r w:rsidRPr="000515CA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Informácie</w:t>
      </w:r>
      <w:r w:rsidRPr="000515CA">
        <w:rPr>
          <w:rFonts w:ascii="Arial Narrow"/>
          <w:color w:val="000000"/>
          <w:spacing w:val="5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účtovnej</w:t>
      </w:r>
      <w:r w:rsidRPr="000515CA">
        <w:rPr>
          <w:rFonts w:ascii="Arial Narrow"/>
          <w:color w:val="000000"/>
          <w:spacing w:val="-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jednotky,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 xml:space="preserve">na </w:t>
      </w:r>
      <w:r w:rsidRPr="000515CA">
        <w:rPr>
          <w:rFonts w:ascii="Arial Narrow" w:hAnsi="Arial Narrow" w:cs="Arial Narrow"/>
          <w:color w:val="000000"/>
          <w:lang w:val="sk-SK"/>
        </w:rPr>
        <w:t>ktorú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vzťahuje</w:t>
      </w:r>
      <w:r w:rsidRPr="000515CA">
        <w:rPr>
          <w:rFonts w:ascii="Arial Narrow"/>
          <w:color w:val="000000"/>
          <w:spacing w:val="4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§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spacing w:val="-1"/>
          <w:lang w:val="sk-SK"/>
        </w:rPr>
        <w:t>23d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ods.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6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zákona</w:t>
      </w:r>
    </w:p>
    <w:p w14:paraId="43FA5FDA" w14:textId="77777777" w:rsidR="001F59A4" w:rsidRPr="000515CA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Použité</w:t>
      </w:r>
      <w:r w:rsidRPr="000515CA">
        <w:rPr>
          <w:rFonts w:ascii="Arial Narrow"/>
          <w:color w:val="000000"/>
          <w:spacing w:val="48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skratky:</w:t>
      </w:r>
    </w:p>
    <w:p w14:paraId="773C11EC" w14:textId="77777777" w:rsidR="001F59A4" w:rsidRPr="000515CA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 w:hAnsi="Arial Narrow" w:cs="Arial Narrow"/>
          <w:color w:val="000000"/>
          <w:lang w:val="sk-SK"/>
        </w:rPr>
        <w:t>ÚJ</w:t>
      </w:r>
      <w:r w:rsidRPr="000515CA">
        <w:rPr>
          <w:rFonts w:ascii="Arial Narrow"/>
          <w:color w:val="000000"/>
          <w:lang w:val="sk-SK"/>
        </w:rPr>
        <w:t>-</w:t>
      </w:r>
      <w:r w:rsidRPr="000515CA">
        <w:rPr>
          <w:rFonts w:ascii="Arial Narrow" w:hAnsi="Arial Narrow" w:cs="Arial Narrow"/>
          <w:color w:val="000000"/>
          <w:lang w:val="sk-SK"/>
        </w:rPr>
        <w:t>účtovná</w:t>
      </w:r>
      <w:r w:rsidRPr="000515CA">
        <w:rPr>
          <w:rFonts w:ascii="Arial Narrow"/>
          <w:color w:val="000000"/>
          <w:lang w:val="sk-SK"/>
        </w:rPr>
        <w:t xml:space="preserve"> jednotka</w:t>
      </w:r>
    </w:p>
    <w:p w14:paraId="568881DF" w14:textId="77777777" w:rsidR="001F59A4" w:rsidRPr="000515CA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BO-</w:t>
      </w:r>
      <w:r w:rsidRPr="000515CA">
        <w:rPr>
          <w:rFonts w:ascii="Arial Narrow" w:hAnsi="Arial Narrow" w:cs="Arial Narrow"/>
          <w:color w:val="000000"/>
          <w:lang w:val="sk-SK"/>
        </w:rPr>
        <w:t>bežné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ob</w:t>
      </w:r>
      <w:r w:rsidRPr="000515CA">
        <w:rPr>
          <w:rFonts w:ascii="Arial Narrow"/>
          <w:color w:val="000000"/>
          <w:lang w:val="sk-SK"/>
        </w:rPr>
        <w:t>dobie</w:t>
      </w:r>
    </w:p>
    <w:p w14:paraId="4DEB1AA8" w14:textId="77777777" w:rsidR="001F59A4" w:rsidRPr="000515CA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PO-bezprostredne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predchádzajúce</w:t>
      </w:r>
      <w:r w:rsidRPr="000515CA">
        <w:rPr>
          <w:rFonts w:ascii="Arial Narrow"/>
          <w:color w:val="000000"/>
          <w:spacing w:val="-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účtovné</w:t>
      </w:r>
      <w:r w:rsidRPr="000515CA">
        <w:rPr>
          <w:rFonts w:ascii="Arial Narrow"/>
          <w:color w:val="000000"/>
          <w:lang w:val="sk-SK"/>
        </w:rPr>
        <w:t xml:space="preserve"> obdobie</w:t>
      </w:r>
    </w:p>
    <w:p w14:paraId="4F6A8648" w14:textId="77777777" w:rsidR="001F59A4" w:rsidRPr="000515CA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X-</w:t>
      </w:r>
      <w:r w:rsidRPr="000515CA">
        <w:rPr>
          <w:rFonts w:ascii="Arial Narrow" w:hAnsi="Arial Narrow" w:cs="Arial Narrow"/>
          <w:color w:val="000000"/>
          <w:lang w:val="sk-SK"/>
        </w:rPr>
        <w:t>položka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1"/>
          <w:lang w:val="sk-SK"/>
        </w:rPr>
        <w:t>sa</w:t>
      </w:r>
      <w:r w:rsidRPr="000515CA">
        <w:rPr>
          <w:rFonts w:ascii="Arial Narrow"/>
          <w:color w:val="000000"/>
          <w:spacing w:val="-3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vzťahuje</w:t>
      </w:r>
      <w:r w:rsidRPr="000515CA">
        <w:rPr>
          <w:rFonts w:ascii="Arial Narrow"/>
          <w:color w:val="000000"/>
          <w:lang w:val="sk-SK"/>
        </w:rPr>
        <w:t xml:space="preserve"> </w:t>
      </w:r>
      <w:r w:rsidRPr="000515CA">
        <w:rPr>
          <w:rFonts w:ascii="Arial Narrow"/>
          <w:color w:val="000000"/>
          <w:spacing w:val="-2"/>
          <w:lang w:val="sk-SK"/>
        </w:rPr>
        <w:t>na</w:t>
      </w:r>
      <w:r w:rsidRPr="000515CA">
        <w:rPr>
          <w:rFonts w:ascii="Arial Narrow"/>
          <w:color w:val="000000"/>
          <w:spacing w:val="2"/>
          <w:lang w:val="sk-SK"/>
        </w:rPr>
        <w:t xml:space="preserve"> </w:t>
      </w:r>
      <w:r w:rsidRPr="000515CA">
        <w:rPr>
          <w:rFonts w:ascii="Arial Narrow" w:hAnsi="Arial Narrow" w:cs="Arial Narrow"/>
          <w:color w:val="000000"/>
          <w:lang w:val="sk-SK"/>
        </w:rPr>
        <w:t>účtovnú</w:t>
      </w:r>
      <w:r w:rsidRPr="000515CA">
        <w:rPr>
          <w:rFonts w:ascii="Arial Narrow"/>
          <w:color w:val="000000"/>
          <w:spacing w:val="1"/>
          <w:lang w:val="sk-SK"/>
        </w:rPr>
        <w:t xml:space="preserve"> </w:t>
      </w:r>
      <w:r w:rsidRPr="000515CA">
        <w:rPr>
          <w:rFonts w:ascii="Arial Narrow"/>
          <w:color w:val="000000"/>
          <w:lang w:val="sk-SK"/>
        </w:rPr>
        <w:t>jednotku</w:t>
      </w:r>
    </w:p>
    <w:p w14:paraId="44AE5D89" w14:textId="77777777" w:rsidR="001F59A4" w:rsidRPr="000515CA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0515CA">
        <w:rPr>
          <w:rFonts w:ascii="Arial Narrow"/>
          <w:color w:val="000000"/>
          <w:lang w:val="sk-SK"/>
        </w:rPr>
        <w:t>7</w:t>
      </w:r>
    </w:p>
    <w:p w14:paraId="70472164" w14:textId="0C08F5BA" w:rsidR="001F59A4" w:rsidRPr="000515CA" w:rsidRDefault="004238D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0515CA">
        <w:rPr>
          <w:noProof/>
          <w:lang w:val="sk-SK"/>
        </w:rPr>
        <w:drawing>
          <wp:anchor distT="0" distB="0" distL="114300" distR="114300" simplePos="0" relativeHeight="251635200" behindDoc="1" locked="0" layoutInCell="1" allowOverlap="1" wp14:anchorId="65F3C21C" wp14:editId="732B9C96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34176" behindDoc="1" locked="0" layoutInCell="1" allowOverlap="1" wp14:anchorId="536A961F" wp14:editId="56B8308E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33152" behindDoc="1" locked="0" layoutInCell="1" allowOverlap="1" wp14:anchorId="3B0DF6F5" wp14:editId="00F1C8FD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32128" behindDoc="1" locked="0" layoutInCell="1" allowOverlap="1" wp14:anchorId="21C7EAB9" wp14:editId="7B36D0B6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31104" behindDoc="1" locked="0" layoutInCell="1" allowOverlap="1" wp14:anchorId="0D848D42" wp14:editId="3114F96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30080" behindDoc="1" locked="0" layoutInCell="1" allowOverlap="1" wp14:anchorId="312BCC7B" wp14:editId="62DAB3F6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5CA">
        <w:rPr>
          <w:noProof/>
          <w:lang w:val="sk-SK"/>
        </w:rPr>
        <w:drawing>
          <wp:anchor distT="0" distB="0" distL="114300" distR="114300" simplePos="0" relativeHeight="251629056" behindDoc="1" locked="0" layoutInCell="1" allowOverlap="1" wp14:anchorId="78506AAA" wp14:editId="15E08F00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F59A4" w:rsidRPr="000515CA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FFE437D8-ACC1-42A4-BFD9-5C38D1CCED3E}"/>
    <w:embedBold r:id="rId2" w:fontKey="{ECCEA26D-4C32-4E44-A3BD-048FBA369348}"/>
    <w:embedItalic r:id="rId3" w:fontKey="{5F816AEC-1E99-48BF-9261-317AB2ADA36E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6CB25957-630A-4C66-8685-6D62E26FDD1A}"/>
    <w:embedBold r:id="rId5" w:fontKey="{26D5BEB1-4D8B-41FC-A990-ABB03B23DD0C}"/>
    <w:embedItalic r:id="rId6" w:fontKey="{3DCD6A3A-3378-4892-B193-9E9C569F9809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CA9D55BF-FAA0-48DF-97A5-E1C00145DB49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AE7873BA-737D-4831-84A2-B6F046DB9ECA}"/>
    <w:embedBold r:id="rId9" w:fontKey="{C15A1386-3814-457A-B2E3-F83F1B3AC7D8}"/>
    <w:embedItalic r:id="rId10" w:fontKey="{378CD1DA-DD63-4D63-B3B2-7DDD22C5CA8A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2B5E5DD8-09CB-4F7F-A900-0EC4071D92C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515CA"/>
    <w:rsid w:val="001F59A4"/>
    <w:rsid w:val="004238D3"/>
    <w:rsid w:val="00671A80"/>
    <w:rsid w:val="00731374"/>
    <w:rsid w:val="00A133B1"/>
    <w:rsid w:val="00B06B85"/>
    <w:rsid w:val="00BA5B2D"/>
    <w:rsid w:val="00CA2431"/>
    <w:rsid w:val="00DD1A4E"/>
    <w:rsid w:val="00E8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2531F"/>
  <w15:docId w15:val="{00E6C5C1-7A97-47A6-AB9E-6215E15C1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2444</Words>
  <Characters>13937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16349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2</cp:revision>
  <dcterms:created xsi:type="dcterms:W3CDTF">2025-03-28T08:19:00Z</dcterms:created>
  <dcterms:modified xsi:type="dcterms:W3CDTF">2025-03-28T08:19:00Z</dcterms:modified>
</cp:coreProperties>
</file>