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62CAA8" w14:textId="77777777" w:rsidR="00CE03EC" w:rsidRPr="005877C7" w:rsidRDefault="00CE03EC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D0573E3" w14:textId="77777777" w:rsidR="00CE03EC" w:rsidRPr="002E2695" w:rsidRDefault="00CE03EC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53B91AB" w14:textId="77777777" w:rsidR="00CE03EC" w:rsidRPr="00F730ED" w:rsidRDefault="00360F8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I.1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</w:r>
      <w:r w:rsidRPr="00F730ED">
        <w:rPr>
          <w:rFonts w:ascii="Times New Roman" w:hAnsi="Times New Roman" w:cs="Times New Roman"/>
          <w:b/>
        </w:rPr>
        <w:t>Obchodné meno účtovnej jednotky</w:t>
      </w:r>
      <w:r w:rsidR="00CE03EC" w:rsidRPr="00F730ED">
        <w:rPr>
          <w:rFonts w:ascii="Times New Roman" w:hAnsi="Times New Roman" w:cs="Times New Roman"/>
          <w:b/>
        </w:rPr>
        <w:t>:</w:t>
      </w:r>
    </w:p>
    <w:p w14:paraId="095054E5" w14:textId="31FF3EC6" w:rsidR="00B8325F" w:rsidRPr="00F730ED" w:rsidRDefault="00B8325F" w:rsidP="00CC0138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3535E">
        <w:rPr>
          <w:rFonts w:ascii="Times New Roman" w:hAnsi="Times New Roman" w:cs="Times New Roman"/>
        </w:rPr>
        <w:t>BAZÉNY FOGEL</w:t>
      </w:r>
      <w:r w:rsidR="00CC0138">
        <w:rPr>
          <w:rFonts w:ascii="Times New Roman" w:hAnsi="Times New Roman" w:cs="Times New Roman"/>
        </w:rPr>
        <w:t xml:space="preserve"> </w:t>
      </w:r>
      <w:proofErr w:type="spellStart"/>
      <w:r w:rsidR="00CC0138">
        <w:rPr>
          <w:rFonts w:ascii="Times New Roman" w:hAnsi="Times New Roman" w:cs="Times New Roman"/>
        </w:rPr>
        <w:t>s.r.o</w:t>
      </w:r>
      <w:proofErr w:type="spellEnd"/>
      <w:r w:rsidR="00CC0138">
        <w:rPr>
          <w:rFonts w:ascii="Times New Roman" w:hAnsi="Times New Roman" w:cs="Times New Roman"/>
        </w:rPr>
        <w:t>.</w:t>
      </w:r>
    </w:p>
    <w:p w14:paraId="69D58DC3" w14:textId="77777777" w:rsidR="00CE03EC" w:rsidRPr="00F730ED" w:rsidRDefault="00CE03EC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</w:t>
      </w:r>
      <w:r w:rsidR="00360F88" w:rsidRPr="00F730ED">
        <w:rPr>
          <w:rFonts w:ascii="Times New Roman" w:hAnsi="Times New Roman" w:cs="Times New Roman"/>
          <w:b/>
        </w:rPr>
        <w:t xml:space="preserve"> účtovnej jednotky</w:t>
      </w:r>
      <w:r w:rsidRPr="00F730ED">
        <w:rPr>
          <w:rFonts w:ascii="Times New Roman" w:hAnsi="Times New Roman" w:cs="Times New Roman"/>
          <w:b/>
        </w:rPr>
        <w:t>:</w:t>
      </w:r>
    </w:p>
    <w:p w14:paraId="40AC5100" w14:textId="1CB9DC05" w:rsidR="00B8325F" w:rsidRDefault="0013535E" w:rsidP="0013535E">
      <w:pPr>
        <w:pStyle w:val="Odsekzoznamu"/>
        <w:numPr>
          <w:ilvl w:val="0"/>
          <w:numId w:val="10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Šintava 775</w:t>
      </w:r>
    </w:p>
    <w:p w14:paraId="4354CCBA" w14:textId="77777777" w:rsidR="00B8325F" w:rsidRPr="00F730ED" w:rsidRDefault="00B8325F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73EE466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7125B72" w14:textId="45C97208" w:rsidR="00B8325F" w:rsidRPr="00F730ED" w:rsidRDefault="000B5CDC" w:rsidP="0013535E">
      <w:pPr>
        <w:pStyle w:val="Odsekzoznamu"/>
        <w:numPr>
          <w:ilvl w:val="0"/>
          <w:numId w:val="9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Kúpa tovaru na účely jeho predaja konečnému spotrebiteľovi ( maloobchod )</w:t>
      </w:r>
    </w:p>
    <w:p w14:paraId="164B1735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9C60A38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82E88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057C375" w14:textId="7B21BCAD" w:rsidR="004818CA" w:rsidRPr="00F730ED" w:rsidRDefault="0013535E" w:rsidP="004818CA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</w:t>
      </w:r>
      <w:r w:rsidR="004818CA" w:rsidRPr="00F730ED">
        <w:rPr>
          <w:rFonts w:ascii="Times New Roman" w:hAnsi="Times New Roman" w:cs="Times New Roman"/>
        </w:rPr>
        <w:t>Účtovná závierka Spoločnosti k 31. decembru 20</w:t>
      </w:r>
      <w:r w:rsidR="004818CA">
        <w:rPr>
          <w:rFonts w:ascii="Times New Roman" w:hAnsi="Times New Roman" w:cs="Times New Roman"/>
        </w:rPr>
        <w:t>2</w:t>
      </w:r>
      <w:r w:rsidR="00ED6287">
        <w:rPr>
          <w:rFonts w:ascii="Times New Roman" w:hAnsi="Times New Roman" w:cs="Times New Roman"/>
        </w:rPr>
        <w:t>3</w:t>
      </w:r>
      <w:r w:rsidR="004818CA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D6287">
        <w:rPr>
          <w:rFonts w:ascii="Times New Roman" w:hAnsi="Times New Roman" w:cs="Times New Roman"/>
        </w:rPr>
        <w:t>19</w:t>
      </w:r>
      <w:r w:rsidR="004818CA">
        <w:rPr>
          <w:rFonts w:ascii="Times New Roman" w:hAnsi="Times New Roman" w:cs="Times New Roman"/>
        </w:rPr>
        <w:t>.03.202</w:t>
      </w:r>
      <w:r w:rsidR="00ED6287">
        <w:rPr>
          <w:rFonts w:ascii="Times New Roman" w:hAnsi="Times New Roman" w:cs="Times New Roman"/>
        </w:rPr>
        <w:t>4</w:t>
      </w:r>
      <w:r w:rsidR="004818CA">
        <w:rPr>
          <w:rFonts w:ascii="Times New Roman" w:hAnsi="Times New Roman" w:cs="Times New Roman"/>
        </w:rPr>
        <w:t>.</w:t>
      </w:r>
    </w:p>
    <w:p w14:paraId="1FB22EA4" w14:textId="01F2312E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1B41B07" w14:textId="77777777" w:rsidR="00360F88" w:rsidRPr="00F730ED" w:rsidRDefault="00360F88" w:rsidP="00FA108D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7DA007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 xml:space="preserve">Právny dôvod </w:t>
      </w:r>
      <w:r w:rsidR="008774C4" w:rsidRPr="00F730ED">
        <w:rPr>
          <w:rFonts w:ascii="Times New Roman" w:hAnsi="Times New Roman" w:cs="Times New Roman"/>
          <w:b/>
        </w:rPr>
        <w:t xml:space="preserve">na </w:t>
      </w:r>
      <w:r w:rsidRPr="00F730ED">
        <w:rPr>
          <w:rFonts w:ascii="Times New Roman" w:hAnsi="Times New Roman" w:cs="Times New Roman"/>
          <w:b/>
        </w:rPr>
        <w:t>zostav</w:t>
      </w:r>
      <w:r w:rsidR="008774C4" w:rsidRPr="00F730ED">
        <w:rPr>
          <w:rFonts w:ascii="Times New Roman" w:hAnsi="Times New Roman" w:cs="Times New Roman"/>
          <w:b/>
        </w:rPr>
        <w:t>enie účtovnej závierky:</w:t>
      </w:r>
    </w:p>
    <w:p w14:paraId="7F710721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E2B6DFB" w14:textId="77777777" w:rsidR="00360F88" w:rsidRPr="00F730ED" w:rsidRDefault="004D64B7" w:rsidP="00FA108D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325F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3270CBA" w14:textId="77777777" w:rsidR="00360F88" w:rsidRPr="00F730ED" w:rsidRDefault="00360F88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C200D8B" w14:textId="77777777" w:rsidR="002E2695" w:rsidRPr="00F730ED" w:rsidRDefault="002E2695" w:rsidP="00FA108D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4B45C66" w14:textId="77777777" w:rsidR="00CE03EC" w:rsidRDefault="00900440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I.4</w:t>
      </w:r>
      <w:r w:rsidR="00CE03EC" w:rsidRPr="00F730ED">
        <w:rPr>
          <w:rFonts w:ascii="Times New Roman" w:hAnsi="Times New Roman" w:cs="Times New Roman"/>
          <w:b/>
        </w:rPr>
        <w:t xml:space="preserve"> </w:t>
      </w:r>
      <w:r w:rsidR="00CE03EC" w:rsidRPr="00F730ED">
        <w:rPr>
          <w:rFonts w:ascii="Times New Roman" w:hAnsi="Times New Roman" w:cs="Times New Roman"/>
          <w:b/>
        </w:rPr>
        <w:tab/>
        <w:t>Informácie o</w:t>
      </w:r>
      <w:r w:rsidRPr="00F730ED">
        <w:rPr>
          <w:rFonts w:ascii="Times New Roman" w:hAnsi="Times New Roman" w:cs="Times New Roman"/>
          <w:b/>
        </w:rPr>
        <w:t> skupine účtovných jednotiek</w:t>
      </w:r>
    </w:p>
    <w:p w14:paraId="664972CB" w14:textId="77777777" w:rsidR="00CC0138" w:rsidRP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AC5C95D" w14:textId="77777777" w:rsidR="002577F5" w:rsidRDefault="002577F5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0CAB2AE" w14:textId="77777777" w:rsidR="00CC0138" w:rsidRDefault="00CC0138" w:rsidP="00CC0138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7B357208" w14:textId="77777777" w:rsidR="00F730ED" w:rsidRPr="00F730ED" w:rsidRDefault="00F730ED" w:rsidP="00FA108D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4C649F48" w14:textId="77777777" w:rsidR="008E4E28" w:rsidRPr="00F730ED" w:rsidRDefault="002E2695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</w:t>
      </w:r>
      <w:r w:rsidR="008E4E28" w:rsidRPr="00F730ED">
        <w:rPr>
          <w:rFonts w:ascii="Times New Roman" w:hAnsi="Times New Roman" w:cs="Times New Roman"/>
          <w:b/>
        </w:rPr>
        <w:t>.</w:t>
      </w:r>
      <w:r w:rsidRPr="00F730ED">
        <w:rPr>
          <w:rFonts w:ascii="Times New Roman" w:hAnsi="Times New Roman" w:cs="Times New Roman"/>
          <w:b/>
        </w:rPr>
        <w:t>5</w:t>
      </w:r>
      <w:r w:rsidR="008E4E28" w:rsidRPr="00F730ED">
        <w:rPr>
          <w:rFonts w:ascii="Times New Roman" w:hAnsi="Times New Roman" w:cs="Times New Roman"/>
          <w:b/>
        </w:rPr>
        <w:t xml:space="preserve"> </w:t>
      </w:r>
      <w:r w:rsidR="008E4E28"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F730ED" w14:paraId="074F7B7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3F74A2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6A3EC5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F6F630" w14:textId="77777777" w:rsidR="008E4E28" w:rsidRPr="00F730ED" w:rsidRDefault="008E4E28" w:rsidP="00FA108D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F730ED" w14:paraId="5129E1BC" w14:textId="77777777" w:rsidTr="002577F5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F411B31" w14:textId="77777777" w:rsidR="008E4E28" w:rsidRPr="00F730ED" w:rsidRDefault="008E4E28" w:rsidP="00FA108D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F730ED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FBCE3CB" w14:textId="4FB1AC27" w:rsidR="008E4E28" w:rsidRPr="00F730ED" w:rsidRDefault="0013535E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1C7BB70B" w14:textId="770F70BF" w:rsidR="008E4E28" w:rsidRPr="00F730ED" w:rsidRDefault="004818CA" w:rsidP="00FA108D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4EC5C0BD" w14:textId="77777777" w:rsidR="008E4E28" w:rsidRDefault="008E4E28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7FEB87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D7B5DDB" w14:textId="77777777" w:rsid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0CC5CCB" w14:textId="77777777" w:rsidR="00F730ED" w:rsidRPr="00F730ED" w:rsidRDefault="00F730ED" w:rsidP="00FA108D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B10C776" w14:textId="77777777" w:rsidR="002E2695" w:rsidRPr="00F730ED" w:rsidRDefault="006E4085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F730ED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DC0F379" w14:textId="77777777" w:rsid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4961AA" w14:textId="3B2E9BF8" w:rsidR="001D4FB8" w:rsidRDefault="002577F5" w:rsidP="00FA108D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3A423A">
        <w:rPr>
          <w:rFonts w:ascii="Times New Roman" w:hAnsi="Times New Roman" w:cs="Times New Roman"/>
        </w:rPr>
        <w:t>2</w:t>
      </w:r>
      <w:r w:rsidR="0059124E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4C3311">
        <w:rPr>
          <w:rFonts w:ascii="Times New Roman" w:hAnsi="Times New Roman" w:cs="Times New Roman"/>
        </w:rPr>
        <w:t>.</w:t>
      </w:r>
    </w:p>
    <w:p w14:paraId="1034A894" w14:textId="77777777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33E5F2" w14:textId="755C0381" w:rsidR="00CC0138" w:rsidRDefault="00CC0138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90C06C5" w14:textId="77777777" w:rsidR="004818CA" w:rsidRDefault="004818CA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5FF6D30" w14:textId="77777777" w:rsidR="004C3311" w:rsidRPr="00F730ED" w:rsidRDefault="004C3311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50946E3" w14:textId="77777777" w:rsidR="001D4FB8" w:rsidRDefault="001D4FB8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F1415E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6570E5" w14:textId="77777777" w:rsidR="001D4FB8" w:rsidRPr="00F730ED" w:rsidRDefault="001D4FB8" w:rsidP="00FA108D">
      <w:pPr>
        <w:spacing w:after="0" w:line="276" w:lineRule="auto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F730ED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1FA8A815" w14:textId="77777777" w:rsidR="006E4085" w:rsidRPr="00F730ED" w:rsidRDefault="001D4FB8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1</w:t>
      </w:r>
      <w:r w:rsidR="00FA108D" w:rsidRPr="00F730ED">
        <w:rPr>
          <w:rFonts w:ascii="Times New Roman" w:hAnsi="Times New Roman" w:cs="Times New Roman"/>
          <w:b/>
        </w:rPr>
        <w:tab/>
      </w:r>
      <w:r w:rsidR="006E4085" w:rsidRPr="00F730ED">
        <w:rPr>
          <w:rFonts w:ascii="Times New Roman" w:hAnsi="Times New Roman" w:cs="Times New Roman"/>
          <w:b/>
        </w:rPr>
        <w:t>Účtovná jednotka bude nepretržite pokračovať vo svojej činnosti:</w:t>
      </w:r>
    </w:p>
    <w:p w14:paraId="2444EB86" w14:textId="77777777" w:rsidR="00173C34" w:rsidRPr="00F730ED" w:rsidRDefault="00173C34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17E37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30C2882" w14:textId="77777777" w:rsidR="00FA108D" w:rsidRPr="00F730ED" w:rsidRDefault="00FA108D" w:rsidP="00FA108D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47AB8E1" w14:textId="77777777" w:rsidR="001D4FB8" w:rsidRDefault="001D4FB8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34550" w14:textId="77777777" w:rsidR="00E42DF0" w:rsidRPr="00F730ED" w:rsidRDefault="004701FB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</w:t>
      </w:r>
      <w:r w:rsidR="00FA108D" w:rsidRPr="00F730ED">
        <w:rPr>
          <w:rFonts w:ascii="Times New Roman" w:hAnsi="Times New Roman" w:cs="Times New Roman"/>
          <w:b/>
        </w:rPr>
        <w:t>2</w:t>
      </w:r>
      <w:r w:rsidRPr="00F730ED">
        <w:rPr>
          <w:rFonts w:ascii="Times New Roman" w:hAnsi="Times New Roman" w:cs="Times New Roman"/>
          <w:b/>
        </w:rPr>
        <w:t xml:space="preserve">  </w:t>
      </w:r>
      <w:r w:rsidR="00FA108D"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56FA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4C29F5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29684478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17845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13CC1C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2E3477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43954F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67DF63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395BEF34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6F47975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3BE42FA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FA108D" w:rsidRPr="00F730ED" w14:paraId="182B9563" w14:textId="77777777" w:rsidTr="00FA108D">
        <w:trPr>
          <w:trHeight w:val="250"/>
        </w:trPr>
        <w:tc>
          <w:tcPr>
            <w:tcW w:w="3118" w:type="dxa"/>
            <w:gridSpan w:val="2"/>
          </w:tcPr>
          <w:p w14:paraId="3C04212F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579DEEC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F69A4D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2E623F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FEED0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3BD93DF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FA108D" w:rsidRPr="00F730ED" w14:paraId="490E00E8" w14:textId="77777777" w:rsidTr="00FA10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B0EAA37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CA4E31C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3CA98EE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4FDCE73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9E65D8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FB5F2E7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22343CD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FA108D" w:rsidRPr="00F730ED" w14:paraId="3303652E" w14:textId="77777777" w:rsidTr="00FA108D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9459C1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 w:rsidR="00BD7744"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E82406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5EE6B2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69214B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D32280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8370D3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FA108D" w:rsidRPr="00F730ED" w14:paraId="6E1FFA4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44D59E6" w14:textId="77777777" w:rsidR="00FA108D" w:rsidRPr="00F730ED" w:rsidRDefault="00BD7744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467E8B45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FB1B12D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E706C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FAFA3F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A5F1E73" w14:textId="77777777" w:rsidR="00FA108D" w:rsidRPr="00F730ED" w:rsidRDefault="00BD7744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BD7744" w:rsidRPr="00F730ED" w14:paraId="1DB42229" w14:textId="77777777" w:rsidTr="00FE7DDC">
        <w:trPr>
          <w:trHeight w:val="250"/>
        </w:trPr>
        <w:tc>
          <w:tcPr>
            <w:tcW w:w="3118" w:type="dxa"/>
            <w:gridSpan w:val="2"/>
            <w:vAlign w:val="center"/>
          </w:tcPr>
          <w:p w14:paraId="5BD0F066" w14:textId="77777777" w:rsidR="00BD7744" w:rsidRPr="00F730ED" w:rsidRDefault="00BD7744" w:rsidP="00FE7DDC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9A34FE5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93CF20A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1E283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9F8F9B4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F904BAE" w14:textId="77777777" w:rsidR="00BD7744" w:rsidRPr="00F730ED" w:rsidRDefault="00BD7744" w:rsidP="00FE7DDC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FA108D" w:rsidRPr="00F730ED" w14:paraId="4ABAA39F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228F5178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352283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479E51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6739B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69DC96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E43D121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FA108D" w:rsidRPr="00F730ED" w14:paraId="0E849894" w14:textId="77777777" w:rsidTr="00FA108D">
        <w:trPr>
          <w:trHeight w:val="250"/>
        </w:trPr>
        <w:tc>
          <w:tcPr>
            <w:tcW w:w="3118" w:type="dxa"/>
            <w:gridSpan w:val="2"/>
            <w:vAlign w:val="center"/>
          </w:tcPr>
          <w:p w14:paraId="7523F349" w14:textId="77777777" w:rsidR="00FA108D" w:rsidRPr="00F730ED" w:rsidRDefault="00FA108D" w:rsidP="00FA108D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7F392044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4D97CE82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DA2A2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907E66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94DF38A" w14:textId="77777777" w:rsidR="00FA108D" w:rsidRPr="00F730ED" w:rsidRDefault="00FA108D" w:rsidP="00FA108D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0FDE1606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5FF96C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9475B41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184B11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6A8AAF72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65799E6D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BF98AA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225055CD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EF85B1B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18CC1F82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9E18C13" w14:textId="77777777" w:rsidR="00FA108D" w:rsidRPr="00F730ED" w:rsidRDefault="00FA108D" w:rsidP="00FA108D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CC7AA8B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2E650B7" w14:textId="77777777" w:rsidR="00FA108D" w:rsidRPr="00F730ED" w:rsidRDefault="00FA108D" w:rsidP="00FA108D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8B35B7E" w14:textId="77777777" w:rsidR="00E42DF0" w:rsidRDefault="00E42DF0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9B089" w14:textId="77777777" w:rsidR="00F730ED" w:rsidRPr="00F730ED" w:rsidRDefault="00F730ED" w:rsidP="00FA108D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B8667B6" w14:textId="77777777" w:rsidR="00787C52" w:rsidRDefault="00986157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2</w:t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50CA5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6E459931" w14:textId="77777777" w:rsidR="00CC0138" w:rsidRPr="00CC0138" w:rsidRDefault="00CC0138" w:rsidP="00CC0138">
      <w:pPr>
        <w:pStyle w:val="Odsekzoznamu"/>
        <w:numPr>
          <w:ilvl w:val="0"/>
          <w:numId w:val="8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7F12D22D" w14:textId="77777777" w:rsidR="00F730ED" w:rsidRPr="00F730ED" w:rsidRDefault="00F730ED" w:rsidP="00FA108D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15FF69" w14:textId="77777777" w:rsidR="00997389" w:rsidRDefault="00997389" w:rsidP="00FA108D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6F42AC0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5018C5CA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68BF81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0A87B200" w14:textId="77777777" w:rsidR="00896EDD" w:rsidRPr="00F730ED" w:rsidRDefault="00896EDD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C46053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2B01E15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7EBB83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5DEC46B0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60AD52" w14:textId="77777777" w:rsidR="007247EF" w:rsidRPr="00F730ED" w:rsidRDefault="007247EF" w:rsidP="007247EF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3E60565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69CF08" w14:textId="77777777" w:rsidR="007247EF" w:rsidRPr="00F730ED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6838297D" w14:textId="77777777" w:rsidR="007247EF" w:rsidRDefault="007247EF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9C9A78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0BDEC351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F7A61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66AC560A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6D9DC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44A43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168ED9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C72C9BC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B22643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F72AE47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4E71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472E6D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0E1BC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34C3CB9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224C1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1908C5A7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93515E" w14:textId="77777777" w:rsidR="007247EF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2EA53161" w14:textId="77777777" w:rsidR="00D75F49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6432DB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28FFA7A8" w14:textId="77777777" w:rsidR="00D75F49" w:rsidRPr="00F730ED" w:rsidRDefault="00D75F49" w:rsidP="007247EF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CF9AAD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216DE1B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78D2EB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29404602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CA7CE4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7025F936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7BD68A45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836A6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7C96F76B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EAEA5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9EC3A3" w14:textId="77777777" w:rsidR="00D75F49" w:rsidRPr="00F730ED" w:rsidRDefault="00D75F49" w:rsidP="00D75F49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75C419E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3B7DE" w14:textId="77777777" w:rsidR="00D75F49" w:rsidRPr="00F730ED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12A466AC" w14:textId="77777777" w:rsidR="00D75F49" w:rsidRDefault="00D75F49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037E98" w14:textId="77777777" w:rsidR="00F730ED" w:rsidRPr="00F730ED" w:rsidRDefault="00F730ED" w:rsidP="00D75F49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1C6A34" w14:textId="77777777" w:rsidR="00F730ED" w:rsidRPr="00F730ED" w:rsidRDefault="00F730ED" w:rsidP="00FA108D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22336B0" w14:textId="77777777" w:rsidR="001D099A" w:rsidRPr="00F730ED" w:rsidRDefault="00986157" w:rsidP="00FA108D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IV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Informácie, kto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 xml:space="preserve">ré vysvetľujú a dopĺňajú položky </w:t>
      </w:r>
      <w:r w:rsidR="00D75F49" w:rsidRPr="00F730ED">
        <w:rPr>
          <w:rFonts w:ascii="Times New Roman" w:hAnsi="Times New Roman" w:cs="Times New Roman"/>
          <w:b/>
          <w:color w:val="5B9BD5" w:themeColor="accent1"/>
        </w:rPr>
        <w:t xml:space="preserve">súvahy a 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výkaz</w:t>
      </w:r>
      <w:r w:rsidR="00A562DA" w:rsidRPr="00F730ED">
        <w:rPr>
          <w:rFonts w:ascii="Times New Roman" w:hAnsi="Times New Roman" w:cs="Times New Roman"/>
          <w:b/>
          <w:color w:val="5B9BD5" w:themeColor="accent1"/>
        </w:rPr>
        <w:t>u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 xml:space="preserve"> ziskov a</w:t>
      </w:r>
      <w:r w:rsidRPr="00F730ED">
        <w:rPr>
          <w:rFonts w:ascii="Times New Roman" w:hAnsi="Times New Roman" w:cs="Times New Roman"/>
          <w:b/>
          <w:color w:val="5B9BD5" w:themeColor="accent1"/>
        </w:rPr>
        <w:t> </w:t>
      </w:r>
      <w:r w:rsidR="001D099A" w:rsidRPr="00F730ED">
        <w:rPr>
          <w:rFonts w:ascii="Times New Roman" w:hAnsi="Times New Roman" w:cs="Times New Roman"/>
          <w:b/>
          <w:color w:val="5B9BD5" w:themeColor="accent1"/>
        </w:rPr>
        <w:t>strát</w:t>
      </w:r>
    </w:p>
    <w:p w14:paraId="7BF5EA0E" w14:textId="77777777" w:rsidR="00986157" w:rsidRPr="00F730ED" w:rsidRDefault="00986157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4211F69" w14:textId="77777777" w:rsidR="00AE313E" w:rsidRPr="00F730ED" w:rsidRDefault="00AE313E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</w:t>
      </w:r>
      <w:r w:rsidR="00D75F49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5BED098" w14:textId="77777777" w:rsidR="00F730ED" w:rsidRDefault="00F730ED" w:rsidP="00F730ED">
      <w:pPr>
        <w:pStyle w:val="Zkladntext"/>
        <w:ind w:left="0"/>
        <w:rPr>
          <w:sz w:val="22"/>
          <w:szCs w:val="22"/>
        </w:rPr>
      </w:pPr>
    </w:p>
    <w:p w14:paraId="24551BB5" w14:textId="77777777" w:rsidR="00D75F49" w:rsidRPr="00F730ED" w:rsidRDefault="00D75F49" w:rsidP="00F730ED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014A2FA" w14:textId="77777777" w:rsidR="00D75F49" w:rsidRPr="00F730ED" w:rsidRDefault="00D75F49" w:rsidP="00D75F49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2BD41CF" w14:textId="56D44190" w:rsidR="00D75F49" w:rsidRPr="00F730ED" w:rsidRDefault="00F9715B" w:rsidP="00D75F49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0F600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2pt;height:133.2pt" o:ole="" o:preferrelative="f">
            <v:imagedata r:id="rId8" o:title=""/>
            <o:lock v:ext="edit" aspectratio="f"/>
          </v:shape>
          <o:OLEObject Type="Embed" ProgID="Excel.Sheet.12" ShapeID="_x0000_i1031" DrawAspect="Content" ObjectID="_1802593668" r:id="rId9"/>
        </w:object>
      </w:r>
    </w:p>
    <w:p w14:paraId="40EEA0C8" w14:textId="369002D2" w:rsidR="00212400" w:rsidRPr="00F730ED" w:rsidRDefault="00212400" w:rsidP="00EF54C5">
      <w:pPr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ab/>
      </w:r>
      <w:r w:rsidRPr="00F730ED">
        <w:rPr>
          <w:rFonts w:ascii="Times New Roman" w:hAnsi="Times New Roman" w:cs="Times New Roman"/>
          <w:b/>
          <w:color w:val="5B9BD5" w:themeColor="accent1"/>
        </w:rPr>
        <w:t>Informácie o iných aktívach a</w:t>
      </w:r>
      <w:r w:rsidR="002718B4" w:rsidRPr="00F730ED">
        <w:rPr>
          <w:rFonts w:ascii="Times New Roman" w:hAnsi="Times New Roman" w:cs="Times New Roman"/>
          <w:b/>
          <w:color w:val="5B9BD5" w:themeColor="accent1"/>
        </w:rPr>
        <w:t xml:space="preserve"> iných </w:t>
      </w:r>
      <w:r w:rsidRPr="00F730ED">
        <w:rPr>
          <w:rFonts w:ascii="Times New Roman" w:hAnsi="Times New Roman" w:cs="Times New Roman"/>
          <w:b/>
          <w:color w:val="5B9BD5" w:themeColor="accent1"/>
        </w:rPr>
        <w:t>pasívach</w:t>
      </w:r>
    </w:p>
    <w:p w14:paraId="1D9AE78F" w14:textId="77777777" w:rsidR="00212400" w:rsidRPr="00F730ED" w:rsidRDefault="0021240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AB216B0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D1D518C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8CE7279" w14:textId="77777777" w:rsidR="00994202" w:rsidRPr="00F730ED" w:rsidRDefault="00994202" w:rsidP="00994202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A8DA8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E94FFB" w14:textId="77777777" w:rsidR="00212400" w:rsidRPr="00F730ED" w:rsidRDefault="0021240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FAE23E1" w14:textId="77777777" w:rsidR="00BE3A69" w:rsidRPr="00F730ED" w:rsidRDefault="00994202" w:rsidP="00994202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6A34474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860E8D" w14:textId="77777777" w:rsidR="00BE3A69" w:rsidRPr="00F730ED" w:rsidRDefault="00BE3A69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E90D17" w14:textId="77777777" w:rsidR="00BE3A69" w:rsidRPr="00F730ED" w:rsidRDefault="00923190" w:rsidP="00FA108D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74A80B56" w14:textId="77777777" w:rsidR="00BE3A69" w:rsidRPr="00CC0138" w:rsidRDefault="00CC0138" w:rsidP="00FA108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DC7D63B" w14:textId="77777777" w:rsidR="00923190" w:rsidRPr="00F730ED" w:rsidRDefault="00923190" w:rsidP="00FA108D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5B9BD5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72762B" w14:textId="77777777" w:rsidR="00923190" w:rsidRPr="00F730ED" w:rsidRDefault="00923190" w:rsidP="00FA108D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5B9BD5" w:themeColor="accent1"/>
        </w:rPr>
      </w:pPr>
      <w:r w:rsidRPr="00F730ED">
        <w:rPr>
          <w:rFonts w:ascii="Times New Roman" w:hAnsi="Times New Roman" w:cs="Times New Roman"/>
          <w:b/>
          <w:color w:val="5B9BD5" w:themeColor="accent1"/>
        </w:rPr>
        <w:t>Čl. VI</w:t>
      </w:r>
      <w:r w:rsidRPr="00F730ED">
        <w:rPr>
          <w:rFonts w:ascii="Times New Roman" w:hAnsi="Times New Roman" w:cs="Times New Roman"/>
          <w:b/>
          <w:color w:val="5B9BD5" w:themeColor="accent1"/>
        </w:rPr>
        <w:tab/>
        <w:t> Udalosti, ktoré nastali po dni, ku ktorému sa zostavuje účtovná závierka</w:t>
      </w:r>
    </w:p>
    <w:p w14:paraId="102C1648" w14:textId="77777777" w:rsidR="00923190" w:rsidRPr="00F730ED" w:rsidRDefault="00923190" w:rsidP="00FA108D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65F86A6" w14:textId="77777777" w:rsidR="00CC398E" w:rsidRPr="00F730ED" w:rsidRDefault="00CC398E" w:rsidP="00FA108D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9BD5484" w14:textId="6F0484D9" w:rsidR="00C5195B" w:rsidRPr="00F730ED" w:rsidRDefault="00CC398E" w:rsidP="00F730ED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D64B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3A423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4D64B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sectPr w:rsidR="00C5195B" w:rsidRPr="00F730ED" w:rsidSect="002A5F68">
      <w:headerReference w:type="default" r:id="rId10"/>
      <w:footerReference w:type="default" r:id="rId11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B8B0D" w14:textId="77777777" w:rsidR="002A5F68" w:rsidRDefault="002A5F68" w:rsidP="00CE03EC">
      <w:pPr>
        <w:spacing w:after="0" w:line="240" w:lineRule="auto"/>
      </w:pPr>
      <w:r>
        <w:separator/>
      </w:r>
    </w:p>
  </w:endnote>
  <w:endnote w:type="continuationSeparator" w:id="0">
    <w:p w14:paraId="36FA0AA9" w14:textId="77777777" w:rsidR="002A5F68" w:rsidRDefault="002A5F6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895ACD" w14:textId="77777777" w:rsidR="00B8325F" w:rsidRPr="00F17E37" w:rsidRDefault="00B8325F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 w:rsidR="00887EBA"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8EE44F" w14:textId="77777777" w:rsidR="002A5F68" w:rsidRDefault="002A5F68" w:rsidP="00CE03EC">
      <w:pPr>
        <w:spacing w:after="0" w:line="240" w:lineRule="auto"/>
      </w:pPr>
      <w:r>
        <w:separator/>
      </w:r>
    </w:p>
  </w:footnote>
  <w:footnote w:type="continuationSeparator" w:id="0">
    <w:p w14:paraId="78A69B49" w14:textId="77777777" w:rsidR="002A5F68" w:rsidRDefault="002A5F6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5991E5A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8A4D012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5CF0C91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3220233" w14:textId="6B2EE0A8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ABB2B2D" w14:textId="0593AB57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9745695" w14:textId="3E6628C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F2A67EB" w14:textId="267A3CD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8E1A1C0" w14:textId="0635CD2A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3071480" w14:textId="4BC516B7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1AA2C7F" w14:textId="5A5A63A2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879CE3E" w14:textId="07BCC193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E9ECA8" w14:textId="77777777" w:rsidR="00B8325F" w:rsidRPr="0018540B" w:rsidRDefault="00B8325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0288B20" w14:textId="0AD3A784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6E16E6" w14:textId="26EC75DF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0717250" w14:textId="234104D4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B3B2B2C" w14:textId="106309C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F41518" w14:textId="11A6FD0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49DA18F4" w14:textId="0CA704D9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EFC1D4F" w14:textId="67C9FCF1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8FD4348" w14:textId="637CCA9E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0AE3FD" w14:textId="57EED5EB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7D96203" w14:textId="664D597F" w:rsidR="00B8325F" w:rsidRPr="0018540B" w:rsidRDefault="004818CA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4D242C55" w14:textId="77777777" w:rsidR="00B8325F" w:rsidRPr="00CE03EC" w:rsidRDefault="00B8325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7B1CC2"/>
    <w:multiLevelType w:val="hybridMultilevel"/>
    <w:tmpl w:val="5AE8FA36"/>
    <w:lvl w:ilvl="0" w:tplc="21869100">
      <w:start w:val="925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D8F3644"/>
    <w:multiLevelType w:val="hybridMultilevel"/>
    <w:tmpl w:val="C66CCC88"/>
    <w:lvl w:ilvl="0" w:tplc="F38285A0">
      <w:start w:val="925"/>
      <w:numFmt w:val="bullet"/>
      <w:lvlText w:val="-"/>
      <w:lvlJc w:val="left"/>
      <w:pPr>
        <w:ind w:left="142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86271919">
    <w:abstractNumId w:val="5"/>
  </w:num>
  <w:num w:numId="2" w16cid:durableId="1860460349">
    <w:abstractNumId w:val="4"/>
  </w:num>
  <w:num w:numId="3" w16cid:durableId="655107393">
    <w:abstractNumId w:val="1"/>
  </w:num>
  <w:num w:numId="4" w16cid:durableId="743188123">
    <w:abstractNumId w:val="0"/>
  </w:num>
  <w:num w:numId="5" w16cid:durableId="1984121081">
    <w:abstractNumId w:val="3"/>
  </w:num>
  <w:num w:numId="6" w16cid:durableId="1293244515">
    <w:abstractNumId w:val="8"/>
  </w:num>
  <w:num w:numId="7" w16cid:durableId="1420978387">
    <w:abstractNumId w:val="2"/>
  </w:num>
  <w:num w:numId="8" w16cid:durableId="1700398917">
    <w:abstractNumId w:val="9"/>
  </w:num>
  <w:num w:numId="9" w16cid:durableId="246965420">
    <w:abstractNumId w:val="7"/>
  </w:num>
  <w:num w:numId="10" w16cid:durableId="176260624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3231"/>
    <w:rsid w:val="00090EEC"/>
    <w:rsid w:val="000937F9"/>
    <w:rsid w:val="000B4576"/>
    <w:rsid w:val="000B5CDC"/>
    <w:rsid w:val="000D561E"/>
    <w:rsid w:val="00134B8F"/>
    <w:rsid w:val="0013535E"/>
    <w:rsid w:val="00156EEC"/>
    <w:rsid w:val="00173C34"/>
    <w:rsid w:val="0018540B"/>
    <w:rsid w:val="00195651"/>
    <w:rsid w:val="001C3C51"/>
    <w:rsid w:val="001D099A"/>
    <w:rsid w:val="001D4FB8"/>
    <w:rsid w:val="00212400"/>
    <w:rsid w:val="00223286"/>
    <w:rsid w:val="00226427"/>
    <w:rsid w:val="002577F5"/>
    <w:rsid w:val="002718B4"/>
    <w:rsid w:val="002A5F68"/>
    <w:rsid w:val="002E2695"/>
    <w:rsid w:val="00360F88"/>
    <w:rsid w:val="0039390F"/>
    <w:rsid w:val="003A2A62"/>
    <w:rsid w:val="003A423A"/>
    <w:rsid w:val="003B6528"/>
    <w:rsid w:val="003C70FE"/>
    <w:rsid w:val="003D2C52"/>
    <w:rsid w:val="003F3E00"/>
    <w:rsid w:val="003F5AF5"/>
    <w:rsid w:val="00414FB4"/>
    <w:rsid w:val="004609A1"/>
    <w:rsid w:val="004701FB"/>
    <w:rsid w:val="00474B7B"/>
    <w:rsid w:val="004818CA"/>
    <w:rsid w:val="004C3311"/>
    <w:rsid w:val="004D631F"/>
    <w:rsid w:val="004D64B7"/>
    <w:rsid w:val="00504DBD"/>
    <w:rsid w:val="0052312C"/>
    <w:rsid w:val="00547F9F"/>
    <w:rsid w:val="00550CA5"/>
    <w:rsid w:val="005877C7"/>
    <w:rsid w:val="0059124E"/>
    <w:rsid w:val="00600C1D"/>
    <w:rsid w:val="00621534"/>
    <w:rsid w:val="00656664"/>
    <w:rsid w:val="006E4085"/>
    <w:rsid w:val="007247EF"/>
    <w:rsid w:val="00787C52"/>
    <w:rsid w:val="007A588C"/>
    <w:rsid w:val="007B59F5"/>
    <w:rsid w:val="007C37DE"/>
    <w:rsid w:val="007F13E7"/>
    <w:rsid w:val="00811FFA"/>
    <w:rsid w:val="008200B8"/>
    <w:rsid w:val="0083794D"/>
    <w:rsid w:val="008774C4"/>
    <w:rsid w:val="008777C2"/>
    <w:rsid w:val="00887EBA"/>
    <w:rsid w:val="00896EDD"/>
    <w:rsid w:val="008E4E28"/>
    <w:rsid w:val="008F739A"/>
    <w:rsid w:val="00900440"/>
    <w:rsid w:val="00923190"/>
    <w:rsid w:val="00985F05"/>
    <w:rsid w:val="00986157"/>
    <w:rsid w:val="00994202"/>
    <w:rsid w:val="00994678"/>
    <w:rsid w:val="00997389"/>
    <w:rsid w:val="009A274C"/>
    <w:rsid w:val="009D60B5"/>
    <w:rsid w:val="009E6AD6"/>
    <w:rsid w:val="009F1252"/>
    <w:rsid w:val="00A07FB1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5F"/>
    <w:rsid w:val="00B832B9"/>
    <w:rsid w:val="00BD7744"/>
    <w:rsid w:val="00BE3A69"/>
    <w:rsid w:val="00C21550"/>
    <w:rsid w:val="00C45AF1"/>
    <w:rsid w:val="00C5195B"/>
    <w:rsid w:val="00C54666"/>
    <w:rsid w:val="00CA7DF5"/>
    <w:rsid w:val="00CC0138"/>
    <w:rsid w:val="00CC398E"/>
    <w:rsid w:val="00CD1824"/>
    <w:rsid w:val="00CE03EC"/>
    <w:rsid w:val="00CE6A45"/>
    <w:rsid w:val="00D00DB8"/>
    <w:rsid w:val="00D06A5E"/>
    <w:rsid w:val="00D0740C"/>
    <w:rsid w:val="00D47D89"/>
    <w:rsid w:val="00D75F49"/>
    <w:rsid w:val="00D77AF9"/>
    <w:rsid w:val="00D92374"/>
    <w:rsid w:val="00DC3B5F"/>
    <w:rsid w:val="00DF187C"/>
    <w:rsid w:val="00E03DFF"/>
    <w:rsid w:val="00E1516E"/>
    <w:rsid w:val="00E42DF0"/>
    <w:rsid w:val="00E84CA1"/>
    <w:rsid w:val="00ED6287"/>
    <w:rsid w:val="00ED71A7"/>
    <w:rsid w:val="00EF54C5"/>
    <w:rsid w:val="00F04992"/>
    <w:rsid w:val="00F13288"/>
    <w:rsid w:val="00F17E37"/>
    <w:rsid w:val="00F35D08"/>
    <w:rsid w:val="00F54D42"/>
    <w:rsid w:val="00F730ED"/>
    <w:rsid w:val="00F9715B"/>
    <w:rsid w:val="00FA108D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56D657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Tabulka">
    <w:name w:val="Tabulka"/>
    <w:basedOn w:val="Normlny"/>
    <w:rsid w:val="00FA108D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D75F49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75F49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702EEF-3B8F-4E8F-8085-C3DB05E09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1419</Words>
  <Characters>8093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Daniela Miklošíková</cp:lastModifiedBy>
  <cp:revision>15</cp:revision>
  <cp:lastPrinted>2019-03-10T12:42:00Z</cp:lastPrinted>
  <dcterms:created xsi:type="dcterms:W3CDTF">2019-03-19T12:55:00Z</dcterms:created>
  <dcterms:modified xsi:type="dcterms:W3CDTF">2025-03-04T10:41:00Z</dcterms:modified>
</cp:coreProperties>
</file>