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256FC" w14:textId="77777777" w:rsidR="00063BD9" w:rsidRDefault="00F840E5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ÚČ </w:t>
      </w:r>
      <w:proofErr w:type="spellStart"/>
      <w:r>
        <w:rPr>
          <w:rFonts w:ascii="Arial" w:hAnsi="Arial" w:cs="Arial"/>
          <w:b/>
          <w:color w:val="000000"/>
          <w:spacing w:val="-4"/>
          <w:sz w:val="20"/>
          <w:szCs w:val="20"/>
        </w:rPr>
        <w:t>mikro</w:t>
      </w:r>
      <w:proofErr w:type="spellEnd"/>
    </w:p>
    <w:p w14:paraId="205FBE17" w14:textId="77777777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47086564</w:t>
      </w:r>
    </w:p>
    <w:p w14:paraId="140C4935" w14:textId="77777777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DIČ:20203732524</w:t>
      </w:r>
    </w:p>
    <w:p w14:paraId="366134D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4A359966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054ACC8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21941A4D" w14:textId="0D0BD353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="00305F3B">
        <w:rPr>
          <w:rFonts w:ascii="Arial" w:hAnsi="Arial" w:cs="Arial"/>
          <w:b/>
          <w:color w:val="000000"/>
          <w:spacing w:val="-4"/>
          <w:sz w:val="20"/>
          <w:szCs w:val="20"/>
        </w:rPr>
        <w:t>a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: opis hospodárskej činnosti účtovnej jednotky:</w:t>
      </w:r>
    </w:p>
    <w:p w14:paraId="49C1C09B" w14:textId="77777777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005B53">
        <w:rPr>
          <w:rFonts w:ascii="Arial" w:hAnsi="Arial" w:cs="Arial"/>
          <w:sz w:val="20"/>
          <w:szCs w:val="20"/>
        </w:rPr>
        <w:t>služby pohostinstva</w:t>
      </w:r>
    </w:p>
    <w:p w14:paraId="2906E2D6" w14:textId="1423B8B1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</w:t>
      </w:r>
      <w:r w:rsidR="00305F3B">
        <w:rPr>
          <w:rFonts w:ascii="Arial" w:hAnsi="Arial" w:cs="Arial"/>
          <w:b/>
          <w:sz w:val="20"/>
          <w:szCs w:val="20"/>
        </w:rPr>
        <w:t>b</w:t>
      </w:r>
      <w:r w:rsidRPr="009F2B54">
        <w:rPr>
          <w:rFonts w:ascii="Arial" w:hAnsi="Arial" w:cs="Arial"/>
          <w:b/>
          <w:sz w:val="20"/>
          <w:szCs w:val="20"/>
        </w:rPr>
        <w:t>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22CC7816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8EE22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143F49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757DBE3A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7B00C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22997DD9" w14:textId="77777777"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30781D" w:rsidRPr="009F2B54" w14:paraId="68D5087C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73F7B373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00AC30B4" w14:textId="77777777"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0781D" w:rsidRPr="009F2B54" w14:paraId="1480D100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3657F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3049A662" w14:textId="77777777"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2CDEA6D9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74B38EF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2781C75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38CA4F5E" w14:textId="4C669BCF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E1F98">
        <w:rPr>
          <w:rFonts w:ascii="Arial" w:hAnsi="Arial" w:cs="Arial"/>
          <w:sz w:val="20"/>
          <w:szCs w:val="20"/>
        </w:rPr>
        <w:t xml:space="preserve">a spoločnosti k 31.decembru </w:t>
      </w:r>
      <w:r w:rsidR="00F840E5">
        <w:rPr>
          <w:rFonts w:ascii="Arial" w:hAnsi="Arial" w:cs="Arial"/>
          <w:sz w:val="20"/>
          <w:szCs w:val="20"/>
        </w:rPr>
        <w:t>20</w:t>
      </w:r>
      <w:r w:rsidR="00305F3B">
        <w:rPr>
          <w:rFonts w:ascii="Arial" w:hAnsi="Arial" w:cs="Arial"/>
          <w:sz w:val="20"/>
          <w:szCs w:val="20"/>
        </w:rPr>
        <w:t>2</w:t>
      </w:r>
      <w:r w:rsidR="005E2063">
        <w:rPr>
          <w:rFonts w:ascii="Arial" w:hAnsi="Arial" w:cs="Arial"/>
          <w:sz w:val="20"/>
          <w:szCs w:val="20"/>
        </w:rPr>
        <w:t>4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</w:t>
      </w:r>
      <w:r w:rsidR="00F840E5">
        <w:rPr>
          <w:rFonts w:ascii="Arial" w:hAnsi="Arial" w:cs="Arial"/>
          <w:sz w:val="20"/>
          <w:szCs w:val="20"/>
        </w:rPr>
        <w:t>čtovné obdobie od 1.januára 20</w:t>
      </w:r>
      <w:r w:rsidR="005E2063">
        <w:rPr>
          <w:rFonts w:ascii="Arial" w:hAnsi="Arial" w:cs="Arial"/>
          <w:sz w:val="20"/>
          <w:szCs w:val="20"/>
        </w:rPr>
        <w:t>24</w:t>
      </w:r>
      <w:r w:rsidR="00F840E5">
        <w:rPr>
          <w:rFonts w:ascii="Arial" w:hAnsi="Arial" w:cs="Arial"/>
          <w:sz w:val="20"/>
          <w:szCs w:val="20"/>
        </w:rPr>
        <w:t xml:space="preserve"> do 31.decembra 20</w:t>
      </w:r>
      <w:r w:rsidR="00305F3B">
        <w:rPr>
          <w:rFonts w:ascii="Arial" w:hAnsi="Arial" w:cs="Arial"/>
          <w:sz w:val="20"/>
          <w:szCs w:val="20"/>
        </w:rPr>
        <w:t>2</w:t>
      </w:r>
      <w:r w:rsidR="005E2063">
        <w:rPr>
          <w:rFonts w:ascii="Arial" w:hAnsi="Arial" w:cs="Arial"/>
          <w:sz w:val="20"/>
          <w:szCs w:val="20"/>
        </w:rPr>
        <w:t>4</w:t>
      </w:r>
      <w:r w:rsidRPr="009F2B54">
        <w:rPr>
          <w:rFonts w:ascii="Arial" w:hAnsi="Arial" w:cs="Arial"/>
          <w:sz w:val="20"/>
          <w:szCs w:val="20"/>
        </w:rPr>
        <w:t>.</w:t>
      </w:r>
    </w:p>
    <w:p w14:paraId="4453AA68" w14:textId="611C7006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8F2AF0">
        <w:rPr>
          <w:rFonts w:ascii="Arial" w:hAnsi="Arial" w:cs="Arial"/>
          <w:b/>
          <w:color w:val="000000"/>
          <w:spacing w:val="-1"/>
          <w:sz w:val="20"/>
          <w:szCs w:val="20"/>
        </w:rPr>
        <w:t>31.12.202</w:t>
      </w:r>
      <w:r w:rsidR="005E2063">
        <w:rPr>
          <w:rFonts w:ascii="Arial" w:hAnsi="Arial" w:cs="Arial"/>
          <w:b/>
          <w:color w:val="000000"/>
          <w:spacing w:val="-1"/>
          <w:sz w:val="20"/>
          <w:szCs w:val="20"/>
        </w:rPr>
        <w:t>3</w:t>
      </w:r>
    </w:p>
    <w:p w14:paraId="58BD28C7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6BD241B1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7C2F169D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358373DB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0F0064EA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1D2C1C02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403B38A4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3AF8C318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74614F8D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5435BA46" w14:textId="77777777"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14:paraId="2C37F88E" w14:textId="77777777"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14:paraId="7A47335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188A06BF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14:paraId="02319B6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4423022D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14:paraId="0E1750B2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657"/>
        <w:gridCol w:w="2844"/>
      </w:tblGrid>
      <w:tr w:rsidR="0030781D" w:rsidRPr="009F2B54" w14:paraId="4EE20EEA" w14:textId="77777777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F66B3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3B70C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26D44820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6312C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35798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2E99908A" w14:textId="77777777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FA84D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8600B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65775877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D26D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7786B3" w14:textId="0A8DC5E8" w:rsidR="0030781D" w:rsidRPr="008F0256" w:rsidRDefault="005E2063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228840,35</w:t>
            </w:r>
          </w:p>
        </w:tc>
      </w:tr>
      <w:tr w:rsidR="0030781D" w:rsidRPr="009F2B54" w14:paraId="73EF6B72" w14:textId="77777777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89CC76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758EAD" w14:textId="77777777" w:rsidR="0030781D" w:rsidRPr="008F0256" w:rsidRDefault="0030781D" w:rsidP="00E613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491022DA" w14:textId="77777777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F9E422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7B1BF9A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1E8ACB3C" w14:textId="77777777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5EFF9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A3D0B6" w14:textId="0A35AF24" w:rsidR="0030781D" w:rsidRPr="008F0256" w:rsidRDefault="0030781D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4DA36C9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18A2571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14:paraId="7BCB1D30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3A2BC30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14:paraId="3BE5E8D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E225F4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14:paraId="07AD816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14:paraId="264A343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14:paraId="07C12B99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14:paraId="18B2405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14:paraId="095BD09B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14:paraId="225E9337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14:paraId="214274B5" w14:textId="77777777"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0D84016C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C37528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14:paraId="11657A5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D12C35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3DC4D0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14:paraId="4584B5FA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F4611E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14:paraId="0E28F1AF" w14:textId="77777777"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14:paraId="53CC6D3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14:paraId="64878C8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14:paraId="3F263EC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14:paraId="3943332F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14:paraId="620F5236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14:paraId="00D1CE0B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0BDA291B" w14:textId="77777777"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9"/>
        <w:gridCol w:w="2633"/>
      </w:tblGrid>
      <w:tr w:rsidR="0030781D" w:rsidRPr="00502B19" w14:paraId="3CA44BD7" w14:textId="77777777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7B19F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160AAC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14:paraId="0A7828FA" w14:textId="77777777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FE4B67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F6F29" w14:textId="61AD3D21" w:rsidR="0030781D" w:rsidRPr="00502B19" w:rsidRDefault="005E2063" w:rsidP="00E613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472,63</w:t>
            </w:r>
          </w:p>
        </w:tc>
      </w:tr>
      <w:tr w:rsidR="0030781D" w:rsidRPr="00502B19" w14:paraId="362B45F8" w14:textId="77777777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14:paraId="3EC8B153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14:paraId="344780F7" w14:textId="78B2AB0A" w:rsidR="0030781D" w:rsidRPr="00502B19" w:rsidRDefault="005E2063" w:rsidP="00F840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502B19" w14:paraId="2E8F6F95" w14:textId="77777777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80473" w14:textId="77777777"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F82F2" w14:textId="29506086" w:rsidR="0030781D" w:rsidRPr="00502B19" w:rsidRDefault="005E2063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472,63</w:t>
            </w:r>
          </w:p>
        </w:tc>
      </w:tr>
    </w:tbl>
    <w:p w14:paraId="4FB86FA9" w14:textId="77777777"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14:paraId="71A079A3" w14:textId="77777777"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14:paraId="34675ADA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14:paraId="7C1521C0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14:paraId="51BCCAAB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14:paraId="52B7EF24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14:paraId="755E1CEE" w14:textId="77777777"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04"/>
        <w:gridCol w:w="2575"/>
        <w:gridCol w:w="2593"/>
      </w:tblGrid>
      <w:tr w:rsidR="0030781D" w:rsidRPr="009F2B54" w14:paraId="42D891B0" w14:textId="77777777" w:rsidTr="00B804AF">
        <w:trPr>
          <w:trHeight w:val="330"/>
        </w:trPr>
        <w:tc>
          <w:tcPr>
            <w:tcW w:w="2152" w:type="pct"/>
            <w:noWrap/>
            <w:vAlign w:val="center"/>
          </w:tcPr>
          <w:p w14:paraId="3688C308" w14:textId="77777777"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14:paraId="37AEEB64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14:paraId="4C891ADE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59DB04" w14:textId="77777777" w:rsidR="0003271E" w:rsidRDefault="0003271E"/>
    <w:sectPr w:rsidR="0003271E" w:rsidSect="006D52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05B53"/>
    <w:rsid w:val="0003271E"/>
    <w:rsid w:val="00063BD9"/>
    <w:rsid w:val="000A324D"/>
    <w:rsid w:val="000D2709"/>
    <w:rsid w:val="000E1F98"/>
    <w:rsid w:val="000F26E9"/>
    <w:rsid w:val="00122DDC"/>
    <w:rsid w:val="00305F3B"/>
    <w:rsid w:val="0030781D"/>
    <w:rsid w:val="004A74EC"/>
    <w:rsid w:val="00560EC5"/>
    <w:rsid w:val="005A4339"/>
    <w:rsid w:val="005E2063"/>
    <w:rsid w:val="00610352"/>
    <w:rsid w:val="006D52A4"/>
    <w:rsid w:val="00804A43"/>
    <w:rsid w:val="008F2AF0"/>
    <w:rsid w:val="00A61FED"/>
    <w:rsid w:val="00C45806"/>
    <w:rsid w:val="00D326A2"/>
    <w:rsid w:val="00E61377"/>
    <w:rsid w:val="00E94C6D"/>
    <w:rsid w:val="00F8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5B948"/>
  <w15:docId w15:val="{DAB3348A-CADA-4132-878B-A50532E0B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890</Words>
  <Characters>5074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Mokuska</dc:creator>
  <cp:lastModifiedBy>PC</cp:lastModifiedBy>
  <cp:revision>2</cp:revision>
  <dcterms:created xsi:type="dcterms:W3CDTF">2025-04-16T15:58:00Z</dcterms:created>
  <dcterms:modified xsi:type="dcterms:W3CDTF">2025-04-16T15:58:00Z</dcterms:modified>
</cp:coreProperties>
</file>