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90A60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3D7CE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D2414">
        <w:rPr>
          <w:rFonts w:ascii="Arial Narrow" w:hAnsi="Arial Narrow"/>
          <w:b/>
        </w:rPr>
        <w:t>4</w:t>
      </w:r>
    </w:p>
    <w:p w14:paraId="50EE31E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5CFE3E8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0B1B91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D160DA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216B44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C0E13B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317B8E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1DA38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693B9D28" w14:textId="77777777" w:rsidTr="002D7E6D">
        <w:tc>
          <w:tcPr>
            <w:tcW w:w="3085" w:type="dxa"/>
          </w:tcPr>
          <w:p w14:paraId="7C17468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3FAD7F5" w14:textId="77777777" w:rsidR="002D7E6D" w:rsidRPr="00A55E63" w:rsidRDefault="00A0414B" w:rsidP="00A729A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I.Semex, a.s.</w:t>
            </w:r>
          </w:p>
        </w:tc>
      </w:tr>
      <w:tr w:rsidR="00A55E63" w:rsidRPr="00A55E63" w14:paraId="200A9DB8" w14:textId="77777777" w:rsidTr="000B04AE">
        <w:tc>
          <w:tcPr>
            <w:tcW w:w="3085" w:type="dxa"/>
          </w:tcPr>
          <w:p w14:paraId="2F08E87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3CBDEE7" w14:textId="77777777" w:rsidR="002D7E6D" w:rsidRDefault="00A041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357 565 86</w:t>
            </w:r>
          </w:p>
          <w:p w14:paraId="3F32EF14" w14:textId="77777777" w:rsidR="007D2414" w:rsidRPr="00A55E63" w:rsidRDefault="007D24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A55E63" w14:paraId="71DC8932" w14:textId="77777777" w:rsidTr="000B04AE">
        <w:tc>
          <w:tcPr>
            <w:tcW w:w="3085" w:type="dxa"/>
          </w:tcPr>
          <w:p w14:paraId="5251724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9B3212" w14:textId="77777777" w:rsidR="002D7E6D" w:rsidRPr="00A55E63" w:rsidRDefault="00A0414B" w:rsidP="00A0414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1342/30, 064 01 Stará Ľubovňa</w:t>
            </w:r>
          </w:p>
        </w:tc>
      </w:tr>
    </w:tbl>
    <w:p w14:paraId="348826E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48F0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2D891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F1594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DFAC06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B4E1F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14D04B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DD00725" w14:textId="77777777" w:rsidTr="002D7E6D">
        <w:tc>
          <w:tcPr>
            <w:tcW w:w="4219" w:type="dxa"/>
          </w:tcPr>
          <w:p w14:paraId="02BAA75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DB36E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96C6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E46D11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EEAC208" w14:textId="77777777" w:rsidTr="002D7E6D">
        <w:tc>
          <w:tcPr>
            <w:tcW w:w="4219" w:type="dxa"/>
          </w:tcPr>
          <w:p w14:paraId="20AEDB4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F1FF009" w14:textId="77777777" w:rsidR="002D7E6D" w:rsidRPr="00A55E63" w:rsidRDefault="00A0414B" w:rsidP="00A0414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1,0</w:t>
            </w:r>
          </w:p>
        </w:tc>
        <w:tc>
          <w:tcPr>
            <w:tcW w:w="3342" w:type="dxa"/>
          </w:tcPr>
          <w:p w14:paraId="37488C05" w14:textId="77777777" w:rsidR="002D7E6D" w:rsidRDefault="00A0414B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1,0</w:t>
            </w:r>
          </w:p>
          <w:p w14:paraId="7530744E" w14:textId="77777777" w:rsidR="00020ECE" w:rsidRPr="00A55E63" w:rsidRDefault="00020ECE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6F2283B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A25243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DEBD05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AA54CF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8656A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B724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1AEEE9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7A16D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CB93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02082E60" w14:textId="77777777" w:rsidTr="002D7E6D">
        <w:tc>
          <w:tcPr>
            <w:tcW w:w="4843" w:type="dxa"/>
          </w:tcPr>
          <w:p w14:paraId="54D8C6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B3602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0449C57" w14:textId="77777777" w:rsidTr="002D7E6D">
        <w:tc>
          <w:tcPr>
            <w:tcW w:w="4843" w:type="dxa"/>
          </w:tcPr>
          <w:p w14:paraId="0EE7C8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FF1139" w14:textId="77777777"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08D0FA6D" w14:textId="77777777" w:rsidTr="002D7E6D">
        <w:tc>
          <w:tcPr>
            <w:tcW w:w="4843" w:type="dxa"/>
          </w:tcPr>
          <w:p w14:paraId="332E66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319FED" w14:textId="77777777" w:rsidR="002D7E6D" w:rsidRPr="00A55E63" w:rsidRDefault="00A0414B" w:rsidP="00DA16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45 133,-</w:t>
            </w:r>
          </w:p>
        </w:tc>
      </w:tr>
      <w:tr w:rsidR="00A55E63" w:rsidRPr="00A55E63" w14:paraId="2A955811" w14:textId="77777777" w:rsidTr="002D7E6D">
        <w:tc>
          <w:tcPr>
            <w:tcW w:w="4843" w:type="dxa"/>
          </w:tcPr>
          <w:p w14:paraId="5423EB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07FD84" w14:textId="77777777"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31C1AC68" w14:textId="77777777" w:rsidTr="002D7E6D">
        <w:tc>
          <w:tcPr>
            <w:tcW w:w="4843" w:type="dxa"/>
          </w:tcPr>
          <w:p w14:paraId="3E6056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0F568C9" w14:textId="77777777" w:rsidR="002D7E6D" w:rsidRPr="00A55E63" w:rsidRDefault="00A0414B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3 551</w:t>
            </w:r>
            <w:r w:rsidR="000267AC">
              <w:rPr>
                <w:rFonts w:ascii="Arial" w:hAnsi="Arial" w:cs="Arial"/>
                <w:sz w:val="22"/>
                <w:szCs w:val="22"/>
              </w:rPr>
              <w:t>,</w:t>
            </w:r>
            <w:r w:rsidR="004B41F5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6E94588A" w14:textId="77777777" w:rsidTr="002D7E6D">
        <w:tc>
          <w:tcPr>
            <w:tcW w:w="4843" w:type="dxa"/>
          </w:tcPr>
          <w:p w14:paraId="6DFFCC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9647976" w14:textId="77777777" w:rsidR="002D7E6D" w:rsidRPr="00A55E63" w:rsidRDefault="00A0414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783D1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5A2734E" w14:textId="77777777" w:rsidTr="002D7E6D">
        <w:tc>
          <w:tcPr>
            <w:tcW w:w="4843" w:type="dxa"/>
          </w:tcPr>
          <w:p w14:paraId="4C159A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D7B75D" w14:textId="77777777" w:rsidR="002D7E6D" w:rsidRPr="00A55E63" w:rsidRDefault="00A0414B" w:rsidP="00DA16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1 146</w:t>
            </w:r>
            <w:r w:rsidR="000267AC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B1994D5" w14:textId="77777777" w:rsidTr="002D7E6D">
        <w:tc>
          <w:tcPr>
            <w:tcW w:w="4843" w:type="dxa"/>
          </w:tcPr>
          <w:p w14:paraId="342E4F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A8001F" w14:textId="77777777"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6E204BCC" w14:textId="77777777" w:rsidTr="002D7E6D">
        <w:tc>
          <w:tcPr>
            <w:tcW w:w="4843" w:type="dxa"/>
          </w:tcPr>
          <w:p w14:paraId="3F6F7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DC5E74" w14:textId="77777777" w:rsidR="002D7E6D" w:rsidRPr="00A55E63" w:rsidRDefault="00A0414B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13 931</w:t>
            </w:r>
            <w:r w:rsidR="008F69B2">
              <w:rPr>
                <w:rFonts w:ascii="Arial" w:hAnsi="Arial" w:cs="Arial"/>
                <w:sz w:val="22"/>
                <w:szCs w:val="22"/>
              </w:rPr>
              <w:t>,</w:t>
            </w:r>
            <w:r w:rsidR="00417F27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7F054139" w14:textId="77777777" w:rsidTr="002D7E6D">
        <w:tc>
          <w:tcPr>
            <w:tcW w:w="4843" w:type="dxa"/>
          </w:tcPr>
          <w:p w14:paraId="6808D222" w14:textId="77777777"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5725A76" w14:textId="77777777" w:rsidR="002D7E6D" w:rsidRPr="00A55E63" w:rsidRDefault="00A0414B" w:rsidP="007D241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3 429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545EAA5" w14:textId="77777777" w:rsidTr="002D7E6D">
        <w:tc>
          <w:tcPr>
            <w:tcW w:w="4843" w:type="dxa"/>
          </w:tcPr>
          <w:p w14:paraId="07A418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D40428D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69BFF8BA" w14:textId="77777777" w:rsidTr="002D7E6D">
        <w:tc>
          <w:tcPr>
            <w:tcW w:w="4843" w:type="dxa"/>
          </w:tcPr>
          <w:p w14:paraId="4647AA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66347A2" w14:textId="77777777" w:rsidR="002D7E6D" w:rsidRPr="00A55E63" w:rsidRDefault="00A0414B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17 100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3D0A157" w14:textId="77777777" w:rsidTr="002D7E6D">
        <w:tc>
          <w:tcPr>
            <w:tcW w:w="4843" w:type="dxa"/>
          </w:tcPr>
          <w:p w14:paraId="04B5E0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07140D2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14:paraId="15CA536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EE9D9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207769" w14:textId="77777777"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91AA8B" w14:textId="77777777"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488790" w14:textId="77777777"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30BEE">
        <w:rPr>
          <w:rFonts w:ascii="Arial" w:hAnsi="Arial" w:cs="Arial"/>
          <w:sz w:val="22"/>
          <w:szCs w:val="22"/>
        </w:rPr>
        <w:t xml:space="preserve"> </w:t>
      </w:r>
    </w:p>
    <w:p w14:paraId="72857CE5" w14:textId="77777777" w:rsidR="00DD36DC" w:rsidRPr="00DD36DC" w:rsidRDefault="00DD32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Odpisy dlhodobého nehmotného a dlhodobého hmotného majetku sú stanovené tak, že sa vychádza z predpokladanej doby jeho užívania a predpokladaného priebehu jeho opotrebenia. Odpisovať sa začína odo dňa jeho zaradenia do používania. Účtovné odpisy sa zaokruhľujú na celé eura nahor. Metóda odpisovania sa používa lineárna.</w:t>
      </w:r>
    </w:p>
    <w:p w14:paraId="06155861" w14:textId="77777777" w:rsid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EC2606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14:paraId="2D7BBB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D4F922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14:paraId="4B6693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28E8B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14:paraId="71744CE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5B7425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279BA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2FF721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C776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14:paraId="2B1615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94F35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CF31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98D14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5C9612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5E2631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</w:t>
      </w:r>
      <w:r w:rsidR="00DD36DC">
        <w:rPr>
          <w:rFonts w:ascii="Arial" w:hAnsi="Arial" w:cs="Arial"/>
          <w:b/>
          <w:sz w:val="22"/>
          <w:szCs w:val="22"/>
        </w:rPr>
        <w:t xml:space="preserve">ti </w:t>
      </w:r>
      <w:r w:rsidR="00A0414B">
        <w:rPr>
          <w:rFonts w:ascii="Arial" w:hAnsi="Arial" w:cs="Arial"/>
          <w:b/>
          <w:sz w:val="22"/>
          <w:szCs w:val="22"/>
        </w:rPr>
        <w:t>bo</w:t>
      </w:r>
      <w:r w:rsidR="00DD36DC">
        <w:rPr>
          <w:rFonts w:ascii="Arial" w:hAnsi="Arial" w:cs="Arial"/>
          <w:b/>
          <w:sz w:val="22"/>
          <w:szCs w:val="22"/>
        </w:rPr>
        <w:t>l poskytnutý úver</w:t>
      </w:r>
      <w:r w:rsidR="00A0414B">
        <w:rPr>
          <w:rFonts w:ascii="Arial" w:hAnsi="Arial" w:cs="Arial"/>
          <w:b/>
          <w:sz w:val="22"/>
          <w:szCs w:val="22"/>
        </w:rPr>
        <w:t xml:space="preserve"> – v sume 17 100,-  €</w:t>
      </w:r>
      <w:r w:rsidR="00B30BEE">
        <w:rPr>
          <w:rFonts w:ascii="Arial" w:hAnsi="Arial" w:cs="Arial"/>
          <w:b/>
          <w:sz w:val="22"/>
          <w:szCs w:val="22"/>
        </w:rPr>
        <w:t xml:space="preserve">  </w:t>
      </w:r>
    </w:p>
    <w:p w14:paraId="2AEBD5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7CD028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14:paraId="334A5D6F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F2911" w14:textId="77777777" w:rsidR="00C07843" w:rsidRPr="002A136A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</w:t>
      </w:r>
      <w:r w:rsidR="00DD36DC">
        <w:rPr>
          <w:rFonts w:ascii="Arial" w:hAnsi="Arial" w:cs="Arial"/>
          <w:b/>
          <w:sz w:val="22"/>
          <w:szCs w:val="22"/>
        </w:rPr>
        <w:t xml:space="preserve"> ne</w:t>
      </w:r>
      <w:r w:rsidR="007A5D89" w:rsidRPr="002A136A">
        <w:rPr>
          <w:rFonts w:ascii="Arial" w:hAnsi="Arial" w:cs="Arial"/>
          <w:b/>
          <w:sz w:val="22"/>
          <w:szCs w:val="22"/>
        </w:rPr>
        <w:t>má vytvorený kapitálový</w:t>
      </w:r>
      <w:r w:rsidR="00DD36DC">
        <w:rPr>
          <w:rFonts w:ascii="Arial" w:hAnsi="Arial" w:cs="Arial"/>
          <w:b/>
          <w:sz w:val="22"/>
          <w:szCs w:val="22"/>
        </w:rPr>
        <w:t xml:space="preserve"> fond</w:t>
      </w:r>
      <w:r w:rsidR="00A0414B">
        <w:rPr>
          <w:rFonts w:ascii="Arial" w:hAnsi="Arial" w:cs="Arial"/>
          <w:b/>
          <w:sz w:val="22"/>
          <w:szCs w:val="22"/>
        </w:rPr>
        <w:t>.</w:t>
      </w:r>
      <w:r w:rsidR="00DD36DC">
        <w:rPr>
          <w:rFonts w:ascii="Arial" w:hAnsi="Arial" w:cs="Arial"/>
          <w:b/>
          <w:sz w:val="22"/>
          <w:szCs w:val="22"/>
        </w:rPr>
        <w:t xml:space="preserve"> </w:t>
      </w:r>
    </w:p>
    <w:p w14:paraId="60073E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F2BFDB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4BB6E9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24309D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6DC">
        <w:rPr>
          <w:rFonts w:ascii="Arial" w:hAnsi="Arial" w:cs="Arial"/>
          <w:spacing w:val="-5"/>
          <w:sz w:val="22"/>
          <w:szCs w:val="22"/>
        </w:rPr>
        <w:t xml:space="preserve"> 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Nebo</w:t>
      </w:r>
      <w:r w:rsidR="007A5D89" w:rsidRPr="00854D5B">
        <w:rPr>
          <w:rFonts w:ascii="Arial" w:hAnsi="Arial" w:cs="Arial"/>
          <w:b/>
          <w:spacing w:val="-5"/>
          <w:sz w:val="22"/>
          <w:szCs w:val="22"/>
        </w:rPr>
        <w:t>li poskytnuté pôžičky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.</w:t>
      </w:r>
      <w:r w:rsidR="00DD36DC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5E69D2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CF6F6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0D77D6" w:rsidRPr="000D77D6">
        <w:rPr>
          <w:rFonts w:ascii="Arial" w:hAnsi="Arial" w:cs="Arial"/>
          <w:b/>
          <w:spacing w:val="-2"/>
          <w:sz w:val="22"/>
          <w:szCs w:val="22"/>
        </w:rPr>
        <w:t>Neb</w:t>
      </w:r>
      <w:r w:rsidR="00896C38" w:rsidRPr="000D77D6">
        <w:rPr>
          <w:rFonts w:ascii="Arial" w:hAnsi="Arial" w:cs="Arial"/>
          <w:b/>
          <w:spacing w:val="-2"/>
          <w:sz w:val="22"/>
          <w:szCs w:val="22"/>
        </w:rPr>
        <w:t>oli poskytnuté pôžičky</w:t>
      </w:r>
      <w:r w:rsidR="000D77D6" w:rsidRPr="000D77D6">
        <w:rPr>
          <w:rFonts w:ascii="Arial" w:hAnsi="Arial" w:cs="Arial"/>
          <w:b/>
          <w:spacing w:val="-2"/>
          <w:sz w:val="22"/>
          <w:szCs w:val="22"/>
        </w:rPr>
        <w:t>.</w:t>
      </w:r>
    </w:p>
    <w:p w14:paraId="5CF281B0" w14:textId="77777777" w:rsidR="00C44F4D" w:rsidRPr="000D77D6" w:rsidRDefault="00C44F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E6615A7" w14:textId="77777777"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6C38">
        <w:rPr>
          <w:rFonts w:ascii="Arial" w:hAnsi="Arial" w:cs="Arial"/>
          <w:spacing w:val="-5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14:paraId="0D598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2625C3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14:paraId="588372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A59A1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EDD43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978AF5E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75EC53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3A485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14:paraId="04F674A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E5B08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FB171D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A619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D2E8EC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87FF2" w14:textId="77777777"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A0414B">
        <w:rPr>
          <w:rFonts w:ascii="Arial" w:hAnsi="Arial" w:cs="Arial"/>
          <w:b/>
          <w:sz w:val="22"/>
          <w:szCs w:val="22"/>
        </w:rPr>
        <w:t>zamestnáva 1</w:t>
      </w:r>
      <w:r w:rsidR="00143824">
        <w:rPr>
          <w:rFonts w:ascii="Arial" w:hAnsi="Arial" w:cs="Arial"/>
          <w:b/>
          <w:sz w:val="22"/>
          <w:szCs w:val="22"/>
        </w:rPr>
        <w:t xml:space="preserve"> zamestnan</w:t>
      </w:r>
      <w:r w:rsidR="00A0414B">
        <w:rPr>
          <w:rFonts w:ascii="Arial" w:hAnsi="Arial" w:cs="Arial"/>
          <w:b/>
          <w:sz w:val="22"/>
          <w:szCs w:val="22"/>
        </w:rPr>
        <w:t>ca</w:t>
      </w:r>
      <w:r w:rsidR="00143824">
        <w:rPr>
          <w:rFonts w:ascii="Arial" w:hAnsi="Arial" w:cs="Arial"/>
          <w:b/>
          <w:sz w:val="22"/>
          <w:szCs w:val="22"/>
        </w:rPr>
        <w:t>.</w:t>
      </w:r>
    </w:p>
    <w:p w14:paraId="52C15954" w14:textId="77777777"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8CD35D" w14:textId="77777777"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14:paraId="5B958D8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71D5E9" w14:textId="77777777" w:rsidR="003A4C14" w:rsidRDefault="003A4C14">
      <w:r>
        <w:separator/>
      </w:r>
    </w:p>
  </w:endnote>
  <w:endnote w:type="continuationSeparator" w:id="0">
    <w:p w14:paraId="1E95415D" w14:textId="77777777" w:rsidR="003A4C14" w:rsidRDefault="003A4C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ACEECB" w14:textId="0FFB85DC" w:rsidR="00F404E8" w:rsidRDefault="000E298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A77DD07" wp14:editId="7563C7F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3672B5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D6482F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6482F">
                            <w:fldChar w:fldCharType="separate"/>
                          </w:r>
                          <w:r w:rsidR="00DD327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D6482F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77DD0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3672B5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D6482F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6482F">
                      <w:fldChar w:fldCharType="separate"/>
                    </w:r>
                    <w:r w:rsidR="00DD3270">
                      <w:rPr>
                        <w:rFonts w:cs="Times New Roman"/>
                        <w:noProof/>
                      </w:rPr>
                      <w:t>3</w:t>
                    </w:r>
                    <w:r w:rsidR="00D6482F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4B941C" w14:textId="77777777" w:rsidR="003A4C14" w:rsidRDefault="003A4C14">
      <w:r>
        <w:separator/>
      </w:r>
    </w:p>
  </w:footnote>
  <w:footnote w:type="continuationSeparator" w:id="0">
    <w:p w14:paraId="15A48920" w14:textId="77777777" w:rsidR="003A4C14" w:rsidRDefault="003A4C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0C2820" w14:textId="77777777" w:rsidR="0055784D" w:rsidRDefault="0055784D">
    <w:pPr>
      <w:pStyle w:val="Hlavika"/>
    </w:pPr>
  </w:p>
  <w:p w14:paraId="176C114B" w14:textId="77777777" w:rsidR="0055784D" w:rsidRDefault="0055784D">
    <w:pPr>
      <w:pStyle w:val="Hlavika"/>
    </w:pPr>
  </w:p>
  <w:p w14:paraId="27E03088" w14:textId="77777777" w:rsidR="0055784D" w:rsidRDefault="0055784D">
    <w:pPr>
      <w:pStyle w:val="Hlavika"/>
    </w:pPr>
  </w:p>
  <w:p w14:paraId="5EB2936B" w14:textId="77777777"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03CE4AB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C13FB1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4C47"/>
    <w:rsid w:val="00004F48"/>
    <w:rsid w:val="00020ECE"/>
    <w:rsid w:val="000267AC"/>
    <w:rsid w:val="000316F3"/>
    <w:rsid w:val="00045FAB"/>
    <w:rsid w:val="0006486A"/>
    <w:rsid w:val="00066CD5"/>
    <w:rsid w:val="00076ABE"/>
    <w:rsid w:val="000B04AE"/>
    <w:rsid w:val="000C5A8E"/>
    <w:rsid w:val="000D77D6"/>
    <w:rsid w:val="000E298D"/>
    <w:rsid w:val="000E2A91"/>
    <w:rsid w:val="000E4D6C"/>
    <w:rsid w:val="000E6571"/>
    <w:rsid w:val="0010546B"/>
    <w:rsid w:val="00113421"/>
    <w:rsid w:val="00113982"/>
    <w:rsid w:val="00120523"/>
    <w:rsid w:val="0012267F"/>
    <w:rsid w:val="001406AD"/>
    <w:rsid w:val="001427ED"/>
    <w:rsid w:val="00143474"/>
    <w:rsid w:val="00143824"/>
    <w:rsid w:val="001571B8"/>
    <w:rsid w:val="00157B70"/>
    <w:rsid w:val="001758BB"/>
    <w:rsid w:val="001846E5"/>
    <w:rsid w:val="00191579"/>
    <w:rsid w:val="001A1B05"/>
    <w:rsid w:val="001D3CBC"/>
    <w:rsid w:val="001D4323"/>
    <w:rsid w:val="001D70CC"/>
    <w:rsid w:val="00201B14"/>
    <w:rsid w:val="00214806"/>
    <w:rsid w:val="0023711D"/>
    <w:rsid w:val="002401F1"/>
    <w:rsid w:val="00257D57"/>
    <w:rsid w:val="00284DA0"/>
    <w:rsid w:val="002932E1"/>
    <w:rsid w:val="002A136A"/>
    <w:rsid w:val="002A1ACF"/>
    <w:rsid w:val="002A5FB4"/>
    <w:rsid w:val="002B348B"/>
    <w:rsid w:val="002C12B4"/>
    <w:rsid w:val="002C7E1C"/>
    <w:rsid w:val="002D0398"/>
    <w:rsid w:val="002D7E6D"/>
    <w:rsid w:val="00301E4A"/>
    <w:rsid w:val="00323E87"/>
    <w:rsid w:val="00327676"/>
    <w:rsid w:val="00344BC0"/>
    <w:rsid w:val="003657F5"/>
    <w:rsid w:val="0037329E"/>
    <w:rsid w:val="00373635"/>
    <w:rsid w:val="00380D2A"/>
    <w:rsid w:val="0038707E"/>
    <w:rsid w:val="003A085F"/>
    <w:rsid w:val="003A4C14"/>
    <w:rsid w:val="003A5145"/>
    <w:rsid w:val="003D056F"/>
    <w:rsid w:val="003D5F14"/>
    <w:rsid w:val="003F5499"/>
    <w:rsid w:val="00401155"/>
    <w:rsid w:val="00417F27"/>
    <w:rsid w:val="004429FC"/>
    <w:rsid w:val="00451ED3"/>
    <w:rsid w:val="0047664A"/>
    <w:rsid w:val="00480437"/>
    <w:rsid w:val="00482E8E"/>
    <w:rsid w:val="00484413"/>
    <w:rsid w:val="004A2BF3"/>
    <w:rsid w:val="004A63A8"/>
    <w:rsid w:val="004B41F5"/>
    <w:rsid w:val="004B5787"/>
    <w:rsid w:val="004F056C"/>
    <w:rsid w:val="00503BA4"/>
    <w:rsid w:val="0050518F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604671"/>
    <w:rsid w:val="00623868"/>
    <w:rsid w:val="00637F73"/>
    <w:rsid w:val="00641E4B"/>
    <w:rsid w:val="00676DB4"/>
    <w:rsid w:val="00681155"/>
    <w:rsid w:val="006831DF"/>
    <w:rsid w:val="00691F3D"/>
    <w:rsid w:val="00695708"/>
    <w:rsid w:val="006A06A9"/>
    <w:rsid w:val="006B3CAC"/>
    <w:rsid w:val="006E17A9"/>
    <w:rsid w:val="006F4753"/>
    <w:rsid w:val="00701135"/>
    <w:rsid w:val="007129AE"/>
    <w:rsid w:val="00731073"/>
    <w:rsid w:val="00732151"/>
    <w:rsid w:val="00733609"/>
    <w:rsid w:val="00744D0B"/>
    <w:rsid w:val="00751DB8"/>
    <w:rsid w:val="007564E6"/>
    <w:rsid w:val="007644D2"/>
    <w:rsid w:val="00783D15"/>
    <w:rsid w:val="00787A31"/>
    <w:rsid w:val="00790105"/>
    <w:rsid w:val="0079089B"/>
    <w:rsid w:val="00790A47"/>
    <w:rsid w:val="007955F1"/>
    <w:rsid w:val="007A161A"/>
    <w:rsid w:val="007A5D89"/>
    <w:rsid w:val="007C514F"/>
    <w:rsid w:val="007D2383"/>
    <w:rsid w:val="007D2414"/>
    <w:rsid w:val="007E2277"/>
    <w:rsid w:val="008431D1"/>
    <w:rsid w:val="00844B1E"/>
    <w:rsid w:val="00854D5B"/>
    <w:rsid w:val="00861175"/>
    <w:rsid w:val="0086631E"/>
    <w:rsid w:val="008701E3"/>
    <w:rsid w:val="008733E9"/>
    <w:rsid w:val="00875785"/>
    <w:rsid w:val="00875BC8"/>
    <w:rsid w:val="008771A6"/>
    <w:rsid w:val="00896C38"/>
    <w:rsid w:val="008A7858"/>
    <w:rsid w:val="008B1121"/>
    <w:rsid w:val="008D4FE9"/>
    <w:rsid w:val="008F69B2"/>
    <w:rsid w:val="00913435"/>
    <w:rsid w:val="00916310"/>
    <w:rsid w:val="00916772"/>
    <w:rsid w:val="00927495"/>
    <w:rsid w:val="00961136"/>
    <w:rsid w:val="0096252C"/>
    <w:rsid w:val="00962F3C"/>
    <w:rsid w:val="009825D8"/>
    <w:rsid w:val="0098774D"/>
    <w:rsid w:val="0099294A"/>
    <w:rsid w:val="00993AB5"/>
    <w:rsid w:val="009A27D0"/>
    <w:rsid w:val="009B129C"/>
    <w:rsid w:val="009D5C84"/>
    <w:rsid w:val="009D785E"/>
    <w:rsid w:val="00A022FF"/>
    <w:rsid w:val="00A025DC"/>
    <w:rsid w:val="00A0414B"/>
    <w:rsid w:val="00A20A52"/>
    <w:rsid w:val="00A43D16"/>
    <w:rsid w:val="00A55E63"/>
    <w:rsid w:val="00A57963"/>
    <w:rsid w:val="00A6006F"/>
    <w:rsid w:val="00A729A4"/>
    <w:rsid w:val="00A73E1C"/>
    <w:rsid w:val="00A8363F"/>
    <w:rsid w:val="00A90280"/>
    <w:rsid w:val="00A90AD8"/>
    <w:rsid w:val="00A923BE"/>
    <w:rsid w:val="00A9294F"/>
    <w:rsid w:val="00A9514B"/>
    <w:rsid w:val="00AB0B0C"/>
    <w:rsid w:val="00AC495E"/>
    <w:rsid w:val="00AC4D93"/>
    <w:rsid w:val="00AC7363"/>
    <w:rsid w:val="00AD3D51"/>
    <w:rsid w:val="00AD64FE"/>
    <w:rsid w:val="00AD6C8A"/>
    <w:rsid w:val="00AD749D"/>
    <w:rsid w:val="00AE334B"/>
    <w:rsid w:val="00B04FD3"/>
    <w:rsid w:val="00B15E67"/>
    <w:rsid w:val="00B257B5"/>
    <w:rsid w:val="00B30BEE"/>
    <w:rsid w:val="00B320BD"/>
    <w:rsid w:val="00B36AC3"/>
    <w:rsid w:val="00B37B86"/>
    <w:rsid w:val="00B42E4E"/>
    <w:rsid w:val="00B51962"/>
    <w:rsid w:val="00B5526B"/>
    <w:rsid w:val="00B7440A"/>
    <w:rsid w:val="00B77F6E"/>
    <w:rsid w:val="00B95169"/>
    <w:rsid w:val="00BB345A"/>
    <w:rsid w:val="00BC5562"/>
    <w:rsid w:val="00BE497E"/>
    <w:rsid w:val="00C00858"/>
    <w:rsid w:val="00C01CB7"/>
    <w:rsid w:val="00C07843"/>
    <w:rsid w:val="00C27F87"/>
    <w:rsid w:val="00C32F82"/>
    <w:rsid w:val="00C34068"/>
    <w:rsid w:val="00C44F4D"/>
    <w:rsid w:val="00C64D2E"/>
    <w:rsid w:val="00C71636"/>
    <w:rsid w:val="00C77620"/>
    <w:rsid w:val="00C86FBE"/>
    <w:rsid w:val="00C9729F"/>
    <w:rsid w:val="00CA65BC"/>
    <w:rsid w:val="00CB55DF"/>
    <w:rsid w:val="00CC3205"/>
    <w:rsid w:val="00CD545D"/>
    <w:rsid w:val="00D441FB"/>
    <w:rsid w:val="00D46E74"/>
    <w:rsid w:val="00D5332C"/>
    <w:rsid w:val="00D57AF3"/>
    <w:rsid w:val="00D6482F"/>
    <w:rsid w:val="00D76D30"/>
    <w:rsid w:val="00D925AD"/>
    <w:rsid w:val="00DA16AC"/>
    <w:rsid w:val="00DC3F7E"/>
    <w:rsid w:val="00DD3270"/>
    <w:rsid w:val="00DD36DC"/>
    <w:rsid w:val="00DD4358"/>
    <w:rsid w:val="00DD5261"/>
    <w:rsid w:val="00DD58D4"/>
    <w:rsid w:val="00DF6AD0"/>
    <w:rsid w:val="00E147E6"/>
    <w:rsid w:val="00E16B8D"/>
    <w:rsid w:val="00E1750C"/>
    <w:rsid w:val="00E37D37"/>
    <w:rsid w:val="00E43683"/>
    <w:rsid w:val="00E45BE1"/>
    <w:rsid w:val="00E47483"/>
    <w:rsid w:val="00E532AD"/>
    <w:rsid w:val="00E6123C"/>
    <w:rsid w:val="00E66E31"/>
    <w:rsid w:val="00E70F0E"/>
    <w:rsid w:val="00E76D67"/>
    <w:rsid w:val="00EA23D1"/>
    <w:rsid w:val="00EA3636"/>
    <w:rsid w:val="00EB4798"/>
    <w:rsid w:val="00EB55FA"/>
    <w:rsid w:val="00EC3114"/>
    <w:rsid w:val="00EE5474"/>
    <w:rsid w:val="00F17296"/>
    <w:rsid w:val="00F34F3B"/>
    <w:rsid w:val="00F404E8"/>
    <w:rsid w:val="00F437ED"/>
    <w:rsid w:val="00F509A5"/>
    <w:rsid w:val="00F62DE9"/>
    <w:rsid w:val="00F639E5"/>
    <w:rsid w:val="00F817B0"/>
    <w:rsid w:val="00FC50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F4FDC7"/>
  <w15:docId w15:val="{3E502F99-FFEC-43A4-BFA8-6C830E9542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1175</Words>
  <Characters>6699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2022-03-23T13:50:00Z</cp:lastPrinted>
  <dcterms:created xsi:type="dcterms:W3CDTF">2025-04-30T13:46:00Z</dcterms:created>
  <dcterms:modified xsi:type="dcterms:W3CDTF">2025-04-30T13:46:00Z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