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97EB2" w14:textId="6D4E6E75" w:rsidR="00B32395" w:rsidRDefault="00364CD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2024</w:t>
      </w:r>
    </w:p>
    <w:p w14:paraId="46EE24E7" w14:textId="77777777" w:rsidR="00B32395" w:rsidRDefault="00364CD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90A96E2" w14:textId="77777777" w:rsidR="00B32395" w:rsidRDefault="00364CD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664B3FE7" w14:textId="77777777" w:rsidR="00B32395" w:rsidRDefault="00B32395">
      <w:pPr>
        <w:rPr>
          <w:rFonts w:ascii="Arial Narrow" w:hAnsi="Arial Narrow"/>
          <w:sz w:val="22"/>
          <w:szCs w:val="22"/>
        </w:rPr>
      </w:pPr>
    </w:p>
    <w:p w14:paraId="6FDF7F05" w14:textId="77777777" w:rsidR="00B32395" w:rsidRDefault="00364CD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C18D78D" w14:textId="77777777" w:rsidR="00B32395" w:rsidRDefault="00B32395">
      <w:pPr>
        <w:rPr>
          <w:rFonts w:ascii="Arial Narrow" w:hAnsi="Arial Narrow"/>
          <w:sz w:val="22"/>
          <w:szCs w:val="22"/>
        </w:rPr>
      </w:pPr>
    </w:p>
    <w:p w14:paraId="10123C6E" w14:textId="77777777" w:rsidR="00B32395" w:rsidRDefault="00364CD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6A4F359" w14:textId="77777777" w:rsidR="00B32395" w:rsidRDefault="00B32395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B32395" w14:paraId="14F3CEE4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185754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DAFB9F" w14:textId="77777777" w:rsidR="00B32395" w:rsidRDefault="00364CD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FITNESS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Rozadol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B32395" w14:paraId="72A98580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54C948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BAC1CD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B32395" w14:paraId="330D5718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369E5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B273B3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32395" w14:paraId="4D77A113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D30EFC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F2962A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18.12.2015</w:t>
            </w:r>
          </w:p>
        </w:tc>
      </w:tr>
      <w:tr w:rsidR="00B32395" w14:paraId="117D7D9E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6B2B40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66E575" w14:textId="56AB8E85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</w:rPr>
              <w:t>itnescentrá</w:t>
            </w:r>
          </w:p>
        </w:tc>
      </w:tr>
      <w:tr w:rsidR="00B32395" w14:paraId="3D0B7FB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48D9A6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D27CD4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32395" w14:paraId="1156CD4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301FA7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3B55C9" w14:textId="7A22F9BA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4A0DB452" w14:textId="77777777" w:rsidR="00B32395" w:rsidRDefault="00B3239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CB88FB" w14:textId="77777777" w:rsidR="00B32395" w:rsidRDefault="00364CD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D52BAD5" w14:textId="77777777" w:rsidR="00B32395" w:rsidRDefault="00364CD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9D65951" w14:textId="77777777" w:rsidR="00B32395" w:rsidRDefault="00B3239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32395" w14:paraId="6C17254D" w14:textId="77777777">
        <w:tc>
          <w:tcPr>
            <w:tcW w:w="2197" w:type="dxa"/>
            <w:shd w:val="clear" w:color="auto" w:fill="auto"/>
          </w:tcPr>
          <w:p w14:paraId="1F2D4D66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27FEF4C8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B01755E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0099C1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64CDB" w14:paraId="556BB656" w14:textId="77777777">
        <w:tc>
          <w:tcPr>
            <w:tcW w:w="2197" w:type="dxa"/>
            <w:shd w:val="clear" w:color="auto" w:fill="auto"/>
          </w:tcPr>
          <w:p w14:paraId="4EFEF0E9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56D07D1" w14:textId="5D95F29F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20 609</w:t>
            </w:r>
          </w:p>
        </w:tc>
        <w:tc>
          <w:tcPr>
            <w:tcW w:w="3260" w:type="dxa"/>
            <w:shd w:val="clear" w:color="auto" w:fill="auto"/>
          </w:tcPr>
          <w:p w14:paraId="62D1A95A" w14:textId="1D624B10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23 048</w:t>
            </w:r>
          </w:p>
        </w:tc>
        <w:tc>
          <w:tcPr>
            <w:tcW w:w="1276" w:type="dxa"/>
            <w:shd w:val="clear" w:color="auto" w:fill="auto"/>
          </w:tcPr>
          <w:p w14:paraId="205AC607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64CDB" w14:paraId="7694BE3F" w14:textId="77777777">
        <w:tc>
          <w:tcPr>
            <w:tcW w:w="2197" w:type="dxa"/>
            <w:shd w:val="clear" w:color="auto" w:fill="auto"/>
          </w:tcPr>
          <w:p w14:paraId="203ED923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61CC9AA" w14:textId="4AC6A7A7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9715035" w14:textId="2D09887F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B1EC5BD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64CDB" w14:paraId="013DC151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435367E1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1C4F947" w14:textId="7F8AC22E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C9C1121" w14:textId="3800CDAB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A49EE09" w14:textId="77777777" w:rsidR="00364CDB" w:rsidRDefault="00364CDB" w:rsidP="0036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92DDF39" w14:textId="77777777" w:rsidR="00B32395" w:rsidRDefault="00B3239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D95A49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</w:t>
      </w:r>
      <w:r>
        <w:rPr>
          <w:rFonts w:ascii="Arial Narrow" w:hAnsi="Arial Narrow" w:cs="Arial Narrow"/>
          <w:sz w:val="22"/>
          <w:szCs w:val="22"/>
        </w:rPr>
        <w:t>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06979E3" w14:textId="77777777" w:rsidR="00B32395" w:rsidRDefault="00B3239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75CB5D" w14:textId="425A82DA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12</w:t>
      </w:r>
      <w:r>
        <w:rPr>
          <w:rFonts w:ascii="Arial Narrow" w:hAnsi="Arial Narrow" w:cs="Arial Narrow"/>
          <w:sz w:val="22"/>
          <w:szCs w:val="22"/>
        </w:rPr>
        <w:t>.02</w:t>
      </w:r>
      <w:r>
        <w:rPr>
          <w:rFonts w:ascii="Arial Narrow" w:hAnsi="Arial Narrow" w:cs="Arial Narrow"/>
          <w:sz w:val="22"/>
          <w:szCs w:val="22"/>
        </w:rPr>
        <w:t>.2024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70776B8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6232B4" w14:textId="77777777" w:rsidR="00B32395" w:rsidRDefault="00364C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64016A2" w14:textId="77777777" w:rsidR="00B32395" w:rsidRDefault="00B323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B10645" w14:textId="77777777" w:rsidR="00B32395" w:rsidRDefault="00364CD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394A2822" w14:textId="77777777" w:rsidR="00B32395" w:rsidRDefault="00B3239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F27A7D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2D51FAF5" w14:textId="77777777" w:rsidR="00B32395" w:rsidRDefault="00B323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15520F" w14:textId="77777777" w:rsidR="00B32395" w:rsidRDefault="00B323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F9E71B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B32395" w14:paraId="3A5AF5D2" w14:textId="77777777">
        <w:trPr>
          <w:trHeight w:val="537"/>
        </w:trPr>
        <w:tc>
          <w:tcPr>
            <w:tcW w:w="2492" w:type="pct"/>
            <w:vAlign w:val="center"/>
          </w:tcPr>
          <w:p w14:paraId="0F23F8F6" w14:textId="77777777" w:rsidR="00B32395" w:rsidRDefault="00364CD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212BC79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14:paraId="53D55642" w14:textId="77777777" w:rsidR="00B32395" w:rsidRDefault="00364C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32395" w14:paraId="4849ADCF" w14:textId="77777777">
        <w:trPr>
          <w:trHeight w:val="163"/>
        </w:trPr>
        <w:tc>
          <w:tcPr>
            <w:tcW w:w="2492" w:type="pct"/>
            <w:vAlign w:val="bottom"/>
          </w:tcPr>
          <w:p w14:paraId="4E955CF1" w14:textId="7777777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31B79B8" w14:textId="22D8CB0B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60195E76" w14:textId="708A8127" w:rsidR="00B32395" w:rsidRDefault="00364C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D9DA8FA" w14:textId="77777777" w:rsidR="00B32395" w:rsidRDefault="00B3239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468634D" w14:textId="77777777" w:rsidR="00B32395" w:rsidRDefault="00B323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B64AB4" w14:textId="77777777" w:rsidR="00B32395" w:rsidRDefault="00364CD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35CAB0B" w14:textId="77777777" w:rsidR="00B32395" w:rsidRDefault="00B3239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1A7BB2" w14:textId="77777777" w:rsidR="00B32395" w:rsidRDefault="00364CD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54082611" w14:textId="77777777" w:rsidR="00B32395" w:rsidRDefault="00364CD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7A9422D" w14:textId="77777777" w:rsidR="00B32395" w:rsidRDefault="00364CD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35C96AF" w14:textId="77777777" w:rsidR="00B32395" w:rsidRDefault="00364CD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620D8559" w14:textId="77777777" w:rsidR="00B32395" w:rsidRDefault="00364CD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3BC19600" w14:textId="77777777" w:rsidR="00B32395" w:rsidRDefault="00B3239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A462B5" w14:textId="77777777" w:rsidR="00B32395" w:rsidRDefault="00B323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6B7207" w14:textId="77777777" w:rsidR="00B32395" w:rsidRDefault="00364CD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A0239D4" w14:textId="77777777" w:rsidR="00B32395" w:rsidRDefault="00B3239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715833" w14:textId="77777777" w:rsidR="00B32395" w:rsidRDefault="00364C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15182BA" w14:textId="77777777" w:rsidR="00B32395" w:rsidRDefault="00B323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11107C" w14:textId="77777777" w:rsidR="00B32395" w:rsidRDefault="00364C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1CB222A4" w14:textId="77777777" w:rsidR="00B32395" w:rsidRDefault="00B32395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E7ACE4" w14:textId="77777777" w:rsidR="00B32395" w:rsidRDefault="00364C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6AE09352" w14:textId="77777777" w:rsidR="00B32395" w:rsidRDefault="00B323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0B197" w14:textId="77777777" w:rsidR="00B32395" w:rsidRDefault="00364CD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829D0FD" w14:textId="77777777" w:rsidR="00B32395" w:rsidRDefault="00364CD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743394D" w14:textId="77777777" w:rsidR="00B32395" w:rsidRDefault="00B3239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B32395" w14:paraId="6934F54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A0C1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AE0B37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146C6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32395" w14:paraId="2A5468E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21BA7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BA95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D2A81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47C5564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9888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E993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B7A08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32395" w14:paraId="53F670E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BC5AB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B363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AE66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32395" w14:paraId="6982136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76767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6A772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28FC3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341688A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EBE5E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9EA3A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AB70E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32395" w14:paraId="09A0C5B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681B5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AD851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973EA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32395" w14:paraId="0038806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D613B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80248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C42B9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78B84B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20CE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53FC6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C78F0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49438C1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FB66D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661D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37030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32395" w14:paraId="1587C23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175F1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66B81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6FC3F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32395" w14:paraId="67B8EF7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1D2AE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C20DF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5E5AE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2EE1CAC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6BAD6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A7617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11BBB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2EA04C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DC33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7A77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F814E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29FE775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DE951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CB35A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93EE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4C3972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50C2A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06CA4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4B10F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7CC0098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4C1BB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91760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27BB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12E2582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A137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8FE6A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5080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2F625A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D8972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E9EBF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CF868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3AAADA11" w14:textId="77777777">
        <w:tc>
          <w:tcPr>
            <w:tcW w:w="706" w:type="dxa"/>
            <w:shd w:val="clear" w:color="auto" w:fill="auto"/>
          </w:tcPr>
          <w:p w14:paraId="6B317E8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4D0ACC1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34805788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32395" w14:paraId="636B78F3" w14:textId="77777777">
        <w:tc>
          <w:tcPr>
            <w:tcW w:w="706" w:type="dxa"/>
            <w:shd w:val="clear" w:color="auto" w:fill="auto"/>
          </w:tcPr>
          <w:p w14:paraId="477C99F6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2B5FC4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5059D2C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32395" w14:paraId="6FA971BB" w14:textId="77777777">
        <w:tc>
          <w:tcPr>
            <w:tcW w:w="706" w:type="dxa"/>
            <w:shd w:val="clear" w:color="auto" w:fill="auto"/>
          </w:tcPr>
          <w:p w14:paraId="2D0BE58F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C726C47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0CB0A4A8" w14:textId="77777777" w:rsidR="00B32395" w:rsidRDefault="00364C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27D15AF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23B5B311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0CA35A83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1D40411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ACEE05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E341ABF" w14:textId="77777777" w:rsidR="00B32395" w:rsidRDefault="00364CDB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4FF2DEA3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353F778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374991C8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C6A81AC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CFD590F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E4E696B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012F06F7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42AE416" w14:textId="77777777" w:rsidR="00B32395" w:rsidRDefault="00364CD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C7CD5DD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C257B9F" w14:textId="77777777" w:rsidR="00B32395" w:rsidRDefault="00B32395"/>
    <w:p w14:paraId="250478C7" w14:textId="77777777" w:rsidR="00B32395" w:rsidRDefault="00364CD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B32395" w14:paraId="3B2D4EB3" w14:textId="77777777">
        <w:tc>
          <w:tcPr>
            <w:tcW w:w="4218" w:type="dxa"/>
          </w:tcPr>
          <w:p w14:paraId="379A20FE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EF07AAE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5A9F26D9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6A2312B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7450C66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EF96D5C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1E5471F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3E67543" w14:textId="77777777" w:rsidR="00B32395" w:rsidRDefault="00364CD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32395" w14:paraId="181E00A9" w14:textId="77777777">
        <w:tc>
          <w:tcPr>
            <w:tcW w:w="4218" w:type="dxa"/>
          </w:tcPr>
          <w:p w14:paraId="54310E2E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8F9DCCA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49828AC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5D088D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2395" w14:paraId="4BB1D59A" w14:textId="77777777">
        <w:tc>
          <w:tcPr>
            <w:tcW w:w="4218" w:type="dxa"/>
          </w:tcPr>
          <w:p w14:paraId="520C1B8D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589C6FE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1A3BECA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DB0DEC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2395" w14:paraId="6D9D6EE2" w14:textId="77777777">
        <w:tc>
          <w:tcPr>
            <w:tcW w:w="4218" w:type="dxa"/>
          </w:tcPr>
          <w:p w14:paraId="005C4323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E8833D5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A397354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90A5CF9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2395" w14:paraId="442A7094" w14:textId="77777777">
        <w:tc>
          <w:tcPr>
            <w:tcW w:w="4218" w:type="dxa"/>
          </w:tcPr>
          <w:p w14:paraId="4BB3B74E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488C180F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83C06E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67A12A6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2395" w14:paraId="6D8F32C7" w14:textId="77777777">
        <w:tc>
          <w:tcPr>
            <w:tcW w:w="4218" w:type="dxa"/>
          </w:tcPr>
          <w:p w14:paraId="2B2DA46D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109A817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A824090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F3B5B8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B32395" w14:paraId="2E2A2A10" w14:textId="77777777">
        <w:tc>
          <w:tcPr>
            <w:tcW w:w="4218" w:type="dxa"/>
          </w:tcPr>
          <w:p w14:paraId="299BDB74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B3EBEFD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131E58D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2400C71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2395" w14:paraId="07FF94A2" w14:textId="77777777">
        <w:tc>
          <w:tcPr>
            <w:tcW w:w="4218" w:type="dxa"/>
          </w:tcPr>
          <w:p w14:paraId="229C6794" w14:textId="77777777" w:rsidR="00B32395" w:rsidRDefault="00364CD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3E6258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54FB20C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354C" w14:textId="77777777" w:rsidR="00B32395" w:rsidRDefault="00364CD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72F5AD3E" w14:textId="77777777" w:rsidR="00B32395" w:rsidRDefault="00364CDB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56040BAC" w14:textId="77777777" w:rsidR="00B32395" w:rsidRDefault="00B32395">
      <w:pPr>
        <w:jc w:val="both"/>
        <w:rPr>
          <w:rFonts w:ascii="Arial Narrow" w:hAnsi="Arial Narrow" w:cs="Arial"/>
          <w:sz w:val="22"/>
          <w:szCs w:val="22"/>
        </w:rPr>
      </w:pPr>
    </w:p>
    <w:p w14:paraId="7440B1E7" w14:textId="77777777" w:rsidR="00B32395" w:rsidRDefault="00B32395">
      <w:pPr>
        <w:jc w:val="both"/>
        <w:rPr>
          <w:rFonts w:ascii="Arial Narrow" w:hAnsi="Arial Narrow" w:cs="Arial"/>
          <w:sz w:val="22"/>
          <w:szCs w:val="22"/>
        </w:rPr>
      </w:pPr>
    </w:p>
    <w:p w14:paraId="70F5E4C0" w14:textId="77777777" w:rsidR="00B32395" w:rsidRDefault="00364CDB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4558114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</w:t>
      </w:r>
      <w:r>
        <w:rPr>
          <w:rFonts w:ascii="Arial Narrow" w:hAnsi="Arial Narrow" w:cs="Arial"/>
          <w:sz w:val="22"/>
          <w:szCs w:val="22"/>
        </w:rPr>
        <w:t>odpisuje počas 4 rokov od jeho obstarania.</w:t>
      </w:r>
    </w:p>
    <w:p w14:paraId="7F45A252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D711DA0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78A4416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E62EC57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7411921B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611F011B" w14:textId="77777777" w:rsidR="00B32395" w:rsidRDefault="00364CD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D7A46D7" w14:textId="77777777" w:rsidR="00B32395" w:rsidRDefault="00364CDB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56FCA4BC" w14:textId="77777777" w:rsidR="00B32395" w:rsidRDefault="00B323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48993D" w14:textId="77777777" w:rsidR="00B32395" w:rsidRDefault="00364CD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D2B83F0" w14:textId="77777777" w:rsidR="00B32395" w:rsidRDefault="00B3239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97172AB" w14:textId="77777777" w:rsidR="00B32395" w:rsidRDefault="00364CDB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B32395" w14:paraId="619176DC" w14:textId="77777777">
        <w:tc>
          <w:tcPr>
            <w:tcW w:w="1601" w:type="pct"/>
            <w:shd w:val="clear" w:color="auto" w:fill="auto"/>
          </w:tcPr>
          <w:p w14:paraId="2048D3DA" w14:textId="77777777" w:rsidR="00B32395" w:rsidRDefault="00364CD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4F421D9" w14:textId="77777777" w:rsidR="00B32395" w:rsidRDefault="00364CD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4C33888" w14:textId="77777777" w:rsidR="00B32395" w:rsidRDefault="00364CD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05C83D0" w14:textId="77777777" w:rsidR="00B32395" w:rsidRDefault="00364CD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8398433" w14:textId="77777777" w:rsidR="00B32395" w:rsidRDefault="00364CD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32395" w14:paraId="0BA69CB2" w14:textId="77777777">
        <w:tc>
          <w:tcPr>
            <w:tcW w:w="1601" w:type="pct"/>
            <w:shd w:val="clear" w:color="auto" w:fill="auto"/>
          </w:tcPr>
          <w:p w14:paraId="2489CA10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19901E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AB39A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88F995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2DB8C6B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2395" w14:paraId="1FD0C1E6" w14:textId="77777777">
        <w:tc>
          <w:tcPr>
            <w:tcW w:w="1601" w:type="pct"/>
            <w:shd w:val="clear" w:color="auto" w:fill="auto"/>
          </w:tcPr>
          <w:p w14:paraId="11D61882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D76DD69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18E91A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AB349C3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2183FA" w14:textId="77777777" w:rsidR="00B32395" w:rsidRDefault="00B3239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AB5140" w14:textId="77777777" w:rsidR="00B32395" w:rsidRDefault="00B323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58BCAD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084AE3B6" w14:textId="77777777" w:rsidR="00B32395" w:rsidRDefault="00364CD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3C0E6CB2" w14:textId="77777777" w:rsidR="00B32395" w:rsidRDefault="00B323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6CCF9E" w14:textId="77777777" w:rsidR="00B32395" w:rsidRDefault="00364CD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B32395" w14:paraId="7BF43A96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3965A9E7" w14:textId="77777777" w:rsidR="00B32395" w:rsidRDefault="00364CDB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C33E407" w14:textId="77777777" w:rsidR="00B32395" w:rsidRDefault="00364CDB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3DBFA39B" w14:textId="77777777" w:rsidR="00B32395" w:rsidRDefault="00364CDB">
            <w:pPr>
              <w:pStyle w:val="TopHeader"/>
            </w:pPr>
            <w:r>
              <w:t>Bezprostredne predchádzajúce účtovné obdobie</w:t>
            </w:r>
          </w:p>
        </w:tc>
      </w:tr>
      <w:tr w:rsidR="00B32395" w14:paraId="5A2E7010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63787F0E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Záväzky so zostatkovou dobou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splatnosti nad 5 rokov</w:t>
            </w:r>
          </w:p>
        </w:tc>
        <w:tc>
          <w:tcPr>
            <w:tcW w:w="1314" w:type="pct"/>
            <w:noWrap/>
            <w:vAlign w:val="center"/>
          </w:tcPr>
          <w:p w14:paraId="20AF31F3" w14:textId="77777777" w:rsidR="00B32395" w:rsidRDefault="00364CD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7C1C0666" w14:textId="77777777" w:rsidR="00B32395" w:rsidRDefault="00364CD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8DFD24" w14:textId="77777777" w:rsidR="00B32395" w:rsidRDefault="00364CDB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C35140F" w14:textId="77777777" w:rsidR="00B32395" w:rsidRDefault="00B3239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4F7650" w14:textId="77777777" w:rsidR="00B32395" w:rsidRDefault="00B3239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7AC65C" w14:textId="77777777" w:rsidR="00B32395" w:rsidRDefault="00B3239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189575" w14:textId="77777777" w:rsidR="00B32395" w:rsidRDefault="00B3239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2A81C4" w14:textId="77777777" w:rsidR="00B32395" w:rsidRDefault="00364CD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C13B5C" w14:textId="77777777" w:rsidR="00B32395" w:rsidRDefault="00364CDB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760EF543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36E3F810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62B046DE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1F9B9050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</w:t>
      </w:r>
      <w:r>
        <w:rPr>
          <w:rFonts w:ascii="Arial Narrow" w:hAnsi="Arial Narrow" w:cs="Arial Narrow"/>
          <w:sz w:val="22"/>
          <w:szCs w:val="22"/>
        </w:rPr>
        <w:t>a veľké opravy: žiadne</w:t>
      </w:r>
    </w:p>
    <w:p w14:paraId="2DFC027D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37F83C71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B32395" w14:paraId="423C985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9339C62" w14:textId="77777777" w:rsidR="00B32395" w:rsidRDefault="00364CDB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5C033391" w14:textId="77777777" w:rsidR="00B32395" w:rsidRDefault="00364CDB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01DE24F6" w14:textId="77777777" w:rsidR="00B32395" w:rsidRDefault="00364CDB">
            <w:pPr>
              <w:pStyle w:val="TopHeader"/>
            </w:pPr>
            <w:r>
              <w:t>Bezprostredne predchádzajúce účtovné obdobie</w:t>
            </w:r>
          </w:p>
        </w:tc>
      </w:tr>
      <w:tr w:rsidR="00B32395" w14:paraId="4CAE48DA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9ACB9BE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Prenajatý </w:t>
            </w:r>
            <w:r>
              <w:rPr>
                <w:rFonts w:ascii="Arial Narrow" w:hAnsi="Arial Narrow"/>
                <w:sz w:val="22"/>
                <w:szCs w:val="22"/>
              </w:rPr>
              <w:t>majetok</w:t>
            </w:r>
          </w:p>
        </w:tc>
        <w:tc>
          <w:tcPr>
            <w:tcW w:w="1701" w:type="dxa"/>
            <w:noWrap/>
            <w:vAlign w:val="center"/>
          </w:tcPr>
          <w:p w14:paraId="625E75BA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CD75A41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2395" w14:paraId="6DA53772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52DB9D9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63F8DD3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F30C93E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2395" w14:paraId="649D5BA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4D0E24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524737E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26F585A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2395" w14:paraId="04EDC520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D1B8D0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1FABBE4F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B09FC3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2395" w14:paraId="7B5ED74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B00277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B5B5EA7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4B1B30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2395" w14:paraId="6A624C2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75ACA4" w14:textId="77777777" w:rsidR="00B32395" w:rsidRDefault="00364C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D6CCE25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2D2E9F" w14:textId="77777777" w:rsidR="00B32395" w:rsidRDefault="00B323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8102518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7E6BFB02" w14:textId="77777777" w:rsidR="00B32395" w:rsidRDefault="00B3239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896E25" w14:textId="77777777" w:rsidR="00B32395" w:rsidRDefault="00364CD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6534301" w14:textId="77777777" w:rsidR="00B32395" w:rsidRDefault="00364CD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33E54BA" w14:textId="77777777" w:rsidR="00B32395" w:rsidRDefault="00B3239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455BD4" w14:textId="77777777" w:rsidR="00B32395" w:rsidRDefault="00364CD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>
        <w:rPr>
          <w:rFonts w:ascii="Arial Narrow" w:hAnsi="Arial Narrow" w:cs="Arial Narrow"/>
          <w:sz w:val="22"/>
          <w:szCs w:val="22"/>
        </w:rPr>
        <w:t xml:space="preserve">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4E0C250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D8B38EC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113A8F9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A46403C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41B073A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sz w:val="22"/>
          <w:szCs w:val="22"/>
        </w:rPr>
        <w:t>Zmeny významných položiek dlhodobého finančného majetku:</w:t>
      </w:r>
    </w:p>
    <w:p w14:paraId="7BF11635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AEDDCCC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23C6D87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342B1C8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AB020C" w14:textId="77777777" w:rsidR="00B32395" w:rsidRDefault="00364CD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B7A6FA2" w14:textId="77777777" w:rsidR="00B32395" w:rsidRDefault="00B32395">
      <w:pPr>
        <w:jc w:val="both"/>
        <w:rPr>
          <w:rFonts w:ascii="Arial Narrow" w:hAnsi="Arial Narrow" w:cs="Arial Narrow"/>
          <w:sz w:val="22"/>
          <w:szCs w:val="22"/>
        </w:rPr>
      </w:pPr>
    </w:p>
    <w:p w14:paraId="33197B8F" w14:textId="77777777" w:rsidR="00B32395" w:rsidRDefault="00B3239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A5F164" w14:textId="77777777" w:rsidR="00B32395" w:rsidRDefault="00364CD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02A7E5E" w14:textId="77777777" w:rsidR="00B32395" w:rsidRDefault="00B3239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3EAB80" w14:textId="77777777" w:rsidR="00B32395" w:rsidRDefault="00364CD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34460EB0" w14:textId="77777777" w:rsidR="00B32395" w:rsidRDefault="00364CD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7EAE50D2" w14:textId="77777777" w:rsidR="00B32395" w:rsidRDefault="00364CD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B32395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F6FDA" w14:textId="77777777" w:rsidR="00364CDB" w:rsidRDefault="00364CDB">
      <w:r>
        <w:separator/>
      </w:r>
    </w:p>
  </w:endnote>
  <w:endnote w:type="continuationSeparator" w:id="0">
    <w:p w14:paraId="4FDFF098" w14:textId="77777777" w:rsidR="00364CDB" w:rsidRDefault="00364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17AAC" w14:textId="77777777" w:rsidR="00B32395" w:rsidRDefault="00364CD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 w14:paraId="13EC1B2A" w14:textId="77777777" w:rsidR="00B32395" w:rsidRDefault="00B323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9E596" w14:textId="77777777" w:rsidR="00364CDB" w:rsidRDefault="00364CDB">
      <w:r>
        <w:separator/>
      </w:r>
    </w:p>
  </w:footnote>
  <w:footnote w:type="continuationSeparator" w:id="0">
    <w:p w14:paraId="0FE856B8" w14:textId="77777777" w:rsidR="00364CDB" w:rsidRDefault="00364C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2E433" w14:textId="77777777" w:rsidR="00B32395" w:rsidRDefault="00364CD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50038303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2120174133</w:t>
    </w:r>
  </w:p>
  <w:p w14:paraId="7BD953C9" w14:textId="77777777" w:rsidR="00B32395" w:rsidRDefault="00B323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32395" w14:paraId="71A41DF0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AD18574" w14:textId="77777777" w:rsidR="00B32395" w:rsidRDefault="00364CD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2F98DBB" w14:textId="77777777" w:rsidR="00B32395" w:rsidRDefault="00B3239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ABF0990" w14:textId="77777777" w:rsidR="00B32395" w:rsidRDefault="00364CD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DEAFDA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0D3687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F1CE76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8A2A2F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811215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9F94A2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5DEFE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18B5CD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03594E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5EB64" w14:textId="77777777" w:rsidR="00B32395" w:rsidRDefault="00364CDB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401D6C62" w14:textId="77777777" w:rsidR="00B32395" w:rsidRDefault="00B323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6515890">
    <w:abstractNumId w:val="2"/>
  </w:num>
  <w:num w:numId="2" w16cid:durableId="193154970">
    <w:abstractNumId w:val="3"/>
  </w:num>
  <w:num w:numId="3" w16cid:durableId="1333995718">
    <w:abstractNumId w:val="1"/>
  </w:num>
  <w:num w:numId="4" w16cid:durableId="792141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4CDB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395"/>
    <w:rsid w:val="00B46883"/>
    <w:rsid w:val="00B46DFD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F687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BD1BCD2"/>
  <w15:docId w15:val="{2515DB7F-A8FA-42E5-99FC-305E69DE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1D627-3C5A-42B4-8C6C-4DEC64813B0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1634</Words>
  <Characters>10129</Characters>
  <Application>Microsoft Office Word</Application>
  <DocSecurity>0</DocSecurity>
  <Lines>84</Lines>
  <Paragraphs>23</Paragraphs>
  <ScaleCrop>false</ScaleCrop>
  <Company>MF-SR</Company>
  <LinksUpToDate>false</LinksUpToDate>
  <CharactersWithSpaces>11740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2025-05-05T11:15:00Z</cp:lastPrinted>
  <dcterms:created xsi:type="dcterms:W3CDTF">2025-05-05T11:16:00Z</dcterms:created>
  <dcterms:modified xsi:type="dcterms:W3CDTF">2025-05-05T11:16:00Z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E3CF028D54D34D2781273352915B9D16</vt:lpwstr>
  </property>
</Properties>
</file>