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715B119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64F8">
        <w:rPr>
          <w:rFonts w:ascii="Arial Narrow" w:hAnsi="Arial Narrow"/>
          <w:b/>
        </w:rPr>
        <w:t>202</w:t>
      </w:r>
      <w:r w:rsidR="003A3E63">
        <w:rPr>
          <w:rFonts w:ascii="Arial Narrow" w:hAnsi="Arial Narrow"/>
          <w:b/>
        </w:rPr>
        <w:t>4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37B90C2C" w:rsidR="000E0FA5" w:rsidRPr="00755848" w:rsidRDefault="003A3E63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MAILTEC SLOVAKIA, spol. s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CD6A1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0823A8F6" w:rsidR="000E0FA5" w:rsidRPr="00755848" w:rsidRDefault="003A3E6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Nám. Hraničiarov 29, 851 03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010EEBA2" w:rsidR="000E0FA5" w:rsidRPr="00755848" w:rsidRDefault="003A3E6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 ručením obmedzením </w:t>
            </w:r>
            <w:r w:rsidR="00CD6A1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78DD5456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A3E63">
              <w:rPr>
                <w:rStyle w:val="ra"/>
              </w:rPr>
              <w:t>03.04.1996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3982C24A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A3E63">
              <w:rPr>
                <w:rFonts w:ascii="Arial Narrow" w:hAnsi="Arial Narrow" w:cs="Arial Narrow"/>
                <w:b/>
                <w:sz w:val="22"/>
                <w:szCs w:val="22"/>
              </w:rPr>
              <w:t>MAILTEC SLOVAKIA, spol. s </w:t>
            </w:r>
            <w:proofErr w:type="spellStart"/>
            <w:r w:rsidR="003A3E63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3A3E6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6F5C2D0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A3E6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6A148F86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976875</w:t>
            </w:r>
          </w:p>
        </w:tc>
        <w:tc>
          <w:tcPr>
            <w:tcW w:w="3260" w:type="dxa"/>
            <w:shd w:val="clear" w:color="auto" w:fill="auto"/>
          </w:tcPr>
          <w:p w14:paraId="553C49D4" w14:textId="1C3289CE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385800</w:t>
            </w:r>
          </w:p>
        </w:tc>
        <w:tc>
          <w:tcPr>
            <w:tcW w:w="1276" w:type="dxa"/>
            <w:shd w:val="clear" w:color="auto" w:fill="auto"/>
          </w:tcPr>
          <w:p w14:paraId="04E92FFF" w14:textId="56D2F2E5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3EFB13B6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933954</w:t>
            </w:r>
          </w:p>
        </w:tc>
        <w:tc>
          <w:tcPr>
            <w:tcW w:w="3260" w:type="dxa"/>
            <w:shd w:val="clear" w:color="auto" w:fill="auto"/>
          </w:tcPr>
          <w:p w14:paraId="12C006C6" w14:textId="52217C43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538003</w:t>
            </w:r>
          </w:p>
        </w:tc>
        <w:tc>
          <w:tcPr>
            <w:tcW w:w="1276" w:type="dxa"/>
            <w:shd w:val="clear" w:color="auto" w:fill="auto"/>
          </w:tcPr>
          <w:p w14:paraId="6BD08DDA" w14:textId="7FC8ED16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5026FD90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5741A4D1" w14:textId="1119D921" w:rsidR="00D42468" w:rsidRPr="00755848" w:rsidRDefault="007D42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57653F1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</w:t>
      </w:r>
      <w:r w:rsidR="00610AEA">
        <w:rPr>
          <w:rFonts w:ascii="Arial Narrow" w:hAnsi="Arial Narrow" w:cs="Arial Narrow"/>
          <w:sz w:val="22"/>
          <w:szCs w:val="22"/>
        </w:rPr>
        <w:t>30.06.202</w:t>
      </w:r>
      <w:r w:rsidR="007D4275">
        <w:rPr>
          <w:rFonts w:ascii="Arial Narrow" w:hAnsi="Arial Narrow" w:cs="Arial Narrow"/>
          <w:sz w:val="22"/>
          <w:szCs w:val="22"/>
        </w:rPr>
        <w:t>4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366C4144" w:rsidR="00A84C9F" w:rsidRPr="00755848" w:rsidRDefault="003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19A484DE" w14:textId="02772280" w:rsidR="00A84C9F" w:rsidRPr="00755848" w:rsidRDefault="003110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85FBC8E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11052">
              <w:rPr>
                <w:rFonts w:ascii="Arial Narrow" w:hAnsi="Arial Narrow"/>
                <w:sz w:val="22"/>
                <w:szCs w:val="22"/>
              </w:rPr>
              <w:t>98668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06E5B915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11052">
              <w:rPr>
                <w:rFonts w:ascii="Arial Narrow" w:hAnsi="Arial Narrow"/>
                <w:sz w:val="22"/>
                <w:szCs w:val="22"/>
              </w:rPr>
              <w:t>94933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3D366852" w:rsidR="00620893" w:rsidRPr="00755848" w:rsidRDefault="0031105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114020</w:t>
            </w:r>
          </w:p>
        </w:tc>
        <w:tc>
          <w:tcPr>
            <w:tcW w:w="1223" w:type="pct"/>
            <w:vAlign w:val="center"/>
          </w:tcPr>
          <w:p w14:paraId="0DEB7240" w14:textId="1503E48F" w:rsidR="00620893" w:rsidRPr="00755848" w:rsidRDefault="0031105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125924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0AA8CB8E" w:rsidR="00620893" w:rsidRPr="00755848" w:rsidRDefault="00311052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114020</w:t>
            </w:r>
            <w:bookmarkStart w:id="0" w:name="_GoBack"/>
            <w:bookmarkEnd w:id="0"/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7AE4246C" w:rsidR="00F60A13" w:rsidRPr="00755848" w:rsidRDefault="00311052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114020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367994B0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11052">
      <w:rPr>
        <w:rFonts w:ascii="Arial" w:hAnsi="Arial" w:cs="Arial"/>
        <w:sz w:val="22"/>
        <w:szCs w:val="22"/>
        <w:bdr w:val="single" w:sz="4" w:space="0" w:color="auto" w:frame="1"/>
      </w:rPr>
      <w:t>35687487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11052">
      <w:rPr>
        <w:rFonts w:ascii="Arial" w:hAnsi="Arial" w:cs="Arial"/>
        <w:sz w:val="22"/>
        <w:szCs w:val="22"/>
        <w:bdr w:val="single" w:sz="4" w:space="0" w:color="auto" w:frame="1"/>
      </w:rPr>
      <w:t>2020348176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4F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052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3E63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91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AEA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275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B794A4-01C7-48DF-AE30-2BEF485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2785</Words>
  <Characters>17082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4</cp:revision>
  <cp:lastPrinted>2015-07-22T08:26:00Z</cp:lastPrinted>
  <dcterms:created xsi:type="dcterms:W3CDTF">2025-05-23T13:17:00Z</dcterms:created>
  <dcterms:modified xsi:type="dcterms:W3CDTF">2025-05-23T13:29:00Z</dcterms:modified>
</cp:coreProperties>
</file>