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3FD70E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32A0876" w14:textId="7EC39B2A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675749">
        <w:rPr>
          <w:rFonts w:ascii="Book Antiqua" w:hAnsi="Book Antiqua" w:cs="Arial"/>
          <w:b/>
          <w:bCs/>
          <w:sz w:val="24"/>
          <w:szCs w:val="24"/>
        </w:rPr>
        <w:t>2024</w:t>
      </w:r>
    </w:p>
    <w:p w14:paraId="7E933835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70E042F0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6674E181" w14:textId="6FBABE3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B43D18">
        <w:rPr>
          <w:rFonts w:ascii="Book Antiqua" w:hAnsi="Book Antiqua" w:cs="Arial"/>
          <w:b/>
          <w:bCs/>
          <w:i/>
          <w:sz w:val="28"/>
          <w:szCs w:val="28"/>
        </w:rPr>
        <w:t>Diviaky</w:t>
      </w:r>
    </w:p>
    <w:p w14:paraId="2CFBF67E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92C177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0B8C1176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17869351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0CE4DC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258AFD2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392F2384" w14:textId="77777777" w:rsidTr="00EE4A62">
        <w:tc>
          <w:tcPr>
            <w:tcW w:w="4781" w:type="dxa"/>
            <w:vAlign w:val="center"/>
          </w:tcPr>
          <w:p w14:paraId="601F6310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2F28541A" w14:textId="28B65785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B43D18">
              <w:rPr>
                <w:rFonts w:ascii="Book Antiqua" w:hAnsi="Book Antiqua" w:cs="Arial"/>
                <w:i/>
                <w:sz w:val="24"/>
                <w:szCs w:val="24"/>
              </w:rPr>
              <w:t>Diviaky nad Nitricou</w:t>
            </w:r>
          </w:p>
        </w:tc>
      </w:tr>
      <w:tr w:rsidR="00930F58" w:rsidRPr="00402A07" w14:paraId="4B70BE0D" w14:textId="77777777" w:rsidTr="00EE4A62">
        <w:tc>
          <w:tcPr>
            <w:tcW w:w="4781" w:type="dxa"/>
            <w:vAlign w:val="center"/>
          </w:tcPr>
          <w:p w14:paraId="60725006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C74E48D" w14:textId="31B32650" w:rsidR="00930F58" w:rsidRPr="00402A07" w:rsidRDefault="00B43D18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25 Diviaky nad Nitricou</w:t>
            </w:r>
          </w:p>
        </w:tc>
      </w:tr>
      <w:tr w:rsidR="00930F58" w:rsidRPr="00402A07" w14:paraId="6EAAA8E2" w14:textId="77777777" w:rsidTr="00EE4A62">
        <w:tc>
          <w:tcPr>
            <w:tcW w:w="4781" w:type="dxa"/>
            <w:vAlign w:val="center"/>
          </w:tcPr>
          <w:p w14:paraId="3F37E7D7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5EC60B41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241DD200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70E130F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1FDDDBF" w14:textId="77777777"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14:paraId="6330C42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016C7C02" w14:textId="77777777" w:rsidTr="0096070D">
        <w:tc>
          <w:tcPr>
            <w:tcW w:w="4781" w:type="dxa"/>
            <w:vAlign w:val="center"/>
          </w:tcPr>
          <w:p w14:paraId="60E2B96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4EE9F91" w14:textId="2107BB82"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43D18">
              <w:rPr>
                <w:rFonts w:ascii="Book Antiqua" w:hAnsi="Book Antiqua" w:cs="Arial"/>
                <w:i/>
                <w:sz w:val="24"/>
                <w:szCs w:val="24"/>
              </w:rPr>
              <w:t> materskou školou</w:t>
            </w:r>
          </w:p>
        </w:tc>
      </w:tr>
      <w:tr w:rsidR="00C836D2" w:rsidRPr="00402A07" w14:paraId="762F832B" w14:textId="77777777" w:rsidTr="0096070D">
        <w:tc>
          <w:tcPr>
            <w:tcW w:w="4781" w:type="dxa"/>
            <w:vAlign w:val="center"/>
          </w:tcPr>
          <w:p w14:paraId="39DE15CB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7F6E803" w14:textId="26737AC1" w:rsidR="00C836D2" w:rsidRPr="00402A07" w:rsidRDefault="00B43D18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25 Diviaky nad Nitricou</w:t>
            </w:r>
          </w:p>
        </w:tc>
      </w:tr>
      <w:tr w:rsidR="00C836D2" w:rsidRPr="00402A07" w14:paraId="2BFBB411" w14:textId="77777777" w:rsidTr="0096070D">
        <w:tc>
          <w:tcPr>
            <w:tcW w:w="4781" w:type="dxa"/>
            <w:vAlign w:val="center"/>
          </w:tcPr>
          <w:p w14:paraId="17C7FEC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E8629BA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01.01.2002</w:t>
            </w:r>
          </w:p>
        </w:tc>
      </w:tr>
    </w:tbl>
    <w:p w14:paraId="7237AE70" w14:textId="77777777"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1AE36C3" w14:textId="77777777" w:rsidR="00675749" w:rsidRDefault="006757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7BF6697" w14:textId="556E8B6C" w:rsidR="00675749" w:rsidRPr="00402A07" w:rsidRDefault="00675749" w:rsidP="0067574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>
        <w:rPr>
          <w:rFonts w:ascii="Book Antiqua" w:hAnsi="Book Antiqua" w:cs="Arial"/>
          <w:b/>
          <w:i/>
          <w:sz w:val="24"/>
          <w:szCs w:val="24"/>
        </w:rPr>
        <w:t>obchodnej spoločnosti</w:t>
      </w:r>
      <w:r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24CF6AA6" w14:textId="77777777" w:rsidR="00675749" w:rsidRPr="00402A07" w:rsidRDefault="00675749" w:rsidP="00675749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75749" w:rsidRPr="00402A07" w14:paraId="093255C5" w14:textId="77777777" w:rsidTr="00CC559C">
        <w:tc>
          <w:tcPr>
            <w:tcW w:w="4781" w:type="dxa"/>
            <w:vAlign w:val="center"/>
          </w:tcPr>
          <w:p w14:paraId="443B3A32" w14:textId="77777777" w:rsidR="00675749" w:rsidRPr="00402A07" w:rsidRDefault="00675749" w:rsidP="00CC559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F346C7A" w14:textId="699B3BEF" w:rsidR="00675749" w:rsidRPr="00402A07" w:rsidRDefault="00675749" w:rsidP="00CC559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Diviaky nad Nitricou s.r.o.</w:t>
            </w:r>
          </w:p>
        </w:tc>
      </w:tr>
      <w:tr w:rsidR="00675749" w:rsidRPr="00402A07" w14:paraId="742103C3" w14:textId="77777777" w:rsidTr="00CC559C">
        <w:tc>
          <w:tcPr>
            <w:tcW w:w="4781" w:type="dxa"/>
            <w:vAlign w:val="center"/>
          </w:tcPr>
          <w:p w14:paraId="6B112B0C" w14:textId="77777777" w:rsidR="00675749" w:rsidRPr="00402A07" w:rsidRDefault="00675749" w:rsidP="00CC559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0CAD6C50" w14:textId="319B0578" w:rsidR="00675749" w:rsidRPr="00402A07" w:rsidRDefault="00675749" w:rsidP="00CC559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25 Diviaky nad Nitricou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167</w:t>
            </w:r>
          </w:p>
        </w:tc>
      </w:tr>
      <w:tr w:rsidR="00675749" w:rsidRPr="00402A07" w14:paraId="3FC4C927" w14:textId="77777777" w:rsidTr="00CC559C">
        <w:tc>
          <w:tcPr>
            <w:tcW w:w="4781" w:type="dxa"/>
            <w:vAlign w:val="center"/>
          </w:tcPr>
          <w:p w14:paraId="319A53B7" w14:textId="77777777" w:rsidR="00675749" w:rsidRPr="00402A07" w:rsidRDefault="00675749" w:rsidP="00CC559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088A6156" w14:textId="3C0C6CDD" w:rsidR="00675749" w:rsidRPr="00402A07" w:rsidRDefault="00675749" w:rsidP="00CC559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16.04.2024</w:t>
            </w:r>
          </w:p>
        </w:tc>
      </w:tr>
    </w:tbl>
    <w:p w14:paraId="534BA32A" w14:textId="77777777" w:rsidR="00675749" w:rsidRDefault="006757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3B1E92E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B4B704A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34DD548B" w14:textId="77777777" w:rsidTr="00EE4A62">
        <w:tc>
          <w:tcPr>
            <w:tcW w:w="4781" w:type="dxa"/>
            <w:vAlign w:val="center"/>
          </w:tcPr>
          <w:p w14:paraId="581F93E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E7A20FE" w14:textId="68F855DA" w:rsidR="003347AA" w:rsidRPr="000A5748" w:rsidRDefault="00B43D18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="00B201CA"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</w:p>
          <w:p w14:paraId="3E5097D3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2EC0AFE7" w14:textId="77777777" w:rsidTr="00EE4A62">
        <w:tc>
          <w:tcPr>
            <w:tcW w:w="4781" w:type="dxa"/>
            <w:vAlign w:val="center"/>
          </w:tcPr>
          <w:p w14:paraId="2A0118A3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71AEB47" w14:textId="794B6372" w:rsidR="003347AA" w:rsidRPr="000A5748" w:rsidRDefault="00070C8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6</w:t>
            </w:r>
          </w:p>
        </w:tc>
      </w:tr>
    </w:tbl>
    <w:p w14:paraId="3128F1BB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0ACE715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DF11B7" w14:textId="65CA813A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675749">
        <w:rPr>
          <w:rFonts w:ascii="Book Antiqua" w:hAnsi="Book Antiqua" w:cs="Arial"/>
          <w:b/>
          <w:i/>
          <w:sz w:val="24"/>
          <w:szCs w:val="24"/>
        </w:rPr>
        <w:t>2024</w:t>
      </w:r>
    </w:p>
    <w:p w14:paraId="04B75DAB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6B4A019A" w14:textId="77777777" w:rsidTr="0096070D">
        <w:tc>
          <w:tcPr>
            <w:tcW w:w="4781" w:type="dxa"/>
            <w:vAlign w:val="center"/>
          </w:tcPr>
          <w:p w14:paraId="099127D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20B217D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7EA2BE5A" w14:textId="77777777" w:rsidTr="0096070D">
        <w:tc>
          <w:tcPr>
            <w:tcW w:w="4781" w:type="dxa"/>
            <w:vAlign w:val="center"/>
          </w:tcPr>
          <w:p w14:paraId="112C5102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C2C681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46D8E4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9F86FA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0ADFE0B7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48B9D16" w14:textId="77777777" w:rsidTr="0096070D">
        <w:tc>
          <w:tcPr>
            <w:tcW w:w="4781" w:type="dxa"/>
            <w:vAlign w:val="center"/>
          </w:tcPr>
          <w:p w14:paraId="49BC82C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5FF2E6C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7B8A4556" w14:textId="77777777" w:rsidTr="0096070D">
        <w:tc>
          <w:tcPr>
            <w:tcW w:w="4781" w:type="dxa"/>
            <w:vAlign w:val="center"/>
          </w:tcPr>
          <w:p w14:paraId="7B160B1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17B450BE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292FCEA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BFD5C78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1D16208" w14:textId="49EA6DE8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43D18">
        <w:rPr>
          <w:rFonts w:ascii="Book Antiqua" w:hAnsi="Book Antiqua" w:cs="Arial"/>
          <w:b/>
          <w:i/>
          <w:sz w:val="24"/>
          <w:szCs w:val="24"/>
        </w:rPr>
        <w:t>Diviaky nad Nitricou</w:t>
      </w:r>
    </w:p>
    <w:p w14:paraId="78AA8FBD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25946C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75FC7F7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72B366F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67816D6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6B4E6B9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3A819C8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195DBA09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3BB6B573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6B5BCFD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3C4288B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F837AC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209AA7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7DC607B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3C6E27B3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8F5CFC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930BF4A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1E2743FD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3680D09" w14:textId="414FBA6C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43D18">
        <w:rPr>
          <w:rFonts w:ascii="Book Antiqua" w:hAnsi="Book Antiqua" w:cs="Arial"/>
          <w:b/>
          <w:i/>
          <w:sz w:val="24"/>
          <w:szCs w:val="24"/>
        </w:rPr>
        <w:t xml:space="preserve">Diviaky nad Nitricou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675749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675749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9C90117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F3B9BA3" w14:textId="77777777"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4CCE6C3E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261B70EC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5C7E4E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60A448BA" w14:textId="053B0BC8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B43D18">
        <w:rPr>
          <w:rFonts w:ascii="Book Antiqua" w:hAnsi="Book Antiqua" w:cs="Arial"/>
          <w:i/>
          <w:sz w:val="24"/>
          <w:szCs w:val="24"/>
        </w:rPr>
        <w:t>Diviaky nad Nitricou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1987023B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B6D522B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BF6396D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113294A" w14:textId="77777777" w:rsidTr="00C03A55">
        <w:tc>
          <w:tcPr>
            <w:tcW w:w="4917" w:type="dxa"/>
          </w:tcPr>
          <w:p w14:paraId="1005E38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CF6EFE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85EA22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17E6F5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0A82C5B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5E78DD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2F38555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F2E5F8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000BC767" w14:textId="77777777" w:rsidTr="00C03A55">
        <w:tc>
          <w:tcPr>
            <w:tcW w:w="4917" w:type="dxa"/>
          </w:tcPr>
          <w:p w14:paraId="6723C9A8" w14:textId="5AA31275"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B43D18">
              <w:rPr>
                <w:rFonts w:ascii="Book Antiqua" w:hAnsi="Book Antiqua" w:cs="Arial"/>
                <w:i/>
                <w:sz w:val="24"/>
                <w:szCs w:val="24"/>
              </w:rPr>
              <w:t>Diviaky</w:t>
            </w:r>
          </w:p>
        </w:tc>
        <w:tc>
          <w:tcPr>
            <w:tcW w:w="1529" w:type="dxa"/>
          </w:tcPr>
          <w:p w14:paraId="62FC20B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7D7F57BA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19557F92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675749" w:rsidRPr="00402A07" w14:paraId="2AA90211" w14:textId="77777777" w:rsidTr="00C03A55">
        <w:tc>
          <w:tcPr>
            <w:tcW w:w="4917" w:type="dxa"/>
          </w:tcPr>
          <w:p w14:paraId="686E2ABF" w14:textId="541BDBAC" w:rsidR="00675749" w:rsidRDefault="00675749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Diviaky nad Nitricou s.r.o.</w:t>
            </w:r>
          </w:p>
        </w:tc>
        <w:tc>
          <w:tcPr>
            <w:tcW w:w="1529" w:type="dxa"/>
          </w:tcPr>
          <w:p w14:paraId="656AD394" w14:textId="47B4DF79" w:rsidR="00675749" w:rsidRPr="00402A07" w:rsidRDefault="00675749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4E43BEB7" w14:textId="77777777" w:rsidR="00675749" w:rsidRPr="00402A07" w:rsidRDefault="0067574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17F8462E" w14:textId="77777777" w:rsidR="00675749" w:rsidRPr="00402A07" w:rsidRDefault="0067574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7F1759C8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DC4817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46C66CB4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54500C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33B5512" w14:textId="77777777"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163B3C4E" w14:textId="77777777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- súvaha</w:t>
      </w:r>
    </w:p>
    <w:p w14:paraId="7985289E" w14:textId="010474A7" w:rsidR="009A7CC9" w:rsidRDefault="00637EDA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637EDA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32E488F6" wp14:editId="03CF1C8F">
            <wp:extent cx="6120130" cy="1407795"/>
            <wp:effectExtent l="0" t="0" r="0" b="1905"/>
            <wp:docPr id="171912779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407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75F06" w14:textId="77777777" w:rsidR="00935BC6" w:rsidRDefault="00935BC6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D677380" w14:textId="10E86214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34C6DC3A" w14:textId="07555EA0" w:rsidR="009A7CC9" w:rsidRPr="00402A07" w:rsidRDefault="00637EDA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637EDA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26CCC357" wp14:editId="1EADA9BC">
            <wp:extent cx="6120130" cy="2230120"/>
            <wp:effectExtent l="0" t="0" r="0" b="0"/>
            <wp:docPr id="1825536028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230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FB781C" w14:textId="33FFE6C5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14:paraId="093B9840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4E4C8D11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A30482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820893" w14:textId="77777777" w:rsidR="00265708" w:rsidRDefault="00265708">
      <w:r>
        <w:separator/>
      </w:r>
    </w:p>
  </w:endnote>
  <w:endnote w:type="continuationSeparator" w:id="0">
    <w:p w14:paraId="7C1CF8BB" w14:textId="77777777" w:rsidR="00265708" w:rsidRDefault="00265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39DFB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14:paraId="4760906F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317732" w14:textId="77777777" w:rsidR="00265708" w:rsidRDefault="00265708">
      <w:r>
        <w:separator/>
      </w:r>
    </w:p>
  </w:footnote>
  <w:footnote w:type="continuationSeparator" w:id="0">
    <w:p w14:paraId="605302AC" w14:textId="77777777" w:rsidR="00265708" w:rsidRDefault="002657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26990421">
    <w:abstractNumId w:val="38"/>
  </w:num>
  <w:num w:numId="2" w16cid:durableId="797918739">
    <w:abstractNumId w:val="34"/>
  </w:num>
  <w:num w:numId="3" w16cid:durableId="1263804658">
    <w:abstractNumId w:val="36"/>
  </w:num>
  <w:num w:numId="4" w16cid:durableId="419372937">
    <w:abstractNumId w:val="10"/>
  </w:num>
  <w:num w:numId="5" w16cid:durableId="384377244">
    <w:abstractNumId w:val="37"/>
  </w:num>
  <w:num w:numId="6" w16cid:durableId="357584433">
    <w:abstractNumId w:val="39"/>
  </w:num>
  <w:num w:numId="7" w16cid:durableId="81921344">
    <w:abstractNumId w:val="27"/>
  </w:num>
  <w:num w:numId="8" w16cid:durableId="1268585176">
    <w:abstractNumId w:val="33"/>
  </w:num>
  <w:num w:numId="9" w16cid:durableId="519128494">
    <w:abstractNumId w:val="16"/>
  </w:num>
  <w:num w:numId="10" w16cid:durableId="1464691760">
    <w:abstractNumId w:val="28"/>
  </w:num>
  <w:num w:numId="11" w16cid:durableId="395399047">
    <w:abstractNumId w:val="7"/>
  </w:num>
  <w:num w:numId="12" w16cid:durableId="137694986">
    <w:abstractNumId w:val="26"/>
  </w:num>
  <w:num w:numId="13" w16cid:durableId="1914197945">
    <w:abstractNumId w:val="41"/>
  </w:num>
  <w:num w:numId="14" w16cid:durableId="1894997948">
    <w:abstractNumId w:val="21"/>
  </w:num>
  <w:num w:numId="15" w16cid:durableId="1462533820">
    <w:abstractNumId w:val="22"/>
  </w:num>
  <w:num w:numId="16" w16cid:durableId="703990021">
    <w:abstractNumId w:val="14"/>
  </w:num>
  <w:num w:numId="17" w16cid:durableId="87776970">
    <w:abstractNumId w:val="35"/>
  </w:num>
  <w:num w:numId="18" w16cid:durableId="1550417013">
    <w:abstractNumId w:val="8"/>
  </w:num>
  <w:num w:numId="19" w16cid:durableId="692998323">
    <w:abstractNumId w:val="5"/>
  </w:num>
  <w:num w:numId="20" w16cid:durableId="1593202113">
    <w:abstractNumId w:val="15"/>
  </w:num>
  <w:num w:numId="21" w16cid:durableId="1838382823">
    <w:abstractNumId w:val="4"/>
  </w:num>
  <w:num w:numId="22" w16cid:durableId="192231942">
    <w:abstractNumId w:val="6"/>
  </w:num>
  <w:num w:numId="23" w16cid:durableId="884679132">
    <w:abstractNumId w:val="29"/>
  </w:num>
  <w:num w:numId="24" w16cid:durableId="163983328">
    <w:abstractNumId w:val="31"/>
  </w:num>
  <w:num w:numId="25" w16cid:durableId="386538982">
    <w:abstractNumId w:val="23"/>
  </w:num>
  <w:num w:numId="26" w16cid:durableId="1456286732">
    <w:abstractNumId w:val="13"/>
  </w:num>
  <w:num w:numId="27" w16cid:durableId="1879312500">
    <w:abstractNumId w:val="20"/>
  </w:num>
  <w:num w:numId="28" w16cid:durableId="1485273413">
    <w:abstractNumId w:val="18"/>
  </w:num>
  <w:num w:numId="29" w16cid:durableId="634413614">
    <w:abstractNumId w:val="32"/>
  </w:num>
  <w:num w:numId="30" w16cid:durableId="1298680884">
    <w:abstractNumId w:val="19"/>
  </w:num>
  <w:num w:numId="31" w16cid:durableId="1428845604">
    <w:abstractNumId w:val="0"/>
  </w:num>
  <w:num w:numId="32" w16cid:durableId="822042750">
    <w:abstractNumId w:val="43"/>
  </w:num>
  <w:num w:numId="33" w16cid:durableId="1803424663">
    <w:abstractNumId w:val="17"/>
  </w:num>
  <w:num w:numId="34" w16cid:durableId="1765612780">
    <w:abstractNumId w:val="24"/>
  </w:num>
  <w:num w:numId="35" w16cid:durableId="1802186114">
    <w:abstractNumId w:val="25"/>
  </w:num>
  <w:num w:numId="36" w16cid:durableId="1643340348">
    <w:abstractNumId w:val="40"/>
  </w:num>
  <w:num w:numId="37" w16cid:durableId="1764180317">
    <w:abstractNumId w:val="2"/>
  </w:num>
  <w:num w:numId="38" w16cid:durableId="711419466">
    <w:abstractNumId w:val="12"/>
  </w:num>
  <w:num w:numId="39" w16cid:durableId="1826361855">
    <w:abstractNumId w:val="3"/>
  </w:num>
  <w:num w:numId="40" w16cid:durableId="1996178227">
    <w:abstractNumId w:val="44"/>
  </w:num>
  <w:num w:numId="41" w16cid:durableId="1276791374">
    <w:abstractNumId w:val="11"/>
  </w:num>
  <w:num w:numId="42" w16cid:durableId="1164586010">
    <w:abstractNumId w:val="42"/>
  </w:num>
  <w:num w:numId="43" w16cid:durableId="124856977">
    <w:abstractNumId w:val="9"/>
  </w:num>
  <w:num w:numId="44" w16cid:durableId="1427730361">
    <w:abstractNumId w:val="1"/>
  </w:num>
  <w:num w:numId="45" w16cid:durableId="36290282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6D7"/>
    <w:rsid w:val="0006362E"/>
    <w:rsid w:val="00065BF4"/>
    <w:rsid w:val="00066F45"/>
    <w:rsid w:val="00070C8A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5708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0009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D6767"/>
    <w:rsid w:val="004E123D"/>
    <w:rsid w:val="004E2184"/>
    <w:rsid w:val="004E2194"/>
    <w:rsid w:val="004E2FB1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3C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37EDA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64D0E"/>
    <w:rsid w:val="00671BD2"/>
    <w:rsid w:val="00672250"/>
    <w:rsid w:val="00674275"/>
    <w:rsid w:val="006753AF"/>
    <w:rsid w:val="00675749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07906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2D9F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56DF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379A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BC6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0482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5E5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1CA"/>
    <w:rsid w:val="00B20C9B"/>
    <w:rsid w:val="00B21289"/>
    <w:rsid w:val="00B2557D"/>
    <w:rsid w:val="00B266BC"/>
    <w:rsid w:val="00B30A2E"/>
    <w:rsid w:val="00B34693"/>
    <w:rsid w:val="00B347BD"/>
    <w:rsid w:val="00B35CF5"/>
    <w:rsid w:val="00B43D18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3312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3A7A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38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132B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901BCF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795</Words>
  <Characters>4533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5</cp:revision>
  <cp:lastPrinted>2018-06-11T06:47:00Z</cp:lastPrinted>
  <dcterms:created xsi:type="dcterms:W3CDTF">2025-04-03T11:12:00Z</dcterms:created>
  <dcterms:modified xsi:type="dcterms:W3CDTF">2025-04-03T11:18:00Z</dcterms:modified>
</cp:coreProperties>
</file>