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Scheran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Ľuda Ondrejova 4007/33, Banská Bystrica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54964628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2121832064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2448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2448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2495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2495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3753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3753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3705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3705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630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320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950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667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2681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3348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426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426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725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725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12230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12230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54964628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2121832064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