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A609B7">
        <w:rPr>
          <w:rFonts w:ascii="Calibri" w:hAnsi="Calibri" w:cs="Calibri"/>
          <w:b/>
          <w:bCs/>
          <w:sz w:val="20"/>
          <w:szCs w:val="20"/>
          <w:lang w:val="en-US"/>
        </w:rPr>
        <w:t>BPT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A609B7">
        <w:rPr>
          <w:rFonts w:ascii="Calibri" w:hAnsi="Calibri" w:cs="Calibri"/>
          <w:sz w:val="20"/>
          <w:szCs w:val="20"/>
          <w:lang w:val="en-US"/>
        </w:rPr>
        <w:t>Cukrovarská 32/2, 075 01 Trebišov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A609B7">
        <w:rPr>
          <w:rFonts w:ascii="Calibri" w:hAnsi="Calibri" w:cs="Calibri"/>
          <w:sz w:val="20"/>
          <w:szCs w:val="20"/>
        </w:rPr>
        <w:t>ČO:</w:t>
      </w:r>
      <w:r w:rsidR="00A609B7">
        <w:rPr>
          <w:rFonts w:ascii="Calibri" w:hAnsi="Calibri" w:cs="Calibri"/>
          <w:sz w:val="20"/>
          <w:szCs w:val="20"/>
        </w:rPr>
        <w:tab/>
      </w:r>
      <w:r w:rsidR="00A609B7">
        <w:rPr>
          <w:rFonts w:ascii="Calibri" w:hAnsi="Calibri" w:cs="Calibri"/>
          <w:sz w:val="20"/>
          <w:szCs w:val="20"/>
        </w:rPr>
        <w:tab/>
      </w:r>
      <w:r w:rsidR="00A609B7">
        <w:rPr>
          <w:rFonts w:ascii="Calibri" w:hAnsi="Calibri" w:cs="Calibri"/>
          <w:sz w:val="20"/>
          <w:szCs w:val="20"/>
        </w:rPr>
        <w:tab/>
      </w:r>
      <w:r w:rsidR="00A609B7">
        <w:rPr>
          <w:rFonts w:ascii="Calibri" w:hAnsi="Calibri" w:cs="Calibri"/>
          <w:sz w:val="20"/>
          <w:szCs w:val="20"/>
        </w:rPr>
        <w:tab/>
        <w:t>55338275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A609B7">
        <w:rPr>
          <w:rFonts w:ascii="Calibri" w:hAnsi="Calibri" w:cs="Calibri"/>
          <w:sz w:val="20"/>
          <w:szCs w:val="20"/>
          <w:lang w:val="en-US"/>
        </w:rPr>
        <w:t>28.03.2023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705891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FD7BAE">
        <w:rPr>
          <w:rFonts w:ascii="Calibri" w:hAnsi="Calibri" w:cs="Calibri"/>
          <w:sz w:val="20"/>
          <w:szCs w:val="20"/>
        </w:rPr>
        <w:t>4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</w:t>
      </w:r>
      <w:r w:rsidR="00FD7BAE">
        <w:rPr>
          <w:rFonts w:ascii="Calibri" w:hAnsi="Calibri" w:cs="Calibri"/>
          <w:sz w:val="20"/>
          <w:szCs w:val="20"/>
        </w:rPr>
        <w:t xml:space="preserve"> 01.01.2024 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705891">
        <w:rPr>
          <w:rFonts w:ascii="Calibri" w:hAnsi="Calibri" w:cs="Calibri"/>
          <w:sz w:val="20"/>
          <w:szCs w:val="20"/>
        </w:rPr>
        <w:t>2</w:t>
      </w:r>
      <w:r w:rsidR="00FD7BAE">
        <w:rPr>
          <w:rFonts w:ascii="Calibri" w:hAnsi="Calibri" w:cs="Calibri"/>
          <w:sz w:val="20"/>
          <w:szCs w:val="20"/>
        </w:rPr>
        <w:t>4</w:t>
      </w:r>
      <w:r w:rsidR="00705891">
        <w:rPr>
          <w:rFonts w:ascii="Calibri" w:hAnsi="Calibri" w:cs="Calibri"/>
          <w:sz w:val="20"/>
          <w:szCs w:val="20"/>
        </w:rPr>
        <w:t>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705891" w:rsidRDefault="00705891" w:rsidP="0070589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P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705891">
        <w:rPr>
          <w:rFonts w:ascii="Calibri" w:hAnsi="Calibri" w:cs="Calibri"/>
          <w:sz w:val="20"/>
          <w:szCs w:val="20"/>
          <w:lang w:val="en-US"/>
        </w:rPr>
        <w:t>Dotácia na úhradu nákladov, ktorá kompenzuje konkrétne náklady spojené s </w:t>
      </w:r>
      <w:r w:rsidRPr="00705891"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 xml:space="preserve">čnosť nemá žiadne finančné povinnosti, ktoré sa nevykazujú v súvahe, ale sú významné </w:t>
      </w:r>
      <w:r w:rsidR="00705891">
        <w:rPr>
          <w:rFonts w:ascii="Calibri" w:hAnsi="Calibri" w:cs="Calibri"/>
          <w:sz w:val="20"/>
          <w:szCs w:val="20"/>
        </w:rPr>
        <w:t xml:space="preserve">        </w:t>
      </w:r>
      <w:r>
        <w:rPr>
          <w:rFonts w:ascii="Calibri" w:hAnsi="Calibri" w:cs="Calibri"/>
          <w:sz w:val="20"/>
          <w:szCs w:val="20"/>
        </w:rPr>
        <w:t>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968" w:rsidRDefault="005E2968" w:rsidP="00DA3EE5">
      <w:pPr>
        <w:spacing w:after="0" w:line="240" w:lineRule="auto"/>
      </w:pPr>
      <w:r>
        <w:separator/>
      </w:r>
    </w:p>
  </w:endnote>
  <w:endnote w:type="continuationSeparator" w:id="1">
    <w:p w:rsidR="005E2968" w:rsidRDefault="005E2968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966EC3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FD7B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968" w:rsidRDefault="005E2968" w:rsidP="00DA3EE5">
      <w:pPr>
        <w:spacing w:after="0" w:line="240" w:lineRule="auto"/>
      </w:pPr>
      <w:r>
        <w:separator/>
      </w:r>
    </w:p>
  </w:footnote>
  <w:footnote w:type="continuationSeparator" w:id="1">
    <w:p w:rsidR="005E2968" w:rsidRDefault="005E2968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A609B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A609B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A609B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A609B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2007"/>
    <w:rsid w:val="001C0705"/>
    <w:rsid w:val="001C4951"/>
    <w:rsid w:val="001E074C"/>
    <w:rsid w:val="001E6013"/>
    <w:rsid w:val="00214F5B"/>
    <w:rsid w:val="00257AF9"/>
    <w:rsid w:val="0026330D"/>
    <w:rsid w:val="00284C09"/>
    <w:rsid w:val="002A52AD"/>
    <w:rsid w:val="002D4C90"/>
    <w:rsid w:val="002E1497"/>
    <w:rsid w:val="0030664E"/>
    <w:rsid w:val="003136F5"/>
    <w:rsid w:val="0032724E"/>
    <w:rsid w:val="00345838"/>
    <w:rsid w:val="00457EF4"/>
    <w:rsid w:val="00466A2B"/>
    <w:rsid w:val="004A3ABF"/>
    <w:rsid w:val="0054691A"/>
    <w:rsid w:val="005514E2"/>
    <w:rsid w:val="005B26B9"/>
    <w:rsid w:val="005E2968"/>
    <w:rsid w:val="00607DF9"/>
    <w:rsid w:val="00624E4F"/>
    <w:rsid w:val="006261E8"/>
    <w:rsid w:val="00705891"/>
    <w:rsid w:val="00706C3B"/>
    <w:rsid w:val="007626A2"/>
    <w:rsid w:val="007B5164"/>
    <w:rsid w:val="00816A2C"/>
    <w:rsid w:val="00831AD1"/>
    <w:rsid w:val="00844E0D"/>
    <w:rsid w:val="00887BCE"/>
    <w:rsid w:val="008966FD"/>
    <w:rsid w:val="008C6ECC"/>
    <w:rsid w:val="00966EC3"/>
    <w:rsid w:val="00995B74"/>
    <w:rsid w:val="009D0B77"/>
    <w:rsid w:val="009E3DCF"/>
    <w:rsid w:val="00A034F6"/>
    <w:rsid w:val="00A41F4C"/>
    <w:rsid w:val="00A609B7"/>
    <w:rsid w:val="00A63901"/>
    <w:rsid w:val="00AB3ED5"/>
    <w:rsid w:val="00AC6FDF"/>
    <w:rsid w:val="00AE4985"/>
    <w:rsid w:val="00AF6913"/>
    <w:rsid w:val="00B578B3"/>
    <w:rsid w:val="00BE3C4F"/>
    <w:rsid w:val="00BF68A0"/>
    <w:rsid w:val="00C07652"/>
    <w:rsid w:val="00C472EF"/>
    <w:rsid w:val="00C550E8"/>
    <w:rsid w:val="00C55653"/>
    <w:rsid w:val="00CC6A62"/>
    <w:rsid w:val="00CE205B"/>
    <w:rsid w:val="00D273ED"/>
    <w:rsid w:val="00DA2599"/>
    <w:rsid w:val="00DA3EE5"/>
    <w:rsid w:val="00DD748E"/>
    <w:rsid w:val="00E06B95"/>
    <w:rsid w:val="00E2706C"/>
    <w:rsid w:val="00E37B56"/>
    <w:rsid w:val="00E47E0F"/>
    <w:rsid w:val="00E7003E"/>
    <w:rsid w:val="00E71788"/>
    <w:rsid w:val="00E724AF"/>
    <w:rsid w:val="00EB2696"/>
    <w:rsid w:val="00ED0647"/>
    <w:rsid w:val="00EE256E"/>
    <w:rsid w:val="00EE5029"/>
    <w:rsid w:val="00F448A5"/>
    <w:rsid w:val="00F54894"/>
    <w:rsid w:val="00F662AF"/>
    <w:rsid w:val="00F97EC8"/>
    <w:rsid w:val="00FB0F88"/>
    <w:rsid w:val="00FD4820"/>
    <w:rsid w:val="00FD7BAE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2025-06-30T12:21:00Z</dcterms:created>
  <dcterms:modified xsi:type="dcterms:W3CDTF">2025-06-30T12:21:00Z</dcterms:modified>
</cp:coreProperties>
</file>