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1794954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72192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</w:t>
      </w:r>
      <w:r w:rsidR="000723B7">
        <w:rPr>
          <w:rFonts w:ascii="Arial" w:hAnsi="Arial" w:cs="Arial"/>
          <w:b/>
          <w:color w:val="auto"/>
        </w:rPr>
        <w:t>202</w:t>
      </w:r>
      <w:r w:rsidR="00D72192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2E2EC0D8" w:rsidR="003941BD" w:rsidRPr="00F458C0" w:rsidRDefault="002D3E6A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SCINTILLA a.s.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3C3F76CF" w14:textId="6FECEC08" w:rsidR="000723B7" w:rsidRDefault="000723B7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0723B7">
        <w:rPr>
          <w:rFonts w:ascii="Arial" w:hAnsi="Arial" w:cs="Arial"/>
          <w:b/>
          <w:color w:val="auto"/>
          <w:sz w:val="23"/>
          <w:szCs w:val="23"/>
        </w:rPr>
        <w:t>NAD JAZEROM</w:t>
      </w:r>
      <w:r>
        <w:rPr>
          <w:rFonts w:ascii="Arial" w:hAnsi="Arial" w:cs="Arial"/>
          <w:b/>
          <w:color w:val="auto"/>
          <w:sz w:val="23"/>
          <w:szCs w:val="23"/>
        </w:rPr>
        <w:t xml:space="preserve"> 22</w:t>
      </w:r>
    </w:p>
    <w:p w14:paraId="65D2F4CF" w14:textId="2BF036E0" w:rsidR="00F458C0" w:rsidRPr="00F458C0" w:rsidRDefault="000723B7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Nová Dedinka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>
        <w:rPr>
          <w:rFonts w:ascii="Arial" w:hAnsi="Arial" w:cs="Arial"/>
          <w:b/>
          <w:color w:val="auto"/>
          <w:sz w:val="23"/>
          <w:szCs w:val="23"/>
        </w:rPr>
        <w:t xml:space="preserve">900 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7B830F78" w:rsidR="008420B2" w:rsidRPr="00450A83" w:rsidRDefault="00D7219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609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26C7A43F" w:rsidR="008420B2" w:rsidRPr="00450A83" w:rsidRDefault="00D7219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609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D720F" w14:textId="77777777" w:rsidR="00C23053" w:rsidRDefault="00C23053" w:rsidP="00536B52">
      <w:pPr>
        <w:spacing w:after="0" w:line="240" w:lineRule="auto"/>
      </w:pPr>
      <w:r>
        <w:separator/>
      </w:r>
    </w:p>
  </w:endnote>
  <w:endnote w:type="continuationSeparator" w:id="0">
    <w:p w14:paraId="6CF11AF8" w14:textId="77777777" w:rsidR="00C23053" w:rsidRDefault="00C2305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F633D4" w14:textId="77777777" w:rsidR="00C23053" w:rsidRDefault="00C23053" w:rsidP="00536B52">
      <w:pPr>
        <w:spacing w:after="0" w:line="240" w:lineRule="auto"/>
      </w:pPr>
      <w:r>
        <w:separator/>
      </w:r>
    </w:p>
  </w:footnote>
  <w:footnote w:type="continuationSeparator" w:id="0">
    <w:p w14:paraId="251727E4" w14:textId="77777777" w:rsidR="00C23053" w:rsidRDefault="00C2305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7BC2C4E8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4B136139" w14:textId="458A9ADC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41859B41" w14:textId="1B7C5FF6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DA1D465" w14:textId="2362E896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45E00FC" w14:textId="176927D1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558724E" w14:textId="22910A4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4D25DB00" w14:textId="331EA271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7FE1D04A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7113CBF" w14:textId="541F93DC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B5438EE" w14:textId="628A243A" w:rsidR="00536B52" w:rsidRDefault="00077F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18CCF0" w14:textId="537F277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77B0228" w14:textId="24E529CA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0E92BF" w14:textId="1B5E54FB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B20778A" w14:textId="439D2F55" w:rsidR="00536B52" w:rsidRDefault="002D3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23B7"/>
    <w:rsid w:val="00077FDE"/>
    <w:rsid w:val="000C7A02"/>
    <w:rsid w:val="00104CBE"/>
    <w:rsid w:val="00104CF6"/>
    <w:rsid w:val="0010796B"/>
    <w:rsid w:val="0011611B"/>
    <w:rsid w:val="00123F1F"/>
    <w:rsid w:val="00172443"/>
    <w:rsid w:val="002052C4"/>
    <w:rsid w:val="002607FA"/>
    <w:rsid w:val="002D0D8A"/>
    <w:rsid w:val="002D3E6A"/>
    <w:rsid w:val="0031338E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A528E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7494E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C23053"/>
    <w:rsid w:val="00D10215"/>
    <w:rsid w:val="00D20B35"/>
    <w:rsid w:val="00D72192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664</Words>
  <Characters>3787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2023-06-09T08:44:00Z</cp:lastPrinted>
  <dcterms:created xsi:type="dcterms:W3CDTF">2024-07-01T09:08:00Z</dcterms:created>
  <dcterms:modified xsi:type="dcterms:W3CDTF">2025-06-23T07:53:00Z</dcterms:modified>
</cp:coreProperties>
</file>