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66101" w14:textId="77777777" w:rsidR="00B1791E" w:rsidRDefault="008C4979">
      <w:pPr>
        <w:spacing w:before="49"/>
        <w:ind w:left="336"/>
        <w:rPr>
          <w:sz w:val="20"/>
        </w:rPr>
      </w:pPr>
      <w:r>
        <w:rPr>
          <w:sz w:val="20"/>
        </w:rPr>
        <w:t>Poznámky</w:t>
      </w:r>
      <w:r>
        <w:rPr>
          <w:spacing w:val="-1"/>
          <w:sz w:val="20"/>
        </w:rPr>
        <w:t xml:space="preserve"> </w:t>
      </w:r>
      <w:r>
        <w:rPr>
          <w:sz w:val="20"/>
        </w:rPr>
        <w:t>Úč PODV</w:t>
      </w:r>
      <w:r>
        <w:rPr>
          <w:spacing w:val="-1"/>
          <w:sz w:val="20"/>
        </w:rPr>
        <w:t xml:space="preserve"> </w:t>
      </w:r>
      <w:r>
        <w:rPr>
          <w:sz w:val="20"/>
        </w:rPr>
        <w:t>3 - 01</w:t>
      </w:r>
    </w:p>
    <w:p w14:paraId="62845A33" w14:textId="77777777" w:rsidR="00B1791E" w:rsidRDefault="00B1791E">
      <w:pPr>
        <w:pStyle w:val="Zkladntext"/>
        <w:spacing w:before="4"/>
        <w:rPr>
          <w:sz w:val="18"/>
        </w:rPr>
      </w:pPr>
    </w:p>
    <w:p w14:paraId="0A8533AB" w14:textId="77777777" w:rsidR="00B1791E" w:rsidRDefault="008C4979">
      <w:pPr>
        <w:pStyle w:val="Nadpis1"/>
      </w:pPr>
      <w:r>
        <w:t>Článok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Všeobecné</w:t>
      </w:r>
      <w:r>
        <w:rPr>
          <w:spacing w:val="-1"/>
        </w:rPr>
        <w:t xml:space="preserve"> </w:t>
      </w:r>
      <w:r>
        <w:t>informácie</w:t>
      </w:r>
    </w:p>
    <w:p w14:paraId="331BD222" w14:textId="77777777" w:rsidR="00B1791E" w:rsidRDefault="008C4979">
      <w:pPr>
        <w:pStyle w:val="Odsekzoznamu"/>
        <w:numPr>
          <w:ilvl w:val="0"/>
          <w:numId w:val="9"/>
        </w:numPr>
        <w:tabs>
          <w:tab w:val="left" w:pos="382"/>
        </w:tabs>
        <w:spacing w:before="61"/>
        <w:rPr>
          <w:sz w:val="21"/>
        </w:rPr>
      </w:pPr>
      <w:r>
        <w:rPr>
          <w:sz w:val="21"/>
        </w:rPr>
        <w:t>Základné informácie o účtovnej jednotke</w:t>
      </w:r>
    </w:p>
    <w:p w14:paraId="4D591FDE" w14:textId="77777777" w:rsidR="00B1791E" w:rsidRDefault="008C4979">
      <w:pPr>
        <w:spacing w:before="55"/>
        <w:ind w:left="192"/>
        <w:rPr>
          <w:sz w:val="20"/>
        </w:rPr>
      </w:pPr>
      <w:r>
        <w:br w:type="column"/>
      </w:r>
      <w:r>
        <w:rPr>
          <w:sz w:val="20"/>
        </w:rPr>
        <w:t>DIČ</w:t>
      </w:r>
    </w:p>
    <w:p w14:paraId="6F28665B" w14:textId="5F0247BF" w:rsidR="00B1791E" w:rsidRDefault="00936539">
      <w:pPr>
        <w:spacing w:before="22"/>
        <w:ind w:left="180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0176" behindDoc="0" locked="0" layoutInCell="1" allowOverlap="1" wp14:anchorId="37D6E502" wp14:editId="6A65D0A5">
                <wp:simplePos x="0" y="0"/>
                <wp:positionH relativeFrom="page">
                  <wp:posOffset>5187315</wp:posOffset>
                </wp:positionH>
                <wp:positionV relativeFrom="paragraph">
                  <wp:posOffset>-187325</wp:posOffset>
                </wp:positionV>
                <wp:extent cx="1450340" cy="372110"/>
                <wp:effectExtent l="0" t="0" r="0" b="0"/>
                <wp:wrapNone/>
                <wp:docPr id="1624105690" name="docshapegroup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50340" cy="372110"/>
                          <a:chOff x="8169" y="-295"/>
                          <a:chExt cx="2284" cy="586"/>
                        </a:xfrm>
                      </wpg:grpSpPr>
                      <wps:wsp>
                        <wps:cNvPr id="1569564917" name="docshape4"/>
                        <wps:cNvSpPr>
                          <a:spLocks/>
                        </wps:cNvSpPr>
                        <wps:spPr bwMode="auto">
                          <a:xfrm>
                            <a:off x="8179" y="-286"/>
                            <a:ext cx="2264" cy="566"/>
                          </a:xfrm>
                          <a:custGeom>
                            <a:avLst/>
                            <a:gdLst>
                              <a:gd name="T0" fmla="+- 0 8180 8179"/>
                              <a:gd name="T1" fmla="*/ T0 w 2264"/>
                              <a:gd name="T2" fmla="+- 0 -10 -285"/>
                              <a:gd name="T3" fmla="*/ -10 h 566"/>
                              <a:gd name="T4" fmla="+- 0 10429 8179"/>
                              <a:gd name="T5" fmla="*/ T4 w 2264"/>
                              <a:gd name="T6" fmla="+- 0 -10 -285"/>
                              <a:gd name="T7" fmla="*/ -10 h 566"/>
                              <a:gd name="T8" fmla="+- 0 10429 8179"/>
                              <a:gd name="T9" fmla="*/ T8 w 2264"/>
                              <a:gd name="T10" fmla="+- 0 -285 -285"/>
                              <a:gd name="T11" fmla="*/ -285 h 566"/>
                              <a:gd name="T12" fmla="+- 0 8180 8179"/>
                              <a:gd name="T13" fmla="*/ T12 w 2264"/>
                              <a:gd name="T14" fmla="+- 0 -285 -285"/>
                              <a:gd name="T15" fmla="*/ -285 h 566"/>
                              <a:gd name="T16" fmla="+- 0 8180 8179"/>
                              <a:gd name="T17" fmla="*/ T16 w 2264"/>
                              <a:gd name="T18" fmla="+- 0 -10 -285"/>
                              <a:gd name="T19" fmla="*/ -10 h 566"/>
                              <a:gd name="T20" fmla="+- 0 8179 8179"/>
                              <a:gd name="T21" fmla="*/ T20 w 2264"/>
                              <a:gd name="T22" fmla="+- 0 280 -285"/>
                              <a:gd name="T23" fmla="*/ 280 h 566"/>
                              <a:gd name="T24" fmla="+- 0 10443 8179"/>
                              <a:gd name="T25" fmla="*/ T24 w 2264"/>
                              <a:gd name="T26" fmla="+- 0 280 -285"/>
                              <a:gd name="T27" fmla="*/ 280 h 566"/>
                              <a:gd name="T28" fmla="+- 0 10443 8179"/>
                              <a:gd name="T29" fmla="*/ T28 w 2264"/>
                              <a:gd name="T30" fmla="+- 0 3 -285"/>
                              <a:gd name="T31" fmla="*/ 3 h 566"/>
                              <a:gd name="T32" fmla="+- 0 8179 8179"/>
                              <a:gd name="T33" fmla="*/ T32 w 2264"/>
                              <a:gd name="T34" fmla="+- 0 3 -285"/>
                              <a:gd name="T35" fmla="*/ 3 h 566"/>
                              <a:gd name="T36" fmla="+- 0 8179 8179"/>
                              <a:gd name="T37" fmla="*/ T36 w 2264"/>
                              <a:gd name="T38" fmla="+- 0 280 -285"/>
                              <a:gd name="T39" fmla="*/ 280 h 5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264" h="566">
                                <a:moveTo>
                                  <a:pt x="1" y="275"/>
                                </a:moveTo>
                                <a:lnTo>
                                  <a:pt x="2250" y="275"/>
                                </a:lnTo>
                                <a:lnTo>
                                  <a:pt x="2250" y="0"/>
                                </a:lnTo>
                                <a:lnTo>
                                  <a:pt x="1" y="0"/>
                                </a:lnTo>
                                <a:lnTo>
                                  <a:pt x="1" y="275"/>
                                </a:lnTo>
                                <a:close/>
                                <a:moveTo>
                                  <a:pt x="0" y="565"/>
                                </a:moveTo>
                                <a:lnTo>
                                  <a:pt x="2264" y="565"/>
                                </a:lnTo>
                                <a:lnTo>
                                  <a:pt x="2264" y="288"/>
                                </a:lnTo>
                                <a:lnTo>
                                  <a:pt x="0" y="288"/>
                                </a:lnTo>
                                <a:lnTo>
                                  <a:pt x="0" y="5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272307" name="docshape5"/>
                        <wps:cNvSpPr txBox="1">
                          <a:spLocks noChangeArrowheads="1"/>
                        </wps:cNvSpPr>
                        <wps:spPr bwMode="auto">
                          <a:xfrm>
                            <a:off x="8189" y="13"/>
                            <a:ext cx="2237" cy="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DEB19D" w14:textId="77777777" w:rsidR="00B1791E" w:rsidRDefault="008C4979">
                              <w:pPr>
                                <w:spacing w:before="22"/>
                                <w:ind w:left="2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47923393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30825615" name="docshape6"/>
                        <wps:cNvSpPr txBox="1">
                          <a:spLocks noChangeArrowheads="1"/>
                        </wps:cNvSpPr>
                        <wps:spPr bwMode="auto">
                          <a:xfrm>
                            <a:off x="8189" y="-276"/>
                            <a:ext cx="2237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47A3BC" w14:textId="77777777" w:rsidR="00B1791E" w:rsidRDefault="008C4979">
                              <w:pPr>
                                <w:spacing w:before="25"/>
                                <w:ind w:left="3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90"/>
                                  <w:sz w:val="18"/>
                                </w:rPr>
                                <w:t>2024151338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D6E502" id="docshapegroup3" o:spid="_x0000_s1026" style="position:absolute;left:0;text-align:left;margin-left:408.45pt;margin-top:-14.75pt;width:114.2pt;height:29.3pt;z-index:15730176;mso-position-horizontal-relative:page" coordorigin="8169,-295" coordsize="2284,5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bLCQAUAAIsTAAAOAAAAZHJzL2Uyb0RvYy54bWzUWFFv2zYQfh+w/0DocYNjkbJk2YhTdGkb&#10;DOi2AlV/AC3JljBZ1Eg5cvbrd0eKNuVYidFixZYHmw4/Hb+7747k6fbNYVeRx1yqUtQrj974Hsnr&#10;VGRlvV15X5IPk9gjquV1xitR5yvvKVfem7sff7jtmmXORCGqLJcEjNRq2TUrr2jbZjmdqrTId1zd&#10;iCavYXIj5I638FNup5nkHVjfVVPm+9G0EzJrpEhzpeC/78ykd6ftbzZ52v6x2ai8JdXKA26t/pT6&#10;c42f07tbvtxK3hRl2tPgX8Fix8saFj2aesdbTvayfGZqV6ZSKLFpb1Kxm4rNpkxz7QN4Q/0zbx6k&#10;2Dfal+2y2zbHMEFoz+L01WbT3x8fZPO5+SQNexh+FOmfCuIy7Zrt0p3H31sDJuvuN5GBnnzfCu34&#10;YSN3aAJcIgcd36djfPNDS1L4J52FfjADGVKYC+aM0l6AtACV8LGYRguPwOyELUIjTlq87x9nLJ6Z&#10;Z8M4wskpX5plNdWeGkoPuaRO4VLfFq7PBW9yrYLCcHySpMzAlzBahNFsQeceqfkOQpGJVCF0htSQ&#10;A4BtYJUbVWcGYQqC/2o8Yzq3gTG+86WNKmORDUs0DAtfpnvVPuRCK8MfP6rW5HsGI6131nNPQJTN&#10;roLU/3lCfBLTGD9gyR5vYdTCfpqSxCcd0YufgZgFaVsT6pMJi3s1t8cVA4sCU4gpSGjoQxEdQeCY&#10;Q4v6M7a4yCu0OOQ1G+EVWdCLvEBPs+RLvGBXu4oXaHY0lsQjvKAKXGsYrIsRo270NepizOgw/uNa&#10;ugoklI2xG2owzs7V4AV2QxXG2bk6JDQaYzdUYizZqCvEaLaxoRBYABezjblCJGy0DoZCMKgpjMt5&#10;TTFXBwRdVJUNZYBSmAWXybk6JGysGNhQh1Fyrgzj5IYqvEDO1SFhYxURDIUILsYtcFUILkctGEow&#10;qmjgapAEY7UQDEUY4eUKMMZrGP1xXm74k2CsCoJh/MfEDNzoD8SEk3RrDwVe2HMiPdT9QQEjwvFK&#10;5+vDvhEKT+sEFICzOgn6wxhQeKqMgCEsCJ5fBQamCIYtDw4XYPeyaQryabgurtfhEFUN1+fbq3As&#10;d4RDoV5DhvWOsus8Zb2rkM7XWMdMRTLBda4GvasgvWPduNxrK+GSfH49lh6B6/Ean+HLhreYEnZI&#10;upVn7hzFysMzGyd24jFPhIa0mBomZGxuWZ7mq9rFMRZCrYNDJ6gF2O9GGzwC9ZURHLDT9tvAzLrX&#10;YJ4vmFZC5drjE1tj1VAMo9e9wasYeHOCWnr223rTA1kc98JYgP12V74O9XxR6xGEC0XUlXRUE5PA&#10;uR7W4kNZVdr9qkaNKZv7ptyVqMoMZ1FfJbfr+0qSR44tlf7rPRjAoHWpM22tyHn2vh+3vKzMWCuo&#10;mwxzAzZX5rXInuA2LIVp1KCxhEEh5N8e6aBJW3nqrz2XuUeqX2u41i/oDNuJVv+YhXM8wKU7s3Zn&#10;eJ2CqZXXerCX4fC+NZ3gvpHltoCVqM7lWryFrmZT4mUZOgu1NKz6H9BZfK8Wgy7YnAU+lPCww9Bp&#10;6HQYpD38InTRaYFMr0FqcV/Anp2/lVJ0KAIEzOwxzqPGlStbkNhsVbDbamFPDQjuMtjTsdDuebYd&#10;bKRpQAgOVh7uNTrGthnBzOwhyH2QhIN/XM6X9rA+AJeTSFenzjFtjikDA5MuMPi/pUoU+DELIwpH&#10;zzBVdEPo6P2dU2XC5pqB262ekuW8W7WZ8C8mi+ndMX//yzmj32fAGx+9Yfdvp/CVkvtbb0end2h3&#10;/wAAAP//AwBQSwMEFAAGAAgAAAAhAOK1kRHiAAAACwEAAA8AAABkcnMvZG93bnJldi54bWxMj8Fq&#10;wzAQRO+F/oPYQm+JLKcOsWs5hND2FApNCqU3xdrYJtbKWIrt/H2VU3Nc5jHzNl9PpmUD9q6xJEHM&#10;I2BIpdUNVRK+D++zFTDnFWnVWkIJV3SwLh4fcpVpO9IXDntfsVBCLlMSau+7jHNX1miUm9sOKWQn&#10;2xvlw9lXXPdqDOWm5XEULblRDYWFWnW4rbE87y9Gwseoxs1CvA2782l7/T0knz87gVI+P02bV2Ae&#10;J/8Pw00/qEMRnI72QtqxVsJKLNOASpjFaQLsRkQvyQLYUUKcCuBFzu9/KP4AAAD//wMAUEsBAi0A&#10;FAAGAAgAAAAhALaDOJL+AAAA4QEAABMAAAAAAAAAAAAAAAAAAAAAAFtDb250ZW50X1R5cGVzXS54&#10;bWxQSwECLQAUAAYACAAAACEAOP0h/9YAAACUAQAACwAAAAAAAAAAAAAAAAAvAQAAX3JlbHMvLnJl&#10;bHNQSwECLQAUAAYACAAAACEAjy2ywkAFAACLEwAADgAAAAAAAAAAAAAAAAAuAgAAZHJzL2Uyb0Rv&#10;Yy54bWxQSwECLQAUAAYACAAAACEA4rWREeIAAAALAQAADwAAAAAAAAAAAAAAAACaBwAAZHJzL2Rv&#10;d25yZXYueG1sUEsFBgAAAAAEAAQA8wAAAKkIAAAAAA==&#10;">
                <v:shape id="docshape4" o:spid="_x0000_s1027" style="position:absolute;left:8179;top:-286;width:2264;height:566;visibility:visible;mso-wrap-style:square;v-text-anchor:top" coordsize="2264,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6VVygAAAOMAAAAPAAAAZHJzL2Rvd25yZXYueG1sRE/NasJA&#10;EL4X+g7LCL1I3dg20URXKUKhh4BUvXgbs2M2mJ0N2a2mffpuodDjfP+zXA+2FVfqfeNYwXSSgCCu&#10;nG64VnDYvz3OQfiArLF1TAq+yMN6dX+3xEK7G3/QdRdqEUPYF6jAhNAVUvrKkEU/cR1x5M6utxji&#10;2ddS93iL4baVT0mSSYsNxwaDHW0MVZfdp1WQNidpvrdlvin34+P4Od9imZ2VehgNrwsQgYbwL/5z&#10;v+s4P83yNHvJpzP4/SkCIFc/AAAA//8DAFBLAQItABQABgAIAAAAIQDb4fbL7gAAAIUBAAATAAAA&#10;AAAAAAAAAAAAAAAAAABbQ29udGVudF9UeXBlc10ueG1sUEsBAi0AFAAGAAgAAAAhAFr0LFu/AAAA&#10;FQEAAAsAAAAAAAAAAAAAAAAAHwEAAF9yZWxzLy5yZWxzUEsBAi0AFAAGAAgAAAAhALGrpVXKAAAA&#10;4wAAAA8AAAAAAAAAAAAAAAAABwIAAGRycy9kb3ducmV2LnhtbFBLBQYAAAAAAwADALcAAAD+AgAA&#10;AAA=&#10;" path="m1,275r2249,l2250,,1,r,275xm,565r2264,l2264,288,,288,,565xe" filled="f" strokeweight="1pt">
                  <v:path arrowok="t" o:connecttype="custom" o:connectlocs="1,-10;2250,-10;2250,-285;1,-285;1,-10;0,280;2264,280;2264,3;0,3;0,280" o:connectangles="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5" o:spid="_x0000_s1028" type="#_x0000_t202" style="position:absolute;left:8189;top:13;width:2237;height: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rYRhxwAAAOIAAAAPAAAAZHJzL2Rvd25yZXYueG1sRE9ba8Iw&#10;FH4f7D+EI+xtJnbgpRpFxgaDgazWhz2eNcc22Jx0Tabdv1+EgY8f3321GVwrztQH61nDZKxAEFfe&#10;WK41HMrXxzmIEJENtp5Jwy8F2Kzv71aYG3/hgs77WIsUwiFHDU2MXS5lqBpyGMa+I07c0fcOY4J9&#10;LU2PlxTuWpkpNZUOLaeGBjt6bqg67X+chu0nFy/2e/f1URwLW5YLxe/Tk9YPo2G7BBFpiDfxv/vN&#10;pPmTRTbLntQMrpcSBrn+AwAA//8DAFBLAQItABQABgAIAAAAIQDb4fbL7gAAAIUBAAATAAAAAAAA&#10;AAAAAAAAAAAAAABbQ29udGVudF9UeXBlc10ueG1sUEsBAi0AFAAGAAgAAAAhAFr0LFu/AAAAFQEA&#10;AAsAAAAAAAAAAAAAAAAAHwEAAF9yZWxzLy5yZWxzUEsBAi0AFAAGAAgAAAAhALathGHHAAAA4gAA&#10;AA8AAAAAAAAAAAAAAAAABwIAAGRycy9kb3ducmV2LnhtbFBLBQYAAAAAAwADALcAAAD7AgAAAAA=&#10;" filled="f" stroked="f">
                  <v:textbox inset="0,0,0,0">
                    <w:txbxContent>
                      <w:p w14:paraId="57DEB19D" w14:textId="77777777" w:rsidR="00B1791E" w:rsidRDefault="008C4979">
                        <w:pPr>
                          <w:spacing w:before="22"/>
                          <w:ind w:left="2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47923393</w:t>
                        </w:r>
                      </w:p>
                    </w:txbxContent>
                  </v:textbox>
                </v:shape>
                <v:shape id="docshape6" o:spid="_x0000_s1029" type="#_x0000_t202" style="position:absolute;left:8189;top:-276;width:2237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Q1qywAAAOIAAAAPAAAAZHJzL2Rvd25yZXYueG1sRI9BawIx&#10;FITvBf9DeEJvNdHiYlejiLRQKJSu20OPz81zN7h5WTepbv99UxB6HGbmG2a1GVwrLtQH61nDdKJA&#10;EFfeWK41fJYvDwsQISIbbD2Thh8KsFmP7laYG3/lgi77WIsE4ZCjhibGLpcyVA05DBPfESfv6HuH&#10;Mcm+lqbHa4K7Vs6UyqRDy2mhwY52DVWn/bfTsP3i4tme3w8fxbGwZfmk+C07aX0/HrZLEJGG+B++&#10;tV+NhuxRLWbzbDqHv0vpDsj1LwAAAP//AwBQSwECLQAUAAYACAAAACEA2+H2y+4AAACFAQAAEwAA&#10;AAAAAAAAAAAAAAAAAAAAW0NvbnRlbnRfVHlwZXNdLnhtbFBLAQItABQABgAIAAAAIQBa9CxbvwAA&#10;ABUBAAALAAAAAAAAAAAAAAAAAB8BAABfcmVscy8ucmVsc1BLAQItABQABgAIAAAAIQAbMQ1qywAA&#10;AOIAAAAPAAAAAAAAAAAAAAAAAAcCAABkcnMvZG93bnJldi54bWxQSwUGAAAAAAMAAwC3AAAA/wIA&#10;AAAA&#10;" filled="f" stroked="f">
                  <v:textbox inset="0,0,0,0">
                    <w:txbxContent>
                      <w:p w14:paraId="5547A3BC" w14:textId="77777777" w:rsidR="00B1791E" w:rsidRDefault="008C4979">
                        <w:pPr>
                          <w:spacing w:before="25"/>
                          <w:ind w:left="30"/>
                          <w:rPr>
                            <w:sz w:val="18"/>
                          </w:rPr>
                        </w:pPr>
                        <w:r>
                          <w:rPr>
                            <w:w w:val="190"/>
                            <w:sz w:val="18"/>
                          </w:rPr>
                          <w:t>2024151338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8C4979">
        <w:rPr>
          <w:sz w:val="20"/>
        </w:rPr>
        <w:t>IČO</w:t>
      </w:r>
    </w:p>
    <w:p w14:paraId="7BEBA1AC" w14:textId="77777777" w:rsidR="00B1791E" w:rsidRDefault="00B1791E">
      <w:pPr>
        <w:rPr>
          <w:sz w:val="20"/>
        </w:rPr>
        <w:sectPr w:rsidR="00B1791E">
          <w:headerReference w:type="default" r:id="rId7"/>
          <w:footerReference w:type="default" r:id="rId8"/>
          <w:type w:val="continuous"/>
          <w:pgSz w:w="11910" w:h="16840"/>
          <w:pgMar w:top="280" w:right="960" w:bottom="980" w:left="1180" w:header="91" w:footer="788" w:gutter="0"/>
          <w:pgNumType w:start="1"/>
          <w:cols w:num="2" w:space="708" w:equalWidth="0">
            <w:col w:w="3755" w:space="2688"/>
            <w:col w:w="3327"/>
          </w:cols>
        </w:sectPr>
      </w:pPr>
    </w:p>
    <w:p w14:paraId="19A643FD" w14:textId="091E4047" w:rsidR="00B1791E" w:rsidRDefault="00936539">
      <w:pPr>
        <w:pStyle w:val="Zkladntext"/>
        <w:ind w:left="10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4A1C44D5" wp14:editId="67998F60">
                <wp:extent cx="5922010" cy="5521960"/>
                <wp:effectExtent l="6985" t="8255" r="5080" b="13335"/>
                <wp:docPr id="771940817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2010" cy="552196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4428719" w14:textId="77777777" w:rsidR="00B1791E" w:rsidRPr="002C1052" w:rsidRDefault="008C4979">
                            <w:pPr>
                              <w:spacing w:before="33" w:line="247" w:lineRule="auto"/>
                              <w:ind w:left="32" w:right="6450"/>
                              <w:rPr>
                                <w:sz w:val="24"/>
                                <w:lang w:val="sk-SK"/>
                              </w:rPr>
                            </w:pPr>
                            <w:r w:rsidRPr="002C1052">
                              <w:rPr>
                                <w:sz w:val="24"/>
                                <w:lang w:val="sk-SK"/>
                              </w:rPr>
                              <w:t>Firma: VlaHa trade, s. r. o.</w:t>
                            </w:r>
                            <w:r w:rsidRPr="002C1052">
                              <w:rPr>
                                <w:spacing w:val="-64"/>
                                <w:sz w:val="24"/>
                                <w:lang w:val="sk-SK"/>
                              </w:rPr>
                              <w:t xml:space="preserve"> </w:t>
                            </w:r>
                            <w:r w:rsidRPr="002C1052">
                              <w:rPr>
                                <w:sz w:val="24"/>
                                <w:lang w:val="sk-SK"/>
                              </w:rPr>
                              <w:t>Ulica:</w:t>
                            </w:r>
                            <w:r w:rsidRPr="002C1052">
                              <w:rPr>
                                <w:spacing w:val="-2"/>
                                <w:sz w:val="24"/>
                                <w:lang w:val="sk-SK"/>
                              </w:rPr>
                              <w:t xml:space="preserve"> </w:t>
                            </w:r>
                            <w:r w:rsidRPr="002C1052">
                              <w:rPr>
                                <w:sz w:val="24"/>
                                <w:lang w:val="sk-SK"/>
                              </w:rPr>
                              <w:t>Párnica</w:t>
                            </w:r>
                            <w:r w:rsidRPr="002C1052">
                              <w:rPr>
                                <w:spacing w:val="66"/>
                                <w:sz w:val="24"/>
                                <w:lang w:val="sk-SK"/>
                              </w:rPr>
                              <w:t xml:space="preserve"> </w:t>
                            </w:r>
                            <w:r w:rsidRPr="002C1052">
                              <w:rPr>
                                <w:sz w:val="24"/>
                                <w:lang w:val="sk-SK"/>
                              </w:rPr>
                              <w:t>207</w:t>
                            </w:r>
                          </w:p>
                          <w:p w14:paraId="07458BF3" w14:textId="77777777" w:rsidR="00B1791E" w:rsidRPr="002C1052" w:rsidRDefault="008C4979">
                            <w:pPr>
                              <w:spacing w:line="275" w:lineRule="exact"/>
                              <w:ind w:left="32"/>
                              <w:rPr>
                                <w:sz w:val="24"/>
                                <w:lang w:val="sk-SK"/>
                              </w:rPr>
                            </w:pPr>
                            <w:r w:rsidRPr="002C1052">
                              <w:rPr>
                                <w:sz w:val="24"/>
                                <w:lang w:val="sk-SK"/>
                              </w:rPr>
                              <w:t>Obec:</w:t>
                            </w:r>
                            <w:r w:rsidRPr="002C1052">
                              <w:rPr>
                                <w:spacing w:val="-1"/>
                                <w:sz w:val="24"/>
                                <w:lang w:val="sk-SK"/>
                              </w:rPr>
                              <w:t xml:space="preserve"> </w:t>
                            </w:r>
                            <w:r w:rsidRPr="002C1052">
                              <w:rPr>
                                <w:sz w:val="24"/>
                                <w:lang w:val="sk-SK"/>
                              </w:rPr>
                              <w:t>026</w:t>
                            </w:r>
                            <w:r w:rsidRPr="002C1052">
                              <w:rPr>
                                <w:spacing w:val="-2"/>
                                <w:sz w:val="24"/>
                                <w:lang w:val="sk-SK"/>
                              </w:rPr>
                              <w:t xml:space="preserve"> </w:t>
                            </w:r>
                            <w:r w:rsidRPr="002C1052">
                              <w:rPr>
                                <w:sz w:val="24"/>
                                <w:lang w:val="sk-SK"/>
                              </w:rPr>
                              <w:t>01</w:t>
                            </w:r>
                            <w:r w:rsidRPr="002C1052">
                              <w:rPr>
                                <w:spacing w:val="-2"/>
                                <w:sz w:val="24"/>
                                <w:lang w:val="sk-SK"/>
                              </w:rPr>
                              <w:t xml:space="preserve"> </w:t>
                            </w:r>
                            <w:r w:rsidRPr="002C1052">
                              <w:rPr>
                                <w:sz w:val="24"/>
                                <w:lang w:val="sk-SK"/>
                              </w:rPr>
                              <w:t>Párnica</w:t>
                            </w:r>
                          </w:p>
                          <w:p w14:paraId="12168FCB" w14:textId="77777777" w:rsidR="00B1791E" w:rsidRPr="002C1052" w:rsidRDefault="00B1791E">
                            <w:pPr>
                              <w:pStyle w:val="Zkladntext"/>
                              <w:spacing w:before="4"/>
                              <w:rPr>
                                <w:sz w:val="25"/>
                                <w:lang w:val="sk-SK"/>
                              </w:rPr>
                            </w:pPr>
                          </w:p>
                          <w:p w14:paraId="0697202A" w14:textId="77777777" w:rsidR="00B1791E" w:rsidRPr="002C1052" w:rsidRDefault="008C4979">
                            <w:pPr>
                              <w:spacing w:line="247" w:lineRule="auto"/>
                              <w:ind w:left="32" w:right="4956"/>
                              <w:rPr>
                                <w:sz w:val="24"/>
                                <w:lang w:val="sk-SK"/>
                              </w:rPr>
                            </w:pPr>
                            <w:r w:rsidRPr="002C1052">
                              <w:rPr>
                                <w:sz w:val="24"/>
                                <w:lang w:val="sk-SK"/>
                              </w:rPr>
                              <w:t>Hospodárske činnosti podľa výpisu z OR</w:t>
                            </w:r>
                            <w:r w:rsidRPr="002C1052">
                              <w:rPr>
                                <w:spacing w:val="-64"/>
                                <w:sz w:val="24"/>
                                <w:lang w:val="sk-SK"/>
                              </w:rPr>
                              <w:t xml:space="preserve"> </w:t>
                            </w:r>
                            <w:r w:rsidRPr="002C1052">
                              <w:rPr>
                                <w:sz w:val="24"/>
                                <w:lang w:val="sk-SK"/>
                              </w:rPr>
                              <w:t>Dátum</w:t>
                            </w:r>
                            <w:r w:rsidRPr="002C1052">
                              <w:rPr>
                                <w:spacing w:val="14"/>
                                <w:sz w:val="24"/>
                                <w:lang w:val="sk-SK"/>
                              </w:rPr>
                              <w:t xml:space="preserve"> </w:t>
                            </w:r>
                            <w:r w:rsidRPr="002C1052">
                              <w:rPr>
                                <w:sz w:val="24"/>
                                <w:lang w:val="sk-SK"/>
                              </w:rPr>
                              <w:t>zápisu</w:t>
                            </w:r>
                            <w:r w:rsidRPr="002C1052">
                              <w:rPr>
                                <w:spacing w:val="15"/>
                                <w:sz w:val="24"/>
                                <w:lang w:val="sk-SK"/>
                              </w:rPr>
                              <w:t xml:space="preserve"> </w:t>
                            </w:r>
                            <w:r w:rsidRPr="002C1052">
                              <w:rPr>
                                <w:sz w:val="24"/>
                                <w:lang w:val="sk-SK"/>
                              </w:rPr>
                              <w:t>do</w:t>
                            </w:r>
                            <w:r w:rsidRPr="002C1052">
                              <w:rPr>
                                <w:spacing w:val="15"/>
                                <w:sz w:val="24"/>
                                <w:lang w:val="sk-SK"/>
                              </w:rPr>
                              <w:t xml:space="preserve"> </w:t>
                            </w:r>
                            <w:r w:rsidRPr="002C1052">
                              <w:rPr>
                                <w:sz w:val="24"/>
                                <w:lang w:val="sk-SK"/>
                              </w:rPr>
                              <w:t>OR:</w:t>
                            </w:r>
                            <w:r w:rsidRPr="002C1052">
                              <w:rPr>
                                <w:spacing w:val="15"/>
                                <w:sz w:val="24"/>
                                <w:lang w:val="sk-SK"/>
                              </w:rPr>
                              <w:t xml:space="preserve"> </w:t>
                            </w:r>
                            <w:r w:rsidRPr="002C1052">
                              <w:rPr>
                                <w:sz w:val="24"/>
                                <w:lang w:val="sk-SK"/>
                              </w:rPr>
                              <w:t>15.10.2014</w:t>
                            </w:r>
                            <w:r w:rsidRPr="002C1052">
                              <w:rPr>
                                <w:spacing w:val="1"/>
                                <w:sz w:val="24"/>
                                <w:lang w:val="sk-SK"/>
                              </w:rPr>
                              <w:t xml:space="preserve"> </w:t>
                            </w:r>
                            <w:r w:rsidRPr="002C1052">
                              <w:rPr>
                                <w:sz w:val="24"/>
                                <w:lang w:val="sk-SK"/>
                              </w:rPr>
                              <w:t>Dátum</w:t>
                            </w:r>
                            <w:r w:rsidRPr="002C1052">
                              <w:rPr>
                                <w:spacing w:val="-2"/>
                                <w:sz w:val="24"/>
                                <w:lang w:val="sk-SK"/>
                              </w:rPr>
                              <w:t xml:space="preserve"> </w:t>
                            </w:r>
                            <w:r w:rsidRPr="002C1052">
                              <w:rPr>
                                <w:sz w:val="24"/>
                                <w:lang w:val="sk-SK"/>
                              </w:rPr>
                              <w:t>výpisu:</w:t>
                            </w:r>
                          </w:p>
                          <w:p w14:paraId="6EB98E52" w14:textId="77777777" w:rsidR="00B1791E" w:rsidRPr="002C1052" w:rsidRDefault="008C4979">
                            <w:pPr>
                              <w:spacing w:line="275" w:lineRule="exact"/>
                              <w:ind w:left="32"/>
                              <w:rPr>
                                <w:sz w:val="24"/>
                                <w:lang w:val="sk-SK"/>
                              </w:rPr>
                            </w:pPr>
                            <w:r w:rsidRPr="002C1052">
                              <w:rPr>
                                <w:sz w:val="24"/>
                                <w:lang w:val="sk-SK"/>
                              </w:rPr>
                              <w:t>Zoznam výpisov číslo:</w:t>
                            </w:r>
                          </w:p>
                          <w:p w14:paraId="5F95E04A" w14:textId="77777777" w:rsidR="00B1791E" w:rsidRPr="002C1052" w:rsidRDefault="008C4979">
                            <w:pPr>
                              <w:spacing w:before="8"/>
                              <w:ind w:left="32"/>
                              <w:rPr>
                                <w:sz w:val="24"/>
                                <w:lang w:val="sk-SK"/>
                              </w:rPr>
                            </w:pPr>
                            <w:r w:rsidRPr="002C1052">
                              <w:rPr>
                                <w:sz w:val="24"/>
                                <w:lang w:val="sk-SK"/>
                              </w:rPr>
                              <w:t>Oddiel: Sro</w:t>
                            </w:r>
                          </w:p>
                          <w:p w14:paraId="13CA6482" w14:textId="77777777" w:rsidR="00B1791E" w:rsidRPr="002C1052" w:rsidRDefault="008C4979">
                            <w:pPr>
                              <w:spacing w:before="8"/>
                              <w:ind w:left="32"/>
                              <w:rPr>
                                <w:sz w:val="24"/>
                                <w:lang w:val="sk-SK"/>
                              </w:rPr>
                            </w:pPr>
                            <w:r w:rsidRPr="002C1052">
                              <w:rPr>
                                <w:sz w:val="24"/>
                                <w:lang w:val="sk-SK"/>
                              </w:rPr>
                              <w:t>Vložka</w:t>
                            </w:r>
                            <w:r w:rsidRPr="002C1052">
                              <w:rPr>
                                <w:spacing w:val="-3"/>
                                <w:sz w:val="24"/>
                                <w:lang w:val="sk-SK"/>
                              </w:rPr>
                              <w:t xml:space="preserve"> </w:t>
                            </w:r>
                            <w:r w:rsidRPr="002C1052">
                              <w:rPr>
                                <w:sz w:val="24"/>
                                <w:lang w:val="sk-SK"/>
                              </w:rPr>
                              <w:t>číslo:</w:t>
                            </w:r>
                            <w:r w:rsidRPr="002C1052">
                              <w:rPr>
                                <w:spacing w:val="-2"/>
                                <w:sz w:val="24"/>
                                <w:lang w:val="sk-SK"/>
                              </w:rPr>
                              <w:t xml:space="preserve"> </w:t>
                            </w:r>
                            <w:r w:rsidRPr="002C1052">
                              <w:rPr>
                                <w:sz w:val="24"/>
                                <w:lang w:val="sk-SK"/>
                              </w:rPr>
                              <w:t>62871/L</w:t>
                            </w:r>
                          </w:p>
                          <w:p w14:paraId="567E78BC" w14:textId="77777777" w:rsidR="00B1791E" w:rsidRPr="002C1052" w:rsidRDefault="00B1791E">
                            <w:pPr>
                              <w:pStyle w:val="Zkladntext"/>
                              <w:spacing w:before="4"/>
                              <w:rPr>
                                <w:sz w:val="25"/>
                                <w:lang w:val="sk-SK"/>
                              </w:rPr>
                            </w:pPr>
                          </w:p>
                          <w:p w14:paraId="4CEAB643" w14:textId="77777777" w:rsidR="00B1791E" w:rsidRPr="002C1052" w:rsidRDefault="008C4979">
                            <w:pPr>
                              <w:ind w:left="32"/>
                              <w:rPr>
                                <w:sz w:val="24"/>
                                <w:lang w:val="sk-SK"/>
                              </w:rPr>
                            </w:pPr>
                            <w:r w:rsidRPr="002C1052">
                              <w:rPr>
                                <w:sz w:val="24"/>
                                <w:lang w:val="sk-SK"/>
                              </w:rPr>
                              <w:t>Predmet činnosti:</w:t>
                            </w:r>
                          </w:p>
                          <w:p w14:paraId="635F0CBE" w14:textId="77777777" w:rsidR="00B1791E" w:rsidRPr="002C1052" w:rsidRDefault="008C4979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300"/>
                              </w:tabs>
                              <w:spacing w:before="8"/>
                              <w:ind w:hanging="268"/>
                              <w:rPr>
                                <w:sz w:val="24"/>
                                <w:lang w:val="sk-SK"/>
                              </w:rPr>
                            </w:pPr>
                            <w:r w:rsidRPr="002C1052">
                              <w:rPr>
                                <w:sz w:val="24"/>
                                <w:lang w:val="sk-SK"/>
                              </w:rPr>
                              <w:t>Uskutočňovanie</w:t>
                            </w:r>
                            <w:r w:rsidRPr="002C1052">
                              <w:rPr>
                                <w:spacing w:val="-4"/>
                                <w:sz w:val="24"/>
                                <w:lang w:val="sk-SK"/>
                              </w:rPr>
                              <w:t xml:space="preserve"> </w:t>
                            </w:r>
                            <w:r w:rsidRPr="002C1052">
                              <w:rPr>
                                <w:sz w:val="24"/>
                                <w:lang w:val="sk-SK"/>
                              </w:rPr>
                              <w:t>stavieb</w:t>
                            </w:r>
                            <w:r w:rsidRPr="002C1052">
                              <w:rPr>
                                <w:spacing w:val="-3"/>
                                <w:sz w:val="24"/>
                                <w:lang w:val="sk-SK"/>
                              </w:rPr>
                              <w:t xml:space="preserve"> </w:t>
                            </w:r>
                            <w:r w:rsidRPr="002C1052">
                              <w:rPr>
                                <w:sz w:val="24"/>
                                <w:lang w:val="sk-SK"/>
                              </w:rPr>
                              <w:t>a</w:t>
                            </w:r>
                            <w:r w:rsidRPr="002C1052">
                              <w:rPr>
                                <w:spacing w:val="-4"/>
                                <w:sz w:val="24"/>
                                <w:lang w:val="sk-SK"/>
                              </w:rPr>
                              <w:t xml:space="preserve"> </w:t>
                            </w:r>
                            <w:r w:rsidRPr="002C1052">
                              <w:rPr>
                                <w:sz w:val="24"/>
                                <w:lang w:val="sk-SK"/>
                              </w:rPr>
                              <w:t>ich</w:t>
                            </w:r>
                            <w:r w:rsidRPr="002C1052">
                              <w:rPr>
                                <w:spacing w:val="-4"/>
                                <w:sz w:val="24"/>
                                <w:lang w:val="sk-SK"/>
                              </w:rPr>
                              <w:t xml:space="preserve"> </w:t>
                            </w:r>
                            <w:r w:rsidRPr="002C1052">
                              <w:rPr>
                                <w:sz w:val="24"/>
                                <w:lang w:val="sk-SK"/>
                              </w:rPr>
                              <w:t>zmien</w:t>
                            </w:r>
                          </w:p>
                          <w:p w14:paraId="5078BE26" w14:textId="77777777" w:rsidR="00B1791E" w:rsidRPr="002C1052" w:rsidRDefault="008C4979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300"/>
                              </w:tabs>
                              <w:spacing w:before="8" w:line="247" w:lineRule="auto"/>
                              <w:ind w:left="32" w:right="379" w:firstLine="0"/>
                              <w:rPr>
                                <w:sz w:val="24"/>
                                <w:lang w:val="sk-SK"/>
                              </w:rPr>
                            </w:pPr>
                            <w:r w:rsidRPr="002C1052">
                              <w:rPr>
                                <w:sz w:val="24"/>
                                <w:lang w:val="sk-SK"/>
                              </w:rPr>
                              <w:t>Kúpa tovaru na účely jeho predaja konečnému spotrebiteľovi (maloobchod) alebo</w:t>
                            </w:r>
                            <w:r w:rsidRPr="002C1052">
                              <w:rPr>
                                <w:spacing w:val="-65"/>
                                <w:sz w:val="24"/>
                                <w:lang w:val="sk-SK"/>
                              </w:rPr>
                              <w:t xml:space="preserve"> </w:t>
                            </w:r>
                            <w:r w:rsidRPr="002C1052">
                              <w:rPr>
                                <w:sz w:val="24"/>
                                <w:lang w:val="sk-SK"/>
                              </w:rPr>
                              <w:t>iným</w:t>
                            </w:r>
                            <w:r w:rsidRPr="002C1052">
                              <w:rPr>
                                <w:spacing w:val="-2"/>
                                <w:sz w:val="24"/>
                                <w:lang w:val="sk-SK"/>
                              </w:rPr>
                              <w:t xml:space="preserve"> </w:t>
                            </w:r>
                            <w:r w:rsidRPr="002C1052">
                              <w:rPr>
                                <w:sz w:val="24"/>
                                <w:lang w:val="sk-SK"/>
                              </w:rPr>
                              <w:t>prevádzkovateľom</w:t>
                            </w:r>
                            <w:r w:rsidRPr="002C1052">
                              <w:rPr>
                                <w:spacing w:val="-1"/>
                                <w:sz w:val="24"/>
                                <w:lang w:val="sk-SK"/>
                              </w:rPr>
                              <w:t xml:space="preserve"> </w:t>
                            </w:r>
                            <w:r w:rsidRPr="002C1052">
                              <w:rPr>
                                <w:sz w:val="24"/>
                                <w:lang w:val="sk-SK"/>
                              </w:rPr>
                              <w:t>živností (veľkoobchod)</w:t>
                            </w:r>
                          </w:p>
                          <w:p w14:paraId="43238B93" w14:textId="77777777" w:rsidR="00B1791E" w:rsidRPr="002C1052" w:rsidRDefault="008C4979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300"/>
                              </w:tabs>
                              <w:spacing w:line="275" w:lineRule="exact"/>
                              <w:ind w:hanging="268"/>
                              <w:rPr>
                                <w:sz w:val="24"/>
                                <w:lang w:val="sk-SK"/>
                              </w:rPr>
                            </w:pPr>
                            <w:r w:rsidRPr="002C1052">
                              <w:rPr>
                                <w:sz w:val="24"/>
                                <w:lang w:val="sk-SK"/>
                              </w:rPr>
                              <w:t>Sprostredkovateľská</w:t>
                            </w:r>
                            <w:r w:rsidRPr="002C1052">
                              <w:rPr>
                                <w:spacing w:val="-2"/>
                                <w:sz w:val="24"/>
                                <w:lang w:val="sk-SK"/>
                              </w:rPr>
                              <w:t xml:space="preserve"> </w:t>
                            </w:r>
                            <w:r w:rsidRPr="002C1052">
                              <w:rPr>
                                <w:sz w:val="24"/>
                                <w:lang w:val="sk-SK"/>
                              </w:rPr>
                              <w:t>činnosť</w:t>
                            </w:r>
                            <w:r w:rsidRPr="002C1052">
                              <w:rPr>
                                <w:spacing w:val="-1"/>
                                <w:sz w:val="24"/>
                                <w:lang w:val="sk-SK"/>
                              </w:rPr>
                              <w:t xml:space="preserve"> </w:t>
                            </w:r>
                            <w:r w:rsidRPr="002C1052">
                              <w:rPr>
                                <w:sz w:val="24"/>
                                <w:lang w:val="sk-SK"/>
                              </w:rPr>
                              <w:t>v</w:t>
                            </w:r>
                            <w:r w:rsidRPr="002C1052">
                              <w:rPr>
                                <w:spacing w:val="-1"/>
                                <w:sz w:val="24"/>
                                <w:lang w:val="sk-SK"/>
                              </w:rPr>
                              <w:t xml:space="preserve"> </w:t>
                            </w:r>
                            <w:r w:rsidRPr="002C1052">
                              <w:rPr>
                                <w:sz w:val="24"/>
                                <w:lang w:val="sk-SK"/>
                              </w:rPr>
                              <w:t>oblasti</w:t>
                            </w:r>
                            <w:r w:rsidRPr="002C1052">
                              <w:rPr>
                                <w:spacing w:val="-2"/>
                                <w:sz w:val="24"/>
                                <w:lang w:val="sk-SK"/>
                              </w:rPr>
                              <w:t xml:space="preserve"> </w:t>
                            </w:r>
                            <w:r w:rsidRPr="002C1052">
                              <w:rPr>
                                <w:sz w:val="24"/>
                                <w:lang w:val="sk-SK"/>
                              </w:rPr>
                              <w:t>služieb</w:t>
                            </w:r>
                          </w:p>
                          <w:p w14:paraId="45AE6317" w14:textId="77777777" w:rsidR="00B1791E" w:rsidRPr="002C1052" w:rsidRDefault="008C4979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300"/>
                              </w:tabs>
                              <w:spacing w:before="8"/>
                              <w:ind w:hanging="268"/>
                              <w:rPr>
                                <w:sz w:val="24"/>
                                <w:lang w:val="sk-SK"/>
                              </w:rPr>
                            </w:pPr>
                            <w:r w:rsidRPr="002C1052">
                              <w:rPr>
                                <w:sz w:val="24"/>
                                <w:lang w:val="sk-SK"/>
                              </w:rPr>
                              <w:t>Sprostredkovateľská</w:t>
                            </w:r>
                            <w:r w:rsidRPr="002C1052">
                              <w:rPr>
                                <w:spacing w:val="-3"/>
                                <w:sz w:val="24"/>
                                <w:lang w:val="sk-SK"/>
                              </w:rPr>
                              <w:t xml:space="preserve"> </w:t>
                            </w:r>
                            <w:r w:rsidRPr="002C1052">
                              <w:rPr>
                                <w:sz w:val="24"/>
                                <w:lang w:val="sk-SK"/>
                              </w:rPr>
                              <w:t>činnosť</w:t>
                            </w:r>
                            <w:r w:rsidRPr="002C1052">
                              <w:rPr>
                                <w:spacing w:val="-3"/>
                                <w:sz w:val="24"/>
                                <w:lang w:val="sk-SK"/>
                              </w:rPr>
                              <w:t xml:space="preserve"> </w:t>
                            </w:r>
                            <w:r w:rsidRPr="002C1052">
                              <w:rPr>
                                <w:sz w:val="24"/>
                                <w:lang w:val="sk-SK"/>
                              </w:rPr>
                              <w:t>v</w:t>
                            </w:r>
                            <w:r w:rsidRPr="002C1052">
                              <w:rPr>
                                <w:spacing w:val="-2"/>
                                <w:sz w:val="24"/>
                                <w:lang w:val="sk-SK"/>
                              </w:rPr>
                              <w:t xml:space="preserve"> </w:t>
                            </w:r>
                            <w:r w:rsidRPr="002C1052">
                              <w:rPr>
                                <w:sz w:val="24"/>
                                <w:lang w:val="sk-SK"/>
                              </w:rPr>
                              <w:t>oblasti</w:t>
                            </w:r>
                            <w:r w:rsidRPr="002C1052">
                              <w:rPr>
                                <w:spacing w:val="-3"/>
                                <w:sz w:val="24"/>
                                <w:lang w:val="sk-SK"/>
                              </w:rPr>
                              <w:t xml:space="preserve"> </w:t>
                            </w:r>
                            <w:r w:rsidRPr="002C1052">
                              <w:rPr>
                                <w:sz w:val="24"/>
                                <w:lang w:val="sk-SK"/>
                              </w:rPr>
                              <w:t>obchodu</w:t>
                            </w:r>
                          </w:p>
                          <w:p w14:paraId="4E1C3748" w14:textId="77777777" w:rsidR="00B1791E" w:rsidRPr="002C1052" w:rsidRDefault="008C4979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300"/>
                              </w:tabs>
                              <w:spacing w:before="8" w:line="247" w:lineRule="auto"/>
                              <w:ind w:left="32" w:right="467" w:firstLine="0"/>
                              <w:rPr>
                                <w:sz w:val="24"/>
                                <w:lang w:val="sk-SK"/>
                              </w:rPr>
                            </w:pPr>
                            <w:r w:rsidRPr="002C1052">
                              <w:rPr>
                                <w:sz w:val="24"/>
                                <w:lang w:val="sk-SK"/>
                              </w:rPr>
                              <w:t>Nákladná cestná doprava vykonávaná vozidlami s celkovou hmotnosťou do 3,5 t</w:t>
                            </w:r>
                            <w:r w:rsidRPr="002C1052">
                              <w:rPr>
                                <w:spacing w:val="-65"/>
                                <w:sz w:val="24"/>
                                <w:lang w:val="sk-SK"/>
                              </w:rPr>
                              <w:t xml:space="preserve"> </w:t>
                            </w:r>
                            <w:r w:rsidRPr="002C1052">
                              <w:rPr>
                                <w:sz w:val="24"/>
                                <w:lang w:val="sk-SK"/>
                              </w:rPr>
                              <w:t>vrátane</w:t>
                            </w:r>
                            <w:r w:rsidRPr="002C1052">
                              <w:rPr>
                                <w:spacing w:val="-1"/>
                                <w:sz w:val="24"/>
                                <w:lang w:val="sk-SK"/>
                              </w:rPr>
                              <w:t xml:space="preserve"> </w:t>
                            </w:r>
                            <w:r w:rsidRPr="002C1052">
                              <w:rPr>
                                <w:sz w:val="24"/>
                                <w:lang w:val="sk-SK"/>
                              </w:rPr>
                              <w:t>prípojného</w:t>
                            </w:r>
                            <w:r w:rsidRPr="002C1052">
                              <w:rPr>
                                <w:spacing w:val="-1"/>
                                <w:sz w:val="24"/>
                                <w:lang w:val="sk-SK"/>
                              </w:rPr>
                              <w:t xml:space="preserve"> </w:t>
                            </w:r>
                            <w:r w:rsidRPr="002C1052">
                              <w:rPr>
                                <w:sz w:val="24"/>
                                <w:lang w:val="sk-SK"/>
                              </w:rPr>
                              <w:t>vozidla</w:t>
                            </w:r>
                          </w:p>
                          <w:p w14:paraId="2B819B66" w14:textId="77777777" w:rsidR="00B1791E" w:rsidRPr="002C1052" w:rsidRDefault="008C4979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300"/>
                              </w:tabs>
                              <w:spacing w:line="275" w:lineRule="exact"/>
                              <w:ind w:hanging="268"/>
                              <w:rPr>
                                <w:sz w:val="24"/>
                                <w:lang w:val="sk-SK"/>
                              </w:rPr>
                            </w:pPr>
                            <w:r w:rsidRPr="002C1052">
                              <w:rPr>
                                <w:sz w:val="24"/>
                                <w:lang w:val="sk-SK"/>
                              </w:rPr>
                              <w:t>Činnosť</w:t>
                            </w:r>
                            <w:r w:rsidRPr="002C1052">
                              <w:rPr>
                                <w:spacing w:val="-10"/>
                                <w:sz w:val="24"/>
                                <w:lang w:val="sk-SK"/>
                              </w:rPr>
                              <w:t xml:space="preserve"> </w:t>
                            </w:r>
                            <w:r w:rsidRPr="002C1052">
                              <w:rPr>
                                <w:sz w:val="24"/>
                                <w:lang w:val="sk-SK"/>
                              </w:rPr>
                              <w:t>podnikateľských,</w:t>
                            </w:r>
                            <w:r w:rsidRPr="002C1052">
                              <w:rPr>
                                <w:spacing w:val="-9"/>
                                <w:sz w:val="24"/>
                                <w:lang w:val="sk-SK"/>
                              </w:rPr>
                              <w:t xml:space="preserve"> </w:t>
                            </w:r>
                            <w:r w:rsidRPr="002C1052">
                              <w:rPr>
                                <w:sz w:val="24"/>
                                <w:lang w:val="sk-SK"/>
                              </w:rPr>
                              <w:t>organizačných</w:t>
                            </w:r>
                            <w:r w:rsidRPr="002C1052">
                              <w:rPr>
                                <w:spacing w:val="-10"/>
                                <w:sz w:val="24"/>
                                <w:lang w:val="sk-SK"/>
                              </w:rPr>
                              <w:t xml:space="preserve"> </w:t>
                            </w:r>
                            <w:r w:rsidRPr="002C1052">
                              <w:rPr>
                                <w:sz w:val="24"/>
                                <w:lang w:val="sk-SK"/>
                              </w:rPr>
                              <w:t>a</w:t>
                            </w:r>
                            <w:r w:rsidRPr="002C1052">
                              <w:rPr>
                                <w:spacing w:val="-9"/>
                                <w:sz w:val="24"/>
                                <w:lang w:val="sk-SK"/>
                              </w:rPr>
                              <w:t xml:space="preserve"> </w:t>
                            </w:r>
                            <w:r w:rsidRPr="002C1052">
                              <w:rPr>
                                <w:sz w:val="24"/>
                                <w:lang w:val="sk-SK"/>
                              </w:rPr>
                              <w:t>ekonomických</w:t>
                            </w:r>
                            <w:r w:rsidRPr="002C1052">
                              <w:rPr>
                                <w:spacing w:val="-9"/>
                                <w:sz w:val="24"/>
                                <w:lang w:val="sk-SK"/>
                              </w:rPr>
                              <w:t xml:space="preserve"> </w:t>
                            </w:r>
                            <w:r w:rsidRPr="002C1052">
                              <w:rPr>
                                <w:sz w:val="24"/>
                                <w:lang w:val="sk-SK"/>
                              </w:rPr>
                              <w:t>poradcov</w:t>
                            </w:r>
                          </w:p>
                          <w:p w14:paraId="26337485" w14:textId="77777777" w:rsidR="00B1791E" w:rsidRPr="002C1052" w:rsidRDefault="008C4979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300"/>
                              </w:tabs>
                              <w:spacing w:before="7" w:line="247" w:lineRule="auto"/>
                              <w:ind w:left="32" w:right="674" w:firstLine="0"/>
                              <w:rPr>
                                <w:sz w:val="24"/>
                                <w:lang w:val="sk-SK"/>
                              </w:rPr>
                            </w:pPr>
                            <w:r w:rsidRPr="002C1052">
                              <w:rPr>
                                <w:sz w:val="24"/>
                                <w:lang w:val="sk-SK"/>
                              </w:rPr>
                              <w:t>Prenájom nehnuteľností spojený s poskytovaním iných než základných služieb</w:t>
                            </w:r>
                            <w:r w:rsidRPr="002C1052">
                              <w:rPr>
                                <w:spacing w:val="-65"/>
                                <w:sz w:val="24"/>
                                <w:lang w:val="sk-SK"/>
                              </w:rPr>
                              <w:t xml:space="preserve"> </w:t>
                            </w:r>
                            <w:r w:rsidRPr="002C1052">
                              <w:rPr>
                                <w:sz w:val="24"/>
                                <w:lang w:val="sk-SK"/>
                              </w:rPr>
                              <w:t>spojených</w:t>
                            </w:r>
                            <w:r w:rsidRPr="002C1052">
                              <w:rPr>
                                <w:spacing w:val="-1"/>
                                <w:sz w:val="24"/>
                                <w:lang w:val="sk-SK"/>
                              </w:rPr>
                              <w:t xml:space="preserve"> </w:t>
                            </w:r>
                            <w:r w:rsidRPr="002C1052">
                              <w:rPr>
                                <w:sz w:val="24"/>
                                <w:lang w:val="sk-SK"/>
                              </w:rPr>
                              <w:t>s prenájmom</w:t>
                            </w:r>
                          </w:p>
                          <w:p w14:paraId="1F09CB57" w14:textId="77777777" w:rsidR="00B1791E" w:rsidRPr="002C1052" w:rsidRDefault="008C4979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300"/>
                              </w:tabs>
                              <w:spacing w:line="275" w:lineRule="exact"/>
                              <w:ind w:hanging="268"/>
                              <w:rPr>
                                <w:sz w:val="24"/>
                                <w:lang w:val="sk-SK"/>
                              </w:rPr>
                            </w:pPr>
                            <w:r w:rsidRPr="002C1052">
                              <w:rPr>
                                <w:sz w:val="24"/>
                                <w:lang w:val="sk-SK"/>
                              </w:rPr>
                              <w:t>Prenájom</w:t>
                            </w:r>
                            <w:r w:rsidRPr="002C1052">
                              <w:rPr>
                                <w:spacing w:val="-3"/>
                                <w:sz w:val="24"/>
                                <w:lang w:val="sk-SK"/>
                              </w:rPr>
                              <w:t xml:space="preserve"> </w:t>
                            </w:r>
                            <w:r w:rsidRPr="002C1052">
                              <w:rPr>
                                <w:sz w:val="24"/>
                                <w:lang w:val="sk-SK"/>
                              </w:rPr>
                              <w:t>hnuteľných</w:t>
                            </w:r>
                            <w:r w:rsidRPr="002C1052">
                              <w:rPr>
                                <w:spacing w:val="-4"/>
                                <w:sz w:val="24"/>
                                <w:lang w:val="sk-SK"/>
                              </w:rPr>
                              <w:t xml:space="preserve"> </w:t>
                            </w:r>
                            <w:r w:rsidRPr="002C1052">
                              <w:rPr>
                                <w:sz w:val="24"/>
                                <w:lang w:val="sk-SK"/>
                              </w:rPr>
                              <w:t>vecí</w:t>
                            </w:r>
                          </w:p>
                          <w:p w14:paraId="55CA84D9" w14:textId="77777777" w:rsidR="00B1791E" w:rsidRPr="002C1052" w:rsidRDefault="008C4979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300"/>
                              </w:tabs>
                              <w:spacing w:before="8"/>
                              <w:ind w:hanging="268"/>
                              <w:rPr>
                                <w:sz w:val="24"/>
                                <w:lang w:val="sk-SK"/>
                              </w:rPr>
                            </w:pPr>
                            <w:r w:rsidRPr="002C1052">
                              <w:rPr>
                                <w:sz w:val="24"/>
                                <w:lang w:val="sk-SK"/>
                              </w:rPr>
                              <w:t>Správa</w:t>
                            </w:r>
                            <w:r w:rsidRPr="002C1052">
                              <w:rPr>
                                <w:spacing w:val="-2"/>
                                <w:sz w:val="24"/>
                                <w:lang w:val="sk-SK"/>
                              </w:rPr>
                              <w:t xml:space="preserve"> </w:t>
                            </w:r>
                            <w:r w:rsidRPr="002C1052">
                              <w:rPr>
                                <w:sz w:val="24"/>
                                <w:lang w:val="sk-SK"/>
                              </w:rPr>
                              <w:t>a</w:t>
                            </w:r>
                            <w:r w:rsidRPr="002C1052">
                              <w:rPr>
                                <w:spacing w:val="-3"/>
                                <w:sz w:val="24"/>
                                <w:lang w:val="sk-SK"/>
                              </w:rPr>
                              <w:t xml:space="preserve"> </w:t>
                            </w:r>
                            <w:r w:rsidRPr="002C1052">
                              <w:rPr>
                                <w:sz w:val="24"/>
                                <w:lang w:val="sk-SK"/>
                              </w:rPr>
                              <w:t>údržba</w:t>
                            </w:r>
                            <w:r w:rsidRPr="002C1052">
                              <w:rPr>
                                <w:spacing w:val="-3"/>
                                <w:sz w:val="24"/>
                                <w:lang w:val="sk-SK"/>
                              </w:rPr>
                              <w:t xml:space="preserve"> </w:t>
                            </w:r>
                            <w:r w:rsidRPr="002C1052">
                              <w:rPr>
                                <w:sz w:val="24"/>
                                <w:lang w:val="sk-SK"/>
                              </w:rPr>
                              <w:t>bytového</w:t>
                            </w:r>
                            <w:r w:rsidRPr="002C1052">
                              <w:rPr>
                                <w:spacing w:val="-3"/>
                                <w:sz w:val="24"/>
                                <w:lang w:val="sk-SK"/>
                              </w:rPr>
                              <w:t xml:space="preserve"> </w:t>
                            </w:r>
                            <w:r w:rsidRPr="002C1052">
                              <w:rPr>
                                <w:sz w:val="24"/>
                                <w:lang w:val="sk-SK"/>
                              </w:rPr>
                              <w:t>a</w:t>
                            </w:r>
                            <w:r w:rsidRPr="002C1052">
                              <w:rPr>
                                <w:spacing w:val="-3"/>
                                <w:sz w:val="24"/>
                                <w:lang w:val="sk-SK"/>
                              </w:rPr>
                              <w:t xml:space="preserve"> </w:t>
                            </w:r>
                            <w:r w:rsidRPr="002C1052">
                              <w:rPr>
                                <w:sz w:val="24"/>
                                <w:lang w:val="sk-SK"/>
                              </w:rPr>
                              <w:t>nebytového</w:t>
                            </w:r>
                            <w:r w:rsidRPr="002C1052">
                              <w:rPr>
                                <w:spacing w:val="-3"/>
                                <w:sz w:val="24"/>
                                <w:lang w:val="sk-SK"/>
                              </w:rPr>
                              <w:t xml:space="preserve"> </w:t>
                            </w:r>
                            <w:r w:rsidRPr="002C1052">
                              <w:rPr>
                                <w:sz w:val="24"/>
                                <w:lang w:val="sk-SK"/>
                              </w:rPr>
                              <w:t>fondu</w:t>
                            </w:r>
                            <w:r w:rsidRPr="002C1052">
                              <w:rPr>
                                <w:spacing w:val="-2"/>
                                <w:sz w:val="24"/>
                                <w:lang w:val="sk-SK"/>
                              </w:rPr>
                              <w:t xml:space="preserve"> </w:t>
                            </w:r>
                            <w:r w:rsidRPr="002C1052">
                              <w:rPr>
                                <w:sz w:val="24"/>
                                <w:lang w:val="sk-SK"/>
                              </w:rPr>
                              <w:t>v</w:t>
                            </w:r>
                            <w:r w:rsidRPr="002C1052">
                              <w:rPr>
                                <w:spacing w:val="-1"/>
                                <w:sz w:val="24"/>
                                <w:lang w:val="sk-SK"/>
                              </w:rPr>
                              <w:t xml:space="preserve"> </w:t>
                            </w:r>
                            <w:r w:rsidRPr="002C1052">
                              <w:rPr>
                                <w:sz w:val="24"/>
                                <w:lang w:val="sk-SK"/>
                              </w:rPr>
                              <w:t>rozsahu</w:t>
                            </w:r>
                            <w:r w:rsidRPr="002C1052">
                              <w:rPr>
                                <w:spacing w:val="-2"/>
                                <w:sz w:val="24"/>
                                <w:lang w:val="sk-SK"/>
                              </w:rPr>
                              <w:t xml:space="preserve"> </w:t>
                            </w:r>
                            <w:r w:rsidRPr="002C1052">
                              <w:rPr>
                                <w:sz w:val="24"/>
                                <w:lang w:val="sk-SK"/>
                              </w:rPr>
                              <w:t>voľných</w:t>
                            </w:r>
                            <w:r w:rsidRPr="002C1052">
                              <w:rPr>
                                <w:spacing w:val="-2"/>
                                <w:sz w:val="24"/>
                                <w:lang w:val="sk-SK"/>
                              </w:rPr>
                              <w:t xml:space="preserve"> </w:t>
                            </w:r>
                            <w:r w:rsidRPr="002C1052">
                              <w:rPr>
                                <w:sz w:val="24"/>
                                <w:lang w:val="sk-SK"/>
                              </w:rPr>
                              <w:t>živností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A1C44D5" id="docshape7" o:spid="_x0000_s1030" type="#_x0000_t202" style="width:466.3pt;height:434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ny5DQIAAPoDAAAOAAAAZHJzL2Uyb0RvYy54bWysU8Fu2zAMvQ/YPwi6L04CJGiMOEWXrsOA&#10;bivQ7QNkSbaFyaJGKbGzrx8lJ2mx3YbpIFAi9cj3SG1vx96yo8ZgwFV8MZtzpp0EZVxb8e/fHt7d&#10;cBaicEpYcLriJx347e7tm+3gS72EDqzSyAjEhXLwFe9i9GVRBNnpXoQZeO3I2QD2ItIR20KhGAi9&#10;t8VyPl8XA6DyCFKHQLf3k5PvMn7TaBm/Nk3QkdmKU20x75j3Ou3FbivKFoXvjDyXIf6hil4YR0mv&#10;UPciCnZA8xdUbyRCgCbOJPQFNI2ROnMgNov5H2yeO+F15kLiBH+VKfw/WPnl+OyfkMXxPYzUwEwi&#10;+EeQPwJzsO+Ea/UdIgydFooSL5JkxeBDeX6apA5lSCD18BkUNVkcImSgscE+qUI8GaFTA05X0fUY&#10;maTL1WaZqHMmybdaLRebdW5LIcrLc48hftTQs2RUHKmrGV4cH0NM5YjyEpKyOXgw1ubOWseGiq/n&#10;m/VEDKxRyZnCArb13iI7ijQbeWVu5Hkd1ptIE2pNX/Gba5AokxwfnMpZojB2sqkS6876JEkmceJY&#10;j8yoii9TgiRXDepEgiFMA0kfiIwO8BdnAw1jxcPPg0DNmf3kSPQ0uRcDL0Z9MYST9LTikbPJ3Mdp&#10;wg8eTdsR8tRWB3fUmMZkyV6qOJdLA5aVPH+GNMGvzznq5cvufgMAAP//AwBQSwMEFAAGAAgAAAAh&#10;APdZ7QrbAAAABQEAAA8AAABkcnMvZG93bnJldi54bWxMj8FOwzAQRO9I/IO1SNyoQ1GiNMSpEGov&#10;HJBS+gHbeEkC8W4Uu034ewwXuKw0mtHM23K7uEFdaPK9sIH7VQKKuBHbc2vg+La/y0H5gGxxECYD&#10;X+RhW11flVhYmbmmyyG0KpawL9BAF8JYaO2bjhz6lYzE0XuXyWGIcmq1nXCO5W7Q6yTJtMOe40KH&#10;Iz131Hwezs4A1R+9yD6f6zG0xxe/S9Pda2rM7c3y9Agq0BL+wvCDH9GhikwnObP1ajAQHwm/N3qb&#10;h3UG6mQgzzYZ6KrU/+mrbwAAAP//AwBQSwECLQAUAAYACAAAACEAtoM4kv4AAADhAQAAEwAAAAAA&#10;AAAAAAAAAAAAAAAAW0NvbnRlbnRfVHlwZXNdLnhtbFBLAQItABQABgAIAAAAIQA4/SH/1gAAAJQB&#10;AAALAAAAAAAAAAAAAAAAAC8BAABfcmVscy8ucmVsc1BLAQItABQABgAIAAAAIQBb9ny5DQIAAPoD&#10;AAAOAAAAAAAAAAAAAAAAAC4CAABkcnMvZTJvRG9jLnhtbFBLAQItABQABgAIAAAAIQD3We0K2wAA&#10;AAUBAAAPAAAAAAAAAAAAAAAAAGcEAABkcnMvZG93bnJldi54bWxQSwUGAAAAAAQABADzAAAAbwUA&#10;AAAA&#10;" filled="f" strokeweight=".48pt">
                <v:textbox inset="0,0,0,0">
                  <w:txbxContent>
                    <w:p w14:paraId="04428719" w14:textId="77777777" w:rsidR="00B1791E" w:rsidRPr="002C1052" w:rsidRDefault="008C4979">
                      <w:pPr>
                        <w:spacing w:before="33" w:line="247" w:lineRule="auto"/>
                        <w:ind w:left="32" w:right="6450"/>
                        <w:rPr>
                          <w:sz w:val="24"/>
                          <w:lang w:val="sk-SK"/>
                        </w:rPr>
                      </w:pPr>
                      <w:r w:rsidRPr="002C1052">
                        <w:rPr>
                          <w:sz w:val="24"/>
                          <w:lang w:val="sk-SK"/>
                        </w:rPr>
                        <w:t>Firma: VlaHa trade, s. r. o.</w:t>
                      </w:r>
                      <w:r w:rsidRPr="002C1052">
                        <w:rPr>
                          <w:spacing w:val="-64"/>
                          <w:sz w:val="24"/>
                          <w:lang w:val="sk-SK"/>
                        </w:rPr>
                        <w:t xml:space="preserve"> </w:t>
                      </w:r>
                      <w:r w:rsidRPr="002C1052">
                        <w:rPr>
                          <w:sz w:val="24"/>
                          <w:lang w:val="sk-SK"/>
                        </w:rPr>
                        <w:t>Ulica:</w:t>
                      </w:r>
                      <w:r w:rsidRPr="002C1052">
                        <w:rPr>
                          <w:spacing w:val="-2"/>
                          <w:sz w:val="24"/>
                          <w:lang w:val="sk-SK"/>
                        </w:rPr>
                        <w:t xml:space="preserve"> </w:t>
                      </w:r>
                      <w:r w:rsidRPr="002C1052">
                        <w:rPr>
                          <w:sz w:val="24"/>
                          <w:lang w:val="sk-SK"/>
                        </w:rPr>
                        <w:t>Párnica</w:t>
                      </w:r>
                      <w:r w:rsidRPr="002C1052">
                        <w:rPr>
                          <w:spacing w:val="66"/>
                          <w:sz w:val="24"/>
                          <w:lang w:val="sk-SK"/>
                        </w:rPr>
                        <w:t xml:space="preserve"> </w:t>
                      </w:r>
                      <w:r w:rsidRPr="002C1052">
                        <w:rPr>
                          <w:sz w:val="24"/>
                          <w:lang w:val="sk-SK"/>
                        </w:rPr>
                        <w:t>207</w:t>
                      </w:r>
                    </w:p>
                    <w:p w14:paraId="07458BF3" w14:textId="77777777" w:rsidR="00B1791E" w:rsidRPr="002C1052" w:rsidRDefault="008C4979">
                      <w:pPr>
                        <w:spacing w:line="275" w:lineRule="exact"/>
                        <w:ind w:left="32"/>
                        <w:rPr>
                          <w:sz w:val="24"/>
                          <w:lang w:val="sk-SK"/>
                        </w:rPr>
                      </w:pPr>
                      <w:r w:rsidRPr="002C1052">
                        <w:rPr>
                          <w:sz w:val="24"/>
                          <w:lang w:val="sk-SK"/>
                        </w:rPr>
                        <w:t>Obec:</w:t>
                      </w:r>
                      <w:r w:rsidRPr="002C1052">
                        <w:rPr>
                          <w:spacing w:val="-1"/>
                          <w:sz w:val="24"/>
                          <w:lang w:val="sk-SK"/>
                        </w:rPr>
                        <w:t xml:space="preserve"> </w:t>
                      </w:r>
                      <w:r w:rsidRPr="002C1052">
                        <w:rPr>
                          <w:sz w:val="24"/>
                          <w:lang w:val="sk-SK"/>
                        </w:rPr>
                        <w:t>026</w:t>
                      </w:r>
                      <w:r w:rsidRPr="002C1052">
                        <w:rPr>
                          <w:spacing w:val="-2"/>
                          <w:sz w:val="24"/>
                          <w:lang w:val="sk-SK"/>
                        </w:rPr>
                        <w:t xml:space="preserve"> </w:t>
                      </w:r>
                      <w:r w:rsidRPr="002C1052">
                        <w:rPr>
                          <w:sz w:val="24"/>
                          <w:lang w:val="sk-SK"/>
                        </w:rPr>
                        <w:t>01</w:t>
                      </w:r>
                      <w:r w:rsidRPr="002C1052">
                        <w:rPr>
                          <w:spacing w:val="-2"/>
                          <w:sz w:val="24"/>
                          <w:lang w:val="sk-SK"/>
                        </w:rPr>
                        <w:t xml:space="preserve"> </w:t>
                      </w:r>
                      <w:r w:rsidRPr="002C1052">
                        <w:rPr>
                          <w:sz w:val="24"/>
                          <w:lang w:val="sk-SK"/>
                        </w:rPr>
                        <w:t>Párnica</w:t>
                      </w:r>
                    </w:p>
                    <w:p w14:paraId="12168FCB" w14:textId="77777777" w:rsidR="00B1791E" w:rsidRPr="002C1052" w:rsidRDefault="00B1791E">
                      <w:pPr>
                        <w:pStyle w:val="Zkladntext"/>
                        <w:spacing w:before="4"/>
                        <w:rPr>
                          <w:sz w:val="25"/>
                          <w:lang w:val="sk-SK"/>
                        </w:rPr>
                      </w:pPr>
                    </w:p>
                    <w:p w14:paraId="0697202A" w14:textId="77777777" w:rsidR="00B1791E" w:rsidRPr="002C1052" w:rsidRDefault="008C4979">
                      <w:pPr>
                        <w:spacing w:line="247" w:lineRule="auto"/>
                        <w:ind w:left="32" w:right="4956"/>
                        <w:rPr>
                          <w:sz w:val="24"/>
                          <w:lang w:val="sk-SK"/>
                        </w:rPr>
                      </w:pPr>
                      <w:r w:rsidRPr="002C1052">
                        <w:rPr>
                          <w:sz w:val="24"/>
                          <w:lang w:val="sk-SK"/>
                        </w:rPr>
                        <w:t>Hospodárske činnosti podľa výpisu z OR</w:t>
                      </w:r>
                      <w:r w:rsidRPr="002C1052">
                        <w:rPr>
                          <w:spacing w:val="-64"/>
                          <w:sz w:val="24"/>
                          <w:lang w:val="sk-SK"/>
                        </w:rPr>
                        <w:t xml:space="preserve"> </w:t>
                      </w:r>
                      <w:r w:rsidRPr="002C1052">
                        <w:rPr>
                          <w:sz w:val="24"/>
                          <w:lang w:val="sk-SK"/>
                        </w:rPr>
                        <w:t>Dátum</w:t>
                      </w:r>
                      <w:r w:rsidRPr="002C1052">
                        <w:rPr>
                          <w:spacing w:val="14"/>
                          <w:sz w:val="24"/>
                          <w:lang w:val="sk-SK"/>
                        </w:rPr>
                        <w:t xml:space="preserve"> </w:t>
                      </w:r>
                      <w:r w:rsidRPr="002C1052">
                        <w:rPr>
                          <w:sz w:val="24"/>
                          <w:lang w:val="sk-SK"/>
                        </w:rPr>
                        <w:t>zápisu</w:t>
                      </w:r>
                      <w:r w:rsidRPr="002C1052">
                        <w:rPr>
                          <w:spacing w:val="15"/>
                          <w:sz w:val="24"/>
                          <w:lang w:val="sk-SK"/>
                        </w:rPr>
                        <w:t xml:space="preserve"> </w:t>
                      </w:r>
                      <w:r w:rsidRPr="002C1052">
                        <w:rPr>
                          <w:sz w:val="24"/>
                          <w:lang w:val="sk-SK"/>
                        </w:rPr>
                        <w:t>do</w:t>
                      </w:r>
                      <w:r w:rsidRPr="002C1052">
                        <w:rPr>
                          <w:spacing w:val="15"/>
                          <w:sz w:val="24"/>
                          <w:lang w:val="sk-SK"/>
                        </w:rPr>
                        <w:t xml:space="preserve"> </w:t>
                      </w:r>
                      <w:r w:rsidRPr="002C1052">
                        <w:rPr>
                          <w:sz w:val="24"/>
                          <w:lang w:val="sk-SK"/>
                        </w:rPr>
                        <w:t>OR:</w:t>
                      </w:r>
                      <w:r w:rsidRPr="002C1052">
                        <w:rPr>
                          <w:spacing w:val="15"/>
                          <w:sz w:val="24"/>
                          <w:lang w:val="sk-SK"/>
                        </w:rPr>
                        <w:t xml:space="preserve"> </w:t>
                      </w:r>
                      <w:r w:rsidRPr="002C1052">
                        <w:rPr>
                          <w:sz w:val="24"/>
                          <w:lang w:val="sk-SK"/>
                        </w:rPr>
                        <w:t>15.10.2014</w:t>
                      </w:r>
                      <w:r w:rsidRPr="002C1052">
                        <w:rPr>
                          <w:spacing w:val="1"/>
                          <w:sz w:val="24"/>
                          <w:lang w:val="sk-SK"/>
                        </w:rPr>
                        <w:t xml:space="preserve"> </w:t>
                      </w:r>
                      <w:r w:rsidRPr="002C1052">
                        <w:rPr>
                          <w:sz w:val="24"/>
                          <w:lang w:val="sk-SK"/>
                        </w:rPr>
                        <w:t>Dátum</w:t>
                      </w:r>
                      <w:r w:rsidRPr="002C1052">
                        <w:rPr>
                          <w:spacing w:val="-2"/>
                          <w:sz w:val="24"/>
                          <w:lang w:val="sk-SK"/>
                        </w:rPr>
                        <w:t xml:space="preserve"> </w:t>
                      </w:r>
                      <w:r w:rsidRPr="002C1052">
                        <w:rPr>
                          <w:sz w:val="24"/>
                          <w:lang w:val="sk-SK"/>
                        </w:rPr>
                        <w:t>výpisu:</w:t>
                      </w:r>
                    </w:p>
                    <w:p w14:paraId="6EB98E52" w14:textId="77777777" w:rsidR="00B1791E" w:rsidRPr="002C1052" w:rsidRDefault="008C4979">
                      <w:pPr>
                        <w:spacing w:line="275" w:lineRule="exact"/>
                        <w:ind w:left="32"/>
                        <w:rPr>
                          <w:sz w:val="24"/>
                          <w:lang w:val="sk-SK"/>
                        </w:rPr>
                      </w:pPr>
                      <w:r w:rsidRPr="002C1052">
                        <w:rPr>
                          <w:sz w:val="24"/>
                          <w:lang w:val="sk-SK"/>
                        </w:rPr>
                        <w:t>Zoznam výpisov číslo:</w:t>
                      </w:r>
                    </w:p>
                    <w:p w14:paraId="5F95E04A" w14:textId="77777777" w:rsidR="00B1791E" w:rsidRPr="002C1052" w:rsidRDefault="008C4979">
                      <w:pPr>
                        <w:spacing w:before="8"/>
                        <w:ind w:left="32"/>
                        <w:rPr>
                          <w:sz w:val="24"/>
                          <w:lang w:val="sk-SK"/>
                        </w:rPr>
                      </w:pPr>
                      <w:r w:rsidRPr="002C1052">
                        <w:rPr>
                          <w:sz w:val="24"/>
                          <w:lang w:val="sk-SK"/>
                        </w:rPr>
                        <w:t>Oddiel: Sro</w:t>
                      </w:r>
                    </w:p>
                    <w:p w14:paraId="13CA6482" w14:textId="77777777" w:rsidR="00B1791E" w:rsidRPr="002C1052" w:rsidRDefault="008C4979">
                      <w:pPr>
                        <w:spacing w:before="8"/>
                        <w:ind w:left="32"/>
                        <w:rPr>
                          <w:sz w:val="24"/>
                          <w:lang w:val="sk-SK"/>
                        </w:rPr>
                      </w:pPr>
                      <w:r w:rsidRPr="002C1052">
                        <w:rPr>
                          <w:sz w:val="24"/>
                          <w:lang w:val="sk-SK"/>
                        </w:rPr>
                        <w:t>Vložka</w:t>
                      </w:r>
                      <w:r w:rsidRPr="002C1052">
                        <w:rPr>
                          <w:spacing w:val="-3"/>
                          <w:sz w:val="24"/>
                          <w:lang w:val="sk-SK"/>
                        </w:rPr>
                        <w:t xml:space="preserve"> </w:t>
                      </w:r>
                      <w:r w:rsidRPr="002C1052">
                        <w:rPr>
                          <w:sz w:val="24"/>
                          <w:lang w:val="sk-SK"/>
                        </w:rPr>
                        <w:t>číslo:</w:t>
                      </w:r>
                      <w:r w:rsidRPr="002C1052">
                        <w:rPr>
                          <w:spacing w:val="-2"/>
                          <w:sz w:val="24"/>
                          <w:lang w:val="sk-SK"/>
                        </w:rPr>
                        <w:t xml:space="preserve"> </w:t>
                      </w:r>
                      <w:r w:rsidRPr="002C1052">
                        <w:rPr>
                          <w:sz w:val="24"/>
                          <w:lang w:val="sk-SK"/>
                        </w:rPr>
                        <w:t>62871/L</w:t>
                      </w:r>
                    </w:p>
                    <w:p w14:paraId="567E78BC" w14:textId="77777777" w:rsidR="00B1791E" w:rsidRPr="002C1052" w:rsidRDefault="00B1791E">
                      <w:pPr>
                        <w:pStyle w:val="Zkladntext"/>
                        <w:spacing w:before="4"/>
                        <w:rPr>
                          <w:sz w:val="25"/>
                          <w:lang w:val="sk-SK"/>
                        </w:rPr>
                      </w:pPr>
                    </w:p>
                    <w:p w14:paraId="4CEAB643" w14:textId="77777777" w:rsidR="00B1791E" w:rsidRPr="002C1052" w:rsidRDefault="008C4979">
                      <w:pPr>
                        <w:ind w:left="32"/>
                        <w:rPr>
                          <w:sz w:val="24"/>
                          <w:lang w:val="sk-SK"/>
                        </w:rPr>
                      </w:pPr>
                      <w:r w:rsidRPr="002C1052">
                        <w:rPr>
                          <w:sz w:val="24"/>
                          <w:lang w:val="sk-SK"/>
                        </w:rPr>
                        <w:t>Predmet činnosti:</w:t>
                      </w:r>
                    </w:p>
                    <w:p w14:paraId="635F0CBE" w14:textId="77777777" w:rsidR="00B1791E" w:rsidRPr="002C1052" w:rsidRDefault="008C4979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300"/>
                        </w:tabs>
                        <w:spacing w:before="8"/>
                        <w:ind w:hanging="268"/>
                        <w:rPr>
                          <w:sz w:val="24"/>
                          <w:lang w:val="sk-SK"/>
                        </w:rPr>
                      </w:pPr>
                      <w:r w:rsidRPr="002C1052">
                        <w:rPr>
                          <w:sz w:val="24"/>
                          <w:lang w:val="sk-SK"/>
                        </w:rPr>
                        <w:t>Uskutočňovanie</w:t>
                      </w:r>
                      <w:r w:rsidRPr="002C1052">
                        <w:rPr>
                          <w:spacing w:val="-4"/>
                          <w:sz w:val="24"/>
                          <w:lang w:val="sk-SK"/>
                        </w:rPr>
                        <w:t xml:space="preserve"> </w:t>
                      </w:r>
                      <w:r w:rsidRPr="002C1052">
                        <w:rPr>
                          <w:sz w:val="24"/>
                          <w:lang w:val="sk-SK"/>
                        </w:rPr>
                        <w:t>stavieb</w:t>
                      </w:r>
                      <w:r w:rsidRPr="002C1052">
                        <w:rPr>
                          <w:spacing w:val="-3"/>
                          <w:sz w:val="24"/>
                          <w:lang w:val="sk-SK"/>
                        </w:rPr>
                        <w:t xml:space="preserve"> </w:t>
                      </w:r>
                      <w:r w:rsidRPr="002C1052">
                        <w:rPr>
                          <w:sz w:val="24"/>
                          <w:lang w:val="sk-SK"/>
                        </w:rPr>
                        <w:t>a</w:t>
                      </w:r>
                      <w:r w:rsidRPr="002C1052">
                        <w:rPr>
                          <w:spacing w:val="-4"/>
                          <w:sz w:val="24"/>
                          <w:lang w:val="sk-SK"/>
                        </w:rPr>
                        <w:t xml:space="preserve"> </w:t>
                      </w:r>
                      <w:r w:rsidRPr="002C1052">
                        <w:rPr>
                          <w:sz w:val="24"/>
                          <w:lang w:val="sk-SK"/>
                        </w:rPr>
                        <w:t>ich</w:t>
                      </w:r>
                      <w:r w:rsidRPr="002C1052">
                        <w:rPr>
                          <w:spacing w:val="-4"/>
                          <w:sz w:val="24"/>
                          <w:lang w:val="sk-SK"/>
                        </w:rPr>
                        <w:t xml:space="preserve"> </w:t>
                      </w:r>
                      <w:r w:rsidRPr="002C1052">
                        <w:rPr>
                          <w:sz w:val="24"/>
                          <w:lang w:val="sk-SK"/>
                        </w:rPr>
                        <w:t>zmien</w:t>
                      </w:r>
                    </w:p>
                    <w:p w14:paraId="5078BE26" w14:textId="77777777" w:rsidR="00B1791E" w:rsidRPr="002C1052" w:rsidRDefault="008C4979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300"/>
                        </w:tabs>
                        <w:spacing w:before="8" w:line="247" w:lineRule="auto"/>
                        <w:ind w:left="32" w:right="379" w:firstLine="0"/>
                        <w:rPr>
                          <w:sz w:val="24"/>
                          <w:lang w:val="sk-SK"/>
                        </w:rPr>
                      </w:pPr>
                      <w:r w:rsidRPr="002C1052">
                        <w:rPr>
                          <w:sz w:val="24"/>
                          <w:lang w:val="sk-SK"/>
                        </w:rPr>
                        <w:t>Kúpa tovaru na účely jeho predaja konečnému spotrebiteľovi (maloobchod) alebo</w:t>
                      </w:r>
                      <w:r w:rsidRPr="002C1052">
                        <w:rPr>
                          <w:spacing w:val="-65"/>
                          <w:sz w:val="24"/>
                          <w:lang w:val="sk-SK"/>
                        </w:rPr>
                        <w:t xml:space="preserve"> </w:t>
                      </w:r>
                      <w:r w:rsidRPr="002C1052">
                        <w:rPr>
                          <w:sz w:val="24"/>
                          <w:lang w:val="sk-SK"/>
                        </w:rPr>
                        <w:t>iným</w:t>
                      </w:r>
                      <w:r w:rsidRPr="002C1052">
                        <w:rPr>
                          <w:spacing w:val="-2"/>
                          <w:sz w:val="24"/>
                          <w:lang w:val="sk-SK"/>
                        </w:rPr>
                        <w:t xml:space="preserve"> </w:t>
                      </w:r>
                      <w:r w:rsidRPr="002C1052">
                        <w:rPr>
                          <w:sz w:val="24"/>
                          <w:lang w:val="sk-SK"/>
                        </w:rPr>
                        <w:t>prevádzkovateľom</w:t>
                      </w:r>
                      <w:r w:rsidRPr="002C1052">
                        <w:rPr>
                          <w:spacing w:val="-1"/>
                          <w:sz w:val="24"/>
                          <w:lang w:val="sk-SK"/>
                        </w:rPr>
                        <w:t xml:space="preserve"> </w:t>
                      </w:r>
                      <w:r w:rsidRPr="002C1052">
                        <w:rPr>
                          <w:sz w:val="24"/>
                          <w:lang w:val="sk-SK"/>
                        </w:rPr>
                        <w:t>živností (veľkoobchod)</w:t>
                      </w:r>
                    </w:p>
                    <w:p w14:paraId="43238B93" w14:textId="77777777" w:rsidR="00B1791E" w:rsidRPr="002C1052" w:rsidRDefault="008C4979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300"/>
                        </w:tabs>
                        <w:spacing w:line="275" w:lineRule="exact"/>
                        <w:ind w:hanging="268"/>
                        <w:rPr>
                          <w:sz w:val="24"/>
                          <w:lang w:val="sk-SK"/>
                        </w:rPr>
                      </w:pPr>
                      <w:r w:rsidRPr="002C1052">
                        <w:rPr>
                          <w:sz w:val="24"/>
                          <w:lang w:val="sk-SK"/>
                        </w:rPr>
                        <w:t>Sprostredkovateľská</w:t>
                      </w:r>
                      <w:r w:rsidRPr="002C1052">
                        <w:rPr>
                          <w:spacing w:val="-2"/>
                          <w:sz w:val="24"/>
                          <w:lang w:val="sk-SK"/>
                        </w:rPr>
                        <w:t xml:space="preserve"> </w:t>
                      </w:r>
                      <w:r w:rsidRPr="002C1052">
                        <w:rPr>
                          <w:sz w:val="24"/>
                          <w:lang w:val="sk-SK"/>
                        </w:rPr>
                        <w:t>činnosť</w:t>
                      </w:r>
                      <w:r w:rsidRPr="002C1052">
                        <w:rPr>
                          <w:spacing w:val="-1"/>
                          <w:sz w:val="24"/>
                          <w:lang w:val="sk-SK"/>
                        </w:rPr>
                        <w:t xml:space="preserve"> </w:t>
                      </w:r>
                      <w:r w:rsidRPr="002C1052">
                        <w:rPr>
                          <w:sz w:val="24"/>
                          <w:lang w:val="sk-SK"/>
                        </w:rPr>
                        <w:t>v</w:t>
                      </w:r>
                      <w:r w:rsidRPr="002C1052">
                        <w:rPr>
                          <w:spacing w:val="-1"/>
                          <w:sz w:val="24"/>
                          <w:lang w:val="sk-SK"/>
                        </w:rPr>
                        <w:t xml:space="preserve"> </w:t>
                      </w:r>
                      <w:r w:rsidRPr="002C1052">
                        <w:rPr>
                          <w:sz w:val="24"/>
                          <w:lang w:val="sk-SK"/>
                        </w:rPr>
                        <w:t>oblasti</w:t>
                      </w:r>
                      <w:r w:rsidRPr="002C1052">
                        <w:rPr>
                          <w:spacing w:val="-2"/>
                          <w:sz w:val="24"/>
                          <w:lang w:val="sk-SK"/>
                        </w:rPr>
                        <w:t xml:space="preserve"> </w:t>
                      </w:r>
                      <w:r w:rsidRPr="002C1052">
                        <w:rPr>
                          <w:sz w:val="24"/>
                          <w:lang w:val="sk-SK"/>
                        </w:rPr>
                        <w:t>služieb</w:t>
                      </w:r>
                    </w:p>
                    <w:p w14:paraId="45AE6317" w14:textId="77777777" w:rsidR="00B1791E" w:rsidRPr="002C1052" w:rsidRDefault="008C4979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300"/>
                        </w:tabs>
                        <w:spacing w:before="8"/>
                        <w:ind w:hanging="268"/>
                        <w:rPr>
                          <w:sz w:val="24"/>
                          <w:lang w:val="sk-SK"/>
                        </w:rPr>
                      </w:pPr>
                      <w:r w:rsidRPr="002C1052">
                        <w:rPr>
                          <w:sz w:val="24"/>
                          <w:lang w:val="sk-SK"/>
                        </w:rPr>
                        <w:t>Sprostredkovateľská</w:t>
                      </w:r>
                      <w:r w:rsidRPr="002C1052">
                        <w:rPr>
                          <w:spacing w:val="-3"/>
                          <w:sz w:val="24"/>
                          <w:lang w:val="sk-SK"/>
                        </w:rPr>
                        <w:t xml:space="preserve"> </w:t>
                      </w:r>
                      <w:r w:rsidRPr="002C1052">
                        <w:rPr>
                          <w:sz w:val="24"/>
                          <w:lang w:val="sk-SK"/>
                        </w:rPr>
                        <w:t>činnosť</w:t>
                      </w:r>
                      <w:r w:rsidRPr="002C1052">
                        <w:rPr>
                          <w:spacing w:val="-3"/>
                          <w:sz w:val="24"/>
                          <w:lang w:val="sk-SK"/>
                        </w:rPr>
                        <w:t xml:space="preserve"> </w:t>
                      </w:r>
                      <w:r w:rsidRPr="002C1052">
                        <w:rPr>
                          <w:sz w:val="24"/>
                          <w:lang w:val="sk-SK"/>
                        </w:rPr>
                        <w:t>v</w:t>
                      </w:r>
                      <w:r w:rsidRPr="002C1052">
                        <w:rPr>
                          <w:spacing w:val="-2"/>
                          <w:sz w:val="24"/>
                          <w:lang w:val="sk-SK"/>
                        </w:rPr>
                        <w:t xml:space="preserve"> </w:t>
                      </w:r>
                      <w:r w:rsidRPr="002C1052">
                        <w:rPr>
                          <w:sz w:val="24"/>
                          <w:lang w:val="sk-SK"/>
                        </w:rPr>
                        <w:t>oblasti</w:t>
                      </w:r>
                      <w:r w:rsidRPr="002C1052">
                        <w:rPr>
                          <w:spacing w:val="-3"/>
                          <w:sz w:val="24"/>
                          <w:lang w:val="sk-SK"/>
                        </w:rPr>
                        <w:t xml:space="preserve"> </w:t>
                      </w:r>
                      <w:r w:rsidRPr="002C1052">
                        <w:rPr>
                          <w:sz w:val="24"/>
                          <w:lang w:val="sk-SK"/>
                        </w:rPr>
                        <w:t>obchodu</w:t>
                      </w:r>
                    </w:p>
                    <w:p w14:paraId="4E1C3748" w14:textId="77777777" w:rsidR="00B1791E" w:rsidRPr="002C1052" w:rsidRDefault="008C4979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300"/>
                        </w:tabs>
                        <w:spacing w:before="8" w:line="247" w:lineRule="auto"/>
                        <w:ind w:left="32" w:right="467" w:firstLine="0"/>
                        <w:rPr>
                          <w:sz w:val="24"/>
                          <w:lang w:val="sk-SK"/>
                        </w:rPr>
                      </w:pPr>
                      <w:r w:rsidRPr="002C1052">
                        <w:rPr>
                          <w:sz w:val="24"/>
                          <w:lang w:val="sk-SK"/>
                        </w:rPr>
                        <w:t>Nákladná cestná doprava vykonávaná vozidlami s celkovou hmotnosťou do 3,5 t</w:t>
                      </w:r>
                      <w:r w:rsidRPr="002C1052">
                        <w:rPr>
                          <w:spacing w:val="-65"/>
                          <w:sz w:val="24"/>
                          <w:lang w:val="sk-SK"/>
                        </w:rPr>
                        <w:t xml:space="preserve"> </w:t>
                      </w:r>
                      <w:r w:rsidRPr="002C1052">
                        <w:rPr>
                          <w:sz w:val="24"/>
                          <w:lang w:val="sk-SK"/>
                        </w:rPr>
                        <w:t>vrátane</w:t>
                      </w:r>
                      <w:r w:rsidRPr="002C1052">
                        <w:rPr>
                          <w:spacing w:val="-1"/>
                          <w:sz w:val="24"/>
                          <w:lang w:val="sk-SK"/>
                        </w:rPr>
                        <w:t xml:space="preserve"> </w:t>
                      </w:r>
                      <w:r w:rsidRPr="002C1052">
                        <w:rPr>
                          <w:sz w:val="24"/>
                          <w:lang w:val="sk-SK"/>
                        </w:rPr>
                        <w:t>prípojného</w:t>
                      </w:r>
                      <w:r w:rsidRPr="002C1052">
                        <w:rPr>
                          <w:spacing w:val="-1"/>
                          <w:sz w:val="24"/>
                          <w:lang w:val="sk-SK"/>
                        </w:rPr>
                        <w:t xml:space="preserve"> </w:t>
                      </w:r>
                      <w:r w:rsidRPr="002C1052">
                        <w:rPr>
                          <w:sz w:val="24"/>
                          <w:lang w:val="sk-SK"/>
                        </w:rPr>
                        <w:t>vozidla</w:t>
                      </w:r>
                    </w:p>
                    <w:p w14:paraId="2B819B66" w14:textId="77777777" w:rsidR="00B1791E" w:rsidRPr="002C1052" w:rsidRDefault="008C4979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300"/>
                        </w:tabs>
                        <w:spacing w:line="275" w:lineRule="exact"/>
                        <w:ind w:hanging="268"/>
                        <w:rPr>
                          <w:sz w:val="24"/>
                          <w:lang w:val="sk-SK"/>
                        </w:rPr>
                      </w:pPr>
                      <w:r w:rsidRPr="002C1052">
                        <w:rPr>
                          <w:sz w:val="24"/>
                          <w:lang w:val="sk-SK"/>
                        </w:rPr>
                        <w:t>Činnosť</w:t>
                      </w:r>
                      <w:r w:rsidRPr="002C1052">
                        <w:rPr>
                          <w:spacing w:val="-10"/>
                          <w:sz w:val="24"/>
                          <w:lang w:val="sk-SK"/>
                        </w:rPr>
                        <w:t xml:space="preserve"> </w:t>
                      </w:r>
                      <w:r w:rsidRPr="002C1052">
                        <w:rPr>
                          <w:sz w:val="24"/>
                          <w:lang w:val="sk-SK"/>
                        </w:rPr>
                        <w:t>podnikateľských,</w:t>
                      </w:r>
                      <w:r w:rsidRPr="002C1052">
                        <w:rPr>
                          <w:spacing w:val="-9"/>
                          <w:sz w:val="24"/>
                          <w:lang w:val="sk-SK"/>
                        </w:rPr>
                        <w:t xml:space="preserve"> </w:t>
                      </w:r>
                      <w:r w:rsidRPr="002C1052">
                        <w:rPr>
                          <w:sz w:val="24"/>
                          <w:lang w:val="sk-SK"/>
                        </w:rPr>
                        <w:t>organizačných</w:t>
                      </w:r>
                      <w:r w:rsidRPr="002C1052">
                        <w:rPr>
                          <w:spacing w:val="-10"/>
                          <w:sz w:val="24"/>
                          <w:lang w:val="sk-SK"/>
                        </w:rPr>
                        <w:t xml:space="preserve"> </w:t>
                      </w:r>
                      <w:r w:rsidRPr="002C1052">
                        <w:rPr>
                          <w:sz w:val="24"/>
                          <w:lang w:val="sk-SK"/>
                        </w:rPr>
                        <w:t>a</w:t>
                      </w:r>
                      <w:r w:rsidRPr="002C1052">
                        <w:rPr>
                          <w:spacing w:val="-9"/>
                          <w:sz w:val="24"/>
                          <w:lang w:val="sk-SK"/>
                        </w:rPr>
                        <w:t xml:space="preserve"> </w:t>
                      </w:r>
                      <w:r w:rsidRPr="002C1052">
                        <w:rPr>
                          <w:sz w:val="24"/>
                          <w:lang w:val="sk-SK"/>
                        </w:rPr>
                        <w:t>ekonomických</w:t>
                      </w:r>
                      <w:r w:rsidRPr="002C1052">
                        <w:rPr>
                          <w:spacing w:val="-9"/>
                          <w:sz w:val="24"/>
                          <w:lang w:val="sk-SK"/>
                        </w:rPr>
                        <w:t xml:space="preserve"> </w:t>
                      </w:r>
                      <w:r w:rsidRPr="002C1052">
                        <w:rPr>
                          <w:sz w:val="24"/>
                          <w:lang w:val="sk-SK"/>
                        </w:rPr>
                        <w:t>poradcov</w:t>
                      </w:r>
                    </w:p>
                    <w:p w14:paraId="26337485" w14:textId="77777777" w:rsidR="00B1791E" w:rsidRPr="002C1052" w:rsidRDefault="008C4979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300"/>
                        </w:tabs>
                        <w:spacing w:before="7" w:line="247" w:lineRule="auto"/>
                        <w:ind w:left="32" w:right="674" w:firstLine="0"/>
                        <w:rPr>
                          <w:sz w:val="24"/>
                          <w:lang w:val="sk-SK"/>
                        </w:rPr>
                      </w:pPr>
                      <w:r w:rsidRPr="002C1052">
                        <w:rPr>
                          <w:sz w:val="24"/>
                          <w:lang w:val="sk-SK"/>
                        </w:rPr>
                        <w:t>Prenájom nehnuteľností spojený s poskytovaním iných než základných služieb</w:t>
                      </w:r>
                      <w:r w:rsidRPr="002C1052">
                        <w:rPr>
                          <w:spacing w:val="-65"/>
                          <w:sz w:val="24"/>
                          <w:lang w:val="sk-SK"/>
                        </w:rPr>
                        <w:t xml:space="preserve"> </w:t>
                      </w:r>
                      <w:r w:rsidRPr="002C1052">
                        <w:rPr>
                          <w:sz w:val="24"/>
                          <w:lang w:val="sk-SK"/>
                        </w:rPr>
                        <w:t>spojených</w:t>
                      </w:r>
                      <w:r w:rsidRPr="002C1052">
                        <w:rPr>
                          <w:spacing w:val="-1"/>
                          <w:sz w:val="24"/>
                          <w:lang w:val="sk-SK"/>
                        </w:rPr>
                        <w:t xml:space="preserve"> </w:t>
                      </w:r>
                      <w:r w:rsidRPr="002C1052">
                        <w:rPr>
                          <w:sz w:val="24"/>
                          <w:lang w:val="sk-SK"/>
                        </w:rPr>
                        <w:t>s prenájmom</w:t>
                      </w:r>
                    </w:p>
                    <w:p w14:paraId="1F09CB57" w14:textId="77777777" w:rsidR="00B1791E" w:rsidRPr="002C1052" w:rsidRDefault="008C4979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300"/>
                        </w:tabs>
                        <w:spacing w:line="275" w:lineRule="exact"/>
                        <w:ind w:hanging="268"/>
                        <w:rPr>
                          <w:sz w:val="24"/>
                          <w:lang w:val="sk-SK"/>
                        </w:rPr>
                      </w:pPr>
                      <w:r w:rsidRPr="002C1052">
                        <w:rPr>
                          <w:sz w:val="24"/>
                          <w:lang w:val="sk-SK"/>
                        </w:rPr>
                        <w:t>Prenájom</w:t>
                      </w:r>
                      <w:r w:rsidRPr="002C1052">
                        <w:rPr>
                          <w:spacing w:val="-3"/>
                          <w:sz w:val="24"/>
                          <w:lang w:val="sk-SK"/>
                        </w:rPr>
                        <w:t xml:space="preserve"> </w:t>
                      </w:r>
                      <w:r w:rsidRPr="002C1052">
                        <w:rPr>
                          <w:sz w:val="24"/>
                          <w:lang w:val="sk-SK"/>
                        </w:rPr>
                        <w:t>hnuteľných</w:t>
                      </w:r>
                      <w:r w:rsidRPr="002C1052">
                        <w:rPr>
                          <w:spacing w:val="-4"/>
                          <w:sz w:val="24"/>
                          <w:lang w:val="sk-SK"/>
                        </w:rPr>
                        <w:t xml:space="preserve"> </w:t>
                      </w:r>
                      <w:r w:rsidRPr="002C1052">
                        <w:rPr>
                          <w:sz w:val="24"/>
                          <w:lang w:val="sk-SK"/>
                        </w:rPr>
                        <w:t>vecí</w:t>
                      </w:r>
                    </w:p>
                    <w:p w14:paraId="55CA84D9" w14:textId="77777777" w:rsidR="00B1791E" w:rsidRPr="002C1052" w:rsidRDefault="008C4979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300"/>
                        </w:tabs>
                        <w:spacing w:before="8"/>
                        <w:ind w:hanging="268"/>
                        <w:rPr>
                          <w:sz w:val="24"/>
                          <w:lang w:val="sk-SK"/>
                        </w:rPr>
                      </w:pPr>
                      <w:r w:rsidRPr="002C1052">
                        <w:rPr>
                          <w:sz w:val="24"/>
                          <w:lang w:val="sk-SK"/>
                        </w:rPr>
                        <w:t>Správa</w:t>
                      </w:r>
                      <w:r w:rsidRPr="002C1052">
                        <w:rPr>
                          <w:spacing w:val="-2"/>
                          <w:sz w:val="24"/>
                          <w:lang w:val="sk-SK"/>
                        </w:rPr>
                        <w:t xml:space="preserve"> </w:t>
                      </w:r>
                      <w:r w:rsidRPr="002C1052">
                        <w:rPr>
                          <w:sz w:val="24"/>
                          <w:lang w:val="sk-SK"/>
                        </w:rPr>
                        <w:t>a</w:t>
                      </w:r>
                      <w:r w:rsidRPr="002C1052">
                        <w:rPr>
                          <w:spacing w:val="-3"/>
                          <w:sz w:val="24"/>
                          <w:lang w:val="sk-SK"/>
                        </w:rPr>
                        <w:t xml:space="preserve"> </w:t>
                      </w:r>
                      <w:r w:rsidRPr="002C1052">
                        <w:rPr>
                          <w:sz w:val="24"/>
                          <w:lang w:val="sk-SK"/>
                        </w:rPr>
                        <w:t>údržba</w:t>
                      </w:r>
                      <w:r w:rsidRPr="002C1052">
                        <w:rPr>
                          <w:spacing w:val="-3"/>
                          <w:sz w:val="24"/>
                          <w:lang w:val="sk-SK"/>
                        </w:rPr>
                        <w:t xml:space="preserve"> </w:t>
                      </w:r>
                      <w:r w:rsidRPr="002C1052">
                        <w:rPr>
                          <w:sz w:val="24"/>
                          <w:lang w:val="sk-SK"/>
                        </w:rPr>
                        <w:t>bytového</w:t>
                      </w:r>
                      <w:r w:rsidRPr="002C1052">
                        <w:rPr>
                          <w:spacing w:val="-3"/>
                          <w:sz w:val="24"/>
                          <w:lang w:val="sk-SK"/>
                        </w:rPr>
                        <w:t xml:space="preserve"> </w:t>
                      </w:r>
                      <w:r w:rsidRPr="002C1052">
                        <w:rPr>
                          <w:sz w:val="24"/>
                          <w:lang w:val="sk-SK"/>
                        </w:rPr>
                        <w:t>a</w:t>
                      </w:r>
                      <w:r w:rsidRPr="002C1052">
                        <w:rPr>
                          <w:spacing w:val="-3"/>
                          <w:sz w:val="24"/>
                          <w:lang w:val="sk-SK"/>
                        </w:rPr>
                        <w:t xml:space="preserve"> </w:t>
                      </w:r>
                      <w:r w:rsidRPr="002C1052">
                        <w:rPr>
                          <w:sz w:val="24"/>
                          <w:lang w:val="sk-SK"/>
                        </w:rPr>
                        <w:t>nebytového</w:t>
                      </w:r>
                      <w:r w:rsidRPr="002C1052">
                        <w:rPr>
                          <w:spacing w:val="-3"/>
                          <w:sz w:val="24"/>
                          <w:lang w:val="sk-SK"/>
                        </w:rPr>
                        <w:t xml:space="preserve"> </w:t>
                      </w:r>
                      <w:r w:rsidRPr="002C1052">
                        <w:rPr>
                          <w:sz w:val="24"/>
                          <w:lang w:val="sk-SK"/>
                        </w:rPr>
                        <w:t>fondu</w:t>
                      </w:r>
                      <w:r w:rsidRPr="002C1052">
                        <w:rPr>
                          <w:spacing w:val="-2"/>
                          <w:sz w:val="24"/>
                          <w:lang w:val="sk-SK"/>
                        </w:rPr>
                        <w:t xml:space="preserve"> </w:t>
                      </w:r>
                      <w:r w:rsidRPr="002C1052">
                        <w:rPr>
                          <w:sz w:val="24"/>
                          <w:lang w:val="sk-SK"/>
                        </w:rPr>
                        <w:t>v</w:t>
                      </w:r>
                      <w:r w:rsidRPr="002C1052">
                        <w:rPr>
                          <w:spacing w:val="-1"/>
                          <w:sz w:val="24"/>
                          <w:lang w:val="sk-SK"/>
                        </w:rPr>
                        <w:t xml:space="preserve"> </w:t>
                      </w:r>
                      <w:r w:rsidRPr="002C1052">
                        <w:rPr>
                          <w:sz w:val="24"/>
                          <w:lang w:val="sk-SK"/>
                        </w:rPr>
                        <w:t>rozsahu</w:t>
                      </w:r>
                      <w:r w:rsidRPr="002C1052">
                        <w:rPr>
                          <w:spacing w:val="-2"/>
                          <w:sz w:val="24"/>
                          <w:lang w:val="sk-SK"/>
                        </w:rPr>
                        <w:t xml:space="preserve"> </w:t>
                      </w:r>
                      <w:r w:rsidRPr="002C1052">
                        <w:rPr>
                          <w:sz w:val="24"/>
                          <w:lang w:val="sk-SK"/>
                        </w:rPr>
                        <w:t>voľných</w:t>
                      </w:r>
                      <w:r w:rsidRPr="002C1052">
                        <w:rPr>
                          <w:spacing w:val="-2"/>
                          <w:sz w:val="24"/>
                          <w:lang w:val="sk-SK"/>
                        </w:rPr>
                        <w:t xml:space="preserve"> </w:t>
                      </w:r>
                      <w:r w:rsidRPr="002C1052">
                        <w:rPr>
                          <w:sz w:val="24"/>
                          <w:lang w:val="sk-SK"/>
                        </w:rPr>
                        <w:t>živností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A8B082B" w14:textId="129E9E9D" w:rsidR="00B1791E" w:rsidRDefault="00936539">
      <w:pPr>
        <w:pStyle w:val="Odsekzoznamu"/>
        <w:numPr>
          <w:ilvl w:val="0"/>
          <w:numId w:val="9"/>
        </w:numPr>
        <w:tabs>
          <w:tab w:val="left" w:pos="333"/>
        </w:tabs>
        <w:spacing w:before="99"/>
        <w:ind w:left="332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C26F20E" wp14:editId="7386BA1B">
                <wp:simplePos x="0" y="0"/>
                <wp:positionH relativeFrom="page">
                  <wp:posOffset>819785</wp:posOffset>
                </wp:positionH>
                <wp:positionV relativeFrom="paragraph">
                  <wp:posOffset>224155</wp:posOffset>
                </wp:positionV>
                <wp:extent cx="5922010" cy="780415"/>
                <wp:effectExtent l="0" t="0" r="0" b="0"/>
                <wp:wrapTopAndBottom/>
                <wp:docPr id="1440460950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2010" cy="78041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244DF93" w14:textId="77777777" w:rsidR="00B1791E" w:rsidRDefault="008C4979">
                            <w:pPr>
                              <w:spacing w:before="44"/>
                              <w:ind w:left="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15.12.2023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26F20E" id="docshape8" o:spid="_x0000_s1031" type="#_x0000_t202" style="position:absolute;left:0;text-align:left;margin-left:64.55pt;margin-top:17.65pt;width:466.3pt;height:61.4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qCdDQIAAPkDAAAOAAAAZHJzL2Uyb0RvYy54bWysU9uO0zAQfUfiHyy/06SFLd2o6Wrpsghp&#10;uUgLH+A4TmLheMzYbVK+nrGTdlfwhsiDNY7HZ+acOd7ejL1hR4Vegy35cpFzpqyEWtu25N+/3b/a&#10;cOaDsLUwYFXJT8rzm93LF9vBFWoFHZhaISMQ64vBlbwLwRVZ5mWneuEX4JSlwwawF4G22GY1ioHQ&#10;e5Ot8nydDYC1Q5DKe/p7Nx3yXcJvGiXDl6bxKjBTcuotpBXTWsU1221F0aJwnZZzG+IfuuiFtlT0&#10;AnUngmAH1H9B9VoieGjCQkKfQdNoqRIHYrPM/2Dz2AmnEhcSx7uLTP7/wcrPx0f3FVkY38FIA0wk&#10;vHsA+cMzC/tO2FbdIsLQKVFT4WWULBucL+arUWpf+AhSDZ+gpiGLQ4AENDbYR1WIJyN0GsDpIroa&#10;A5P08+p6FalzJuns7SZ/s7xKJURxvu3Qhw8KehaDkiMNNaGL44MPsRtRnFNiMQv32pg0WGPZUPJ1&#10;fr2eeIHRdTyMaR7bam+QHUW0Rvrmuv55Wq8DGdTovuSbS5IoohrvbZ2qBKHNFFMnxs7yREUmbcJY&#10;jUzXJX8dC0S1KqhPpBfC5Ed6PxR0gL84G8iLJfc/DwIVZ+ajJc2jcc8BnoPqHAgr6WrJA2dTuA+T&#10;wQ8OddsR8jRVC7c0l0YnyZ66mNslfyUl57cQDfx8n7KeXuzuNwAAAP//AwBQSwMEFAAGAAgAAAAh&#10;AFJyWNzeAAAACwEAAA8AAABkcnMvZG93bnJldi54bWxMj8FOwzAMhu9IvENkJG4sbaeMUppOCG0X&#10;Dkgde4CsMW2hcaomW8vb453g5l/+9PtzuV3cIC44hd6ThnSVgEBqvO2p1XD82D/kIEI0ZM3gCTX8&#10;YIBtdXtTmsL6mWq8HGIruIRCYTR0MY6FlKHp0Jmw8iMS7z795EzkOLXSTmbmcjfILEk20pme+EJn&#10;RnztsPk+nJ0GrL967/f5XI+xPb6FnVK7d6X1/d3y8gwi4hL/YLjqszpU7HTyZ7JBDJyzp5RRDWu1&#10;BnEFkk36COLEk8ozkFUp//9Q/QIAAP//AwBQSwECLQAUAAYACAAAACEAtoM4kv4AAADhAQAAEwAA&#10;AAAAAAAAAAAAAAAAAAAAW0NvbnRlbnRfVHlwZXNdLnhtbFBLAQItABQABgAIAAAAIQA4/SH/1gAA&#10;AJQBAAALAAAAAAAAAAAAAAAAAC8BAABfcmVscy8ucmVsc1BLAQItABQABgAIAAAAIQDIYqCdDQIA&#10;APkDAAAOAAAAAAAAAAAAAAAAAC4CAABkcnMvZTJvRG9jLnhtbFBLAQItABQABgAIAAAAIQBScljc&#10;3gAAAAsBAAAPAAAAAAAAAAAAAAAAAGcEAABkcnMvZG93bnJldi54bWxQSwUGAAAAAAQABADzAAAA&#10;cgUAAAAA&#10;" filled="f" strokeweight=".48pt">
                <v:textbox inset="0,0,0,0">
                  <w:txbxContent>
                    <w:p w14:paraId="1244DF93" w14:textId="77777777" w:rsidR="00B1791E" w:rsidRDefault="008C4979">
                      <w:pPr>
                        <w:spacing w:before="44"/>
                        <w:ind w:left="15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15.12.2023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8C4979">
        <w:rPr>
          <w:sz w:val="21"/>
        </w:rPr>
        <w:t>Dátum schválenia účtovnej závierky za bezprostredne predchádzajúce účtovné obdobie</w:t>
      </w:r>
    </w:p>
    <w:p w14:paraId="62C5297E" w14:textId="77777777" w:rsidR="00B1791E" w:rsidRDefault="008C4979">
      <w:pPr>
        <w:pStyle w:val="Odsekzoznamu"/>
        <w:numPr>
          <w:ilvl w:val="0"/>
          <w:numId w:val="9"/>
        </w:numPr>
        <w:tabs>
          <w:tab w:val="left" w:pos="344"/>
        </w:tabs>
        <w:spacing w:before="166" w:after="39"/>
        <w:ind w:left="343"/>
        <w:rPr>
          <w:sz w:val="21"/>
        </w:rPr>
      </w:pPr>
      <w:r>
        <w:rPr>
          <w:sz w:val="21"/>
        </w:rPr>
        <w:t>Právny dôvod na zostavenie účtovnej závierky</w:t>
      </w:r>
    </w:p>
    <w:p w14:paraId="40D5B8BD" w14:textId="58BF8833" w:rsidR="00B1791E" w:rsidRDefault="00936539">
      <w:pPr>
        <w:pStyle w:val="Zkladntext"/>
        <w:ind w:left="106"/>
        <w:rPr>
          <w:rFonts w:ascii="Arial Narrow"/>
          <w:sz w:val="20"/>
        </w:rPr>
      </w:pPr>
      <w:r>
        <w:rPr>
          <w:rFonts w:ascii="Arial Narrow"/>
          <w:noProof/>
          <w:sz w:val="20"/>
        </w:rPr>
        <mc:AlternateContent>
          <mc:Choice Requires="wps">
            <w:drawing>
              <wp:inline distT="0" distB="0" distL="0" distR="0" wp14:anchorId="2D20E6BE" wp14:editId="23CF0A01">
                <wp:extent cx="5922010" cy="2202815"/>
                <wp:effectExtent l="6985" t="10160" r="5080" b="6350"/>
                <wp:docPr id="66424673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2010" cy="220281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F327D04" w14:textId="0D28B720" w:rsidR="00B1791E" w:rsidRDefault="008C4979">
                            <w:pPr>
                              <w:spacing w:before="44" w:line="247" w:lineRule="auto"/>
                              <w:ind w:left="15" w:right="375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Účtovná závierka k 31.12.2023 je zostavená ako riadna účtovná závierka podľa §17</w:t>
                            </w:r>
                            <w:r>
                              <w:rPr>
                                <w:spacing w:val="-6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ods.6 zákona NR SR č.431/2002 Z.z. o účtovníctve za účtovné obdobie od 1.1.202</w:t>
                            </w:r>
                            <w:r w:rsidR="00936539">
                              <w:rPr>
                                <w:sz w:val="24"/>
                              </w:rPr>
                              <w:t>4</w:t>
                            </w:r>
                            <w:r>
                              <w:rPr>
                                <w:spacing w:val="-6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do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31.12.202</w:t>
                            </w:r>
                            <w:r w:rsidR="00936539">
                              <w:rPr>
                                <w:sz w:val="24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D20E6BE" id="docshape9" o:spid="_x0000_s1032" type="#_x0000_t202" style="width:466.3pt;height:17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1Ir5DAIAAPoDAAAOAAAAZHJzL2Uyb0RvYy54bWysU8tu2zAQvBfoPxC817KNxnAEy0HqNEWB&#10;9AGk/QCKoiSiJJdd0pbSr++Skp2gvRXVgViKy9md2eHuZrSGnRQGDa7iq8WSM+UkNNp1Ff/+7f7N&#10;lrMQhWuEAacq/qQCv9m/frUbfKnW0INpFDICcaEcfMX7GH1ZFEH2yoqwAK8cHbaAVkTaYlc0KAZC&#10;t6ZYL5ebYgBsPIJUIdDfu+mQ7zN+2yoZv7RtUJGZilNvMa+Y1zqtxX4nyg6F77Wc2xD/0IUV2lHR&#10;C9SdiIIdUf8FZbVECNDGhQRbQNtqqTIHYrNa/sHmsRdeZS4kTvAXmcL/g5WfT4/+K7I4voORBphJ&#10;BP8A8kdgDg69cJ26RYShV6KhwqskWTH4UM5Xk9ShDAmkHj5BQ0MWxwgZaGzRJlWIJyN0GsDTRXQ1&#10;Ribp59X1OlHnTNIZhevt6irXEOX5uscQPyiwLAUVR5pqhhenhxBTO6I8p6RqDu61MXmyxrGh4pvl&#10;9WYiBkY36TClBezqg0F2Eskb+ZvrhpdpVkdyqNG24ttLkiiTHO9dk6tEoc0UUyfGzfokSSZx4liP&#10;TDcVf5sKJLlqaJ5IMITJkPSAKOgBf3E2kBkrHn4eBSrOzEdHoifnngM8B/U5EE7S1YpHzqbwECeH&#10;Hz3qrifkaawObmkwrc6SPXcxt0sGy0rOjyE5+OU+Zz0/2f1vAAAA//8DAFBLAwQUAAYACAAAACEA&#10;JTUSUdsAAAAFAQAADwAAAGRycy9kb3ducmV2LnhtbEyPwU7DMBBE70j8g7VI3KhDS6I2xKkQai8c&#10;kFL6Adt4SQLxOoq3Tfh7DBe4rDSa0czbYju7Xl1oDJ1nA/eLBBRx7W3HjYHj2/5uDSoIssXeMxn4&#10;ogDb8vqqwNz6iSu6HKRRsYRDjgZakSHXOtQtOQwLPxBH792PDiXKsdF2xCmWu14vkyTTDjuOCy0O&#10;9NxS/Xk4OwNUfXTe79dTNUhzfAm7NN29psbc3sxPj6CEZvkLww9+RIcyMp38mW1QvYH4iPze6G1W&#10;ywzUycDqIduALgv9n778BgAA//8DAFBLAQItABQABgAIAAAAIQC2gziS/gAAAOEBAAATAAAAAAAA&#10;AAAAAAAAAAAAAABbQ29udGVudF9UeXBlc10ueG1sUEsBAi0AFAAGAAgAAAAhADj9If/WAAAAlAEA&#10;AAsAAAAAAAAAAAAAAAAALwEAAF9yZWxzLy5yZWxzUEsBAi0AFAAGAAgAAAAhAD3UivkMAgAA+gMA&#10;AA4AAAAAAAAAAAAAAAAALgIAAGRycy9lMm9Eb2MueG1sUEsBAi0AFAAGAAgAAAAhACU1ElHbAAAA&#10;BQEAAA8AAAAAAAAAAAAAAAAAZgQAAGRycy9kb3ducmV2LnhtbFBLBQYAAAAABAAEAPMAAABuBQAA&#10;AAA=&#10;" filled="f" strokeweight=".48pt">
                <v:textbox inset="0,0,0,0">
                  <w:txbxContent>
                    <w:p w14:paraId="2F327D04" w14:textId="0D28B720" w:rsidR="00B1791E" w:rsidRDefault="008C4979">
                      <w:pPr>
                        <w:spacing w:before="44" w:line="247" w:lineRule="auto"/>
                        <w:ind w:left="15" w:right="375"/>
                        <w:jc w:val="both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Účtovná závierka k 31.12.2023 je zostavená ako riadna účtovná závierka podľa §17</w:t>
                      </w:r>
                      <w:r>
                        <w:rPr>
                          <w:spacing w:val="-6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ods.6 zákona NR SR č.431/2002 Z.z. o účtovníctve za účtovné obdobie od 1.1.202</w:t>
                      </w:r>
                      <w:r w:rsidR="00936539">
                        <w:rPr>
                          <w:sz w:val="24"/>
                        </w:rPr>
                        <w:t>4</w:t>
                      </w:r>
                      <w:r>
                        <w:rPr>
                          <w:spacing w:val="-6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do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31.12.202</w:t>
                      </w:r>
                      <w:r w:rsidR="00936539">
                        <w:rPr>
                          <w:sz w:val="24"/>
                        </w:rPr>
                        <w:t>4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21D0F10" w14:textId="77777777" w:rsidR="00B1791E" w:rsidRDefault="00B1791E">
      <w:pPr>
        <w:rPr>
          <w:rFonts w:ascii="Arial Narrow"/>
          <w:sz w:val="20"/>
        </w:rPr>
        <w:sectPr w:rsidR="00B1791E">
          <w:type w:val="continuous"/>
          <w:pgSz w:w="11910" w:h="16840"/>
          <w:pgMar w:top="280" w:right="960" w:bottom="980" w:left="1180" w:header="91" w:footer="788" w:gutter="0"/>
          <w:cols w:space="708"/>
        </w:sectPr>
      </w:pPr>
    </w:p>
    <w:p w14:paraId="0FD7C1F1" w14:textId="77777777" w:rsidR="00B1791E" w:rsidRDefault="00B1791E">
      <w:pPr>
        <w:pStyle w:val="Zkladntext"/>
        <w:spacing w:before="2"/>
        <w:rPr>
          <w:rFonts w:ascii="Arial Narrow"/>
          <w:sz w:val="9"/>
        </w:rPr>
      </w:pPr>
    </w:p>
    <w:p w14:paraId="6337E7F5" w14:textId="51C80BBC" w:rsidR="00B1791E" w:rsidRDefault="00936539">
      <w:pPr>
        <w:pStyle w:val="Odsekzoznamu"/>
        <w:numPr>
          <w:ilvl w:val="0"/>
          <w:numId w:val="9"/>
        </w:numPr>
        <w:tabs>
          <w:tab w:val="left" w:pos="357"/>
        </w:tabs>
        <w:spacing w:before="100"/>
        <w:ind w:left="356" w:hanging="20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B9DEB5F" wp14:editId="76A9239C">
                <wp:simplePos x="0" y="0"/>
                <wp:positionH relativeFrom="page">
                  <wp:posOffset>819785</wp:posOffset>
                </wp:positionH>
                <wp:positionV relativeFrom="paragraph">
                  <wp:posOffset>246380</wp:posOffset>
                </wp:positionV>
                <wp:extent cx="5922010" cy="1885950"/>
                <wp:effectExtent l="0" t="0" r="0" b="0"/>
                <wp:wrapTopAndBottom/>
                <wp:docPr id="2043786661" name="docshape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2010" cy="188595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4CF085F" w14:textId="77777777" w:rsidR="00B1791E" w:rsidRDefault="008C4979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313"/>
                              </w:tabs>
                              <w:spacing w:before="24" w:line="256" w:lineRule="auto"/>
                              <w:ind w:right="772" w:firstLine="0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105"/>
                                <w:sz w:val="19"/>
                              </w:rPr>
                              <w:t>Obchodné</w:t>
                            </w:r>
                            <w:r>
                              <w:rPr>
                                <w:spacing w:val="-10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meno</w:t>
                            </w:r>
                            <w:r>
                              <w:rPr>
                                <w:spacing w:val="-10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9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sídlo</w:t>
                            </w:r>
                            <w:r>
                              <w:rPr>
                                <w:spacing w:val="-10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účtovnej</w:t>
                            </w:r>
                            <w:r>
                              <w:rPr>
                                <w:spacing w:val="-9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jednotky,</w:t>
                            </w:r>
                            <w:r>
                              <w:rPr>
                                <w:spacing w:val="-10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ktorá</w:t>
                            </w:r>
                            <w:r>
                              <w:rPr>
                                <w:spacing w:val="-9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zostavuje</w:t>
                            </w:r>
                            <w:r>
                              <w:rPr>
                                <w:spacing w:val="-10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konsolidovanú</w:t>
                            </w:r>
                            <w:r>
                              <w:rPr>
                                <w:spacing w:val="-10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účtovnú</w:t>
                            </w:r>
                            <w:r>
                              <w:rPr>
                                <w:spacing w:val="-9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závierku</w:t>
                            </w:r>
                            <w:r>
                              <w:rPr>
                                <w:spacing w:val="-10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za</w:t>
                            </w:r>
                            <w:r>
                              <w:rPr>
                                <w:spacing w:val="-5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najväčšiu</w:t>
                            </w:r>
                            <w:r>
                              <w:rPr>
                                <w:spacing w:val="-5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skupinu,</w:t>
                            </w:r>
                            <w:r>
                              <w:rPr>
                                <w:spacing w:val="-5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ktorej</w:t>
                            </w:r>
                            <w:r>
                              <w:rPr>
                                <w:spacing w:val="-4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súčasťou</w:t>
                            </w:r>
                            <w:r>
                              <w:rPr>
                                <w:spacing w:val="-5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je</w:t>
                            </w:r>
                            <w:r>
                              <w:rPr>
                                <w:spacing w:val="-5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účtovná</w:t>
                            </w:r>
                            <w:r>
                              <w:rPr>
                                <w:spacing w:val="-4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jednotka</w:t>
                            </w:r>
                            <w:r>
                              <w:rPr>
                                <w:spacing w:val="-5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ako</w:t>
                            </w:r>
                            <w:r>
                              <w:rPr>
                                <w:spacing w:val="-5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dcérska</w:t>
                            </w:r>
                            <w:r>
                              <w:rPr>
                                <w:spacing w:val="-4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účtovná</w:t>
                            </w:r>
                            <w:r>
                              <w:rPr>
                                <w:spacing w:val="-5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jednotka:</w:t>
                            </w:r>
                          </w:p>
                          <w:p w14:paraId="1580DE22" w14:textId="77777777" w:rsidR="00B1791E" w:rsidRDefault="008C4979">
                            <w:pPr>
                              <w:spacing w:line="218" w:lineRule="exact"/>
                              <w:ind w:left="16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105"/>
                                <w:sz w:val="19"/>
                              </w:rPr>
                              <w:t>,</w:t>
                            </w: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,</w:t>
                            </w:r>
                          </w:p>
                          <w:p w14:paraId="0BD68BFB" w14:textId="77777777" w:rsidR="00B1791E" w:rsidRDefault="008C4979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313"/>
                              </w:tabs>
                              <w:spacing w:before="15" w:line="256" w:lineRule="auto"/>
                              <w:ind w:right="293" w:firstLine="0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105"/>
                                <w:sz w:val="19"/>
                              </w:rPr>
                              <w:t>Obchodné meno a sídlo účtovnej jednotky, ktorá zostavuje konsolidovanú účtovnú závierku za</w:t>
                            </w:r>
                            <w:r>
                              <w:rPr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najmenšiu</w:t>
                            </w:r>
                            <w:r>
                              <w:rPr>
                                <w:spacing w:val="-9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skupinu,</w:t>
                            </w:r>
                            <w:r>
                              <w:rPr>
                                <w:spacing w:val="-9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ktorej</w:t>
                            </w:r>
                            <w:r>
                              <w:rPr>
                                <w:spacing w:val="-8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súčasťou</w:t>
                            </w:r>
                            <w:r>
                              <w:rPr>
                                <w:spacing w:val="-9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je</w:t>
                            </w:r>
                            <w:r>
                              <w:rPr>
                                <w:spacing w:val="-9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účt.</w:t>
                            </w:r>
                            <w:r>
                              <w:rPr>
                                <w:spacing w:val="-8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jednotka</w:t>
                            </w:r>
                            <w:r>
                              <w:rPr>
                                <w:spacing w:val="-9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ako</w:t>
                            </w:r>
                            <w:r>
                              <w:rPr>
                                <w:spacing w:val="-9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dcérska</w:t>
                            </w:r>
                            <w:r>
                              <w:rPr>
                                <w:spacing w:val="-8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účt.</w:t>
                            </w:r>
                            <w:r>
                              <w:rPr>
                                <w:spacing w:val="-9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jednotka,</w:t>
                            </w:r>
                            <w:r>
                              <w:rPr>
                                <w:spacing w:val="-9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8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ktorá</w:t>
                            </w:r>
                            <w:r>
                              <w:rPr>
                                <w:spacing w:val="-9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je</w:t>
                            </w:r>
                            <w:r>
                              <w:rPr>
                                <w:spacing w:val="-8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tiež</w:t>
                            </w:r>
                            <w:r>
                              <w:rPr>
                                <w:spacing w:val="-9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začlenená</w:t>
                            </w:r>
                            <w:r>
                              <w:rPr>
                                <w:spacing w:val="-53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do</w:t>
                            </w: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skupiny</w:t>
                            </w:r>
                            <w:r>
                              <w:rPr>
                                <w:spacing w:val="-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účt.</w:t>
                            </w: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jednotiek</w:t>
                            </w:r>
                            <w:r>
                              <w:rPr>
                                <w:spacing w:val="-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uvedených</w:t>
                            </w: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v</w:t>
                            </w:r>
                            <w:r>
                              <w:rPr>
                                <w:spacing w:val="-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písmene</w:t>
                            </w:r>
                            <w:r>
                              <w:rPr>
                                <w:spacing w:val="-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a):</w:t>
                            </w:r>
                          </w:p>
                          <w:p w14:paraId="40C4D68E" w14:textId="77777777" w:rsidR="00B1791E" w:rsidRDefault="008C4979">
                            <w:pPr>
                              <w:spacing w:line="218" w:lineRule="exact"/>
                              <w:ind w:left="16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105"/>
                                <w:sz w:val="19"/>
                              </w:rPr>
                              <w:t>,</w:t>
                            </w: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,</w:t>
                            </w:r>
                          </w:p>
                          <w:p w14:paraId="5A67CC2B" w14:textId="77777777" w:rsidR="00B1791E" w:rsidRDefault="008C4979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302"/>
                              </w:tabs>
                              <w:spacing w:before="15"/>
                              <w:ind w:left="301" w:hanging="286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105"/>
                                <w:sz w:val="19"/>
                              </w:rPr>
                              <w:t>Miesto,</w:t>
                            </w:r>
                            <w:r>
                              <w:rPr>
                                <w:spacing w:val="-8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kde</w:t>
                            </w:r>
                            <w:r>
                              <w:rPr>
                                <w:spacing w:val="-8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je</w:t>
                            </w:r>
                            <w:r>
                              <w:rPr>
                                <w:spacing w:val="-7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možné</w:t>
                            </w:r>
                            <w:r>
                              <w:rPr>
                                <w:spacing w:val="-8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tieto</w:t>
                            </w:r>
                            <w:r>
                              <w:rPr>
                                <w:spacing w:val="-8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konsolidované</w:t>
                            </w:r>
                            <w:r>
                              <w:rPr>
                                <w:spacing w:val="-7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účtovné</w:t>
                            </w:r>
                            <w:r>
                              <w:rPr>
                                <w:spacing w:val="-8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závierky</w:t>
                            </w:r>
                            <w:r>
                              <w:rPr>
                                <w:spacing w:val="-7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získať:</w:t>
                            </w:r>
                          </w:p>
                          <w:p w14:paraId="5B106B81" w14:textId="77777777" w:rsidR="00B1791E" w:rsidRDefault="008C4979">
                            <w:pPr>
                              <w:spacing w:before="15"/>
                              <w:ind w:left="16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105"/>
                                <w:sz w:val="19"/>
                              </w:rPr>
                              <w:t>,</w:t>
                            </w: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,</w:t>
                            </w:r>
                          </w:p>
                          <w:p w14:paraId="1FF9248F" w14:textId="77777777" w:rsidR="00B1791E" w:rsidRDefault="008C4979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313"/>
                              </w:tabs>
                              <w:spacing w:before="15" w:line="256" w:lineRule="auto"/>
                              <w:ind w:right="722" w:firstLine="0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105"/>
                                <w:sz w:val="19"/>
                              </w:rPr>
                              <w:t>Údaj,</w:t>
                            </w:r>
                            <w:r>
                              <w:rPr>
                                <w:spacing w:val="-10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či</w:t>
                            </w:r>
                            <w:r>
                              <w:rPr>
                                <w:spacing w:val="-9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účtovná</w:t>
                            </w:r>
                            <w:r>
                              <w:rPr>
                                <w:spacing w:val="-9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jednotka</w:t>
                            </w:r>
                            <w:r>
                              <w:rPr>
                                <w:spacing w:val="-10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je</w:t>
                            </w:r>
                            <w:r>
                              <w:rPr>
                                <w:spacing w:val="-9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materskou</w:t>
                            </w:r>
                            <w:r>
                              <w:rPr>
                                <w:spacing w:val="-9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účt.</w:t>
                            </w:r>
                            <w:r>
                              <w:rPr>
                                <w:spacing w:val="-9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jednotkou</w:t>
                            </w:r>
                            <w:r>
                              <w:rPr>
                                <w:spacing w:val="-10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9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či</w:t>
                            </w:r>
                            <w:r>
                              <w:rPr>
                                <w:spacing w:val="-9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je</w:t>
                            </w:r>
                            <w:r>
                              <w:rPr>
                                <w:spacing w:val="-10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oslobodená</w:t>
                            </w:r>
                            <w:r>
                              <w:rPr>
                                <w:spacing w:val="-9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od</w:t>
                            </w:r>
                            <w:r>
                              <w:rPr>
                                <w:spacing w:val="-9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povinnosti</w:t>
                            </w:r>
                            <w:r>
                              <w:rPr>
                                <w:spacing w:val="-9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zostaviť</w:t>
                            </w:r>
                            <w:r>
                              <w:rPr>
                                <w:spacing w:val="-53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konsolidovanú</w:t>
                            </w:r>
                            <w:r>
                              <w:rPr>
                                <w:spacing w:val="-3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účtovnú</w:t>
                            </w: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závierku</w:t>
                            </w:r>
                            <w:r>
                              <w:rPr>
                                <w:spacing w:val="-3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správu</w:t>
                            </w: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podľa</w:t>
                            </w:r>
                            <w:r>
                              <w:rPr>
                                <w:spacing w:val="-3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§22</w:t>
                            </w: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zákona</w:t>
                            </w:r>
                            <w:r>
                              <w:rPr>
                                <w:spacing w:val="-3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o</w:t>
                            </w: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účtovníctve:</w:t>
                            </w:r>
                          </w:p>
                          <w:p w14:paraId="33FC3C9E" w14:textId="77777777" w:rsidR="00B1791E" w:rsidRDefault="008C4979">
                            <w:pPr>
                              <w:spacing w:line="218" w:lineRule="exact"/>
                              <w:ind w:left="16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105"/>
                                <w:sz w:val="19"/>
                              </w:rPr>
                              <w:t>Nie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9DEB5F" id="docshape15" o:spid="_x0000_s1033" type="#_x0000_t202" style="position:absolute;left:0;text-align:left;margin-left:64.55pt;margin-top:19.4pt;width:466.3pt;height:148.5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vPUDQIAAPoDAAAOAAAAZHJzL2Uyb0RvYy54bWysU8Fu2zAMvQ/YPwi6L04CJEiNOEWXrsOA&#10;bivQ7QNkSbaFyaJGKbGzrx8lJ2mx3YbpIFAi9cj3SG1vx96yo8ZgwFV8MZtzpp0EZVxb8e/fHt5t&#10;OAtROCUsOF3xkw78dvf2zXbwpV5CB1ZpZATiQjn4incx+rIogux0L8IMvHbkbAB7EemIbaFQDITe&#10;22I5n6+LAVB5BKlDoNv7ycl3Gb9ptIxfmyboyGzFqbaYd8x7nfZitxVli8J3Rp7LEP9QRS+Mo6RX&#10;qHsRBTug+QuqNxIhQBNnEvoCmsZInTkQm8X8DzbPnfA6cyFxgr/KFP4frPxyfPZPyOL4HkZqYCYR&#10;/CPIH4E52HfCtfoOEYZOC0WJF0myYvChPD9NUocyJJB6+AyKmiwOETLQ2GCfVCGejNCpAaer6HqM&#10;TNLl6maZqHMmybfYbFY3q9yWQpSX5x5D/KihZ8moOFJXM7w4PoaYyhHlJSRlc/BgrM2dtY4NFV/P&#10;b9YTMbBGJWcKC9jWe4vsKNJs5JW5ked1WG8iTag1fcU31yBRJjk+OJWzRGHsZFMl1p31SZJM4sSx&#10;HplRxDUlSHLVoE4kGMI0kPSByOgAf3E20DBWPPw8CNSc2U+ORE+TezHwYtQXQzhJTyseOZvMfZwm&#10;/ODRtB0hT211cEeNaUyW7KWKc7k0YFnJ82dIE/z6nKNevuzuNwAAAP//AwBQSwMEFAAGAAgAAAAh&#10;APst/4PeAAAACwEAAA8AAABkcnMvZG93bnJldi54bWxMj8FuwjAQRO+V+AdrK/VWnIBC0xAHoQou&#10;PVQK5QNMvE1C43UUGxL+nuXUHmf2aXYm30y2E1ccfOtIQTyPQCBVzrRUKzh+719TED5oMrpzhApu&#10;6GFTzJ5ynRk3UonXQ6gFh5DPtIImhD6T0lcNWu3nrkfi248brA4sh1qaQY8cbju5iKKVtLol/tDo&#10;Hj8arH4PF6sAy3Pr3D4dyz7Ux0+/S5LdV6LUy/O0XYMIOIU/GB71uToU3OnkLmS86Fgv3mNGFSxT&#10;nvAAolX8BuLEzjJJQRa5/L+huAMAAP//AwBQSwECLQAUAAYACAAAACEAtoM4kv4AAADhAQAAEwAA&#10;AAAAAAAAAAAAAAAAAAAAW0NvbnRlbnRfVHlwZXNdLnhtbFBLAQItABQABgAIAAAAIQA4/SH/1gAA&#10;AJQBAAALAAAAAAAAAAAAAAAAAC8BAABfcmVscy8ucmVsc1BLAQItABQABgAIAAAAIQAU5vPUDQIA&#10;APoDAAAOAAAAAAAAAAAAAAAAAC4CAABkcnMvZTJvRG9jLnhtbFBLAQItABQABgAIAAAAIQD7Lf+D&#10;3gAAAAsBAAAPAAAAAAAAAAAAAAAAAGcEAABkcnMvZG93bnJldi54bWxQSwUGAAAAAAQABADzAAAA&#10;cgUAAAAA&#10;" filled="f" strokeweight=".48pt">
                <v:textbox inset="0,0,0,0">
                  <w:txbxContent>
                    <w:p w14:paraId="04CF085F" w14:textId="77777777" w:rsidR="00B1791E" w:rsidRDefault="008C4979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313"/>
                        </w:tabs>
                        <w:spacing w:before="24" w:line="256" w:lineRule="auto"/>
                        <w:ind w:right="772" w:firstLine="0"/>
                        <w:rPr>
                          <w:sz w:val="19"/>
                        </w:rPr>
                      </w:pPr>
                      <w:r>
                        <w:rPr>
                          <w:w w:val="105"/>
                          <w:sz w:val="19"/>
                        </w:rPr>
                        <w:t>Obchodné</w:t>
                      </w:r>
                      <w:r>
                        <w:rPr>
                          <w:spacing w:val="-10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meno</w:t>
                      </w:r>
                      <w:r>
                        <w:rPr>
                          <w:spacing w:val="-10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a</w:t>
                      </w:r>
                      <w:r>
                        <w:rPr>
                          <w:spacing w:val="-9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sídlo</w:t>
                      </w:r>
                      <w:r>
                        <w:rPr>
                          <w:spacing w:val="-10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účtovnej</w:t>
                      </w:r>
                      <w:r>
                        <w:rPr>
                          <w:spacing w:val="-9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jednotky,</w:t>
                      </w:r>
                      <w:r>
                        <w:rPr>
                          <w:spacing w:val="-10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ktorá</w:t>
                      </w:r>
                      <w:r>
                        <w:rPr>
                          <w:spacing w:val="-9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zostavuje</w:t>
                      </w:r>
                      <w:r>
                        <w:rPr>
                          <w:spacing w:val="-10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konsolidovanú</w:t>
                      </w:r>
                      <w:r>
                        <w:rPr>
                          <w:spacing w:val="-10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účtovnú</w:t>
                      </w:r>
                      <w:r>
                        <w:rPr>
                          <w:spacing w:val="-9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závierku</w:t>
                      </w:r>
                      <w:r>
                        <w:rPr>
                          <w:spacing w:val="-10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za</w:t>
                      </w:r>
                      <w:r>
                        <w:rPr>
                          <w:spacing w:val="-5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najväčšiu</w:t>
                      </w:r>
                      <w:r>
                        <w:rPr>
                          <w:spacing w:val="-5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skupinu,</w:t>
                      </w:r>
                      <w:r>
                        <w:rPr>
                          <w:spacing w:val="-5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ktorej</w:t>
                      </w:r>
                      <w:r>
                        <w:rPr>
                          <w:spacing w:val="-4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súčasťou</w:t>
                      </w:r>
                      <w:r>
                        <w:rPr>
                          <w:spacing w:val="-5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je</w:t>
                      </w:r>
                      <w:r>
                        <w:rPr>
                          <w:spacing w:val="-5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účtovná</w:t>
                      </w:r>
                      <w:r>
                        <w:rPr>
                          <w:spacing w:val="-4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jednotka</w:t>
                      </w:r>
                      <w:r>
                        <w:rPr>
                          <w:spacing w:val="-5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ako</w:t>
                      </w:r>
                      <w:r>
                        <w:rPr>
                          <w:spacing w:val="-5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dcérska</w:t>
                      </w:r>
                      <w:r>
                        <w:rPr>
                          <w:spacing w:val="-4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účtovná</w:t>
                      </w:r>
                      <w:r>
                        <w:rPr>
                          <w:spacing w:val="-5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jednotka:</w:t>
                      </w:r>
                    </w:p>
                    <w:p w14:paraId="1580DE22" w14:textId="77777777" w:rsidR="00B1791E" w:rsidRDefault="008C4979">
                      <w:pPr>
                        <w:spacing w:line="218" w:lineRule="exact"/>
                        <w:ind w:left="16"/>
                        <w:rPr>
                          <w:sz w:val="19"/>
                        </w:rPr>
                      </w:pPr>
                      <w:r>
                        <w:rPr>
                          <w:w w:val="105"/>
                          <w:sz w:val="19"/>
                        </w:rPr>
                        <w:t>,</w:t>
                      </w:r>
                      <w:r>
                        <w:rPr>
                          <w:spacing w:val="-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,</w:t>
                      </w:r>
                    </w:p>
                    <w:p w14:paraId="0BD68BFB" w14:textId="77777777" w:rsidR="00B1791E" w:rsidRDefault="008C4979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313"/>
                        </w:tabs>
                        <w:spacing w:before="15" w:line="256" w:lineRule="auto"/>
                        <w:ind w:right="293" w:firstLine="0"/>
                        <w:rPr>
                          <w:sz w:val="19"/>
                        </w:rPr>
                      </w:pPr>
                      <w:r>
                        <w:rPr>
                          <w:w w:val="105"/>
                          <w:sz w:val="19"/>
                        </w:rPr>
                        <w:t>Obchodné meno a sídlo účtovnej jednotky, ktorá zostavuje konsolidovanú účtovnú závierku za</w:t>
                      </w:r>
                      <w:r>
                        <w:rPr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najmenšiu</w:t>
                      </w:r>
                      <w:r>
                        <w:rPr>
                          <w:spacing w:val="-9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skupinu,</w:t>
                      </w:r>
                      <w:r>
                        <w:rPr>
                          <w:spacing w:val="-9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ktorej</w:t>
                      </w:r>
                      <w:r>
                        <w:rPr>
                          <w:spacing w:val="-8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súčasťou</w:t>
                      </w:r>
                      <w:r>
                        <w:rPr>
                          <w:spacing w:val="-9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je</w:t>
                      </w:r>
                      <w:r>
                        <w:rPr>
                          <w:spacing w:val="-9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účt.</w:t>
                      </w:r>
                      <w:r>
                        <w:rPr>
                          <w:spacing w:val="-8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jednotka</w:t>
                      </w:r>
                      <w:r>
                        <w:rPr>
                          <w:spacing w:val="-9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ako</w:t>
                      </w:r>
                      <w:r>
                        <w:rPr>
                          <w:spacing w:val="-9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dcérska</w:t>
                      </w:r>
                      <w:r>
                        <w:rPr>
                          <w:spacing w:val="-8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účt.</w:t>
                      </w:r>
                      <w:r>
                        <w:rPr>
                          <w:spacing w:val="-9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jednotka,</w:t>
                      </w:r>
                      <w:r>
                        <w:rPr>
                          <w:spacing w:val="-9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a</w:t>
                      </w:r>
                      <w:r>
                        <w:rPr>
                          <w:spacing w:val="-8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ktorá</w:t>
                      </w:r>
                      <w:r>
                        <w:rPr>
                          <w:spacing w:val="-9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je</w:t>
                      </w:r>
                      <w:r>
                        <w:rPr>
                          <w:spacing w:val="-8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tiež</w:t>
                      </w:r>
                      <w:r>
                        <w:rPr>
                          <w:spacing w:val="-9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začlenená</w:t>
                      </w:r>
                      <w:r>
                        <w:rPr>
                          <w:spacing w:val="-53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do</w:t>
                      </w:r>
                      <w:r>
                        <w:rPr>
                          <w:spacing w:val="-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skupiny</w:t>
                      </w:r>
                      <w:r>
                        <w:rPr>
                          <w:spacing w:val="-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účt.</w:t>
                      </w:r>
                      <w:r>
                        <w:rPr>
                          <w:spacing w:val="-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jednotiek</w:t>
                      </w:r>
                      <w:r>
                        <w:rPr>
                          <w:spacing w:val="-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uvedených</w:t>
                      </w:r>
                      <w:r>
                        <w:rPr>
                          <w:spacing w:val="-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v</w:t>
                      </w:r>
                      <w:r>
                        <w:rPr>
                          <w:spacing w:val="-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písmene</w:t>
                      </w:r>
                      <w:r>
                        <w:rPr>
                          <w:spacing w:val="-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a):</w:t>
                      </w:r>
                    </w:p>
                    <w:p w14:paraId="40C4D68E" w14:textId="77777777" w:rsidR="00B1791E" w:rsidRDefault="008C4979">
                      <w:pPr>
                        <w:spacing w:line="218" w:lineRule="exact"/>
                        <w:ind w:left="16"/>
                        <w:rPr>
                          <w:sz w:val="19"/>
                        </w:rPr>
                      </w:pPr>
                      <w:r>
                        <w:rPr>
                          <w:w w:val="105"/>
                          <w:sz w:val="19"/>
                        </w:rPr>
                        <w:t>,</w:t>
                      </w:r>
                      <w:r>
                        <w:rPr>
                          <w:spacing w:val="-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,</w:t>
                      </w:r>
                    </w:p>
                    <w:p w14:paraId="5A67CC2B" w14:textId="77777777" w:rsidR="00B1791E" w:rsidRDefault="008C4979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302"/>
                        </w:tabs>
                        <w:spacing w:before="15"/>
                        <w:ind w:left="301" w:hanging="286"/>
                        <w:rPr>
                          <w:sz w:val="19"/>
                        </w:rPr>
                      </w:pPr>
                      <w:r>
                        <w:rPr>
                          <w:w w:val="105"/>
                          <w:sz w:val="19"/>
                        </w:rPr>
                        <w:t>Miesto,</w:t>
                      </w:r>
                      <w:r>
                        <w:rPr>
                          <w:spacing w:val="-8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kde</w:t>
                      </w:r>
                      <w:r>
                        <w:rPr>
                          <w:spacing w:val="-8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je</w:t>
                      </w:r>
                      <w:r>
                        <w:rPr>
                          <w:spacing w:val="-7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možné</w:t>
                      </w:r>
                      <w:r>
                        <w:rPr>
                          <w:spacing w:val="-8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tieto</w:t>
                      </w:r>
                      <w:r>
                        <w:rPr>
                          <w:spacing w:val="-8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konsolidované</w:t>
                      </w:r>
                      <w:r>
                        <w:rPr>
                          <w:spacing w:val="-7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účtovné</w:t>
                      </w:r>
                      <w:r>
                        <w:rPr>
                          <w:spacing w:val="-8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závierky</w:t>
                      </w:r>
                      <w:r>
                        <w:rPr>
                          <w:spacing w:val="-7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získať:</w:t>
                      </w:r>
                    </w:p>
                    <w:p w14:paraId="5B106B81" w14:textId="77777777" w:rsidR="00B1791E" w:rsidRDefault="008C4979">
                      <w:pPr>
                        <w:spacing w:before="15"/>
                        <w:ind w:left="16"/>
                        <w:rPr>
                          <w:sz w:val="19"/>
                        </w:rPr>
                      </w:pPr>
                      <w:r>
                        <w:rPr>
                          <w:w w:val="105"/>
                          <w:sz w:val="19"/>
                        </w:rPr>
                        <w:t>,</w:t>
                      </w:r>
                      <w:r>
                        <w:rPr>
                          <w:spacing w:val="-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,</w:t>
                      </w:r>
                    </w:p>
                    <w:p w14:paraId="1FF9248F" w14:textId="77777777" w:rsidR="00B1791E" w:rsidRDefault="008C4979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313"/>
                        </w:tabs>
                        <w:spacing w:before="15" w:line="256" w:lineRule="auto"/>
                        <w:ind w:right="722" w:firstLine="0"/>
                        <w:rPr>
                          <w:sz w:val="19"/>
                        </w:rPr>
                      </w:pPr>
                      <w:r>
                        <w:rPr>
                          <w:w w:val="105"/>
                          <w:sz w:val="19"/>
                        </w:rPr>
                        <w:t>Údaj,</w:t>
                      </w:r>
                      <w:r>
                        <w:rPr>
                          <w:spacing w:val="-10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či</w:t>
                      </w:r>
                      <w:r>
                        <w:rPr>
                          <w:spacing w:val="-9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účtovná</w:t>
                      </w:r>
                      <w:r>
                        <w:rPr>
                          <w:spacing w:val="-9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jednotka</w:t>
                      </w:r>
                      <w:r>
                        <w:rPr>
                          <w:spacing w:val="-10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je</w:t>
                      </w:r>
                      <w:r>
                        <w:rPr>
                          <w:spacing w:val="-9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materskou</w:t>
                      </w:r>
                      <w:r>
                        <w:rPr>
                          <w:spacing w:val="-9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účt.</w:t>
                      </w:r>
                      <w:r>
                        <w:rPr>
                          <w:spacing w:val="-9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jednotkou</w:t>
                      </w:r>
                      <w:r>
                        <w:rPr>
                          <w:spacing w:val="-10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a</w:t>
                      </w:r>
                      <w:r>
                        <w:rPr>
                          <w:spacing w:val="-9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či</w:t>
                      </w:r>
                      <w:r>
                        <w:rPr>
                          <w:spacing w:val="-9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je</w:t>
                      </w:r>
                      <w:r>
                        <w:rPr>
                          <w:spacing w:val="-10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oslobodená</w:t>
                      </w:r>
                      <w:r>
                        <w:rPr>
                          <w:spacing w:val="-9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od</w:t>
                      </w:r>
                      <w:r>
                        <w:rPr>
                          <w:spacing w:val="-9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povinnosti</w:t>
                      </w:r>
                      <w:r>
                        <w:rPr>
                          <w:spacing w:val="-9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zostaviť</w:t>
                      </w:r>
                      <w:r>
                        <w:rPr>
                          <w:spacing w:val="-53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konsolidovanú</w:t>
                      </w:r>
                      <w:r>
                        <w:rPr>
                          <w:spacing w:val="-3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účtovnú</w:t>
                      </w:r>
                      <w:r>
                        <w:rPr>
                          <w:spacing w:val="-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závierku</w:t>
                      </w:r>
                      <w:r>
                        <w:rPr>
                          <w:spacing w:val="-3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a</w:t>
                      </w:r>
                      <w:r>
                        <w:rPr>
                          <w:spacing w:val="-3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správu</w:t>
                      </w:r>
                      <w:r>
                        <w:rPr>
                          <w:spacing w:val="-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podľa</w:t>
                      </w:r>
                      <w:r>
                        <w:rPr>
                          <w:spacing w:val="-3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§22</w:t>
                      </w:r>
                      <w:r>
                        <w:rPr>
                          <w:spacing w:val="-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zákona</w:t>
                      </w:r>
                      <w:r>
                        <w:rPr>
                          <w:spacing w:val="-3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o</w:t>
                      </w:r>
                      <w:r>
                        <w:rPr>
                          <w:spacing w:val="-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účtovníctve:</w:t>
                      </w:r>
                    </w:p>
                    <w:p w14:paraId="33FC3C9E" w14:textId="77777777" w:rsidR="00B1791E" w:rsidRDefault="008C4979">
                      <w:pPr>
                        <w:spacing w:line="218" w:lineRule="exact"/>
                        <w:ind w:left="16"/>
                        <w:rPr>
                          <w:sz w:val="19"/>
                        </w:rPr>
                      </w:pPr>
                      <w:r>
                        <w:rPr>
                          <w:w w:val="105"/>
                          <w:sz w:val="19"/>
                        </w:rPr>
                        <w:t>Nie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8C4979">
        <w:rPr>
          <w:sz w:val="21"/>
        </w:rPr>
        <w:t>Údaje o skupine účtovných jednotiek v súvislosti s konsolidáciou</w:t>
      </w:r>
    </w:p>
    <w:p w14:paraId="72CA7EB0" w14:textId="77777777" w:rsidR="00B1791E" w:rsidRDefault="008C4979">
      <w:pPr>
        <w:pStyle w:val="Odsekzoznamu"/>
        <w:numPr>
          <w:ilvl w:val="0"/>
          <w:numId w:val="9"/>
        </w:numPr>
        <w:tabs>
          <w:tab w:val="left" w:pos="366"/>
        </w:tabs>
        <w:spacing w:before="150" w:after="3"/>
        <w:ind w:left="365"/>
        <w:rPr>
          <w:sz w:val="21"/>
        </w:rPr>
      </w:pPr>
      <w:r>
        <w:rPr>
          <w:sz w:val="21"/>
        </w:rPr>
        <w:t>Priemerný prepočítaný počet zamestnancov počas účtovného obdobia</w:t>
      </w:r>
    </w:p>
    <w:tbl>
      <w:tblPr>
        <w:tblStyle w:val="TableNormal"/>
        <w:tblW w:w="0" w:type="auto"/>
        <w:tblInd w:w="1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80"/>
        <w:gridCol w:w="2692"/>
        <w:gridCol w:w="2829"/>
      </w:tblGrid>
      <w:tr w:rsidR="00B1791E" w14:paraId="72574A36" w14:textId="77777777">
        <w:trPr>
          <w:trHeight w:val="481"/>
        </w:trPr>
        <w:tc>
          <w:tcPr>
            <w:tcW w:w="3780" w:type="dxa"/>
          </w:tcPr>
          <w:p w14:paraId="5D6B1A3A" w14:textId="77777777" w:rsidR="00B1791E" w:rsidRDefault="008C4979">
            <w:pPr>
              <w:pStyle w:val="TableParagraph"/>
              <w:spacing w:before="118"/>
              <w:ind w:left="1272" w:right="1253"/>
              <w:jc w:val="center"/>
              <w:rPr>
                <w:rFonts w:ascii="Arial Narrow" w:hAnsi="Arial Narrow"/>
                <w:b/>
                <w:sz w:val="21"/>
              </w:rPr>
            </w:pPr>
            <w:r>
              <w:rPr>
                <w:rFonts w:ascii="Arial Narrow" w:hAnsi="Arial Narrow"/>
                <w:b/>
                <w:sz w:val="21"/>
              </w:rPr>
              <w:t>Názov</w:t>
            </w:r>
            <w:r>
              <w:rPr>
                <w:rFonts w:ascii="Arial Narrow" w:hAnsi="Arial Narrow"/>
                <w:b/>
                <w:spacing w:val="-2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položky</w:t>
            </w:r>
          </w:p>
        </w:tc>
        <w:tc>
          <w:tcPr>
            <w:tcW w:w="2692" w:type="dxa"/>
          </w:tcPr>
          <w:p w14:paraId="70D9F94F" w14:textId="77777777" w:rsidR="00B1791E" w:rsidRDefault="008C4979">
            <w:pPr>
              <w:pStyle w:val="TableParagraph"/>
              <w:spacing w:before="118"/>
              <w:ind w:left="378"/>
              <w:jc w:val="left"/>
              <w:rPr>
                <w:rFonts w:ascii="Arial Narrow" w:hAnsi="Arial Narrow"/>
                <w:b/>
                <w:sz w:val="21"/>
              </w:rPr>
            </w:pPr>
            <w:r>
              <w:rPr>
                <w:rFonts w:ascii="Arial Narrow" w:hAnsi="Arial Narrow"/>
                <w:b/>
                <w:sz w:val="21"/>
              </w:rPr>
              <w:t>Bežné</w:t>
            </w:r>
            <w:r>
              <w:rPr>
                <w:rFonts w:ascii="Arial Narrow" w:hAnsi="Arial Narrow"/>
                <w:b/>
                <w:spacing w:val="-2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účtovné</w:t>
            </w:r>
            <w:r>
              <w:rPr>
                <w:rFonts w:ascii="Arial Narrow" w:hAnsi="Arial Narrow"/>
                <w:b/>
                <w:spacing w:val="-2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obdobie</w:t>
            </w:r>
          </w:p>
        </w:tc>
        <w:tc>
          <w:tcPr>
            <w:tcW w:w="2829" w:type="dxa"/>
          </w:tcPr>
          <w:p w14:paraId="753E4E85" w14:textId="77777777" w:rsidR="00B1791E" w:rsidRDefault="008C4979">
            <w:pPr>
              <w:pStyle w:val="TableParagraph"/>
              <w:spacing w:line="242" w:lineRule="exact"/>
              <w:ind w:left="723" w:right="100" w:hanging="590"/>
              <w:jc w:val="left"/>
              <w:rPr>
                <w:rFonts w:ascii="Arial Narrow" w:hAnsi="Arial Narrow"/>
                <w:b/>
                <w:sz w:val="21"/>
              </w:rPr>
            </w:pPr>
            <w:r>
              <w:rPr>
                <w:rFonts w:ascii="Arial Narrow" w:hAnsi="Arial Narrow"/>
                <w:b/>
                <w:sz w:val="21"/>
              </w:rPr>
              <w:t>Bezprostredne predchádzajúce</w:t>
            </w:r>
            <w:r>
              <w:rPr>
                <w:rFonts w:ascii="Arial Narrow" w:hAnsi="Arial Narrow"/>
                <w:b/>
                <w:spacing w:val="-45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účtovné</w:t>
            </w:r>
            <w:r>
              <w:rPr>
                <w:rFonts w:ascii="Arial Narrow" w:hAnsi="Arial Narrow"/>
                <w:b/>
                <w:spacing w:val="-1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obdobie</w:t>
            </w:r>
          </w:p>
        </w:tc>
      </w:tr>
      <w:tr w:rsidR="00B1791E" w14:paraId="4A976C91" w14:textId="77777777">
        <w:trPr>
          <w:trHeight w:val="239"/>
        </w:trPr>
        <w:tc>
          <w:tcPr>
            <w:tcW w:w="3780" w:type="dxa"/>
            <w:tcBorders>
              <w:bottom w:val="single" w:sz="4" w:space="0" w:color="000000"/>
            </w:tcBorders>
          </w:tcPr>
          <w:p w14:paraId="19C6EA3D" w14:textId="77777777" w:rsidR="00B1791E" w:rsidRDefault="008C4979">
            <w:pPr>
              <w:pStyle w:val="TableParagraph"/>
              <w:spacing w:line="219" w:lineRule="exact"/>
              <w:ind w:left="27"/>
              <w:jc w:val="left"/>
              <w:rPr>
                <w:rFonts w:ascii="Arial Narrow" w:hAnsi="Arial Narrow"/>
                <w:sz w:val="21"/>
              </w:rPr>
            </w:pPr>
            <w:r>
              <w:rPr>
                <w:rFonts w:ascii="Arial Narrow" w:hAnsi="Arial Narrow"/>
                <w:sz w:val="21"/>
              </w:rPr>
              <w:t>Priemerný</w:t>
            </w:r>
            <w:r>
              <w:rPr>
                <w:rFonts w:ascii="Arial Narrow" w:hAnsi="Arial Narrow"/>
                <w:spacing w:val="-2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prepočítaný</w:t>
            </w:r>
            <w:r>
              <w:rPr>
                <w:rFonts w:ascii="Arial Narrow" w:hAnsi="Arial Narrow"/>
                <w:spacing w:val="-3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počet</w:t>
            </w:r>
            <w:r>
              <w:rPr>
                <w:rFonts w:ascii="Arial Narrow" w:hAnsi="Arial Narrow"/>
                <w:spacing w:val="-2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zamestnancov</w:t>
            </w:r>
          </w:p>
        </w:tc>
        <w:tc>
          <w:tcPr>
            <w:tcW w:w="2692" w:type="dxa"/>
            <w:tcBorders>
              <w:bottom w:val="single" w:sz="4" w:space="0" w:color="000000"/>
            </w:tcBorders>
          </w:tcPr>
          <w:p w14:paraId="7F14D9EF" w14:textId="76CB83F1" w:rsidR="00B1791E" w:rsidRDefault="00936539">
            <w:pPr>
              <w:pStyle w:val="TableParagraph"/>
              <w:spacing w:line="219" w:lineRule="exact"/>
              <w:ind w:right="33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829" w:type="dxa"/>
            <w:tcBorders>
              <w:bottom w:val="single" w:sz="4" w:space="0" w:color="000000"/>
            </w:tcBorders>
          </w:tcPr>
          <w:p w14:paraId="5DF9935E" w14:textId="77777777" w:rsidR="00B1791E" w:rsidRDefault="008C4979">
            <w:pPr>
              <w:pStyle w:val="TableParagraph"/>
              <w:spacing w:line="219" w:lineRule="exact"/>
              <w:ind w:right="35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B1791E" w14:paraId="74F46884" w14:textId="77777777">
        <w:trPr>
          <w:trHeight w:val="482"/>
        </w:trPr>
        <w:tc>
          <w:tcPr>
            <w:tcW w:w="3780" w:type="dxa"/>
            <w:tcBorders>
              <w:top w:val="single" w:sz="4" w:space="0" w:color="000000"/>
              <w:bottom w:val="single" w:sz="4" w:space="0" w:color="000000"/>
            </w:tcBorders>
          </w:tcPr>
          <w:p w14:paraId="2E2CD456" w14:textId="77777777" w:rsidR="00B1791E" w:rsidRDefault="008C4979">
            <w:pPr>
              <w:pStyle w:val="TableParagraph"/>
              <w:spacing w:line="242" w:lineRule="exact"/>
              <w:ind w:left="27" w:right="467"/>
              <w:jc w:val="left"/>
              <w:rPr>
                <w:rFonts w:ascii="Arial Narrow" w:hAnsi="Arial Narrow"/>
                <w:sz w:val="21"/>
              </w:rPr>
            </w:pPr>
            <w:r>
              <w:rPr>
                <w:rFonts w:ascii="Arial Narrow" w:hAnsi="Arial Narrow"/>
                <w:sz w:val="21"/>
              </w:rPr>
              <w:t>Stav zamestnancov ku dňu, ku ktorému sa</w:t>
            </w:r>
            <w:r>
              <w:rPr>
                <w:rFonts w:ascii="Arial Narrow" w:hAnsi="Arial Narrow"/>
                <w:spacing w:val="-46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zostavuje</w:t>
            </w:r>
            <w:r>
              <w:rPr>
                <w:rFonts w:ascii="Arial Narrow" w:hAnsi="Arial Narrow"/>
                <w:spacing w:val="-1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účtovná</w:t>
            </w:r>
            <w:r>
              <w:rPr>
                <w:rFonts w:ascii="Arial Narrow" w:hAnsi="Arial Narrow"/>
                <w:spacing w:val="-1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závierka,</w:t>
            </w:r>
            <w:r>
              <w:rPr>
                <w:rFonts w:ascii="Arial Narrow" w:hAnsi="Arial Narrow"/>
                <w:spacing w:val="-1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z</w:t>
            </w:r>
            <w:r>
              <w:rPr>
                <w:rFonts w:ascii="Arial Narrow" w:hAnsi="Arial Narrow"/>
                <w:spacing w:val="-1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toho:</w:t>
            </w:r>
          </w:p>
        </w:tc>
        <w:tc>
          <w:tcPr>
            <w:tcW w:w="2692" w:type="dxa"/>
            <w:tcBorders>
              <w:top w:val="single" w:sz="4" w:space="0" w:color="000000"/>
              <w:bottom w:val="single" w:sz="4" w:space="0" w:color="000000"/>
            </w:tcBorders>
          </w:tcPr>
          <w:p w14:paraId="08DAC308" w14:textId="070FB60A" w:rsidR="00B1791E" w:rsidRDefault="00936539">
            <w:pPr>
              <w:pStyle w:val="TableParagraph"/>
              <w:spacing w:before="120"/>
              <w:ind w:right="33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829" w:type="dxa"/>
            <w:tcBorders>
              <w:top w:val="single" w:sz="4" w:space="0" w:color="000000"/>
              <w:bottom w:val="single" w:sz="4" w:space="0" w:color="000000"/>
            </w:tcBorders>
          </w:tcPr>
          <w:p w14:paraId="4B78D0F0" w14:textId="77777777" w:rsidR="00B1791E" w:rsidRDefault="008C4979">
            <w:pPr>
              <w:pStyle w:val="TableParagraph"/>
              <w:spacing w:before="120"/>
              <w:ind w:right="35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B1791E" w14:paraId="2EA24B18" w14:textId="77777777">
        <w:trPr>
          <w:trHeight w:val="281"/>
        </w:trPr>
        <w:tc>
          <w:tcPr>
            <w:tcW w:w="3780" w:type="dxa"/>
            <w:tcBorders>
              <w:top w:val="single" w:sz="4" w:space="0" w:color="000000"/>
            </w:tcBorders>
          </w:tcPr>
          <w:p w14:paraId="5F5A8E48" w14:textId="77777777" w:rsidR="00B1791E" w:rsidRDefault="008C4979">
            <w:pPr>
              <w:pStyle w:val="TableParagraph"/>
              <w:spacing w:before="18"/>
              <w:ind w:left="27"/>
              <w:jc w:val="left"/>
              <w:rPr>
                <w:rFonts w:ascii="Arial Narrow" w:hAnsi="Arial Narrow"/>
                <w:sz w:val="21"/>
              </w:rPr>
            </w:pPr>
            <w:r>
              <w:rPr>
                <w:rFonts w:ascii="Arial Narrow" w:hAnsi="Arial Narrow"/>
                <w:sz w:val="21"/>
              </w:rPr>
              <w:t>počet</w:t>
            </w:r>
            <w:r>
              <w:rPr>
                <w:rFonts w:ascii="Arial Narrow" w:hAnsi="Arial Narrow"/>
                <w:spacing w:val="-3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vedúcich</w:t>
            </w:r>
            <w:r>
              <w:rPr>
                <w:rFonts w:ascii="Arial Narrow" w:hAnsi="Arial Narrow"/>
                <w:spacing w:val="-3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zamestnancov</w:t>
            </w:r>
          </w:p>
        </w:tc>
        <w:tc>
          <w:tcPr>
            <w:tcW w:w="2692" w:type="dxa"/>
            <w:tcBorders>
              <w:top w:val="single" w:sz="4" w:space="0" w:color="000000"/>
            </w:tcBorders>
          </w:tcPr>
          <w:p w14:paraId="30114396" w14:textId="77777777" w:rsidR="00B1791E" w:rsidRDefault="008C4979">
            <w:pPr>
              <w:pStyle w:val="TableParagraph"/>
              <w:spacing w:before="14"/>
              <w:ind w:right="33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829" w:type="dxa"/>
            <w:tcBorders>
              <w:top w:val="single" w:sz="4" w:space="0" w:color="000000"/>
            </w:tcBorders>
          </w:tcPr>
          <w:p w14:paraId="215AACC2" w14:textId="77777777" w:rsidR="00B1791E" w:rsidRDefault="008C4979">
            <w:pPr>
              <w:pStyle w:val="TableParagraph"/>
              <w:spacing w:before="14"/>
              <w:ind w:right="35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</w:tbl>
    <w:p w14:paraId="2327AF89" w14:textId="77777777" w:rsidR="00B1791E" w:rsidRDefault="008C4979">
      <w:pPr>
        <w:pStyle w:val="Nadpis1"/>
        <w:spacing w:before="119"/>
        <w:ind w:left="180"/>
      </w:pPr>
      <w:r>
        <w:t>Článok</w:t>
      </w:r>
      <w:r>
        <w:rPr>
          <w:spacing w:val="-1"/>
        </w:rPr>
        <w:t xml:space="preserve"> </w:t>
      </w:r>
      <w:r>
        <w:t>II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Informácie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orgánoch</w:t>
      </w:r>
      <w:r>
        <w:rPr>
          <w:spacing w:val="-1"/>
        </w:rPr>
        <w:t xml:space="preserve"> </w:t>
      </w:r>
      <w:r>
        <w:t>spoločnosti</w:t>
      </w:r>
    </w:p>
    <w:p w14:paraId="4485F01D" w14:textId="77777777" w:rsidR="00B1791E" w:rsidRDefault="008C4979">
      <w:pPr>
        <w:spacing w:before="114"/>
        <w:ind w:left="183"/>
        <w:rPr>
          <w:rFonts w:ascii="Arial Narrow" w:hAnsi="Arial Narrow"/>
          <w:sz w:val="21"/>
        </w:rPr>
      </w:pPr>
      <w:r>
        <w:rPr>
          <w:rFonts w:ascii="Arial Narrow" w:hAnsi="Arial Narrow"/>
          <w:sz w:val="21"/>
        </w:rPr>
        <w:t>Informácie o orgánoch účtovnej jednotky - štatutárneho, dozorného a iného orgánu účtovnej jednotky</w:t>
      </w:r>
    </w:p>
    <w:p w14:paraId="61595E1A" w14:textId="77777777" w:rsidR="00B1791E" w:rsidRDefault="00B1791E">
      <w:pPr>
        <w:pStyle w:val="Zkladntext"/>
        <w:spacing w:before="8"/>
        <w:rPr>
          <w:rFonts w:ascii="Arial Narrow"/>
          <w:sz w:val="5"/>
        </w:rPr>
      </w:pPr>
    </w:p>
    <w:tbl>
      <w:tblPr>
        <w:tblStyle w:val="TableNormal"/>
        <w:tblW w:w="0" w:type="auto"/>
        <w:tblInd w:w="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0"/>
        <w:gridCol w:w="1329"/>
        <w:gridCol w:w="1169"/>
        <w:gridCol w:w="1042"/>
      </w:tblGrid>
      <w:tr w:rsidR="00B1791E" w14:paraId="23005FD1" w14:textId="77777777">
        <w:trPr>
          <w:trHeight w:val="745"/>
        </w:trPr>
        <w:tc>
          <w:tcPr>
            <w:tcW w:w="2140" w:type="dxa"/>
            <w:vMerge w:val="restart"/>
          </w:tcPr>
          <w:p w14:paraId="3C7BF5EB" w14:textId="77777777" w:rsidR="00B1791E" w:rsidRDefault="00B1791E">
            <w:pPr>
              <w:pStyle w:val="TableParagraph"/>
              <w:jc w:val="left"/>
              <w:rPr>
                <w:rFonts w:ascii="Arial Narrow"/>
                <w:sz w:val="24"/>
              </w:rPr>
            </w:pPr>
          </w:p>
          <w:p w14:paraId="7A96167A" w14:textId="77777777" w:rsidR="00B1791E" w:rsidRDefault="00B1791E">
            <w:pPr>
              <w:pStyle w:val="TableParagraph"/>
              <w:spacing w:before="4"/>
              <w:jc w:val="left"/>
              <w:rPr>
                <w:rFonts w:ascii="Arial Narrow"/>
                <w:sz w:val="28"/>
              </w:rPr>
            </w:pPr>
          </w:p>
          <w:p w14:paraId="6AE94BEA" w14:textId="77777777" w:rsidR="00B1791E" w:rsidRDefault="008C4979">
            <w:pPr>
              <w:pStyle w:val="TableParagraph"/>
              <w:ind w:left="213" w:right="194"/>
              <w:jc w:val="center"/>
              <w:rPr>
                <w:rFonts w:ascii="Arial Narrow" w:hAnsi="Arial Narrow"/>
                <w:b/>
                <w:sz w:val="21"/>
              </w:rPr>
            </w:pPr>
            <w:r>
              <w:rPr>
                <w:rFonts w:ascii="Arial Narrow" w:hAnsi="Arial Narrow"/>
                <w:b/>
                <w:sz w:val="21"/>
              </w:rPr>
              <w:t>Druh</w:t>
            </w:r>
            <w:r>
              <w:rPr>
                <w:rFonts w:ascii="Arial Narrow" w:hAnsi="Arial Narrow"/>
                <w:b/>
                <w:spacing w:val="-2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príjmu,</w:t>
            </w:r>
            <w:r>
              <w:rPr>
                <w:rFonts w:ascii="Arial Narrow" w:hAnsi="Arial Narrow"/>
                <w:b/>
                <w:spacing w:val="-1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výhody</w:t>
            </w:r>
          </w:p>
          <w:p w14:paraId="13124B1E" w14:textId="77777777" w:rsidR="00B1791E" w:rsidRDefault="00B1791E">
            <w:pPr>
              <w:pStyle w:val="TableParagraph"/>
              <w:jc w:val="left"/>
              <w:rPr>
                <w:rFonts w:ascii="Arial Narrow"/>
                <w:sz w:val="24"/>
              </w:rPr>
            </w:pPr>
          </w:p>
          <w:p w14:paraId="3FD88229" w14:textId="77777777" w:rsidR="00B1791E" w:rsidRDefault="00B1791E">
            <w:pPr>
              <w:pStyle w:val="TableParagraph"/>
              <w:jc w:val="left"/>
              <w:rPr>
                <w:rFonts w:ascii="Arial Narrow"/>
                <w:sz w:val="24"/>
              </w:rPr>
            </w:pPr>
          </w:p>
          <w:p w14:paraId="70062493" w14:textId="77777777" w:rsidR="00B1791E" w:rsidRDefault="008C4979">
            <w:pPr>
              <w:pStyle w:val="TableParagraph"/>
              <w:spacing w:before="181"/>
              <w:ind w:left="17"/>
              <w:jc w:val="center"/>
              <w:rPr>
                <w:rFonts w:ascii="Arial Narrow"/>
                <w:sz w:val="21"/>
              </w:rPr>
            </w:pPr>
            <w:r>
              <w:rPr>
                <w:rFonts w:ascii="Arial Narrow"/>
                <w:sz w:val="21"/>
              </w:rPr>
              <w:t>a</w:t>
            </w:r>
          </w:p>
        </w:tc>
        <w:tc>
          <w:tcPr>
            <w:tcW w:w="3540" w:type="dxa"/>
            <w:gridSpan w:val="3"/>
          </w:tcPr>
          <w:p w14:paraId="36B618C2" w14:textId="77777777" w:rsidR="00B1791E" w:rsidRDefault="008C4979">
            <w:pPr>
              <w:pStyle w:val="TableParagraph"/>
              <w:spacing w:before="4"/>
              <w:ind w:left="227" w:right="208"/>
              <w:jc w:val="center"/>
              <w:rPr>
                <w:rFonts w:ascii="Arial Narrow" w:hAnsi="Arial Narrow"/>
                <w:b/>
                <w:sz w:val="21"/>
              </w:rPr>
            </w:pPr>
            <w:r>
              <w:rPr>
                <w:rFonts w:ascii="Arial Narrow" w:hAnsi="Arial Narrow"/>
                <w:b/>
                <w:sz w:val="21"/>
              </w:rPr>
              <w:t>Hodnota</w:t>
            </w:r>
            <w:r>
              <w:rPr>
                <w:rFonts w:ascii="Arial Narrow" w:hAnsi="Arial Narrow"/>
                <w:b/>
                <w:spacing w:val="-3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príjmu,</w:t>
            </w:r>
            <w:r>
              <w:rPr>
                <w:rFonts w:ascii="Arial Narrow" w:hAnsi="Arial Narrow"/>
                <w:b/>
                <w:spacing w:val="-1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výhody</w:t>
            </w:r>
            <w:r>
              <w:rPr>
                <w:rFonts w:ascii="Arial Narrow" w:hAnsi="Arial Narrow"/>
                <w:b/>
                <w:spacing w:val="-2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súčasných</w:t>
            </w:r>
          </w:p>
          <w:p w14:paraId="02E09FF9" w14:textId="77777777" w:rsidR="00B1791E" w:rsidRDefault="008C4979">
            <w:pPr>
              <w:pStyle w:val="TableParagraph"/>
              <w:spacing w:before="1"/>
              <w:ind w:left="227" w:right="208"/>
              <w:jc w:val="center"/>
              <w:rPr>
                <w:rFonts w:ascii="Arial Narrow" w:hAnsi="Arial Narrow"/>
                <w:b/>
                <w:sz w:val="21"/>
              </w:rPr>
            </w:pPr>
            <w:r>
              <w:rPr>
                <w:rFonts w:ascii="Arial Narrow" w:hAnsi="Arial Narrow"/>
                <w:b/>
                <w:sz w:val="21"/>
              </w:rPr>
              <w:t>členov</w:t>
            </w:r>
            <w:r>
              <w:rPr>
                <w:rFonts w:ascii="Arial Narrow" w:hAnsi="Arial Narrow"/>
                <w:b/>
                <w:spacing w:val="-2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orgánov</w:t>
            </w:r>
          </w:p>
          <w:p w14:paraId="7E65D098" w14:textId="77777777" w:rsidR="00B1791E" w:rsidRDefault="008C4979">
            <w:pPr>
              <w:pStyle w:val="TableParagraph"/>
              <w:spacing w:before="10" w:line="228" w:lineRule="exact"/>
              <w:ind w:left="20"/>
              <w:jc w:val="center"/>
              <w:rPr>
                <w:rFonts w:ascii="Arial Narrow"/>
                <w:sz w:val="21"/>
              </w:rPr>
            </w:pPr>
            <w:r>
              <w:rPr>
                <w:rFonts w:ascii="Arial Narrow"/>
                <w:sz w:val="21"/>
              </w:rPr>
              <w:t>b</w:t>
            </w:r>
          </w:p>
        </w:tc>
      </w:tr>
      <w:tr w:rsidR="00B1791E" w14:paraId="7BE7BFCA" w14:textId="77777777">
        <w:trPr>
          <w:trHeight w:val="330"/>
        </w:trPr>
        <w:tc>
          <w:tcPr>
            <w:tcW w:w="2140" w:type="dxa"/>
            <w:vMerge/>
            <w:tcBorders>
              <w:top w:val="nil"/>
            </w:tcBorders>
          </w:tcPr>
          <w:p w14:paraId="6068A46C" w14:textId="77777777" w:rsidR="00B1791E" w:rsidRDefault="00B1791E">
            <w:pPr>
              <w:rPr>
                <w:sz w:val="2"/>
                <w:szCs w:val="2"/>
              </w:rPr>
            </w:pPr>
          </w:p>
        </w:tc>
        <w:tc>
          <w:tcPr>
            <w:tcW w:w="1329" w:type="dxa"/>
          </w:tcPr>
          <w:p w14:paraId="2978B8B9" w14:textId="77777777" w:rsidR="00B1791E" w:rsidRDefault="008C4979">
            <w:pPr>
              <w:pStyle w:val="TableParagraph"/>
              <w:spacing w:before="43"/>
              <w:ind w:right="118"/>
              <w:rPr>
                <w:rFonts w:ascii="Arial Narrow" w:hAnsi="Arial Narrow"/>
                <w:b/>
                <w:sz w:val="21"/>
              </w:rPr>
            </w:pPr>
            <w:r>
              <w:rPr>
                <w:rFonts w:ascii="Arial Narrow" w:hAnsi="Arial Narrow"/>
                <w:b/>
                <w:sz w:val="21"/>
              </w:rPr>
              <w:t>štatutárnych</w:t>
            </w:r>
          </w:p>
        </w:tc>
        <w:tc>
          <w:tcPr>
            <w:tcW w:w="1169" w:type="dxa"/>
          </w:tcPr>
          <w:p w14:paraId="175363DB" w14:textId="77777777" w:rsidR="00B1791E" w:rsidRDefault="008C4979">
            <w:pPr>
              <w:pStyle w:val="TableParagraph"/>
              <w:spacing w:before="44"/>
              <w:ind w:left="152"/>
              <w:jc w:val="left"/>
              <w:rPr>
                <w:rFonts w:ascii="Arial Narrow" w:hAnsi="Arial Narrow"/>
                <w:b/>
                <w:sz w:val="21"/>
              </w:rPr>
            </w:pPr>
            <w:r>
              <w:rPr>
                <w:rFonts w:ascii="Arial Narrow" w:hAnsi="Arial Narrow"/>
                <w:b/>
                <w:sz w:val="21"/>
              </w:rPr>
              <w:t>dozorných</w:t>
            </w:r>
          </w:p>
        </w:tc>
        <w:tc>
          <w:tcPr>
            <w:tcW w:w="1042" w:type="dxa"/>
          </w:tcPr>
          <w:p w14:paraId="752A8972" w14:textId="77777777" w:rsidR="00B1791E" w:rsidRDefault="008C4979">
            <w:pPr>
              <w:pStyle w:val="TableParagraph"/>
              <w:spacing w:before="43"/>
              <w:ind w:left="291"/>
              <w:jc w:val="left"/>
              <w:rPr>
                <w:rFonts w:ascii="Arial Narrow" w:hAnsi="Arial Narrow"/>
                <w:b/>
                <w:sz w:val="21"/>
              </w:rPr>
            </w:pPr>
            <w:r>
              <w:rPr>
                <w:rFonts w:ascii="Arial Narrow" w:hAnsi="Arial Narrow"/>
                <w:b/>
                <w:sz w:val="21"/>
              </w:rPr>
              <w:t>iných</w:t>
            </w:r>
          </w:p>
        </w:tc>
      </w:tr>
      <w:tr w:rsidR="00B1791E" w14:paraId="4E4B11DB" w14:textId="77777777">
        <w:trPr>
          <w:trHeight w:val="325"/>
        </w:trPr>
        <w:tc>
          <w:tcPr>
            <w:tcW w:w="2140" w:type="dxa"/>
            <w:vMerge/>
            <w:tcBorders>
              <w:top w:val="nil"/>
            </w:tcBorders>
          </w:tcPr>
          <w:p w14:paraId="04B59F73" w14:textId="77777777" w:rsidR="00B1791E" w:rsidRDefault="00B1791E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  <w:gridSpan w:val="3"/>
            <w:tcBorders>
              <w:bottom w:val="single" w:sz="4" w:space="0" w:color="000000"/>
            </w:tcBorders>
          </w:tcPr>
          <w:p w14:paraId="46B2A404" w14:textId="77777777" w:rsidR="00B1791E" w:rsidRDefault="008C4979">
            <w:pPr>
              <w:pStyle w:val="TableParagraph"/>
              <w:spacing w:before="43"/>
              <w:ind w:left="536"/>
              <w:jc w:val="left"/>
              <w:rPr>
                <w:rFonts w:ascii="Arial Narrow" w:hAnsi="Arial Narrow"/>
                <w:sz w:val="21"/>
              </w:rPr>
            </w:pPr>
            <w:r>
              <w:rPr>
                <w:rFonts w:ascii="Arial Narrow" w:hAnsi="Arial Narrow"/>
                <w:sz w:val="21"/>
              </w:rPr>
              <w:t>Časť</w:t>
            </w:r>
            <w:r>
              <w:rPr>
                <w:rFonts w:ascii="Arial Narrow" w:hAnsi="Arial Narrow"/>
                <w:spacing w:val="-1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1</w:t>
            </w:r>
            <w:r>
              <w:rPr>
                <w:rFonts w:ascii="Arial Narrow" w:hAnsi="Arial Narrow"/>
                <w:spacing w:val="-2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-</w:t>
            </w:r>
            <w:r>
              <w:rPr>
                <w:rFonts w:ascii="Arial Narrow" w:hAnsi="Arial Narrow"/>
                <w:spacing w:val="-1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Bežné</w:t>
            </w:r>
            <w:r>
              <w:rPr>
                <w:rFonts w:ascii="Arial Narrow" w:hAnsi="Arial Narrow"/>
                <w:spacing w:val="-2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účtovné</w:t>
            </w:r>
            <w:r>
              <w:rPr>
                <w:rFonts w:ascii="Arial Narrow" w:hAnsi="Arial Narrow"/>
                <w:spacing w:val="-1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obdobie</w:t>
            </w:r>
          </w:p>
        </w:tc>
      </w:tr>
      <w:tr w:rsidR="00B1791E" w14:paraId="78FB0EF4" w14:textId="77777777">
        <w:trPr>
          <w:trHeight w:val="476"/>
        </w:trPr>
        <w:tc>
          <w:tcPr>
            <w:tcW w:w="2140" w:type="dxa"/>
            <w:vMerge/>
            <w:tcBorders>
              <w:top w:val="nil"/>
            </w:tcBorders>
          </w:tcPr>
          <w:p w14:paraId="30F8E7AF" w14:textId="77777777" w:rsidR="00B1791E" w:rsidRDefault="00B1791E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  <w:gridSpan w:val="3"/>
            <w:tcBorders>
              <w:top w:val="single" w:sz="4" w:space="0" w:color="000000"/>
            </w:tcBorders>
          </w:tcPr>
          <w:p w14:paraId="57DCF858" w14:textId="77777777" w:rsidR="00B1791E" w:rsidRDefault="008C4979">
            <w:pPr>
              <w:pStyle w:val="TableParagraph"/>
              <w:spacing w:line="233" w:lineRule="exact"/>
              <w:ind w:left="227" w:right="210"/>
              <w:jc w:val="center"/>
              <w:rPr>
                <w:rFonts w:ascii="Arial Narrow" w:hAnsi="Arial Narrow"/>
                <w:sz w:val="21"/>
              </w:rPr>
            </w:pPr>
            <w:r>
              <w:rPr>
                <w:rFonts w:ascii="Arial Narrow" w:hAnsi="Arial Narrow"/>
                <w:sz w:val="21"/>
              </w:rPr>
              <w:t>Časť</w:t>
            </w:r>
            <w:r>
              <w:rPr>
                <w:rFonts w:ascii="Arial Narrow" w:hAnsi="Arial Narrow"/>
                <w:spacing w:val="-2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2</w:t>
            </w:r>
            <w:r>
              <w:rPr>
                <w:rFonts w:ascii="Arial Narrow" w:hAnsi="Arial Narrow"/>
                <w:spacing w:val="-3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-</w:t>
            </w:r>
            <w:r>
              <w:rPr>
                <w:rFonts w:ascii="Arial Narrow" w:hAnsi="Arial Narrow"/>
                <w:spacing w:val="-1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Bezprostredne</w:t>
            </w:r>
            <w:r>
              <w:rPr>
                <w:rFonts w:ascii="Arial Narrow" w:hAnsi="Arial Narrow"/>
                <w:spacing w:val="-3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predchádzajúce</w:t>
            </w:r>
          </w:p>
          <w:p w14:paraId="533024A7" w14:textId="77777777" w:rsidR="00B1791E" w:rsidRDefault="008C4979">
            <w:pPr>
              <w:pStyle w:val="TableParagraph"/>
              <w:spacing w:line="223" w:lineRule="exact"/>
              <w:ind w:left="227" w:right="209"/>
              <w:jc w:val="center"/>
              <w:rPr>
                <w:rFonts w:ascii="Arial Narrow" w:hAnsi="Arial Narrow"/>
                <w:sz w:val="21"/>
              </w:rPr>
            </w:pPr>
            <w:r>
              <w:rPr>
                <w:rFonts w:ascii="Arial Narrow" w:hAnsi="Arial Narrow"/>
                <w:sz w:val="21"/>
              </w:rPr>
              <w:t>účtovné</w:t>
            </w:r>
            <w:r>
              <w:rPr>
                <w:rFonts w:ascii="Arial Narrow" w:hAnsi="Arial Narrow"/>
                <w:spacing w:val="-3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obdobie</w:t>
            </w:r>
          </w:p>
        </w:tc>
      </w:tr>
      <w:tr w:rsidR="00B1791E" w14:paraId="40C936C7" w14:textId="77777777">
        <w:trPr>
          <w:trHeight w:val="326"/>
        </w:trPr>
        <w:tc>
          <w:tcPr>
            <w:tcW w:w="2140" w:type="dxa"/>
            <w:vMerge w:val="restart"/>
            <w:tcBorders>
              <w:bottom w:val="single" w:sz="6" w:space="0" w:color="000000"/>
            </w:tcBorders>
          </w:tcPr>
          <w:p w14:paraId="5279A33F" w14:textId="77777777" w:rsidR="00B1791E" w:rsidRDefault="00B1791E">
            <w:pPr>
              <w:pStyle w:val="TableParagraph"/>
              <w:spacing w:before="10"/>
              <w:jc w:val="left"/>
              <w:rPr>
                <w:rFonts w:ascii="Arial Narrow"/>
                <w:sz w:val="19"/>
              </w:rPr>
            </w:pPr>
          </w:p>
          <w:p w14:paraId="1F78846D" w14:textId="77777777" w:rsidR="00B1791E" w:rsidRDefault="008C4979">
            <w:pPr>
              <w:pStyle w:val="TableParagraph"/>
              <w:spacing w:before="1"/>
              <w:ind w:left="27"/>
              <w:jc w:val="left"/>
              <w:rPr>
                <w:rFonts w:ascii="Arial Narrow"/>
                <w:sz w:val="16"/>
              </w:rPr>
            </w:pPr>
            <w:r>
              <w:rPr>
                <w:rFonts w:ascii="Arial Narrow"/>
                <w:sz w:val="16"/>
              </w:rPr>
              <w:t>Odmeny</w:t>
            </w:r>
          </w:p>
        </w:tc>
        <w:tc>
          <w:tcPr>
            <w:tcW w:w="1329" w:type="dxa"/>
            <w:tcBorders>
              <w:bottom w:val="single" w:sz="4" w:space="0" w:color="000000"/>
              <w:right w:val="single" w:sz="4" w:space="0" w:color="000000"/>
            </w:tcBorders>
          </w:tcPr>
          <w:p w14:paraId="6D7D0995" w14:textId="77777777" w:rsidR="00B1791E" w:rsidRDefault="008C4979">
            <w:pPr>
              <w:pStyle w:val="TableParagraph"/>
              <w:spacing w:before="30"/>
              <w:ind w:right="5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59DF9" w14:textId="77777777" w:rsidR="00B1791E" w:rsidRDefault="008C4979">
            <w:pPr>
              <w:pStyle w:val="TableParagraph"/>
              <w:spacing w:before="30"/>
              <w:ind w:right="25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042" w:type="dxa"/>
            <w:tcBorders>
              <w:left w:val="single" w:sz="4" w:space="0" w:color="000000"/>
              <w:bottom w:val="single" w:sz="4" w:space="0" w:color="000000"/>
            </w:tcBorders>
          </w:tcPr>
          <w:p w14:paraId="33EA5B9C" w14:textId="77777777" w:rsidR="00B1791E" w:rsidRDefault="008C4979">
            <w:pPr>
              <w:pStyle w:val="TableParagraph"/>
              <w:spacing w:before="30"/>
              <w:ind w:right="39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B1791E" w14:paraId="334FFCF5" w14:textId="77777777">
        <w:trPr>
          <w:trHeight w:val="347"/>
        </w:trPr>
        <w:tc>
          <w:tcPr>
            <w:tcW w:w="2140" w:type="dxa"/>
            <w:vMerge/>
            <w:tcBorders>
              <w:top w:val="nil"/>
              <w:bottom w:val="single" w:sz="6" w:space="0" w:color="000000"/>
            </w:tcBorders>
          </w:tcPr>
          <w:p w14:paraId="02475899" w14:textId="77777777" w:rsidR="00B1791E" w:rsidRDefault="00B1791E">
            <w:pPr>
              <w:rPr>
                <w:sz w:val="2"/>
                <w:szCs w:val="2"/>
              </w:rPr>
            </w:pPr>
          </w:p>
        </w:tc>
        <w:tc>
          <w:tcPr>
            <w:tcW w:w="13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61E9311" w14:textId="77777777" w:rsidR="00B1791E" w:rsidRDefault="008C4979">
            <w:pPr>
              <w:pStyle w:val="TableParagraph"/>
              <w:spacing w:before="40"/>
              <w:ind w:right="5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DFCB078" w14:textId="77777777" w:rsidR="00B1791E" w:rsidRDefault="008C4979">
            <w:pPr>
              <w:pStyle w:val="TableParagraph"/>
              <w:spacing w:before="40"/>
              <w:ind w:right="25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420ACC64" w14:textId="77777777" w:rsidR="00B1791E" w:rsidRDefault="008C4979">
            <w:pPr>
              <w:pStyle w:val="TableParagraph"/>
              <w:spacing w:before="40"/>
              <w:ind w:right="39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B1791E" w14:paraId="7367B4AF" w14:textId="77777777">
        <w:trPr>
          <w:trHeight w:val="325"/>
        </w:trPr>
        <w:tc>
          <w:tcPr>
            <w:tcW w:w="2140" w:type="dxa"/>
            <w:vMerge w:val="restart"/>
            <w:tcBorders>
              <w:top w:val="single" w:sz="6" w:space="0" w:color="000000"/>
            </w:tcBorders>
          </w:tcPr>
          <w:p w14:paraId="1EA81AAC" w14:textId="77777777" w:rsidR="00B1791E" w:rsidRDefault="00B1791E">
            <w:pPr>
              <w:pStyle w:val="TableParagraph"/>
              <w:jc w:val="left"/>
              <w:rPr>
                <w:rFonts w:ascii="Arial Narrow"/>
                <w:sz w:val="20"/>
              </w:rPr>
            </w:pPr>
          </w:p>
          <w:p w14:paraId="3213FFE4" w14:textId="77777777" w:rsidR="00B1791E" w:rsidRDefault="008C4979">
            <w:pPr>
              <w:pStyle w:val="TableParagraph"/>
              <w:spacing w:before="1"/>
              <w:ind w:left="27"/>
              <w:jc w:val="left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sz w:val="16"/>
              </w:rPr>
              <w:t>Pôžičky</w:t>
            </w:r>
            <w:r>
              <w:rPr>
                <w:rFonts w:ascii="Arial Narrow" w:hAnsi="Arial Narrow"/>
                <w:spacing w:val="-8"/>
                <w:sz w:val="16"/>
              </w:rPr>
              <w:t xml:space="preserve"> </w:t>
            </w:r>
            <w:r>
              <w:rPr>
                <w:rFonts w:ascii="Arial Narrow" w:hAnsi="Arial Narrow"/>
                <w:sz w:val="16"/>
              </w:rPr>
              <w:t>poskytnuté</w:t>
            </w:r>
            <w:r>
              <w:rPr>
                <w:rFonts w:ascii="Arial Narrow" w:hAnsi="Arial Narrow"/>
                <w:spacing w:val="-8"/>
                <w:sz w:val="16"/>
              </w:rPr>
              <w:t xml:space="preserve"> </w:t>
            </w:r>
            <w:r>
              <w:rPr>
                <w:rFonts w:ascii="Arial Narrow" w:hAnsi="Arial Narrow"/>
                <w:sz w:val="16"/>
              </w:rPr>
              <w:t>–</w:t>
            </w:r>
            <w:r>
              <w:rPr>
                <w:rFonts w:ascii="Arial Narrow" w:hAnsi="Arial Narrow"/>
                <w:spacing w:val="-7"/>
                <w:sz w:val="16"/>
              </w:rPr>
              <w:t xml:space="preserve"> </w:t>
            </w:r>
            <w:r>
              <w:rPr>
                <w:rFonts w:ascii="Arial Narrow" w:hAnsi="Arial Narrow"/>
                <w:sz w:val="16"/>
              </w:rPr>
              <w:t>celková</w:t>
            </w:r>
            <w:r>
              <w:rPr>
                <w:rFonts w:ascii="Arial Narrow" w:hAnsi="Arial Narrow"/>
                <w:spacing w:val="-8"/>
                <w:sz w:val="16"/>
              </w:rPr>
              <w:t xml:space="preserve"> </w:t>
            </w:r>
            <w:r>
              <w:rPr>
                <w:rFonts w:ascii="Arial Narrow" w:hAnsi="Arial Narrow"/>
                <w:sz w:val="16"/>
              </w:rPr>
              <w:t>suma</w:t>
            </w:r>
          </w:p>
        </w:tc>
        <w:tc>
          <w:tcPr>
            <w:tcW w:w="132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444CABA3" w14:textId="77777777" w:rsidR="00B1791E" w:rsidRDefault="008C4979">
            <w:pPr>
              <w:pStyle w:val="TableParagraph"/>
              <w:spacing w:before="29"/>
              <w:ind w:right="5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175F0" w14:textId="77777777" w:rsidR="00B1791E" w:rsidRDefault="008C4979">
            <w:pPr>
              <w:pStyle w:val="TableParagraph"/>
              <w:spacing w:before="29"/>
              <w:ind w:right="25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51F65D57" w14:textId="77777777" w:rsidR="00B1791E" w:rsidRDefault="008C4979">
            <w:pPr>
              <w:pStyle w:val="TableParagraph"/>
              <w:spacing w:before="29"/>
              <w:ind w:right="39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B1791E" w14:paraId="08AD7C4C" w14:textId="77777777">
        <w:trPr>
          <w:trHeight w:val="344"/>
        </w:trPr>
        <w:tc>
          <w:tcPr>
            <w:tcW w:w="2140" w:type="dxa"/>
            <w:vMerge/>
            <w:tcBorders>
              <w:top w:val="nil"/>
            </w:tcBorders>
          </w:tcPr>
          <w:p w14:paraId="6C8B94DC" w14:textId="77777777" w:rsidR="00B1791E" w:rsidRDefault="00B1791E">
            <w:pPr>
              <w:rPr>
                <w:sz w:val="2"/>
                <w:szCs w:val="2"/>
              </w:rPr>
            </w:pPr>
          </w:p>
        </w:tc>
        <w:tc>
          <w:tcPr>
            <w:tcW w:w="13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A9C5B" w14:textId="77777777" w:rsidR="00B1791E" w:rsidRDefault="008C4979">
            <w:pPr>
              <w:pStyle w:val="TableParagraph"/>
              <w:spacing w:before="38"/>
              <w:ind w:right="5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D2034" w14:textId="77777777" w:rsidR="00B1791E" w:rsidRDefault="008C4979">
            <w:pPr>
              <w:pStyle w:val="TableParagraph"/>
              <w:spacing w:before="38"/>
              <w:ind w:right="25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B9603A" w14:textId="77777777" w:rsidR="00B1791E" w:rsidRDefault="008C4979">
            <w:pPr>
              <w:pStyle w:val="TableParagraph"/>
              <w:spacing w:before="38"/>
              <w:ind w:right="39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B1791E" w14:paraId="5A325328" w14:textId="77777777">
        <w:trPr>
          <w:trHeight w:val="328"/>
        </w:trPr>
        <w:tc>
          <w:tcPr>
            <w:tcW w:w="2140" w:type="dxa"/>
            <w:vMerge w:val="restart"/>
            <w:tcBorders>
              <w:bottom w:val="single" w:sz="6" w:space="0" w:color="000000"/>
            </w:tcBorders>
          </w:tcPr>
          <w:p w14:paraId="02862051" w14:textId="77777777" w:rsidR="00B1791E" w:rsidRDefault="00B1791E">
            <w:pPr>
              <w:pStyle w:val="TableParagraph"/>
              <w:jc w:val="left"/>
              <w:rPr>
                <w:rFonts w:ascii="Arial Narrow"/>
                <w:sz w:val="20"/>
              </w:rPr>
            </w:pPr>
          </w:p>
          <w:p w14:paraId="6E927972" w14:textId="77777777" w:rsidR="00B1791E" w:rsidRDefault="008C4979">
            <w:pPr>
              <w:pStyle w:val="TableParagraph"/>
              <w:ind w:left="27"/>
              <w:jc w:val="left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sz w:val="16"/>
              </w:rPr>
              <w:t>Pôžičky splatené – celková suma</w:t>
            </w:r>
          </w:p>
        </w:tc>
        <w:tc>
          <w:tcPr>
            <w:tcW w:w="13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A0933" w14:textId="77777777" w:rsidR="00B1791E" w:rsidRDefault="008C4979">
            <w:pPr>
              <w:pStyle w:val="TableParagraph"/>
              <w:spacing w:before="24"/>
              <w:ind w:right="5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F9A9B" w14:textId="77777777" w:rsidR="00B1791E" w:rsidRDefault="008C4979">
            <w:pPr>
              <w:pStyle w:val="TableParagraph"/>
              <w:spacing w:before="24"/>
              <w:ind w:right="25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EB052D" w14:textId="77777777" w:rsidR="00B1791E" w:rsidRDefault="008C4979">
            <w:pPr>
              <w:pStyle w:val="TableParagraph"/>
              <w:spacing w:before="24"/>
              <w:ind w:right="39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B1791E" w14:paraId="6C75BFF2" w14:textId="77777777">
        <w:trPr>
          <w:trHeight w:val="347"/>
        </w:trPr>
        <w:tc>
          <w:tcPr>
            <w:tcW w:w="2140" w:type="dxa"/>
            <w:vMerge/>
            <w:tcBorders>
              <w:top w:val="nil"/>
              <w:bottom w:val="single" w:sz="6" w:space="0" w:color="000000"/>
            </w:tcBorders>
          </w:tcPr>
          <w:p w14:paraId="57AD0E21" w14:textId="77777777" w:rsidR="00B1791E" w:rsidRDefault="00B1791E">
            <w:pPr>
              <w:rPr>
                <w:sz w:val="2"/>
                <w:szCs w:val="2"/>
              </w:rPr>
            </w:pPr>
          </w:p>
        </w:tc>
        <w:tc>
          <w:tcPr>
            <w:tcW w:w="13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503F7B5" w14:textId="77777777" w:rsidR="00B1791E" w:rsidRDefault="008C4979">
            <w:pPr>
              <w:pStyle w:val="TableParagraph"/>
              <w:spacing w:before="36"/>
              <w:ind w:right="5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442ADED" w14:textId="77777777" w:rsidR="00B1791E" w:rsidRDefault="008C4979">
            <w:pPr>
              <w:pStyle w:val="TableParagraph"/>
              <w:spacing w:before="36"/>
              <w:ind w:right="25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2D172867" w14:textId="77777777" w:rsidR="00B1791E" w:rsidRDefault="008C4979">
            <w:pPr>
              <w:pStyle w:val="TableParagraph"/>
              <w:spacing w:before="36"/>
              <w:ind w:right="39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B1791E" w14:paraId="46D7DB96" w14:textId="77777777">
        <w:trPr>
          <w:trHeight w:val="327"/>
        </w:trPr>
        <w:tc>
          <w:tcPr>
            <w:tcW w:w="2140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7C51A085" w14:textId="77777777" w:rsidR="00B1791E" w:rsidRDefault="00B1791E">
            <w:pPr>
              <w:pStyle w:val="TableParagraph"/>
              <w:spacing w:before="11"/>
              <w:jc w:val="left"/>
              <w:rPr>
                <w:rFonts w:ascii="Arial Narrow"/>
                <w:sz w:val="19"/>
              </w:rPr>
            </w:pPr>
          </w:p>
          <w:p w14:paraId="62880706" w14:textId="77777777" w:rsidR="00B1791E" w:rsidRDefault="008C4979">
            <w:pPr>
              <w:pStyle w:val="TableParagraph"/>
              <w:ind w:left="27"/>
              <w:jc w:val="left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sz w:val="16"/>
              </w:rPr>
              <w:t>Pôžičky odpustené – celková suma</w:t>
            </w:r>
          </w:p>
        </w:tc>
        <w:tc>
          <w:tcPr>
            <w:tcW w:w="132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17826300" w14:textId="77777777" w:rsidR="00B1791E" w:rsidRDefault="008C4979">
            <w:pPr>
              <w:pStyle w:val="TableParagraph"/>
              <w:spacing w:before="32"/>
              <w:ind w:right="5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CA71C" w14:textId="77777777" w:rsidR="00B1791E" w:rsidRDefault="008C4979">
            <w:pPr>
              <w:pStyle w:val="TableParagraph"/>
              <w:spacing w:before="32"/>
              <w:ind w:right="25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664381CF" w14:textId="77777777" w:rsidR="00B1791E" w:rsidRDefault="008C4979">
            <w:pPr>
              <w:pStyle w:val="TableParagraph"/>
              <w:spacing w:before="32"/>
              <w:ind w:right="39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B1791E" w14:paraId="42C5F0B9" w14:textId="77777777">
        <w:trPr>
          <w:trHeight w:val="347"/>
        </w:trPr>
        <w:tc>
          <w:tcPr>
            <w:tcW w:w="2140" w:type="dxa"/>
            <w:vMerge/>
            <w:tcBorders>
              <w:top w:val="nil"/>
              <w:bottom w:val="single" w:sz="6" w:space="0" w:color="000000"/>
            </w:tcBorders>
          </w:tcPr>
          <w:p w14:paraId="620FD53E" w14:textId="77777777" w:rsidR="00B1791E" w:rsidRDefault="00B1791E">
            <w:pPr>
              <w:rPr>
                <w:sz w:val="2"/>
                <w:szCs w:val="2"/>
              </w:rPr>
            </w:pPr>
          </w:p>
        </w:tc>
        <w:tc>
          <w:tcPr>
            <w:tcW w:w="13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4749DDE" w14:textId="77777777" w:rsidR="00B1791E" w:rsidRDefault="008C4979">
            <w:pPr>
              <w:pStyle w:val="TableParagraph"/>
              <w:spacing w:before="36"/>
              <w:ind w:right="5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8D9082B" w14:textId="77777777" w:rsidR="00B1791E" w:rsidRDefault="008C4979">
            <w:pPr>
              <w:pStyle w:val="TableParagraph"/>
              <w:spacing w:before="36"/>
              <w:ind w:right="25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191B2E25" w14:textId="77777777" w:rsidR="00B1791E" w:rsidRDefault="008C4979">
            <w:pPr>
              <w:pStyle w:val="TableParagraph"/>
              <w:spacing w:before="36"/>
              <w:ind w:right="39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B1791E" w14:paraId="1DB6BA7E" w14:textId="77777777">
        <w:trPr>
          <w:trHeight w:val="325"/>
        </w:trPr>
        <w:tc>
          <w:tcPr>
            <w:tcW w:w="2140" w:type="dxa"/>
            <w:vMerge w:val="restart"/>
            <w:tcBorders>
              <w:top w:val="single" w:sz="6" w:space="0" w:color="000000"/>
            </w:tcBorders>
          </w:tcPr>
          <w:p w14:paraId="3EB0B449" w14:textId="77777777" w:rsidR="00B1791E" w:rsidRDefault="00B1791E">
            <w:pPr>
              <w:pStyle w:val="TableParagraph"/>
              <w:jc w:val="left"/>
              <w:rPr>
                <w:rFonts w:ascii="Arial Narrow"/>
                <w:sz w:val="20"/>
              </w:rPr>
            </w:pPr>
          </w:p>
          <w:p w14:paraId="1C012E83" w14:textId="77777777" w:rsidR="00B1791E" w:rsidRDefault="008C4979">
            <w:pPr>
              <w:pStyle w:val="TableParagraph"/>
              <w:spacing w:before="1"/>
              <w:ind w:left="27"/>
              <w:jc w:val="left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sz w:val="16"/>
              </w:rPr>
              <w:t>Finančné prostriedky - súkr. účely</w:t>
            </w:r>
          </w:p>
        </w:tc>
        <w:tc>
          <w:tcPr>
            <w:tcW w:w="132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746210D5" w14:textId="77777777" w:rsidR="00B1791E" w:rsidRDefault="008C4979">
            <w:pPr>
              <w:pStyle w:val="TableParagraph"/>
              <w:spacing w:before="30"/>
              <w:ind w:right="5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CB2E3" w14:textId="77777777" w:rsidR="00B1791E" w:rsidRDefault="008C4979">
            <w:pPr>
              <w:pStyle w:val="TableParagraph"/>
              <w:spacing w:before="30"/>
              <w:ind w:right="25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5AD7A3E0" w14:textId="77777777" w:rsidR="00B1791E" w:rsidRDefault="008C4979">
            <w:pPr>
              <w:pStyle w:val="TableParagraph"/>
              <w:spacing w:before="30"/>
              <w:ind w:right="39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B1791E" w14:paraId="585F339C" w14:textId="77777777">
        <w:trPr>
          <w:trHeight w:val="344"/>
        </w:trPr>
        <w:tc>
          <w:tcPr>
            <w:tcW w:w="2140" w:type="dxa"/>
            <w:vMerge/>
            <w:tcBorders>
              <w:top w:val="nil"/>
            </w:tcBorders>
          </w:tcPr>
          <w:p w14:paraId="061D3FC1" w14:textId="77777777" w:rsidR="00B1791E" w:rsidRDefault="00B1791E">
            <w:pPr>
              <w:rPr>
                <w:sz w:val="2"/>
                <w:szCs w:val="2"/>
              </w:rPr>
            </w:pPr>
          </w:p>
        </w:tc>
        <w:tc>
          <w:tcPr>
            <w:tcW w:w="13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389A2" w14:textId="77777777" w:rsidR="00B1791E" w:rsidRDefault="008C4979">
            <w:pPr>
              <w:pStyle w:val="TableParagraph"/>
              <w:spacing w:before="39"/>
              <w:ind w:right="5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3E060" w14:textId="77777777" w:rsidR="00B1791E" w:rsidRDefault="008C4979">
            <w:pPr>
              <w:pStyle w:val="TableParagraph"/>
              <w:spacing w:before="39"/>
              <w:ind w:right="25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A37228" w14:textId="77777777" w:rsidR="00B1791E" w:rsidRDefault="008C4979">
            <w:pPr>
              <w:pStyle w:val="TableParagraph"/>
              <w:spacing w:before="39"/>
              <w:ind w:right="39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B1791E" w14:paraId="2B70D519" w14:textId="77777777">
        <w:trPr>
          <w:trHeight w:val="324"/>
        </w:trPr>
        <w:tc>
          <w:tcPr>
            <w:tcW w:w="2140" w:type="dxa"/>
            <w:vMerge w:val="restart"/>
          </w:tcPr>
          <w:p w14:paraId="574BC1A9" w14:textId="77777777" w:rsidR="00B1791E" w:rsidRDefault="00B1791E">
            <w:pPr>
              <w:pStyle w:val="TableParagraph"/>
              <w:spacing w:before="10"/>
              <w:jc w:val="left"/>
              <w:rPr>
                <w:rFonts w:ascii="Arial Narrow"/>
                <w:sz w:val="19"/>
              </w:rPr>
            </w:pPr>
          </w:p>
          <w:p w14:paraId="10515002" w14:textId="77777777" w:rsidR="00B1791E" w:rsidRDefault="008C4979">
            <w:pPr>
              <w:pStyle w:val="TableParagraph"/>
              <w:spacing w:before="1"/>
              <w:ind w:left="27"/>
              <w:jc w:val="left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sz w:val="16"/>
              </w:rPr>
              <w:t>Poskytnuté záruky</w:t>
            </w:r>
          </w:p>
        </w:tc>
        <w:tc>
          <w:tcPr>
            <w:tcW w:w="13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70783" w14:textId="77777777" w:rsidR="00B1791E" w:rsidRDefault="008C4979">
            <w:pPr>
              <w:pStyle w:val="TableParagraph"/>
              <w:spacing w:before="27"/>
              <w:ind w:right="5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7FB90" w14:textId="77777777" w:rsidR="00B1791E" w:rsidRDefault="008C4979">
            <w:pPr>
              <w:pStyle w:val="TableParagraph"/>
              <w:spacing w:before="27"/>
              <w:ind w:right="25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2AAE63" w14:textId="77777777" w:rsidR="00B1791E" w:rsidRDefault="008C4979">
            <w:pPr>
              <w:pStyle w:val="TableParagraph"/>
              <w:spacing w:before="27"/>
              <w:ind w:right="39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B1791E" w14:paraId="6C93B494" w14:textId="77777777">
        <w:trPr>
          <w:trHeight w:val="344"/>
        </w:trPr>
        <w:tc>
          <w:tcPr>
            <w:tcW w:w="2140" w:type="dxa"/>
            <w:vMerge/>
            <w:tcBorders>
              <w:top w:val="nil"/>
            </w:tcBorders>
          </w:tcPr>
          <w:p w14:paraId="22ABDE59" w14:textId="77777777" w:rsidR="00B1791E" w:rsidRDefault="00B1791E">
            <w:pPr>
              <w:rPr>
                <w:sz w:val="2"/>
                <w:szCs w:val="2"/>
              </w:rPr>
            </w:pPr>
          </w:p>
        </w:tc>
        <w:tc>
          <w:tcPr>
            <w:tcW w:w="13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DD400" w14:textId="77777777" w:rsidR="00B1791E" w:rsidRDefault="008C4979">
            <w:pPr>
              <w:pStyle w:val="TableParagraph"/>
              <w:spacing w:before="34"/>
              <w:ind w:right="5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ACB69" w14:textId="77777777" w:rsidR="00B1791E" w:rsidRDefault="008C4979">
            <w:pPr>
              <w:pStyle w:val="TableParagraph"/>
              <w:spacing w:before="34"/>
              <w:ind w:right="25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9A3298" w14:textId="77777777" w:rsidR="00B1791E" w:rsidRDefault="008C4979">
            <w:pPr>
              <w:pStyle w:val="TableParagraph"/>
              <w:spacing w:before="34"/>
              <w:ind w:right="39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B1791E" w14:paraId="2245DD51" w14:textId="77777777">
        <w:trPr>
          <w:trHeight w:val="325"/>
        </w:trPr>
        <w:tc>
          <w:tcPr>
            <w:tcW w:w="2140" w:type="dxa"/>
            <w:vMerge w:val="restart"/>
          </w:tcPr>
          <w:p w14:paraId="798376EA" w14:textId="77777777" w:rsidR="00B1791E" w:rsidRDefault="00B1791E">
            <w:pPr>
              <w:pStyle w:val="TableParagraph"/>
              <w:spacing w:before="7"/>
              <w:jc w:val="left"/>
              <w:rPr>
                <w:rFonts w:ascii="Arial Narrow"/>
                <w:sz w:val="20"/>
              </w:rPr>
            </w:pPr>
          </w:p>
          <w:p w14:paraId="4375F79A" w14:textId="77777777" w:rsidR="00B1791E" w:rsidRDefault="008C4979">
            <w:pPr>
              <w:pStyle w:val="TableParagraph"/>
              <w:spacing w:before="1"/>
              <w:ind w:left="27"/>
              <w:jc w:val="left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sz w:val="16"/>
              </w:rPr>
              <w:t>Iné plnenia - súkromné účely</w:t>
            </w:r>
          </w:p>
        </w:tc>
        <w:tc>
          <w:tcPr>
            <w:tcW w:w="13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8ADE2" w14:textId="77777777" w:rsidR="00B1791E" w:rsidRDefault="008C4979">
            <w:pPr>
              <w:pStyle w:val="TableParagraph"/>
              <w:spacing w:before="32"/>
              <w:ind w:right="5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36FE6" w14:textId="77777777" w:rsidR="00B1791E" w:rsidRDefault="008C4979">
            <w:pPr>
              <w:pStyle w:val="TableParagraph"/>
              <w:spacing w:before="32"/>
              <w:ind w:right="25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889841" w14:textId="77777777" w:rsidR="00B1791E" w:rsidRDefault="008C4979">
            <w:pPr>
              <w:pStyle w:val="TableParagraph"/>
              <w:spacing w:before="32"/>
              <w:ind w:right="39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B1791E" w14:paraId="7FA160DD" w14:textId="77777777">
        <w:trPr>
          <w:trHeight w:val="360"/>
        </w:trPr>
        <w:tc>
          <w:tcPr>
            <w:tcW w:w="2140" w:type="dxa"/>
            <w:vMerge/>
            <w:tcBorders>
              <w:top w:val="nil"/>
            </w:tcBorders>
          </w:tcPr>
          <w:p w14:paraId="6D482EE2" w14:textId="77777777" w:rsidR="00B1791E" w:rsidRDefault="00B1791E">
            <w:pPr>
              <w:rPr>
                <w:sz w:val="2"/>
                <w:szCs w:val="2"/>
              </w:rPr>
            </w:pPr>
          </w:p>
        </w:tc>
        <w:tc>
          <w:tcPr>
            <w:tcW w:w="1329" w:type="dxa"/>
            <w:tcBorders>
              <w:top w:val="single" w:sz="4" w:space="0" w:color="000000"/>
              <w:right w:val="single" w:sz="4" w:space="0" w:color="000000"/>
            </w:tcBorders>
          </w:tcPr>
          <w:p w14:paraId="053B98BB" w14:textId="77777777" w:rsidR="00B1791E" w:rsidRDefault="008C4979">
            <w:pPr>
              <w:pStyle w:val="TableParagraph"/>
              <w:spacing w:before="50"/>
              <w:ind w:right="5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5EDE87" w14:textId="77777777" w:rsidR="00B1791E" w:rsidRDefault="008C4979">
            <w:pPr>
              <w:pStyle w:val="TableParagraph"/>
              <w:spacing w:before="50"/>
              <w:ind w:right="25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</w:tcBorders>
          </w:tcPr>
          <w:p w14:paraId="048BBB69" w14:textId="77777777" w:rsidR="00B1791E" w:rsidRDefault="008C4979">
            <w:pPr>
              <w:pStyle w:val="TableParagraph"/>
              <w:spacing w:before="50"/>
              <w:ind w:right="39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</w:tbl>
    <w:p w14:paraId="6D0E078D" w14:textId="5A988259" w:rsidR="00B1791E" w:rsidRDefault="00936539">
      <w:pPr>
        <w:pStyle w:val="Zkladntext"/>
        <w:spacing w:before="1"/>
        <w:rPr>
          <w:rFonts w:ascii="Arial Narrow"/>
          <w:sz w:val="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245B9293" wp14:editId="02498C50">
                <wp:simplePos x="0" y="0"/>
                <wp:positionH relativeFrom="page">
                  <wp:posOffset>852805</wp:posOffset>
                </wp:positionH>
                <wp:positionV relativeFrom="paragraph">
                  <wp:posOffset>59690</wp:posOffset>
                </wp:positionV>
                <wp:extent cx="5927725" cy="814070"/>
                <wp:effectExtent l="0" t="0" r="0" b="0"/>
                <wp:wrapTopAndBottom/>
                <wp:docPr id="1935983560" name="docshape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27725" cy="814070"/>
                        </a:xfrm>
                        <a:custGeom>
                          <a:avLst/>
                          <a:gdLst>
                            <a:gd name="T0" fmla="+- 0 10678 1343"/>
                            <a:gd name="T1" fmla="*/ T0 w 9335"/>
                            <a:gd name="T2" fmla="+- 0 94 94"/>
                            <a:gd name="T3" fmla="*/ 94 h 1282"/>
                            <a:gd name="T4" fmla="+- 0 10669 1343"/>
                            <a:gd name="T5" fmla="*/ T4 w 9335"/>
                            <a:gd name="T6" fmla="+- 0 94 94"/>
                            <a:gd name="T7" fmla="*/ 94 h 1282"/>
                            <a:gd name="T8" fmla="+- 0 10669 1343"/>
                            <a:gd name="T9" fmla="*/ T8 w 9335"/>
                            <a:gd name="T10" fmla="+- 0 103 94"/>
                            <a:gd name="T11" fmla="*/ 103 h 1282"/>
                            <a:gd name="T12" fmla="+- 0 10669 1343"/>
                            <a:gd name="T13" fmla="*/ T12 w 9335"/>
                            <a:gd name="T14" fmla="+- 0 1366 94"/>
                            <a:gd name="T15" fmla="*/ 1366 h 1282"/>
                            <a:gd name="T16" fmla="+- 0 1353 1343"/>
                            <a:gd name="T17" fmla="*/ T16 w 9335"/>
                            <a:gd name="T18" fmla="+- 0 1366 94"/>
                            <a:gd name="T19" fmla="*/ 1366 h 1282"/>
                            <a:gd name="T20" fmla="+- 0 1353 1343"/>
                            <a:gd name="T21" fmla="*/ T20 w 9335"/>
                            <a:gd name="T22" fmla="+- 0 103 94"/>
                            <a:gd name="T23" fmla="*/ 103 h 1282"/>
                            <a:gd name="T24" fmla="+- 0 10669 1343"/>
                            <a:gd name="T25" fmla="*/ T24 w 9335"/>
                            <a:gd name="T26" fmla="+- 0 103 94"/>
                            <a:gd name="T27" fmla="*/ 103 h 1282"/>
                            <a:gd name="T28" fmla="+- 0 10669 1343"/>
                            <a:gd name="T29" fmla="*/ T28 w 9335"/>
                            <a:gd name="T30" fmla="+- 0 94 94"/>
                            <a:gd name="T31" fmla="*/ 94 h 1282"/>
                            <a:gd name="T32" fmla="+- 0 1353 1343"/>
                            <a:gd name="T33" fmla="*/ T32 w 9335"/>
                            <a:gd name="T34" fmla="+- 0 94 94"/>
                            <a:gd name="T35" fmla="*/ 94 h 1282"/>
                            <a:gd name="T36" fmla="+- 0 1343 1343"/>
                            <a:gd name="T37" fmla="*/ T36 w 9335"/>
                            <a:gd name="T38" fmla="+- 0 94 94"/>
                            <a:gd name="T39" fmla="*/ 94 h 1282"/>
                            <a:gd name="T40" fmla="+- 0 1343 1343"/>
                            <a:gd name="T41" fmla="*/ T40 w 9335"/>
                            <a:gd name="T42" fmla="+- 0 103 94"/>
                            <a:gd name="T43" fmla="*/ 103 h 1282"/>
                            <a:gd name="T44" fmla="+- 0 1343 1343"/>
                            <a:gd name="T45" fmla="*/ T44 w 9335"/>
                            <a:gd name="T46" fmla="+- 0 1366 94"/>
                            <a:gd name="T47" fmla="*/ 1366 h 1282"/>
                            <a:gd name="T48" fmla="+- 0 1343 1343"/>
                            <a:gd name="T49" fmla="*/ T48 w 9335"/>
                            <a:gd name="T50" fmla="+- 0 1375 94"/>
                            <a:gd name="T51" fmla="*/ 1375 h 1282"/>
                            <a:gd name="T52" fmla="+- 0 1353 1343"/>
                            <a:gd name="T53" fmla="*/ T52 w 9335"/>
                            <a:gd name="T54" fmla="+- 0 1375 94"/>
                            <a:gd name="T55" fmla="*/ 1375 h 1282"/>
                            <a:gd name="T56" fmla="+- 0 10669 1343"/>
                            <a:gd name="T57" fmla="*/ T56 w 9335"/>
                            <a:gd name="T58" fmla="+- 0 1375 94"/>
                            <a:gd name="T59" fmla="*/ 1375 h 1282"/>
                            <a:gd name="T60" fmla="+- 0 10678 1343"/>
                            <a:gd name="T61" fmla="*/ T60 w 9335"/>
                            <a:gd name="T62" fmla="+- 0 1375 94"/>
                            <a:gd name="T63" fmla="*/ 1375 h 1282"/>
                            <a:gd name="T64" fmla="+- 0 10678 1343"/>
                            <a:gd name="T65" fmla="*/ T64 w 9335"/>
                            <a:gd name="T66" fmla="+- 0 1366 94"/>
                            <a:gd name="T67" fmla="*/ 1366 h 1282"/>
                            <a:gd name="T68" fmla="+- 0 10678 1343"/>
                            <a:gd name="T69" fmla="*/ T68 w 9335"/>
                            <a:gd name="T70" fmla="+- 0 103 94"/>
                            <a:gd name="T71" fmla="*/ 103 h 1282"/>
                            <a:gd name="T72" fmla="+- 0 10678 1343"/>
                            <a:gd name="T73" fmla="*/ T72 w 9335"/>
                            <a:gd name="T74" fmla="+- 0 94 94"/>
                            <a:gd name="T75" fmla="*/ 94 h 128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9335" h="1282">
                              <a:moveTo>
                                <a:pt x="9335" y="0"/>
                              </a:moveTo>
                              <a:lnTo>
                                <a:pt x="9326" y="0"/>
                              </a:lnTo>
                              <a:lnTo>
                                <a:pt x="9326" y="9"/>
                              </a:lnTo>
                              <a:lnTo>
                                <a:pt x="9326" y="1272"/>
                              </a:lnTo>
                              <a:lnTo>
                                <a:pt x="10" y="1272"/>
                              </a:lnTo>
                              <a:lnTo>
                                <a:pt x="10" y="9"/>
                              </a:lnTo>
                              <a:lnTo>
                                <a:pt x="9326" y="9"/>
                              </a:lnTo>
                              <a:lnTo>
                                <a:pt x="9326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1272"/>
                              </a:lnTo>
                              <a:lnTo>
                                <a:pt x="0" y="1281"/>
                              </a:lnTo>
                              <a:lnTo>
                                <a:pt x="10" y="1281"/>
                              </a:lnTo>
                              <a:lnTo>
                                <a:pt x="9326" y="1281"/>
                              </a:lnTo>
                              <a:lnTo>
                                <a:pt x="9335" y="1281"/>
                              </a:lnTo>
                              <a:lnTo>
                                <a:pt x="9335" y="1272"/>
                              </a:lnTo>
                              <a:lnTo>
                                <a:pt x="9335" y="9"/>
                              </a:lnTo>
                              <a:lnTo>
                                <a:pt x="9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D24140" id="docshape16" o:spid="_x0000_s1026" style="position:absolute;margin-left:67.15pt;margin-top:4.7pt;width:466.75pt;height:64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35,12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XVRNQUAABEWAAAOAAAAZHJzL2Uyb0RvYy54bWysWG2PozYQ/l6p/8HiY6vbxLwm0WZP1Z2u&#10;qnR9kY7+AIdAggqY2mSz21/fGYOzxocJOt1+CLB+MM/M4xmP5/H9S12R51zIkjd7jz6sPZI3GT+W&#10;zWnv/Z1+erfxiOxYc2QVb/K995pL7/3Tjz88Xttd7vMzr465IDBJI3fXdu+du67drVYyO+c1kw+8&#10;zRsYLLioWQeP4rQ6CnaF2etq5a/X8erKxbEVPMulhP9+7Ae9JzV/UeRZ92dRyLwj1d4Dbp36Fer3&#10;gL+rp0e2OwnWnstsoMG+gUXNygY+epvqI+sYuYjyq6nqMhNc8qJ7yHi94kVRZrmyAayha8uaL2fW&#10;5soWcI5sb26S32/a7I/nL+1fAqnL9jPP/pHgkdW1lbvbCD5IwJDD9Xd+BA3ZpePK2JdC1PgmmEFe&#10;lE9fbz7NXzqSwT+jrZ8kfuSRDMY2NFwnyukrttNvZxfZ/ZpzNRN7/iy7XpMj3CmPHknDavhsCvoV&#10;dQXy/PyOrAldx8mG0CAMBhFvOKpxP61IuiZXsg2CyAb5GqQm24ZkG9qQQENgHgCcCfU3vg0KNUiT&#10;ireTpMADPXkkFTpIxRrkJpVoyBwpCLqxpxykthqHpDYOUtT2ezDhK2o6na4Dh7fo2O2goYMZNZ2f&#10;Ut/FzXJ/EMdT5EznU8RMa0nH/qdBFExqSU0RUhq7yFkyOMiZIsyQ8y0ZXOR8U4nUd65/W4kpVX1T&#10;BbeqvqWCU1XMA29R4LvCwLd0gOX0dXT6pggz3CwR3NxMHVLfFQ3BWIbpxGFK4MwcgaWAS9DAFCEN&#10;XKEQjEWYJmb6303Mcj+k2MkwCEwF0sAVBsFYgWlipvOdxMKx7zH3TxILTf+noSsEQkuAyWUG28vb&#10;knUvs3DsfTc1U4E0dEVAaEswmddCU4CZ1BGOFXCTM1VIQ1cIRLYMSTQRn5EpAg0AM510I0sFVxhE&#10;phBp5AqDyBZimpwpwxw5Swdn9ohMKdLIFQuRrcQ0O1OHGXaxJYSzIopNLdLYFRCxLcUku9gUYo6d&#10;pYSbnSlGGrtiIra0mN5OY1OImZiILSXc7Ewx0tgVFFDWjmuuqT0rMXVwJ5PE0sHJLTGlSBNXTCRj&#10;JSYzcGKKMMrAUKqfdDHOzro+z16aoUCHO8LwuLdWh4KWSzwMpGAqVPypqs5hCkBhNe8Aw8cRnGB1&#10;fRcMgiAYSs4laKwkFVwdAe5OjrWdgm8XzY7VFsKhUlpCBgsgBV9mqT+YGiwzFSsFnL0/7dw1Ffdv&#10;BV9mKu6qCO8PXHdnDwdTYZNa4plwMBW2jSVw3A2QTLRMVUzPCr7MVMyXCIdUt4RMPJgKuWcRfDAV&#10;ssESOAY5koEINeC9/4cQFNDnsDscwiPQ4TjgO2zXsg4jV9+S695Th2JyhqYNnmpxpObPecoVpsMQ&#10;7hHwaX1ifwNUzRiIFbsB1MP62g7zDTAtgh7WVwtGfUiEvckaoa89Ek+m8NWluIWfXQjTTtGU9HVE&#10;bR7U01+Cmee00A0attHrTlPW1xF1WBbzuG0wyLkACRmpV+runDfkHe1vi3PeNTeY7eWs4jLvFxcG&#10;h9p2blGCwWV0pSSvyuOnsqowNqQ4HT5UgjwzbCmqv2GRjmCV2u4ajq/pNTx01rCZhg1KuTvw4ys0&#10;1gTv+5LQR4WbMxf/eeQKPcm9J/+9MJF7pPqtgabfloZ4BOrUQxgl2BIQ5sjBHGFNBlPtvc6D7Rlv&#10;P3R94/PSivJ0hi9RFfYN/wUaekWJfTfV+etZDQ/Qd1S+GXqk2Ng0nxXqrZP79D8AAAD//wMAUEsD&#10;BBQABgAIAAAAIQAmzygW3gAAAAoBAAAPAAAAZHJzL2Rvd25yZXYueG1sTI8xT8MwFIR3JP6D9ZDY&#10;qAOtUghxKoRgYIESYOjm2I8kNH6OYjcN/HpeJhhPd/ruLt9MrhMjDqH1pOBykYBAMt62VCt4f3u8&#10;uAYRoiarO0+o4BsDbIrTk1xn1h/pFccy1oIhFDKtoImxz6QMpkGnw8L3SOx9+sHpyHKopR30keGu&#10;k1dJkkqnW+KGRvd436DZlwen4GY0Tz+9ed6lX+W2evHVw85/7JU6P5vubkFEnOJfGOb5PB0K3lT5&#10;A9kgOtbL1ZKjDFuBmP0kXfOXanbWKcgil/8vFL8AAAD//wMAUEsBAi0AFAAGAAgAAAAhALaDOJL+&#10;AAAA4QEAABMAAAAAAAAAAAAAAAAAAAAAAFtDb250ZW50X1R5cGVzXS54bWxQSwECLQAUAAYACAAA&#10;ACEAOP0h/9YAAACUAQAACwAAAAAAAAAAAAAAAAAvAQAAX3JlbHMvLnJlbHNQSwECLQAUAAYACAAA&#10;ACEAz511UTUFAAARFgAADgAAAAAAAAAAAAAAAAAuAgAAZHJzL2Uyb0RvYy54bWxQSwECLQAUAAYA&#10;CAAAACEAJs8oFt4AAAAKAQAADwAAAAAAAAAAAAAAAACPBwAAZHJzL2Rvd25yZXYueG1sUEsFBgAA&#10;AAAEAAQA8wAAAJoIAAAAAA==&#10;" path="m9335,r-9,l9326,9r,1263l10,1272,10,9r9316,l9326,,10,,,,,9,,1272r,9l10,1281r9316,l9335,1281r,-9l9335,9r,-9xe" fillcolor="black" stroked="f">
                <v:path arrowok="t" o:connecttype="custom" o:connectlocs="5927725,59690;5922010,59690;5922010,65405;5922010,867410;6350,867410;6350,65405;5922010,65405;5922010,59690;6350,59690;0,59690;0,65405;0,867410;0,873125;6350,873125;5922010,873125;5927725,873125;5927725,867410;5927725,65405;5927725,59690" o:connectangles="0,0,0,0,0,0,0,0,0,0,0,0,0,0,0,0,0,0,0"/>
                <w10:wrap type="topAndBottom" anchorx="page"/>
              </v:shape>
            </w:pict>
          </mc:Fallback>
        </mc:AlternateContent>
      </w:r>
    </w:p>
    <w:p w14:paraId="4E44A36F" w14:textId="77777777" w:rsidR="00B1791E" w:rsidRDefault="00B1791E">
      <w:pPr>
        <w:rPr>
          <w:rFonts w:ascii="Arial Narrow"/>
          <w:sz w:val="6"/>
        </w:rPr>
        <w:sectPr w:rsidR="00B1791E">
          <w:headerReference w:type="default" r:id="rId9"/>
          <w:footerReference w:type="default" r:id="rId10"/>
          <w:pgSz w:w="11910" w:h="16840"/>
          <w:pgMar w:top="860" w:right="960" w:bottom="1240" w:left="1180" w:header="281" w:footer="1048" w:gutter="0"/>
          <w:cols w:space="708"/>
        </w:sectPr>
      </w:pPr>
    </w:p>
    <w:p w14:paraId="3A3EB2DD" w14:textId="18DAF4D0" w:rsidR="00B1791E" w:rsidRDefault="00936539">
      <w:pPr>
        <w:pStyle w:val="Nadpis1"/>
        <w:spacing w:before="169"/>
        <w:ind w:left="149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6709760" behindDoc="1" locked="0" layoutInCell="1" allowOverlap="1" wp14:anchorId="6812DD01" wp14:editId="7D0DE36E">
                <wp:simplePos x="0" y="0"/>
                <wp:positionH relativeFrom="page">
                  <wp:posOffset>816610</wp:posOffset>
                </wp:positionH>
                <wp:positionV relativeFrom="page">
                  <wp:posOffset>924560</wp:posOffset>
                </wp:positionV>
                <wp:extent cx="5928360" cy="9087485"/>
                <wp:effectExtent l="0" t="0" r="0" b="0"/>
                <wp:wrapNone/>
                <wp:docPr id="1283825291" name="docshapegroup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8360" cy="9087485"/>
                          <a:chOff x="1286" y="1456"/>
                          <a:chExt cx="9336" cy="14311"/>
                        </a:xfrm>
                      </wpg:grpSpPr>
                      <wps:wsp>
                        <wps:cNvPr id="1134825383" name="docshape23"/>
                        <wps:cNvSpPr>
                          <a:spLocks/>
                        </wps:cNvSpPr>
                        <wps:spPr bwMode="auto">
                          <a:xfrm>
                            <a:off x="1285" y="1455"/>
                            <a:ext cx="9336" cy="14311"/>
                          </a:xfrm>
                          <a:custGeom>
                            <a:avLst/>
                            <a:gdLst>
                              <a:gd name="T0" fmla="+- 0 10612 1286"/>
                              <a:gd name="T1" fmla="*/ T0 w 9336"/>
                              <a:gd name="T2" fmla="+- 0 15756 1456"/>
                              <a:gd name="T3" fmla="*/ 15756 h 14311"/>
                              <a:gd name="T4" fmla="+- 0 1296 1286"/>
                              <a:gd name="T5" fmla="*/ T4 w 9336"/>
                              <a:gd name="T6" fmla="+- 0 15756 1456"/>
                              <a:gd name="T7" fmla="*/ 15756 h 14311"/>
                              <a:gd name="T8" fmla="+- 0 1296 1286"/>
                              <a:gd name="T9" fmla="*/ T8 w 9336"/>
                              <a:gd name="T10" fmla="+- 0 1474 1456"/>
                              <a:gd name="T11" fmla="*/ 1474 h 14311"/>
                              <a:gd name="T12" fmla="+- 0 10611 1286"/>
                              <a:gd name="T13" fmla="*/ T12 w 9336"/>
                              <a:gd name="T14" fmla="+- 0 1474 1456"/>
                              <a:gd name="T15" fmla="*/ 1474 h 14311"/>
                              <a:gd name="T16" fmla="+- 0 10611 1286"/>
                              <a:gd name="T17" fmla="*/ T16 w 9336"/>
                              <a:gd name="T18" fmla="+- 0 1464 1456"/>
                              <a:gd name="T19" fmla="*/ 1464 h 14311"/>
                              <a:gd name="T20" fmla="+- 0 1296 1286"/>
                              <a:gd name="T21" fmla="*/ T20 w 9336"/>
                              <a:gd name="T22" fmla="+- 0 1464 1456"/>
                              <a:gd name="T23" fmla="*/ 1464 h 14311"/>
                              <a:gd name="T24" fmla="+- 0 1296 1286"/>
                              <a:gd name="T25" fmla="*/ T24 w 9336"/>
                              <a:gd name="T26" fmla="+- 0 1456 1456"/>
                              <a:gd name="T27" fmla="*/ 1456 h 14311"/>
                              <a:gd name="T28" fmla="+- 0 1286 1286"/>
                              <a:gd name="T29" fmla="*/ T28 w 9336"/>
                              <a:gd name="T30" fmla="+- 0 1456 1456"/>
                              <a:gd name="T31" fmla="*/ 1456 h 14311"/>
                              <a:gd name="T32" fmla="+- 0 1286 1286"/>
                              <a:gd name="T33" fmla="*/ T32 w 9336"/>
                              <a:gd name="T34" fmla="+- 0 1464 1456"/>
                              <a:gd name="T35" fmla="*/ 1464 h 14311"/>
                              <a:gd name="T36" fmla="+- 0 1286 1286"/>
                              <a:gd name="T37" fmla="*/ T36 w 9336"/>
                              <a:gd name="T38" fmla="+- 0 1464 1456"/>
                              <a:gd name="T39" fmla="*/ 1464 h 14311"/>
                              <a:gd name="T40" fmla="+- 0 1286 1286"/>
                              <a:gd name="T41" fmla="*/ T40 w 9336"/>
                              <a:gd name="T42" fmla="+- 0 1474 1456"/>
                              <a:gd name="T43" fmla="*/ 1474 h 14311"/>
                              <a:gd name="T44" fmla="+- 0 1286 1286"/>
                              <a:gd name="T45" fmla="*/ T44 w 9336"/>
                              <a:gd name="T46" fmla="+- 0 1474 1456"/>
                              <a:gd name="T47" fmla="*/ 1474 h 14311"/>
                              <a:gd name="T48" fmla="+- 0 1286 1286"/>
                              <a:gd name="T49" fmla="*/ T48 w 9336"/>
                              <a:gd name="T50" fmla="+- 0 15756 1456"/>
                              <a:gd name="T51" fmla="*/ 15756 h 14311"/>
                              <a:gd name="T52" fmla="+- 0 1286 1286"/>
                              <a:gd name="T53" fmla="*/ T52 w 9336"/>
                              <a:gd name="T54" fmla="+- 0 15756 1456"/>
                              <a:gd name="T55" fmla="*/ 15756 h 14311"/>
                              <a:gd name="T56" fmla="+- 0 1286 1286"/>
                              <a:gd name="T57" fmla="*/ T56 w 9336"/>
                              <a:gd name="T58" fmla="+- 0 15766 1456"/>
                              <a:gd name="T59" fmla="*/ 15766 h 14311"/>
                              <a:gd name="T60" fmla="+- 0 1286 1286"/>
                              <a:gd name="T61" fmla="*/ T60 w 9336"/>
                              <a:gd name="T62" fmla="+- 0 15766 1456"/>
                              <a:gd name="T63" fmla="*/ 15766 h 14311"/>
                              <a:gd name="T64" fmla="+- 0 1286 1286"/>
                              <a:gd name="T65" fmla="*/ T64 w 9336"/>
                              <a:gd name="T66" fmla="+- 0 15766 1456"/>
                              <a:gd name="T67" fmla="*/ 15766 h 14311"/>
                              <a:gd name="T68" fmla="+- 0 1296 1286"/>
                              <a:gd name="T69" fmla="*/ T68 w 9336"/>
                              <a:gd name="T70" fmla="+- 0 15766 1456"/>
                              <a:gd name="T71" fmla="*/ 15766 h 14311"/>
                              <a:gd name="T72" fmla="+- 0 1296 1286"/>
                              <a:gd name="T73" fmla="*/ T72 w 9336"/>
                              <a:gd name="T74" fmla="+- 0 15766 1456"/>
                              <a:gd name="T75" fmla="*/ 15766 h 14311"/>
                              <a:gd name="T76" fmla="+- 0 10612 1286"/>
                              <a:gd name="T77" fmla="*/ T76 w 9336"/>
                              <a:gd name="T78" fmla="+- 0 15766 1456"/>
                              <a:gd name="T79" fmla="*/ 15766 h 14311"/>
                              <a:gd name="T80" fmla="+- 0 10612 1286"/>
                              <a:gd name="T81" fmla="*/ T80 w 9336"/>
                              <a:gd name="T82" fmla="+- 0 15756 1456"/>
                              <a:gd name="T83" fmla="*/ 15756 h 14311"/>
                              <a:gd name="T84" fmla="+- 0 10621 1286"/>
                              <a:gd name="T85" fmla="*/ T84 w 9336"/>
                              <a:gd name="T86" fmla="+- 0 1494 1456"/>
                              <a:gd name="T87" fmla="*/ 1494 h 14311"/>
                              <a:gd name="T88" fmla="+- 0 10612 1286"/>
                              <a:gd name="T89" fmla="*/ T88 w 9336"/>
                              <a:gd name="T90" fmla="+- 0 1494 1456"/>
                              <a:gd name="T91" fmla="*/ 1494 h 14311"/>
                              <a:gd name="T92" fmla="+- 0 10612 1286"/>
                              <a:gd name="T93" fmla="*/ T92 w 9336"/>
                              <a:gd name="T94" fmla="+- 0 15756 1456"/>
                              <a:gd name="T95" fmla="*/ 15756 h 14311"/>
                              <a:gd name="T96" fmla="+- 0 10612 1286"/>
                              <a:gd name="T97" fmla="*/ T96 w 9336"/>
                              <a:gd name="T98" fmla="+- 0 15756 1456"/>
                              <a:gd name="T99" fmla="*/ 15756 h 14311"/>
                              <a:gd name="T100" fmla="+- 0 10612 1286"/>
                              <a:gd name="T101" fmla="*/ T100 w 9336"/>
                              <a:gd name="T102" fmla="+- 0 15766 1456"/>
                              <a:gd name="T103" fmla="*/ 15766 h 14311"/>
                              <a:gd name="T104" fmla="+- 0 10612 1286"/>
                              <a:gd name="T105" fmla="*/ T104 w 9336"/>
                              <a:gd name="T106" fmla="+- 0 15766 1456"/>
                              <a:gd name="T107" fmla="*/ 15766 h 14311"/>
                              <a:gd name="T108" fmla="+- 0 10612 1286"/>
                              <a:gd name="T109" fmla="*/ T108 w 9336"/>
                              <a:gd name="T110" fmla="+- 0 15766 1456"/>
                              <a:gd name="T111" fmla="*/ 15766 h 14311"/>
                              <a:gd name="T112" fmla="+- 0 10621 1286"/>
                              <a:gd name="T113" fmla="*/ T112 w 9336"/>
                              <a:gd name="T114" fmla="+- 0 15766 1456"/>
                              <a:gd name="T115" fmla="*/ 15766 h 14311"/>
                              <a:gd name="T116" fmla="+- 0 10621 1286"/>
                              <a:gd name="T117" fmla="*/ T116 w 9336"/>
                              <a:gd name="T118" fmla="+- 0 15766 1456"/>
                              <a:gd name="T119" fmla="*/ 15766 h 14311"/>
                              <a:gd name="T120" fmla="+- 0 10621 1286"/>
                              <a:gd name="T121" fmla="*/ T120 w 9336"/>
                              <a:gd name="T122" fmla="+- 0 15756 1456"/>
                              <a:gd name="T123" fmla="*/ 15756 h 14311"/>
                              <a:gd name="T124" fmla="+- 0 10621 1286"/>
                              <a:gd name="T125" fmla="*/ T124 w 9336"/>
                              <a:gd name="T126" fmla="+- 0 1494 1456"/>
                              <a:gd name="T127" fmla="*/ 1494 h 143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9336" h="14311">
                                <a:moveTo>
                                  <a:pt x="9326" y="14300"/>
                                </a:moveTo>
                                <a:lnTo>
                                  <a:pt x="10" y="14300"/>
                                </a:lnTo>
                                <a:lnTo>
                                  <a:pt x="10" y="18"/>
                                </a:lnTo>
                                <a:lnTo>
                                  <a:pt x="9325" y="18"/>
                                </a:lnTo>
                                <a:lnTo>
                                  <a:pt x="9325" y="8"/>
                                </a:lnTo>
                                <a:lnTo>
                                  <a:pt x="10" y="8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"/>
                                </a:lnTo>
                                <a:lnTo>
                                  <a:pt x="0" y="18"/>
                                </a:lnTo>
                                <a:lnTo>
                                  <a:pt x="0" y="14300"/>
                                </a:lnTo>
                                <a:lnTo>
                                  <a:pt x="0" y="14310"/>
                                </a:lnTo>
                                <a:lnTo>
                                  <a:pt x="10" y="14310"/>
                                </a:lnTo>
                                <a:lnTo>
                                  <a:pt x="9326" y="14310"/>
                                </a:lnTo>
                                <a:lnTo>
                                  <a:pt x="9326" y="14300"/>
                                </a:lnTo>
                                <a:close/>
                                <a:moveTo>
                                  <a:pt x="9335" y="38"/>
                                </a:moveTo>
                                <a:lnTo>
                                  <a:pt x="9326" y="38"/>
                                </a:lnTo>
                                <a:lnTo>
                                  <a:pt x="9326" y="14300"/>
                                </a:lnTo>
                                <a:lnTo>
                                  <a:pt x="9326" y="14310"/>
                                </a:lnTo>
                                <a:lnTo>
                                  <a:pt x="9335" y="14310"/>
                                </a:lnTo>
                                <a:lnTo>
                                  <a:pt x="9335" y="14300"/>
                                </a:lnTo>
                                <a:lnTo>
                                  <a:pt x="9335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7072417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1332" y="13726"/>
                            <a:ext cx="1475" cy="0"/>
                          </a:xfrm>
                          <a:prstGeom prst="line">
                            <a:avLst/>
                          </a:prstGeom>
                          <a:noFill/>
                          <a:ln w="9519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E49AAD" id="docshapegroup22" o:spid="_x0000_s1026" style="position:absolute;margin-left:64.3pt;margin-top:72.8pt;width:466.8pt;height:715.55pt;z-index:-16606720;mso-position-horizontal-relative:page;mso-position-vertical-relative:page" coordorigin="1286,1456" coordsize="9336,14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JoeEwgAAE8lAAAOAAAAZHJzL2Uyb0RvYy54bWy8mtuOo0YQhu8j5R0Ql4l2TXPGWs8qmj0o&#10;0iZZaTsPwGB8UDAQYMYzefpUNbSn3Ha10UbKXgx4KZq/6uvq87v3z4fKeSq7ft/UK1e89VynrItm&#10;va+3K/dP+elN6jr9kNfrvGrqcuW+lL37/u7HH94d22XpN7umWpedA4XU/fLYrtzdMLTLxaIvduUh&#10;7982bVnDw03THfIBfnbbxbrLj1D6oVr4nhcvjk23brumKPse/vfD+NC9U+VvNmUx/LHZ9OXgVCsX&#10;tA3qb6f+PuDfxd27fLnt8na3LyYZ+XeoOOT7Gj56KupDPuTOY7e/KOqwL7qmbzbD26I5LJrNZl+U&#10;ygfwRniGN5+75rFVvmyXx217ChOE1ojTdxdb/P70uWu/tV+7UT3cfmmKv3qIy+LYbpf0Of7ejsbO&#10;w/G3Zg0888ehUY4/b7oDFgEuOc8qvi+n+JbPg1PAf0aZnwYxYCjgWealSZhGI4FiB5jwPeGnsevA&#10;YxFGsX72cXo/CwJ4iC+LMBACHy/y5fhlpXZSh/ShOvWvEev/W8S+7fK2VCB6jMjXztmvQYQIwtSP&#10;gjRwnTo/QDTWTdGjqR+gNhQB1jq4PY0seYJmPQC4GVOITaRjM8VNR9YWmXxZPPbD57JRfPKnL/0w&#10;1vo13Cnq60m+BDSbQwUJ8PMbx3OEFwvfUUSmF7Sd0HY/LRzpOUdHfd8w8rXRWFiURLHzSnV7+ihE&#10;b/woFCaU1Q7sJr6QUSfDUBuOBfoZlIfVxfguxOhUngwZcVCPqKesuETb3RIH7RwtkBOXaTOMXMqI&#10;EwaHMAmvRg5S4NVVgVZM5ITBAsCKq7ETFIYE+tfRCgMFK5CysAo0ePACKRApYk6ggSOMmQhSHgKt&#10;mAj6BhKOr0+RSJ/NDQMIpw8aEkrYos8gwuqjRKTPpYdv8IDG+GoN9CkOTG42fgYQyNurFdCnQKTP&#10;ZUhg4OD0BRSHTV9gAOH0BRSIDLgECQwcHN+A4rDVP+z4ztoXJn4BBSIDLj8CAwerj+Kw6QsNIFz8&#10;QgpEhlx+hAYOroEJKQ5bAxMaQFh9FIgMufwIDRysPorDqs8AwuqjQGTI5Udk4GD7t4jysPa+kYGE&#10;UxhRJDLiMiQygPAKKRG7QgMKq5BCkdBmXe/kIgNJlMTXG8GIMgGFYMb0Ijj2nZPFMaUiYy5LYgMJ&#10;qzCmTOwKDSxcDGNKRUK/dD2GsYGEV0iZ2BUaWLieLqZUZMxlSmIgYRUmlIlVYWJg4RQmlIpMuExJ&#10;DCS8QsrErtDAwg70E4pFJlyqJAYTXiKFYpWYGlxYiSnlIlMuV1IDCtve4GxuzNGbQ34DjBf710fV&#10;OG07FSlTLllw5ktbhzC7PmhNKRSBVkxzkxpY+BhSLDLlciUzmHACM4rEJjAzoLACMwpFZlyqZAYR&#10;FnJGiUA95AeumQGFl0ipSJibXm8RM4MJL5EysUoUnsGF1Sg8SkbCi4xK4Rlk2IwWHkVjTWnhGXgs&#10;Oikf0MmlDCxRnOeMRSflc0Onwciik0ICnVzmCHNKz+s8n9QrOya9xeW0nmmAYKVKhwnXHeBFjrs5&#10;s7fopIjs8RQGJLahFIJCAp1cFglhILLopIjsOs1JPq/zfJov2Hm+8C/yiJlJi/Opvq1JEv5FHnHc&#10;fQoJ1nPYPLqY8DN9jzBm/OedD6zGbvWqYr7TC43Fcz2tNMKdk+POgKfWjNumxzVfCY0SrOlKtWgK&#10;RYAVLksyxuARGifT6q/dGNij8Wmt2G6NWaLM1erqTSVYWZV5NksL1hk0HxeHb5aO6JT5PE9x4QTN&#10;YcUD1kNvlo7rGMp8nqu4rKDM57mKs3w0h+n5HDHh5Go4z9VwchXmrnNKxwkpionmuRpNrsKsbk7p&#10;OFXD0mGKNct8cjWe5ypOYrB0mHzMKR1nFMp8nqs4ulfm81zFkTaawwh5jphps0LCcHWW+eQqDB7n&#10;mOOIEMXASG6W+eRqNs9VNVDC4nF4M6d84U1ghTfPXeFN/oq5jdOpdRLzXFadqfJBzHRat1DYF81y&#10;WrdR2CuQF8bWZ2rzO9iDNXdfO9eB3dcHfCdftvmAXYW+dY6wN6g2+nZ6nw8fHZqnUjbKaMBOIwuw&#10;ywL3YKsIxr/j11+Nqpoa4+jLMNUG+tqqUrVhOhWon+rraAXfHmnDKGT8sH6ur4ad3Wz66Cwj7an+&#10;kL6OHxzdnGNj/9gUrllGJPxajL5SUbijZxemY3/TkKK/USY1PdUSLa+omr5UVfC13mhwuDAPNQbW&#10;ye016/SBk6UuXV91iVeqqzbR10vTm+5NOm9HF1JqqrM3gZ1ML3zSEYMEx6xV44xT+mLWk43mvqn2&#10;60/7qsKc7bvtw33VOU85nsNQ/6bAnplVauBXN/iaTix1EGHcIR+31B+a9QvslnfNeJgDDp/Aza7p&#10;/nGdIxzkWLn93495V7pO9WsN+/6ZCHFzYlA/wijBQX5HnzzQJ3ldQFErd3BhoIq398N4WuSx7fbb&#10;HXxJqKFr3fwCJx82e9xKh6MH/XJUNf2Aowf/2xkEkXiJH+JYdDyD8GVflw4M70DYdADhvh5Pd8Dg&#10;dzrd4dTN/Q4G4qU62CBfWji7MHa7Z6/MP5kQ4P4ZtrBBAvUcPp0v9dEE2PWAioeHNnT666MibTce&#10;S3DwZuVWIFzFVh9RwFo2mWCBp2qRL6ta9RIRdGyqdn1HVcOSP+T9bqySa7gbZcORm3qtHNiV+frj&#10;dD/k+2q8B1FYSxVzPLVB66SuCwq/OpACp3bA9uxYEP2tynk9B3X3LwAAAP//AwBQSwMEFAAGAAgA&#10;AAAhAHh8TPPhAAAADQEAAA8AAABkcnMvZG93bnJldi54bWxMj0Frg0AQhe+F/odlAr01q7aaYFxD&#10;CG1PodCkUHqb6EQl7q64GzX/vpNTc3uPebz5XraedCsG6l1jjYJwHoAgU9iyMZWC78P78xKE82hK&#10;bK0hBVdysM4fHzJMSzuaLxr2vhJcYlyKCmrvu1RKV9Sk0c1tR4ZvJ9tr9Gz7SpY9jlyuWxkFQSI1&#10;NoY/1NjRtqbivL9oBR8jjpuX8G3YnU/b6+8h/vzZhaTU02zarEB4mvx/GG74jA45Mx3txZROtOyj&#10;ZcJRFq8xi1siSKIIxJFVvEgWIPNM3q/I/wAAAP//AwBQSwECLQAUAAYACAAAACEAtoM4kv4AAADh&#10;AQAAEwAAAAAAAAAAAAAAAAAAAAAAW0NvbnRlbnRfVHlwZXNdLnhtbFBLAQItABQABgAIAAAAIQA4&#10;/SH/1gAAAJQBAAALAAAAAAAAAAAAAAAAAC8BAABfcmVscy8ucmVsc1BLAQItABQABgAIAAAAIQC7&#10;GJoeEwgAAE8lAAAOAAAAAAAAAAAAAAAAAC4CAABkcnMvZTJvRG9jLnhtbFBLAQItABQABgAIAAAA&#10;IQB4fEzz4QAAAA0BAAAPAAAAAAAAAAAAAAAAAG0KAABkcnMvZG93bnJldi54bWxQSwUGAAAAAAQA&#10;BADzAAAAewsAAAAA&#10;">
                <v:shape id="docshape23" o:spid="_x0000_s1027" style="position:absolute;left:1285;top:1455;width:9336;height:14311;visibility:visible;mso-wrap-style:square;v-text-anchor:top" coordsize="9336,14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8JeygAAAOMAAAAPAAAAZHJzL2Rvd25yZXYueG1sRE/NSsNA&#10;EL4LvsMyghdpN23UhthtkaJiD1JbBfE2ZMckmp0Nu2Obvr0rCB7n+5/5cnCd2lOIrWcDk3EGirjy&#10;tuXawOvL/agAFQXZYueZDBwpwnJxejLH0voDb2m/k1qlEI4lGmhE+lLrWDXkMI59T5y4Dx8cSjpD&#10;rW3AQwp3nZ5m2bV22HJqaLCnVUPV1+7bGQj9852stu+fxexh/baxR7nYrJ+MOT8bbm9ACQ3yL/5z&#10;P9o0f5JfFtOrvMjh96cEgF78AAAA//8DAFBLAQItABQABgAIAAAAIQDb4fbL7gAAAIUBAAATAAAA&#10;AAAAAAAAAAAAAAAAAABbQ29udGVudF9UeXBlc10ueG1sUEsBAi0AFAAGAAgAAAAhAFr0LFu/AAAA&#10;FQEAAAsAAAAAAAAAAAAAAAAAHwEAAF9yZWxzLy5yZWxzUEsBAi0AFAAGAAgAAAAhAMMzwl7KAAAA&#10;4wAAAA8AAAAAAAAAAAAAAAAABwIAAGRycy9kb3ducmV2LnhtbFBLBQYAAAAAAwADALcAAAD+AgAA&#10;AAA=&#10;" path="m9326,14300r-9316,l10,18r9315,l9325,8,10,8,10,,,,,8,,18,,14300r,10l10,14310r9316,l9326,14300xm9335,38r-9,l9326,14300r,10l9335,14310r,-10l9335,38xe" fillcolor="black" stroked="f">
                  <v:path arrowok="t" o:connecttype="custom" o:connectlocs="9326,15756;10,15756;10,1474;9325,1474;9325,1464;10,1464;10,1456;0,1456;0,1464;0,1464;0,1474;0,1474;0,15756;0,15756;0,15766;0,15766;0,15766;10,15766;10,15766;9326,15766;9326,15756;9335,1494;9326,1494;9326,15756;9326,15756;9326,15766;9326,15766;9326,15766;9335,15766;9335,15766;9335,15756;9335,1494" o:connectangles="0,0,0,0,0,0,0,0,0,0,0,0,0,0,0,0,0,0,0,0,0,0,0,0,0,0,0,0,0,0,0,0"/>
                </v:shape>
                <v:line id="Line 33" o:spid="_x0000_s1028" style="position:absolute;visibility:visible;mso-wrap-style:square" from="1332,13726" to="2807,137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H9cygAAAOMAAAAPAAAAZHJzL2Rvd25yZXYueG1sRI9Ba8JA&#10;EIXvgv9hGcGbbhKkKWlWkUJBLBZqLbkO2XETzM6G7Krpv3cLhR5n3pv3vSk3o+3EjQbfOlaQLhMQ&#10;xLXTLRsFp6+3xTMIH5A1do5JwQ952KynkxIL7e78SbdjMCKGsC9QQRNCX0jp64Ys+qXriaN2doPF&#10;EMfBSD3gPYbbTmZJ8iQtthwJDfb02lB9OV5t5L5vu95U58P3KTOXyuw+9qMhpeazcfsCItAY/s1/&#10;1zsd66dpnuTZKs3h96e4ALl+AAAA//8DAFBLAQItABQABgAIAAAAIQDb4fbL7gAAAIUBAAATAAAA&#10;AAAAAAAAAAAAAAAAAABbQ29udGVudF9UeXBlc10ueG1sUEsBAi0AFAAGAAgAAAAhAFr0LFu/AAAA&#10;FQEAAAsAAAAAAAAAAAAAAAAAHwEAAF9yZWxzLy5yZWxzUEsBAi0AFAAGAAgAAAAhAH8Ef1zKAAAA&#10;4wAAAA8AAAAAAAAAAAAAAAAABwIAAGRycy9kb3ducmV2LnhtbFBLBQYAAAAAAwADALcAAAD+AgAA&#10;AAA=&#10;" strokeweight=".26442mm">
                  <v:stroke dashstyle="dash"/>
                </v:line>
                <w10:wrap anchorx="page" anchory="page"/>
              </v:group>
            </w:pict>
          </mc:Fallback>
        </mc:AlternateContent>
      </w:r>
      <w:r w:rsidR="008C4979">
        <w:t>Článok</w:t>
      </w:r>
      <w:r w:rsidR="008C4979">
        <w:rPr>
          <w:spacing w:val="-1"/>
        </w:rPr>
        <w:t xml:space="preserve"> </w:t>
      </w:r>
      <w:r w:rsidR="008C4979">
        <w:t>III</w:t>
      </w:r>
      <w:r w:rsidR="008C4979">
        <w:rPr>
          <w:spacing w:val="-1"/>
        </w:rPr>
        <w:t xml:space="preserve"> </w:t>
      </w:r>
      <w:r w:rsidR="008C4979">
        <w:t>-</w:t>
      </w:r>
      <w:r w:rsidR="008C4979">
        <w:rPr>
          <w:spacing w:val="-1"/>
        </w:rPr>
        <w:t xml:space="preserve"> </w:t>
      </w:r>
      <w:r w:rsidR="008C4979">
        <w:t>Informácie</w:t>
      </w:r>
      <w:r w:rsidR="008C4979">
        <w:rPr>
          <w:spacing w:val="-1"/>
        </w:rPr>
        <w:t xml:space="preserve"> </w:t>
      </w:r>
      <w:r w:rsidR="008C4979">
        <w:t>o</w:t>
      </w:r>
      <w:r w:rsidR="008C4979">
        <w:rPr>
          <w:spacing w:val="-1"/>
        </w:rPr>
        <w:t xml:space="preserve"> </w:t>
      </w:r>
      <w:r w:rsidR="008C4979">
        <w:t>prijatých</w:t>
      </w:r>
      <w:r w:rsidR="008C4979">
        <w:rPr>
          <w:spacing w:val="-1"/>
        </w:rPr>
        <w:t xml:space="preserve"> </w:t>
      </w:r>
      <w:r w:rsidR="008C4979">
        <w:t>postupoch</w:t>
      </w:r>
    </w:p>
    <w:p w14:paraId="1260A473" w14:textId="77777777" w:rsidR="00B1791E" w:rsidRDefault="008C4979">
      <w:pPr>
        <w:pStyle w:val="Odsekzoznamu"/>
        <w:numPr>
          <w:ilvl w:val="0"/>
          <w:numId w:val="6"/>
        </w:numPr>
        <w:tabs>
          <w:tab w:val="left" w:pos="351"/>
        </w:tabs>
        <w:spacing w:before="166"/>
        <w:rPr>
          <w:rFonts w:ascii="Arial" w:hAnsi="Arial"/>
          <w:sz w:val="17"/>
        </w:rPr>
      </w:pPr>
      <w:r>
        <w:rPr>
          <w:rFonts w:ascii="Arial" w:hAnsi="Arial"/>
          <w:sz w:val="17"/>
        </w:rPr>
        <w:t>Účtovná</w:t>
      </w:r>
      <w:r>
        <w:rPr>
          <w:rFonts w:ascii="Arial" w:hAnsi="Arial"/>
          <w:spacing w:val="-2"/>
          <w:sz w:val="17"/>
        </w:rPr>
        <w:t xml:space="preserve"> </w:t>
      </w:r>
      <w:r>
        <w:rPr>
          <w:rFonts w:ascii="Arial" w:hAnsi="Arial"/>
          <w:sz w:val="17"/>
        </w:rPr>
        <w:t>jednotka</w:t>
      </w:r>
      <w:r>
        <w:rPr>
          <w:rFonts w:ascii="Arial" w:hAnsi="Arial"/>
          <w:spacing w:val="-2"/>
          <w:sz w:val="17"/>
        </w:rPr>
        <w:t xml:space="preserve"> </w:t>
      </w:r>
      <w:r>
        <w:rPr>
          <w:rFonts w:ascii="Arial" w:hAnsi="Arial"/>
          <w:sz w:val="17"/>
        </w:rPr>
        <w:t>bude</w:t>
      </w:r>
      <w:r>
        <w:rPr>
          <w:rFonts w:ascii="Arial" w:hAnsi="Arial"/>
          <w:spacing w:val="-2"/>
          <w:sz w:val="17"/>
        </w:rPr>
        <w:t xml:space="preserve"> </w:t>
      </w:r>
      <w:r>
        <w:rPr>
          <w:rFonts w:ascii="Arial" w:hAnsi="Arial"/>
          <w:sz w:val="17"/>
        </w:rPr>
        <w:t>nepretržite</w:t>
      </w:r>
      <w:r>
        <w:rPr>
          <w:rFonts w:ascii="Arial" w:hAnsi="Arial"/>
          <w:spacing w:val="-2"/>
          <w:sz w:val="17"/>
        </w:rPr>
        <w:t xml:space="preserve"> </w:t>
      </w:r>
      <w:r>
        <w:rPr>
          <w:rFonts w:ascii="Arial" w:hAnsi="Arial"/>
          <w:sz w:val="17"/>
        </w:rPr>
        <w:t>pokračovať</w:t>
      </w:r>
      <w:r>
        <w:rPr>
          <w:rFonts w:ascii="Arial" w:hAnsi="Arial"/>
          <w:spacing w:val="-1"/>
          <w:sz w:val="17"/>
        </w:rPr>
        <w:t xml:space="preserve"> </w:t>
      </w:r>
      <w:r>
        <w:rPr>
          <w:rFonts w:ascii="Arial" w:hAnsi="Arial"/>
          <w:sz w:val="17"/>
        </w:rPr>
        <w:t>vo</w:t>
      </w:r>
      <w:r>
        <w:rPr>
          <w:rFonts w:ascii="Arial" w:hAnsi="Arial"/>
          <w:spacing w:val="-2"/>
          <w:sz w:val="17"/>
        </w:rPr>
        <w:t xml:space="preserve"> </w:t>
      </w:r>
      <w:r>
        <w:rPr>
          <w:rFonts w:ascii="Arial" w:hAnsi="Arial"/>
          <w:sz w:val="17"/>
        </w:rPr>
        <w:t>svoje</w:t>
      </w:r>
      <w:r>
        <w:rPr>
          <w:rFonts w:ascii="Arial" w:hAnsi="Arial"/>
          <w:spacing w:val="-2"/>
          <w:sz w:val="17"/>
        </w:rPr>
        <w:t xml:space="preserve"> </w:t>
      </w:r>
      <w:r>
        <w:rPr>
          <w:rFonts w:ascii="Arial" w:hAnsi="Arial"/>
          <w:sz w:val="17"/>
        </w:rPr>
        <w:t>činnosti:</w:t>
      </w:r>
      <w:r>
        <w:rPr>
          <w:rFonts w:ascii="Arial" w:hAnsi="Arial"/>
          <w:spacing w:val="44"/>
          <w:sz w:val="17"/>
        </w:rPr>
        <w:t xml:space="preserve"> </w:t>
      </w:r>
      <w:r>
        <w:rPr>
          <w:rFonts w:ascii="Arial" w:hAnsi="Arial"/>
          <w:sz w:val="17"/>
        </w:rPr>
        <w:t>[x]</w:t>
      </w:r>
      <w:r>
        <w:rPr>
          <w:rFonts w:ascii="Arial" w:hAnsi="Arial"/>
          <w:spacing w:val="-2"/>
          <w:sz w:val="17"/>
        </w:rPr>
        <w:t xml:space="preserve"> </w:t>
      </w:r>
      <w:r>
        <w:rPr>
          <w:rFonts w:ascii="Arial" w:hAnsi="Arial"/>
          <w:sz w:val="17"/>
        </w:rPr>
        <w:t>Áno</w:t>
      </w:r>
      <w:r>
        <w:rPr>
          <w:rFonts w:ascii="Arial" w:hAnsi="Arial"/>
          <w:spacing w:val="43"/>
          <w:sz w:val="17"/>
        </w:rPr>
        <w:t xml:space="preserve"> </w:t>
      </w:r>
      <w:r>
        <w:rPr>
          <w:rFonts w:ascii="Arial" w:hAnsi="Arial"/>
          <w:sz w:val="17"/>
        </w:rPr>
        <w:t>[</w:t>
      </w:r>
      <w:r>
        <w:rPr>
          <w:rFonts w:ascii="Arial" w:hAnsi="Arial"/>
          <w:spacing w:val="-1"/>
          <w:sz w:val="17"/>
        </w:rPr>
        <w:t xml:space="preserve"> </w:t>
      </w:r>
      <w:r>
        <w:rPr>
          <w:rFonts w:ascii="Arial" w:hAnsi="Arial"/>
          <w:sz w:val="17"/>
        </w:rPr>
        <w:t>]</w:t>
      </w:r>
      <w:r>
        <w:rPr>
          <w:rFonts w:ascii="Arial" w:hAnsi="Arial"/>
          <w:spacing w:val="-2"/>
          <w:sz w:val="17"/>
        </w:rPr>
        <w:t xml:space="preserve"> </w:t>
      </w:r>
      <w:r>
        <w:rPr>
          <w:rFonts w:ascii="Arial" w:hAnsi="Arial"/>
          <w:sz w:val="17"/>
        </w:rPr>
        <w:t>Nie</w:t>
      </w:r>
    </w:p>
    <w:p w14:paraId="2091934A" w14:textId="77777777" w:rsidR="00B1791E" w:rsidRDefault="00B1791E">
      <w:pPr>
        <w:pStyle w:val="Zkladntext"/>
        <w:spacing w:before="1"/>
        <w:rPr>
          <w:sz w:val="18"/>
        </w:rPr>
      </w:pPr>
    </w:p>
    <w:p w14:paraId="0BCC4A9D" w14:textId="77777777" w:rsidR="00B1791E" w:rsidRDefault="008C4979">
      <w:pPr>
        <w:pStyle w:val="Odsekzoznamu"/>
        <w:numPr>
          <w:ilvl w:val="0"/>
          <w:numId w:val="6"/>
        </w:numPr>
        <w:tabs>
          <w:tab w:val="left" w:pos="351"/>
        </w:tabs>
        <w:rPr>
          <w:rFonts w:ascii="Arial" w:hAnsi="Arial"/>
          <w:sz w:val="17"/>
        </w:rPr>
      </w:pPr>
      <w:r>
        <w:rPr>
          <w:rFonts w:ascii="Arial" w:hAnsi="Arial"/>
          <w:sz w:val="17"/>
        </w:rPr>
        <w:t>Zmeny</w:t>
      </w:r>
      <w:r>
        <w:rPr>
          <w:rFonts w:ascii="Arial" w:hAnsi="Arial"/>
          <w:spacing w:val="-1"/>
          <w:sz w:val="17"/>
        </w:rPr>
        <w:t xml:space="preserve"> </w:t>
      </w:r>
      <w:r>
        <w:rPr>
          <w:rFonts w:ascii="Arial" w:hAnsi="Arial"/>
          <w:sz w:val="17"/>
        </w:rPr>
        <w:t>účtovných zásad</w:t>
      </w:r>
      <w:r>
        <w:rPr>
          <w:rFonts w:ascii="Arial" w:hAnsi="Arial"/>
          <w:spacing w:val="-1"/>
          <w:sz w:val="17"/>
        </w:rPr>
        <w:t xml:space="preserve"> </w:t>
      </w:r>
      <w:r>
        <w:rPr>
          <w:rFonts w:ascii="Arial" w:hAnsi="Arial"/>
          <w:sz w:val="17"/>
        </w:rPr>
        <w:t>a metód:</w:t>
      </w:r>
      <w:r>
        <w:rPr>
          <w:rFonts w:ascii="Arial" w:hAnsi="Arial"/>
          <w:spacing w:val="46"/>
          <w:sz w:val="17"/>
        </w:rPr>
        <w:t xml:space="preserve"> </w:t>
      </w:r>
      <w:r>
        <w:rPr>
          <w:rFonts w:ascii="Arial" w:hAnsi="Arial"/>
          <w:sz w:val="17"/>
        </w:rPr>
        <w:t>[ ] Áno</w:t>
      </w:r>
      <w:r>
        <w:rPr>
          <w:rFonts w:ascii="Arial" w:hAnsi="Arial"/>
          <w:spacing w:val="46"/>
          <w:sz w:val="17"/>
        </w:rPr>
        <w:t xml:space="preserve"> </w:t>
      </w:r>
      <w:r>
        <w:rPr>
          <w:rFonts w:ascii="Arial" w:hAnsi="Arial"/>
          <w:sz w:val="17"/>
        </w:rPr>
        <w:t>[x] Nie</w:t>
      </w:r>
    </w:p>
    <w:p w14:paraId="37571C83" w14:textId="77777777" w:rsidR="00B1791E" w:rsidRDefault="008C4979">
      <w:pPr>
        <w:pStyle w:val="Zkladntext"/>
        <w:spacing w:before="6"/>
        <w:ind w:left="152"/>
      </w:pPr>
      <w:r>
        <w:t>Účtovné</w:t>
      </w:r>
      <w:r>
        <w:rPr>
          <w:spacing w:val="-3"/>
        </w:rPr>
        <w:t xml:space="preserve"> </w:t>
      </w:r>
      <w:r>
        <w:t>metódy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zásady</w:t>
      </w:r>
      <w:r>
        <w:rPr>
          <w:spacing w:val="-3"/>
        </w:rPr>
        <w:t xml:space="preserve"> </w:t>
      </w:r>
      <w:r>
        <w:t>boli</w:t>
      </w:r>
      <w:r>
        <w:rPr>
          <w:spacing w:val="-2"/>
        </w:rPr>
        <w:t xml:space="preserve"> </w:t>
      </w:r>
      <w:r>
        <w:t>aplikované</w:t>
      </w:r>
      <w:r>
        <w:rPr>
          <w:spacing w:val="-3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rámci</w:t>
      </w:r>
      <w:r>
        <w:rPr>
          <w:spacing w:val="-3"/>
        </w:rPr>
        <w:t xml:space="preserve"> </w:t>
      </w:r>
      <w:r>
        <w:t>platného</w:t>
      </w:r>
      <w:r>
        <w:rPr>
          <w:spacing w:val="-2"/>
        </w:rPr>
        <w:t xml:space="preserve"> </w:t>
      </w:r>
      <w:r>
        <w:t>zákona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účtovníctve,</w:t>
      </w:r>
      <w:r>
        <w:rPr>
          <w:spacing w:val="-3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osobitosťami:</w:t>
      </w:r>
    </w:p>
    <w:p w14:paraId="23ED9F44" w14:textId="77777777" w:rsidR="00B1791E" w:rsidRDefault="00B1791E">
      <w:pPr>
        <w:pStyle w:val="Zkladntext"/>
        <w:rPr>
          <w:sz w:val="18"/>
        </w:rPr>
      </w:pPr>
    </w:p>
    <w:p w14:paraId="6E03A6BA" w14:textId="77777777" w:rsidR="00B1791E" w:rsidRDefault="00B1791E">
      <w:pPr>
        <w:pStyle w:val="Zkladntext"/>
        <w:spacing w:before="6"/>
      </w:pPr>
    </w:p>
    <w:p w14:paraId="1D202229" w14:textId="77777777" w:rsidR="00B1791E" w:rsidRDefault="008C4979">
      <w:pPr>
        <w:pStyle w:val="Odsekzoznamu"/>
        <w:numPr>
          <w:ilvl w:val="0"/>
          <w:numId w:val="6"/>
        </w:numPr>
        <w:tabs>
          <w:tab w:val="left" w:pos="351"/>
        </w:tabs>
        <w:spacing w:line="247" w:lineRule="auto"/>
        <w:ind w:left="152" w:right="547" w:firstLine="0"/>
        <w:rPr>
          <w:rFonts w:ascii="Arial" w:hAnsi="Arial"/>
          <w:sz w:val="17"/>
        </w:rPr>
      </w:pPr>
      <w:r>
        <w:rPr>
          <w:rFonts w:ascii="Arial" w:hAnsi="Arial"/>
          <w:sz w:val="17"/>
        </w:rPr>
        <w:t>Informácia o charaktere a účele transakcií, ktoré sa neuvádzajú v súvahe s uvedením finančného vplyvu transakcií na</w:t>
      </w:r>
      <w:r>
        <w:rPr>
          <w:rFonts w:ascii="Arial" w:hAnsi="Arial"/>
          <w:spacing w:val="-45"/>
          <w:sz w:val="17"/>
        </w:rPr>
        <w:t xml:space="preserve"> </w:t>
      </w:r>
      <w:r>
        <w:rPr>
          <w:rFonts w:ascii="Arial" w:hAnsi="Arial"/>
          <w:sz w:val="17"/>
        </w:rPr>
        <w:t>účt.</w:t>
      </w:r>
      <w:r>
        <w:rPr>
          <w:rFonts w:ascii="Arial" w:hAnsi="Arial"/>
          <w:spacing w:val="-1"/>
          <w:sz w:val="17"/>
        </w:rPr>
        <w:t xml:space="preserve"> </w:t>
      </w:r>
      <w:r>
        <w:rPr>
          <w:rFonts w:ascii="Arial" w:hAnsi="Arial"/>
          <w:sz w:val="17"/>
        </w:rPr>
        <w:t>jednotku:</w:t>
      </w:r>
    </w:p>
    <w:p w14:paraId="74CB4AA5" w14:textId="77777777" w:rsidR="00B1791E" w:rsidRDefault="00B1791E">
      <w:pPr>
        <w:pStyle w:val="Zkladntext"/>
        <w:rPr>
          <w:sz w:val="18"/>
        </w:rPr>
      </w:pPr>
    </w:p>
    <w:p w14:paraId="35FB8E48" w14:textId="77777777" w:rsidR="00B1791E" w:rsidRDefault="00B1791E">
      <w:pPr>
        <w:pStyle w:val="Zkladntext"/>
        <w:spacing w:before="1"/>
      </w:pPr>
    </w:p>
    <w:p w14:paraId="0E8E4131" w14:textId="77777777" w:rsidR="00B1791E" w:rsidRDefault="008C4979">
      <w:pPr>
        <w:pStyle w:val="Odsekzoznamu"/>
        <w:numPr>
          <w:ilvl w:val="0"/>
          <w:numId w:val="6"/>
        </w:numPr>
        <w:tabs>
          <w:tab w:val="left" w:pos="351"/>
        </w:tabs>
        <w:rPr>
          <w:rFonts w:ascii="Arial" w:hAnsi="Arial"/>
          <w:sz w:val="17"/>
        </w:rPr>
      </w:pPr>
      <w:r>
        <w:rPr>
          <w:rFonts w:ascii="Arial" w:hAnsi="Arial"/>
          <w:sz w:val="17"/>
        </w:rPr>
        <w:t>Spôsob</w:t>
      </w:r>
      <w:r>
        <w:rPr>
          <w:rFonts w:ascii="Arial" w:hAnsi="Arial"/>
          <w:spacing w:val="-2"/>
          <w:sz w:val="17"/>
        </w:rPr>
        <w:t xml:space="preserve"> </w:t>
      </w:r>
      <w:r>
        <w:rPr>
          <w:rFonts w:ascii="Arial" w:hAnsi="Arial"/>
          <w:sz w:val="17"/>
        </w:rPr>
        <w:t>a</w:t>
      </w:r>
      <w:r>
        <w:rPr>
          <w:rFonts w:ascii="Arial" w:hAnsi="Arial"/>
          <w:spacing w:val="-1"/>
          <w:sz w:val="17"/>
        </w:rPr>
        <w:t xml:space="preserve"> </w:t>
      </w:r>
      <w:r>
        <w:rPr>
          <w:rFonts w:ascii="Arial" w:hAnsi="Arial"/>
          <w:sz w:val="17"/>
        </w:rPr>
        <w:t>určenie</w:t>
      </w:r>
      <w:r>
        <w:rPr>
          <w:rFonts w:ascii="Arial" w:hAnsi="Arial"/>
          <w:spacing w:val="-1"/>
          <w:sz w:val="17"/>
        </w:rPr>
        <w:t xml:space="preserve"> </w:t>
      </w:r>
      <w:r>
        <w:rPr>
          <w:rFonts w:ascii="Arial" w:hAnsi="Arial"/>
          <w:sz w:val="17"/>
        </w:rPr>
        <w:t>oceňovania</w:t>
      </w:r>
      <w:r>
        <w:rPr>
          <w:rFonts w:ascii="Arial" w:hAnsi="Arial"/>
          <w:spacing w:val="-1"/>
          <w:sz w:val="17"/>
        </w:rPr>
        <w:t xml:space="preserve"> </w:t>
      </w:r>
      <w:r>
        <w:rPr>
          <w:rFonts w:ascii="Arial" w:hAnsi="Arial"/>
          <w:sz w:val="17"/>
        </w:rPr>
        <w:t>majetku</w:t>
      </w:r>
      <w:r>
        <w:rPr>
          <w:rFonts w:ascii="Arial" w:hAnsi="Arial"/>
          <w:spacing w:val="-1"/>
          <w:sz w:val="17"/>
        </w:rPr>
        <w:t xml:space="preserve"> </w:t>
      </w:r>
      <w:r>
        <w:rPr>
          <w:rFonts w:ascii="Arial" w:hAnsi="Arial"/>
          <w:sz w:val="17"/>
        </w:rPr>
        <w:t>a</w:t>
      </w:r>
      <w:r>
        <w:rPr>
          <w:rFonts w:ascii="Arial" w:hAnsi="Arial"/>
          <w:spacing w:val="-1"/>
          <w:sz w:val="17"/>
        </w:rPr>
        <w:t xml:space="preserve"> </w:t>
      </w:r>
      <w:r>
        <w:rPr>
          <w:rFonts w:ascii="Arial" w:hAnsi="Arial"/>
          <w:sz w:val="17"/>
        </w:rPr>
        <w:t>záväzkov:</w:t>
      </w:r>
    </w:p>
    <w:p w14:paraId="0267B0E6" w14:textId="77777777" w:rsidR="00B1791E" w:rsidRDefault="00B1791E">
      <w:pPr>
        <w:pStyle w:val="Zkladntext"/>
        <w:rPr>
          <w:sz w:val="18"/>
        </w:rPr>
      </w:pPr>
    </w:p>
    <w:p w14:paraId="5EFA0E97" w14:textId="77777777" w:rsidR="00B1791E" w:rsidRDefault="008C4979">
      <w:pPr>
        <w:pStyle w:val="Odsekzoznamu"/>
        <w:numPr>
          <w:ilvl w:val="1"/>
          <w:numId w:val="6"/>
        </w:numPr>
        <w:tabs>
          <w:tab w:val="left" w:pos="351"/>
        </w:tabs>
        <w:rPr>
          <w:rFonts w:ascii="Arial" w:hAnsi="Arial"/>
          <w:sz w:val="17"/>
        </w:rPr>
      </w:pPr>
      <w:r>
        <w:rPr>
          <w:rFonts w:ascii="Arial" w:hAnsi="Arial"/>
          <w:sz w:val="17"/>
        </w:rPr>
        <w:t>Spôsob</w:t>
      </w:r>
      <w:r>
        <w:rPr>
          <w:rFonts w:ascii="Arial" w:hAnsi="Arial"/>
          <w:spacing w:val="-1"/>
          <w:sz w:val="17"/>
        </w:rPr>
        <w:t xml:space="preserve"> </w:t>
      </w:r>
      <w:r>
        <w:rPr>
          <w:rFonts w:ascii="Arial" w:hAnsi="Arial"/>
          <w:sz w:val="17"/>
        </w:rPr>
        <w:t>oceňovania</w:t>
      </w:r>
      <w:r>
        <w:rPr>
          <w:rFonts w:ascii="Arial" w:hAnsi="Arial"/>
          <w:spacing w:val="-1"/>
          <w:sz w:val="17"/>
        </w:rPr>
        <w:t xml:space="preserve"> </w:t>
      </w:r>
      <w:r>
        <w:rPr>
          <w:rFonts w:ascii="Arial" w:hAnsi="Arial"/>
          <w:sz w:val="17"/>
        </w:rPr>
        <w:t>majetku a</w:t>
      </w:r>
      <w:r>
        <w:rPr>
          <w:rFonts w:ascii="Arial" w:hAnsi="Arial"/>
          <w:spacing w:val="-1"/>
          <w:sz w:val="17"/>
        </w:rPr>
        <w:t xml:space="preserve"> </w:t>
      </w:r>
      <w:r>
        <w:rPr>
          <w:rFonts w:ascii="Arial" w:hAnsi="Arial"/>
          <w:sz w:val="17"/>
        </w:rPr>
        <w:t>záväzkov §25</w:t>
      </w:r>
      <w:r>
        <w:rPr>
          <w:rFonts w:ascii="Arial" w:hAnsi="Arial"/>
          <w:spacing w:val="-1"/>
          <w:sz w:val="17"/>
        </w:rPr>
        <w:t xml:space="preserve"> </w:t>
      </w:r>
      <w:r>
        <w:rPr>
          <w:rFonts w:ascii="Arial" w:hAnsi="Arial"/>
          <w:sz w:val="17"/>
        </w:rPr>
        <w:t>ZoU</w:t>
      </w:r>
    </w:p>
    <w:p w14:paraId="3A0EA90D" w14:textId="77777777" w:rsidR="00B1791E" w:rsidRDefault="008C4979">
      <w:pPr>
        <w:pStyle w:val="Zkladntext"/>
        <w:spacing w:before="6"/>
        <w:ind w:left="152"/>
      </w:pPr>
      <w:r>
        <w:t>ÚJ</w:t>
      </w:r>
      <w:r>
        <w:rPr>
          <w:spacing w:val="-2"/>
        </w:rPr>
        <w:t xml:space="preserve"> </w:t>
      </w:r>
      <w:r>
        <w:t>nakupovala</w:t>
      </w:r>
      <w:r>
        <w:rPr>
          <w:spacing w:val="-1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danom</w:t>
      </w:r>
      <w:r>
        <w:rPr>
          <w:spacing w:val="-1"/>
        </w:rPr>
        <w:t xml:space="preserve"> </w:t>
      </w:r>
      <w:r>
        <w:t>roku</w:t>
      </w:r>
      <w:r>
        <w:rPr>
          <w:spacing w:val="-1"/>
        </w:rPr>
        <w:t xml:space="preserve"> </w:t>
      </w:r>
      <w:r>
        <w:t>dlhodobý</w:t>
      </w:r>
      <w:r>
        <w:rPr>
          <w:spacing w:val="-2"/>
        </w:rPr>
        <w:t xml:space="preserve"> </w:t>
      </w:r>
      <w:r>
        <w:t>nehmotný</w:t>
      </w:r>
      <w:r>
        <w:rPr>
          <w:spacing w:val="-1"/>
        </w:rPr>
        <w:t xml:space="preserve"> </w:t>
      </w:r>
      <w:r>
        <w:t>majetok:</w:t>
      </w:r>
      <w:r>
        <w:rPr>
          <w:spacing w:val="44"/>
        </w:rPr>
        <w:t xml:space="preserve"> </w:t>
      </w:r>
      <w:r>
        <w:t>[</w:t>
      </w:r>
      <w:r>
        <w:rPr>
          <w:spacing w:val="-1"/>
        </w:rPr>
        <w:t xml:space="preserve"> </w:t>
      </w:r>
      <w:r>
        <w:t>]</w:t>
      </w:r>
      <w:r>
        <w:rPr>
          <w:spacing w:val="-2"/>
        </w:rPr>
        <w:t xml:space="preserve"> </w:t>
      </w:r>
      <w:r>
        <w:t>Áno</w:t>
      </w:r>
      <w:r>
        <w:rPr>
          <w:spacing w:val="45"/>
        </w:rPr>
        <w:t xml:space="preserve"> </w:t>
      </w:r>
      <w:r>
        <w:t>[x]</w:t>
      </w:r>
      <w:r>
        <w:rPr>
          <w:spacing w:val="-2"/>
        </w:rPr>
        <w:t xml:space="preserve"> </w:t>
      </w:r>
      <w:r>
        <w:t>Nie</w:t>
      </w:r>
    </w:p>
    <w:p w14:paraId="5F781B4E" w14:textId="77777777" w:rsidR="00B1791E" w:rsidRDefault="008C4979">
      <w:pPr>
        <w:pStyle w:val="Zkladntext"/>
        <w:spacing w:before="6" w:line="247" w:lineRule="auto"/>
        <w:ind w:left="341" w:right="2958" w:hanging="143"/>
      </w:pPr>
      <w:r>
        <w:t>Dlhodobý nehmotný majetok nakupovaný, ÚJ oceňovala obstarávacou cenou v zložení:</w:t>
      </w:r>
      <w:r>
        <w:rPr>
          <w:spacing w:val="-45"/>
        </w:rPr>
        <w:t xml:space="preserve"> </w:t>
      </w:r>
      <w:r>
        <w:t>[</w:t>
      </w:r>
      <w:r>
        <w:rPr>
          <w:spacing w:val="-1"/>
        </w:rPr>
        <w:t xml:space="preserve"> </w:t>
      </w:r>
      <w:r>
        <w:t>] Obstarávacia cena vrátane nákladov</w:t>
      </w:r>
      <w:r>
        <w:rPr>
          <w:spacing w:val="-1"/>
        </w:rPr>
        <w:t xml:space="preserve"> </w:t>
      </w:r>
      <w:r>
        <w:t>súvisiacich s obstaraním v zložení</w:t>
      </w:r>
    </w:p>
    <w:p w14:paraId="1DBC7966" w14:textId="77777777" w:rsidR="00B1791E" w:rsidRDefault="008C4979">
      <w:pPr>
        <w:pStyle w:val="Zkladntext"/>
        <w:spacing w:before="1"/>
        <w:ind w:left="341"/>
      </w:pPr>
      <w:r>
        <w:t>[</w:t>
      </w:r>
      <w:r>
        <w:rPr>
          <w:spacing w:val="-1"/>
        </w:rPr>
        <w:t xml:space="preserve"> </w:t>
      </w:r>
      <w:r>
        <w:t>]</w:t>
      </w:r>
      <w:r>
        <w:rPr>
          <w:spacing w:val="-1"/>
        </w:rPr>
        <w:t xml:space="preserve"> </w:t>
      </w:r>
      <w:r>
        <w:t>dopravné</w:t>
      </w:r>
      <w:r>
        <w:rPr>
          <w:spacing w:val="45"/>
        </w:rPr>
        <w:t xml:space="preserve"> </w:t>
      </w:r>
      <w:r>
        <w:t>[</w:t>
      </w:r>
      <w:r>
        <w:rPr>
          <w:spacing w:val="-1"/>
        </w:rPr>
        <w:t xml:space="preserve"> </w:t>
      </w:r>
      <w:r>
        <w:t>]</w:t>
      </w:r>
      <w:r>
        <w:rPr>
          <w:spacing w:val="-1"/>
        </w:rPr>
        <w:t xml:space="preserve"> </w:t>
      </w:r>
      <w:r>
        <w:t>provízie</w:t>
      </w:r>
      <w:r>
        <w:rPr>
          <w:spacing w:val="45"/>
        </w:rPr>
        <w:t xml:space="preserve"> </w:t>
      </w:r>
      <w:r>
        <w:t>[</w:t>
      </w:r>
      <w:r>
        <w:rPr>
          <w:spacing w:val="-1"/>
        </w:rPr>
        <w:t xml:space="preserve"> </w:t>
      </w:r>
      <w:r>
        <w:t>]</w:t>
      </w:r>
      <w:r>
        <w:rPr>
          <w:spacing w:val="-1"/>
        </w:rPr>
        <w:t xml:space="preserve"> </w:t>
      </w:r>
      <w:r>
        <w:t>poistné</w:t>
      </w:r>
      <w:r>
        <w:rPr>
          <w:spacing w:val="45"/>
        </w:rPr>
        <w:t xml:space="preserve"> </w:t>
      </w:r>
      <w:r>
        <w:t>[</w:t>
      </w:r>
      <w:r>
        <w:rPr>
          <w:spacing w:val="-1"/>
        </w:rPr>
        <w:t xml:space="preserve"> </w:t>
      </w:r>
      <w:r>
        <w:t>]</w:t>
      </w:r>
      <w:r>
        <w:rPr>
          <w:spacing w:val="-1"/>
        </w:rPr>
        <w:t xml:space="preserve"> </w:t>
      </w:r>
      <w:r>
        <w:t>clo</w:t>
      </w:r>
    </w:p>
    <w:p w14:paraId="6289ED68" w14:textId="77777777" w:rsidR="00B1791E" w:rsidRDefault="00B1791E">
      <w:pPr>
        <w:pStyle w:val="Zkladntext"/>
        <w:rPr>
          <w:sz w:val="18"/>
        </w:rPr>
      </w:pPr>
    </w:p>
    <w:p w14:paraId="6065A730" w14:textId="77777777" w:rsidR="00B1791E" w:rsidRDefault="008C4979">
      <w:pPr>
        <w:pStyle w:val="Zkladntext"/>
        <w:ind w:left="152"/>
      </w:pPr>
      <w:r>
        <w:t>ÚJ</w:t>
      </w:r>
      <w:r>
        <w:rPr>
          <w:spacing w:val="-1"/>
        </w:rPr>
        <w:t xml:space="preserve"> </w:t>
      </w:r>
      <w:r>
        <w:t>tvorila</w:t>
      </w:r>
      <w:r>
        <w:rPr>
          <w:spacing w:val="-1"/>
        </w:rPr>
        <w:t xml:space="preserve"> </w:t>
      </w:r>
      <w:r>
        <w:t>vlastnou činnosťou</w:t>
      </w:r>
      <w:r>
        <w:rPr>
          <w:spacing w:val="-1"/>
        </w:rPr>
        <w:t xml:space="preserve"> </w:t>
      </w:r>
      <w:r>
        <w:t>dlhodobý nehmotný</w:t>
      </w:r>
      <w:r>
        <w:rPr>
          <w:spacing w:val="-1"/>
        </w:rPr>
        <w:t xml:space="preserve"> </w:t>
      </w:r>
      <w:r>
        <w:t>majetok:</w:t>
      </w:r>
      <w:r>
        <w:rPr>
          <w:spacing w:val="46"/>
        </w:rPr>
        <w:t xml:space="preserve"> </w:t>
      </w:r>
      <w:r>
        <w:t>[ ]</w:t>
      </w:r>
      <w:r>
        <w:rPr>
          <w:spacing w:val="-1"/>
        </w:rPr>
        <w:t xml:space="preserve"> </w:t>
      </w:r>
      <w:r>
        <w:t>Áno</w:t>
      </w:r>
      <w:r>
        <w:rPr>
          <w:spacing w:val="46"/>
        </w:rPr>
        <w:t xml:space="preserve"> </w:t>
      </w:r>
      <w:r>
        <w:t>[x] Nie</w:t>
      </w:r>
    </w:p>
    <w:p w14:paraId="36CBD8AB" w14:textId="77777777" w:rsidR="00B1791E" w:rsidRDefault="008C4979">
      <w:pPr>
        <w:pStyle w:val="Zkladntext"/>
        <w:spacing w:before="6" w:line="247" w:lineRule="auto"/>
        <w:ind w:left="341" w:right="1817" w:hanging="143"/>
      </w:pPr>
      <w:r>
        <w:t>Dlhodobý nehmotný majetok vytvorený vlastnou činnosťou oceňovala ÚJ vlastnými nákladmi v zložení:</w:t>
      </w:r>
      <w:r>
        <w:rPr>
          <w:spacing w:val="-45"/>
        </w:rPr>
        <w:t xml:space="preserve"> </w:t>
      </w:r>
      <w:r>
        <w:t>[</w:t>
      </w:r>
      <w:r>
        <w:rPr>
          <w:spacing w:val="-1"/>
        </w:rPr>
        <w:t xml:space="preserve"> </w:t>
      </w:r>
      <w:r>
        <w:t>] priame náklady</w:t>
      </w:r>
      <w:r>
        <w:rPr>
          <w:spacing w:val="46"/>
        </w:rPr>
        <w:t xml:space="preserve"> </w:t>
      </w:r>
      <w:r>
        <w:t>[ ] nepriame</w:t>
      </w:r>
      <w:r>
        <w:rPr>
          <w:spacing w:val="-1"/>
        </w:rPr>
        <w:t xml:space="preserve"> </w:t>
      </w:r>
      <w:r>
        <w:t>náklady spojené s výrobou</w:t>
      </w:r>
      <w:r>
        <w:rPr>
          <w:spacing w:val="46"/>
        </w:rPr>
        <w:t xml:space="preserve"> </w:t>
      </w:r>
      <w:r>
        <w:t>[ ] inak:</w:t>
      </w:r>
    </w:p>
    <w:p w14:paraId="4543F81B" w14:textId="77777777" w:rsidR="00B1791E" w:rsidRDefault="00B1791E">
      <w:pPr>
        <w:pStyle w:val="Zkladntext"/>
        <w:spacing w:before="6"/>
      </w:pPr>
    </w:p>
    <w:p w14:paraId="5B91F16F" w14:textId="77777777" w:rsidR="00B1791E" w:rsidRDefault="008C4979">
      <w:pPr>
        <w:pStyle w:val="Zkladntext"/>
        <w:ind w:left="152"/>
      </w:pPr>
      <w:r>
        <w:t>ÚJ</w:t>
      </w:r>
      <w:r>
        <w:rPr>
          <w:spacing w:val="-2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bežnom</w:t>
      </w:r>
      <w:r>
        <w:rPr>
          <w:spacing w:val="-2"/>
        </w:rPr>
        <w:t xml:space="preserve"> </w:t>
      </w:r>
      <w:r>
        <w:t>roku</w:t>
      </w:r>
      <w:r>
        <w:rPr>
          <w:spacing w:val="-1"/>
        </w:rPr>
        <w:t xml:space="preserve"> </w:t>
      </w:r>
      <w:r>
        <w:t>nakupovala</w:t>
      </w:r>
      <w:r>
        <w:rPr>
          <w:spacing w:val="-1"/>
        </w:rPr>
        <w:t xml:space="preserve"> </w:t>
      </w:r>
      <w:r>
        <w:t>dlhodobý</w:t>
      </w:r>
      <w:r>
        <w:rPr>
          <w:spacing w:val="-2"/>
        </w:rPr>
        <w:t xml:space="preserve"> </w:t>
      </w:r>
      <w:r>
        <w:t>hmotný</w:t>
      </w:r>
      <w:r>
        <w:rPr>
          <w:spacing w:val="-1"/>
        </w:rPr>
        <w:t xml:space="preserve"> </w:t>
      </w:r>
      <w:r>
        <w:t>majetok:</w:t>
      </w:r>
      <w:r>
        <w:rPr>
          <w:spacing w:val="45"/>
        </w:rPr>
        <w:t xml:space="preserve"> </w:t>
      </w:r>
      <w:r>
        <w:t>[</w:t>
      </w:r>
      <w:r>
        <w:rPr>
          <w:spacing w:val="-2"/>
        </w:rPr>
        <w:t xml:space="preserve"> </w:t>
      </w:r>
      <w:r>
        <w:t>]</w:t>
      </w:r>
      <w:r>
        <w:rPr>
          <w:spacing w:val="-1"/>
        </w:rPr>
        <w:t xml:space="preserve"> </w:t>
      </w:r>
      <w:r>
        <w:t>Áno</w:t>
      </w:r>
      <w:r>
        <w:rPr>
          <w:spacing w:val="45"/>
        </w:rPr>
        <w:t xml:space="preserve"> </w:t>
      </w:r>
      <w:r>
        <w:t>[x]</w:t>
      </w:r>
      <w:r>
        <w:rPr>
          <w:spacing w:val="-2"/>
        </w:rPr>
        <w:t xml:space="preserve"> </w:t>
      </w:r>
      <w:r>
        <w:t>Nie</w:t>
      </w:r>
    </w:p>
    <w:p w14:paraId="08E8100F" w14:textId="77777777" w:rsidR="00B1791E" w:rsidRDefault="008C4979">
      <w:pPr>
        <w:pStyle w:val="Zkladntext"/>
        <w:spacing w:before="6"/>
        <w:ind w:left="199"/>
      </w:pPr>
      <w:r>
        <w:t>Dlhodobý</w:t>
      </w:r>
      <w:r>
        <w:rPr>
          <w:spacing w:val="-3"/>
        </w:rPr>
        <w:t xml:space="preserve"> </w:t>
      </w:r>
      <w:r>
        <w:t>hmotný</w:t>
      </w:r>
      <w:r>
        <w:rPr>
          <w:spacing w:val="-3"/>
        </w:rPr>
        <w:t xml:space="preserve"> </w:t>
      </w:r>
      <w:r>
        <w:t>majetok</w:t>
      </w:r>
      <w:r>
        <w:rPr>
          <w:spacing w:val="-3"/>
        </w:rPr>
        <w:t xml:space="preserve"> </w:t>
      </w:r>
      <w:r>
        <w:t>nakupovaný</w:t>
      </w:r>
      <w:r>
        <w:rPr>
          <w:spacing w:val="-3"/>
        </w:rPr>
        <w:t xml:space="preserve"> </w:t>
      </w:r>
      <w:r>
        <w:t>oceňovala</w:t>
      </w:r>
      <w:r>
        <w:rPr>
          <w:spacing w:val="-3"/>
        </w:rPr>
        <w:t xml:space="preserve"> </w:t>
      </w:r>
      <w:r>
        <w:t>ÚJ</w:t>
      </w:r>
      <w:r>
        <w:rPr>
          <w:spacing w:val="-3"/>
        </w:rPr>
        <w:t xml:space="preserve"> </w:t>
      </w:r>
      <w:r>
        <w:t>obstarávacou</w:t>
      </w:r>
      <w:r>
        <w:rPr>
          <w:spacing w:val="-2"/>
        </w:rPr>
        <w:t xml:space="preserve"> </w:t>
      </w:r>
      <w:r>
        <w:t>cenou</w:t>
      </w:r>
      <w:r>
        <w:rPr>
          <w:spacing w:val="-3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zložení:</w:t>
      </w:r>
    </w:p>
    <w:p w14:paraId="49BCD608" w14:textId="77777777" w:rsidR="00B1791E" w:rsidRDefault="008C4979">
      <w:pPr>
        <w:pStyle w:val="Zkladntext"/>
        <w:spacing w:before="6" w:line="247" w:lineRule="auto"/>
        <w:ind w:left="341" w:right="3833"/>
      </w:pPr>
      <w:r>
        <w:t>[ ] obstarávacia cena, vrátane nákladov súvisiacich s obstaraním v zložení</w:t>
      </w:r>
      <w:r>
        <w:rPr>
          <w:spacing w:val="-45"/>
        </w:rPr>
        <w:t xml:space="preserve"> </w:t>
      </w:r>
      <w:r>
        <w:t>[</w:t>
      </w:r>
      <w:r>
        <w:rPr>
          <w:spacing w:val="-1"/>
        </w:rPr>
        <w:t xml:space="preserve"> </w:t>
      </w:r>
      <w:r>
        <w:t>] dopravné</w:t>
      </w:r>
      <w:r>
        <w:rPr>
          <w:spacing w:val="46"/>
        </w:rPr>
        <w:t xml:space="preserve"> </w:t>
      </w:r>
      <w:r>
        <w:t>[ ]</w:t>
      </w:r>
      <w:r>
        <w:rPr>
          <w:spacing w:val="-1"/>
        </w:rPr>
        <w:t xml:space="preserve"> </w:t>
      </w:r>
      <w:r>
        <w:t>provízie</w:t>
      </w:r>
      <w:r>
        <w:rPr>
          <w:spacing w:val="47"/>
        </w:rPr>
        <w:t xml:space="preserve"> </w:t>
      </w:r>
      <w:r>
        <w:t>[</w:t>
      </w:r>
      <w:r>
        <w:rPr>
          <w:spacing w:val="-1"/>
        </w:rPr>
        <w:t xml:space="preserve"> </w:t>
      </w:r>
      <w:r>
        <w:t>] poistné</w:t>
      </w:r>
      <w:r>
        <w:rPr>
          <w:spacing w:val="46"/>
        </w:rPr>
        <w:t xml:space="preserve"> </w:t>
      </w:r>
      <w:r>
        <w:t>[ ]</w:t>
      </w:r>
      <w:r>
        <w:rPr>
          <w:spacing w:val="-1"/>
        </w:rPr>
        <w:t xml:space="preserve"> </w:t>
      </w:r>
      <w:r>
        <w:t>clo</w:t>
      </w:r>
      <w:r>
        <w:rPr>
          <w:spacing w:val="47"/>
        </w:rPr>
        <w:t xml:space="preserve"> </w:t>
      </w:r>
      <w:r>
        <w:t>[</w:t>
      </w:r>
      <w:r>
        <w:rPr>
          <w:spacing w:val="-1"/>
        </w:rPr>
        <w:t xml:space="preserve"> </w:t>
      </w:r>
      <w:r>
        <w:t>] ostatné</w:t>
      </w:r>
      <w:r>
        <w:rPr>
          <w:spacing w:val="-1"/>
        </w:rPr>
        <w:t xml:space="preserve"> </w:t>
      </w:r>
      <w:r>
        <w:t>VON</w:t>
      </w:r>
    </w:p>
    <w:p w14:paraId="6C6BCECA" w14:textId="77777777" w:rsidR="00B1791E" w:rsidRDefault="00B1791E">
      <w:pPr>
        <w:pStyle w:val="Zkladntext"/>
        <w:rPr>
          <w:sz w:val="18"/>
        </w:rPr>
      </w:pPr>
    </w:p>
    <w:p w14:paraId="7EE90C12" w14:textId="77777777" w:rsidR="00B1791E" w:rsidRDefault="00B1791E">
      <w:pPr>
        <w:pStyle w:val="Zkladntext"/>
        <w:spacing w:before="1"/>
      </w:pPr>
    </w:p>
    <w:p w14:paraId="4D8115EF" w14:textId="77777777" w:rsidR="00B1791E" w:rsidRDefault="008C4979">
      <w:pPr>
        <w:pStyle w:val="Zkladntext"/>
        <w:ind w:left="152"/>
      </w:pPr>
      <w:r>
        <w:t>ÚJ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bežnom roku</w:t>
      </w:r>
      <w:r>
        <w:rPr>
          <w:spacing w:val="-1"/>
        </w:rPr>
        <w:t xml:space="preserve"> </w:t>
      </w:r>
      <w:r>
        <w:t>tvorila dlhodobý</w:t>
      </w:r>
      <w:r>
        <w:rPr>
          <w:spacing w:val="-1"/>
        </w:rPr>
        <w:t xml:space="preserve"> </w:t>
      </w:r>
      <w:r>
        <w:t>hmotný majetok</w:t>
      </w:r>
      <w:r>
        <w:rPr>
          <w:spacing w:val="-1"/>
        </w:rPr>
        <w:t xml:space="preserve"> </w:t>
      </w:r>
      <w:r>
        <w:t>vlastnou činnosťou:</w:t>
      </w:r>
      <w:r>
        <w:rPr>
          <w:spacing w:val="46"/>
        </w:rPr>
        <w:t xml:space="preserve"> </w:t>
      </w:r>
      <w:r>
        <w:t>[</w:t>
      </w:r>
      <w:r>
        <w:rPr>
          <w:spacing w:val="-1"/>
        </w:rPr>
        <w:t xml:space="preserve"> </w:t>
      </w:r>
      <w:r>
        <w:t>] Áno</w:t>
      </w:r>
      <w:r>
        <w:rPr>
          <w:spacing w:val="46"/>
        </w:rPr>
        <w:t xml:space="preserve"> </w:t>
      </w:r>
      <w:r>
        <w:t>[x]</w:t>
      </w:r>
      <w:r>
        <w:rPr>
          <w:spacing w:val="-1"/>
        </w:rPr>
        <w:t xml:space="preserve"> </w:t>
      </w:r>
      <w:r>
        <w:t>Nie</w:t>
      </w:r>
    </w:p>
    <w:p w14:paraId="6C33545A" w14:textId="77777777" w:rsidR="00B1791E" w:rsidRDefault="008C4979">
      <w:pPr>
        <w:pStyle w:val="Zkladntext"/>
        <w:spacing w:before="6" w:line="247" w:lineRule="auto"/>
        <w:ind w:left="341" w:right="2054" w:hanging="143"/>
      </w:pPr>
      <w:r>
        <w:t>Dlhodobý hmotný majetok vytvorený vlastnou činnosťou oceňovala ÚJ vlastnými nákladmi v zložení</w:t>
      </w:r>
      <w:r>
        <w:rPr>
          <w:spacing w:val="-45"/>
        </w:rPr>
        <w:t xml:space="preserve"> </w:t>
      </w:r>
      <w:r>
        <w:t>[</w:t>
      </w:r>
      <w:r>
        <w:rPr>
          <w:spacing w:val="-1"/>
        </w:rPr>
        <w:t xml:space="preserve"> </w:t>
      </w:r>
      <w:r>
        <w:t>] priame náklady</w:t>
      </w:r>
    </w:p>
    <w:p w14:paraId="0837FB6E" w14:textId="77777777" w:rsidR="00B1791E" w:rsidRDefault="008C4979">
      <w:pPr>
        <w:pStyle w:val="Zkladntext"/>
        <w:spacing w:line="247" w:lineRule="auto"/>
        <w:ind w:left="341" w:right="2551"/>
      </w:pPr>
      <w:r>
        <w:t>[ ] nepriame náklady (výrobná réžia) súvisiace s vytvorením dlhodobého hmotného majetku</w:t>
      </w:r>
      <w:r>
        <w:rPr>
          <w:spacing w:val="-45"/>
        </w:rPr>
        <w:t xml:space="preserve"> </w:t>
      </w:r>
      <w:r>
        <w:t>[</w:t>
      </w:r>
      <w:r>
        <w:rPr>
          <w:spacing w:val="-1"/>
        </w:rPr>
        <w:t xml:space="preserve"> </w:t>
      </w:r>
      <w:r>
        <w:t>] inak:</w:t>
      </w:r>
    </w:p>
    <w:p w14:paraId="66B572D1" w14:textId="77777777" w:rsidR="00B1791E" w:rsidRDefault="00B1791E">
      <w:pPr>
        <w:pStyle w:val="Zkladntext"/>
        <w:rPr>
          <w:sz w:val="18"/>
        </w:rPr>
      </w:pPr>
    </w:p>
    <w:p w14:paraId="5A029D2E" w14:textId="77777777" w:rsidR="00B1791E" w:rsidRDefault="00B1791E">
      <w:pPr>
        <w:pStyle w:val="Zkladntext"/>
        <w:spacing w:before="1"/>
      </w:pPr>
    </w:p>
    <w:p w14:paraId="3154E513" w14:textId="77777777" w:rsidR="00B1791E" w:rsidRDefault="008C4979">
      <w:pPr>
        <w:pStyle w:val="Zkladntext"/>
        <w:ind w:left="152"/>
      </w:pPr>
      <w:r>
        <w:t>ÚJ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bežnom roku</w:t>
      </w:r>
      <w:r>
        <w:rPr>
          <w:spacing w:val="-1"/>
        </w:rPr>
        <w:t xml:space="preserve"> </w:t>
      </w:r>
      <w:r>
        <w:t>vlastnila cenné</w:t>
      </w:r>
      <w:r>
        <w:rPr>
          <w:spacing w:val="-1"/>
        </w:rPr>
        <w:t xml:space="preserve"> </w:t>
      </w:r>
      <w:r>
        <w:t>papiere:</w:t>
      </w:r>
      <w:r>
        <w:rPr>
          <w:spacing w:val="46"/>
        </w:rPr>
        <w:t xml:space="preserve"> </w:t>
      </w:r>
      <w:r>
        <w:t>[</w:t>
      </w:r>
      <w:r>
        <w:rPr>
          <w:spacing w:val="-1"/>
        </w:rPr>
        <w:t xml:space="preserve"> </w:t>
      </w:r>
      <w:r>
        <w:t>] Áno</w:t>
      </w:r>
      <w:r>
        <w:rPr>
          <w:spacing w:val="46"/>
        </w:rPr>
        <w:t xml:space="preserve"> </w:t>
      </w:r>
      <w:r>
        <w:t>[x]</w:t>
      </w:r>
      <w:r>
        <w:rPr>
          <w:spacing w:val="-1"/>
        </w:rPr>
        <w:t xml:space="preserve"> </w:t>
      </w:r>
      <w:r>
        <w:t>Nie</w:t>
      </w:r>
    </w:p>
    <w:p w14:paraId="20E4CAF1" w14:textId="77777777" w:rsidR="00B1791E" w:rsidRDefault="00B1791E">
      <w:pPr>
        <w:pStyle w:val="Zkladntext"/>
        <w:rPr>
          <w:sz w:val="18"/>
        </w:rPr>
      </w:pPr>
    </w:p>
    <w:p w14:paraId="044A4C82" w14:textId="77777777" w:rsidR="00B1791E" w:rsidRDefault="008C4979">
      <w:pPr>
        <w:pStyle w:val="Zkladntext"/>
        <w:ind w:left="199"/>
      </w:pPr>
      <w:r>
        <w:t>Podiely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základnom</w:t>
      </w:r>
      <w:r>
        <w:rPr>
          <w:spacing w:val="-1"/>
        </w:rPr>
        <w:t xml:space="preserve"> </w:t>
      </w:r>
      <w:r>
        <w:t>imaní</w:t>
      </w:r>
      <w:r>
        <w:rPr>
          <w:spacing w:val="-2"/>
        </w:rPr>
        <w:t xml:space="preserve"> </w:t>
      </w:r>
      <w:r>
        <w:t>spoločností,</w:t>
      </w:r>
      <w:r>
        <w:rPr>
          <w:spacing w:val="-1"/>
        </w:rPr>
        <w:t xml:space="preserve"> </w:t>
      </w:r>
      <w:r>
        <w:t>cenné</w:t>
      </w:r>
      <w:r>
        <w:rPr>
          <w:spacing w:val="-2"/>
        </w:rPr>
        <w:t xml:space="preserve"> </w:t>
      </w:r>
      <w:r>
        <w:t>papiere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deriváty</w:t>
      </w:r>
      <w:r>
        <w:rPr>
          <w:spacing w:val="-2"/>
        </w:rPr>
        <w:t xml:space="preserve"> </w:t>
      </w:r>
      <w:r>
        <w:t>oceňoval:</w:t>
      </w:r>
    </w:p>
    <w:p w14:paraId="3165B93F" w14:textId="77777777" w:rsidR="00B1791E" w:rsidRDefault="008C4979">
      <w:pPr>
        <w:pStyle w:val="Zkladntext"/>
        <w:spacing w:before="6"/>
        <w:ind w:left="341"/>
      </w:pPr>
      <w:r>
        <w:t>[</w:t>
      </w:r>
      <w:r>
        <w:rPr>
          <w:spacing w:val="-3"/>
        </w:rPr>
        <w:t xml:space="preserve"> </w:t>
      </w:r>
      <w:r>
        <w:t>]</w:t>
      </w:r>
      <w:r>
        <w:rPr>
          <w:spacing w:val="-2"/>
        </w:rPr>
        <w:t xml:space="preserve"> </w:t>
      </w:r>
      <w:r>
        <w:t>obstarávacou</w:t>
      </w:r>
      <w:r>
        <w:rPr>
          <w:spacing w:val="-2"/>
        </w:rPr>
        <w:t xml:space="preserve"> </w:t>
      </w:r>
      <w:r>
        <w:t>cenou</w:t>
      </w:r>
      <w:r>
        <w:rPr>
          <w:spacing w:val="-3"/>
        </w:rPr>
        <w:t xml:space="preserve"> </w:t>
      </w:r>
      <w:r>
        <w:t>pri</w:t>
      </w:r>
      <w:r>
        <w:rPr>
          <w:spacing w:val="-2"/>
        </w:rPr>
        <w:t xml:space="preserve"> </w:t>
      </w:r>
      <w:r>
        <w:t>nákupe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predaji</w:t>
      </w:r>
    </w:p>
    <w:p w14:paraId="26806B33" w14:textId="77777777" w:rsidR="00B1791E" w:rsidRDefault="008C4979">
      <w:pPr>
        <w:pStyle w:val="Zkladntext"/>
        <w:spacing w:before="6" w:line="247" w:lineRule="auto"/>
        <w:ind w:left="152" w:right="419" w:firstLine="189"/>
      </w:pPr>
      <w:r>
        <w:t>[ ] pri nákupe obstarávacou cenou a pri predaji váženým aritmetickým priemerom, (pri rovnakom druhu, rovnakom</w:t>
      </w:r>
      <w:r>
        <w:rPr>
          <w:spacing w:val="-45"/>
        </w:rPr>
        <w:t xml:space="preserve"> </w:t>
      </w:r>
      <w:r>
        <w:t>emitentovi,</w:t>
      </w:r>
      <w:r>
        <w:rPr>
          <w:spacing w:val="-1"/>
        </w:rPr>
        <w:t xml:space="preserve"> </w:t>
      </w:r>
      <w:r>
        <w:t>rovnakej mene)</w:t>
      </w:r>
    </w:p>
    <w:p w14:paraId="279D37AE" w14:textId="77777777" w:rsidR="00B1791E" w:rsidRDefault="008C4979">
      <w:pPr>
        <w:pStyle w:val="Zkladntext"/>
        <w:spacing w:line="247" w:lineRule="auto"/>
        <w:ind w:left="341" w:right="3524"/>
      </w:pPr>
      <w:r>
        <w:t>[ ] metódou FIFO (pri rovnakom druhu, rovnakom emitentovi a rovnakej mene)</w:t>
      </w:r>
      <w:r>
        <w:rPr>
          <w:spacing w:val="-45"/>
        </w:rPr>
        <w:t xml:space="preserve"> </w:t>
      </w:r>
      <w:r>
        <w:t>[</w:t>
      </w:r>
      <w:r>
        <w:rPr>
          <w:spacing w:val="-1"/>
        </w:rPr>
        <w:t xml:space="preserve"> </w:t>
      </w:r>
      <w:r>
        <w:t>] inak:</w:t>
      </w:r>
    </w:p>
    <w:p w14:paraId="556DD1DF" w14:textId="77777777" w:rsidR="00B1791E" w:rsidRDefault="00B1791E">
      <w:pPr>
        <w:pStyle w:val="Zkladntext"/>
        <w:rPr>
          <w:sz w:val="18"/>
        </w:rPr>
      </w:pPr>
    </w:p>
    <w:p w14:paraId="711932AC" w14:textId="77777777" w:rsidR="00B1791E" w:rsidRDefault="00B1791E">
      <w:pPr>
        <w:pStyle w:val="Zkladntext"/>
        <w:spacing w:before="1"/>
      </w:pPr>
    </w:p>
    <w:p w14:paraId="6EB9E871" w14:textId="77777777" w:rsidR="00B1791E" w:rsidRDefault="008C4979">
      <w:pPr>
        <w:pStyle w:val="Zkladntext"/>
        <w:spacing w:line="247" w:lineRule="auto"/>
        <w:ind w:left="152" w:right="6054"/>
      </w:pPr>
      <w:r>
        <w:t>ÚJ nakupovala zásoby:</w:t>
      </w:r>
      <w:r>
        <w:rPr>
          <w:spacing w:val="1"/>
        </w:rPr>
        <w:t xml:space="preserve"> </w:t>
      </w:r>
      <w:r>
        <w:t>[x] Áno</w:t>
      </w:r>
      <w:r>
        <w:rPr>
          <w:spacing w:val="1"/>
        </w:rPr>
        <w:t xml:space="preserve"> </w:t>
      </w:r>
      <w:r>
        <w:t>[ ] Nie</w:t>
      </w:r>
      <w:r>
        <w:rPr>
          <w:spacing w:val="-45"/>
        </w:rPr>
        <w:t xml:space="preserve"> </w:t>
      </w:r>
      <w:r>
        <w:t>Účtovanie</w:t>
      </w:r>
      <w:r>
        <w:rPr>
          <w:spacing w:val="-3"/>
        </w:rPr>
        <w:t xml:space="preserve"> </w:t>
      </w:r>
      <w:r>
        <w:t>obstarania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úbytku</w:t>
      </w:r>
      <w:r>
        <w:rPr>
          <w:spacing w:val="-3"/>
        </w:rPr>
        <w:t xml:space="preserve"> </w:t>
      </w:r>
      <w:r>
        <w:t>zásob.</w:t>
      </w:r>
    </w:p>
    <w:p w14:paraId="6D172FE8" w14:textId="77777777" w:rsidR="00B1791E" w:rsidRDefault="008C4979">
      <w:pPr>
        <w:pStyle w:val="Zkladntext"/>
        <w:ind w:left="152"/>
      </w:pPr>
      <w:r>
        <w:t>Pri</w:t>
      </w:r>
      <w:r>
        <w:rPr>
          <w:spacing w:val="-3"/>
        </w:rPr>
        <w:t xml:space="preserve"> </w:t>
      </w:r>
      <w:r>
        <w:t>účtovaní</w:t>
      </w:r>
      <w:r>
        <w:rPr>
          <w:spacing w:val="-2"/>
        </w:rPr>
        <w:t xml:space="preserve"> </w:t>
      </w:r>
      <w:r>
        <w:t>zásob</w:t>
      </w:r>
      <w:r>
        <w:rPr>
          <w:spacing w:val="-2"/>
        </w:rPr>
        <w:t xml:space="preserve"> </w:t>
      </w:r>
      <w:r>
        <w:t>postupovala</w:t>
      </w:r>
      <w:r>
        <w:rPr>
          <w:spacing w:val="-2"/>
        </w:rPr>
        <w:t xml:space="preserve"> </w:t>
      </w:r>
      <w:r>
        <w:t>ÚJ</w:t>
      </w:r>
      <w:r>
        <w:rPr>
          <w:spacing w:val="-2"/>
        </w:rPr>
        <w:t xml:space="preserve"> </w:t>
      </w:r>
      <w:r>
        <w:t>podľa</w:t>
      </w:r>
      <w:r>
        <w:rPr>
          <w:spacing w:val="-2"/>
        </w:rPr>
        <w:t xml:space="preserve"> </w:t>
      </w:r>
      <w:r>
        <w:t>Postupov</w:t>
      </w:r>
      <w:r>
        <w:rPr>
          <w:spacing w:val="-2"/>
        </w:rPr>
        <w:t xml:space="preserve"> </w:t>
      </w:r>
      <w:r>
        <w:t>účtovania,</w:t>
      </w:r>
      <w:r>
        <w:rPr>
          <w:spacing w:val="-2"/>
        </w:rPr>
        <w:t xml:space="preserve"> </w:t>
      </w:r>
      <w:r>
        <w:t>ÚT</w:t>
      </w:r>
      <w:r>
        <w:rPr>
          <w:spacing w:val="-2"/>
        </w:rPr>
        <w:t xml:space="preserve"> </w:t>
      </w:r>
      <w:r>
        <w:t>l,</w:t>
      </w:r>
      <w:r>
        <w:rPr>
          <w:spacing w:val="-2"/>
        </w:rPr>
        <w:t xml:space="preserve"> </w:t>
      </w:r>
      <w:r>
        <w:t>čl.2</w:t>
      </w:r>
    </w:p>
    <w:p w14:paraId="2D95D709" w14:textId="77777777" w:rsidR="00B1791E" w:rsidRDefault="008C4979">
      <w:pPr>
        <w:pStyle w:val="Zkladntext"/>
        <w:spacing w:before="6" w:line="247" w:lineRule="auto"/>
        <w:ind w:left="341" w:right="6961"/>
      </w:pPr>
      <w:r>
        <w:t>[x] spôsobom A účtovania zásob</w:t>
      </w:r>
      <w:r>
        <w:rPr>
          <w:spacing w:val="-45"/>
        </w:rPr>
        <w:t xml:space="preserve"> </w:t>
      </w:r>
      <w:r>
        <w:t>[</w:t>
      </w:r>
      <w:r>
        <w:rPr>
          <w:spacing w:val="-1"/>
        </w:rPr>
        <w:t xml:space="preserve"> </w:t>
      </w:r>
      <w:r>
        <w:t>]</w:t>
      </w:r>
      <w:r>
        <w:rPr>
          <w:spacing w:val="-1"/>
        </w:rPr>
        <w:t xml:space="preserve"> </w:t>
      </w:r>
      <w:r>
        <w:t>spôsobom B</w:t>
      </w:r>
      <w:r>
        <w:rPr>
          <w:spacing w:val="-1"/>
        </w:rPr>
        <w:t xml:space="preserve"> </w:t>
      </w:r>
      <w:r>
        <w:t>účtovania zásob</w:t>
      </w:r>
    </w:p>
    <w:p w14:paraId="68674291" w14:textId="77777777" w:rsidR="00B1791E" w:rsidRDefault="008C4979">
      <w:pPr>
        <w:pStyle w:val="Zkladntext"/>
        <w:ind w:left="199"/>
      </w:pPr>
      <w:r>
        <w:t>Nakupované</w:t>
      </w:r>
      <w:r>
        <w:rPr>
          <w:spacing w:val="-3"/>
        </w:rPr>
        <w:t xml:space="preserve"> </w:t>
      </w:r>
      <w:r>
        <w:t>zásoby</w:t>
      </w:r>
      <w:r>
        <w:rPr>
          <w:spacing w:val="-2"/>
        </w:rPr>
        <w:t xml:space="preserve"> </w:t>
      </w:r>
      <w:r>
        <w:t>oceňovala</w:t>
      </w:r>
      <w:r>
        <w:rPr>
          <w:spacing w:val="-3"/>
        </w:rPr>
        <w:t xml:space="preserve"> </w:t>
      </w:r>
      <w:r>
        <w:t>ÚJ</w:t>
      </w:r>
      <w:r>
        <w:rPr>
          <w:spacing w:val="-2"/>
        </w:rPr>
        <w:t xml:space="preserve"> </w:t>
      </w:r>
      <w:r>
        <w:t>obstarávacou</w:t>
      </w:r>
      <w:r>
        <w:rPr>
          <w:spacing w:val="-3"/>
        </w:rPr>
        <w:t xml:space="preserve"> </w:t>
      </w:r>
      <w:r>
        <w:t>cenou</w:t>
      </w:r>
      <w:r>
        <w:rPr>
          <w:spacing w:val="-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zložení:</w:t>
      </w:r>
    </w:p>
    <w:p w14:paraId="5C71ADC2" w14:textId="77777777" w:rsidR="00B1791E" w:rsidRDefault="008C4979">
      <w:pPr>
        <w:pStyle w:val="Zkladntext"/>
        <w:spacing w:before="6" w:line="247" w:lineRule="auto"/>
        <w:ind w:left="341" w:right="4013"/>
      </w:pPr>
      <w:r>
        <w:t>[x] cena obstarania vrátane nákladov súvisiacich s obstaraním v zložení</w:t>
      </w:r>
      <w:r>
        <w:rPr>
          <w:spacing w:val="-45"/>
        </w:rPr>
        <w:t xml:space="preserve"> </w:t>
      </w:r>
      <w:r>
        <w:t>[</w:t>
      </w:r>
      <w:r>
        <w:rPr>
          <w:spacing w:val="-1"/>
        </w:rPr>
        <w:t xml:space="preserve"> </w:t>
      </w:r>
      <w:r>
        <w:t>] dopravné</w:t>
      </w:r>
      <w:r>
        <w:rPr>
          <w:spacing w:val="46"/>
        </w:rPr>
        <w:t xml:space="preserve"> </w:t>
      </w:r>
      <w:r>
        <w:t>[</w:t>
      </w:r>
      <w:r>
        <w:rPr>
          <w:spacing w:val="-1"/>
        </w:rPr>
        <w:t xml:space="preserve"> </w:t>
      </w:r>
      <w:r>
        <w:t>] provízie</w:t>
      </w:r>
      <w:r>
        <w:rPr>
          <w:spacing w:val="46"/>
        </w:rPr>
        <w:t xml:space="preserve"> </w:t>
      </w:r>
      <w:r>
        <w:t>[ ]</w:t>
      </w:r>
      <w:r>
        <w:rPr>
          <w:spacing w:val="-1"/>
        </w:rPr>
        <w:t xml:space="preserve"> </w:t>
      </w:r>
      <w:r>
        <w:t>poistné</w:t>
      </w:r>
      <w:r>
        <w:rPr>
          <w:spacing w:val="47"/>
        </w:rPr>
        <w:t xml:space="preserve"> </w:t>
      </w:r>
      <w:r>
        <w:t>[</w:t>
      </w:r>
      <w:r>
        <w:rPr>
          <w:spacing w:val="-1"/>
        </w:rPr>
        <w:t xml:space="preserve"> </w:t>
      </w:r>
      <w:r>
        <w:t>] clo</w:t>
      </w:r>
      <w:r>
        <w:rPr>
          <w:spacing w:val="46"/>
        </w:rPr>
        <w:t xml:space="preserve"> </w:t>
      </w:r>
      <w:r>
        <w:t>[ ]</w:t>
      </w:r>
      <w:r>
        <w:rPr>
          <w:spacing w:val="-1"/>
        </w:rPr>
        <w:t xml:space="preserve"> </w:t>
      </w:r>
      <w:r>
        <w:t>ostatné VON</w:t>
      </w:r>
    </w:p>
    <w:p w14:paraId="1023D9B3" w14:textId="77777777" w:rsidR="00B1791E" w:rsidRDefault="00B1791E">
      <w:pPr>
        <w:pStyle w:val="Zkladntext"/>
        <w:spacing w:before="6"/>
      </w:pPr>
    </w:p>
    <w:p w14:paraId="4A6362EC" w14:textId="77777777" w:rsidR="00B1791E" w:rsidRDefault="008C4979">
      <w:pPr>
        <w:pStyle w:val="Zkladntext"/>
        <w:spacing w:before="1"/>
        <w:ind w:left="152"/>
      </w:pPr>
      <w:r>
        <w:t>Náklady</w:t>
      </w:r>
      <w:r>
        <w:rPr>
          <w:spacing w:val="-2"/>
        </w:rPr>
        <w:t xml:space="preserve"> </w:t>
      </w:r>
      <w:r>
        <w:t>súvisiace</w:t>
      </w:r>
      <w:r>
        <w:rPr>
          <w:spacing w:val="-2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obstaraním</w:t>
      </w:r>
      <w:r>
        <w:rPr>
          <w:spacing w:val="-2"/>
        </w:rPr>
        <w:t xml:space="preserve"> </w:t>
      </w:r>
      <w:r>
        <w:t>zásob</w:t>
      </w:r>
    </w:p>
    <w:p w14:paraId="61D6C8BB" w14:textId="77777777" w:rsidR="00B1791E" w:rsidRDefault="008C4979">
      <w:pPr>
        <w:pStyle w:val="Zkladntext"/>
        <w:spacing w:before="6"/>
        <w:ind w:left="341"/>
      </w:pPr>
      <w:r>
        <w:t>[</w:t>
      </w:r>
      <w:r>
        <w:rPr>
          <w:spacing w:val="-2"/>
        </w:rPr>
        <w:t xml:space="preserve"> </w:t>
      </w:r>
      <w:r>
        <w:t>]</w:t>
      </w:r>
      <w:r>
        <w:rPr>
          <w:spacing w:val="-1"/>
        </w:rPr>
        <w:t xml:space="preserve"> </w:t>
      </w:r>
      <w:r>
        <w:t>pri</w:t>
      </w:r>
      <w:r>
        <w:rPr>
          <w:spacing w:val="-1"/>
        </w:rPr>
        <w:t xml:space="preserve"> </w:t>
      </w:r>
      <w:r>
        <w:t>príjme</w:t>
      </w:r>
      <w:r>
        <w:rPr>
          <w:spacing w:val="-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sklad</w:t>
      </w:r>
      <w:r>
        <w:rPr>
          <w:spacing w:val="-1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rozpočítali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cenou</w:t>
      </w:r>
      <w:r>
        <w:rPr>
          <w:spacing w:val="-1"/>
        </w:rPr>
        <w:t xml:space="preserve"> </w:t>
      </w:r>
      <w:r>
        <w:t>obstarania</w:t>
      </w:r>
      <w:r>
        <w:rPr>
          <w:spacing w:val="-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technickú</w:t>
      </w:r>
      <w:r>
        <w:rPr>
          <w:spacing w:val="-1"/>
        </w:rPr>
        <w:t xml:space="preserve"> </w:t>
      </w:r>
      <w:r>
        <w:t>jednotku</w:t>
      </w:r>
      <w:r>
        <w:rPr>
          <w:spacing w:val="-2"/>
        </w:rPr>
        <w:t xml:space="preserve"> </w:t>
      </w:r>
      <w:r>
        <w:t>obstaranej</w:t>
      </w:r>
      <w:r>
        <w:rPr>
          <w:spacing w:val="-1"/>
        </w:rPr>
        <w:t xml:space="preserve"> </w:t>
      </w:r>
      <w:r>
        <w:t>zásoby,</w:t>
      </w:r>
    </w:p>
    <w:p w14:paraId="07DF9557" w14:textId="77777777" w:rsidR="00B1791E" w:rsidRDefault="008C4979">
      <w:pPr>
        <w:pStyle w:val="Zkladntext"/>
        <w:spacing w:before="6" w:line="247" w:lineRule="auto"/>
        <w:ind w:left="152" w:firstLine="189"/>
      </w:pPr>
      <w:r>
        <w:t>[ ] obstarávacia cena zásob sa v analytickej evidencii rozdelila na cenu obstarania a náklady súvisiace s obstaraním. Pri</w:t>
      </w:r>
      <w:r>
        <w:rPr>
          <w:spacing w:val="-45"/>
        </w:rPr>
        <w:t xml:space="preserve"> </w:t>
      </w:r>
      <w:r>
        <w:t>vyskladnení</w:t>
      </w:r>
      <w:r>
        <w:rPr>
          <w:spacing w:val="-1"/>
        </w:rPr>
        <w:t xml:space="preserve"> </w:t>
      </w:r>
      <w:r>
        <w:t>sa tieto náklady zahŕňali do</w:t>
      </w:r>
      <w:r>
        <w:rPr>
          <w:spacing w:val="-1"/>
        </w:rPr>
        <w:t xml:space="preserve"> </w:t>
      </w:r>
      <w:r>
        <w:t>nákladov predaného tovaru záväzne stanoveným</w:t>
      </w:r>
      <w:r>
        <w:rPr>
          <w:spacing w:val="-1"/>
        </w:rPr>
        <w:t xml:space="preserve"> </w:t>
      </w:r>
      <w:r>
        <w:t>spôsobom takto:</w:t>
      </w:r>
    </w:p>
    <w:p w14:paraId="2770D132" w14:textId="77777777" w:rsidR="00B1791E" w:rsidRDefault="00B1791E">
      <w:pPr>
        <w:pStyle w:val="Zkladntext"/>
        <w:spacing w:before="3"/>
        <w:rPr>
          <w:sz w:val="9"/>
        </w:rPr>
      </w:pPr>
    </w:p>
    <w:p w14:paraId="2E16338C" w14:textId="77777777" w:rsidR="00B1791E" w:rsidRDefault="008C4979">
      <w:pPr>
        <w:pStyle w:val="Zkladntext"/>
        <w:spacing w:before="95"/>
        <w:ind w:left="625"/>
      </w:pPr>
      <w:r>
        <w:t>VON</w:t>
      </w:r>
    </w:p>
    <w:p w14:paraId="24C4472C" w14:textId="77777777" w:rsidR="00B1791E" w:rsidRDefault="008C4979">
      <w:pPr>
        <w:pStyle w:val="Zkladntext"/>
        <w:spacing w:before="6"/>
        <w:ind w:left="1721"/>
      </w:pPr>
      <w:r>
        <w:t>x výdaj</w:t>
      </w:r>
      <w:r>
        <w:rPr>
          <w:spacing w:val="1"/>
        </w:rPr>
        <w:t xml:space="preserve"> </w:t>
      </w:r>
      <w:r>
        <w:t>zo skladu</w:t>
      </w:r>
    </w:p>
    <w:p w14:paraId="18EB1723" w14:textId="77777777" w:rsidR="00B1791E" w:rsidRDefault="008C4979">
      <w:pPr>
        <w:pStyle w:val="Zkladntext"/>
        <w:spacing w:before="6"/>
        <w:ind w:left="152"/>
      </w:pPr>
      <w:r>
        <w:t>PS</w:t>
      </w:r>
      <w:r>
        <w:rPr>
          <w:spacing w:val="-1"/>
        </w:rPr>
        <w:t xml:space="preserve"> </w:t>
      </w:r>
      <w:r>
        <w:t>zásob +</w:t>
      </w:r>
      <w:r>
        <w:rPr>
          <w:spacing w:val="-1"/>
        </w:rPr>
        <w:t xml:space="preserve"> </w:t>
      </w:r>
      <w:r>
        <w:t>príjem na sklad</w:t>
      </w:r>
    </w:p>
    <w:p w14:paraId="0DE35D61" w14:textId="77777777" w:rsidR="00B1791E" w:rsidRDefault="00B1791E">
      <w:pPr>
        <w:pStyle w:val="Zkladntext"/>
        <w:rPr>
          <w:sz w:val="18"/>
        </w:rPr>
      </w:pPr>
    </w:p>
    <w:p w14:paraId="66820689" w14:textId="77777777" w:rsidR="00B1791E" w:rsidRDefault="00B1791E">
      <w:pPr>
        <w:pStyle w:val="Zkladntext"/>
        <w:spacing w:before="6"/>
      </w:pPr>
    </w:p>
    <w:p w14:paraId="2541ADBB" w14:textId="77777777" w:rsidR="00B1791E" w:rsidRDefault="008C4979">
      <w:pPr>
        <w:pStyle w:val="Zkladntext"/>
        <w:ind w:left="152"/>
      </w:pPr>
      <w:r>
        <w:t>Popis:</w:t>
      </w:r>
    </w:p>
    <w:p w14:paraId="63B2B15A" w14:textId="77777777" w:rsidR="00B1791E" w:rsidRDefault="008C4979">
      <w:pPr>
        <w:pStyle w:val="Zkladntext"/>
        <w:spacing w:before="6" w:line="247" w:lineRule="auto"/>
        <w:ind w:left="152" w:right="419" w:firstLine="189"/>
      </w:pPr>
      <w:r>
        <w:t>[ ] obstarávacia cena zásob sa v analytickej evidencii rozdeľovala na vopred stanovenú cenu (pevnú cenu) podľa</w:t>
      </w:r>
      <w:r>
        <w:rPr>
          <w:spacing w:val="1"/>
        </w:rPr>
        <w:t xml:space="preserve"> </w:t>
      </w:r>
      <w:r>
        <w:t>internej smernice a odchýlku od skutočnej ceny obstarania (tamtiež). Pri vyskladnení sa táto odchýlka rozpúšťala do</w:t>
      </w:r>
      <w:r>
        <w:rPr>
          <w:spacing w:val="-45"/>
        </w:rPr>
        <w:t xml:space="preserve"> </w:t>
      </w:r>
      <w:r>
        <w:t>nákladov</w:t>
      </w:r>
      <w:r>
        <w:rPr>
          <w:spacing w:val="-1"/>
        </w:rPr>
        <w:t xml:space="preserve"> </w:t>
      </w:r>
      <w:r>
        <w:t>predaných zásob spôsobom záväzne</w:t>
      </w:r>
      <w:r>
        <w:rPr>
          <w:spacing w:val="-1"/>
        </w:rPr>
        <w:t xml:space="preserve"> </w:t>
      </w:r>
      <w:r>
        <w:t>stanoveným ÚJ podľa popisu:</w:t>
      </w:r>
    </w:p>
    <w:p w14:paraId="594AC267" w14:textId="77777777" w:rsidR="00B1791E" w:rsidRDefault="00B1791E">
      <w:pPr>
        <w:spacing w:line="247" w:lineRule="auto"/>
        <w:sectPr w:rsidR="00B1791E">
          <w:headerReference w:type="default" r:id="rId11"/>
          <w:footerReference w:type="default" r:id="rId12"/>
          <w:pgSz w:w="11910" w:h="16840"/>
          <w:pgMar w:top="860" w:right="960" w:bottom="980" w:left="1180" w:header="281" w:footer="788" w:gutter="0"/>
          <w:pgNumType w:start="3"/>
          <w:cols w:space="708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88"/>
        <w:gridCol w:w="2256"/>
        <w:gridCol w:w="179"/>
      </w:tblGrid>
      <w:tr w:rsidR="00B1791E" w14:paraId="4C3FA44A" w14:textId="77777777">
        <w:trPr>
          <w:trHeight w:val="249"/>
        </w:trPr>
        <w:tc>
          <w:tcPr>
            <w:tcW w:w="6888" w:type="dxa"/>
            <w:vMerge w:val="restart"/>
            <w:tcBorders>
              <w:top w:val="nil"/>
              <w:left w:val="nil"/>
              <w:right w:val="single" w:sz="12" w:space="0" w:color="000000"/>
            </w:tcBorders>
          </w:tcPr>
          <w:p w14:paraId="2410DB29" w14:textId="77777777" w:rsidR="00B1791E" w:rsidRDefault="008C4979">
            <w:pPr>
              <w:pStyle w:val="TableParagraph"/>
              <w:tabs>
                <w:tab w:val="left" w:pos="6291"/>
              </w:tabs>
              <w:spacing w:before="45"/>
              <w:ind w:right="-15"/>
              <w:rPr>
                <w:sz w:val="20"/>
              </w:rPr>
            </w:pPr>
            <w:r>
              <w:rPr>
                <w:sz w:val="20"/>
              </w:rPr>
              <w:lastRenderedPageBreak/>
              <w:t>Poznámky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Úč PODV 3 - 01</w:t>
            </w:r>
            <w:r>
              <w:rPr>
                <w:sz w:val="20"/>
              </w:rPr>
              <w:tab/>
              <w:t>DIČ</w:t>
            </w:r>
          </w:p>
          <w:p w14:paraId="35B48365" w14:textId="77777777" w:rsidR="00B1791E" w:rsidRDefault="008C4979">
            <w:pPr>
              <w:pStyle w:val="TableParagraph"/>
              <w:spacing w:before="44" w:line="205" w:lineRule="exact"/>
              <w:ind w:right="-29"/>
              <w:rPr>
                <w:sz w:val="20"/>
              </w:rPr>
            </w:pPr>
            <w:r>
              <w:rPr>
                <w:sz w:val="20"/>
              </w:rPr>
              <w:t>IČO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692188D0" w14:textId="77777777" w:rsidR="00B1791E" w:rsidRDefault="008C4979">
            <w:pPr>
              <w:pStyle w:val="TableParagraph"/>
              <w:spacing w:before="25" w:line="204" w:lineRule="exact"/>
              <w:ind w:left="35"/>
              <w:jc w:val="left"/>
              <w:rPr>
                <w:sz w:val="18"/>
              </w:rPr>
            </w:pPr>
            <w:r>
              <w:rPr>
                <w:w w:val="190"/>
                <w:sz w:val="18"/>
              </w:rPr>
              <w:t>2024151338</w:t>
            </w:r>
          </w:p>
        </w:tc>
        <w:tc>
          <w:tcPr>
            <w:tcW w:w="179" w:type="dxa"/>
            <w:vMerge w:val="restart"/>
            <w:tcBorders>
              <w:top w:val="nil"/>
              <w:left w:val="single" w:sz="18" w:space="0" w:color="000000"/>
              <w:right w:val="nil"/>
            </w:tcBorders>
          </w:tcPr>
          <w:p w14:paraId="468A8C92" w14:textId="77777777" w:rsidR="00B1791E" w:rsidRDefault="00B1791E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1791E" w14:paraId="7D099A70" w14:textId="77777777">
        <w:trPr>
          <w:trHeight w:val="249"/>
        </w:trPr>
        <w:tc>
          <w:tcPr>
            <w:tcW w:w="6888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14:paraId="408E9043" w14:textId="77777777" w:rsidR="00B1791E" w:rsidRDefault="00B1791E">
            <w:pPr>
              <w:rPr>
                <w:sz w:val="2"/>
                <w:szCs w:val="2"/>
              </w:rPr>
            </w:pPr>
          </w:p>
        </w:tc>
        <w:tc>
          <w:tcPr>
            <w:tcW w:w="2256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412AF7" w14:textId="77777777" w:rsidR="00B1791E" w:rsidRDefault="008C4979">
            <w:pPr>
              <w:pStyle w:val="TableParagraph"/>
              <w:spacing w:before="16"/>
              <w:ind w:left="34"/>
              <w:jc w:val="left"/>
              <w:rPr>
                <w:sz w:val="18"/>
              </w:rPr>
            </w:pPr>
            <w:r>
              <w:rPr>
                <w:sz w:val="18"/>
              </w:rPr>
              <w:t>47923393</w:t>
            </w:r>
          </w:p>
        </w:tc>
        <w:tc>
          <w:tcPr>
            <w:tcW w:w="179" w:type="dxa"/>
            <w:vMerge/>
            <w:tcBorders>
              <w:top w:val="nil"/>
              <w:left w:val="single" w:sz="18" w:space="0" w:color="000000"/>
              <w:right w:val="nil"/>
            </w:tcBorders>
          </w:tcPr>
          <w:p w14:paraId="371A0A4A" w14:textId="77777777" w:rsidR="00B1791E" w:rsidRDefault="00B1791E">
            <w:pPr>
              <w:rPr>
                <w:sz w:val="2"/>
                <w:szCs w:val="2"/>
              </w:rPr>
            </w:pPr>
          </w:p>
        </w:tc>
      </w:tr>
      <w:tr w:rsidR="00B1791E" w14:paraId="6B7F4A73" w14:textId="77777777">
        <w:trPr>
          <w:trHeight w:val="14306"/>
        </w:trPr>
        <w:tc>
          <w:tcPr>
            <w:tcW w:w="9323" w:type="dxa"/>
            <w:gridSpan w:val="3"/>
            <w:tcBorders>
              <w:top w:val="single" w:sz="8" w:space="0" w:color="000000"/>
            </w:tcBorders>
          </w:tcPr>
          <w:p w14:paraId="7476A78E" w14:textId="77777777" w:rsidR="00B1791E" w:rsidRDefault="008C4979">
            <w:pPr>
              <w:pStyle w:val="TableParagraph"/>
              <w:spacing w:before="19"/>
              <w:ind w:left="28"/>
              <w:jc w:val="left"/>
              <w:rPr>
                <w:sz w:val="19"/>
              </w:rPr>
            </w:pPr>
            <w:r>
              <w:rPr>
                <w:w w:val="105"/>
                <w:sz w:val="19"/>
              </w:rPr>
              <w:t>Pri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vyskladnení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zásob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sa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používal</w:t>
            </w:r>
          </w:p>
          <w:p w14:paraId="0706EFF2" w14:textId="77777777" w:rsidR="00B1791E" w:rsidRDefault="008C4979">
            <w:pPr>
              <w:pStyle w:val="TableParagraph"/>
              <w:spacing w:before="14"/>
              <w:ind w:left="246"/>
              <w:jc w:val="left"/>
              <w:rPr>
                <w:sz w:val="19"/>
              </w:rPr>
            </w:pPr>
            <w:r>
              <w:rPr>
                <w:spacing w:val="-1"/>
                <w:w w:val="105"/>
                <w:sz w:val="19"/>
              </w:rPr>
              <w:t>[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spacing w:val="-1"/>
                <w:w w:val="105"/>
                <w:sz w:val="19"/>
              </w:rPr>
              <w:t>]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spacing w:val="-1"/>
                <w:w w:val="105"/>
                <w:sz w:val="19"/>
              </w:rPr>
              <w:t>vážený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spacing w:val="-1"/>
                <w:w w:val="105"/>
                <w:sz w:val="19"/>
              </w:rPr>
              <w:t>aritmetický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spacing w:val="-1"/>
                <w:w w:val="105"/>
                <w:sz w:val="19"/>
              </w:rPr>
              <w:t>priemer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spacing w:val="-1"/>
                <w:w w:val="105"/>
                <w:sz w:val="19"/>
              </w:rPr>
              <w:t>z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obstarávacích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cien,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aktualizovaný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mesačne</w:t>
            </w:r>
          </w:p>
          <w:p w14:paraId="302FC60C" w14:textId="77777777" w:rsidR="00B1791E" w:rsidRDefault="008C4979">
            <w:pPr>
              <w:pStyle w:val="TableParagraph"/>
              <w:spacing w:before="13" w:line="254" w:lineRule="auto"/>
              <w:ind w:left="28" w:firstLine="218"/>
              <w:jc w:val="left"/>
              <w:rPr>
                <w:sz w:val="19"/>
              </w:rPr>
            </w:pPr>
            <w:r>
              <w:rPr>
                <w:w w:val="105"/>
                <w:sz w:val="19"/>
              </w:rPr>
              <w:t>[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]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metóda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FIFO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(prvá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cena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na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ocenenie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prírastku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zásob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sa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použila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ako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prvá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cena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na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ocenenie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úbytku</w:t>
            </w:r>
            <w:r>
              <w:rPr>
                <w:spacing w:val="-5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zásob)</w:t>
            </w:r>
          </w:p>
          <w:p w14:paraId="33CD7780" w14:textId="77777777" w:rsidR="00B1791E" w:rsidRDefault="008C4979">
            <w:pPr>
              <w:pStyle w:val="TableParagraph"/>
              <w:spacing w:before="1"/>
              <w:ind w:left="246"/>
              <w:jc w:val="left"/>
              <w:rPr>
                <w:sz w:val="19"/>
              </w:rPr>
            </w:pPr>
            <w:r>
              <w:rPr>
                <w:w w:val="105"/>
                <w:sz w:val="19"/>
              </w:rPr>
              <w:t>[</w:t>
            </w:r>
            <w:r>
              <w:rPr>
                <w:spacing w:val="-7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]</w:t>
            </w:r>
            <w:r>
              <w:rPr>
                <w:spacing w:val="-6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iný</w:t>
            </w:r>
            <w:r>
              <w:rPr>
                <w:spacing w:val="-6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spôsob:</w:t>
            </w:r>
          </w:p>
          <w:p w14:paraId="6C6E4BBB" w14:textId="77777777" w:rsidR="00B1791E" w:rsidRDefault="00B1791E">
            <w:pPr>
              <w:pStyle w:val="TableParagraph"/>
              <w:jc w:val="left"/>
            </w:pPr>
          </w:p>
          <w:p w14:paraId="5E5C23CB" w14:textId="77777777" w:rsidR="00B1791E" w:rsidRDefault="00B1791E">
            <w:pPr>
              <w:pStyle w:val="TableParagraph"/>
              <w:spacing w:before="6"/>
              <w:jc w:val="left"/>
              <w:rPr>
                <w:sz w:val="19"/>
              </w:rPr>
            </w:pPr>
          </w:p>
          <w:p w14:paraId="0FD5FB17" w14:textId="77777777" w:rsidR="00B1791E" w:rsidRDefault="008C4979">
            <w:pPr>
              <w:pStyle w:val="TableParagraph"/>
              <w:spacing w:line="254" w:lineRule="auto"/>
              <w:ind w:left="82" w:right="2762" w:hanging="55"/>
              <w:jc w:val="left"/>
              <w:rPr>
                <w:sz w:val="19"/>
              </w:rPr>
            </w:pPr>
            <w:r>
              <w:rPr>
                <w:w w:val="105"/>
                <w:sz w:val="19"/>
              </w:rPr>
              <w:t>ÚJ tvorila v bežnom roku zásoby vlastnou činnosťou: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[ ] Áno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[x] Nie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sz w:val="19"/>
              </w:rPr>
              <w:t>Zásoby</w:t>
            </w:r>
            <w:r>
              <w:rPr>
                <w:spacing w:val="23"/>
                <w:sz w:val="19"/>
              </w:rPr>
              <w:t xml:space="preserve"> </w:t>
            </w:r>
            <w:r>
              <w:rPr>
                <w:sz w:val="19"/>
              </w:rPr>
              <w:t>vytvorené</w:t>
            </w:r>
            <w:r>
              <w:rPr>
                <w:spacing w:val="23"/>
                <w:sz w:val="19"/>
              </w:rPr>
              <w:t xml:space="preserve"> </w:t>
            </w:r>
            <w:r>
              <w:rPr>
                <w:sz w:val="19"/>
              </w:rPr>
              <w:t>vlastnou</w:t>
            </w:r>
            <w:r>
              <w:rPr>
                <w:spacing w:val="24"/>
                <w:sz w:val="19"/>
              </w:rPr>
              <w:t xml:space="preserve"> </w:t>
            </w:r>
            <w:r>
              <w:rPr>
                <w:sz w:val="19"/>
              </w:rPr>
              <w:t>činnosťou</w:t>
            </w:r>
            <w:r>
              <w:rPr>
                <w:spacing w:val="23"/>
                <w:sz w:val="19"/>
              </w:rPr>
              <w:t xml:space="preserve"> </w:t>
            </w:r>
            <w:r>
              <w:rPr>
                <w:sz w:val="19"/>
              </w:rPr>
              <w:t>ÚJ</w:t>
            </w:r>
            <w:r>
              <w:rPr>
                <w:spacing w:val="24"/>
                <w:sz w:val="19"/>
              </w:rPr>
              <w:t xml:space="preserve"> </w:t>
            </w:r>
            <w:r>
              <w:rPr>
                <w:sz w:val="19"/>
              </w:rPr>
              <w:t>oceňovala</w:t>
            </w:r>
            <w:r>
              <w:rPr>
                <w:spacing w:val="23"/>
                <w:sz w:val="19"/>
              </w:rPr>
              <w:t xml:space="preserve"> </w:t>
            </w:r>
            <w:r>
              <w:rPr>
                <w:sz w:val="19"/>
              </w:rPr>
              <w:t>vlastnými</w:t>
            </w:r>
            <w:r>
              <w:rPr>
                <w:spacing w:val="24"/>
                <w:sz w:val="19"/>
              </w:rPr>
              <w:t xml:space="preserve"> </w:t>
            </w:r>
            <w:r>
              <w:rPr>
                <w:sz w:val="19"/>
              </w:rPr>
              <w:t>nákladmi</w:t>
            </w:r>
          </w:p>
          <w:p w14:paraId="1F0E5AC1" w14:textId="77777777" w:rsidR="00B1791E" w:rsidRDefault="008C4979">
            <w:pPr>
              <w:pStyle w:val="TableParagraph"/>
              <w:spacing w:before="1"/>
              <w:ind w:left="246"/>
              <w:jc w:val="left"/>
              <w:rPr>
                <w:sz w:val="19"/>
              </w:rPr>
            </w:pPr>
            <w:r>
              <w:rPr>
                <w:w w:val="105"/>
                <w:sz w:val="19"/>
              </w:rPr>
              <w:t>[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]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podľa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skutočnej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výšky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nákladov,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v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zložení</w:t>
            </w:r>
          </w:p>
          <w:p w14:paraId="04BC56D7" w14:textId="77777777" w:rsidR="00B1791E" w:rsidRDefault="008C4979">
            <w:pPr>
              <w:pStyle w:val="TableParagraph"/>
              <w:numPr>
                <w:ilvl w:val="0"/>
                <w:numId w:val="5"/>
              </w:numPr>
              <w:tabs>
                <w:tab w:val="left" w:pos="367"/>
              </w:tabs>
              <w:spacing w:before="14"/>
              <w:ind w:hanging="121"/>
              <w:jc w:val="left"/>
              <w:rPr>
                <w:sz w:val="19"/>
              </w:rPr>
            </w:pPr>
            <w:r>
              <w:rPr>
                <w:spacing w:val="-1"/>
                <w:w w:val="105"/>
                <w:sz w:val="19"/>
              </w:rPr>
              <w:t>priame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spacing w:val="-1"/>
                <w:w w:val="105"/>
                <w:sz w:val="19"/>
              </w:rPr>
              <w:t>náklady</w:t>
            </w:r>
          </w:p>
          <w:p w14:paraId="485C1679" w14:textId="77777777" w:rsidR="00B1791E" w:rsidRDefault="008C4979">
            <w:pPr>
              <w:pStyle w:val="TableParagraph"/>
              <w:numPr>
                <w:ilvl w:val="0"/>
                <w:numId w:val="5"/>
              </w:numPr>
              <w:tabs>
                <w:tab w:val="left" w:pos="367"/>
              </w:tabs>
              <w:spacing w:before="13"/>
              <w:ind w:hanging="121"/>
              <w:jc w:val="left"/>
              <w:rPr>
                <w:sz w:val="19"/>
              </w:rPr>
            </w:pPr>
            <w:r>
              <w:rPr>
                <w:spacing w:val="-1"/>
                <w:w w:val="105"/>
                <w:sz w:val="19"/>
              </w:rPr>
              <w:t>časť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spacing w:val="-1"/>
                <w:w w:val="105"/>
                <w:sz w:val="19"/>
              </w:rPr>
              <w:t>nepriamych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nákladov,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súvisiaca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ich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vytváraním</w:t>
            </w:r>
          </w:p>
          <w:p w14:paraId="0FD70BC8" w14:textId="77777777" w:rsidR="00B1791E" w:rsidRDefault="00B1791E">
            <w:pPr>
              <w:pStyle w:val="TableParagraph"/>
              <w:spacing w:before="4"/>
              <w:jc w:val="left"/>
              <w:rPr>
                <w:sz w:val="21"/>
              </w:rPr>
            </w:pPr>
          </w:p>
          <w:p w14:paraId="47EBB9BE" w14:textId="77777777" w:rsidR="00B1791E" w:rsidRDefault="008C4979">
            <w:pPr>
              <w:pStyle w:val="TableParagraph"/>
              <w:spacing w:before="1"/>
              <w:ind w:left="28"/>
              <w:jc w:val="left"/>
              <w:rPr>
                <w:sz w:val="19"/>
              </w:rPr>
            </w:pPr>
            <w:r>
              <w:rPr>
                <w:w w:val="105"/>
                <w:sz w:val="19"/>
              </w:rPr>
              <w:t>ÚJ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oceňovala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peňažné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prostriedky,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ceniny,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pohľadávky,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záväzky:</w:t>
            </w:r>
            <w:r>
              <w:rPr>
                <w:spacing w:val="3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[x]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Áno</w:t>
            </w:r>
            <w:r>
              <w:rPr>
                <w:spacing w:val="3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[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]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Nie</w:t>
            </w:r>
          </w:p>
          <w:p w14:paraId="39418FCE" w14:textId="77777777" w:rsidR="00B1791E" w:rsidRDefault="008C4979">
            <w:pPr>
              <w:pStyle w:val="TableParagraph"/>
              <w:spacing w:before="13" w:line="254" w:lineRule="auto"/>
              <w:ind w:left="28"/>
              <w:jc w:val="left"/>
              <w:rPr>
                <w:sz w:val="19"/>
              </w:rPr>
            </w:pPr>
            <w:r>
              <w:rPr>
                <w:w w:val="105"/>
                <w:sz w:val="19"/>
              </w:rPr>
              <w:t>Peňažné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prostriedky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ceniny,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pohľadávky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pri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ich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vzniku,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záväzky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pri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ich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vzniku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oceňoval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menovitou</w:t>
            </w:r>
            <w:r>
              <w:rPr>
                <w:spacing w:val="-5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hodnotou.</w:t>
            </w:r>
          </w:p>
          <w:p w14:paraId="2336AD40" w14:textId="77777777" w:rsidR="00B1791E" w:rsidRDefault="008C4979">
            <w:pPr>
              <w:pStyle w:val="TableParagraph"/>
              <w:spacing w:before="1" w:line="254" w:lineRule="auto"/>
              <w:ind w:left="28" w:right="12"/>
              <w:jc w:val="left"/>
              <w:rPr>
                <w:sz w:val="19"/>
              </w:rPr>
            </w:pPr>
            <w:r>
              <w:rPr>
                <w:sz w:val="19"/>
              </w:rPr>
              <w:t>Pohľadávky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z w:val="19"/>
              </w:rPr>
              <w:t>pri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z w:val="19"/>
              </w:rPr>
              <w:t>odplatnom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z w:val="19"/>
              </w:rPr>
              <w:t>nadobudnutí,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z w:val="19"/>
              </w:rPr>
              <w:t>pohľadávky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z w:val="19"/>
              </w:rPr>
              <w:t>nadobudnuté</w:t>
            </w:r>
            <w:r>
              <w:rPr>
                <w:spacing w:val="21"/>
                <w:sz w:val="19"/>
              </w:rPr>
              <w:t xml:space="preserve"> </w:t>
            </w:r>
            <w:r>
              <w:rPr>
                <w:sz w:val="19"/>
              </w:rPr>
              <w:t>vkladom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z w:val="19"/>
              </w:rPr>
              <w:t>do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z w:val="19"/>
              </w:rPr>
              <w:t>základného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z w:val="19"/>
              </w:rPr>
              <w:t>imania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záväzky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pri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ich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prevzatí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oceňoval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obstarávacou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cenou.</w:t>
            </w:r>
          </w:p>
          <w:p w14:paraId="03A13ACF" w14:textId="77777777" w:rsidR="00B1791E" w:rsidRDefault="00B1791E">
            <w:pPr>
              <w:pStyle w:val="TableParagraph"/>
              <w:spacing w:before="3"/>
              <w:jc w:val="left"/>
              <w:rPr>
                <w:sz w:val="20"/>
              </w:rPr>
            </w:pPr>
          </w:p>
          <w:p w14:paraId="5B59C069" w14:textId="77777777" w:rsidR="00B1791E" w:rsidRDefault="008C4979">
            <w:pPr>
              <w:pStyle w:val="TableParagraph"/>
              <w:ind w:left="28"/>
              <w:jc w:val="left"/>
              <w:rPr>
                <w:sz w:val="19"/>
              </w:rPr>
            </w:pPr>
            <w:r>
              <w:rPr>
                <w:w w:val="105"/>
                <w:sz w:val="19"/>
              </w:rPr>
              <w:t>ÚJ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prijala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darovaný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majetok:</w:t>
            </w:r>
            <w:r>
              <w:rPr>
                <w:spacing w:val="4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[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]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Áno</w:t>
            </w:r>
            <w:r>
              <w:rPr>
                <w:spacing w:val="40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[x]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Nie</w:t>
            </w:r>
          </w:p>
          <w:p w14:paraId="1D37523D" w14:textId="77777777" w:rsidR="00B1791E" w:rsidRDefault="008C4979">
            <w:pPr>
              <w:pStyle w:val="TableParagraph"/>
              <w:spacing w:before="14" w:line="254" w:lineRule="auto"/>
              <w:ind w:left="28"/>
              <w:jc w:val="left"/>
              <w:rPr>
                <w:sz w:val="19"/>
              </w:rPr>
            </w:pPr>
            <w:r>
              <w:rPr>
                <w:sz w:val="19"/>
              </w:rPr>
              <w:t>Majetok</w:t>
            </w:r>
            <w:r>
              <w:rPr>
                <w:spacing w:val="23"/>
                <w:sz w:val="19"/>
              </w:rPr>
              <w:t xml:space="preserve"> </w:t>
            </w:r>
            <w:r>
              <w:rPr>
                <w:sz w:val="19"/>
              </w:rPr>
              <w:t>nadobudnutý</w:t>
            </w:r>
            <w:r>
              <w:rPr>
                <w:spacing w:val="23"/>
                <w:sz w:val="19"/>
              </w:rPr>
              <w:t xml:space="preserve"> </w:t>
            </w:r>
            <w:r>
              <w:rPr>
                <w:sz w:val="19"/>
              </w:rPr>
              <w:t>darovaním</w:t>
            </w:r>
            <w:r>
              <w:rPr>
                <w:spacing w:val="23"/>
                <w:sz w:val="19"/>
              </w:rPr>
              <w:t xml:space="preserve"> </w:t>
            </w:r>
            <w:r>
              <w:rPr>
                <w:sz w:val="19"/>
              </w:rPr>
              <w:t>oceňoval</w:t>
            </w:r>
            <w:r>
              <w:rPr>
                <w:spacing w:val="23"/>
                <w:sz w:val="19"/>
              </w:rPr>
              <w:t xml:space="preserve"> </w:t>
            </w:r>
            <w:r>
              <w:rPr>
                <w:sz w:val="19"/>
              </w:rPr>
              <w:t>reprodukčnou</w:t>
            </w:r>
            <w:r>
              <w:rPr>
                <w:spacing w:val="23"/>
                <w:sz w:val="19"/>
              </w:rPr>
              <w:t xml:space="preserve"> </w:t>
            </w:r>
            <w:r>
              <w:rPr>
                <w:sz w:val="19"/>
              </w:rPr>
              <w:t>obstarávacou</w:t>
            </w:r>
            <w:r>
              <w:rPr>
                <w:spacing w:val="23"/>
                <w:sz w:val="19"/>
              </w:rPr>
              <w:t xml:space="preserve"> </w:t>
            </w:r>
            <w:r>
              <w:rPr>
                <w:sz w:val="19"/>
              </w:rPr>
              <w:t>cenou,</w:t>
            </w:r>
            <w:r>
              <w:rPr>
                <w:spacing w:val="24"/>
                <w:sz w:val="19"/>
              </w:rPr>
              <w:t xml:space="preserve"> </w:t>
            </w:r>
            <w:r>
              <w:rPr>
                <w:sz w:val="19"/>
              </w:rPr>
              <w:t>s</w:t>
            </w:r>
            <w:r>
              <w:rPr>
                <w:spacing w:val="23"/>
                <w:sz w:val="19"/>
              </w:rPr>
              <w:t xml:space="preserve"> </w:t>
            </w:r>
            <w:r>
              <w:rPr>
                <w:sz w:val="19"/>
              </w:rPr>
              <w:t>výnimkou</w:t>
            </w:r>
            <w:r>
              <w:rPr>
                <w:spacing w:val="23"/>
                <w:sz w:val="19"/>
              </w:rPr>
              <w:t xml:space="preserve"> </w:t>
            </w:r>
            <w:r>
              <w:rPr>
                <w:sz w:val="19"/>
              </w:rPr>
              <w:t>peňažných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prostriedkov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cenín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pohľadávok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ocenených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menovitými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hodnotami.</w:t>
            </w:r>
          </w:p>
          <w:p w14:paraId="6E5ABCAF" w14:textId="77777777" w:rsidR="00B1791E" w:rsidRDefault="008C4979">
            <w:pPr>
              <w:pStyle w:val="TableParagraph"/>
              <w:spacing w:before="1" w:line="254" w:lineRule="auto"/>
              <w:ind w:left="28" w:right="3034"/>
              <w:jc w:val="left"/>
              <w:rPr>
                <w:sz w:val="19"/>
              </w:rPr>
            </w:pPr>
            <w:r>
              <w:rPr>
                <w:w w:val="105"/>
                <w:sz w:val="19"/>
              </w:rPr>
              <w:t>ÚJ má novozistený majetok pri inventarizácii: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[ ] Áno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[x] Nie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sz w:val="19"/>
              </w:rPr>
              <w:t>Novozistený</w:t>
            </w:r>
            <w:r>
              <w:rPr>
                <w:spacing w:val="24"/>
                <w:sz w:val="19"/>
              </w:rPr>
              <w:t xml:space="preserve"> </w:t>
            </w:r>
            <w:r>
              <w:rPr>
                <w:sz w:val="19"/>
              </w:rPr>
              <w:t>majetok</w:t>
            </w:r>
            <w:r>
              <w:rPr>
                <w:spacing w:val="24"/>
                <w:sz w:val="19"/>
              </w:rPr>
              <w:t xml:space="preserve"> </w:t>
            </w:r>
            <w:r>
              <w:rPr>
                <w:sz w:val="19"/>
              </w:rPr>
              <w:t>ÚJ</w:t>
            </w:r>
            <w:r>
              <w:rPr>
                <w:spacing w:val="25"/>
                <w:sz w:val="19"/>
              </w:rPr>
              <w:t xml:space="preserve"> </w:t>
            </w:r>
            <w:r>
              <w:rPr>
                <w:sz w:val="19"/>
              </w:rPr>
              <w:t>oceňovala</w:t>
            </w:r>
            <w:r>
              <w:rPr>
                <w:spacing w:val="24"/>
                <w:sz w:val="19"/>
              </w:rPr>
              <w:t xml:space="preserve"> </w:t>
            </w:r>
            <w:r>
              <w:rPr>
                <w:sz w:val="19"/>
              </w:rPr>
              <w:t>reprodukčnou</w:t>
            </w:r>
            <w:r>
              <w:rPr>
                <w:spacing w:val="25"/>
                <w:sz w:val="19"/>
              </w:rPr>
              <w:t xml:space="preserve"> </w:t>
            </w:r>
            <w:r>
              <w:rPr>
                <w:sz w:val="19"/>
              </w:rPr>
              <w:t>obstarávacou</w:t>
            </w:r>
            <w:r>
              <w:rPr>
                <w:spacing w:val="24"/>
                <w:sz w:val="19"/>
              </w:rPr>
              <w:t xml:space="preserve"> </w:t>
            </w:r>
            <w:r>
              <w:rPr>
                <w:sz w:val="19"/>
              </w:rPr>
              <w:t>cenou.</w:t>
            </w:r>
          </w:p>
          <w:p w14:paraId="2A056D34" w14:textId="77777777" w:rsidR="00B1791E" w:rsidRDefault="00B1791E">
            <w:pPr>
              <w:pStyle w:val="TableParagraph"/>
              <w:spacing w:before="2"/>
              <w:jc w:val="left"/>
              <w:rPr>
                <w:sz w:val="20"/>
              </w:rPr>
            </w:pPr>
          </w:p>
          <w:p w14:paraId="2D3B1F76" w14:textId="77777777" w:rsidR="00B1791E" w:rsidRDefault="008C4979">
            <w:pPr>
              <w:pStyle w:val="TableParagraph"/>
              <w:spacing w:before="1"/>
              <w:ind w:left="28"/>
              <w:jc w:val="left"/>
              <w:rPr>
                <w:sz w:val="19"/>
              </w:rPr>
            </w:pPr>
            <w:r>
              <w:rPr>
                <w:spacing w:val="-1"/>
                <w:w w:val="105"/>
                <w:sz w:val="19"/>
              </w:rPr>
              <w:t>Ocenenie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spacing w:val="-1"/>
                <w:w w:val="105"/>
                <w:sz w:val="19"/>
              </w:rPr>
              <w:t>majetku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záväzkov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obstaraných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inak:</w:t>
            </w:r>
          </w:p>
          <w:p w14:paraId="5032B4DA" w14:textId="77777777" w:rsidR="00B1791E" w:rsidRDefault="00B1791E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14:paraId="4450F7DF" w14:textId="77777777" w:rsidR="00B1791E" w:rsidRDefault="008C4979">
            <w:pPr>
              <w:pStyle w:val="TableParagraph"/>
              <w:numPr>
                <w:ilvl w:val="0"/>
                <w:numId w:val="4"/>
              </w:numPr>
              <w:tabs>
                <w:tab w:val="left" w:pos="258"/>
              </w:tabs>
              <w:spacing w:before="1"/>
              <w:ind w:hanging="230"/>
              <w:rPr>
                <w:sz w:val="19"/>
              </w:rPr>
            </w:pPr>
            <w:r>
              <w:rPr>
                <w:w w:val="105"/>
                <w:sz w:val="19"/>
              </w:rPr>
              <w:t>Určenie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odhadu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zníženia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hodnoty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majetku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tvorba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opravnej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položky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k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majetku:</w:t>
            </w:r>
          </w:p>
          <w:p w14:paraId="7141F655" w14:textId="77777777" w:rsidR="00B1791E" w:rsidRDefault="00B1791E">
            <w:pPr>
              <w:pStyle w:val="TableParagraph"/>
              <w:spacing w:before="4"/>
              <w:jc w:val="left"/>
              <w:rPr>
                <w:sz w:val="21"/>
              </w:rPr>
            </w:pPr>
          </w:p>
          <w:p w14:paraId="0A94104C" w14:textId="77777777" w:rsidR="00B1791E" w:rsidRDefault="008C4979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ind w:left="246" w:hanging="219"/>
              <w:rPr>
                <w:sz w:val="19"/>
              </w:rPr>
            </w:pPr>
            <w:r>
              <w:rPr>
                <w:sz w:val="19"/>
              </w:rPr>
              <w:t>Určenie</w:t>
            </w:r>
            <w:r>
              <w:rPr>
                <w:spacing w:val="21"/>
                <w:sz w:val="19"/>
              </w:rPr>
              <w:t xml:space="preserve"> </w:t>
            </w:r>
            <w:r>
              <w:rPr>
                <w:sz w:val="19"/>
              </w:rPr>
              <w:t>ocenenia</w:t>
            </w:r>
            <w:r>
              <w:rPr>
                <w:spacing w:val="21"/>
                <w:sz w:val="19"/>
              </w:rPr>
              <w:t xml:space="preserve"> </w:t>
            </w:r>
            <w:r>
              <w:rPr>
                <w:sz w:val="19"/>
              </w:rPr>
              <w:t>záväzkov,</w:t>
            </w:r>
            <w:r>
              <w:rPr>
                <w:spacing w:val="21"/>
                <w:sz w:val="19"/>
              </w:rPr>
              <w:t xml:space="preserve"> </w:t>
            </w:r>
            <w:r>
              <w:rPr>
                <w:sz w:val="19"/>
              </w:rPr>
              <w:t>stanovenie</w:t>
            </w:r>
            <w:r>
              <w:rPr>
                <w:spacing w:val="21"/>
                <w:sz w:val="19"/>
              </w:rPr>
              <w:t xml:space="preserve"> </w:t>
            </w:r>
            <w:r>
              <w:rPr>
                <w:sz w:val="19"/>
              </w:rPr>
              <w:t>odhadu</w:t>
            </w:r>
            <w:r>
              <w:rPr>
                <w:spacing w:val="21"/>
                <w:sz w:val="19"/>
              </w:rPr>
              <w:t xml:space="preserve"> </w:t>
            </w:r>
            <w:r>
              <w:rPr>
                <w:sz w:val="19"/>
              </w:rPr>
              <w:t>ocenenia</w:t>
            </w:r>
            <w:r>
              <w:rPr>
                <w:spacing w:val="21"/>
                <w:sz w:val="19"/>
              </w:rPr>
              <w:t xml:space="preserve"> </w:t>
            </w:r>
            <w:r>
              <w:rPr>
                <w:sz w:val="19"/>
              </w:rPr>
              <w:t>rezerv:</w:t>
            </w:r>
          </w:p>
          <w:p w14:paraId="6D41D8FF" w14:textId="77777777" w:rsidR="00B1791E" w:rsidRDefault="00B1791E">
            <w:pPr>
              <w:pStyle w:val="TableParagraph"/>
              <w:spacing w:before="4"/>
              <w:jc w:val="left"/>
              <w:rPr>
                <w:sz w:val="21"/>
              </w:rPr>
            </w:pPr>
          </w:p>
          <w:p w14:paraId="122EA0FB" w14:textId="77777777" w:rsidR="00B1791E" w:rsidRDefault="008C4979">
            <w:pPr>
              <w:pStyle w:val="TableParagraph"/>
              <w:numPr>
                <w:ilvl w:val="0"/>
                <w:numId w:val="4"/>
              </w:numPr>
              <w:tabs>
                <w:tab w:val="left" w:pos="258"/>
              </w:tabs>
              <w:spacing w:line="254" w:lineRule="auto"/>
              <w:ind w:left="28" w:right="253" w:firstLine="0"/>
              <w:rPr>
                <w:sz w:val="19"/>
              </w:rPr>
            </w:pPr>
            <w:r>
              <w:rPr>
                <w:spacing w:val="-1"/>
                <w:w w:val="105"/>
                <w:sz w:val="19"/>
              </w:rPr>
              <w:t>Určenie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spacing w:val="-1"/>
                <w:w w:val="105"/>
                <w:sz w:val="19"/>
              </w:rPr>
              <w:t>ocenenia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spacing w:val="-1"/>
                <w:w w:val="105"/>
                <w:sz w:val="19"/>
              </w:rPr>
              <w:t>finančných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spacing w:val="-1"/>
                <w:w w:val="105"/>
                <w:sz w:val="19"/>
              </w:rPr>
              <w:t>nástrojov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1"/>
                <w:w w:val="105"/>
                <w:sz w:val="19"/>
              </w:rPr>
              <w:t>alebo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majetku,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ktorý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nie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je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finančným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nástrojom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pri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oceňovaní</w:t>
            </w:r>
            <w:r>
              <w:rPr>
                <w:spacing w:val="-5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reálnou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hodnotou:</w:t>
            </w:r>
          </w:p>
          <w:p w14:paraId="21E277DB" w14:textId="77777777" w:rsidR="00B1791E" w:rsidRDefault="00B1791E">
            <w:pPr>
              <w:pStyle w:val="TableParagraph"/>
              <w:spacing w:before="3"/>
              <w:jc w:val="left"/>
              <w:rPr>
                <w:sz w:val="20"/>
              </w:rPr>
            </w:pPr>
          </w:p>
          <w:p w14:paraId="081CC8A8" w14:textId="77777777" w:rsidR="00B1791E" w:rsidRDefault="008C4979">
            <w:pPr>
              <w:pStyle w:val="TableParagraph"/>
              <w:numPr>
                <w:ilvl w:val="0"/>
                <w:numId w:val="4"/>
              </w:numPr>
              <w:tabs>
                <w:tab w:val="left" w:pos="258"/>
              </w:tabs>
              <w:ind w:hanging="230"/>
              <w:rPr>
                <w:sz w:val="19"/>
              </w:rPr>
            </w:pPr>
            <w:r>
              <w:rPr>
                <w:sz w:val="19"/>
              </w:rPr>
              <w:t>Určenie</w:t>
            </w:r>
            <w:r>
              <w:rPr>
                <w:spacing w:val="19"/>
                <w:sz w:val="19"/>
              </w:rPr>
              <w:t xml:space="preserve"> </w:t>
            </w:r>
            <w:r>
              <w:rPr>
                <w:sz w:val="19"/>
              </w:rPr>
              <w:t>ocenenia</w:t>
            </w:r>
            <w:r>
              <w:rPr>
                <w:spacing w:val="19"/>
                <w:sz w:val="19"/>
              </w:rPr>
              <w:t xml:space="preserve"> </w:t>
            </w:r>
            <w:r>
              <w:rPr>
                <w:sz w:val="19"/>
              </w:rPr>
              <w:t>finančných</w:t>
            </w:r>
            <w:r>
              <w:rPr>
                <w:spacing w:val="19"/>
                <w:sz w:val="19"/>
              </w:rPr>
              <w:t xml:space="preserve"> </w:t>
            </w:r>
            <w:r>
              <w:rPr>
                <w:sz w:val="19"/>
              </w:rPr>
              <w:t>nástrojov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z w:val="19"/>
              </w:rPr>
              <w:t>při</w:t>
            </w:r>
            <w:r>
              <w:rPr>
                <w:spacing w:val="19"/>
                <w:sz w:val="19"/>
              </w:rPr>
              <w:t xml:space="preserve"> </w:t>
            </w:r>
            <w:r>
              <w:rPr>
                <w:sz w:val="19"/>
              </w:rPr>
              <w:t>oceňovaní</w:t>
            </w:r>
            <w:r>
              <w:rPr>
                <w:spacing w:val="19"/>
                <w:sz w:val="19"/>
              </w:rPr>
              <w:t xml:space="preserve"> </w:t>
            </w:r>
            <w:r>
              <w:rPr>
                <w:sz w:val="19"/>
              </w:rPr>
              <w:t>obstarávacou</w:t>
            </w:r>
            <w:r>
              <w:rPr>
                <w:spacing w:val="19"/>
                <w:sz w:val="19"/>
              </w:rPr>
              <w:t xml:space="preserve"> </w:t>
            </w:r>
            <w:r>
              <w:rPr>
                <w:sz w:val="19"/>
              </w:rPr>
              <w:t>cenou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z w:val="19"/>
              </w:rPr>
              <w:t>alebo</w:t>
            </w:r>
            <w:r>
              <w:rPr>
                <w:spacing w:val="19"/>
                <w:sz w:val="19"/>
              </w:rPr>
              <w:t xml:space="preserve"> </w:t>
            </w:r>
            <w:r>
              <w:rPr>
                <w:sz w:val="19"/>
              </w:rPr>
              <w:t>vlastnými</w:t>
            </w:r>
            <w:r>
              <w:rPr>
                <w:spacing w:val="19"/>
                <w:sz w:val="19"/>
              </w:rPr>
              <w:t xml:space="preserve"> </w:t>
            </w:r>
            <w:r>
              <w:rPr>
                <w:sz w:val="19"/>
              </w:rPr>
              <w:t>nákladmi:</w:t>
            </w:r>
          </w:p>
          <w:p w14:paraId="534A7C11" w14:textId="77777777" w:rsidR="00B1791E" w:rsidRDefault="00B1791E">
            <w:pPr>
              <w:pStyle w:val="TableParagraph"/>
              <w:spacing w:before="4"/>
              <w:jc w:val="left"/>
              <w:rPr>
                <w:sz w:val="21"/>
              </w:rPr>
            </w:pPr>
          </w:p>
          <w:p w14:paraId="6B868A5D" w14:textId="77777777" w:rsidR="00B1791E" w:rsidRDefault="008C4979">
            <w:pPr>
              <w:pStyle w:val="TableParagraph"/>
              <w:numPr>
                <w:ilvl w:val="0"/>
                <w:numId w:val="4"/>
              </w:numPr>
              <w:tabs>
                <w:tab w:val="left" w:pos="203"/>
              </w:tabs>
              <w:ind w:left="202" w:hanging="175"/>
              <w:rPr>
                <w:sz w:val="19"/>
              </w:rPr>
            </w:pPr>
            <w:r>
              <w:rPr>
                <w:spacing w:val="-1"/>
                <w:w w:val="105"/>
                <w:sz w:val="19"/>
              </w:rPr>
              <w:t>Stanovenie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1"/>
                <w:w w:val="105"/>
                <w:sz w:val="19"/>
              </w:rPr>
              <w:t>metódy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vlastného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imania</w:t>
            </w:r>
          </w:p>
          <w:p w14:paraId="23770B19" w14:textId="77777777" w:rsidR="00B1791E" w:rsidRDefault="00B1791E">
            <w:pPr>
              <w:pStyle w:val="TableParagraph"/>
              <w:spacing w:before="4"/>
              <w:jc w:val="left"/>
              <w:rPr>
                <w:sz w:val="21"/>
              </w:rPr>
            </w:pPr>
          </w:p>
          <w:p w14:paraId="28F1748E" w14:textId="77777777" w:rsidR="00B1791E" w:rsidRDefault="008C4979">
            <w:pPr>
              <w:pStyle w:val="TableParagraph"/>
              <w:numPr>
                <w:ilvl w:val="0"/>
                <w:numId w:val="4"/>
              </w:numPr>
              <w:tabs>
                <w:tab w:val="left" w:pos="258"/>
              </w:tabs>
              <w:ind w:hanging="230"/>
              <w:rPr>
                <w:sz w:val="19"/>
              </w:rPr>
            </w:pPr>
            <w:r>
              <w:rPr>
                <w:spacing w:val="-1"/>
                <w:w w:val="105"/>
                <w:sz w:val="19"/>
              </w:rPr>
              <w:t>Tvorba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spacing w:val="-1"/>
                <w:w w:val="105"/>
                <w:sz w:val="19"/>
              </w:rPr>
              <w:t>odpisového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1"/>
                <w:w w:val="105"/>
                <w:sz w:val="19"/>
              </w:rPr>
              <w:t>plánu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pre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dlhodobý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majetok</w:t>
            </w:r>
          </w:p>
          <w:p w14:paraId="52114772" w14:textId="77777777" w:rsidR="00B1791E" w:rsidRDefault="008C4979">
            <w:pPr>
              <w:pStyle w:val="TableParagraph"/>
              <w:spacing w:before="14" w:line="254" w:lineRule="auto"/>
              <w:ind w:left="28"/>
              <w:jc w:val="left"/>
              <w:rPr>
                <w:sz w:val="19"/>
              </w:rPr>
            </w:pPr>
            <w:r>
              <w:rPr>
                <w:spacing w:val="-1"/>
                <w:w w:val="105"/>
                <w:sz w:val="19"/>
              </w:rPr>
              <w:t>Spôsob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spacing w:val="-1"/>
                <w:w w:val="105"/>
                <w:sz w:val="19"/>
              </w:rPr>
              <w:t>zostavovania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spacing w:val="-1"/>
                <w:w w:val="105"/>
                <w:sz w:val="19"/>
              </w:rPr>
              <w:t>účtovného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spacing w:val="-1"/>
                <w:w w:val="105"/>
                <w:sz w:val="19"/>
              </w:rPr>
              <w:t>odpisového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1"/>
                <w:w w:val="105"/>
                <w:sz w:val="19"/>
              </w:rPr>
              <w:t>plánu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spacing w:val="-1"/>
                <w:w w:val="105"/>
                <w:sz w:val="19"/>
              </w:rPr>
              <w:t>pre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spacing w:val="-1"/>
                <w:w w:val="105"/>
                <w:sz w:val="19"/>
              </w:rPr>
              <w:t>dlhodobý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majetok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použité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účtovné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odpisové</w:t>
            </w:r>
            <w:r>
              <w:rPr>
                <w:spacing w:val="-5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metódy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pri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stanovení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účtovných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odpisov:</w:t>
            </w:r>
          </w:p>
          <w:p w14:paraId="7BEED4C6" w14:textId="77777777" w:rsidR="00B1791E" w:rsidRDefault="00B1791E">
            <w:pPr>
              <w:pStyle w:val="TableParagraph"/>
              <w:spacing w:before="3"/>
              <w:jc w:val="left"/>
              <w:rPr>
                <w:sz w:val="20"/>
              </w:rPr>
            </w:pPr>
          </w:p>
          <w:p w14:paraId="1465B382" w14:textId="77777777" w:rsidR="00B1791E" w:rsidRDefault="008C4979">
            <w:pPr>
              <w:pStyle w:val="TableParagraph"/>
              <w:spacing w:line="254" w:lineRule="auto"/>
              <w:ind w:left="28" w:right="2762"/>
              <w:jc w:val="left"/>
              <w:rPr>
                <w:sz w:val="19"/>
              </w:rPr>
            </w:pPr>
            <w:r>
              <w:rPr>
                <w:w w:val="105"/>
                <w:sz w:val="19"/>
              </w:rPr>
              <w:t>Druh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majetku</w:t>
            </w:r>
            <w:r>
              <w:rPr>
                <w:spacing w:val="2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Doba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odpisovania</w:t>
            </w:r>
            <w:r>
              <w:rPr>
                <w:spacing w:val="2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Sadzba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odpisov</w:t>
            </w:r>
            <w:r>
              <w:rPr>
                <w:spacing w:val="2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Odpisová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metóda</w:t>
            </w:r>
            <w:r>
              <w:rPr>
                <w:spacing w:val="-5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motorové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vozidlá</w:t>
            </w:r>
            <w:r>
              <w:rPr>
                <w:spacing w:val="5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roky</w:t>
            </w:r>
            <w:r>
              <w:rPr>
                <w:spacing w:val="5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25%</w:t>
            </w:r>
            <w:r>
              <w:rPr>
                <w:spacing w:val="5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lineárna</w:t>
            </w:r>
          </w:p>
          <w:p w14:paraId="1CA43435" w14:textId="77777777" w:rsidR="00B1791E" w:rsidRDefault="00B1791E">
            <w:pPr>
              <w:pStyle w:val="TableParagraph"/>
              <w:spacing w:before="3"/>
              <w:jc w:val="left"/>
              <w:rPr>
                <w:sz w:val="20"/>
              </w:rPr>
            </w:pPr>
          </w:p>
          <w:p w14:paraId="62738EA6" w14:textId="77777777" w:rsidR="00B1791E" w:rsidRDefault="008C4979">
            <w:pPr>
              <w:pStyle w:val="TableParagraph"/>
              <w:spacing w:line="254" w:lineRule="auto"/>
              <w:ind w:left="28" w:right="311"/>
              <w:jc w:val="both"/>
              <w:rPr>
                <w:sz w:val="19"/>
              </w:rPr>
            </w:pPr>
            <w:r>
              <w:rPr>
                <w:w w:val="105"/>
                <w:sz w:val="19"/>
              </w:rPr>
              <w:t>[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]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ÚJ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používa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účtovné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odpisy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nezávisle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na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daňových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odpisoch.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Majetok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sa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začína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odpisovať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v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mesiaci,</w:t>
            </w:r>
            <w:r>
              <w:rPr>
                <w:spacing w:val="-53"/>
                <w:w w:val="105"/>
                <w:sz w:val="19"/>
              </w:rPr>
              <w:t xml:space="preserve"> </w:t>
            </w:r>
            <w:r>
              <w:rPr>
                <w:spacing w:val="-1"/>
                <w:w w:val="105"/>
                <w:sz w:val="19"/>
              </w:rPr>
              <w:t>kedy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spacing w:val="-1"/>
                <w:w w:val="105"/>
                <w:sz w:val="19"/>
              </w:rPr>
              <w:t>bol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spacing w:val="-1"/>
                <w:w w:val="105"/>
                <w:sz w:val="19"/>
              </w:rPr>
              <w:t>zaradený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spacing w:val="-1"/>
                <w:w w:val="105"/>
                <w:sz w:val="19"/>
              </w:rPr>
              <w:t>do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spacing w:val="-1"/>
                <w:w w:val="105"/>
                <w:sz w:val="19"/>
              </w:rPr>
              <w:t>užívania.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1"/>
                <w:w w:val="105"/>
                <w:sz w:val="19"/>
              </w:rPr>
              <w:t>Účtovné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spacing w:val="-1"/>
                <w:w w:val="105"/>
                <w:sz w:val="19"/>
              </w:rPr>
              <w:t>odpisy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vychádzajú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z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predpokladanej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doby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používania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majetku;</w:t>
            </w:r>
            <w:r>
              <w:rPr>
                <w:spacing w:val="-5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pričom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ÚJ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používa</w:t>
            </w:r>
            <w:r>
              <w:rPr>
                <w:spacing w:val="-7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rovnomerné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odpisovanie</w:t>
            </w:r>
            <w:r>
              <w:rPr>
                <w:spacing w:val="-7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dlhodobého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hmotného</w:t>
            </w:r>
            <w:r>
              <w:rPr>
                <w:spacing w:val="-7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nehmotného</w:t>
            </w:r>
            <w:r>
              <w:rPr>
                <w:spacing w:val="-7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majetku.</w:t>
            </w:r>
          </w:p>
          <w:p w14:paraId="06345564" w14:textId="77777777" w:rsidR="00B1791E" w:rsidRDefault="00B1791E">
            <w:pPr>
              <w:pStyle w:val="TableParagraph"/>
              <w:spacing w:before="3"/>
              <w:jc w:val="left"/>
              <w:rPr>
                <w:sz w:val="20"/>
              </w:rPr>
            </w:pPr>
          </w:p>
          <w:p w14:paraId="20BCA410" w14:textId="77777777" w:rsidR="00B1791E" w:rsidRDefault="008C4979">
            <w:pPr>
              <w:pStyle w:val="TableParagraph"/>
              <w:spacing w:line="254" w:lineRule="auto"/>
              <w:ind w:left="28"/>
              <w:jc w:val="left"/>
              <w:rPr>
                <w:sz w:val="19"/>
              </w:rPr>
            </w:pPr>
            <w:r>
              <w:rPr>
                <w:w w:val="105"/>
                <w:sz w:val="19"/>
              </w:rPr>
              <w:t>[ ] Podrobný účtovný odpisový plán po položkách vedie ÚJ s podporou softvéru, daňové odpisy sú v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spacing w:val="-1"/>
                <w:w w:val="105"/>
                <w:sz w:val="19"/>
              </w:rPr>
              <w:t>súlade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spacing w:val="-1"/>
                <w:w w:val="105"/>
                <w:sz w:val="19"/>
              </w:rPr>
              <w:t>so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spacing w:val="-1"/>
                <w:w w:val="105"/>
                <w:sz w:val="19"/>
              </w:rPr>
              <w:t>zákonom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spacing w:val="-1"/>
                <w:w w:val="105"/>
                <w:sz w:val="19"/>
              </w:rPr>
              <w:t>o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dani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z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príjmov.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ÚJ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nepoužíva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kategóriu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drobného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dlhodobého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hmotného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kategóriu</w:t>
            </w:r>
            <w:r>
              <w:rPr>
                <w:spacing w:val="-5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dlhodobého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nehmotného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majetku.</w:t>
            </w:r>
          </w:p>
          <w:p w14:paraId="7FEEBF44" w14:textId="77777777" w:rsidR="00B1791E" w:rsidRDefault="00B1791E">
            <w:pPr>
              <w:pStyle w:val="TableParagraph"/>
              <w:spacing w:before="3"/>
              <w:jc w:val="left"/>
              <w:rPr>
                <w:sz w:val="20"/>
              </w:rPr>
            </w:pPr>
          </w:p>
          <w:p w14:paraId="052CA285" w14:textId="77777777" w:rsidR="00B1791E" w:rsidRDefault="008C4979">
            <w:pPr>
              <w:pStyle w:val="TableParagraph"/>
              <w:numPr>
                <w:ilvl w:val="0"/>
                <w:numId w:val="4"/>
              </w:numPr>
              <w:tabs>
                <w:tab w:val="left" w:pos="258"/>
              </w:tabs>
              <w:spacing w:before="1" w:line="254" w:lineRule="auto"/>
              <w:ind w:left="28" w:right="319" w:firstLine="0"/>
              <w:rPr>
                <w:sz w:val="19"/>
              </w:rPr>
            </w:pPr>
            <w:r>
              <w:rPr>
                <w:spacing w:val="-1"/>
                <w:w w:val="105"/>
                <w:sz w:val="19"/>
              </w:rPr>
              <w:t>Informácia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spacing w:val="-1"/>
                <w:w w:val="105"/>
                <w:sz w:val="19"/>
              </w:rPr>
              <w:t>o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spacing w:val="-1"/>
                <w:w w:val="105"/>
                <w:sz w:val="19"/>
              </w:rPr>
              <w:t>poskytnutých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dotáciách;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pri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dotáciách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na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obstaranie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majetku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sa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uvedú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zložky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majetku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</w:t>
            </w:r>
            <w:r>
              <w:rPr>
                <w:spacing w:val="-5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ich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ocenenie:</w:t>
            </w:r>
          </w:p>
          <w:p w14:paraId="1C6383E3" w14:textId="77777777" w:rsidR="00B1791E" w:rsidRDefault="00B1791E">
            <w:pPr>
              <w:pStyle w:val="TableParagraph"/>
              <w:spacing w:before="2"/>
              <w:jc w:val="left"/>
              <w:rPr>
                <w:sz w:val="20"/>
              </w:rPr>
            </w:pPr>
          </w:p>
          <w:p w14:paraId="30C75E74" w14:textId="77777777" w:rsidR="00B1791E" w:rsidRDefault="008C4979">
            <w:pPr>
              <w:pStyle w:val="TableParagraph"/>
              <w:spacing w:before="1" w:line="254" w:lineRule="auto"/>
              <w:ind w:left="28"/>
              <w:jc w:val="left"/>
              <w:rPr>
                <w:sz w:val="19"/>
              </w:rPr>
            </w:pPr>
            <w:r>
              <w:rPr>
                <w:spacing w:val="-1"/>
                <w:w w:val="105"/>
                <w:sz w:val="19"/>
              </w:rPr>
              <w:t>5)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spacing w:val="-1"/>
                <w:w w:val="105"/>
                <w:sz w:val="19"/>
              </w:rPr>
              <w:t>Informácie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spacing w:val="-1"/>
                <w:w w:val="105"/>
                <w:sz w:val="19"/>
              </w:rPr>
              <w:t>o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spacing w:val="-1"/>
                <w:w w:val="105"/>
                <w:sz w:val="19"/>
              </w:rPr>
              <w:t>oprave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spacing w:val="-1"/>
                <w:w w:val="105"/>
                <w:sz w:val="19"/>
              </w:rPr>
              <w:t>významných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spacing w:val="-1"/>
                <w:w w:val="105"/>
                <w:sz w:val="19"/>
              </w:rPr>
              <w:t>chýb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minulých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účtovných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období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účtovaných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v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bežnom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účtovnom</w:t>
            </w:r>
            <w:r>
              <w:rPr>
                <w:spacing w:val="-5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období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uvedením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vplyvu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na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výsledok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hospodárenia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na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vlastné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imanie:</w:t>
            </w:r>
          </w:p>
        </w:tc>
      </w:tr>
    </w:tbl>
    <w:p w14:paraId="0D581478" w14:textId="2DB1CB4F" w:rsidR="00B1791E" w:rsidRDefault="00936539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710272" behindDoc="1" locked="0" layoutInCell="1" allowOverlap="1" wp14:anchorId="36B553C5" wp14:editId="35D45446">
                <wp:simplePos x="0" y="0"/>
                <wp:positionH relativeFrom="page">
                  <wp:posOffset>930910</wp:posOffset>
                </wp:positionH>
                <wp:positionV relativeFrom="page">
                  <wp:posOffset>205740</wp:posOffset>
                </wp:positionV>
                <wp:extent cx="1609725" cy="167005"/>
                <wp:effectExtent l="0" t="0" r="0" b="0"/>
                <wp:wrapNone/>
                <wp:docPr id="1880977862" name="docshape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9725" cy="16700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03183F" id="docshape25" o:spid="_x0000_s1026" style="position:absolute;margin-left:73.3pt;margin-top:16.2pt;width:126.75pt;height:13.15pt;z-index:-16606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TTPBAIAAO4DAAAOAAAAZHJzL2Uyb0RvYy54bWysU9tu2zAMfR+wfxD0vtgOcmmNOEWRrsOA&#10;bh3Q7QMUWbaFSaJGKXG6rx+lpGm2vQ3zg0Ca5CF5dLS6OVjD9gqDBtfwalJyppyEVru+4d++3r+7&#10;4ixE4VphwKmGP6vAb9Zv36xGX6spDGBahYxAXKhH3/AhRl8XRZCDsiJMwCtHwQ7Qikgu9kWLYiR0&#10;a4ppWS6KEbD1CFKFQH/vjkG+zvhdp2R87LqgIjMNp9liPjGf23QW65WoexR+0PI0hviHKazQjpqe&#10;oe5EFGyH+i8oqyVCgC5OJNgCuk5LlXegbaryj22eBuFV3oXICf5MU/h/sPLz/sl/wTR68A8gvwfm&#10;YDMI16tbRBgHJVpqVyWiitGH+lyQnEClbDt+gpauVuwiZA4OHdoESNuxQ6b6+Uy1OkQm6We1KK+X&#10;0zlnkmLVYlmW89xC1C/VHkP8oMCyZDQc6Sozutg/hJimEfVLSmrm4F4bk6/TODYS6JRAc0UAo9sU&#10;zVtiv90YZHuRFJG/U+Pf0qyOpEujbcOvzkmiTnS8d21uE4U2R5tGMe7ET6IkqS/UW2ifiR6Eo+jo&#10;kZAxAP7kbCTBNTz82AlUnJmPjii+rmazpNDszObLKTl4GdleRoSTBNXwyNnR3MSjqncedT9Qpyrv&#10;7uCWrqXTmbHXqU7DkqgykacHkFR76ees12e6/gUAAP//AwBQSwMEFAAGAAgAAAAhAN/rpX3gAAAA&#10;CQEAAA8AAABkcnMvZG93bnJldi54bWxMj8tOwzAQRfdI/IM1SGwQtdOmIYQ4FUJi0wUSLapYuvGQ&#10;RPUjsp02/D3DCpZXc3TvmXozW8POGOLgnYRsIYCha70eXCfhY/96XwKLSTmtjHco4RsjbJrrq1pV&#10;2l/cO553qWNU4mKlJPQpjRXnse3RqrjwIzq6fflgVaIYOq6DulC5NXwpRMGtGhwt9GrElx7b026y&#10;Erb5WnymQ+b35Wn1+BbM3aHYTlLe3szPT8ASzukPhl99UoeGnI5+cjoyQzkvCkIlrJY5MAJyITJg&#10;Rwnr8gF4U/P/HzQ/AAAA//8DAFBLAQItABQABgAIAAAAIQC2gziS/gAAAOEBAAATAAAAAAAAAAAA&#10;AAAAAAAAAABbQ29udGVudF9UeXBlc10ueG1sUEsBAi0AFAAGAAgAAAAhADj9If/WAAAAlAEAAAsA&#10;AAAAAAAAAAAAAAAALwEAAF9yZWxzLy5yZWxzUEsBAi0AFAAGAAgAAAAhACAhNM8EAgAA7gMAAA4A&#10;AAAAAAAAAAAAAAAALgIAAGRycy9lMm9Eb2MueG1sUEsBAi0AFAAGAAgAAAAhAN/rpX3gAAAACQEA&#10;AA8AAAAAAAAAAAAAAAAAXgQAAGRycy9kb3ducmV2LnhtbFBLBQYAAAAABAAEAPMAAABrBQAAAAA=&#10;" filled="f" strokeweight="1pt">
                <w10:wrap anchorx="page" anchory="page"/>
              </v:rect>
            </w:pict>
          </mc:Fallback>
        </mc:AlternateContent>
      </w:r>
    </w:p>
    <w:p w14:paraId="0715E849" w14:textId="77777777" w:rsidR="00B1791E" w:rsidRDefault="00B1791E">
      <w:pPr>
        <w:rPr>
          <w:sz w:val="2"/>
          <w:szCs w:val="2"/>
        </w:rPr>
        <w:sectPr w:rsidR="00B1791E">
          <w:headerReference w:type="default" r:id="rId13"/>
          <w:footerReference w:type="default" r:id="rId14"/>
          <w:pgSz w:w="11910" w:h="16840"/>
          <w:pgMar w:top="280" w:right="960" w:bottom="980" w:left="1180" w:header="0" w:footer="788" w:gutter="0"/>
          <w:cols w:space="708"/>
        </w:sectPr>
      </w:pPr>
    </w:p>
    <w:p w14:paraId="6E7CDDD5" w14:textId="77777777" w:rsidR="00B1791E" w:rsidRDefault="008C4979">
      <w:pPr>
        <w:pStyle w:val="Nadpis1"/>
        <w:spacing w:before="97"/>
      </w:pPr>
      <w:r>
        <w:lastRenderedPageBreak/>
        <w:t>Článok</w:t>
      </w:r>
      <w:r>
        <w:rPr>
          <w:spacing w:val="-1"/>
        </w:rPr>
        <w:t xml:space="preserve"> </w:t>
      </w:r>
      <w:r>
        <w:t>IV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Informácie,</w:t>
      </w:r>
      <w:r>
        <w:rPr>
          <w:spacing w:val="-1"/>
        </w:rPr>
        <w:t xml:space="preserve"> </w:t>
      </w:r>
      <w:r>
        <w:t>ktoré vysvetľujú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dopĺňajú</w:t>
      </w:r>
      <w:r>
        <w:rPr>
          <w:spacing w:val="-1"/>
        </w:rPr>
        <w:t xml:space="preserve"> </w:t>
      </w:r>
      <w:r>
        <w:t>súvahu</w:t>
      </w:r>
      <w:r>
        <w:rPr>
          <w:spacing w:val="-1"/>
        </w:rPr>
        <w:t xml:space="preserve"> </w:t>
      </w:r>
      <w:r>
        <w:t>a výkaz</w:t>
      </w:r>
      <w:r>
        <w:rPr>
          <w:spacing w:val="-1"/>
        </w:rPr>
        <w:t xml:space="preserve"> </w:t>
      </w:r>
      <w:r>
        <w:t>ziskov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strát</w:t>
      </w:r>
    </w:p>
    <w:p w14:paraId="47571FC0" w14:textId="64EF65B2" w:rsidR="00B1791E" w:rsidRDefault="00936539">
      <w:pPr>
        <w:pStyle w:val="Odsekzoznamu"/>
        <w:numPr>
          <w:ilvl w:val="0"/>
          <w:numId w:val="3"/>
        </w:numPr>
        <w:tabs>
          <w:tab w:val="left" w:pos="379"/>
        </w:tabs>
        <w:spacing w:before="134" w:line="252" w:lineRule="auto"/>
        <w:ind w:right="520" w:firstLine="0"/>
        <w:jc w:val="left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655B6F53" wp14:editId="3BE540B0">
                <wp:simplePos x="0" y="0"/>
                <wp:positionH relativeFrom="page">
                  <wp:posOffset>824865</wp:posOffset>
                </wp:positionH>
                <wp:positionV relativeFrom="paragraph">
                  <wp:posOffset>413385</wp:posOffset>
                </wp:positionV>
                <wp:extent cx="5927725" cy="1019175"/>
                <wp:effectExtent l="0" t="0" r="0" b="0"/>
                <wp:wrapTopAndBottom/>
                <wp:docPr id="1716368390" name="docshape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27725" cy="1019175"/>
                        </a:xfrm>
                        <a:custGeom>
                          <a:avLst/>
                          <a:gdLst>
                            <a:gd name="T0" fmla="+- 0 1309 1299"/>
                            <a:gd name="T1" fmla="*/ T0 w 9335"/>
                            <a:gd name="T2" fmla="+- 0 661 651"/>
                            <a:gd name="T3" fmla="*/ 661 h 1605"/>
                            <a:gd name="T4" fmla="+- 0 1299 1299"/>
                            <a:gd name="T5" fmla="*/ T4 w 9335"/>
                            <a:gd name="T6" fmla="+- 0 661 651"/>
                            <a:gd name="T7" fmla="*/ 661 h 1605"/>
                            <a:gd name="T8" fmla="+- 0 1299 1299"/>
                            <a:gd name="T9" fmla="*/ T8 w 9335"/>
                            <a:gd name="T10" fmla="+- 0 2238 651"/>
                            <a:gd name="T11" fmla="*/ 2238 h 1605"/>
                            <a:gd name="T12" fmla="+- 0 1309 1299"/>
                            <a:gd name="T13" fmla="*/ T12 w 9335"/>
                            <a:gd name="T14" fmla="+- 0 2238 651"/>
                            <a:gd name="T15" fmla="*/ 2238 h 1605"/>
                            <a:gd name="T16" fmla="+- 0 1309 1299"/>
                            <a:gd name="T17" fmla="*/ T16 w 9335"/>
                            <a:gd name="T18" fmla="+- 0 661 651"/>
                            <a:gd name="T19" fmla="*/ 661 h 1605"/>
                            <a:gd name="T20" fmla="+- 0 10624 1299"/>
                            <a:gd name="T21" fmla="*/ T20 w 9335"/>
                            <a:gd name="T22" fmla="+- 0 2243 651"/>
                            <a:gd name="T23" fmla="*/ 2243 h 1605"/>
                            <a:gd name="T24" fmla="+- 0 1299 1299"/>
                            <a:gd name="T25" fmla="*/ T24 w 9335"/>
                            <a:gd name="T26" fmla="+- 0 2243 651"/>
                            <a:gd name="T27" fmla="*/ 2243 h 1605"/>
                            <a:gd name="T28" fmla="+- 0 1299 1299"/>
                            <a:gd name="T29" fmla="*/ T28 w 9335"/>
                            <a:gd name="T30" fmla="+- 0 2256 651"/>
                            <a:gd name="T31" fmla="*/ 2256 h 1605"/>
                            <a:gd name="T32" fmla="+- 0 10624 1299"/>
                            <a:gd name="T33" fmla="*/ T32 w 9335"/>
                            <a:gd name="T34" fmla="+- 0 2256 651"/>
                            <a:gd name="T35" fmla="*/ 2256 h 1605"/>
                            <a:gd name="T36" fmla="+- 0 10624 1299"/>
                            <a:gd name="T37" fmla="*/ T36 w 9335"/>
                            <a:gd name="T38" fmla="+- 0 2243 651"/>
                            <a:gd name="T39" fmla="*/ 2243 h 1605"/>
                            <a:gd name="T40" fmla="+- 0 10634 1299"/>
                            <a:gd name="T41" fmla="*/ T40 w 9335"/>
                            <a:gd name="T42" fmla="+- 0 651 651"/>
                            <a:gd name="T43" fmla="*/ 651 h 1605"/>
                            <a:gd name="T44" fmla="+- 0 1299 1299"/>
                            <a:gd name="T45" fmla="*/ T44 w 9335"/>
                            <a:gd name="T46" fmla="+- 0 651 651"/>
                            <a:gd name="T47" fmla="*/ 651 h 1605"/>
                            <a:gd name="T48" fmla="+- 0 1299 1299"/>
                            <a:gd name="T49" fmla="*/ T48 w 9335"/>
                            <a:gd name="T50" fmla="+- 0 660 651"/>
                            <a:gd name="T51" fmla="*/ 660 h 1605"/>
                            <a:gd name="T52" fmla="+- 0 10624 1299"/>
                            <a:gd name="T53" fmla="*/ T52 w 9335"/>
                            <a:gd name="T54" fmla="+- 0 660 651"/>
                            <a:gd name="T55" fmla="*/ 660 h 1605"/>
                            <a:gd name="T56" fmla="+- 0 10624 1299"/>
                            <a:gd name="T57" fmla="*/ T56 w 9335"/>
                            <a:gd name="T58" fmla="+- 0 2225 651"/>
                            <a:gd name="T59" fmla="*/ 2225 h 1605"/>
                            <a:gd name="T60" fmla="+- 0 10634 1299"/>
                            <a:gd name="T61" fmla="*/ T60 w 9335"/>
                            <a:gd name="T62" fmla="+- 0 2225 651"/>
                            <a:gd name="T63" fmla="*/ 2225 h 1605"/>
                            <a:gd name="T64" fmla="+- 0 10634 1299"/>
                            <a:gd name="T65" fmla="*/ T64 w 9335"/>
                            <a:gd name="T66" fmla="+- 0 660 651"/>
                            <a:gd name="T67" fmla="*/ 660 h 1605"/>
                            <a:gd name="T68" fmla="+- 0 10634 1299"/>
                            <a:gd name="T69" fmla="*/ T68 w 9335"/>
                            <a:gd name="T70" fmla="+- 0 656 651"/>
                            <a:gd name="T71" fmla="*/ 656 h 1605"/>
                            <a:gd name="T72" fmla="+- 0 10634 1299"/>
                            <a:gd name="T73" fmla="*/ T72 w 9335"/>
                            <a:gd name="T74" fmla="+- 0 651 651"/>
                            <a:gd name="T75" fmla="*/ 651 h 160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9335" h="1605">
                              <a:moveTo>
                                <a:pt x="10" y="10"/>
                              </a:moveTo>
                              <a:lnTo>
                                <a:pt x="0" y="10"/>
                              </a:lnTo>
                              <a:lnTo>
                                <a:pt x="0" y="1587"/>
                              </a:lnTo>
                              <a:lnTo>
                                <a:pt x="10" y="1587"/>
                              </a:lnTo>
                              <a:lnTo>
                                <a:pt x="10" y="10"/>
                              </a:lnTo>
                              <a:close/>
                              <a:moveTo>
                                <a:pt x="9325" y="1592"/>
                              </a:moveTo>
                              <a:lnTo>
                                <a:pt x="0" y="1592"/>
                              </a:lnTo>
                              <a:lnTo>
                                <a:pt x="0" y="1605"/>
                              </a:lnTo>
                              <a:lnTo>
                                <a:pt x="9325" y="1605"/>
                              </a:lnTo>
                              <a:lnTo>
                                <a:pt x="9325" y="1592"/>
                              </a:lnTo>
                              <a:close/>
                              <a:moveTo>
                                <a:pt x="9335" y="0"/>
                              </a:move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9325" y="9"/>
                              </a:lnTo>
                              <a:lnTo>
                                <a:pt x="9325" y="1574"/>
                              </a:lnTo>
                              <a:lnTo>
                                <a:pt x="9335" y="1574"/>
                              </a:lnTo>
                              <a:lnTo>
                                <a:pt x="9335" y="9"/>
                              </a:lnTo>
                              <a:lnTo>
                                <a:pt x="9335" y="5"/>
                              </a:lnTo>
                              <a:lnTo>
                                <a:pt x="9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6699B0" id="docshape31" o:spid="_x0000_s1026" style="position:absolute;margin-left:64.95pt;margin-top:32.55pt;width:466.75pt;height:80.25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35,16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jPCXgUAAFAWAAAOAAAAZHJzL2Uyb0RvYy54bWysmNtu4zYQhu8L9B0IXbbYWNQxNuIsil1s&#10;UWB7AJZ9AFqWbKGyqJJKnPTpO0OJNumIilA0F5Ycjof/zKcRyXn4+HJqyHMpVS3abUDvwoCUbSH2&#10;dXvYBn+yLx/uA6J63u55I9pyG7yWKvj4+P13D+duU0biKJp9KQk4adXm3G2DY993m9VKFcfyxNWd&#10;6MoWBishT7yHr/Kw2kt+Bu+nZhWFYbY6C7nvpChKpeC/n4fB4FH7r6qy6H+vKlX2pNkGoK3Xn1J/&#10;7vBz9fjANwfJu2NdjDL4f1Bx4nULk15cfeY9J0+yfuPqVBdSKFH1d4U4rURV1UWpY4BoaHgTzbcj&#10;70odCyRHdZc0qf/PbfHb87fuD4nSVfdVFH8pyMjq3KnNZQS/KLAhu/OvYg8M+VMvdLAvlTzhLyEM&#10;8qJz+nrJafnSkwL+ma6jPI/SgBQwRkO6pnmKWV/xjfl58aT6n0uhXfHnr6ofoOzhTqd0T1p+gnkZ&#10;AKxODfD58QMJCY3DNaHRej1CvJhRY/bDirCQnMk6jvWcgOdiFBkj7SvLKMlSeuspNkbgCU2OhGbh&#10;G1eJsRpkgaJJWZCDQT3KSjyyMmM0Jys3RrOyoPLsbPlkrY0Zyrr3yKJu6qMovp/KF7VTr42mM0bd&#10;7PtJ2gAYjXzqXAJedTaBOXUuBL86mwOjmU+dC8LzqFGbg/9Zi1wQNMyiZPJpi2wULPKWgUsiipJ4&#10;Cmxkg9BG02AjlwRW57Q6GwWDEDxF6pLwqrNBzKlzSfjV2SxY5CuK2GURRWk2lbvYJqGNpnMXuyj8&#10;aGMbBot9VRG7LLzybBRz8lwWM/JsGiz2lUXswvCxjW0WM2wTFwbIi6cLI7FxsMRXGIlLAxaHKbaJ&#10;jQJtptEmLgrvg5fYLFjiK4vEReHTZnOY0eZy8GuzQbDEVxSpyyHLwqm8wVJ7XQzRZjpvqQvB/8yl&#10;NgeW+koidTn4xNkUZsS5FGbE2SAYvCSmX3apCyKCWpxMnc1BG03nLnNB+Asis1kwYDEtL3NZ+ORl&#10;Nok5eS6KGXk2DZb5aiJzaXjQZjYKP9rMRTEjzobBMl9R5C6LbHqhyG0QaDMNNndB+MXlNgqW+4oi&#10;d0l43iawa7cq1nnTwVb+YDbr/Gj278VLO27g4Y5wPA+G+tTQCYWnBQbRwpGAxeNpAKxwt+8xhtnR&#10;OF9kDFDQGHajw0Fj3jWFNGlzcy55xxweIW2uzx0Q+7w57sPQHHZQS8TgSUmbL4s0GkOFPcYS77hz&#10;QO/Dcehd7fEYKqzBS7zjyoreYVFcZD6GmiwLNRlDHU5p72rHFQHFpMuopmOo6bJQ8Z2J3uFttyTU&#10;bAwVXj+LzMdQ4YWwxBzrHMVcDtb6iRwyNJaghEbIbQtEBgRaIDucgm863mPlmlty3gb61EyOcGrH&#10;My+OnMRzyYS26bGE8VQIE8NlkHkdb1rb7sbMDJprp52NRum9yZEZNtfBzMy51M5oM16KRqhSh3xV&#10;O3hex2PxUehZLIvoamjcm6sT09gzACJm2FxvZ15u+Xbqucig4JGUScY1dFfIwMBYmTFztWMyZWLG&#10;zPUmoIVmNIVFaHiGjCNzNQ7HCJZbvjf16NC8Hsx85noz721OTLKBKZaO7mddaghLz+ppKdHU+y91&#10;02DlKHnYfWokeebYkdR/Y+SOWaMXw1bgz0xixsYc9uKwv6k2O7F/hb6cFENbE9qwcHMU8p+AnKGl&#10;uQ3U309clgFpfmmhZ7imCZ6Sev0lSXPsJUh7ZGeP8LYAV9ugD2DxxttP/dA3fepkfTjCTFS/FFrx&#10;E/QDqxq7drpxOKgav0DbUudmbLFiX9T+rq2ujeDHfwEAAP//AwBQSwMEFAAGAAgAAAAhANcAjy/f&#10;AAAACwEAAA8AAABkcnMvZG93bnJldi54bWxMj8tuwjAQRfeV+g/WVOquOARIS4iDUKWuukpgw87E&#10;QxJhj9PY5PH3Nat2eTVH957J9pPRbMDetZYELBcRMKTKqpZqAafj19sHMOclKaktoYAZHezz56dM&#10;psqOVOBQ+pqFEnKpFNB436Wcu6pBI93CdkjhdrW9kT7Evuaql2MoN5rHUZRwI1sKC43s8LPB6lbe&#10;jYDifcXPh3m+nlH/rL/LYjiNxSDE68t02AHzOPk/GB76QR3y4HSxd1KO6ZDj7TagApLNEtgDiJLV&#10;GthFQBxvEuB5xv//kP8CAAD//wMAUEsBAi0AFAAGAAgAAAAhALaDOJL+AAAA4QEAABMAAAAAAAAA&#10;AAAAAAAAAAAAAFtDb250ZW50X1R5cGVzXS54bWxQSwECLQAUAAYACAAAACEAOP0h/9YAAACUAQAA&#10;CwAAAAAAAAAAAAAAAAAvAQAAX3JlbHMvLnJlbHNQSwECLQAUAAYACAAAACEAFKIzwl4FAABQFgAA&#10;DgAAAAAAAAAAAAAAAAAuAgAAZHJzL2Uyb0RvYy54bWxQSwECLQAUAAYACAAAACEA1wCPL98AAAAL&#10;AQAADwAAAAAAAAAAAAAAAAC4BwAAZHJzL2Rvd25yZXYueG1sUEsFBgAAAAAEAAQA8wAAAMQIAAAA&#10;AA==&#10;" path="m10,10l,10,,1587r10,l10,10xm9325,1592l,1592r,13l9325,1605r,-13xm9335,l,,,9r9325,l9325,1574r10,l9335,9r,-4l9335,xe" fillcolor="black" stroked="f">
                <v:path arrowok="t" o:connecttype="custom" o:connectlocs="6350,419735;0,419735;0,1421130;6350,1421130;6350,419735;5921375,1424305;0,1424305;0,1432560;5921375,1432560;5921375,1424305;5927725,413385;0,413385;0,419100;5921375,419100;5921375,1412875;5927725,1412875;5927725,419100;5927725,416560;5927725,413385" o:connectangles="0,0,0,0,0,0,0,0,0,0,0,0,0,0,0,0,0,0,0"/>
                <w10:wrap type="topAndBottom" anchorx="page"/>
              </v:shape>
            </w:pict>
          </mc:Fallback>
        </mc:AlternateContent>
      </w:r>
      <w:r w:rsidR="008C4979">
        <w:rPr>
          <w:sz w:val="21"/>
        </w:rPr>
        <w:t>Informácie k dlhodobému majetku, ktorým je goodwill alebo záporný goodwill – dôvod jeho vzniku, spôsob výpočtu a</w:t>
      </w:r>
      <w:r w:rsidR="008C4979">
        <w:rPr>
          <w:spacing w:val="-45"/>
          <w:sz w:val="21"/>
        </w:rPr>
        <w:t xml:space="preserve"> </w:t>
      </w:r>
      <w:r w:rsidR="008C4979">
        <w:rPr>
          <w:sz w:val="21"/>
        </w:rPr>
        <w:t>prehodnotenie opodstatnenosti jeho výšky a odpisu jeho hodnoty</w:t>
      </w:r>
    </w:p>
    <w:p w14:paraId="7469EDD3" w14:textId="77777777" w:rsidR="00B1791E" w:rsidRDefault="00B1791E">
      <w:pPr>
        <w:pStyle w:val="Zkladntext"/>
        <w:spacing w:before="5"/>
        <w:rPr>
          <w:rFonts w:ascii="Arial Narrow"/>
          <w:sz w:val="13"/>
        </w:rPr>
      </w:pPr>
    </w:p>
    <w:p w14:paraId="1ED5B921" w14:textId="77777777" w:rsidR="00B1791E" w:rsidRDefault="008C4979">
      <w:pPr>
        <w:pStyle w:val="Odsekzoznamu"/>
        <w:numPr>
          <w:ilvl w:val="0"/>
          <w:numId w:val="3"/>
        </w:numPr>
        <w:tabs>
          <w:tab w:val="left" w:pos="391"/>
        </w:tabs>
        <w:spacing w:before="100" w:line="252" w:lineRule="auto"/>
        <w:ind w:left="188" w:right="464" w:firstLine="0"/>
        <w:jc w:val="left"/>
        <w:rPr>
          <w:sz w:val="21"/>
        </w:rPr>
      </w:pPr>
      <w:r>
        <w:rPr>
          <w:sz w:val="21"/>
        </w:rPr>
        <w:t>Informácie o významných položkách majetku</w:t>
      </w:r>
      <w:r>
        <w:rPr>
          <w:spacing w:val="1"/>
          <w:sz w:val="21"/>
        </w:rPr>
        <w:t xml:space="preserve"> </w:t>
      </w:r>
      <w:r>
        <w:rPr>
          <w:sz w:val="21"/>
        </w:rPr>
        <w:t>a záväzkoch zabezpečených derivátmi, pričom sa uvádza forma tohoto</w:t>
      </w:r>
      <w:r>
        <w:rPr>
          <w:spacing w:val="-45"/>
          <w:sz w:val="21"/>
        </w:rPr>
        <w:t xml:space="preserve"> </w:t>
      </w:r>
      <w:r>
        <w:rPr>
          <w:sz w:val="21"/>
        </w:rPr>
        <w:t>zabezpečenia</w:t>
      </w:r>
      <w:r>
        <w:rPr>
          <w:spacing w:val="1"/>
          <w:sz w:val="21"/>
        </w:rPr>
        <w:t xml:space="preserve"> </w:t>
      </w:r>
      <w:r>
        <w:rPr>
          <w:sz w:val="21"/>
        </w:rPr>
        <w:t>a uvádza sa zmena reálnej hodnoty v priebehu účtovného obdobia</w:t>
      </w:r>
    </w:p>
    <w:p w14:paraId="082BFC09" w14:textId="77777777" w:rsidR="00B1791E" w:rsidRDefault="00B1791E">
      <w:pPr>
        <w:pStyle w:val="Zkladntext"/>
        <w:rPr>
          <w:rFonts w:ascii="Arial Narrow"/>
          <w:sz w:val="7"/>
        </w:rPr>
      </w:pPr>
    </w:p>
    <w:tbl>
      <w:tblPr>
        <w:tblStyle w:val="TableNormal"/>
        <w:tblW w:w="0" w:type="auto"/>
        <w:tblInd w:w="1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57"/>
        <w:gridCol w:w="1483"/>
        <w:gridCol w:w="1624"/>
        <w:gridCol w:w="2137"/>
      </w:tblGrid>
      <w:tr w:rsidR="00B1791E" w14:paraId="3CE07029" w14:textId="77777777">
        <w:trPr>
          <w:trHeight w:val="277"/>
        </w:trPr>
        <w:tc>
          <w:tcPr>
            <w:tcW w:w="4057" w:type="dxa"/>
            <w:vMerge w:val="restart"/>
            <w:tcBorders>
              <w:bottom w:val="single" w:sz="4" w:space="0" w:color="000000"/>
            </w:tcBorders>
          </w:tcPr>
          <w:p w14:paraId="1A709EF8" w14:textId="77777777" w:rsidR="00B1791E" w:rsidRDefault="008C4979">
            <w:pPr>
              <w:pStyle w:val="TableParagraph"/>
              <w:spacing w:before="169"/>
              <w:ind w:left="1408" w:right="1393"/>
              <w:jc w:val="center"/>
              <w:rPr>
                <w:rFonts w:ascii="Arial Narrow" w:hAnsi="Arial Narrow"/>
                <w:b/>
                <w:sz w:val="21"/>
              </w:rPr>
            </w:pPr>
            <w:r>
              <w:rPr>
                <w:rFonts w:ascii="Arial Narrow" w:hAnsi="Arial Narrow"/>
                <w:b/>
                <w:sz w:val="21"/>
              </w:rPr>
              <w:t>Názov</w:t>
            </w:r>
            <w:r>
              <w:rPr>
                <w:rFonts w:ascii="Arial Narrow" w:hAnsi="Arial Narrow"/>
                <w:b/>
                <w:spacing w:val="-2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položky</w:t>
            </w:r>
          </w:p>
        </w:tc>
        <w:tc>
          <w:tcPr>
            <w:tcW w:w="3107" w:type="dxa"/>
            <w:gridSpan w:val="2"/>
          </w:tcPr>
          <w:p w14:paraId="6D8F3E52" w14:textId="77777777" w:rsidR="00B1791E" w:rsidRDefault="008C4979">
            <w:pPr>
              <w:pStyle w:val="TableParagraph"/>
              <w:spacing w:before="16"/>
              <w:ind w:left="848"/>
              <w:jc w:val="left"/>
              <w:rPr>
                <w:rFonts w:ascii="Arial Narrow" w:hAnsi="Arial Narrow"/>
                <w:b/>
                <w:sz w:val="21"/>
              </w:rPr>
            </w:pPr>
            <w:r>
              <w:rPr>
                <w:rFonts w:ascii="Arial Narrow" w:hAnsi="Arial Narrow"/>
                <w:b/>
                <w:sz w:val="21"/>
              </w:rPr>
              <w:t>Účtovná</w:t>
            </w:r>
            <w:r>
              <w:rPr>
                <w:rFonts w:ascii="Arial Narrow" w:hAnsi="Arial Narrow"/>
                <w:b/>
                <w:spacing w:val="-2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hodnota</w:t>
            </w:r>
          </w:p>
        </w:tc>
        <w:tc>
          <w:tcPr>
            <w:tcW w:w="2137" w:type="dxa"/>
            <w:vMerge w:val="restart"/>
            <w:tcBorders>
              <w:bottom w:val="single" w:sz="4" w:space="0" w:color="000000"/>
            </w:tcBorders>
          </w:tcPr>
          <w:p w14:paraId="2B56D2C4" w14:textId="77777777" w:rsidR="00B1791E" w:rsidRDefault="008C4979">
            <w:pPr>
              <w:pStyle w:val="TableParagraph"/>
              <w:spacing w:before="47"/>
              <w:ind w:left="123" w:right="100" w:firstLine="267"/>
              <w:jc w:val="left"/>
              <w:rPr>
                <w:rFonts w:ascii="Arial Narrow" w:hAnsi="Arial Narrow"/>
                <w:b/>
                <w:sz w:val="21"/>
              </w:rPr>
            </w:pPr>
            <w:r>
              <w:rPr>
                <w:rFonts w:ascii="Arial Narrow" w:hAnsi="Arial Narrow"/>
                <w:b/>
                <w:sz w:val="21"/>
              </w:rPr>
              <w:t>Dohodnutá cena</w:t>
            </w:r>
            <w:r>
              <w:rPr>
                <w:rFonts w:ascii="Arial Narrow" w:hAnsi="Arial Narrow"/>
                <w:b/>
                <w:spacing w:val="1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podkladového</w:t>
            </w:r>
            <w:r>
              <w:rPr>
                <w:rFonts w:ascii="Arial Narrow" w:hAnsi="Arial Narrow"/>
                <w:b/>
                <w:spacing w:val="-12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nástroja</w:t>
            </w:r>
          </w:p>
        </w:tc>
      </w:tr>
      <w:tr w:rsidR="00B1791E" w14:paraId="31417DC4" w14:textId="77777777">
        <w:trPr>
          <w:trHeight w:val="285"/>
        </w:trPr>
        <w:tc>
          <w:tcPr>
            <w:tcW w:w="4057" w:type="dxa"/>
            <w:vMerge/>
            <w:tcBorders>
              <w:top w:val="nil"/>
              <w:bottom w:val="single" w:sz="4" w:space="0" w:color="000000"/>
            </w:tcBorders>
          </w:tcPr>
          <w:p w14:paraId="093BAF43" w14:textId="77777777" w:rsidR="00B1791E" w:rsidRDefault="00B1791E">
            <w:pPr>
              <w:rPr>
                <w:sz w:val="2"/>
                <w:szCs w:val="2"/>
              </w:rPr>
            </w:pPr>
          </w:p>
        </w:tc>
        <w:tc>
          <w:tcPr>
            <w:tcW w:w="1483" w:type="dxa"/>
            <w:tcBorders>
              <w:bottom w:val="single" w:sz="4" w:space="0" w:color="000000"/>
            </w:tcBorders>
          </w:tcPr>
          <w:p w14:paraId="51BF5310" w14:textId="77777777" w:rsidR="00B1791E" w:rsidRDefault="008C4979">
            <w:pPr>
              <w:pStyle w:val="TableParagraph"/>
              <w:spacing w:before="20"/>
              <w:ind w:left="257"/>
              <w:jc w:val="left"/>
              <w:rPr>
                <w:rFonts w:ascii="Arial Narrow" w:hAnsi="Arial Narrow"/>
                <w:b/>
                <w:sz w:val="21"/>
              </w:rPr>
            </w:pPr>
            <w:r>
              <w:rPr>
                <w:rFonts w:ascii="Arial Narrow" w:hAnsi="Arial Narrow"/>
                <w:b/>
                <w:sz w:val="21"/>
              </w:rPr>
              <w:t>pohľadávky</w:t>
            </w:r>
          </w:p>
        </w:tc>
        <w:tc>
          <w:tcPr>
            <w:tcW w:w="1624" w:type="dxa"/>
            <w:tcBorders>
              <w:bottom w:val="single" w:sz="4" w:space="0" w:color="000000"/>
            </w:tcBorders>
          </w:tcPr>
          <w:p w14:paraId="33E26FB8" w14:textId="77777777" w:rsidR="00B1791E" w:rsidRDefault="008C4979">
            <w:pPr>
              <w:pStyle w:val="TableParagraph"/>
              <w:spacing w:before="20"/>
              <w:ind w:left="481"/>
              <w:jc w:val="left"/>
              <w:rPr>
                <w:rFonts w:ascii="Arial Narrow" w:hAnsi="Arial Narrow"/>
                <w:b/>
                <w:sz w:val="21"/>
              </w:rPr>
            </w:pPr>
            <w:r>
              <w:rPr>
                <w:rFonts w:ascii="Arial Narrow" w:hAnsi="Arial Narrow"/>
                <w:b/>
                <w:sz w:val="21"/>
              </w:rPr>
              <w:t>záväzku</w:t>
            </w:r>
          </w:p>
        </w:tc>
        <w:tc>
          <w:tcPr>
            <w:tcW w:w="2137" w:type="dxa"/>
            <w:vMerge/>
            <w:tcBorders>
              <w:top w:val="nil"/>
              <w:bottom w:val="single" w:sz="4" w:space="0" w:color="000000"/>
            </w:tcBorders>
          </w:tcPr>
          <w:p w14:paraId="10E4B6B2" w14:textId="77777777" w:rsidR="00B1791E" w:rsidRDefault="00B1791E">
            <w:pPr>
              <w:rPr>
                <w:sz w:val="2"/>
                <w:szCs w:val="2"/>
              </w:rPr>
            </w:pPr>
          </w:p>
        </w:tc>
      </w:tr>
      <w:tr w:rsidR="00B1791E" w14:paraId="0618DDCE" w14:textId="77777777">
        <w:trPr>
          <w:trHeight w:val="240"/>
        </w:trPr>
        <w:tc>
          <w:tcPr>
            <w:tcW w:w="4057" w:type="dxa"/>
            <w:tcBorders>
              <w:top w:val="single" w:sz="4" w:space="0" w:color="000000"/>
            </w:tcBorders>
          </w:tcPr>
          <w:p w14:paraId="38829D66" w14:textId="77777777" w:rsidR="00B1791E" w:rsidRDefault="008C4979">
            <w:pPr>
              <w:pStyle w:val="TableParagraph"/>
              <w:spacing w:line="221" w:lineRule="exact"/>
              <w:ind w:left="17"/>
              <w:jc w:val="center"/>
              <w:rPr>
                <w:rFonts w:ascii="Arial Narrow"/>
                <w:sz w:val="21"/>
              </w:rPr>
            </w:pPr>
            <w:r>
              <w:rPr>
                <w:rFonts w:ascii="Arial Narrow"/>
                <w:sz w:val="21"/>
              </w:rPr>
              <w:t>a</w:t>
            </w:r>
          </w:p>
        </w:tc>
        <w:tc>
          <w:tcPr>
            <w:tcW w:w="1483" w:type="dxa"/>
            <w:tcBorders>
              <w:top w:val="single" w:sz="4" w:space="0" w:color="000000"/>
            </w:tcBorders>
          </w:tcPr>
          <w:p w14:paraId="05DD19B1" w14:textId="77777777" w:rsidR="00B1791E" w:rsidRDefault="008C4979">
            <w:pPr>
              <w:pStyle w:val="TableParagraph"/>
              <w:spacing w:line="221" w:lineRule="exact"/>
              <w:ind w:left="18"/>
              <w:jc w:val="center"/>
              <w:rPr>
                <w:rFonts w:ascii="Arial Narrow"/>
                <w:sz w:val="21"/>
              </w:rPr>
            </w:pPr>
            <w:r>
              <w:rPr>
                <w:rFonts w:ascii="Arial Narrow"/>
                <w:sz w:val="21"/>
              </w:rPr>
              <w:t>b</w:t>
            </w:r>
          </w:p>
        </w:tc>
        <w:tc>
          <w:tcPr>
            <w:tcW w:w="1624" w:type="dxa"/>
            <w:tcBorders>
              <w:top w:val="single" w:sz="4" w:space="0" w:color="000000"/>
            </w:tcBorders>
          </w:tcPr>
          <w:p w14:paraId="0E2F414B" w14:textId="77777777" w:rsidR="00B1791E" w:rsidRDefault="008C4979">
            <w:pPr>
              <w:pStyle w:val="TableParagraph"/>
              <w:spacing w:line="221" w:lineRule="exact"/>
              <w:ind w:left="19"/>
              <w:jc w:val="center"/>
              <w:rPr>
                <w:rFonts w:ascii="Arial Narrow"/>
                <w:sz w:val="21"/>
              </w:rPr>
            </w:pPr>
            <w:r>
              <w:rPr>
                <w:rFonts w:ascii="Arial Narrow"/>
                <w:sz w:val="21"/>
              </w:rPr>
              <w:t>c</w:t>
            </w:r>
          </w:p>
        </w:tc>
        <w:tc>
          <w:tcPr>
            <w:tcW w:w="2137" w:type="dxa"/>
            <w:tcBorders>
              <w:top w:val="single" w:sz="4" w:space="0" w:color="000000"/>
            </w:tcBorders>
          </w:tcPr>
          <w:p w14:paraId="45E8913E" w14:textId="77777777" w:rsidR="00B1791E" w:rsidRDefault="008C4979">
            <w:pPr>
              <w:pStyle w:val="TableParagraph"/>
              <w:spacing w:line="221" w:lineRule="exact"/>
              <w:ind w:left="14"/>
              <w:jc w:val="center"/>
              <w:rPr>
                <w:rFonts w:ascii="Arial Narrow"/>
                <w:sz w:val="21"/>
              </w:rPr>
            </w:pPr>
            <w:r>
              <w:rPr>
                <w:rFonts w:ascii="Arial Narrow"/>
                <w:sz w:val="21"/>
              </w:rPr>
              <w:t>d</w:t>
            </w:r>
          </w:p>
        </w:tc>
      </w:tr>
      <w:tr w:rsidR="00B1791E" w14:paraId="1C10CEBE" w14:textId="77777777">
        <w:trPr>
          <w:trHeight w:val="329"/>
        </w:trPr>
        <w:tc>
          <w:tcPr>
            <w:tcW w:w="4057" w:type="dxa"/>
          </w:tcPr>
          <w:p w14:paraId="0301D8FE" w14:textId="77777777" w:rsidR="00B1791E" w:rsidRDefault="008C4979">
            <w:pPr>
              <w:pStyle w:val="TableParagraph"/>
              <w:spacing w:before="41"/>
              <w:ind w:left="26"/>
              <w:jc w:val="left"/>
              <w:rPr>
                <w:rFonts w:ascii="Arial Narrow" w:hAnsi="Arial Narrow"/>
                <w:b/>
                <w:sz w:val="21"/>
              </w:rPr>
            </w:pPr>
            <w:r>
              <w:rPr>
                <w:rFonts w:ascii="Arial Narrow" w:hAnsi="Arial Narrow"/>
                <w:b/>
                <w:sz w:val="21"/>
              </w:rPr>
              <w:t>Deriváty</w:t>
            </w:r>
            <w:r>
              <w:rPr>
                <w:rFonts w:ascii="Arial Narrow" w:hAnsi="Arial Narrow"/>
                <w:b/>
                <w:spacing w:val="-1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určené</w:t>
            </w:r>
            <w:r>
              <w:rPr>
                <w:rFonts w:ascii="Arial Narrow" w:hAnsi="Arial Narrow"/>
                <w:b/>
                <w:spacing w:val="-1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na obchodovanie,</w:t>
            </w:r>
            <w:r>
              <w:rPr>
                <w:rFonts w:ascii="Arial Narrow" w:hAnsi="Arial Narrow"/>
                <w:b/>
                <w:spacing w:val="-1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z</w:t>
            </w:r>
            <w:r>
              <w:rPr>
                <w:rFonts w:ascii="Arial Narrow" w:hAnsi="Arial Narrow"/>
                <w:b/>
                <w:spacing w:val="-2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toho:</w:t>
            </w:r>
          </w:p>
        </w:tc>
        <w:tc>
          <w:tcPr>
            <w:tcW w:w="1483" w:type="dxa"/>
            <w:tcBorders>
              <w:right w:val="single" w:sz="6" w:space="0" w:color="000000"/>
            </w:tcBorders>
          </w:tcPr>
          <w:p w14:paraId="78EE41BE" w14:textId="77777777" w:rsidR="00B1791E" w:rsidRDefault="008C4979">
            <w:pPr>
              <w:pStyle w:val="TableParagraph"/>
              <w:spacing w:before="49"/>
              <w:ind w:right="3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624" w:type="dxa"/>
            <w:tcBorders>
              <w:left w:val="single" w:sz="6" w:space="0" w:color="000000"/>
              <w:right w:val="single" w:sz="6" w:space="0" w:color="000000"/>
            </w:tcBorders>
          </w:tcPr>
          <w:p w14:paraId="675CFC13" w14:textId="77777777" w:rsidR="00B1791E" w:rsidRDefault="008C4979">
            <w:pPr>
              <w:pStyle w:val="TableParagraph"/>
              <w:spacing w:before="49"/>
              <w:ind w:right="36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137" w:type="dxa"/>
            <w:tcBorders>
              <w:left w:val="single" w:sz="6" w:space="0" w:color="000000"/>
            </w:tcBorders>
          </w:tcPr>
          <w:p w14:paraId="753F64F4" w14:textId="77777777" w:rsidR="00B1791E" w:rsidRDefault="008C4979">
            <w:pPr>
              <w:pStyle w:val="TableParagraph"/>
              <w:spacing w:before="49"/>
              <w:ind w:right="34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B1791E" w14:paraId="36075793" w14:textId="77777777">
        <w:trPr>
          <w:trHeight w:val="330"/>
        </w:trPr>
        <w:tc>
          <w:tcPr>
            <w:tcW w:w="4057" w:type="dxa"/>
            <w:tcBorders>
              <w:bottom w:val="single" w:sz="6" w:space="0" w:color="000000"/>
            </w:tcBorders>
          </w:tcPr>
          <w:p w14:paraId="4BD80A4B" w14:textId="77777777" w:rsidR="00B1791E" w:rsidRDefault="00B1791E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83" w:type="dxa"/>
            <w:tcBorders>
              <w:bottom w:val="single" w:sz="6" w:space="0" w:color="000000"/>
              <w:right w:val="single" w:sz="4" w:space="0" w:color="000000"/>
            </w:tcBorders>
          </w:tcPr>
          <w:p w14:paraId="3A0FACB9" w14:textId="77777777" w:rsidR="00B1791E" w:rsidRDefault="008C4979">
            <w:pPr>
              <w:pStyle w:val="TableParagraph"/>
              <w:spacing w:before="54"/>
              <w:ind w:right="3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62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6620802" w14:textId="77777777" w:rsidR="00B1791E" w:rsidRDefault="008C4979">
            <w:pPr>
              <w:pStyle w:val="TableParagraph"/>
              <w:spacing w:before="54"/>
              <w:ind w:right="38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137" w:type="dxa"/>
            <w:tcBorders>
              <w:left w:val="single" w:sz="4" w:space="0" w:color="000000"/>
              <w:bottom w:val="single" w:sz="6" w:space="0" w:color="000000"/>
            </w:tcBorders>
          </w:tcPr>
          <w:p w14:paraId="79D9DD2F" w14:textId="77777777" w:rsidR="00B1791E" w:rsidRDefault="008C4979">
            <w:pPr>
              <w:pStyle w:val="TableParagraph"/>
              <w:spacing w:before="54"/>
              <w:ind w:right="34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B1791E" w14:paraId="0B7F75FE" w14:textId="77777777">
        <w:trPr>
          <w:trHeight w:val="330"/>
        </w:trPr>
        <w:tc>
          <w:tcPr>
            <w:tcW w:w="4057" w:type="dxa"/>
            <w:tcBorders>
              <w:top w:val="single" w:sz="6" w:space="0" w:color="000000"/>
              <w:bottom w:val="single" w:sz="6" w:space="0" w:color="000000"/>
            </w:tcBorders>
          </w:tcPr>
          <w:p w14:paraId="52B773D9" w14:textId="77777777" w:rsidR="00B1791E" w:rsidRDefault="00B1791E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8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2E436AE" w14:textId="77777777" w:rsidR="00B1791E" w:rsidRDefault="008C4979">
            <w:pPr>
              <w:pStyle w:val="TableParagraph"/>
              <w:spacing w:before="57"/>
              <w:ind w:right="3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8128BCC" w14:textId="77777777" w:rsidR="00B1791E" w:rsidRDefault="008C4979">
            <w:pPr>
              <w:pStyle w:val="TableParagraph"/>
              <w:spacing w:before="57"/>
              <w:ind w:right="38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2A8A021A" w14:textId="77777777" w:rsidR="00B1791E" w:rsidRDefault="008C4979">
            <w:pPr>
              <w:pStyle w:val="TableParagraph"/>
              <w:spacing w:before="57"/>
              <w:ind w:right="34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B1791E" w14:paraId="267B59C8" w14:textId="77777777">
        <w:trPr>
          <w:trHeight w:val="329"/>
        </w:trPr>
        <w:tc>
          <w:tcPr>
            <w:tcW w:w="4057" w:type="dxa"/>
            <w:tcBorders>
              <w:top w:val="single" w:sz="6" w:space="0" w:color="000000"/>
              <w:bottom w:val="single" w:sz="6" w:space="0" w:color="000000"/>
            </w:tcBorders>
          </w:tcPr>
          <w:p w14:paraId="33DE3CE2" w14:textId="77777777" w:rsidR="00B1791E" w:rsidRDefault="00B1791E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8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FD27900" w14:textId="77777777" w:rsidR="00B1791E" w:rsidRDefault="008C4979">
            <w:pPr>
              <w:pStyle w:val="TableParagraph"/>
              <w:spacing w:before="55"/>
              <w:ind w:right="3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878D91A" w14:textId="77777777" w:rsidR="00B1791E" w:rsidRDefault="008C4979">
            <w:pPr>
              <w:pStyle w:val="TableParagraph"/>
              <w:spacing w:before="55"/>
              <w:ind w:right="38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4F2DAE0F" w14:textId="77777777" w:rsidR="00B1791E" w:rsidRDefault="008C4979">
            <w:pPr>
              <w:pStyle w:val="TableParagraph"/>
              <w:spacing w:before="55"/>
              <w:ind w:right="34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B1791E" w14:paraId="51F74B6A" w14:textId="77777777">
        <w:trPr>
          <w:trHeight w:val="327"/>
        </w:trPr>
        <w:tc>
          <w:tcPr>
            <w:tcW w:w="4057" w:type="dxa"/>
            <w:tcBorders>
              <w:top w:val="single" w:sz="6" w:space="0" w:color="000000"/>
              <w:bottom w:val="single" w:sz="12" w:space="0" w:color="000000"/>
            </w:tcBorders>
          </w:tcPr>
          <w:p w14:paraId="65300972" w14:textId="77777777" w:rsidR="00B1791E" w:rsidRDefault="00B1791E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83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</w:tcPr>
          <w:p w14:paraId="7EE758AA" w14:textId="77777777" w:rsidR="00B1791E" w:rsidRDefault="008C4979">
            <w:pPr>
              <w:pStyle w:val="TableParagraph"/>
              <w:spacing w:before="57"/>
              <w:ind w:right="3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C417470" w14:textId="77777777" w:rsidR="00B1791E" w:rsidRDefault="008C4979">
            <w:pPr>
              <w:pStyle w:val="TableParagraph"/>
              <w:spacing w:before="57"/>
              <w:ind w:right="38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</w:tcBorders>
          </w:tcPr>
          <w:p w14:paraId="461C97C5" w14:textId="77777777" w:rsidR="00B1791E" w:rsidRDefault="008C4979">
            <w:pPr>
              <w:pStyle w:val="TableParagraph"/>
              <w:spacing w:before="57"/>
              <w:ind w:right="34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B1791E" w14:paraId="1B7EBB0D" w14:textId="77777777">
        <w:trPr>
          <w:trHeight w:val="326"/>
        </w:trPr>
        <w:tc>
          <w:tcPr>
            <w:tcW w:w="4057" w:type="dxa"/>
            <w:tcBorders>
              <w:top w:val="single" w:sz="12" w:space="0" w:color="000000"/>
            </w:tcBorders>
          </w:tcPr>
          <w:p w14:paraId="1714FC19" w14:textId="77777777" w:rsidR="00B1791E" w:rsidRDefault="008C4979">
            <w:pPr>
              <w:pStyle w:val="TableParagraph"/>
              <w:spacing w:before="39"/>
              <w:ind w:left="27"/>
              <w:jc w:val="left"/>
              <w:rPr>
                <w:rFonts w:ascii="Arial Narrow" w:hAnsi="Arial Narrow"/>
                <w:b/>
                <w:sz w:val="21"/>
              </w:rPr>
            </w:pPr>
            <w:r>
              <w:rPr>
                <w:rFonts w:ascii="Arial Narrow" w:hAnsi="Arial Narrow"/>
                <w:b/>
                <w:sz w:val="21"/>
              </w:rPr>
              <w:t>Zabezpečovacie</w:t>
            </w:r>
            <w:r>
              <w:rPr>
                <w:rFonts w:ascii="Arial Narrow" w:hAnsi="Arial Narrow"/>
                <w:b/>
                <w:spacing w:val="-2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deriváty,</w:t>
            </w:r>
            <w:r>
              <w:rPr>
                <w:rFonts w:ascii="Arial Narrow" w:hAnsi="Arial Narrow"/>
                <w:b/>
                <w:spacing w:val="-1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z</w:t>
            </w:r>
            <w:r>
              <w:rPr>
                <w:rFonts w:ascii="Arial Narrow" w:hAnsi="Arial Narrow"/>
                <w:b/>
                <w:spacing w:val="-2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toho:</w:t>
            </w:r>
          </w:p>
        </w:tc>
        <w:tc>
          <w:tcPr>
            <w:tcW w:w="1483" w:type="dxa"/>
            <w:tcBorders>
              <w:top w:val="single" w:sz="12" w:space="0" w:color="000000"/>
              <w:right w:val="single" w:sz="4" w:space="0" w:color="000000"/>
            </w:tcBorders>
          </w:tcPr>
          <w:p w14:paraId="1B1815B7" w14:textId="77777777" w:rsidR="00B1791E" w:rsidRDefault="008C4979">
            <w:pPr>
              <w:pStyle w:val="TableParagraph"/>
              <w:spacing w:before="44"/>
              <w:ind w:right="18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624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0605BDAA" w14:textId="77777777" w:rsidR="00B1791E" w:rsidRDefault="008C4979">
            <w:pPr>
              <w:pStyle w:val="TableParagraph"/>
              <w:spacing w:before="44"/>
              <w:ind w:right="28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137" w:type="dxa"/>
            <w:tcBorders>
              <w:top w:val="single" w:sz="12" w:space="0" w:color="000000"/>
              <w:left w:val="single" w:sz="4" w:space="0" w:color="000000"/>
            </w:tcBorders>
          </w:tcPr>
          <w:p w14:paraId="2549CE5E" w14:textId="77777777" w:rsidR="00B1791E" w:rsidRDefault="008C4979">
            <w:pPr>
              <w:pStyle w:val="TableParagraph"/>
              <w:spacing w:before="44"/>
              <w:ind w:right="3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B1791E" w14:paraId="6FC2E3E2" w14:textId="77777777">
        <w:trPr>
          <w:trHeight w:val="330"/>
        </w:trPr>
        <w:tc>
          <w:tcPr>
            <w:tcW w:w="4057" w:type="dxa"/>
            <w:tcBorders>
              <w:bottom w:val="single" w:sz="4" w:space="0" w:color="000000"/>
            </w:tcBorders>
          </w:tcPr>
          <w:p w14:paraId="67DA9F76" w14:textId="77777777" w:rsidR="00B1791E" w:rsidRDefault="00B1791E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83" w:type="dxa"/>
            <w:tcBorders>
              <w:bottom w:val="single" w:sz="4" w:space="0" w:color="000000"/>
              <w:right w:val="single" w:sz="4" w:space="0" w:color="000000"/>
            </w:tcBorders>
          </w:tcPr>
          <w:p w14:paraId="4924657B" w14:textId="77777777" w:rsidR="00B1791E" w:rsidRDefault="008C4979">
            <w:pPr>
              <w:pStyle w:val="TableParagraph"/>
              <w:spacing w:before="45"/>
              <w:ind w:right="18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603F1" w14:textId="77777777" w:rsidR="00B1791E" w:rsidRDefault="008C4979">
            <w:pPr>
              <w:pStyle w:val="TableParagraph"/>
              <w:spacing w:before="45"/>
              <w:ind w:right="28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137" w:type="dxa"/>
            <w:tcBorders>
              <w:left w:val="single" w:sz="4" w:space="0" w:color="000000"/>
              <w:bottom w:val="single" w:sz="4" w:space="0" w:color="000000"/>
            </w:tcBorders>
          </w:tcPr>
          <w:p w14:paraId="42E1E960" w14:textId="77777777" w:rsidR="00B1791E" w:rsidRDefault="008C4979">
            <w:pPr>
              <w:pStyle w:val="TableParagraph"/>
              <w:spacing w:before="45"/>
              <w:ind w:right="31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B1791E" w14:paraId="0AD2F3A8" w14:textId="77777777">
        <w:trPr>
          <w:trHeight w:val="329"/>
        </w:trPr>
        <w:tc>
          <w:tcPr>
            <w:tcW w:w="4057" w:type="dxa"/>
            <w:tcBorders>
              <w:top w:val="single" w:sz="4" w:space="0" w:color="000000"/>
              <w:bottom w:val="single" w:sz="6" w:space="0" w:color="000000"/>
            </w:tcBorders>
          </w:tcPr>
          <w:p w14:paraId="22AD5767" w14:textId="77777777" w:rsidR="00B1791E" w:rsidRDefault="00B1791E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EFEDF76" w14:textId="77777777" w:rsidR="00B1791E" w:rsidRDefault="008C4979">
            <w:pPr>
              <w:pStyle w:val="TableParagraph"/>
              <w:spacing w:before="46"/>
              <w:ind w:right="18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2CF91ED" w14:textId="77777777" w:rsidR="00B1791E" w:rsidRDefault="008C4979">
            <w:pPr>
              <w:pStyle w:val="TableParagraph"/>
              <w:spacing w:before="46"/>
              <w:ind w:right="28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301E05D8" w14:textId="77777777" w:rsidR="00B1791E" w:rsidRDefault="008C4979">
            <w:pPr>
              <w:pStyle w:val="TableParagraph"/>
              <w:spacing w:before="46"/>
              <w:ind w:right="3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B1791E" w14:paraId="04D20F2F" w14:textId="77777777">
        <w:trPr>
          <w:trHeight w:val="329"/>
        </w:trPr>
        <w:tc>
          <w:tcPr>
            <w:tcW w:w="4057" w:type="dxa"/>
            <w:tcBorders>
              <w:top w:val="single" w:sz="6" w:space="0" w:color="000000"/>
              <w:bottom w:val="single" w:sz="6" w:space="0" w:color="000000"/>
            </w:tcBorders>
          </w:tcPr>
          <w:p w14:paraId="59DA32BF" w14:textId="77777777" w:rsidR="00B1791E" w:rsidRDefault="00B1791E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8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2D9A480" w14:textId="77777777" w:rsidR="00B1791E" w:rsidRDefault="008C4979">
            <w:pPr>
              <w:pStyle w:val="TableParagraph"/>
              <w:spacing w:before="47"/>
              <w:ind w:right="18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288978C" w14:textId="77777777" w:rsidR="00B1791E" w:rsidRDefault="008C4979">
            <w:pPr>
              <w:pStyle w:val="TableParagraph"/>
              <w:spacing w:before="47"/>
              <w:ind w:right="28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1D2A8F8E" w14:textId="77777777" w:rsidR="00B1791E" w:rsidRDefault="008C4979">
            <w:pPr>
              <w:pStyle w:val="TableParagraph"/>
              <w:spacing w:before="47"/>
              <w:ind w:right="3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B1791E" w14:paraId="5DFE5E34" w14:textId="77777777">
        <w:trPr>
          <w:trHeight w:val="331"/>
        </w:trPr>
        <w:tc>
          <w:tcPr>
            <w:tcW w:w="4057" w:type="dxa"/>
            <w:tcBorders>
              <w:top w:val="single" w:sz="6" w:space="0" w:color="000000"/>
            </w:tcBorders>
          </w:tcPr>
          <w:p w14:paraId="099D3453" w14:textId="77777777" w:rsidR="00B1791E" w:rsidRDefault="00B1791E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83" w:type="dxa"/>
            <w:tcBorders>
              <w:top w:val="single" w:sz="6" w:space="0" w:color="000000"/>
              <w:right w:val="single" w:sz="4" w:space="0" w:color="000000"/>
            </w:tcBorders>
          </w:tcPr>
          <w:p w14:paraId="6EED1B1B" w14:textId="77777777" w:rsidR="00B1791E" w:rsidRDefault="008C4979">
            <w:pPr>
              <w:pStyle w:val="TableParagraph"/>
              <w:spacing w:before="48"/>
              <w:ind w:right="18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14:paraId="1935DB8A" w14:textId="77777777" w:rsidR="00B1791E" w:rsidRDefault="008C4979">
            <w:pPr>
              <w:pStyle w:val="TableParagraph"/>
              <w:spacing w:before="48"/>
              <w:ind w:right="28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4" w:space="0" w:color="000000"/>
            </w:tcBorders>
          </w:tcPr>
          <w:p w14:paraId="4233F302" w14:textId="77777777" w:rsidR="00B1791E" w:rsidRDefault="008C4979">
            <w:pPr>
              <w:pStyle w:val="TableParagraph"/>
              <w:spacing w:before="48"/>
              <w:ind w:right="31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</w:tbl>
    <w:p w14:paraId="0270DFDD" w14:textId="489C54C3" w:rsidR="00B1791E" w:rsidRDefault="00936539">
      <w:pPr>
        <w:pStyle w:val="Zkladntext"/>
        <w:spacing w:before="1"/>
        <w:rPr>
          <w:rFonts w:ascii="Arial Narrow"/>
          <w:sz w:val="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7FCABD48" wp14:editId="2A8B99E9">
                <wp:simplePos x="0" y="0"/>
                <wp:positionH relativeFrom="page">
                  <wp:posOffset>837565</wp:posOffset>
                </wp:positionH>
                <wp:positionV relativeFrom="paragraph">
                  <wp:posOffset>67310</wp:posOffset>
                </wp:positionV>
                <wp:extent cx="5927725" cy="1343660"/>
                <wp:effectExtent l="0" t="0" r="0" b="0"/>
                <wp:wrapTopAndBottom/>
                <wp:docPr id="1873094010" name="docshape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27725" cy="1343660"/>
                        </a:xfrm>
                        <a:custGeom>
                          <a:avLst/>
                          <a:gdLst>
                            <a:gd name="T0" fmla="+- 0 10654 1319"/>
                            <a:gd name="T1" fmla="*/ T0 w 9335"/>
                            <a:gd name="T2" fmla="+- 0 106 106"/>
                            <a:gd name="T3" fmla="*/ 106 h 2116"/>
                            <a:gd name="T4" fmla="+- 0 10645 1319"/>
                            <a:gd name="T5" fmla="*/ T4 w 9335"/>
                            <a:gd name="T6" fmla="+- 0 106 106"/>
                            <a:gd name="T7" fmla="*/ 106 h 2116"/>
                            <a:gd name="T8" fmla="+- 0 10645 1319"/>
                            <a:gd name="T9" fmla="*/ T8 w 9335"/>
                            <a:gd name="T10" fmla="+- 0 115 106"/>
                            <a:gd name="T11" fmla="*/ 115 h 2116"/>
                            <a:gd name="T12" fmla="+- 0 10645 1319"/>
                            <a:gd name="T13" fmla="*/ T12 w 9335"/>
                            <a:gd name="T14" fmla="+- 0 1996 106"/>
                            <a:gd name="T15" fmla="*/ 1996 h 2116"/>
                            <a:gd name="T16" fmla="+- 0 10645 1319"/>
                            <a:gd name="T17" fmla="*/ T16 w 9335"/>
                            <a:gd name="T18" fmla="+- 0 2005 106"/>
                            <a:gd name="T19" fmla="*/ 2005 h 2116"/>
                            <a:gd name="T20" fmla="+- 0 10645 1319"/>
                            <a:gd name="T21" fmla="*/ T20 w 9335"/>
                            <a:gd name="T22" fmla="+- 0 2196 106"/>
                            <a:gd name="T23" fmla="*/ 2196 h 2116"/>
                            <a:gd name="T24" fmla="+- 0 1329 1319"/>
                            <a:gd name="T25" fmla="*/ T24 w 9335"/>
                            <a:gd name="T26" fmla="+- 0 2196 106"/>
                            <a:gd name="T27" fmla="*/ 2196 h 2116"/>
                            <a:gd name="T28" fmla="+- 0 1329 1319"/>
                            <a:gd name="T29" fmla="*/ T28 w 9335"/>
                            <a:gd name="T30" fmla="+- 0 115 106"/>
                            <a:gd name="T31" fmla="*/ 115 h 2116"/>
                            <a:gd name="T32" fmla="+- 0 10645 1319"/>
                            <a:gd name="T33" fmla="*/ T32 w 9335"/>
                            <a:gd name="T34" fmla="+- 0 115 106"/>
                            <a:gd name="T35" fmla="*/ 115 h 2116"/>
                            <a:gd name="T36" fmla="+- 0 10645 1319"/>
                            <a:gd name="T37" fmla="*/ T36 w 9335"/>
                            <a:gd name="T38" fmla="+- 0 106 106"/>
                            <a:gd name="T39" fmla="*/ 106 h 2116"/>
                            <a:gd name="T40" fmla="+- 0 1329 1319"/>
                            <a:gd name="T41" fmla="*/ T40 w 9335"/>
                            <a:gd name="T42" fmla="+- 0 106 106"/>
                            <a:gd name="T43" fmla="*/ 106 h 2116"/>
                            <a:gd name="T44" fmla="+- 0 1319 1319"/>
                            <a:gd name="T45" fmla="*/ T44 w 9335"/>
                            <a:gd name="T46" fmla="+- 0 106 106"/>
                            <a:gd name="T47" fmla="*/ 106 h 2116"/>
                            <a:gd name="T48" fmla="+- 0 1319 1319"/>
                            <a:gd name="T49" fmla="*/ T48 w 9335"/>
                            <a:gd name="T50" fmla="+- 0 113 106"/>
                            <a:gd name="T51" fmla="*/ 113 h 2116"/>
                            <a:gd name="T52" fmla="+- 0 1319 1319"/>
                            <a:gd name="T53" fmla="*/ T52 w 9335"/>
                            <a:gd name="T54" fmla="+- 0 115 106"/>
                            <a:gd name="T55" fmla="*/ 115 h 2116"/>
                            <a:gd name="T56" fmla="+- 0 1319 1319"/>
                            <a:gd name="T57" fmla="*/ T56 w 9335"/>
                            <a:gd name="T58" fmla="+- 0 2196 106"/>
                            <a:gd name="T59" fmla="*/ 2196 h 2116"/>
                            <a:gd name="T60" fmla="+- 0 1319 1319"/>
                            <a:gd name="T61" fmla="*/ T60 w 9335"/>
                            <a:gd name="T62" fmla="+- 0 2205 106"/>
                            <a:gd name="T63" fmla="*/ 2205 h 2116"/>
                            <a:gd name="T64" fmla="+- 0 1319 1319"/>
                            <a:gd name="T65" fmla="*/ T64 w 9335"/>
                            <a:gd name="T66" fmla="+- 0 2221 106"/>
                            <a:gd name="T67" fmla="*/ 2221 h 2116"/>
                            <a:gd name="T68" fmla="+- 0 1329 1319"/>
                            <a:gd name="T69" fmla="*/ T68 w 9335"/>
                            <a:gd name="T70" fmla="+- 0 2221 106"/>
                            <a:gd name="T71" fmla="*/ 2221 h 2116"/>
                            <a:gd name="T72" fmla="+- 0 1329 1319"/>
                            <a:gd name="T73" fmla="*/ T72 w 9335"/>
                            <a:gd name="T74" fmla="+- 0 2205 106"/>
                            <a:gd name="T75" fmla="*/ 2205 h 2116"/>
                            <a:gd name="T76" fmla="+- 0 10645 1319"/>
                            <a:gd name="T77" fmla="*/ T76 w 9335"/>
                            <a:gd name="T78" fmla="+- 0 2205 106"/>
                            <a:gd name="T79" fmla="*/ 2205 h 2116"/>
                            <a:gd name="T80" fmla="+- 0 10645 1319"/>
                            <a:gd name="T81" fmla="*/ T80 w 9335"/>
                            <a:gd name="T82" fmla="+- 0 2208 106"/>
                            <a:gd name="T83" fmla="*/ 2208 h 2116"/>
                            <a:gd name="T84" fmla="+- 0 10654 1319"/>
                            <a:gd name="T85" fmla="*/ T84 w 9335"/>
                            <a:gd name="T86" fmla="+- 0 2208 106"/>
                            <a:gd name="T87" fmla="*/ 2208 h 2116"/>
                            <a:gd name="T88" fmla="+- 0 10654 1319"/>
                            <a:gd name="T89" fmla="*/ T88 w 9335"/>
                            <a:gd name="T90" fmla="+- 0 2005 106"/>
                            <a:gd name="T91" fmla="*/ 2005 h 2116"/>
                            <a:gd name="T92" fmla="+- 0 10654 1319"/>
                            <a:gd name="T93" fmla="*/ T92 w 9335"/>
                            <a:gd name="T94" fmla="+- 0 1996 106"/>
                            <a:gd name="T95" fmla="*/ 1996 h 2116"/>
                            <a:gd name="T96" fmla="+- 0 10654 1319"/>
                            <a:gd name="T97" fmla="*/ T96 w 9335"/>
                            <a:gd name="T98" fmla="+- 0 115 106"/>
                            <a:gd name="T99" fmla="*/ 115 h 2116"/>
                            <a:gd name="T100" fmla="+- 0 10654 1319"/>
                            <a:gd name="T101" fmla="*/ T100 w 9335"/>
                            <a:gd name="T102" fmla="+- 0 113 106"/>
                            <a:gd name="T103" fmla="*/ 113 h 2116"/>
                            <a:gd name="T104" fmla="+- 0 10654 1319"/>
                            <a:gd name="T105" fmla="*/ T104 w 9335"/>
                            <a:gd name="T106" fmla="+- 0 106 106"/>
                            <a:gd name="T107" fmla="*/ 106 h 211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</a:cxnLst>
                          <a:rect l="0" t="0" r="r" b="b"/>
                          <a:pathLst>
                            <a:path w="9335" h="2116">
                              <a:moveTo>
                                <a:pt x="9335" y="0"/>
                              </a:moveTo>
                              <a:lnTo>
                                <a:pt x="9326" y="0"/>
                              </a:lnTo>
                              <a:lnTo>
                                <a:pt x="9326" y="9"/>
                              </a:lnTo>
                              <a:lnTo>
                                <a:pt x="9326" y="1890"/>
                              </a:lnTo>
                              <a:lnTo>
                                <a:pt x="9326" y="1899"/>
                              </a:lnTo>
                              <a:lnTo>
                                <a:pt x="9326" y="2090"/>
                              </a:lnTo>
                              <a:lnTo>
                                <a:pt x="10" y="2090"/>
                              </a:lnTo>
                              <a:lnTo>
                                <a:pt x="10" y="9"/>
                              </a:lnTo>
                              <a:lnTo>
                                <a:pt x="9326" y="9"/>
                              </a:lnTo>
                              <a:lnTo>
                                <a:pt x="9326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7"/>
                              </a:lnTo>
                              <a:lnTo>
                                <a:pt x="0" y="9"/>
                              </a:lnTo>
                              <a:lnTo>
                                <a:pt x="0" y="2090"/>
                              </a:lnTo>
                              <a:lnTo>
                                <a:pt x="0" y="2099"/>
                              </a:lnTo>
                              <a:lnTo>
                                <a:pt x="0" y="2115"/>
                              </a:lnTo>
                              <a:lnTo>
                                <a:pt x="10" y="2115"/>
                              </a:lnTo>
                              <a:lnTo>
                                <a:pt x="10" y="2099"/>
                              </a:lnTo>
                              <a:lnTo>
                                <a:pt x="9326" y="2099"/>
                              </a:lnTo>
                              <a:lnTo>
                                <a:pt x="9326" y="2102"/>
                              </a:lnTo>
                              <a:lnTo>
                                <a:pt x="9335" y="2102"/>
                              </a:lnTo>
                              <a:lnTo>
                                <a:pt x="9335" y="1899"/>
                              </a:lnTo>
                              <a:lnTo>
                                <a:pt x="9335" y="1890"/>
                              </a:lnTo>
                              <a:lnTo>
                                <a:pt x="9335" y="9"/>
                              </a:lnTo>
                              <a:lnTo>
                                <a:pt x="9335" y="7"/>
                              </a:lnTo>
                              <a:lnTo>
                                <a:pt x="9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7F1358" id="docshape32" o:spid="_x0000_s1026" style="position:absolute;margin-left:65.95pt;margin-top:5.3pt;width:466.75pt;height:105.8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35,21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8NKWYAYAAOodAAAOAAAAZHJzL2Uyb0RvYy54bWysmduOo0YQhu8j5R0Ql4l2TXPGGs8q2tVG&#10;kTYHaTsPwGA8toKBADOeydOnqqG91ZhiWlHmwofhp/xXf1Qf7z68nCvnuez6U1PvXPHec52yLpr9&#10;qX7cuX/Kz+9S1+mHvN7nVVOXO/e17N0P999/d3dpt6XfHJtqX3YOBKn77aXducdhaLebTV8cy3Pe&#10;v2/asoaLh6Y75wN87R43+y6/QPRztfE9L95cmm7fdk1R9j3899N40b1X8Q+Hshh+Pxz6cnCqnQve&#10;BvXaqdcHfN3c3+Xbxy5vj6dispH/Bxfn/FTDj15DfcqH3HnqTjehzqeia/rmMLwvmvOmORxORaly&#10;gGyEN8vm6zFvS5ULNE7fXpup///CFr89f23/6NB6335pir96aJHNpe231yv4pQeN83D5tdkDw/xp&#10;aFSyL4fujHdCGs6LatPXa5uWL4NTwD+jzE8SP3KdAq6JIAziWLX6Jt/q24unfvi5bFSo/PlLP4xQ&#10;9vBJNeneqfMz/K4EgIdzBXx+fOd4jvDiKHREILKJ4lUntO6HjSM95+JkQRDNRb4W6WAYcC4KtAgi&#10;wWXn6PhC3KhCrdKhwmjRF7TC6B99hYyvWIt0sCVfiRat+oLaM9uL8ZVpHfpKGV9i1voCcrxtMEHb&#10;XoBmucXETesz1gQlIIXPmZshyLJ40R0lIFDE2LuBwNmjIKSIOXsmCei4lhuPglCiZXv+DIUXM/Z8&#10;SkP6bCmYNHyx3Ho+ZaFEjL0ZjMDPFssBe4Vv9eBzBeGbMFh3FMWaO5OFYN1RGNLnyiKYsVgui4CC&#10;4MsiMEFAfTFgA4pCBlxZBDMSjDnKYcWcyWHFHCUhA64oghkI6F4XOpSAYoDrTMWGMwwc1ZCCkCFX&#10;EeENiCVvIaWw4m1GAUasxXoIKQcZcvUQ3nBY9EYhrHibQWC9UQwy5KohmmEQwZK3iEIQoFnuR6IZ&#10;BM5bRDHIiCuGaIZhuRgiCoEvhmgGgfVGMciIq4XIxMD1cRGlsNLHwRTLGPk5dzEFIWOuGmIThO8v&#10;D18x5aBEy1zjGQjWHUUhY64eYhOF7/ti6aGLKQklYtyZKNjxIaYsZMxVRGKi4NwllMSKu8REwbpL&#10;KAuZcDWRmCg4sgklsUI2MVFAt8OMXwmFIROuLBKTBWuPolixl5oseHsppSFTri5SEwb8crr05KWU&#10;hRItP3mpCQPsMeublOKQKVcYqUmDtUdZrNkzYazYozhkylVGZtLgJsUZZbEyKc5MGLy9jOKQGVca&#10;2YwGs6TIKIuVJUVmwlixR3FImIkvL1+zGY3l0SyjKPjRTHgmC96d8CgOCTcy/oQ347E8FRAepcHP&#10;BYQ3w8EWh/AoEXDIlQckaY6SyxNQ4VEgcBOZrcAmxqPepsiPeueieKmnrQv45OS4E+ap/ZK26XGf&#10;REITwmaIDHC3AUKACvc5GDFkg+LESgy4UQyrcJvQuLhWcrU58qYTAQ2h5GrD5U05Lj5RDstGGzO4&#10;GlRyu0z9KVVYWdlExwUTRh/3gd70HkypwurDJjquKjA6LAis5FOqoV2q4ZQqTJttouN0GM3ATNZK&#10;PqUKc0sbOU4ZMTpM9qzkU6ow+7KST6nCdMhGjrMcNAPzEyv5lGpilyrOAjA6jN820XFUVnK7VNMp&#10;VRjfbKLjqIXRYbyxkk+pwgBgI1fdOobH/tjuhilb7B7JDWNlTd1fB9vv8433znVg4/0B78m3bT5g&#10;r6k/Opedq7ZqnePOVRuteOXcPJeyUZoBu89RAWb1PvI3QVWbQtw6IkJ9Wb+3U7xJpptKX9bvM5lI&#10;YeYypqwV+v1WaRnT996IibuvkImtzvJnLWXr6U7W1kWjfRuNfpx0m+r3sW3HOOu+LZvqKrOKBpOn&#10;VegakK3Ou1amTlC/zx4iQL5uMAum59fHOdf6gwnDn3qMrJXwsL/161NMi7KYlJYB1x+Em15AN19R&#10;NX05tgJ2L2qGde1nsHsip019U532n09Vhb1L3z0+fKw65znHs0L1N7WmIavUZK1u8Dbd2NORGZ6S&#10;4cljv31o9q9wYtY144EjHJDCh2PT/eM6Fzhs3Ln93095V7pO9UsNp3mZCHEDc1BfwijBDf6OXnmg&#10;V/K6gFA7d3BhcokfPw7jieZT250ej/BLQk036+YnOKk7nPA8TR3pja6mL3CgqNpmOvzEE0v6Xam+&#10;HdHe/wsAAP//AwBQSwMEFAAGAAgAAAAhALwZq0zgAAAACwEAAA8AAABkcnMvZG93bnJldi54bWxM&#10;j0FPwzAMhe9I/IfISNxYsnUUKE0nNA2EuCC2XbiljWkLjVM12Vr49Xgn8MlP7+n5c76aXCeOOITW&#10;k4b5TIFAqrxtqdaw3z1e3YII0ZA1nSfU8I0BVsX5WW4y60d6w+M21oJLKGRGQxNjn0kZqgadCTPf&#10;I7H34QdnIsuhlnYwI5e7Ti6USqUzLfGFxvS4brD62h6chvF1syzfZbKpu89ne5Mk6frp50Xry4vp&#10;4R5ExCn+heGEz+hQMFPpD2SD6Fgn8zuO8qJSEKeASq+XIEoNCx6QRS7//1D8AgAA//8DAFBLAQIt&#10;ABQABgAIAAAAIQC2gziS/gAAAOEBAAATAAAAAAAAAAAAAAAAAAAAAABbQ29udGVudF9UeXBlc10u&#10;eG1sUEsBAi0AFAAGAAgAAAAhADj9If/WAAAAlAEAAAsAAAAAAAAAAAAAAAAALwEAAF9yZWxzLy5y&#10;ZWxzUEsBAi0AFAAGAAgAAAAhADzw0pZgBgAA6h0AAA4AAAAAAAAAAAAAAAAALgIAAGRycy9lMm9E&#10;b2MueG1sUEsBAi0AFAAGAAgAAAAhALwZq0zgAAAACwEAAA8AAAAAAAAAAAAAAAAAuggAAGRycy9k&#10;b3ducmV2LnhtbFBLBQYAAAAABAAEAPMAAADHCQAAAAA=&#10;" path="m9335,r-9,l9326,9r,1881l9326,1899r,191l10,2090,10,9r9316,l9326,,10,,,,,7,,9,,2090r,9l,2115r10,l10,2099r9316,l9326,2102r9,l9335,1899r,-9l9335,9r,-2l9335,xe" fillcolor="black" stroked="f">
                <v:path arrowok="t" o:connecttype="custom" o:connectlocs="5927725,67310;5922010,67310;5922010,73025;5922010,1267460;5922010,1273175;5922010,1394460;6350,1394460;6350,73025;5922010,73025;5922010,67310;6350,67310;0,67310;0,71755;0,73025;0,1394460;0,1400175;0,1410335;6350,1410335;6350,1400175;5922010,1400175;5922010,1402080;5927725,1402080;5927725,1273175;5927725,1267460;5927725,73025;5927725,71755;5927725,67310" o:connectangles="0,0,0,0,0,0,0,0,0,0,0,0,0,0,0,0,0,0,0,0,0,0,0,0,0,0,0"/>
                <w10:wrap type="topAndBottom" anchorx="page"/>
              </v:shape>
            </w:pict>
          </mc:Fallback>
        </mc:AlternateContent>
      </w:r>
    </w:p>
    <w:p w14:paraId="3F48D523" w14:textId="77777777" w:rsidR="00B1791E" w:rsidRDefault="00B1791E">
      <w:pPr>
        <w:pStyle w:val="Zkladntext"/>
        <w:spacing w:before="1"/>
        <w:rPr>
          <w:rFonts w:ascii="Arial Narrow"/>
          <w:sz w:val="14"/>
        </w:rPr>
      </w:pPr>
    </w:p>
    <w:tbl>
      <w:tblPr>
        <w:tblStyle w:val="TableNormal"/>
        <w:tblW w:w="0" w:type="auto"/>
        <w:tblInd w:w="1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49"/>
        <w:gridCol w:w="1254"/>
        <w:gridCol w:w="1276"/>
        <w:gridCol w:w="1418"/>
        <w:gridCol w:w="1305"/>
      </w:tblGrid>
      <w:tr w:rsidR="00B1791E" w14:paraId="4E674658" w14:textId="77777777">
        <w:trPr>
          <w:trHeight w:val="622"/>
        </w:trPr>
        <w:tc>
          <w:tcPr>
            <w:tcW w:w="4049" w:type="dxa"/>
            <w:vMerge w:val="restart"/>
            <w:tcBorders>
              <w:bottom w:val="single" w:sz="4" w:space="0" w:color="000000"/>
            </w:tcBorders>
          </w:tcPr>
          <w:p w14:paraId="68256DDE" w14:textId="77777777" w:rsidR="00B1791E" w:rsidRDefault="00B1791E">
            <w:pPr>
              <w:pStyle w:val="TableParagraph"/>
              <w:jc w:val="left"/>
              <w:rPr>
                <w:rFonts w:ascii="Arial Narrow"/>
                <w:sz w:val="24"/>
              </w:rPr>
            </w:pPr>
          </w:p>
          <w:p w14:paraId="7EF4B96F" w14:textId="77777777" w:rsidR="00B1791E" w:rsidRDefault="00B1791E">
            <w:pPr>
              <w:pStyle w:val="TableParagraph"/>
              <w:jc w:val="left"/>
              <w:rPr>
                <w:rFonts w:ascii="Arial Narrow"/>
                <w:sz w:val="24"/>
              </w:rPr>
            </w:pPr>
          </w:p>
          <w:p w14:paraId="0D7AC4B9" w14:textId="77777777" w:rsidR="00B1791E" w:rsidRDefault="008C4979">
            <w:pPr>
              <w:pStyle w:val="TableParagraph"/>
              <w:spacing w:before="151"/>
              <w:ind w:left="1406" w:right="1388"/>
              <w:jc w:val="center"/>
              <w:rPr>
                <w:rFonts w:ascii="Arial Narrow" w:hAnsi="Arial Narrow"/>
                <w:b/>
                <w:sz w:val="21"/>
              </w:rPr>
            </w:pPr>
            <w:r>
              <w:rPr>
                <w:rFonts w:ascii="Arial Narrow" w:hAnsi="Arial Narrow"/>
                <w:b/>
                <w:sz w:val="21"/>
              </w:rPr>
              <w:t>Názov</w:t>
            </w:r>
            <w:r>
              <w:rPr>
                <w:rFonts w:ascii="Arial Narrow" w:hAnsi="Arial Narrow"/>
                <w:b/>
                <w:spacing w:val="-2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položky</w:t>
            </w:r>
          </w:p>
        </w:tc>
        <w:tc>
          <w:tcPr>
            <w:tcW w:w="2530" w:type="dxa"/>
            <w:gridSpan w:val="2"/>
          </w:tcPr>
          <w:p w14:paraId="39D9A82D" w14:textId="77777777" w:rsidR="00B1791E" w:rsidRDefault="008C4979">
            <w:pPr>
              <w:pStyle w:val="TableParagraph"/>
              <w:spacing w:before="189"/>
              <w:ind w:left="296"/>
              <w:jc w:val="left"/>
              <w:rPr>
                <w:rFonts w:ascii="Arial Narrow" w:hAnsi="Arial Narrow"/>
                <w:b/>
                <w:sz w:val="21"/>
              </w:rPr>
            </w:pPr>
            <w:r>
              <w:rPr>
                <w:rFonts w:ascii="Arial Narrow" w:hAnsi="Arial Narrow"/>
                <w:b/>
                <w:sz w:val="21"/>
              </w:rPr>
              <w:t>Bežné</w:t>
            </w:r>
            <w:r>
              <w:rPr>
                <w:rFonts w:ascii="Arial Narrow" w:hAnsi="Arial Narrow"/>
                <w:b/>
                <w:spacing w:val="-2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účtovné</w:t>
            </w:r>
            <w:r>
              <w:rPr>
                <w:rFonts w:ascii="Arial Narrow" w:hAnsi="Arial Narrow"/>
                <w:b/>
                <w:spacing w:val="-2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obdobie</w:t>
            </w:r>
          </w:p>
        </w:tc>
        <w:tc>
          <w:tcPr>
            <w:tcW w:w="2723" w:type="dxa"/>
            <w:gridSpan w:val="2"/>
          </w:tcPr>
          <w:p w14:paraId="6E159E50" w14:textId="77777777" w:rsidR="00B1791E" w:rsidRDefault="008C4979">
            <w:pPr>
              <w:pStyle w:val="TableParagraph"/>
              <w:spacing w:before="68"/>
              <w:ind w:left="670" w:right="47" w:hanging="590"/>
              <w:jc w:val="left"/>
              <w:rPr>
                <w:rFonts w:ascii="Arial Narrow" w:hAnsi="Arial Narrow"/>
                <w:b/>
                <w:sz w:val="21"/>
              </w:rPr>
            </w:pPr>
            <w:r>
              <w:rPr>
                <w:rFonts w:ascii="Arial Narrow" w:hAnsi="Arial Narrow"/>
                <w:b/>
                <w:sz w:val="21"/>
              </w:rPr>
              <w:t>Bezprostredne predchádzajúce</w:t>
            </w:r>
            <w:r>
              <w:rPr>
                <w:rFonts w:ascii="Arial Narrow" w:hAnsi="Arial Narrow"/>
                <w:b/>
                <w:spacing w:val="-45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účtovné</w:t>
            </w:r>
            <w:r>
              <w:rPr>
                <w:rFonts w:ascii="Arial Narrow" w:hAnsi="Arial Narrow"/>
                <w:b/>
                <w:spacing w:val="-1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obdobie</w:t>
            </w:r>
          </w:p>
        </w:tc>
      </w:tr>
      <w:tr w:rsidR="00B1791E" w14:paraId="2AF448FC" w14:textId="77777777">
        <w:trPr>
          <w:trHeight w:val="492"/>
        </w:trPr>
        <w:tc>
          <w:tcPr>
            <w:tcW w:w="4049" w:type="dxa"/>
            <w:vMerge/>
            <w:tcBorders>
              <w:top w:val="nil"/>
              <w:bottom w:val="single" w:sz="4" w:space="0" w:color="000000"/>
            </w:tcBorders>
          </w:tcPr>
          <w:p w14:paraId="6B026B5E" w14:textId="77777777" w:rsidR="00B1791E" w:rsidRDefault="00B1791E"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gridSpan w:val="2"/>
          </w:tcPr>
          <w:p w14:paraId="56DDE757" w14:textId="77777777" w:rsidR="00B1791E" w:rsidRDefault="008C4979">
            <w:pPr>
              <w:pStyle w:val="TableParagraph"/>
              <w:spacing w:line="240" w:lineRule="atLeast"/>
              <w:ind w:left="534" w:right="300" w:hanging="214"/>
              <w:jc w:val="left"/>
              <w:rPr>
                <w:rFonts w:ascii="Arial Narrow" w:hAnsi="Arial Narrow"/>
                <w:b/>
                <w:sz w:val="21"/>
              </w:rPr>
            </w:pPr>
            <w:r>
              <w:rPr>
                <w:rFonts w:ascii="Arial Narrow" w:hAnsi="Arial Narrow"/>
                <w:b/>
                <w:sz w:val="21"/>
              </w:rPr>
              <w:t>Zmena reálnej hodnoty</w:t>
            </w:r>
            <w:r>
              <w:rPr>
                <w:rFonts w:ascii="Arial Narrow" w:hAnsi="Arial Narrow"/>
                <w:b/>
                <w:spacing w:val="-45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(+/-)</w:t>
            </w:r>
            <w:r>
              <w:rPr>
                <w:rFonts w:ascii="Arial Narrow" w:hAnsi="Arial Narrow"/>
                <w:b/>
                <w:spacing w:val="-1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s</w:t>
            </w:r>
            <w:r>
              <w:rPr>
                <w:rFonts w:ascii="Arial Narrow" w:hAnsi="Arial Narrow"/>
                <w:b/>
                <w:spacing w:val="-2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vplyvom na</w:t>
            </w:r>
          </w:p>
        </w:tc>
        <w:tc>
          <w:tcPr>
            <w:tcW w:w="2723" w:type="dxa"/>
            <w:gridSpan w:val="2"/>
          </w:tcPr>
          <w:p w14:paraId="1A00C78E" w14:textId="77777777" w:rsidR="00B1791E" w:rsidRDefault="008C4979">
            <w:pPr>
              <w:pStyle w:val="TableParagraph"/>
              <w:spacing w:line="240" w:lineRule="atLeast"/>
              <w:ind w:left="814" w:right="197" w:hanging="582"/>
              <w:jc w:val="left"/>
              <w:rPr>
                <w:rFonts w:ascii="Arial Narrow" w:hAnsi="Arial Narrow"/>
                <w:b/>
                <w:sz w:val="21"/>
              </w:rPr>
            </w:pPr>
            <w:r>
              <w:rPr>
                <w:rFonts w:ascii="Arial Narrow" w:hAnsi="Arial Narrow"/>
                <w:b/>
                <w:sz w:val="21"/>
              </w:rPr>
              <w:t>Zmena reálnej hodnoty (+/-)</w:t>
            </w:r>
            <w:r>
              <w:rPr>
                <w:rFonts w:ascii="Arial Narrow" w:hAnsi="Arial Narrow"/>
                <w:b/>
                <w:spacing w:val="-45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s</w:t>
            </w:r>
            <w:r>
              <w:rPr>
                <w:rFonts w:ascii="Arial Narrow" w:hAnsi="Arial Narrow"/>
                <w:b/>
                <w:spacing w:val="-1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vplyvom na</w:t>
            </w:r>
          </w:p>
        </w:tc>
      </w:tr>
      <w:tr w:rsidR="00B1791E" w14:paraId="3D1425D5" w14:textId="77777777">
        <w:trPr>
          <w:trHeight w:val="492"/>
        </w:trPr>
        <w:tc>
          <w:tcPr>
            <w:tcW w:w="4049" w:type="dxa"/>
            <w:vMerge/>
            <w:tcBorders>
              <w:top w:val="nil"/>
              <w:bottom w:val="single" w:sz="4" w:space="0" w:color="000000"/>
            </w:tcBorders>
          </w:tcPr>
          <w:p w14:paraId="78A0C070" w14:textId="77777777" w:rsidR="00B1791E" w:rsidRDefault="00B1791E">
            <w:pPr>
              <w:rPr>
                <w:sz w:val="2"/>
                <w:szCs w:val="2"/>
              </w:rPr>
            </w:pPr>
          </w:p>
        </w:tc>
        <w:tc>
          <w:tcPr>
            <w:tcW w:w="1254" w:type="dxa"/>
            <w:tcBorders>
              <w:bottom w:val="single" w:sz="4" w:space="0" w:color="000000"/>
            </w:tcBorders>
          </w:tcPr>
          <w:p w14:paraId="4A03812C" w14:textId="77777777" w:rsidR="00B1791E" w:rsidRDefault="008C4979">
            <w:pPr>
              <w:pStyle w:val="TableParagraph"/>
              <w:spacing w:line="240" w:lineRule="atLeast"/>
              <w:ind w:left="60" w:right="24" w:firstLine="195"/>
              <w:jc w:val="left"/>
              <w:rPr>
                <w:rFonts w:ascii="Arial Narrow" w:hAnsi="Arial Narrow"/>
                <w:b/>
                <w:sz w:val="21"/>
              </w:rPr>
            </w:pPr>
            <w:r>
              <w:rPr>
                <w:rFonts w:ascii="Arial Narrow" w:hAnsi="Arial Narrow"/>
                <w:b/>
                <w:sz w:val="21"/>
              </w:rPr>
              <w:t>výsledok</w:t>
            </w:r>
            <w:r>
              <w:rPr>
                <w:rFonts w:ascii="Arial Narrow" w:hAnsi="Arial Narrow"/>
                <w:b/>
                <w:spacing w:val="1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hospodárenia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14:paraId="037F51D3" w14:textId="77777777" w:rsidR="00B1791E" w:rsidRDefault="008C4979">
            <w:pPr>
              <w:pStyle w:val="TableParagraph"/>
              <w:spacing w:before="128"/>
              <w:ind w:right="22"/>
              <w:rPr>
                <w:rFonts w:ascii="Arial Narrow" w:hAnsi="Arial Narrow"/>
                <w:b/>
                <w:sz w:val="21"/>
              </w:rPr>
            </w:pPr>
            <w:r>
              <w:rPr>
                <w:rFonts w:ascii="Arial Narrow" w:hAnsi="Arial Narrow"/>
                <w:b/>
                <w:sz w:val="21"/>
              </w:rPr>
              <w:t>vlastné</w:t>
            </w:r>
            <w:r>
              <w:rPr>
                <w:rFonts w:ascii="Arial Narrow" w:hAnsi="Arial Narrow"/>
                <w:b/>
                <w:spacing w:val="-3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imanie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14:paraId="4672C127" w14:textId="77777777" w:rsidR="00B1791E" w:rsidRDefault="008C4979">
            <w:pPr>
              <w:pStyle w:val="TableParagraph"/>
              <w:spacing w:line="240" w:lineRule="atLeast"/>
              <w:ind w:left="143" w:right="105" w:firstLine="195"/>
              <w:jc w:val="left"/>
              <w:rPr>
                <w:rFonts w:ascii="Arial Narrow" w:hAnsi="Arial Narrow"/>
                <w:b/>
                <w:sz w:val="21"/>
              </w:rPr>
            </w:pPr>
            <w:r>
              <w:rPr>
                <w:rFonts w:ascii="Arial Narrow" w:hAnsi="Arial Narrow"/>
                <w:b/>
                <w:sz w:val="21"/>
              </w:rPr>
              <w:t>výsledok</w:t>
            </w:r>
            <w:r>
              <w:rPr>
                <w:rFonts w:ascii="Arial Narrow" w:hAnsi="Arial Narrow"/>
                <w:b/>
                <w:spacing w:val="1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hospodárenia</w:t>
            </w:r>
          </w:p>
        </w:tc>
        <w:tc>
          <w:tcPr>
            <w:tcW w:w="1305" w:type="dxa"/>
            <w:tcBorders>
              <w:bottom w:val="single" w:sz="4" w:space="0" w:color="000000"/>
            </w:tcBorders>
          </w:tcPr>
          <w:p w14:paraId="3B68C32B" w14:textId="77777777" w:rsidR="00B1791E" w:rsidRDefault="008C4979">
            <w:pPr>
              <w:pStyle w:val="TableParagraph"/>
              <w:spacing w:before="128"/>
              <w:ind w:right="39"/>
              <w:rPr>
                <w:rFonts w:ascii="Arial Narrow" w:hAnsi="Arial Narrow"/>
                <w:b/>
                <w:sz w:val="21"/>
              </w:rPr>
            </w:pPr>
            <w:r>
              <w:rPr>
                <w:rFonts w:ascii="Arial Narrow" w:hAnsi="Arial Narrow"/>
                <w:b/>
                <w:sz w:val="21"/>
              </w:rPr>
              <w:t>vlastné</w:t>
            </w:r>
            <w:r>
              <w:rPr>
                <w:rFonts w:ascii="Arial Narrow" w:hAnsi="Arial Narrow"/>
                <w:b/>
                <w:spacing w:val="-2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imanie</w:t>
            </w:r>
          </w:p>
        </w:tc>
      </w:tr>
      <w:tr w:rsidR="00B1791E" w14:paraId="10BE0CB9" w14:textId="77777777">
        <w:trPr>
          <w:trHeight w:val="240"/>
        </w:trPr>
        <w:tc>
          <w:tcPr>
            <w:tcW w:w="4049" w:type="dxa"/>
            <w:tcBorders>
              <w:top w:val="single" w:sz="4" w:space="0" w:color="000000"/>
            </w:tcBorders>
          </w:tcPr>
          <w:p w14:paraId="48FC34B8" w14:textId="77777777" w:rsidR="00B1791E" w:rsidRDefault="008C4979">
            <w:pPr>
              <w:pStyle w:val="TableParagraph"/>
              <w:spacing w:line="221" w:lineRule="exact"/>
              <w:ind w:left="16"/>
              <w:jc w:val="center"/>
              <w:rPr>
                <w:rFonts w:ascii="Arial Narrow"/>
                <w:sz w:val="21"/>
              </w:rPr>
            </w:pPr>
            <w:r>
              <w:rPr>
                <w:rFonts w:ascii="Arial Narrow"/>
                <w:sz w:val="21"/>
              </w:rPr>
              <w:t>a</w:t>
            </w:r>
          </w:p>
        </w:tc>
        <w:tc>
          <w:tcPr>
            <w:tcW w:w="1254" w:type="dxa"/>
            <w:tcBorders>
              <w:top w:val="single" w:sz="4" w:space="0" w:color="000000"/>
            </w:tcBorders>
          </w:tcPr>
          <w:p w14:paraId="0E7F569B" w14:textId="77777777" w:rsidR="00B1791E" w:rsidRDefault="008C4979">
            <w:pPr>
              <w:pStyle w:val="TableParagraph"/>
              <w:spacing w:line="221" w:lineRule="exact"/>
              <w:ind w:left="17"/>
              <w:jc w:val="center"/>
              <w:rPr>
                <w:rFonts w:ascii="Arial Narrow"/>
                <w:sz w:val="21"/>
              </w:rPr>
            </w:pPr>
            <w:r>
              <w:rPr>
                <w:rFonts w:ascii="Arial Narrow"/>
                <w:sz w:val="21"/>
              </w:rPr>
              <w:t>b</w:t>
            </w:r>
          </w:p>
        </w:tc>
        <w:tc>
          <w:tcPr>
            <w:tcW w:w="1276" w:type="dxa"/>
            <w:tcBorders>
              <w:top w:val="single" w:sz="4" w:space="0" w:color="000000"/>
            </w:tcBorders>
          </w:tcPr>
          <w:p w14:paraId="462A3107" w14:textId="77777777" w:rsidR="00B1791E" w:rsidRDefault="008C4979">
            <w:pPr>
              <w:pStyle w:val="TableParagraph"/>
              <w:spacing w:line="221" w:lineRule="exact"/>
              <w:ind w:left="16"/>
              <w:jc w:val="center"/>
              <w:rPr>
                <w:rFonts w:ascii="Arial Narrow"/>
                <w:sz w:val="21"/>
              </w:rPr>
            </w:pPr>
            <w:r>
              <w:rPr>
                <w:rFonts w:ascii="Arial Narrow"/>
                <w:sz w:val="21"/>
              </w:rPr>
              <w:t>c</w:t>
            </w:r>
          </w:p>
        </w:tc>
        <w:tc>
          <w:tcPr>
            <w:tcW w:w="1418" w:type="dxa"/>
            <w:tcBorders>
              <w:top w:val="single" w:sz="4" w:space="0" w:color="000000"/>
            </w:tcBorders>
          </w:tcPr>
          <w:p w14:paraId="5BA7C6A3" w14:textId="77777777" w:rsidR="00B1791E" w:rsidRDefault="008C4979">
            <w:pPr>
              <w:pStyle w:val="TableParagraph"/>
              <w:spacing w:line="221" w:lineRule="exact"/>
              <w:ind w:left="17"/>
              <w:jc w:val="center"/>
              <w:rPr>
                <w:rFonts w:ascii="Arial Narrow"/>
                <w:sz w:val="21"/>
              </w:rPr>
            </w:pPr>
            <w:r>
              <w:rPr>
                <w:rFonts w:ascii="Arial Narrow"/>
                <w:sz w:val="21"/>
              </w:rPr>
              <w:t>d</w:t>
            </w:r>
          </w:p>
        </w:tc>
        <w:tc>
          <w:tcPr>
            <w:tcW w:w="1305" w:type="dxa"/>
            <w:tcBorders>
              <w:top w:val="single" w:sz="4" w:space="0" w:color="000000"/>
            </w:tcBorders>
          </w:tcPr>
          <w:p w14:paraId="4E7C4709" w14:textId="77777777" w:rsidR="00B1791E" w:rsidRDefault="008C4979">
            <w:pPr>
              <w:pStyle w:val="TableParagraph"/>
              <w:spacing w:line="221" w:lineRule="exact"/>
              <w:ind w:left="14"/>
              <w:jc w:val="center"/>
              <w:rPr>
                <w:rFonts w:ascii="Arial Narrow"/>
                <w:sz w:val="21"/>
              </w:rPr>
            </w:pPr>
            <w:r>
              <w:rPr>
                <w:rFonts w:ascii="Arial Narrow"/>
                <w:sz w:val="21"/>
              </w:rPr>
              <w:t>e</w:t>
            </w:r>
          </w:p>
        </w:tc>
      </w:tr>
      <w:tr w:rsidR="00B1791E" w14:paraId="4231F719" w14:textId="77777777">
        <w:trPr>
          <w:trHeight w:val="329"/>
        </w:trPr>
        <w:tc>
          <w:tcPr>
            <w:tcW w:w="4049" w:type="dxa"/>
            <w:tcBorders>
              <w:bottom w:val="single" w:sz="4" w:space="0" w:color="000000"/>
            </w:tcBorders>
          </w:tcPr>
          <w:p w14:paraId="65FAD0A0" w14:textId="77777777" w:rsidR="00B1791E" w:rsidRDefault="008C4979">
            <w:pPr>
              <w:pStyle w:val="TableParagraph"/>
              <w:spacing w:before="43"/>
              <w:ind w:left="27"/>
              <w:jc w:val="left"/>
              <w:rPr>
                <w:rFonts w:ascii="Arial Narrow" w:hAnsi="Arial Narrow"/>
                <w:b/>
                <w:sz w:val="21"/>
              </w:rPr>
            </w:pPr>
            <w:r>
              <w:rPr>
                <w:rFonts w:ascii="Arial Narrow" w:hAnsi="Arial Narrow"/>
                <w:b/>
                <w:sz w:val="21"/>
              </w:rPr>
              <w:t>Deriváty</w:t>
            </w:r>
            <w:r>
              <w:rPr>
                <w:rFonts w:ascii="Arial Narrow" w:hAnsi="Arial Narrow"/>
                <w:b/>
                <w:spacing w:val="-1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určené</w:t>
            </w:r>
            <w:r>
              <w:rPr>
                <w:rFonts w:ascii="Arial Narrow" w:hAnsi="Arial Narrow"/>
                <w:b/>
                <w:spacing w:val="-1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na obchodovanie,</w:t>
            </w:r>
            <w:r>
              <w:rPr>
                <w:rFonts w:ascii="Arial Narrow" w:hAnsi="Arial Narrow"/>
                <w:b/>
                <w:spacing w:val="-1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z</w:t>
            </w:r>
            <w:r>
              <w:rPr>
                <w:rFonts w:ascii="Arial Narrow" w:hAnsi="Arial Narrow"/>
                <w:b/>
                <w:spacing w:val="-2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toho:</w:t>
            </w:r>
          </w:p>
        </w:tc>
        <w:tc>
          <w:tcPr>
            <w:tcW w:w="1254" w:type="dxa"/>
            <w:tcBorders>
              <w:bottom w:val="single" w:sz="4" w:space="0" w:color="000000"/>
              <w:right w:val="single" w:sz="4" w:space="0" w:color="000000"/>
            </w:tcBorders>
          </w:tcPr>
          <w:p w14:paraId="62226589" w14:textId="77777777" w:rsidR="00B1791E" w:rsidRDefault="008C4979">
            <w:pPr>
              <w:pStyle w:val="TableParagraph"/>
              <w:spacing w:before="48"/>
              <w:ind w:right="35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5C9E29AF" w14:textId="77777777" w:rsidR="00B1791E" w:rsidRDefault="008C4979">
            <w:pPr>
              <w:pStyle w:val="TableParagraph"/>
              <w:spacing w:before="48"/>
              <w:ind w:right="41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 w14:paraId="3AB21483" w14:textId="77777777" w:rsidR="00B1791E" w:rsidRDefault="008C4979">
            <w:pPr>
              <w:pStyle w:val="TableParagraph"/>
              <w:spacing w:before="48"/>
              <w:ind w:right="34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</w:tcPr>
          <w:p w14:paraId="5CC9BBAE" w14:textId="77777777" w:rsidR="00B1791E" w:rsidRDefault="008C4979">
            <w:pPr>
              <w:pStyle w:val="TableParagraph"/>
              <w:spacing w:before="48"/>
              <w:ind w:right="36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B1791E" w14:paraId="64800D46" w14:textId="77777777">
        <w:trPr>
          <w:trHeight w:val="330"/>
        </w:trPr>
        <w:tc>
          <w:tcPr>
            <w:tcW w:w="4049" w:type="dxa"/>
            <w:tcBorders>
              <w:top w:val="single" w:sz="4" w:space="0" w:color="000000"/>
              <w:bottom w:val="single" w:sz="4" w:space="0" w:color="000000"/>
            </w:tcBorders>
          </w:tcPr>
          <w:p w14:paraId="11E161B6" w14:textId="77777777" w:rsidR="00B1791E" w:rsidRDefault="00B1791E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E3E9D" w14:textId="77777777" w:rsidR="00B1791E" w:rsidRDefault="008C4979">
            <w:pPr>
              <w:pStyle w:val="TableParagraph"/>
              <w:spacing w:before="50"/>
              <w:ind w:right="35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64C90E" w14:textId="77777777" w:rsidR="00B1791E" w:rsidRDefault="008C4979">
            <w:pPr>
              <w:pStyle w:val="TableParagraph"/>
              <w:spacing w:before="50"/>
              <w:ind w:right="41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1E485" w14:textId="77777777" w:rsidR="00B1791E" w:rsidRDefault="008C4979">
            <w:pPr>
              <w:pStyle w:val="TableParagraph"/>
              <w:spacing w:before="50"/>
              <w:ind w:right="34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289244" w14:textId="77777777" w:rsidR="00B1791E" w:rsidRDefault="008C4979">
            <w:pPr>
              <w:pStyle w:val="TableParagraph"/>
              <w:spacing w:before="50"/>
              <w:ind w:right="36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B1791E" w14:paraId="5A602AD6" w14:textId="77777777">
        <w:trPr>
          <w:trHeight w:val="329"/>
        </w:trPr>
        <w:tc>
          <w:tcPr>
            <w:tcW w:w="4049" w:type="dxa"/>
            <w:tcBorders>
              <w:top w:val="single" w:sz="4" w:space="0" w:color="000000"/>
              <w:bottom w:val="single" w:sz="4" w:space="0" w:color="000000"/>
            </w:tcBorders>
          </w:tcPr>
          <w:p w14:paraId="1F8A16B7" w14:textId="77777777" w:rsidR="00B1791E" w:rsidRDefault="00B1791E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62D9F" w14:textId="77777777" w:rsidR="00B1791E" w:rsidRDefault="008C4979">
            <w:pPr>
              <w:pStyle w:val="TableParagraph"/>
              <w:spacing w:before="53"/>
              <w:ind w:right="35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60D6A6" w14:textId="77777777" w:rsidR="00B1791E" w:rsidRDefault="008C4979">
            <w:pPr>
              <w:pStyle w:val="TableParagraph"/>
              <w:spacing w:before="53"/>
              <w:ind w:right="41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76664" w14:textId="77777777" w:rsidR="00B1791E" w:rsidRDefault="008C4979">
            <w:pPr>
              <w:pStyle w:val="TableParagraph"/>
              <w:spacing w:before="53"/>
              <w:ind w:right="34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BFB3C3" w14:textId="77777777" w:rsidR="00B1791E" w:rsidRDefault="008C4979">
            <w:pPr>
              <w:pStyle w:val="TableParagraph"/>
              <w:spacing w:before="53"/>
              <w:ind w:right="36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B1791E" w14:paraId="1B52175F" w14:textId="77777777">
        <w:trPr>
          <w:trHeight w:val="329"/>
        </w:trPr>
        <w:tc>
          <w:tcPr>
            <w:tcW w:w="4049" w:type="dxa"/>
            <w:tcBorders>
              <w:top w:val="single" w:sz="4" w:space="0" w:color="000000"/>
            </w:tcBorders>
          </w:tcPr>
          <w:p w14:paraId="36583C45" w14:textId="77777777" w:rsidR="00B1791E" w:rsidRDefault="00B1791E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54" w:type="dxa"/>
            <w:tcBorders>
              <w:top w:val="single" w:sz="4" w:space="0" w:color="000000"/>
              <w:right w:val="single" w:sz="4" w:space="0" w:color="000000"/>
            </w:tcBorders>
          </w:tcPr>
          <w:p w14:paraId="720CE573" w14:textId="77777777" w:rsidR="00B1791E" w:rsidRDefault="008C4979">
            <w:pPr>
              <w:pStyle w:val="TableParagraph"/>
              <w:spacing w:before="53"/>
              <w:ind w:right="35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</w:tcPr>
          <w:p w14:paraId="73CB6A6E" w14:textId="77777777" w:rsidR="00B1791E" w:rsidRDefault="008C4979">
            <w:pPr>
              <w:pStyle w:val="TableParagraph"/>
              <w:spacing w:before="53"/>
              <w:ind w:right="41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right w:val="single" w:sz="4" w:space="0" w:color="000000"/>
            </w:tcBorders>
          </w:tcPr>
          <w:p w14:paraId="5DBEEF53" w14:textId="77777777" w:rsidR="00B1791E" w:rsidRDefault="008C4979">
            <w:pPr>
              <w:pStyle w:val="TableParagraph"/>
              <w:spacing w:before="53"/>
              <w:ind w:right="34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</w:tcBorders>
          </w:tcPr>
          <w:p w14:paraId="00F03C9E" w14:textId="77777777" w:rsidR="00B1791E" w:rsidRDefault="008C4979">
            <w:pPr>
              <w:pStyle w:val="TableParagraph"/>
              <w:spacing w:before="53"/>
              <w:ind w:right="36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B1791E" w14:paraId="2736F8D5" w14:textId="77777777">
        <w:trPr>
          <w:trHeight w:val="330"/>
        </w:trPr>
        <w:tc>
          <w:tcPr>
            <w:tcW w:w="4049" w:type="dxa"/>
          </w:tcPr>
          <w:p w14:paraId="3757642A" w14:textId="77777777" w:rsidR="00B1791E" w:rsidRDefault="008C4979">
            <w:pPr>
              <w:pStyle w:val="TableParagraph"/>
              <w:spacing w:before="43"/>
              <w:ind w:left="27"/>
              <w:jc w:val="left"/>
              <w:rPr>
                <w:rFonts w:ascii="Arial Narrow" w:hAnsi="Arial Narrow"/>
                <w:b/>
                <w:sz w:val="21"/>
              </w:rPr>
            </w:pPr>
            <w:r>
              <w:rPr>
                <w:rFonts w:ascii="Arial Narrow" w:hAnsi="Arial Narrow"/>
                <w:b/>
                <w:sz w:val="21"/>
              </w:rPr>
              <w:t>Zabezpečovacie</w:t>
            </w:r>
            <w:r>
              <w:rPr>
                <w:rFonts w:ascii="Arial Narrow" w:hAnsi="Arial Narrow"/>
                <w:b/>
                <w:spacing w:val="-1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deriváty,</w:t>
            </w:r>
            <w:r>
              <w:rPr>
                <w:rFonts w:ascii="Arial Narrow" w:hAnsi="Arial Narrow"/>
                <w:b/>
                <w:spacing w:val="-1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z</w:t>
            </w:r>
            <w:r>
              <w:rPr>
                <w:rFonts w:ascii="Arial Narrow" w:hAnsi="Arial Narrow"/>
                <w:b/>
                <w:spacing w:val="-3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toho:</w:t>
            </w:r>
          </w:p>
        </w:tc>
        <w:tc>
          <w:tcPr>
            <w:tcW w:w="1254" w:type="dxa"/>
            <w:tcBorders>
              <w:right w:val="single" w:sz="4" w:space="0" w:color="000000"/>
            </w:tcBorders>
          </w:tcPr>
          <w:p w14:paraId="2EAA7DA2" w14:textId="77777777" w:rsidR="00B1791E" w:rsidRDefault="008C4979">
            <w:pPr>
              <w:pStyle w:val="TableParagraph"/>
              <w:spacing w:before="51"/>
              <w:ind w:right="35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14:paraId="5DA26DE4" w14:textId="77777777" w:rsidR="00B1791E" w:rsidRDefault="008C4979">
            <w:pPr>
              <w:pStyle w:val="TableParagraph"/>
              <w:spacing w:before="51"/>
              <w:ind w:right="41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8" w:type="dxa"/>
            <w:tcBorders>
              <w:right w:val="single" w:sz="4" w:space="0" w:color="000000"/>
            </w:tcBorders>
          </w:tcPr>
          <w:p w14:paraId="3B5EACF4" w14:textId="77777777" w:rsidR="00B1791E" w:rsidRDefault="008C4979">
            <w:pPr>
              <w:pStyle w:val="TableParagraph"/>
              <w:spacing w:before="51"/>
              <w:ind w:right="34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</w:tcBorders>
          </w:tcPr>
          <w:p w14:paraId="3A1DE069" w14:textId="77777777" w:rsidR="00B1791E" w:rsidRDefault="008C4979">
            <w:pPr>
              <w:pStyle w:val="TableParagraph"/>
              <w:spacing w:before="51"/>
              <w:ind w:right="36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B1791E" w14:paraId="39B6DEE8" w14:textId="77777777">
        <w:trPr>
          <w:trHeight w:val="330"/>
        </w:trPr>
        <w:tc>
          <w:tcPr>
            <w:tcW w:w="4049" w:type="dxa"/>
            <w:tcBorders>
              <w:bottom w:val="single" w:sz="4" w:space="0" w:color="000000"/>
            </w:tcBorders>
          </w:tcPr>
          <w:p w14:paraId="02F4D14F" w14:textId="77777777" w:rsidR="00B1791E" w:rsidRDefault="00B1791E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54" w:type="dxa"/>
            <w:tcBorders>
              <w:bottom w:val="single" w:sz="4" w:space="0" w:color="000000"/>
              <w:right w:val="single" w:sz="4" w:space="0" w:color="000000"/>
            </w:tcBorders>
          </w:tcPr>
          <w:p w14:paraId="050E7395" w14:textId="77777777" w:rsidR="00B1791E" w:rsidRDefault="008C4979">
            <w:pPr>
              <w:pStyle w:val="TableParagraph"/>
              <w:spacing w:before="51"/>
              <w:ind w:right="35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1674D13B" w14:textId="77777777" w:rsidR="00B1791E" w:rsidRDefault="008C4979">
            <w:pPr>
              <w:pStyle w:val="TableParagraph"/>
              <w:spacing w:before="51"/>
              <w:ind w:right="41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 w14:paraId="1A8B9473" w14:textId="77777777" w:rsidR="00B1791E" w:rsidRDefault="008C4979">
            <w:pPr>
              <w:pStyle w:val="TableParagraph"/>
              <w:spacing w:before="51"/>
              <w:ind w:right="34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</w:tcPr>
          <w:p w14:paraId="77CACA11" w14:textId="77777777" w:rsidR="00B1791E" w:rsidRDefault="008C4979">
            <w:pPr>
              <w:pStyle w:val="TableParagraph"/>
              <w:spacing w:before="51"/>
              <w:ind w:right="36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B1791E" w14:paraId="3B2BACA5" w14:textId="77777777">
        <w:trPr>
          <w:trHeight w:val="329"/>
        </w:trPr>
        <w:tc>
          <w:tcPr>
            <w:tcW w:w="4049" w:type="dxa"/>
            <w:tcBorders>
              <w:top w:val="single" w:sz="4" w:space="0" w:color="000000"/>
              <w:bottom w:val="single" w:sz="4" w:space="0" w:color="000000"/>
            </w:tcBorders>
          </w:tcPr>
          <w:p w14:paraId="37923BBB" w14:textId="77777777" w:rsidR="00B1791E" w:rsidRDefault="00B1791E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A396C" w14:textId="77777777" w:rsidR="00B1791E" w:rsidRDefault="008C4979">
            <w:pPr>
              <w:pStyle w:val="TableParagraph"/>
              <w:spacing w:before="51"/>
              <w:ind w:right="35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499876" w14:textId="77777777" w:rsidR="00B1791E" w:rsidRDefault="008C4979">
            <w:pPr>
              <w:pStyle w:val="TableParagraph"/>
              <w:spacing w:before="51"/>
              <w:ind w:right="41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AB17F" w14:textId="77777777" w:rsidR="00B1791E" w:rsidRDefault="008C4979">
            <w:pPr>
              <w:pStyle w:val="TableParagraph"/>
              <w:spacing w:before="51"/>
              <w:ind w:right="34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283950" w14:textId="77777777" w:rsidR="00B1791E" w:rsidRDefault="008C4979">
            <w:pPr>
              <w:pStyle w:val="TableParagraph"/>
              <w:spacing w:before="51"/>
              <w:ind w:right="36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B1791E" w14:paraId="322E654E" w14:textId="77777777">
        <w:trPr>
          <w:trHeight w:val="346"/>
        </w:trPr>
        <w:tc>
          <w:tcPr>
            <w:tcW w:w="4049" w:type="dxa"/>
            <w:tcBorders>
              <w:top w:val="single" w:sz="4" w:space="0" w:color="000000"/>
            </w:tcBorders>
          </w:tcPr>
          <w:p w14:paraId="158B1614" w14:textId="77777777" w:rsidR="00B1791E" w:rsidRDefault="00B1791E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54" w:type="dxa"/>
            <w:tcBorders>
              <w:top w:val="single" w:sz="4" w:space="0" w:color="000000"/>
              <w:right w:val="single" w:sz="4" w:space="0" w:color="000000"/>
            </w:tcBorders>
          </w:tcPr>
          <w:p w14:paraId="13DAB278" w14:textId="77777777" w:rsidR="00B1791E" w:rsidRDefault="008C4979">
            <w:pPr>
              <w:pStyle w:val="TableParagraph"/>
              <w:spacing w:before="58"/>
              <w:ind w:right="35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</w:tcPr>
          <w:p w14:paraId="47FD57B8" w14:textId="77777777" w:rsidR="00B1791E" w:rsidRDefault="008C4979">
            <w:pPr>
              <w:pStyle w:val="TableParagraph"/>
              <w:spacing w:before="58"/>
              <w:ind w:right="41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right w:val="single" w:sz="4" w:space="0" w:color="000000"/>
            </w:tcBorders>
          </w:tcPr>
          <w:p w14:paraId="5D1B1B8A" w14:textId="77777777" w:rsidR="00B1791E" w:rsidRDefault="008C4979">
            <w:pPr>
              <w:pStyle w:val="TableParagraph"/>
              <w:spacing w:before="58"/>
              <w:ind w:right="34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</w:tcBorders>
          </w:tcPr>
          <w:p w14:paraId="73FC53F9" w14:textId="77777777" w:rsidR="00B1791E" w:rsidRDefault="008C4979">
            <w:pPr>
              <w:pStyle w:val="TableParagraph"/>
              <w:spacing w:before="58"/>
              <w:ind w:right="36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</w:tbl>
    <w:p w14:paraId="38F11FE7" w14:textId="77777777" w:rsidR="00B1791E" w:rsidRDefault="00B1791E">
      <w:pPr>
        <w:rPr>
          <w:sz w:val="20"/>
        </w:rPr>
        <w:sectPr w:rsidR="00B1791E">
          <w:headerReference w:type="default" r:id="rId15"/>
          <w:footerReference w:type="default" r:id="rId16"/>
          <w:pgSz w:w="11910" w:h="16840"/>
          <w:pgMar w:top="860" w:right="960" w:bottom="960" w:left="1180" w:header="281" w:footer="766" w:gutter="0"/>
          <w:cols w:space="708"/>
        </w:sectPr>
      </w:pPr>
    </w:p>
    <w:p w14:paraId="1561AE19" w14:textId="77777777" w:rsidR="00B1791E" w:rsidRDefault="00B1791E">
      <w:pPr>
        <w:pStyle w:val="Zkladntext"/>
        <w:spacing w:before="6"/>
        <w:rPr>
          <w:rFonts w:ascii="Arial Narrow"/>
          <w:sz w:val="5"/>
        </w:rPr>
      </w:pPr>
    </w:p>
    <w:p w14:paraId="5F60AC01" w14:textId="79ED63D0" w:rsidR="00B1791E" w:rsidRDefault="00936539">
      <w:pPr>
        <w:pStyle w:val="Zkladntext"/>
        <w:ind w:left="170"/>
        <w:rPr>
          <w:rFonts w:ascii="Arial Narrow"/>
          <w:sz w:val="20"/>
        </w:rPr>
      </w:pPr>
      <w:r>
        <w:rPr>
          <w:rFonts w:ascii="Arial Narrow"/>
          <w:noProof/>
          <w:sz w:val="20"/>
        </w:rPr>
        <mc:AlternateContent>
          <mc:Choice Requires="wpg">
            <w:drawing>
              <wp:inline distT="0" distB="0" distL="0" distR="0" wp14:anchorId="1FCC7635" wp14:editId="2F2357D5">
                <wp:extent cx="5932170" cy="1274445"/>
                <wp:effectExtent l="0" t="0" r="1905" b="0"/>
                <wp:docPr id="1769227664" name="docshapegroup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2170" cy="1274445"/>
                          <a:chOff x="0" y="0"/>
                          <a:chExt cx="9342" cy="2007"/>
                        </a:xfrm>
                      </wpg:grpSpPr>
                      <wps:wsp>
                        <wps:cNvPr id="1466541035" name="docshape3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342" cy="2007"/>
                          </a:xfrm>
                          <a:custGeom>
                            <a:avLst/>
                            <a:gdLst>
                              <a:gd name="T0" fmla="*/ 9342 w 9342"/>
                              <a:gd name="T1" fmla="*/ 3 h 2007"/>
                              <a:gd name="T2" fmla="*/ 9335 w 9342"/>
                              <a:gd name="T3" fmla="*/ 3 h 2007"/>
                              <a:gd name="T4" fmla="*/ 9335 w 9342"/>
                              <a:gd name="T5" fmla="*/ 0 h 2007"/>
                              <a:gd name="T6" fmla="*/ 9325 w 9342"/>
                              <a:gd name="T7" fmla="*/ 0 h 2007"/>
                              <a:gd name="T8" fmla="*/ 9325 w 9342"/>
                              <a:gd name="T9" fmla="*/ 1997 h 2007"/>
                              <a:gd name="T10" fmla="*/ 10 w 9342"/>
                              <a:gd name="T11" fmla="*/ 1997 h 2007"/>
                              <a:gd name="T12" fmla="*/ 10 w 9342"/>
                              <a:gd name="T13" fmla="*/ 10 h 2007"/>
                              <a:gd name="T14" fmla="*/ 9325 w 9342"/>
                              <a:gd name="T15" fmla="*/ 10 h 2007"/>
                              <a:gd name="T16" fmla="*/ 9325 w 9342"/>
                              <a:gd name="T17" fmla="*/ 3 h 2007"/>
                              <a:gd name="T18" fmla="*/ 10 w 9342"/>
                              <a:gd name="T19" fmla="*/ 3 h 2007"/>
                              <a:gd name="T20" fmla="*/ 10 w 9342"/>
                              <a:gd name="T21" fmla="*/ 0 h 2007"/>
                              <a:gd name="T22" fmla="*/ 0 w 9342"/>
                              <a:gd name="T23" fmla="*/ 0 h 2007"/>
                              <a:gd name="T24" fmla="*/ 0 w 9342"/>
                              <a:gd name="T25" fmla="*/ 1997 h 2007"/>
                              <a:gd name="T26" fmla="*/ 0 w 9342"/>
                              <a:gd name="T27" fmla="*/ 2005 h 2007"/>
                              <a:gd name="T28" fmla="*/ 0 w 9342"/>
                              <a:gd name="T29" fmla="*/ 2007 h 2007"/>
                              <a:gd name="T30" fmla="*/ 9325 w 9342"/>
                              <a:gd name="T31" fmla="*/ 2007 h 2007"/>
                              <a:gd name="T32" fmla="*/ 9325 w 9342"/>
                              <a:gd name="T33" fmla="*/ 2005 h 2007"/>
                              <a:gd name="T34" fmla="*/ 9335 w 9342"/>
                              <a:gd name="T35" fmla="*/ 2005 h 2007"/>
                              <a:gd name="T36" fmla="*/ 9335 w 9342"/>
                              <a:gd name="T37" fmla="*/ 1447 h 2007"/>
                              <a:gd name="T38" fmla="*/ 9335 w 9342"/>
                              <a:gd name="T39" fmla="*/ 1437 h 2007"/>
                              <a:gd name="T40" fmla="*/ 9335 w 9342"/>
                              <a:gd name="T41" fmla="*/ 10 h 2007"/>
                              <a:gd name="T42" fmla="*/ 9342 w 9342"/>
                              <a:gd name="T43" fmla="*/ 10 h 2007"/>
                              <a:gd name="T44" fmla="*/ 9342 w 9342"/>
                              <a:gd name="T45" fmla="*/ 3 h 20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9342" h="2007">
                                <a:moveTo>
                                  <a:pt x="9342" y="3"/>
                                </a:moveTo>
                                <a:lnTo>
                                  <a:pt x="9335" y="3"/>
                                </a:lnTo>
                                <a:lnTo>
                                  <a:pt x="9335" y="0"/>
                                </a:lnTo>
                                <a:lnTo>
                                  <a:pt x="9325" y="0"/>
                                </a:lnTo>
                                <a:lnTo>
                                  <a:pt x="9325" y="1997"/>
                                </a:lnTo>
                                <a:lnTo>
                                  <a:pt x="10" y="1997"/>
                                </a:lnTo>
                                <a:lnTo>
                                  <a:pt x="10" y="10"/>
                                </a:lnTo>
                                <a:lnTo>
                                  <a:pt x="9325" y="10"/>
                                </a:lnTo>
                                <a:lnTo>
                                  <a:pt x="9325" y="3"/>
                                </a:lnTo>
                                <a:lnTo>
                                  <a:pt x="10" y="3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97"/>
                                </a:lnTo>
                                <a:lnTo>
                                  <a:pt x="0" y="2005"/>
                                </a:lnTo>
                                <a:lnTo>
                                  <a:pt x="0" y="2007"/>
                                </a:lnTo>
                                <a:lnTo>
                                  <a:pt x="9325" y="2007"/>
                                </a:lnTo>
                                <a:lnTo>
                                  <a:pt x="9325" y="2005"/>
                                </a:lnTo>
                                <a:lnTo>
                                  <a:pt x="9335" y="2005"/>
                                </a:lnTo>
                                <a:lnTo>
                                  <a:pt x="9335" y="1447"/>
                                </a:lnTo>
                                <a:lnTo>
                                  <a:pt x="9335" y="1437"/>
                                </a:lnTo>
                                <a:lnTo>
                                  <a:pt x="9335" y="10"/>
                                </a:lnTo>
                                <a:lnTo>
                                  <a:pt x="9342" y="10"/>
                                </a:lnTo>
                                <a:lnTo>
                                  <a:pt x="9342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37ED16" id="docshapegroup33" o:spid="_x0000_s1026" style="width:467.1pt;height:100.35pt;mso-position-horizontal-relative:char;mso-position-vertical-relative:line" coordsize="9342,20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mZT5gQAADgUAAAOAAAAZHJzL2Uyb0RvYy54bWykWNtu4zYQfS/QfxD0WKCxKclxbcRZFLvd&#10;oMC2XWDTD6B1sYRKokrKl/TrO8OLMvaWWiLNgyWFR4czZ8jhaB7eXbo2OpVSNaLfxexuGUdln4ui&#10;6Q+7+M/njz/+FEdq5H3BW9GXu/ilVPG7x++/ezgP2zIRtWiLUkZA0qvtedjF9TgO28VC5XXZcXUn&#10;hrKHwUrIjo/wKA+LQvIzsHftIlku7xdnIYtBirxUCv77wQzGj5q/qsp8/KOqVDlG7S4G20b9K/Xv&#10;Hn8Xjw98e5B8qJvcmsHfYEXHmx4mnag+8JFHR9l8RdU1uRRKVONdLrqFqKomL7UP4A1b3njzJMVx&#10;0L4ctufDMMkE0t7o9Gba/PfTkxy+DJ+lsR5uP4n8LwW6LM7DYUvH8flgwNH+/JsoIJ78OArt+KWS&#10;HVKAS9FF6/sy6VtexiiHf642acLWEIYcxliyzrJsZSKQ1xCmr97L61/sm5s0S8xrEPQ1vrPgWzOl&#10;NtOahWGHdaRepVL/T6ovNR9KHQGFUnyWUVOA6dn9/Spjy3QVRz3vQIZC5AqhaYa2oRGAdqoqKikZ&#10;QZgC5d8m5owkfJsf1fhUCh0RfvqkRrPOC7jTcS6s3c8QjKprYcn/sIiQMTrri90XE4wRWBrVkYsC&#10;LPgJAwEiVOnKQ5USmI8qI5hN6qUC+acZlx6r7gkGlp/PqjWB+agglU3TzVBtCIxtNmuPYYxKz5Ye&#10;tRhVfo6Nqu9no+ID6r8Dya7l92rGqP5+tsAIMBoC38JgNAZ+N2kIfFRJkP4J1d8nWELF90Uyodp7&#10;maj0XqYr3f0rLKHKe8mo7LCtV55FkVDlvWRUeMwRHrKUaj+zlVKq/hwfDcAcH43BjLOQxulW9yYg&#10;PACmlDDHRyMxk9BSGgyWZV79aDDm+Gg8WJb6+LLreHj9zWg8vDsej+pJlZlDJaPR8LNdx8J7REEp&#10;8Tor3fRQKRzcwcdrdxbml94ehnAXcSxXl7qQGYTCQgRPRqhSnpktNgCFJ6cHDB4jOA0Cg0MI1qUP&#10;GDfPDCsHwa7mmQfDskDwJsgMPIAQDUeMqafmuZn1kYU5iYeIZg9zk1k/4RQIMsZ6ysJcxVyPxkA2&#10;D2HHfK7hYa4m1tUkzFVMy5o9zFVMvBoe5iqmVoRD6gxxNXUrN8xVTIyaPczV1LoKeS3IGOtqGuYq&#10;Zi00BrJSCDumJQ0PczWzrppPFLdPzdVmDgmfl7cfljKO4MNyjxbx7cBHTDjuNjrvYlO217sYjzOd&#10;cDpxKp+FxoyYeQwCLHV2vgLa/hqI5w8BumF3HSyfhemvXXDADburg8H6RbZAGBajVndH5K6G0OaX&#10;YFzovIE4p54zyl2vjAsCzU9oFmEI5ptKGCqsI2aFnWDz+mMdpAOqV5rZIU4Ed70J/TenxlrDcc4b&#10;OSGxjJl1hyCnPOHsc1dnp50dlta8P3avh+Jul0HeClWaGXAL627DtJcxBZDPayXapvjYtC3uYCUP&#10;+/etjE4c+036z1p6BWt1LdELfM05ohsupiFgOgh7UbxAc0AK07SCJhvc1EL+E0dnaFjtYvX3kcsy&#10;jtpfe2hzbEBoWBmjfshWazzzJB3Z0xHe50C1i8cYah+8fT+arthxkM2hhpmYTk69+Bk6PFWDDQTo&#10;tKitsco+QKdF3+n2FNxd9b/os0a9Nvwe/wUAAP//AwBQSwMEFAAGAAgAAAAhAKlzCTjdAAAABQEA&#10;AA8AAABkcnMvZG93bnJldi54bWxMj09Lw0AQxe+C32EZwZvdpPVPjdmUUtRTKdgKxds0mSah2dmQ&#10;3Sbpt3f0opcHwxve+710MdpG9dT52rGBeBKBIs5dUXNp4HP3djcH5QNygY1jMnAhD4vs+irFpHAD&#10;f1C/DaWSEPYJGqhCaBOtfV6RRT9xLbF4R9dZDHJ2pS46HCTcNnoaRY/aYs3SUGFLq4ry0/ZsDbwP&#10;OCxn8Wu/Ph1Xl6/dw2a/jsmY25tx+QIq0Bj+nuEHX9AhE6aDO3PhVWNAhoRfFe95dj8FdTAglU+g&#10;s1T/p8++AQAA//8DAFBLAQItABQABgAIAAAAIQC2gziS/gAAAOEBAAATAAAAAAAAAAAAAAAAAAAA&#10;AABbQ29udGVudF9UeXBlc10ueG1sUEsBAi0AFAAGAAgAAAAhADj9If/WAAAAlAEAAAsAAAAAAAAA&#10;AAAAAAAALwEAAF9yZWxzLy5yZWxzUEsBAi0AFAAGAAgAAAAhAJUyZlPmBAAAOBQAAA4AAAAAAAAA&#10;AAAAAAAALgIAAGRycy9lMm9Eb2MueG1sUEsBAi0AFAAGAAgAAAAhAKlzCTjdAAAABQEAAA8AAAAA&#10;AAAAAAAAAAAAQAcAAGRycy9kb3ducmV2LnhtbFBLBQYAAAAABAAEAPMAAABKCAAAAAA=&#10;">
                <v:shape id="docshape34" o:spid="_x0000_s1027" style="position:absolute;width:9342;height:2007;visibility:visible;mso-wrap-style:square;v-text-anchor:top" coordsize="9342,2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QaOxwAAAOMAAAAPAAAAZHJzL2Rvd25yZXYueG1sRE87b8Iw&#10;EN6R+h+sq9QNHApJq4BBgFSVlcfAeNhHEhGfo9gNaX99jYTEeN/75sve1qKj1leOFYxHCQhi7UzF&#10;hYLj4Wv4CcIHZIO1Y1LwSx6Wi5fBHHPjbryjbh8KEUPY56igDKHJpfS6JIt+5BriyF1cazHEsy2k&#10;afEWw20t35MkkxYrjg0lNrQpSV/3P1ZBOjnr1ebi9PrcnbLw/ddXx4+1Um+v/WoGIlAfnuKHe2vi&#10;/GmWpdNxMknh/lMEQC7+AQAA//8DAFBLAQItABQABgAIAAAAIQDb4fbL7gAAAIUBAAATAAAAAAAA&#10;AAAAAAAAAAAAAABbQ29udGVudF9UeXBlc10ueG1sUEsBAi0AFAAGAAgAAAAhAFr0LFu/AAAAFQEA&#10;AAsAAAAAAAAAAAAAAAAAHwEAAF9yZWxzLy5yZWxzUEsBAi0AFAAGAAgAAAAhAO3lBo7HAAAA4wAA&#10;AA8AAAAAAAAAAAAAAAAABwIAAGRycy9kb3ducmV2LnhtbFBLBQYAAAAAAwADALcAAAD7AgAAAAA=&#10;" path="m9342,3r-7,l9335,r-10,l9325,1997r-9315,l10,10r9315,l9325,3,10,3,10,,,,,1997r,8l,2007r9325,l9325,2005r10,l9335,1447r,-10l9335,10r7,l9342,3xe" fillcolor="black" stroked="f">
                  <v:path arrowok="t" o:connecttype="custom" o:connectlocs="9342,3;9335,3;9335,0;9325,0;9325,1997;10,1997;10,10;9325,10;9325,3;10,3;10,0;0,0;0,1997;0,2005;0,2007;9325,2007;9325,2005;9335,2005;9335,1447;9335,1437;9335,10;9342,10;9342,3" o:connectangles="0,0,0,0,0,0,0,0,0,0,0,0,0,0,0,0,0,0,0,0,0,0,0"/>
                </v:shape>
                <w10:anchorlock/>
              </v:group>
            </w:pict>
          </mc:Fallback>
        </mc:AlternateContent>
      </w:r>
    </w:p>
    <w:p w14:paraId="1AB381AD" w14:textId="77777777" w:rsidR="00B1791E" w:rsidRDefault="008C4979">
      <w:pPr>
        <w:pStyle w:val="Odsekzoznamu"/>
        <w:numPr>
          <w:ilvl w:val="0"/>
          <w:numId w:val="3"/>
        </w:numPr>
        <w:tabs>
          <w:tab w:val="left" w:pos="403"/>
        </w:tabs>
        <w:spacing w:before="66"/>
        <w:ind w:left="402"/>
        <w:jc w:val="left"/>
        <w:rPr>
          <w:sz w:val="21"/>
        </w:rPr>
      </w:pPr>
      <w:r>
        <w:rPr>
          <w:sz w:val="21"/>
        </w:rPr>
        <w:t>Informácia o záväzkoch</w:t>
      </w:r>
    </w:p>
    <w:p w14:paraId="73827F1E" w14:textId="77777777" w:rsidR="00B1791E" w:rsidRDefault="008C4979">
      <w:pPr>
        <w:pStyle w:val="Odsekzoznamu"/>
        <w:numPr>
          <w:ilvl w:val="1"/>
          <w:numId w:val="3"/>
        </w:numPr>
        <w:tabs>
          <w:tab w:val="left" w:pos="417"/>
        </w:tabs>
        <w:spacing w:before="124" w:after="57"/>
        <w:ind w:hanging="203"/>
        <w:rPr>
          <w:sz w:val="21"/>
        </w:rPr>
      </w:pPr>
      <w:r>
        <w:rPr>
          <w:sz w:val="21"/>
        </w:rPr>
        <w:t>celková suma záväzkov so zostatkovou dobou splatnosti dlhšou ako päť rokov</w:t>
      </w:r>
    </w:p>
    <w:tbl>
      <w:tblPr>
        <w:tblStyle w:val="TableNormal"/>
        <w:tblW w:w="0" w:type="auto"/>
        <w:tblInd w:w="2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51"/>
        <w:gridCol w:w="2908"/>
        <w:gridCol w:w="2542"/>
      </w:tblGrid>
      <w:tr w:rsidR="00B1791E" w14:paraId="5403B7FF" w14:textId="77777777">
        <w:trPr>
          <w:trHeight w:val="950"/>
        </w:trPr>
        <w:tc>
          <w:tcPr>
            <w:tcW w:w="3851" w:type="dxa"/>
            <w:tcBorders>
              <w:bottom w:val="single" w:sz="4" w:space="0" w:color="000000"/>
            </w:tcBorders>
          </w:tcPr>
          <w:p w14:paraId="7053A7B8" w14:textId="77777777" w:rsidR="00B1791E" w:rsidRDefault="00B1791E">
            <w:pPr>
              <w:pStyle w:val="TableParagraph"/>
              <w:spacing w:before="5"/>
              <w:jc w:val="left"/>
              <w:rPr>
                <w:rFonts w:ascii="Arial Narrow"/>
                <w:sz w:val="29"/>
              </w:rPr>
            </w:pPr>
          </w:p>
          <w:p w14:paraId="54562791" w14:textId="77777777" w:rsidR="00B1791E" w:rsidRDefault="008C4979">
            <w:pPr>
              <w:pStyle w:val="TableParagraph"/>
              <w:ind w:left="1307" w:right="1288"/>
              <w:jc w:val="center"/>
              <w:rPr>
                <w:rFonts w:ascii="Arial Narrow" w:hAnsi="Arial Narrow"/>
                <w:b/>
                <w:sz w:val="21"/>
              </w:rPr>
            </w:pPr>
            <w:r>
              <w:rPr>
                <w:rFonts w:ascii="Arial Narrow" w:hAnsi="Arial Narrow"/>
                <w:b/>
                <w:sz w:val="21"/>
              </w:rPr>
              <w:t>Názov</w:t>
            </w:r>
            <w:r>
              <w:rPr>
                <w:rFonts w:ascii="Arial Narrow" w:hAnsi="Arial Narrow"/>
                <w:b/>
                <w:spacing w:val="-2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položky</w:t>
            </w:r>
          </w:p>
        </w:tc>
        <w:tc>
          <w:tcPr>
            <w:tcW w:w="2908" w:type="dxa"/>
            <w:tcBorders>
              <w:bottom w:val="single" w:sz="4" w:space="0" w:color="000000"/>
            </w:tcBorders>
          </w:tcPr>
          <w:p w14:paraId="0838CAE8" w14:textId="77777777" w:rsidR="00B1791E" w:rsidRDefault="00B1791E">
            <w:pPr>
              <w:pStyle w:val="TableParagraph"/>
              <w:spacing w:before="5"/>
              <w:jc w:val="left"/>
              <w:rPr>
                <w:rFonts w:ascii="Arial Narrow"/>
                <w:sz w:val="29"/>
              </w:rPr>
            </w:pPr>
          </w:p>
          <w:p w14:paraId="05CCE8F9" w14:textId="77777777" w:rsidR="00B1791E" w:rsidRDefault="008C4979">
            <w:pPr>
              <w:pStyle w:val="TableParagraph"/>
              <w:ind w:left="486"/>
              <w:jc w:val="left"/>
              <w:rPr>
                <w:rFonts w:ascii="Arial Narrow" w:hAnsi="Arial Narrow"/>
                <w:b/>
                <w:sz w:val="21"/>
              </w:rPr>
            </w:pPr>
            <w:r>
              <w:rPr>
                <w:rFonts w:ascii="Arial Narrow" w:hAnsi="Arial Narrow"/>
                <w:b/>
                <w:sz w:val="21"/>
              </w:rPr>
              <w:t>Bežné</w:t>
            </w:r>
            <w:r>
              <w:rPr>
                <w:rFonts w:ascii="Arial Narrow" w:hAnsi="Arial Narrow"/>
                <w:b/>
                <w:spacing w:val="-2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účtovné</w:t>
            </w:r>
            <w:r>
              <w:rPr>
                <w:rFonts w:ascii="Arial Narrow" w:hAnsi="Arial Narrow"/>
                <w:b/>
                <w:spacing w:val="-2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obdobie</w:t>
            </w:r>
          </w:p>
        </w:tc>
        <w:tc>
          <w:tcPr>
            <w:tcW w:w="2542" w:type="dxa"/>
            <w:tcBorders>
              <w:bottom w:val="single" w:sz="4" w:space="0" w:color="000000"/>
            </w:tcBorders>
          </w:tcPr>
          <w:p w14:paraId="21123EE6" w14:textId="77777777" w:rsidR="00B1791E" w:rsidRDefault="008C4979">
            <w:pPr>
              <w:pStyle w:val="TableParagraph"/>
              <w:spacing w:before="97"/>
              <w:ind w:left="264" w:right="244" w:firstLine="1"/>
              <w:jc w:val="center"/>
              <w:rPr>
                <w:rFonts w:ascii="Arial Narrow" w:hAnsi="Arial Narrow"/>
                <w:b/>
                <w:sz w:val="21"/>
              </w:rPr>
            </w:pPr>
            <w:r>
              <w:rPr>
                <w:rFonts w:ascii="Arial Narrow" w:hAnsi="Arial Narrow"/>
                <w:b/>
                <w:sz w:val="21"/>
              </w:rPr>
              <w:t>Bezprostredne</w:t>
            </w:r>
            <w:r>
              <w:rPr>
                <w:rFonts w:ascii="Arial Narrow" w:hAnsi="Arial Narrow"/>
                <w:b/>
                <w:spacing w:val="1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predchádzajúce účtovné</w:t>
            </w:r>
            <w:r>
              <w:rPr>
                <w:rFonts w:ascii="Arial Narrow" w:hAnsi="Arial Narrow"/>
                <w:b/>
                <w:spacing w:val="-45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obdobie</w:t>
            </w:r>
          </w:p>
        </w:tc>
      </w:tr>
      <w:tr w:rsidR="00B1791E" w14:paraId="01004B8D" w14:textId="77777777">
        <w:trPr>
          <w:trHeight w:val="601"/>
        </w:trPr>
        <w:tc>
          <w:tcPr>
            <w:tcW w:w="3851" w:type="dxa"/>
            <w:tcBorders>
              <w:top w:val="single" w:sz="4" w:space="0" w:color="000000"/>
              <w:bottom w:val="single" w:sz="4" w:space="0" w:color="000000"/>
            </w:tcBorders>
          </w:tcPr>
          <w:p w14:paraId="2DB6A58D" w14:textId="77777777" w:rsidR="00B1791E" w:rsidRDefault="008C4979">
            <w:pPr>
              <w:pStyle w:val="TableParagraph"/>
              <w:spacing w:before="64"/>
              <w:ind w:left="58" w:right="-26" w:hanging="1"/>
              <w:jc w:val="left"/>
              <w:rPr>
                <w:rFonts w:ascii="Arial Narrow" w:hAnsi="Arial Narrow"/>
                <w:sz w:val="21"/>
              </w:rPr>
            </w:pPr>
            <w:r>
              <w:rPr>
                <w:rFonts w:ascii="Arial Narrow" w:hAnsi="Arial Narrow"/>
                <w:sz w:val="21"/>
              </w:rPr>
              <w:t>Záväzky so zostatkovou dobou splatnosti nad päť</w:t>
            </w:r>
            <w:r>
              <w:rPr>
                <w:rFonts w:ascii="Arial Narrow" w:hAnsi="Arial Narrow"/>
                <w:spacing w:val="-45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rokov</w:t>
            </w:r>
          </w:p>
        </w:tc>
        <w:tc>
          <w:tcPr>
            <w:tcW w:w="2908" w:type="dxa"/>
            <w:tcBorders>
              <w:top w:val="single" w:sz="4" w:space="0" w:color="000000"/>
              <w:bottom w:val="single" w:sz="4" w:space="0" w:color="000000"/>
            </w:tcBorders>
          </w:tcPr>
          <w:p w14:paraId="52F9EBFC" w14:textId="77777777" w:rsidR="00B1791E" w:rsidRDefault="008C4979">
            <w:pPr>
              <w:pStyle w:val="TableParagraph"/>
              <w:spacing w:before="162"/>
              <w:ind w:right="3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542" w:type="dxa"/>
            <w:tcBorders>
              <w:top w:val="single" w:sz="4" w:space="0" w:color="000000"/>
              <w:bottom w:val="single" w:sz="4" w:space="0" w:color="000000"/>
            </w:tcBorders>
          </w:tcPr>
          <w:p w14:paraId="58DF139D" w14:textId="77777777" w:rsidR="00B1791E" w:rsidRDefault="008C4979">
            <w:pPr>
              <w:pStyle w:val="TableParagraph"/>
              <w:spacing w:before="162"/>
              <w:ind w:right="35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</w:tbl>
    <w:p w14:paraId="035F07B7" w14:textId="77777777" w:rsidR="00B1791E" w:rsidRDefault="008C4979">
      <w:pPr>
        <w:pStyle w:val="Odsekzoznamu"/>
        <w:numPr>
          <w:ilvl w:val="1"/>
          <w:numId w:val="3"/>
        </w:numPr>
        <w:tabs>
          <w:tab w:val="left" w:pos="463"/>
        </w:tabs>
        <w:spacing w:before="198"/>
        <w:ind w:left="462" w:hanging="203"/>
        <w:rPr>
          <w:sz w:val="21"/>
        </w:rPr>
      </w:pPr>
      <w:r>
        <w:rPr>
          <w:sz w:val="21"/>
        </w:rPr>
        <w:t>celková suma zabezpečených záväzkov, opis a spôsob zabezpečenia</w:t>
      </w:r>
      <w:r>
        <w:rPr>
          <w:spacing w:val="1"/>
          <w:sz w:val="21"/>
        </w:rPr>
        <w:t xml:space="preserve"> </w:t>
      </w:r>
      <w:r>
        <w:rPr>
          <w:sz w:val="21"/>
        </w:rPr>
        <w:t>záväzkov</w:t>
      </w:r>
    </w:p>
    <w:p w14:paraId="6FB7A064" w14:textId="55E083F4" w:rsidR="00B1791E" w:rsidRDefault="00936539">
      <w:pPr>
        <w:pStyle w:val="Zkladntext"/>
        <w:spacing w:before="4"/>
        <w:rPr>
          <w:rFonts w:ascii="Arial Narrow"/>
          <w:sz w:val="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7AA0A3D2" wp14:editId="7BC1D39F">
                <wp:simplePos x="0" y="0"/>
                <wp:positionH relativeFrom="page">
                  <wp:posOffset>887095</wp:posOffset>
                </wp:positionH>
                <wp:positionV relativeFrom="paragraph">
                  <wp:posOffset>76200</wp:posOffset>
                </wp:positionV>
                <wp:extent cx="5932170" cy="1452245"/>
                <wp:effectExtent l="0" t="0" r="0" b="0"/>
                <wp:wrapTopAndBottom/>
                <wp:docPr id="1999484376" name="docshape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32170" cy="1452245"/>
                        </a:xfrm>
                        <a:custGeom>
                          <a:avLst/>
                          <a:gdLst>
                            <a:gd name="T0" fmla="+- 0 10738 1397"/>
                            <a:gd name="T1" fmla="*/ T0 w 9342"/>
                            <a:gd name="T2" fmla="+- 0 123 120"/>
                            <a:gd name="T3" fmla="*/ 123 h 2287"/>
                            <a:gd name="T4" fmla="+- 0 10731 1397"/>
                            <a:gd name="T5" fmla="*/ T4 w 9342"/>
                            <a:gd name="T6" fmla="+- 0 123 120"/>
                            <a:gd name="T7" fmla="*/ 123 h 2287"/>
                            <a:gd name="T8" fmla="+- 0 10731 1397"/>
                            <a:gd name="T9" fmla="*/ T8 w 9342"/>
                            <a:gd name="T10" fmla="+- 0 120 120"/>
                            <a:gd name="T11" fmla="*/ 120 h 2287"/>
                            <a:gd name="T12" fmla="+- 0 10722 1397"/>
                            <a:gd name="T13" fmla="*/ T12 w 9342"/>
                            <a:gd name="T14" fmla="+- 0 120 120"/>
                            <a:gd name="T15" fmla="*/ 120 h 2287"/>
                            <a:gd name="T16" fmla="+- 0 10722 1397"/>
                            <a:gd name="T17" fmla="*/ T16 w 9342"/>
                            <a:gd name="T18" fmla="+- 0 2397 120"/>
                            <a:gd name="T19" fmla="*/ 2397 h 2287"/>
                            <a:gd name="T20" fmla="+- 0 1406 1397"/>
                            <a:gd name="T21" fmla="*/ T20 w 9342"/>
                            <a:gd name="T22" fmla="+- 0 2397 120"/>
                            <a:gd name="T23" fmla="*/ 2397 h 2287"/>
                            <a:gd name="T24" fmla="+- 0 1406 1397"/>
                            <a:gd name="T25" fmla="*/ T24 w 9342"/>
                            <a:gd name="T26" fmla="+- 0 129 120"/>
                            <a:gd name="T27" fmla="*/ 129 h 2287"/>
                            <a:gd name="T28" fmla="+- 0 10722 1397"/>
                            <a:gd name="T29" fmla="*/ T28 w 9342"/>
                            <a:gd name="T30" fmla="+- 0 129 120"/>
                            <a:gd name="T31" fmla="*/ 129 h 2287"/>
                            <a:gd name="T32" fmla="+- 0 10722 1397"/>
                            <a:gd name="T33" fmla="*/ T32 w 9342"/>
                            <a:gd name="T34" fmla="+- 0 123 120"/>
                            <a:gd name="T35" fmla="*/ 123 h 2287"/>
                            <a:gd name="T36" fmla="+- 0 1406 1397"/>
                            <a:gd name="T37" fmla="*/ T36 w 9342"/>
                            <a:gd name="T38" fmla="+- 0 123 120"/>
                            <a:gd name="T39" fmla="*/ 123 h 2287"/>
                            <a:gd name="T40" fmla="+- 0 1406 1397"/>
                            <a:gd name="T41" fmla="*/ T40 w 9342"/>
                            <a:gd name="T42" fmla="+- 0 120 120"/>
                            <a:gd name="T43" fmla="*/ 120 h 2287"/>
                            <a:gd name="T44" fmla="+- 0 1397 1397"/>
                            <a:gd name="T45" fmla="*/ T44 w 9342"/>
                            <a:gd name="T46" fmla="+- 0 120 120"/>
                            <a:gd name="T47" fmla="*/ 120 h 2287"/>
                            <a:gd name="T48" fmla="+- 0 1397 1397"/>
                            <a:gd name="T49" fmla="*/ T48 w 9342"/>
                            <a:gd name="T50" fmla="+- 0 2397 120"/>
                            <a:gd name="T51" fmla="*/ 2397 h 2287"/>
                            <a:gd name="T52" fmla="+- 0 1397 1397"/>
                            <a:gd name="T53" fmla="*/ T52 w 9342"/>
                            <a:gd name="T54" fmla="+- 0 2399 120"/>
                            <a:gd name="T55" fmla="*/ 2399 h 2287"/>
                            <a:gd name="T56" fmla="+- 0 1397 1397"/>
                            <a:gd name="T57" fmla="*/ T56 w 9342"/>
                            <a:gd name="T58" fmla="+- 0 2406 120"/>
                            <a:gd name="T59" fmla="*/ 2406 h 2287"/>
                            <a:gd name="T60" fmla="+- 0 10722 1397"/>
                            <a:gd name="T61" fmla="*/ T60 w 9342"/>
                            <a:gd name="T62" fmla="+- 0 2406 120"/>
                            <a:gd name="T63" fmla="*/ 2406 h 2287"/>
                            <a:gd name="T64" fmla="+- 0 10722 1397"/>
                            <a:gd name="T65" fmla="*/ T64 w 9342"/>
                            <a:gd name="T66" fmla="+- 0 2399 120"/>
                            <a:gd name="T67" fmla="*/ 2399 h 2287"/>
                            <a:gd name="T68" fmla="+- 0 10731 1397"/>
                            <a:gd name="T69" fmla="*/ T68 w 9342"/>
                            <a:gd name="T70" fmla="+- 0 2399 120"/>
                            <a:gd name="T71" fmla="*/ 2399 h 2287"/>
                            <a:gd name="T72" fmla="+- 0 10731 1397"/>
                            <a:gd name="T73" fmla="*/ T72 w 9342"/>
                            <a:gd name="T74" fmla="+- 0 1566 120"/>
                            <a:gd name="T75" fmla="*/ 1566 h 2287"/>
                            <a:gd name="T76" fmla="+- 0 10731 1397"/>
                            <a:gd name="T77" fmla="*/ T76 w 9342"/>
                            <a:gd name="T78" fmla="+- 0 1557 120"/>
                            <a:gd name="T79" fmla="*/ 1557 h 2287"/>
                            <a:gd name="T80" fmla="+- 0 10731 1397"/>
                            <a:gd name="T81" fmla="*/ T80 w 9342"/>
                            <a:gd name="T82" fmla="+- 0 129 120"/>
                            <a:gd name="T83" fmla="*/ 129 h 2287"/>
                            <a:gd name="T84" fmla="+- 0 10738 1397"/>
                            <a:gd name="T85" fmla="*/ T84 w 9342"/>
                            <a:gd name="T86" fmla="+- 0 129 120"/>
                            <a:gd name="T87" fmla="*/ 129 h 2287"/>
                            <a:gd name="T88" fmla="+- 0 10738 1397"/>
                            <a:gd name="T89" fmla="*/ T88 w 9342"/>
                            <a:gd name="T90" fmla="+- 0 123 120"/>
                            <a:gd name="T91" fmla="*/ 123 h 228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</a:cxnLst>
                          <a:rect l="0" t="0" r="r" b="b"/>
                          <a:pathLst>
                            <a:path w="9342" h="2287">
                              <a:moveTo>
                                <a:pt x="9341" y="3"/>
                              </a:moveTo>
                              <a:lnTo>
                                <a:pt x="9334" y="3"/>
                              </a:lnTo>
                              <a:lnTo>
                                <a:pt x="9334" y="0"/>
                              </a:lnTo>
                              <a:lnTo>
                                <a:pt x="9325" y="0"/>
                              </a:lnTo>
                              <a:lnTo>
                                <a:pt x="9325" y="2277"/>
                              </a:lnTo>
                              <a:lnTo>
                                <a:pt x="9" y="2277"/>
                              </a:lnTo>
                              <a:lnTo>
                                <a:pt x="9" y="9"/>
                              </a:lnTo>
                              <a:lnTo>
                                <a:pt x="9325" y="9"/>
                              </a:lnTo>
                              <a:lnTo>
                                <a:pt x="9325" y="3"/>
                              </a:lnTo>
                              <a:lnTo>
                                <a:pt x="9" y="3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2277"/>
                              </a:lnTo>
                              <a:lnTo>
                                <a:pt x="0" y="2279"/>
                              </a:lnTo>
                              <a:lnTo>
                                <a:pt x="0" y="2286"/>
                              </a:lnTo>
                              <a:lnTo>
                                <a:pt x="9325" y="2286"/>
                              </a:lnTo>
                              <a:lnTo>
                                <a:pt x="9325" y="2279"/>
                              </a:lnTo>
                              <a:lnTo>
                                <a:pt x="9334" y="2279"/>
                              </a:lnTo>
                              <a:lnTo>
                                <a:pt x="9334" y="1446"/>
                              </a:lnTo>
                              <a:lnTo>
                                <a:pt x="9334" y="1437"/>
                              </a:lnTo>
                              <a:lnTo>
                                <a:pt x="9334" y="9"/>
                              </a:lnTo>
                              <a:lnTo>
                                <a:pt x="9341" y="9"/>
                              </a:lnTo>
                              <a:lnTo>
                                <a:pt x="9341" y="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1EBFC5" id="docshape35" o:spid="_x0000_s1026" style="position:absolute;margin-left:69.85pt;margin-top:6pt;width:467.1pt;height:114.35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42,2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m4P2wUAAAMaAAAOAAAAZHJzL2Uyb0RvYy54bWysWW2PozYQ/l6p/8HiY6vbBPOaaLOn6k5X&#10;Vbq+SOf+AEIgiUowxexmr7++Y2PnjJchVtX9EGD9MDwzj8ce24/vXy8Neal6cebtLggf1gGp2pIf&#10;zu1xF/zJPr3LAyKGoj0UDW+rXfC1EsH7p++/e7x224ryE28OVU/ASCu2124XnIah265WojxVl0I8&#10;8K5qobHm/aUY4LE/rg59cQXrl2ZF1+t0deX9oet5WQkB//04NgZPyn5dV+Xwe12LaiDNLgBug/rt&#10;1e9e/q6eHovtsS+607nUNIr/wOJSnFv46M3Ux2IoyHN/fmPqci57Lng9PJT8suJ1fS4r5QN4E64d&#10;b76ciq5SvkBwRHcLk/j/zJa/vXzp/uglddF95uVfAiKyunZie2uRDwIwZH/9lR9Aw+J54MrZ17q/&#10;yDfBDfKqYvr1FtPqdSAl/DPZRDTMIPQltIVxQmmcyKiviq15vXwWw88VV6aKl89iGEU5wJ0K6YG0&#10;xQW+y8BKfWlAnx/fkTUJ11mUkzDaZFrFGy40uB9WhK3JlWyimLogakCjMRqRkJr+cLMUGRBYCgFy&#10;IpTmb74XG9SNVzjLKzE4yStGeKUGtMQrM6BFXpB7TrzmeW0MTvLKEV6hE30KCrwNWGjHHtqRiIVO&#10;9NcZpbMhC20FWEgxco4ECDlbgAVyjgQ4OVsGFqYYuakOFHrsbOhsGRRovrdB0Ceyxut0NnTUloJB&#10;RJA8mEqBsaO2EEvsHCVQdrYWjGLZQB0t6GYudNQWIgQMErmpEDCAIL2O2lIwiqVE5CgxTy6ydcDJ&#10;RVMdcHKRrQSLsJSIHCGQAc6WAR/hIkcGTNXIFoJFWEZEjhAIN1sFnFvsqIBxi20dWIzlA8wUk/Sa&#10;H0piWwR8KIkdEVTqz8xYMCfqj6qpAcuG2JEB4WaLsMDNEQHlZsvAYiwZkqkM2DiS2CosjCOJIwPG&#10;LrGFYAmWDclUCPjw7ECS2Doo0PxIkjhCoOxsKViC5UMylYKqLvx2ck1sJRRonl06lQIfSlJbDJZi&#10;KZFOtcDopbYUS/SmWizQs9VgKZYV6VQMTNvU1mJB23QqBtCL5sum1JaDpVhiyOLXKsMwepmtxQK9&#10;bCoGTi+z5WAZlhmZo0aSQjnxtu9lthahBM33vWwqxgI9Ww6WYamROWokyWzxlNlahBI0Ty+fioHT&#10;y205WI6lRu6oMV8C5LYUeAmQO1KgC5zcFoPlWGLkjhYIOVuIBXKOEDg5WwqWY2mxcZSYrwE2tgzT&#10;GgBWkEezRixOZtlYvrZ63Qh3pJDbEGu1WO24kItUBgZhJcoivQgFlFxkImCIswSrFR98bxkMfksw&#10;LIHG9e0yWq5sFNwsh+/AQSUF33hZl8W/hEPZ7kOGakehkPaCa1ehtPWBy4pVkon8XJVFpIL7uSrr&#10;OgmHksyHjCy1FNzP1Vi7CnWLj3VZjkjrUEh4wbWrMLP7wOV8La3DTOsF167CzOcF167CTOQDl/OL&#10;JAMzgxdcuwojtQ9cjr/SOgydXnDt6rg5czdVc+0qDC+W9fE1PXz0sHfo7hr2AYFdw718p9h2xSBH&#10;HXNLrrtA7TOR0y5Qu0Sy5cJfKsYVZpDDDyBGx4xb3wBNOwXKBRxEwABNs7l22p6Gqa0rcMA0m6uB&#10;6Qz3hFGamT5jDJmrNqi4ecKM4saEuTrcPGF3AuITNIVZDgXMThB8H8zdIIymALbsoIHBrD32SRMm&#10;c3XCBX3MG3nn05tI96K7JG/IMIbF6DJPbTOMYUD3Qi7H55Y6njC3n5QNF9XIQ6au2oK+5bBMfWsb&#10;WvDmfPh0bhqZuaI/7j80PXkp5CGC+tP+TGCNKiRaLl8z7uq9dLl9Lo8kxHbPD19hK73n40kEnJzA&#10;zYn3/wTkCqcQu0D8/Vz0VUCaX1rY5t9AmKFfDOohTjKoy0lvt+ztlqItwdQuGAIofOTth2E86nju&#10;+vPxBF8KVSnU8p9gC78+y412tdc/stIPcNKgYqNPReRRhv2sUN/Obp7+BQAA//8DAFBLAwQUAAYA&#10;CAAAACEAOvYYvuAAAAALAQAADwAAAGRycy9kb3ducmV2LnhtbEyPPU/DMBCGdyT+g3VIbNQmQYSm&#10;cSpUqWViaIOQurmxSQzxOYqdNPx7rlPZ7tU9ej+K9ew6NpkhWI8SHhcCmMHaa4uNhI9q+/ACLESF&#10;WnUejYRfE2Bd3t4UKtf+jHszHWLDyARDriS0MfY556FujVNh4XuD9Pvyg1OR5NBwPagzmbuOJ0I8&#10;c6csUkKrerNpTf1zGJ2Eqkr0+Lk/2jRuq+/3bNrs3nZWyvu7+XUFLJo5XmG41KfqUFKnkx9RB9aR&#10;TpcZoXQktOkCiCxdAjtJSJ5EBrws+P8N5R8AAAD//wMAUEsBAi0AFAAGAAgAAAAhALaDOJL+AAAA&#10;4QEAABMAAAAAAAAAAAAAAAAAAAAAAFtDb250ZW50X1R5cGVzXS54bWxQSwECLQAUAAYACAAAACEA&#10;OP0h/9YAAACUAQAACwAAAAAAAAAAAAAAAAAvAQAAX3JlbHMvLnJlbHNQSwECLQAUAAYACAAAACEA&#10;rN5uD9sFAAADGgAADgAAAAAAAAAAAAAAAAAuAgAAZHJzL2Uyb0RvYy54bWxQSwECLQAUAAYACAAA&#10;ACEAOvYYvuAAAAALAQAADwAAAAAAAAAAAAAAAAA1CAAAZHJzL2Rvd25yZXYueG1sUEsFBgAAAAAE&#10;AAQA8wAAAEIJAAAAAA==&#10;" path="m9341,3r-7,l9334,r-9,l9325,2277,9,2277,9,9r9316,l9325,3,9,3,9,,,,,2277r,2l,2286r9325,l9325,2279r9,l9334,1446r,-9l9334,9r7,l9341,3xe" fillcolor="black" stroked="f">
                <v:path arrowok="t" o:connecttype="custom" o:connectlocs="5931535,78105;5927090,78105;5927090,76200;5921375,76200;5921375,1522095;5715,1522095;5715,81915;5921375,81915;5921375,78105;5715,78105;5715,76200;0,76200;0,1522095;0,1523365;0,1527810;5921375,1527810;5921375,1523365;5927090,1523365;5927090,994410;5927090,988695;5927090,81915;5931535,81915;5931535,78105" o:connectangles="0,0,0,0,0,0,0,0,0,0,0,0,0,0,0,0,0,0,0,0,0,0,0"/>
                <w10:wrap type="topAndBottom" anchorx="page"/>
              </v:shape>
            </w:pict>
          </mc:Fallback>
        </mc:AlternateContent>
      </w:r>
    </w:p>
    <w:p w14:paraId="72910868" w14:textId="77777777" w:rsidR="00B1791E" w:rsidRDefault="00B1791E">
      <w:pPr>
        <w:pStyle w:val="Zkladntext"/>
        <w:spacing w:before="4"/>
        <w:rPr>
          <w:rFonts w:ascii="Arial Narrow"/>
          <w:sz w:val="15"/>
        </w:rPr>
      </w:pPr>
    </w:p>
    <w:p w14:paraId="40FC63E9" w14:textId="77777777" w:rsidR="00B1791E" w:rsidRDefault="008C4979">
      <w:pPr>
        <w:pStyle w:val="Odsekzoznamu"/>
        <w:numPr>
          <w:ilvl w:val="0"/>
          <w:numId w:val="3"/>
        </w:numPr>
        <w:tabs>
          <w:tab w:val="left" w:pos="502"/>
        </w:tabs>
        <w:spacing w:before="99"/>
        <w:ind w:left="501" w:hanging="221"/>
        <w:jc w:val="left"/>
      </w:pPr>
      <w:r>
        <w:t>Informácie</w:t>
      </w:r>
      <w:r>
        <w:rPr>
          <w:spacing w:val="-7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vlastných</w:t>
      </w:r>
      <w:r>
        <w:rPr>
          <w:spacing w:val="-7"/>
        </w:rPr>
        <w:t xml:space="preserve"> </w:t>
      </w:r>
      <w:r>
        <w:t>akciách</w:t>
      </w:r>
    </w:p>
    <w:p w14:paraId="2D91AB4D" w14:textId="67E6E83A" w:rsidR="00B1791E" w:rsidRDefault="00936539">
      <w:pPr>
        <w:spacing w:before="156"/>
        <w:ind w:left="281"/>
        <w:rPr>
          <w:rFonts w:ascii="Arial Narrow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3984" behindDoc="1" locked="0" layoutInCell="1" allowOverlap="1" wp14:anchorId="7FB9ADFE" wp14:editId="05F37547">
                <wp:simplePos x="0" y="0"/>
                <wp:positionH relativeFrom="page">
                  <wp:posOffset>927735</wp:posOffset>
                </wp:positionH>
                <wp:positionV relativeFrom="paragraph">
                  <wp:posOffset>299085</wp:posOffset>
                </wp:positionV>
                <wp:extent cx="5760720" cy="220980"/>
                <wp:effectExtent l="0" t="0" r="0" b="0"/>
                <wp:wrapTopAndBottom/>
                <wp:docPr id="738988257" name="docshapegroup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720" cy="220980"/>
                          <a:chOff x="1461" y="471"/>
                          <a:chExt cx="9072" cy="348"/>
                        </a:xfrm>
                      </wpg:grpSpPr>
                      <wps:wsp>
                        <wps:cNvPr id="550646815" name="docshape37"/>
                        <wps:cNvSpPr>
                          <a:spLocks/>
                        </wps:cNvSpPr>
                        <wps:spPr bwMode="auto">
                          <a:xfrm>
                            <a:off x="1461" y="471"/>
                            <a:ext cx="9072" cy="348"/>
                          </a:xfrm>
                          <a:custGeom>
                            <a:avLst/>
                            <a:gdLst>
                              <a:gd name="T0" fmla="+- 0 1481 1461"/>
                              <a:gd name="T1" fmla="*/ T0 w 9072"/>
                              <a:gd name="T2" fmla="+- 0 471 471"/>
                              <a:gd name="T3" fmla="*/ 471 h 348"/>
                              <a:gd name="T4" fmla="+- 0 1461 1461"/>
                              <a:gd name="T5" fmla="*/ T4 w 9072"/>
                              <a:gd name="T6" fmla="+- 0 471 471"/>
                              <a:gd name="T7" fmla="*/ 471 h 348"/>
                              <a:gd name="T8" fmla="+- 0 1461 1461"/>
                              <a:gd name="T9" fmla="*/ T8 w 9072"/>
                              <a:gd name="T10" fmla="+- 0 491 471"/>
                              <a:gd name="T11" fmla="*/ 491 h 348"/>
                              <a:gd name="T12" fmla="+- 0 1461 1461"/>
                              <a:gd name="T13" fmla="*/ T12 w 9072"/>
                              <a:gd name="T14" fmla="+- 0 800 471"/>
                              <a:gd name="T15" fmla="*/ 800 h 348"/>
                              <a:gd name="T16" fmla="+- 0 1461 1461"/>
                              <a:gd name="T17" fmla="*/ T16 w 9072"/>
                              <a:gd name="T18" fmla="+- 0 819 471"/>
                              <a:gd name="T19" fmla="*/ 819 h 348"/>
                              <a:gd name="T20" fmla="+- 0 1481 1461"/>
                              <a:gd name="T21" fmla="*/ T20 w 9072"/>
                              <a:gd name="T22" fmla="+- 0 819 471"/>
                              <a:gd name="T23" fmla="*/ 819 h 348"/>
                              <a:gd name="T24" fmla="+- 0 1481 1461"/>
                              <a:gd name="T25" fmla="*/ T24 w 9072"/>
                              <a:gd name="T26" fmla="+- 0 800 471"/>
                              <a:gd name="T27" fmla="*/ 800 h 348"/>
                              <a:gd name="T28" fmla="+- 0 1481 1461"/>
                              <a:gd name="T29" fmla="*/ T28 w 9072"/>
                              <a:gd name="T30" fmla="+- 0 491 471"/>
                              <a:gd name="T31" fmla="*/ 491 h 348"/>
                              <a:gd name="T32" fmla="+- 0 1481 1461"/>
                              <a:gd name="T33" fmla="*/ T32 w 9072"/>
                              <a:gd name="T34" fmla="+- 0 471 471"/>
                              <a:gd name="T35" fmla="*/ 471 h 348"/>
                              <a:gd name="T36" fmla="+- 0 10533 1461"/>
                              <a:gd name="T37" fmla="*/ T36 w 9072"/>
                              <a:gd name="T38" fmla="+- 0 471 471"/>
                              <a:gd name="T39" fmla="*/ 471 h 348"/>
                              <a:gd name="T40" fmla="+- 0 10514 1461"/>
                              <a:gd name="T41" fmla="*/ T40 w 9072"/>
                              <a:gd name="T42" fmla="+- 0 471 471"/>
                              <a:gd name="T43" fmla="*/ 471 h 348"/>
                              <a:gd name="T44" fmla="+- 0 10514 1461"/>
                              <a:gd name="T45" fmla="*/ T44 w 9072"/>
                              <a:gd name="T46" fmla="+- 0 491 471"/>
                              <a:gd name="T47" fmla="*/ 491 h 348"/>
                              <a:gd name="T48" fmla="+- 0 10514 1461"/>
                              <a:gd name="T49" fmla="*/ T48 w 9072"/>
                              <a:gd name="T50" fmla="+- 0 800 471"/>
                              <a:gd name="T51" fmla="*/ 800 h 348"/>
                              <a:gd name="T52" fmla="+- 0 6012 1461"/>
                              <a:gd name="T53" fmla="*/ T52 w 9072"/>
                              <a:gd name="T54" fmla="+- 0 800 471"/>
                              <a:gd name="T55" fmla="*/ 800 h 348"/>
                              <a:gd name="T56" fmla="+- 0 6002 1461"/>
                              <a:gd name="T57" fmla="*/ T56 w 9072"/>
                              <a:gd name="T58" fmla="+- 0 800 471"/>
                              <a:gd name="T59" fmla="*/ 800 h 348"/>
                              <a:gd name="T60" fmla="+- 0 6002 1461"/>
                              <a:gd name="T61" fmla="*/ T60 w 9072"/>
                              <a:gd name="T62" fmla="+- 0 491 471"/>
                              <a:gd name="T63" fmla="*/ 491 h 348"/>
                              <a:gd name="T64" fmla="+- 0 6012 1461"/>
                              <a:gd name="T65" fmla="*/ T64 w 9072"/>
                              <a:gd name="T66" fmla="+- 0 491 471"/>
                              <a:gd name="T67" fmla="*/ 491 h 348"/>
                              <a:gd name="T68" fmla="+- 0 10514 1461"/>
                              <a:gd name="T69" fmla="*/ T68 w 9072"/>
                              <a:gd name="T70" fmla="+- 0 491 471"/>
                              <a:gd name="T71" fmla="*/ 491 h 348"/>
                              <a:gd name="T72" fmla="+- 0 10514 1461"/>
                              <a:gd name="T73" fmla="*/ T72 w 9072"/>
                              <a:gd name="T74" fmla="+- 0 471 471"/>
                              <a:gd name="T75" fmla="*/ 471 h 348"/>
                              <a:gd name="T76" fmla="+- 0 6012 1461"/>
                              <a:gd name="T77" fmla="*/ T76 w 9072"/>
                              <a:gd name="T78" fmla="+- 0 471 471"/>
                              <a:gd name="T79" fmla="*/ 471 h 348"/>
                              <a:gd name="T80" fmla="+- 0 5993 1461"/>
                              <a:gd name="T81" fmla="*/ T80 w 9072"/>
                              <a:gd name="T82" fmla="+- 0 471 471"/>
                              <a:gd name="T83" fmla="*/ 471 h 348"/>
                              <a:gd name="T84" fmla="+- 0 1481 1461"/>
                              <a:gd name="T85" fmla="*/ T84 w 9072"/>
                              <a:gd name="T86" fmla="+- 0 471 471"/>
                              <a:gd name="T87" fmla="*/ 471 h 348"/>
                              <a:gd name="T88" fmla="+- 0 1481 1461"/>
                              <a:gd name="T89" fmla="*/ T88 w 9072"/>
                              <a:gd name="T90" fmla="+- 0 491 471"/>
                              <a:gd name="T91" fmla="*/ 491 h 348"/>
                              <a:gd name="T92" fmla="+- 0 5993 1461"/>
                              <a:gd name="T93" fmla="*/ T92 w 9072"/>
                              <a:gd name="T94" fmla="+- 0 491 471"/>
                              <a:gd name="T95" fmla="*/ 491 h 348"/>
                              <a:gd name="T96" fmla="+- 0 5993 1461"/>
                              <a:gd name="T97" fmla="*/ T96 w 9072"/>
                              <a:gd name="T98" fmla="+- 0 800 471"/>
                              <a:gd name="T99" fmla="*/ 800 h 348"/>
                              <a:gd name="T100" fmla="+- 0 1481 1461"/>
                              <a:gd name="T101" fmla="*/ T100 w 9072"/>
                              <a:gd name="T102" fmla="+- 0 800 471"/>
                              <a:gd name="T103" fmla="*/ 800 h 348"/>
                              <a:gd name="T104" fmla="+- 0 1481 1461"/>
                              <a:gd name="T105" fmla="*/ T104 w 9072"/>
                              <a:gd name="T106" fmla="+- 0 819 471"/>
                              <a:gd name="T107" fmla="*/ 819 h 348"/>
                              <a:gd name="T108" fmla="+- 0 5993 1461"/>
                              <a:gd name="T109" fmla="*/ T108 w 9072"/>
                              <a:gd name="T110" fmla="+- 0 819 471"/>
                              <a:gd name="T111" fmla="*/ 819 h 348"/>
                              <a:gd name="T112" fmla="+- 0 6012 1461"/>
                              <a:gd name="T113" fmla="*/ T112 w 9072"/>
                              <a:gd name="T114" fmla="+- 0 819 471"/>
                              <a:gd name="T115" fmla="*/ 819 h 348"/>
                              <a:gd name="T116" fmla="+- 0 10514 1461"/>
                              <a:gd name="T117" fmla="*/ T116 w 9072"/>
                              <a:gd name="T118" fmla="+- 0 819 471"/>
                              <a:gd name="T119" fmla="*/ 819 h 348"/>
                              <a:gd name="T120" fmla="+- 0 10533 1461"/>
                              <a:gd name="T121" fmla="*/ T120 w 9072"/>
                              <a:gd name="T122" fmla="+- 0 819 471"/>
                              <a:gd name="T123" fmla="*/ 819 h 348"/>
                              <a:gd name="T124" fmla="+- 0 10533 1461"/>
                              <a:gd name="T125" fmla="*/ T124 w 9072"/>
                              <a:gd name="T126" fmla="+- 0 800 471"/>
                              <a:gd name="T127" fmla="*/ 800 h 348"/>
                              <a:gd name="T128" fmla="+- 0 10533 1461"/>
                              <a:gd name="T129" fmla="*/ T128 w 9072"/>
                              <a:gd name="T130" fmla="+- 0 491 471"/>
                              <a:gd name="T131" fmla="*/ 491 h 348"/>
                              <a:gd name="T132" fmla="+- 0 10533 1461"/>
                              <a:gd name="T133" fmla="*/ T132 w 9072"/>
                              <a:gd name="T134" fmla="+- 0 471 471"/>
                              <a:gd name="T135" fmla="*/ 471 h 3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9072" h="348">
                                <a:moveTo>
                                  <a:pt x="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"/>
                                </a:lnTo>
                                <a:lnTo>
                                  <a:pt x="0" y="329"/>
                                </a:lnTo>
                                <a:lnTo>
                                  <a:pt x="0" y="348"/>
                                </a:lnTo>
                                <a:lnTo>
                                  <a:pt x="20" y="348"/>
                                </a:lnTo>
                                <a:lnTo>
                                  <a:pt x="20" y="329"/>
                                </a:lnTo>
                                <a:lnTo>
                                  <a:pt x="20" y="20"/>
                                </a:lnTo>
                                <a:lnTo>
                                  <a:pt x="20" y="0"/>
                                </a:lnTo>
                                <a:close/>
                                <a:moveTo>
                                  <a:pt x="9072" y="0"/>
                                </a:moveTo>
                                <a:lnTo>
                                  <a:pt x="9053" y="0"/>
                                </a:lnTo>
                                <a:lnTo>
                                  <a:pt x="9053" y="20"/>
                                </a:lnTo>
                                <a:lnTo>
                                  <a:pt x="9053" y="329"/>
                                </a:lnTo>
                                <a:lnTo>
                                  <a:pt x="4551" y="329"/>
                                </a:lnTo>
                                <a:lnTo>
                                  <a:pt x="4541" y="329"/>
                                </a:lnTo>
                                <a:lnTo>
                                  <a:pt x="4541" y="20"/>
                                </a:lnTo>
                                <a:lnTo>
                                  <a:pt x="4551" y="20"/>
                                </a:lnTo>
                                <a:lnTo>
                                  <a:pt x="9053" y="20"/>
                                </a:lnTo>
                                <a:lnTo>
                                  <a:pt x="9053" y="0"/>
                                </a:lnTo>
                                <a:lnTo>
                                  <a:pt x="4551" y="0"/>
                                </a:lnTo>
                                <a:lnTo>
                                  <a:pt x="4532" y="0"/>
                                </a:lnTo>
                                <a:lnTo>
                                  <a:pt x="20" y="0"/>
                                </a:lnTo>
                                <a:lnTo>
                                  <a:pt x="20" y="20"/>
                                </a:lnTo>
                                <a:lnTo>
                                  <a:pt x="4532" y="20"/>
                                </a:lnTo>
                                <a:lnTo>
                                  <a:pt x="4532" y="329"/>
                                </a:lnTo>
                                <a:lnTo>
                                  <a:pt x="20" y="329"/>
                                </a:lnTo>
                                <a:lnTo>
                                  <a:pt x="20" y="348"/>
                                </a:lnTo>
                                <a:lnTo>
                                  <a:pt x="4532" y="348"/>
                                </a:lnTo>
                                <a:lnTo>
                                  <a:pt x="4551" y="348"/>
                                </a:lnTo>
                                <a:lnTo>
                                  <a:pt x="9053" y="348"/>
                                </a:lnTo>
                                <a:lnTo>
                                  <a:pt x="9072" y="348"/>
                                </a:lnTo>
                                <a:lnTo>
                                  <a:pt x="9072" y="329"/>
                                </a:lnTo>
                                <a:lnTo>
                                  <a:pt x="9072" y="20"/>
                                </a:lnTo>
                                <a:lnTo>
                                  <a:pt x="9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9548577" name="docshape38"/>
                        <wps:cNvSpPr txBox="1">
                          <a:spLocks noChangeArrowheads="1"/>
                        </wps:cNvSpPr>
                        <wps:spPr bwMode="auto">
                          <a:xfrm>
                            <a:off x="1480" y="490"/>
                            <a:ext cx="4513" cy="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06ADF6" w14:textId="77777777" w:rsidR="00B1791E" w:rsidRDefault="008C4979">
                              <w:pPr>
                                <w:spacing w:line="227" w:lineRule="exact"/>
                                <w:ind w:left="10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Dôvod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nadobudnutia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vlastných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akcií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B9ADFE" id="docshapegroup36" o:spid="_x0000_s1034" style="position:absolute;left:0;text-align:left;margin-left:73.05pt;margin-top:23.55pt;width:453.6pt;height:17.4pt;z-index:-15722496;mso-wrap-distance-left:0;mso-wrap-distance-right:0;mso-position-horizontal-relative:page;mso-position-vertical-relative:text" coordorigin="1461,471" coordsize="9072,3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NX8NAgAABYoAAAOAAAAZHJzL2Uyb0RvYy54bWy8mtuO2zYQhu8L9B0EXbZILOpkyYg3SJMm&#10;KJC2AaI+gFaWD6htqpJ27fTpO0OR8tDxWERadC9seTWi/pmPQ2oovnp9Puy957rtdvK49MXLwPfq&#10;YyVXu+Nm6f9RvH+R+V7Xl8dVuZfHeul/qTv/9cP33706NYs6lFu5X9WtB40cu8WpWfrbvm8Ws1lX&#10;betD2b2UTX2Ek2vZHsoefrab2aotT9D6YT8LgyCdnWS7alpZ1V0H/303nPQfVPvrdV31v6/XXd17&#10;+6UP2nr12arPR/ycPbwqF5u2bLa7Sssov0HFodwd4aZjU+/KvvSe2t1XTR12VSs7ue5fVvIwk+v1&#10;rqqVD+CNCK68+dDKp0b5slmcNs0YJgjtVZy+udnqt+cPbfO5+dQO6uHwo6z+7CAus1OzWdDz+Hsz&#10;GHuPp1/lCniWT71Ujp/X7QGbAJe8s4rvlzG+9bn3KvhnMk+DeQgYKjgXhkGeaQDVFijhZSJOhe/B&#10;2XguBjbV9md9dQ7XDpdGcYYnZ+ViuKtSqpUheehK3SVa3b+L1udt2dQKQofR+NR6uxW4kgRpnGYi&#10;8b1jeYBArGTVoWU0R2moAYxNXDsaVHIGzTqI/WQ4v46LiSkflXJRPXX9h1oqLuXzx64fevsKjhTt&#10;ldZeAJL1YQ8d/8cXXuCJOBPwASS0vTEDNIPZDzOvCLyTp25+ZQSMSFvA0RtZbsYbRsYIWkKTraeZ&#10;QgaNRrEx0qrS26oAwUVVzKhKjZFqi1E1N0b3VMGARvzDMN2MVW7MMFYZo0rYgY/zm8ESNO5oczNa&#10;wg48K0zQ2Bci5KTZ0c+C4BZH7P9j8NHmtjQ7+rw0CqAQKSfNRpCJ/KY0SgBtbkrD0cjCyXT9kDIo&#10;Qrbz2xAYaSFFwEuzCbBZGVIGRchlQGhDYICGFAELNLQJ8NIogyLk0iCyITBpEFEEbBpENgFWWkQZ&#10;FBGXBpENgRk4IoqAHc8im4AIkii6OXbAHHLJqiLi8iCyKXDaKANWW2wjAG0ivqktphSKmEuE2MbA&#10;aIspBF6bzeCONoqhiLlMiG0OTHeLKQS2u8GTiDV+8HGjGIqYS4XE5sBkaUIhsFma2AzSAAb7W9N6&#10;QikUCZcKiY2Bk0YZ8NJsBGkQMNIohCLhMiGxKXDSKAJWWmoTYKXhg+o49RUplwipDYHpbClFwHa2&#10;1CbAAk0pgyLl8iC1IXDSKAJemk2Az9GUQihSLg/mNgVGGxQJFwasNiwb6BzP5uicUijmXCLMbQzM&#10;2DanENixbW4zYJHOKYViziXC3MbASaMMWGlQnNGwJXl+e7bKKIQi4xIhsykw0jKKgJdmE2An+Ywy&#10;KDIuETIbAieNIuCl2QR4aZRBkXF5kNsQmDzIKQI2D3KbAAs0pwyKnEuD3IbASaMIeGk2AV4aZVDk&#10;XBrkNgRmPsgpAnY+EIGNgCUqAkqhgOu4+iWwQTDyREA53NFnc7ijj6IAfVw6iMCmwVQxIqAw2DJG&#10;BDYMlq0IKA/Qx+WEuCqbOX1W3czruyqc2SFYXFXOfOksbCKsPsrjjj6bBj+1CkGBFIIvoIWNhBVI&#10;gfACr2totq4RdhUt2DJahFcZwpT4boW0CG0eEEGm8BJ2LQ0XcinsVk0Lt3JaXNfTdwRSJLB6w+aI&#10;W00t3IpqcV1V8wLtuhou5CLoVlkLvrSG5d+NWcost2Z1szof9fImHHklvoYI1AJ1IztcYS5gkIb1&#10;5SLSK8hghWuhjDFkKBqrNV24331jQIPGMOzAkuikNY4myjxxM4fcVua5kzlmGppDhriIwX6vzN08&#10;DbWr0HtcWsc+ga0DSydz7Wrk5iquSGDrsJjg0nqsXYX63slcuwolt4s51tIoJnFzNdGuJm6u6pcj&#10;BZSLLmKwDkQxqZurWJqh+fDqZbIDY7WkzN1cxQpGmbu5ilUFmkNB4OIqPukrczdXM+0qPDi7tI5P&#10;xNh67uZqrl2FB0yX1tWDIzaPT3xuF2hv8RHM7QLtr3AdnMbRCVb4ne6Azx7KB+HotBmhhOMQpeZm&#10;dQeYVJ0kmVEKJzmnC8w4hZMOuWDIBD2rtPBK+fplcut78DL5Ea8pF03Z42RkDr3T0h/e0W2XPr7k&#10;whMH+VwXUpn0OCnhExS4pt6Gwt0up/dHamZbmXPmu1FNDTbQ4OCAOWm+qVEEAXKwGl+2mjbM99CW&#10;1n55J2tOm2/bbOKeurUJ/drq2slqL7taQbhEcLj7QMAhxDk82VgsjBfm27SnzSaEjs1NxTpOcE0X&#10;BE4b6vnO2XBC4njnCbvRFVe7azp2BMfbTpnhoycBZ1ox31bvut8WCMeWJvTHib6jq90UCH1bV7OJ&#10;dBvlTSXcGOApwxHstCGupGIfndA4ZtuUz6PhRKxHu2vAJuNh0MRxVz12jwMwjttkB0Qn97vV+91+&#10;j+Nu124e3+5b77nEjUHqT4+FltleFQdHiZeZoVLtjBn2bQwbPR7l6gvs4WjlsLsIdkPBwVa2f/ve&#10;CXYWLf3ur6eyrX1v/8sRNqPkIsa3bb36ESdqQ0xLzzzSM+WxgqaWfu9DMYOHb/th+9JT0+42W7iT&#10;UFPKUb6BrTjrHe7xgP0w3WJQpX/Afpj/aWMMLNvkSZwl+Lh3tTNGbdohO2O8/vyTxE0/ygG9R8Y7&#10;yrdbKNvqN20rT9u6XEHIhvmbXDo447h1BheyodfGsJaqJgezdSZO8CkH9yJFsKI04DXbmJp22Drj&#10;4cHSx1lfqTTbaLDDaRPsTmMPKRdOXaY/P57VPqIU73vB5dyJxg4EB0PngYOh48DBf9hp1N4q2Hym&#10;UktvlMPdbfS36mSX7XwP/wAAAP//AwBQSwMEFAAGAAgAAAAhAHs88czhAAAACgEAAA8AAABkcnMv&#10;ZG93bnJldi54bWxMj8FqwkAQhu+FvsMyhd7qJo1aTbMRkbYnKVQLxduYHZNgdjZk1yS+fddTexp+&#10;5uOfb7LVaBrRU+dqywriSQSCuLC65lLB9/79aQHCeWSNjWVScCUHq/z+LsNU24G/qN/5UoQSdikq&#10;qLxvUyldUZFBN7EtcdidbGfQh9iVUnc4hHLTyOcomkuDNYcLFba0qag47y5GwceAwzqJ3/rt+bS5&#10;Hvazz59tTEo9PozrVxCeRv8Hw00/qEMenI72wtqJJuTpPA6ogulLmDcgmiUJiKOCRbwEmWfy/wv5&#10;LwAAAP//AwBQSwECLQAUAAYACAAAACEAtoM4kv4AAADhAQAAEwAAAAAAAAAAAAAAAAAAAAAAW0Nv&#10;bnRlbnRfVHlwZXNdLnhtbFBLAQItABQABgAIAAAAIQA4/SH/1gAAAJQBAAALAAAAAAAAAAAAAAAA&#10;AC8BAABfcmVscy8ucmVsc1BLAQItABQABgAIAAAAIQBtZNX8NAgAABYoAAAOAAAAAAAAAAAAAAAA&#10;AC4CAABkcnMvZTJvRG9jLnhtbFBLAQItABQABgAIAAAAIQB7PPHM4QAAAAoBAAAPAAAAAAAAAAAA&#10;AAAAAI4KAABkcnMvZG93bnJldi54bWxQSwUGAAAAAAQABADzAAAAnAsAAAAA&#10;">
                <v:shape id="docshape37" o:spid="_x0000_s1035" style="position:absolute;left:1461;top:471;width:9072;height:348;visibility:visible;mso-wrap-style:square;v-text-anchor:top" coordsize="9072,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IUW4ywAAAOIAAAAPAAAAZHJzL2Rvd25yZXYueG1sRI9BS8NA&#10;FITvgv9heYIXaTcRN62x2yKC4NHW2NLbI/tMQrNvQ3ZtUn99Vyj0OMzMN8xiNdpWHKn3jWMN6TQB&#10;QVw603Clofh6n8xB+IBssHVMGk7kYbW8vVlgbtzAazpuQiUihH2OGuoQulxKX9Zk0U9dRxy9H9db&#10;DFH2lTQ9DhFuW/mYJJm02HBcqLGjt5rKw+bXauCHwT/vv9NtUexmalCz4vT3edD6/m58fQERaAzX&#10;8KX9YTQolWRP2TxV8H8p3gG5PAMAAP//AwBQSwECLQAUAAYACAAAACEA2+H2y+4AAACFAQAAEwAA&#10;AAAAAAAAAAAAAAAAAAAAW0NvbnRlbnRfVHlwZXNdLnhtbFBLAQItABQABgAIAAAAIQBa9CxbvwAA&#10;ABUBAAALAAAAAAAAAAAAAAAAAB8BAABfcmVscy8ucmVsc1BLAQItABQABgAIAAAAIQB1IUW4ywAA&#10;AOIAAAAPAAAAAAAAAAAAAAAAAAcCAABkcnMvZG93bnJldi54bWxQSwUGAAAAAAMAAwC3AAAA/wIA&#10;AAAA&#10;" path="m20,l,,,20,,329r,19l20,348r,-19l20,20,20,xm9072,r-19,l9053,20r,309l4551,329r-10,l4541,20r10,l9053,20r,-20l4551,r-19,l20,r,20l4532,20r,309l20,329r,19l4532,348r19,l9053,348r19,l9072,329r,-309l9072,xe" fillcolor="black" stroked="f">
                  <v:path arrowok="t" o:connecttype="custom" o:connectlocs="20,471;0,471;0,491;0,800;0,819;20,819;20,800;20,491;20,471;9072,471;9053,471;9053,491;9053,800;4551,800;4541,800;4541,491;4551,491;9053,491;9053,471;4551,471;4532,471;20,471;20,491;4532,491;4532,800;20,800;20,819;4532,819;4551,819;9053,819;9072,819;9072,800;9072,491;9072,471" o:connectangles="0,0,0,0,0,0,0,0,0,0,0,0,0,0,0,0,0,0,0,0,0,0,0,0,0,0,0,0,0,0,0,0,0,0"/>
                </v:shape>
                <v:shape id="docshape38" o:spid="_x0000_s1036" type="#_x0000_t202" style="position:absolute;left:1480;top:490;width:4513;height: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mhGyQAAAOMAAAAPAAAAZHJzL2Rvd25yZXYueG1sRE9fa8Iw&#10;EH8f7DuEG+xtJpOptTOKjA0Gg7FaH3w8m7MNNpfaZNp9+2Uw8PF+/2+xGlwrztQH61nD40iBIK68&#10;sVxr2JZvDxmIEJENtp5Jww8FWC1vbxaYG3/hgs6bWIsUwiFHDU2MXS5lqBpyGEa+I07cwfcOYzr7&#10;WpoeLynctXKs1FQ6tJwaGuzopaHquPl2GtY7Ll7t6XP/VRwKW5ZzxR/To9b3d8P6GUSkIV7F/+53&#10;k+arbD55yiazGfz9lACQy18AAAD//wMAUEsBAi0AFAAGAAgAAAAhANvh9svuAAAAhQEAABMAAAAA&#10;AAAAAAAAAAAAAAAAAFtDb250ZW50X1R5cGVzXS54bWxQSwECLQAUAAYACAAAACEAWvQsW78AAAAV&#10;AQAACwAAAAAAAAAAAAAAAAAfAQAAX3JlbHMvLnJlbHNQSwECLQAUAAYACAAAACEA6BpoRskAAADj&#10;AAAADwAAAAAAAAAAAAAAAAAHAgAAZHJzL2Rvd25yZXYueG1sUEsFBgAAAAADAAMAtwAAAP0CAAAA&#10;AA==&#10;" filled="f" stroked="f">
                  <v:textbox inset="0,0,0,0">
                    <w:txbxContent>
                      <w:p w14:paraId="3206ADF6" w14:textId="77777777" w:rsidR="00B1791E" w:rsidRDefault="008C4979">
                        <w:pPr>
                          <w:spacing w:line="227" w:lineRule="exact"/>
                          <w:ind w:left="10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Dôvod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nadobudnutia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vlastných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akcií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8C4979">
        <w:rPr>
          <w:rFonts w:ascii="Arial Narrow"/>
        </w:rPr>
        <w:t>a)</w:t>
      </w:r>
    </w:p>
    <w:p w14:paraId="486571A7" w14:textId="77777777" w:rsidR="00B1791E" w:rsidRDefault="008C4979">
      <w:pPr>
        <w:spacing w:before="143"/>
        <w:ind w:left="281"/>
        <w:rPr>
          <w:rFonts w:ascii="Arial Narrow"/>
        </w:rPr>
      </w:pPr>
      <w:r>
        <w:rPr>
          <w:rFonts w:ascii="Arial Narrow"/>
        </w:rPr>
        <w:t>b.1)</w:t>
      </w:r>
    </w:p>
    <w:p w14:paraId="76C5F4D9" w14:textId="77777777" w:rsidR="00B1791E" w:rsidRDefault="00B1791E">
      <w:pPr>
        <w:pStyle w:val="Zkladntext"/>
        <w:spacing w:before="3"/>
        <w:rPr>
          <w:rFonts w:ascii="Arial Narrow"/>
          <w:sz w:val="5"/>
        </w:rPr>
      </w:pPr>
    </w:p>
    <w:tbl>
      <w:tblPr>
        <w:tblStyle w:val="TableNormal"/>
        <w:tblW w:w="0" w:type="auto"/>
        <w:tblInd w:w="3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6"/>
        <w:gridCol w:w="1699"/>
        <w:gridCol w:w="1841"/>
        <w:gridCol w:w="991"/>
        <w:gridCol w:w="1699"/>
        <w:gridCol w:w="1836"/>
      </w:tblGrid>
      <w:tr w:rsidR="00B1791E" w14:paraId="66F52302" w14:textId="77777777">
        <w:trPr>
          <w:trHeight w:val="229"/>
        </w:trPr>
        <w:tc>
          <w:tcPr>
            <w:tcW w:w="4526" w:type="dxa"/>
            <w:gridSpan w:val="3"/>
            <w:tcBorders>
              <w:bottom w:val="single" w:sz="4" w:space="0" w:color="000000"/>
            </w:tcBorders>
          </w:tcPr>
          <w:p w14:paraId="234F193A" w14:textId="77777777" w:rsidR="00B1791E" w:rsidRDefault="008C4979">
            <w:pPr>
              <w:pStyle w:val="TableParagraph"/>
              <w:spacing w:line="210" w:lineRule="exact"/>
              <w:ind w:left="1189"/>
              <w:jc w:val="left"/>
              <w:rPr>
                <w:sz w:val="20"/>
              </w:rPr>
            </w:pPr>
            <w:r>
              <w:rPr>
                <w:sz w:val="20"/>
              </w:rPr>
              <w:t>Nadobudnuté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počas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ÚO</w:t>
            </w:r>
          </w:p>
        </w:tc>
        <w:tc>
          <w:tcPr>
            <w:tcW w:w="4526" w:type="dxa"/>
            <w:gridSpan w:val="3"/>
            <w:tcBorders>
              <w:bottom w:val="single" w:sz="4" w:space="0" w:color="000000"/>
            </w:tcBorders>
          </w:tcPr>
          <w:p w14:paraId="2C878B3B" w14:textId="77777777" w:rsidR="00B1791E" w:rsidRDefault="008C4979">
            <w:pPr>
              <w:pStyle w:val="TableParagraph"/>
              <w:spacing w:line="210" w:lineRule="exact"/>
              <w:ind w:left="1305"/>
              <w:jc w:val="left"/>
              <w:rPr>
                <w:sz w:val="20"/>
              </w:rPr>
            </w:pPr>
            <w:r>
              <w:rPr>
                <w:sz w:val="20"/>
              </w:rPr>
              <w:t>Prevedené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počas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ÚO</w:t>
            </w:r>
          </w:p>
        </w:tc>
      </w:tr>
      <w:tr w:rsidR="00B1791E" w14:paraId="691F0DA1" w14:textId="77777777">
        <w:trPr>
          <w:trHeight w:val="460"/>
        </w:trPr>
        <w:tc>
          <w:tcPr>
            <w:tcW w:w="986" w:type="dxa"/>
            <w:tcBorders>
              <w:top w:val="single" w:sz="4" w:space="0" w:color="000000"/>
              <w:right w:val="single" w:sz="4" w:space="0" w:color="000000"/>
            </w:tcBorders>
          </w:tcPr>
          <w:p w14:paraId="654CF5FE" w14:textId="77777777" w:rsidR="00B1791E" w:rsidRDefault="008C4979">
            <w:pPr>
              <w:pStyle w:val="TableParagraph"/>
              <w:spacing w:line="227" w:lineRule="exact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Počet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85EB30" w14:textId="77777777" w:rsidR="00B1791E" w:rsidRDefault="008C4979">
            <w:pPr>
              <w:pStyle w:val="TableParagraph"/>
              <w:spacing w:line="230" w:lineRule="exact"/>
              <w:ind w:left="115" w:right="750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Menovitá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hodnota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</w:tcBorders>
          </w:tcPr>
          <w:p w14:paraId="309C6914" w14:textId="77777777" w:rsidR="00B1791E" w:rsidRDefault="008C4979">
            <w:pPr>
              <w:pStyle w:val="TableParagraph"/>
              <w:spacing w:line="230" w:lineRule="exact"/>
              <w:ind w:left="110" w:right="517"/>
              <w:jc w:val="left"/>
              <w:rPr>
                <w:sz w:val="20"/>
              </w:rPr>
            </w:pPr>
            <w:r>
              <w:rPr>
                <w:sz w:val="20"/>
              </w:rPr>
              <w:t>%hodnota na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upísanom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ZI</w:t>
            </w:r>
          </w:p>
        </w:tc>
        <w:tc>
          <w:tcPr>
            <w:tcW w:w="991" w:type="dxa"/>
            <w:tcBorders>
              <w:top w:val="single" w:sz="4" w:space="0" w:color="000000"/>
              <w:right w:val="single" w:sz="4" w:space="0" w:color="000000"/>
            </w:tcBorders>
          </w:tcPr>
          <w:p w14:paraId="7B77F988" w14:textId="77777777" w:rsidR="00B1791E" w:rsidRDefault="008C4979">
            <w:pPr>
              <w:pStyle w:val="TableParagraph"/>
              <w:spacing w:line="227" w:lineRule="exact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Počet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ACCB5F" w14:textId="77777777" w:rsidR="00B1791E" w:rsidRDefault="008C4979">
            <w:pPr>
              <w:pStyle w:val="TableParagraph"/>
              <w:spacing w:line="230" w:lineRule="exact"/>
              <w:ind w:left="115" w:right="750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Menovitá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hodnota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</w:tcBorders>
          </w:tcPr>
          <w:p w14:paraId="3402C3D2" w14:textId="77777777" w:rsidR="00B1791E" w:rsidRDefault="008C4979">
            <w:pPr>
              <w:pStyle w:val="TableParagraph"/>
              <w:spacing w:line="230" w:lineRule="exact"/>
              <w:ind w:left="110" w:right="512"/>
              <w:jc w:val="left"/>
              <w:rPr>
                <w:sz w:val="20"/>
              </w:rPr>
            </w:pPr>
            <w:r>
              <w:rPr>
                <w:sz w:val="20"/>
              </w:rPr>
              <w:t>%hodnota na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upísanom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ZI</w:t>
            </w:r>
          </w:p>
        </w:tc>
      </w:tr>
      <w:tr w:rsidR="00B1791E" w14:paraId="5536D555" w14:textId="77777777">
        <w:trPr>
          <w:trHeight w:val="229"/>
        </w:trPr>
        <w:tc>
          <w:tcPr>
            <w:tcW w:w="986" w:type="dxa"/>
            <w:tcBorders>
              <w:bottom w:val="single" w:sz="4" w:space="0" w:color="000000"/>
              <w:right w:val="single" w:sz="4" w:space="0" w:color="000000"/>
            </w:tcBorders>
          </w:tcPr>
          <w:p w14:paraId="675AB81F" w14:textId="77777777" w:rsidR="00B1791E" w:rsidRDefault="008C4979">
            <w:pPr>
              <w:pStyle w:val="TableParagraph"/>
              <w:spacing w:before="21"/>
              <w:ind w:right="13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666EA" w14:textId="77777777" w:rsidR="00B1791E" w:rsidRDefault="008C4979">
            <w:pPr>
              <w:pStyle w:val="TableParagraph"/>
              <w:spacing w:before="21"/>
              <w:ind w:right="33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</w:tcPr>
          <w:p w14:paraId="73B6D6D4" w14:textId="77777777" w:rsidR="00B1791E" w:rsidRDefault="008C4979">
            <w:pPr>
              <w:pStyle w:val="TableParagraph"/>
              <w:spacing w:before="21"/>
              <w:ind w:right="30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991" w:type="dxa"/>
            <w:tcBorders>
              <w:bottom w:val="single" w:sz="4" w:space="0" w:color="000000"/>
              <w:right w:val="single" w:sz="4" w:space="0" w:color="000000"/>
            </w:tcBorders>
          </w:tcPr>
          <w:p w14:paraId="485C6938" w14:textId="77777777" w:rsidR="00B1791E" w:rsidRDefault="008C4979">
            <w:pPr>
              <w:pStyle w:val="TableParagraph"/>
              <w:spacing w:before="21"/>
              <w:ind w:right="14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D59E5" w14:textId="77777777" w:rsidR="00B1791E" w:rsidRDefault="008C4979">
            <w:pPr>
              <w:pStyle w:val="TableParagraph"/>
              <w:spacing w:before="21"/>
              <w:ind w:right="33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836" w:type="dxa"/>
            <w:tcBorders>
              <w:left w:val="single" w:sz="4" w:space="0" w:color="000000"/>
              <w:bottom w:val="single" w:sz="4" w:space="0" w:color="000000"/>
            </w:tcBorders>
          </w:tcPr>
          <w:p w14:paraId="78AE63C8" w14:textId="77777777" w:rsidR="00B1791E" w:rsidRDefault="008C4979">
            <w:pPr>
              <w:pStyle w:val="TableParagraph"/>
              <w:spacing w:before="21"/>
              <w:ind w:right="2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B1791E" w14:paraId="24DE5FD5" w14:textId="77777777">
        <w:trPr>
          <w:trHeight w:val="229"/>
        </w:trPr>
        <w:tc>
          <w:tcPr>
            <w:tcW w:w="9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30A73" w14:textId="77777777" w:rsidR="00B1791E" w:rsidRDefault="008C4979">
            <w:pPr>
              <w:pStyle w:val="TableParagraph"/>
              <w:spacing w:before="34"/>
              <w:ind w:right="12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4BF30" w14:textId="77777777" w:rsidR="00B1791E" w:rsidRDefault="008C4979">
            <w:pPr>
              <w:pStyle w:val="TableParagraph"/>
              <w:spacing w:before="34"/>
              <w:ind w:right="33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B74D02" w14:textId="77777777" w:rsidR="00B1791E" w:rsidRDefault="008C4979">
            <w:pPr>
              <w:pStyle w:val="TableParagraph"/>
              <w:spacing w:before="34"/>
              <w:ind w:right="38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224E3" w14:textId="77777777" w:rsidR="00B1791E" w:rsidRDefault="008C4979">
            <w:pPr>
              <w:pStyle w:val="TableParagraph"/>
              <w:spacing w:before="34"/>
              <w:ind w:right="14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DE62A" w14:textId="77777777" w:rsidR="00B1791E" w:rsidRDefault="008C4979">
            <w:pPr>
              <w:pStyle w:val="TableParagraph"/>
              <w:spacing w:before="34"/>
              <w:ind w:right="33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13C0F6" w14:textId="77777777" w:rsidR="00B1791E" w:rsidRDefault="008C4979">
            <w:pPr>
              <w:pStyle w:val="TableParagraph"/>
              <w:spacing w:before="34"/>
              <w:ind w:right="31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B1791E" w14:paraId="17E2BDFF" w14:textId="77777777">
        <w:trPr>
          <w:trHeight w:val="232"/>
        </w:trPr>
        <w:tc>
          <w:tcPr>
            <w:tcW w:w="986" w:type="dxa"/>
            <w:tcBorders>
              <w:top w:val="single" w:sz="4" w:space="0" w:color="000000"/>
              <w:right w:val="single" w:sz="4" w:space="0" w:color="000000"/>
            </w:tcBorders>
          </w:tcPr>
          <w:p w14:paraId="020F2648" w14:textId="77777777" w:rsidR="00B1791E" w:rsidRDefault="008C4979">
            <w:pPr>
              <w:pStyle w:val="TableParagraph"/>
              <w:spacing w:before="25"/>
              <w:ind w:right="12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3C389A" w14:textId="77777777" w:rsidR="00B1791E" w:rsidRDefault="008C4979">
            <w:pPr>
              <w:pStyle w:val="TableParagraph"/>
              <w:spacing w:before="32"/>
              <w:ind w:right="26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</w:tcBorders>
          </w:tcPr>
          <w:p w14:paraId="13543861" w14:textId="77777777" w:rsidR="00B1791E" w:rsidRDefault="008C4979">
            <w:pPr>
              <w:pStyle w:val="TableParagraph"/>
              <w:spacing w:before="32"/>
              <w:ind w:right="38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right w:val="single" w:sz="4" w:space="0" w:color="000000"/>
            </w:tcBorders>
          </w:tcPr>
          <w:p w14:paraId="21038FD9" w14:textId="77777777" w:rsidR="00B1791E" w:rsidRDefault="008C4979">
            <w:pPr>
              <w:pStyle w:val="TableParagraph"/>
              <w:spacing w:before="32"/>
              <w:ind w:right="21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B22A90" w14:textId="77777777" w:rsidR="00B1791E" w:rsidRDefault="008C4979">
            <w:pPr>
              <w:pStyle w:val="TableParagraph"/>
              <w:spacing w:before="40"/>
              <w:ind w:right="26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</w:tcBorders>
          </w:tcPr>
          <w:p w14:paraId="6E1788A9" w14:textId="77777777" w:rsidR="00B1791E" w:rsidRDefault="008C4979">
            <w:pPr>
              <w:pStyle w:val="TableParagraph"/>
              <w:spacing w:before="32"/>
              <w:ind w:right="39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</w:tbl>
    <w:p w14:paraId="709FAA30" w14:textId="77777777" w:rsidR="00B1791E" w:rsidRDefault="008C4979">
      <w:pPr>
        <w:spacing w:before="165"/>
        <w:ind w:left="281"/>
        <w:rPr>
          <w:rFonts w:ascii="Arial Narrow"/>
        </w:rPr>
      </w:pPr>
      <w:r>
        <w:rPr>
          <w:rFonts w:ascii="Arial Narrow"/>
        </w:rPr>
        <w:t>b.2)</w:t>
      </w:r>
    </w:p>
    <w:p w14:paraId="3850E960" w14:textId="77777777" w:rsidR="00B1791E" w:rsidRDefault="00B1791E">
      <w:pPr>
        <w:pStyle w:val="Zkladntext"/>
        <w:spacing w:before="9"/>
        <w:rPr>
          <w:rFonts w:ascii="Arial Narrow"/>
          <w:sz w:val="8"/>
        </w:rPr>
      </w:pPr>
    </w:p>
    <w:tbl>
      <w:tblPr>
        <w:tblStyle w:val="TableNormal"/>
        <w:tblW w:w="0" w:type="auto"/>
        <w:tblInd w:w="3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6"/>
        <w:gridCol w:w="2280"/>
        <w:gridCol w:w="2191"/>
        <w:gridCol w:w="2335"/>
      </w:tblGrid>
      <w:tr w:rsidR="00B1791E" w14:paraId="46FC05CE" w14:textId="77777777">
        <w:trPr>
          <w:trHeight w:val="229"/>
        </w:trPr>
        <w:tc>
          <w:tcPr>
            <w:tcW w:w="4526" w:type="dxa"/>
            <w:gridSpan w:val="2"/>
            <w:tcBorders>
              <w:bottom w:val="single" w:sz="4" w:space="0" w:color="000000"/>
            </w:tcBorders>
          </w:tcPr>
          <w:p w14:paraId="1315DE1F" w14:textId="77777777" w:rsidR="00B1791E" w:rsidRDefault="008C4979">
            <w:pPr>
              <w:pStyle w:val="TableParagraph"/>
              <w:spacing w:line="210" w:lineRule="exact"/>
              <w:ind w:left="1189"/>
              <w:jc w:val="left"/>
              <w:rPr>
                <w:sz w:val="20"/>
              </w:rPr>
            </w:pPr>
            <w:r>
              <w:rPr>
                <w:sz w:val="20"/>
              </w:rPr>
              <w:t>Nadobudnuté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počas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ÚO</w:t>
            </w:r>
          </w:p>
        </w:tc>
        <w:tc>
          <w:tcPr>
            <w:tcW w:w="4526" w:type="dxa"/>
            <w:gridSpan w:val="2"/>
            <w:tcBorders>
              <w:bottom w:val="single" w:sz="4" w:space="0" w:color="000000"/>
            </w:tcBorders>
          </w:tcPr>
          <w:p w14:paraId="48F7015C" w14:textId="77777777" w:rsidR="00B1791E" w:rsidRDefault="008C4979">
            <w:pPr>
              <w:pStyle w:val="TableParagraph"/>
              <w:spacing w:line="210" w:lineRule="exact"/>
              <w:ind w:left="560"/>
              <w:jc w:val="left"/>
              <w:rPr>
                <w:sz w:val="20"/>
              </w:rPr>
            </w:pPr>
            <w:r>
              <w:rPr>
                <w:sz w:val="20"/>
              </w:rPr>
              <w:t>Prevedené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osobu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počas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ÚO</w:t>
            </w:r>
          </w:p>
        </w:tc>
      </w:tr>
      <w:tr w:rsidR="00B1791E" w14:paraId="42F87DDA" w14:textId="77777777">
        <w:trPr>
          <w:trHeight w:val="460"/>
        </w:trPr>
        <w:tc>
          <w:tcPr>
            <w:tcW w:w="2246" w:type="dxa"/>
            <w:tcBorders>
              <w:top w:val="single" w:sz="4" w:space="0" w:color="000000"/>
              <w:right w:val="single" w:sz="4" w:space="0" w:color="000000"/>
            </w:tcBorders>
          </w:tcPr>
          <w:p w14:paraId="4D779271" w14:textId="77777777" w:rsidR="00B1791E" w:rsidRDefault="008C4979">
            <w:pPr>
              <w:pStyle w:val="TableParagraph"/>
              <w:spacing w:before="110"/>
              <w:ind w:left="786" w:right="892"/>
              <w:jc w:val="center"/>
              <w:rPr>
                <w:sz w:val="20"/>
              </w:rPr>
            </w:pPr>
            <w:r>
              <w:rPr>
                <w:sz w:val="20"/>
              </w:rPr>
              <w:t>Počet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</w:tcBorders>
          </w:tcPr>
          <w:p w14:paraId="7F39D463" w14:textId="77777777" w:rsidR="00B1791E" w:rsidRDefault="008C4979">
            <w:pPr>
              <w:pStyle w:val="TableParagraph"/>
              <w:spacing w:before="101"/>
              <w:ind w:left="794"/>
              <w:jc w:val="left"/>
              <w:rPr>
                <w:sz w:val="20"/>
              </w:rPr>
            </w:pPr>
            <w:r>
              <w:rPr>
                <w:sz w:val="20"/>
              </w:rPr>
              <w:t>Hodnota</w:t>
            </w:r>
          </w:p>
        </w:tc>
        <w:tc>
          <w:tcPr>
            <w:tcW w:w="2191" w:type="dxa"/>
            <w:tcBorders>
              <w:top w:val="single" w:sz="4" w:space="0" w:color="000000"/>
              <w:right w:val="single" w:sz="4" w:space="0" w:color="000000"/>
            </w:tcBorders>
          </w:tcPr>
          <w:p w14:paraId="6895C3E9" w14:textId="77777777" w:rsidR="00B1791E" w:rsidRDefault="008C4979">
            <w:pPr>
              <w:pStyle w:val="TableParagraph"/>
              <w:spacing w:before="98"/>
              <w:ind w:left="802" w:right="821"/>
              <w:jc w:val="center"/>
              <w:rPr>
                <w:sz w:val="20"/>
              </w:rPr>
            </w:pPr>
            <w:r>
              <w:rPr>
                <w:sz w:val="20"/>
              </w:rPr>
              <w:t>Počet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</w:tcBorders>
          </w:tcPr>
          <w:p w14:paraId="5489BBDA" w14:textId="77777777" w:rsidR="00B1791E" w:rsidRDefault="008C4979">
            <w:pPr>
              <w:pStyle w:val="TableParagraph"/>
              <w:spacing w:before="88"/>
              <w:ind w:left="804"/>
              <w:jc w:val="left"/>
              <w:rPr>
                <w:sz w:val="20"/>
              </w:rPr>
            </w:pPr>
            <w:r>
              <w:rPr>
                <w:sz w:val="20"/>
              </w:rPr>
              <w:t>Hodnota</w:t>
            </w:r>
          </w:p>
        </w:tc>
      </w:tr>
      <w:tr w:rsidR="00B1791E" w14:paraId="06083A3C" w14:textId="77777777">
        <w:trPr>
          <w:trHeight w:val="229"/>
        </w:trPr>
        <w:tc>
          <w:tcPr>
            <w:tcW w:w="2246" w:type="dxa"/>
            <w:tcBorders>
              <w:bottom w:val="single" w:sz="4" w:space="0" w:color="000000"/>
              <w:right w:val="single" w:sz="4" w:space="0" w:color="000000"/>
            </w:tcBorders>
          </w:tcPr>
          <w:p w14:paraId="5200DE00" w14:textId="77777777" w:rsidR="00B1791E" w:rsidRDefault="008C4979">
            <w:pPr>
              <w:pStyle w:val="TableParagraph"/>
              <w:spacing w:before="18"/>
              <w:ind w:right="22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</w:tcPr>
          <w:p w14:paraId="06517C9F" w14:textId="77777777" w:rsidR="00B1791E" w:rsidRDefault="008C4979">
            <w:pPr>
              <w:pStyle w:val="TableParagraph"/>
              <w:spacing w:before="18"/>
              <w:ind w:right="46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2191" w:type="dxa"/>
            <w:tcBorders>
              <w:bottom w:val="single" w:sz="4" w:space="0" w:color="000000"/>
              <w:right w:val="single" w:sz="4" w:space="0" w:color="000000"/>
            </w:tcBorders>
          </w:tcPr>
          <w:p w14:paraId="7F269256" w14:textId="77777777" w:rsidR="00B1791E" w:rsidRDefault="008C4979">
            <w:pPr>
              <w:pStyle w:val="TableParagraph"/>
              <w:spacing w:before="18"/>
              <w:ind w:right="26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2335" w:type="dxa"/>
            <w:tcBorders>
              <w:left w:val="single" w:sz="4" w:space="0" w:color="000000"/>
              <w:bottom w:val="single" w:sz="4" w:space="0" w:color="000000"/>
            </w:tcBorders>
          </w:tcPr>
          <w:p w14:paraId="05C8DE63" w14:textId="77777777" w:rsidR="00B1791E" w:rsidRDefault="008C4979">
            <w:pPr>
              <w:pStyle w:val="TableParagraph"/>
              <w:spacing w:before="18"/>
              <w:ind w:right="3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B1791E" w14:paraId="1F1A7F26" w14:textId="77777777">
        <w:trPr>
          <w:trHeight w:val="230"/>
        </w:trPr>
        <w:tc>
          <w:tcPr>
            <w:tcW w:w="2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EC11B" w14:textId="77777777" w:rsidR="00B1791E" w:rsidRDefault="008C4979">
            <w:pPr>
              <w:pStyle w:val="TableParagraph"/>
              <w:spacing w:before="31"/>
              <w:ind w:right="22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32C9DA" w14:textId="77777777" w:rsidR="00B1791E" w:rsidRDefault="008C4979">
            <w:pPr>
              <w:pStyle w:val="TableParagraph"/>
              <w:spacing w:before="31"/>
              <w:ind w:right="46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21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68E02" w14:textId="77777777" w:rsidR="00B1791E" w:rsidRDefault="008C4979">
            <w:pPr>
              <w:pStyle w:val="TableParagraph"/>
              <w:spacing w:before="31"/>
              <w:ind w:right="26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32A616" w14:textId="77777777" w:rsidR="00B1791E" w:rsidRDefault="008C4979">
            <w:pPr>
              <w:pStyle w:val="TableParagraph"/>
              <w:spacing w:before="31"/>
              <w:ind w:right="3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B1791E" w14:paraId="1A011413" w14:textId="77777777">
        <w:trPr>
          <w:trHeight w:val="229"/>
        </w:trPr>
        <w:tc>
          <w:tcPr>
            <w:tcW w:w="2246" w:type="dxa"/>
            <w:tcBorders>
              <w:top w:val="single" w:sz="4" w:space="0" w:color="000000"/>
              <w:right w:val="single" w:sz="4" w:space="0" w:color="000000"/>
            </w:tcBorders>
          </w:tcPr>
          <w:p w14:paraId="568C9086" w14:textId="77777777" w:rsidR="00B1791E" w:rsidRDefault="008C4979">
            <w:pPr>
              <w:pStyle w:val="TableParagraph"/>
              <w:spacing w:before="21"/>
              <w:ind w:right="22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</w:tcBorders>
          </w:tcPr>
          <w:p w14:paraId="6991359A" w14:textId="77777777" w:rsidR="00B1791E" w:rsidRDefault="008C4979">
            <w:pPr>
              <w:pStyle w:val="TableParagraph"/>
              <w:spacing w:before="29"/>
              <w:ind w:right="46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2191" w:type="dxa"/>
            <w:tcBorders>
              <w:top w:val="single" w:sz="4" w:space="0" w:color="000000"/>
              <w:right w:val="single" w:sz="4" w:space="0" w:color="000000"/>
            </w:tcBorders>
          </w:tcPr>
          <w:p w14:paraId="02C23562" w14:textId="77777777" w:rsidR="00B1791E" w:rsidRDefault="008C4979">
            <w:pPr>
              <w:pStyle w:val="TableParagraph"/>
              <w:spacing w:before="29"/>
              <w:ind w:right="26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</w:tcBorders>
          </w:tcPr>
          <w:p w14:paraId="6F869B4F" w14:textId="77777777" w:rsidR="00B1791E" w:rsidRDefault="008C4979">
            <w:pPr>
              <w:pStyle w:val="TableParagraph"/>
              <w:spacing w:before="29"/>
              <w:ind w:right="3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</w:tbl>
    <w:p w14:paraId="366BD660" w14:textId="77777777" w:rsidR="00B1791E" w:rsidRDefault="008C4979">
      <w:pPr>
        <w:spacing w:before="145"/>
        <w:ind w:left="281"/>
        <w:rPr>
          <w:rFonts w:ascii="Arial Narrow"/>
        </w:rPr>
      </w:pPr>
      <w:r>
        <w:rPr>
          <w:rFonts w:ascii="Arial Narrow"/>
        </w:rPr>
        <w:t>c)</w:t>
      </w:r>
    </w:p>
    <w:p w14:paraId="620BE090" w14:textId="77777777" w:rsidR="00B1791E" w:rsidRDefault="00B1791E">
      <w:pPr>
        <w:pStyle w:val="Zkladntext"/>
        <w:spacing w:before="8"/>
        <w:rPr>
          <w:rFonts w:ascii="Arial Narrow"/>
          <w:sz w:val="8"/>
        </w:rPr>
      </w:pPr>
    </w:p>
    <w:tbl>
      <w:tblPr>
        <w:tblStyle w:val="TableNormal"/>
        <w:tblW w:w="0" w:type="auto"/>
        <w:tblInd w:w="3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0"/>
        <w:gridCol w:w="1984"/>
        <w:gridCol w:w="2320"/>
        <w:gridCol w:w="2498"/>
      </w:tblGrid>
      <w:tr w:rsidR="00B1791E" w14:paraId="74E025B7" w14:textId="77777777">
        <w:trPr>
          <w:trHeight w:val="232"/>
        </w:trPr>
        <w:tc>
          <w:tcPr>
            <w:tcW w:w="7932" w:type="dxa"/>
            <w:gridSpan w:val="4"/>
            <w:tcBorders>
              <w:bottom w:val="single" w:sz="4" w:space="0" w:color="000000"/>
            </w:tcBorders>
          </w:tcPr>
          <w:p w14:paraId="7CB2DD49" w14:textId="77777777" w:rsidR="00B1791E" w:rsidRDefault="008C4979">
            <w:pPr>
              <w:pStyle w:val="TableParagraph"/>
              <w:spacing w:line="212" w:lineRule="exact"/>
              <w:ind w:left="2583" w:right="2564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držbe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poslednému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dňu ÚO</w:t>
            </w:r>
          </w:p>
        </w:tc>
      </w:tr>
      <w:tr w:rsidR="00B1791E" w14:paraId="70B7C974" w14:textId="77777777">
        <w:trPr>
          <w:trHeight w:val="229"/>
        </w:trPr>
        <w:tc>
          <w:tcPr>
            <w:tcW w:w="1130" w:type="dxa"/>
            <w:tcBorders>
              <w:top w:val="single" w:sz="4" w:space="0" w:color="000000"/>
              <w:right w:val="single" w:sz="4" w:space="0" w:color="000000"/>
            </w:tcBorders>
          </w:tcPr>
          <w:p w14:paraId="5613C268" w14:textId="77777777" w:rsidR="00B1791E" w:rsidRDefault="008C4979">
            <w:pPr>
              <w:pStyle w:val="TableParagraph"/>
              <w:spacing w:line="210" w:lineRule="exact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Počet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160365" w14:textId="77777777" w:rsidR="00B1791E" w:rsidRDefault="008C4979">
            <w:pPr>
              <w:pStyle w:val="TableParagraph"/>
              <w:spacing w:line="210" w:lineRule="exact"/>
              <w:ind w:left="113"/>
              <w:jc w:val="left"/>
              <w:rPr>
                <w:sz w:val="20"/>
              </w:rPr>
            </w:pPr>
            <w:r>
              <w:rPr>
                <w:sz w:val="20"/>
              </w:rPr>
              <w:t>Menovitá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hodnota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8D1DF3" w14:textId="77777777" w:rsidR="00B1791E" w:rsidRDefault="008C4979">
            <w:pPr>
              <w:pStyle w:val="TableParagraph"/>
              <w:spacing w:line="210" w:lineRule="exact"/>
              <w:ind w:left="113"/>
              <w:jc w:val="left"/>
              <w:rPr>
                <w:sz w:val="20"/>
              </w:rPr>
            </w:pPr>
            <w:r>
              <w:rPr>
                <w:sz w:val="20"/>
              </w:rPr>
              <w:t>Nadobúdacia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hodnota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</w:tcBorders>
          </w:tcPr>
          <w:p w14:paraId="32C2A81A" w14:textId="77777777" w:rsidR="00B1791E" w:rsidRDefault="008C4979">
            <w:pPr>
              <w:pStyle w:val="TableParagraph"/>
              <w:spacing w:line="210" w:lineRule="exact"/>
              <w:ind w:left="112"/>
              <w:jc w:val="left"/>
              <w:rPr>
                <w:sz w:val="20"/>
              </w:rPr>
            </w:pPr>
            <w:r>
              <w:rPr>
                <w:sz w:val="20"/>
              </w:rPr>
              <w:t>%podiel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upísanom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ZI</w:t>
            </w:r>
          </w:p>
        </w:tc>
      </w:tr>
      <w:tr w:rsidR="00B1791E" w14:paraId="6158F413" w14:textId="77777777">
        <w:trPr>
          <w:trHeight w:val="229"/>
        </w:trPr>
        <w:tc>
          <w:tcPr>
            <w:tcW w:w="1130" w:type="dxa"/>
            <w:tcBorders>
              <w:bottom w:val="single" w:sz="4" w:space="0" w:color="000000"/>
              <w:right w:val="single" w:sz="4" w:space="0" w:color="000000"/>
            </w:tcBorders>
          </w:tcPr>
          <w:p w14:paraId="55B86971" w14:textId="77777777" w:rsidR="00B1791E" w:rsidRDefault="008C4979">
            <w:pPr>
              <w:pStyle w:val="TableParagraph"/>
              <w:spacing w:before="33"/>
              <w:ind w:right="29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1E919" w14:textId="77777777" w:rsidR="00B1791E" w:rsidRDefault="008C4979">
            <w:pPr>
              <w:pStyle w:val="TableParagraph"/>
              <w:spacing w:before="33"/>
              <w:ind w:right="29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2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81DC7" w14:textId="77777777" w:rsidR="00B1791E" w:rsidRDefault="008C4979">
            <w:pPr>
              <w:pStyle w:val="TableParagraph"/>
              <w:spacing w:before="33"/>
              <w:ind w:right="32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2498" w:type="dxa"/>
            <w:tcBorders>
              <w:left w:val="single" w:sz="4" w:space="0" w:color="000000"/>
              <w:bottom w:val="single" w:sz="4" w:space="0" w:color="000000"/>
            </w:tcBorders>
          </w:tcPr>
          <w:p w14:paraId="2BAB2FE3" w14:textId="77777777" w:rsidR="00B1791E" w:rsidRDefault="008C4979">
            <w:pPr>
              <w:pStyle w:val="TableParagraph"/>
              <w:spacing w:before="33"/>
              <w:ind w:right="33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B1791E" w14:paraId="15B72DA1" w14:textId="77777777">
        <w:trPr>
          <w:trHeight w:val="230"/>
        </w:trPr>
        <w:tc>
          <w:tcPr>
            <w:tcW w:w="11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86A39" w14:textId="77777777" w:rsidR="00B1791E" w:rsidRDefault="008C4979">
            <w:pPr>
              <w:pStyle w:val="TableParagraph"/>
              <w:spacing w:before="27"/>
              <w:ind w:right="29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FE711" w14:textId="77777777" w:rsidR="00B1791E" w:rsidRDefault="008C4979">
            <w:pPr>
              <w:pStyle w:val="TableParagraph"/>
              <w:spacing w:before="27"/>
              <w:ind w:right="29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079A0" w14:textId="77777777" w:rsidR="00B1791E" w:rsidRDefault="008C4979">
            <w:pPr>
              <w:pStyle w:val="TableParagraph"/>
              <w:spacing w:before="27"/>
              <w:ind w:right="32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06D21A" w14:textId="77777777" w:rsidR="00B1791E" w:rsidRDefault="008C4979">
            <w:pPr>
              <w:pStyle w:val="TableParagraph"/>
              <w:spacing w:before="27"/>
              <w:ind w:right="33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B1791E" w14:paraId="64FBEB35" w14:textId="77777777">
        <w:trPr>
          <w:trHeight w:val="229"/>
        </w:trPr>
        <w:tc>
          <w:tcPr>
            <w:tcW w:w="1130" w:type="dxa"/>
            <w:tcBorders>
              <w:top w:val="single" w:sz="4" w:space="0" w:color="000000"/>
              <w:right w:val="single" w:sz="4" w:space="0" w:color="000000"/>
            </w:tcBorders>
          </w:tcPr>
          <w:p w14:paraId="2F5E2878" w14:textId="77777777" w:rsidR="00B1791E" w:rsidRDefault="008C4979">
            <w:pPr>
              <w:pStyle w:val="TableParagraph"/>
              <w:spacing w:before="25"/>
              <w:ind w:right="29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435929" w14:textId="77777777" w:rsidR="00B1791E" w:rsidRDefault="008C4979">
            <w:pPr>
              <w:pStyle w:val="TableParagraph"/>
              <w:spacing w:before="25"/>
              <w:ind w:right="29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C0645F" w14:textId="77777777" w:rsidR="00B1791E" w:rsidRDefault="008C4979">
            <w:pPr>
              <w:pStyle w:val="TableParagraph"/>
              <w:spacing w:before="25"/>
              <w:ind w:right="32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</w:tcBorders>
          </w:tcPr>
          <w:p w14:paraId="33D74842" w14:textId="77777777" w:rsidR="00B1791E" w:rsidRDefault="008C4979">
            <w:pPr>
              <w:pStyle w:val="TableParagraph"/>
              <w:spacing w:before="25"/>
              <w:ind w:right="41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</w:tbl>
    <w:p w14:paraId="2F7B4B4A" w14:textId="77777777" w:rsidR="00B1791E" w:rsidRDefault="00B1791E">
      <w:pPr>
        <w:rPr>
          <w:sz w:val="15"/>
        </w:rPr>
        <w:sectPr w:rsidR="00B1791E">
          <w:pgSz w:w="11910" w:h="16840"/>
          <w:pgMar w:top="860" w:right="960" w:bottom="980" w:left="1180" w:header="281" w:footer="766" w:gutter="0"/>
          <w:cols w:space="708"/>
        </w:sectPr>
      </w:pPr>
    </w:p>
    <w:p w14:paraId="2804131A" w14:textId="052D7941" w:rsidR="00B1791E" w:rsidRDefault="00936539">
      <w:pPr>
        <w:pStyle w:val="Odsekzoznamu"/>
        <w:numPr>
          <w:ilvl w:val="0"/>
          <w:numId w:val="3"/>
        </w:numPr>
        <w:tabs>
          <w:tab w:val="left" w:pos="612"/>
        </w:tabs>
        <w:spacing w:before="185" w:line="523" w:lineRule="auto"/>
        <w:ind w:left="607" w:right="464" w:hanging="216"/>
        <w:jc w:val="lef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5808" behindDoc="0" locked="0" layoutInCell="1" allowOverlap="1" wp14:anchorId="1154E00A" wp14:editId="32A87F6E">
                <wp:simplePos x="0" y="0"/>
                <wp:positionH relativeFrom="page">
                  <wp:posOffset>2956560</wp:posOffset>
                </wp:positionH>
                <wp:positionV relativeFrom="paragraph">
                  <wp:posOffset>791845</wp:posOffset>
                </wp:positionV>
                <wp:extent cx="810895" cy="220980"/>
                <wp:effectExtent l="0" t="0" r="0" b="0"/>
                <wp:wrapNone/>
                <wp:docPr id="1167886590" name="docshape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0895" cy="22098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32E6AFC" w14:textId="77777777" w:rsidR="00B1791E" w:rsidRDefault="008C4979">
                            <w:pPr>
                              <w:spacing w:before="39"/>
                              <w:ind w:left="5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54E00A" id="docshape39" o:spid="_x0000_s1037" type="#_x0000_t202" style="position:absolute;left:0;text-align:left;margin-left:232.8pt;margin-top:62.35pt;width:63.85pt;height:17.4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IHcDAIAAPkDAAAOAAAAZHJzL2Uyb0RvYy54bWysU1Fv0zAQfkfiP1h+p0krDbqo6TQ6hpAG&#10;Qxr8AMd2EgvHZ85uk/LrOTttN8Ebwg/W2Xf+7rvvzpubabDsoDEYcDVfLkrOtJOgjOtq/v3b/Zs1&#10;ZyEKp4QFp2t+1IHfbF+/2oy+0ivowSqNjEBcqEZf8z5GXxVFkL0eRFiA146cLeAgIh2xKxSKkdAH&#10;W6zK8m0xAiqPIHUIdHs3O/k247etlvGxbYOOzNacuMW8Y96btBfbjag6FL438kRD/AOLQRhHSS9Q&#10;dyIKtkfzF9RgJEKANi4kDAW0rZE610DVLMs/qnnqhde5FhIn+ItM4f/Byi+HJ/8VWZzew0QNzEUE&#10;/wDyR2AOdr1wnb5FhLHXQlHiZZKsGH2oTk+T1KEKCaQZP4OiJot9hAw0tTgkVahORujUgONFdD1F&#10;JulyvSzX11ecSXKtVuX1OjelENX5sccQP2oYWDJqjtTTDC4ODyEmMqI6h6RcDu6Ntbmv1rGRGF+X&#10;V+VcF1ijkjfFBeyanUV2EGk08sqlkedl2GAiDag1AzG9BIkqqfHBqZwmCmNnm6hYd5InKTJrE6dm&#10;YkbV/F1KkNRqQB1JL4R5Hun/kNED/uJspFmsefi5F6g5s58caZ4G92zg2WjOhnCSntY8cjabuzgP&#10;+N6j6XpCnrvq4Jb60pqs2TOLE12aryzl6S+kAX55zlHPP3b7GwAA//8DAFBLAwQUAAYACAAAACEA&#10;AfBoAN8AAAALAQAADwAAAGRycy9kb3ducmV2LnhtbEyPQU7DMBBF90jcwRokdtShsQNJ41QIKYgN&#10;ixYO4MRukhKPo9htw+0ZVnQ585/+vCm3ixvZ2c5h8KjgcZUAs9h6M2Cn4OuzfngGFqJGo0ePVsGP&#10;DbCtbm9KXRh/wZ0972PHqARDoRX0MU4F56HtrdNh5SeLlB387HSkce64mfWFyt3I10mScacHpAu9&#10;nuxrb9vv/ckpeDs2u2RIhcjrNpXu4yiMqd+Vur9bXjbAol3iPwx/+qQOFTk1/oQmsFGByGRGKAVr&#10;8QSMCJmnKbCGNjKXwKuSX/9Q/QIAAP//AwBQSwECLQAUAAYACAAAACEAtoM4kv4AAADhAQAAEwAA&#10;AAAAAAAAAAAAAAAAAAAAW0NvbnRlbnRfVHlwZXNdLnhtbFBLAQItABQABgAIAAAAIQA4/SH/1gAA&#10;AJQBAAALAAAAAAAAAAAAAAAAAC8BAABfcmVscy8ucmVsc1BLAQItABQABgAIAAAAIQD5jIHcDAIA&#10;APkDAAAOAAAAAAAAAAAAAAAAAC4CAABkcnMvZTJvRG9jLnhtbFBLAQItABQABgAIAAAAIQAB8GgA&#10;3wAAAAsBAAAPAAAAAAAAAAAAAAAAAGYEAABkcnMvZG93bnJldi54bWxQSwUGAAAAAAQABADzAAAA&#10;cgUAAAAA&#10;" filled="f" strokeweight="1.5pt">
                <v:textbox inset="0,0,0,0">
                  <w:txbxContent>
                    <w:p w14:paraId="232E6AFC" w14:textId="77777777" w:rsidR="00B1791E" w:rsidRDefault="008C4979">
                      <w:pPr>
                        <w:spacing w:before="39"/>
                        <w:ind w:left="57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Nie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714368" behindDoc="1" locked="0" layoutInCell="1" allowOverlap="1" wp14:anchorId="00238F5E" wp14:editId="5C4DF594">
                <wp:simplePos x="0" y="0"/>
                <wp:positionH relativeFrom="page">
                  <wp:posOffset>2949575</wp:posOffset>
                </wp:positionH>
                <wp:positionV relativeFrom="paragraph">
                  <wp:posOffset>434975</wp:posOffset>
                </wp:positionV>
                <wp:extent cx="810895" cy="220980"/>
                <wp:effectExtent l="0" t="0" r="0" b="0"/>
                <wp:wrapNone/>
                <wp:docPr id="1738536530" name="docshape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0895" cy="22098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3922EEB" w14:textId="77777777" w:rsidR="00B1791E" w:rsidRDefault="008C4979">
                            <w:pPr>
                              <w:spacing w:before="28"/>
                              <w:ind w:left="4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238F5E" id="docshape40" o:spid="_x0000_s1038" type="#_x0000_t202" style="position:absolute;left:0;text-align:left;margin-left:232.25pt;margin-top:34.25pt;width:63.85pt;height:17.4pt;z-index:-16602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GBvDAIAAPkDAAAOAAAAZHJzL2Uyb0RvYy54bWysU9uO2yAQfa/Uf0C8N3YibZVYcVbbbLeq&#10;tL1I234ABmyjYoYOJHb69R1wkl21b1V5QAMznDlzZtjeToNlR43BgKv5clFypp0EZVxX8+/fHt6s&#10;OQtROCUsOF3zkw78dvf61Xb0lV5BD1ZpZATiQjX6mvcx+qooguz1IMICvHbkbAEHEemIXaFQjIQ+&#10;2GJVlm+LEVB5BKlDoNv72cl3Gb9ttYxf2jboyGzNiVvMO+a9SXux24qqQ+F7I880xD+wGIRxlPQK&#10;dS+iYAc0f0ENRiIEaONCwlBA2xqpcw1UzbL8o5qnXnidayFxgr/KFP4frPx8fPJfkcXpHUzUwFxE&#10;8I8gfwTmYN8L1+k7RBh7LRQlXibJitGH6vw0SR2qkECa8RMoarI4RMhAU4tDUoXqZIRODThdRddT&#10;ZJIu18tyvbnhTJJrtSo369yUQlSXxx5D/KBhYMmoOVJPM7g4PoaYyIjqEpJyOXgw1ua+WsdGYrwp&#10;b8q5LrBGJW+KC9g1e4vsKNJo5JVLI8/LsMFEGlBrBmJ6DRJVUuO9UzlNFMbONlGx7ixPUmTWJk7N&#10;xIwigJQgqdWAOpFeCPM80v8howf8xdlIs1jz8PMgUHNmPzrSPA3uxcCL0VwM4SQ9rXnkbDb3cR7w&#10;g0fT9YQ8d9XBHfWlNVmzZxZnujRfWcrzX0gD/PKco55/7O43AAAA//8DAFBLAwQUAAYACAAAACEA&#10;O9b9WN8AAAAKAQAADwAAAGRycy9kb3ducmV2LnhtbEyPQU7DMBBF90jcwRokdtQmcaI2jVMhpCA2&#10;LNpyACc2Sdp4HMVuG27PsILVaDRPf94vd4sb2dXOYfCo4HklgFlsvRmwU/B5rJ/WwELUaPTo0Sr4&#10;tgF21f1dqQvjb7i310PsGIVgKLSCPsap4Dy0vXU6rPxkkW5ffnY60jp33Mz6RuFu5IkQOXd6QPrQ&#10;68m+9rY9Hy5Owdup2YshlXJTt2nmPk7SmPpdqceH5WULLNol/sHwq0/qUJFT4y9oAhsVyFxmhCrI&#10;1zQJyDZJAqwhUqQp8Krk/ytUPwAAAP//AwBQSwECLQAUAAYACAAAACEAtoM4kv4AAADhAQAAEwAA&#10;AAAAAAAAAAAAAAAAAAAAW0NvbnRlbnRfVHlwZXNdLnhtbFBLAQItABQABgAIAAAAIQA4/SH/1gAA&#10;AJQBAAALAAAAAAAAAAAAAAAAAC8BAABfcmVscy8ucmVsc1BLAQItABQABgAIAAAAIQD6yGBvDAIA&#10;APkDAAAOAAAAAAAAAAAAAAAAAC4CAABkcnMvZTJvRG9jLnhtbFBLAQItABQABgAIAAAAIQA71v1Y&#10;3wAAAAoBAAAPAAAAAAAAAAAAAAAAAGYEAABkcnMvZG93bnJldi54bWxQSwUGAAAAAAQABADzAAAA&#10;cgUAAAAA&#10;" filled="f" strokeweight="1.5pt">
                <v:textbox inset="0,0,0,0">
                  <w:txbxContent>
                    <w:p w14:paraId="73922EEB" w14:textId="77777777" w:rsidR="00B1791E" w:rsidRDefault="008C4979">
                      <w:pPr>
                        <w:spacing w:before="28"/>
                        <w:ind w:left="46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Nie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C4979">
        <w:t>Kapitálový</w:t>
      </w:r>
      <w:r w:rsidR="008C4979">
        <w:rPr>
          <w:spacing w:val="-6"/>
        </w:rPr>
        <w:t xml:space="preserve"> </w:t>
      </w:r>
      <w:r w:rsidR="008C4979">
        <w:t>fond</w:t>
      </w:r>
      <w:r w:rsidR="008C4979">
        <w:rPr>
          <w:spacing w:val="-5"/>
        </w:rPr>
        <w:t xml:space="preserve"> </w:t>
      </w:r>
      <w:r w:rsidR="008C4979">
        <w:t>z</w:t>
      </w:r>
      <w:r w:rsidR="008C4979">
        <w:rPr>
          <w:spacing w:val="-5"/>
        </w:rPr>
        <w:t xml:space="preserve"> </w:t>
      </w:r>
      <w:r w:rsidR="008C4979">
        <w:t>príspevkov</w:t>
      </w:r>
      <w:r w:rsidR="008C4979">
        <w:rPr>
          <w:spacing w:val="-6"/>
        </w:rPr>
        <w:t xml:space="preserve"> </w:t>
      </w:r>
      <w:r w:rsidR="008C4979">
        <w:t>podľa</w:t>
      </w:r>
      <w:r w:rsidR="008C4979">
        <w:rPr>
          <w:spacing w:val="-5"/>
        </w:rPr>
        <w:t xml:space="preserve"> </w:t>
      </w:r>
      <w:r w:rsidR="008C4979">
        <w:t>§</w:t>
      </w:r>
      <w:r w:rsidR="008C4979">
        <w:rPr>
          <w:spacing w:val="-5"/>
        </w:rPr>
        <w:t xml:space="preserve"> </w:t>
      </w:r>
      <w:r w:rsidR="008C4979">
        <w:t>123</w:t>
      </w:r>
      <w:r w:rsidR="008C4979">
        <w:rPr>
          <w:spacing w:val="-5"/>
        </w:rPr>
        <w:t xml:space="preserve"> </w:t>
      </w:r>
      <w:r w:rsidR="008C4979">
        <w:t>ods.</w:t>
      </w:r>
      <w:r w:rsidR="008C4979">
        <w:rPr>
          <w:spacing w:val="-6"/>
        </w:rPr>
        <w:t xml:space="preserve"> </w:t>
      </w:r>
      <w:r w:rsidR="008C4979">
        <w:t>2</w:t>
      </w:r>
      <w:r w:rsidR="008C4979">
        <w:rPr>
          <w:spacing w:val="-5"/>
        </w:rPr>
        <w:t xml:space="preserve"> </w:t>
      </w:r>
      <w:r w:rsidR="008C4979">
        <w:t>a</w:t>
      </w:r>
      <w:r w:rsidR="008C4979">
        <w:rPr>
          <w:spacing w:val="-5"/>
        </w:rPr>
        <w:t xml:space="preserve"> </w:t>
      </w:r>
      <w:r w:rsidR="008C4979">
        <w:t>§</w:t>
      </w:r>
      <w:r w:rsidR="008C4979">
        <w:rPr>
          <w:spacing w:val="-5"/>
        </w:rPr>
        <w:t xml:space="preserve"> </w:t>
      </w:r>
      <w:r w:rsidR="008C4979">
        <w:t>217a</w:t>
      </w:r>
      <w:r w:rsidR="008C4979">
        <w:rPr>
          <w:spacing w:val="-6"/>
        </w:rPr>
        <w:t xml:space="preserve"> </w:t>
      </w:r>
      <w:r w:rsidR="008C4979">
        <w:t>Obchodného</w:t>
      </w:r>
      <w:r w:rsidR="008C4979">
        <w:rPr>
          <w:spacing w:val="-5"/>
        </w:rPr>
        <w:t xml:space="preserve"> </w:t>
      </w:r>
      <w:r w:rsidR="008C4979">
        <w:t>zákonníka</w:t>
      </w:r>
      <w:r w:rsidR="008C4979">
        <w:rPr>
          <w:spacing w:val="-5"/>
        </w:rPr>
        <w:t xml:space="preserve"> </w:t>
      </w:r>
      <w:r w:rsidR="008C4979">
        <w:t>účtovná</w:t>
      </w:r>
      <w:r w:rsidR="008C4979">
        <w:rPr>
          <w:spacing w:val="-5"/>
        </w:rPr>
        <w:t xml:space="preserve"> </w:t>
      </w:r>
      <w:r w:rsidR="008C4979">
        <w:t>jednotka</w:t>
      </w:r>
      <w:r w:rsidR="008C4979">
        <w:rPr>
          <w:spacing w:val="-6"/>
        </w:rPr>
        <w:t xml:space="preserve"> </w:t>
      </w:r>
      <w:r w:rsidR="008C4979">
        <w:t>vytvorila:</w:t>
      </w:r>
      <w:r w:rsidR="008C4979">
        <w:rPr>
          <w:spacing w:val="1"/>
        </w:rPr>
        <w:t xml:space="preserve"> </w:t>
      </w:r>
      <w:r w:rsidR="008C4979">
        <w:t>Bežné</w:t>
      </w:r>
      <w:r w:rsidR="008C4979">
        <w:rPr>
          <w:spacing w:val="-2"/>
        </w:rPr>
        <w:t xml:space="preserve"> </w:t>
      </w:r>
      <w:r w:rsidR="008C4979">
        <w:t>obdobie</w:t>
      </w:r>
    </w:p>
    <w:p w14:paraId="3F5D8F48" w14:textId="77777777" w:rsidR="00B1791E" w:rsidRDefault="008C4979">
      <w:pPr>
        <w:spacing w:line="251" w:lineRule="exact"/>
        <w:ind w:left="604"/>
        <w:rPr>
          <w:rFonts w:ascii="Arial Narrow" w:hAnsi="Arial Narrow"/>
        </w:rPr>
      </w:pPr>
      <w:r>
        <w:rPr>
          <w:rFonts w:ascii="Arial Narrow" w:hAnsi="Arial Narrow"/>
          <w:spacing w:val="-1"/>
        </w:rPr>
        <w:t>Predchádzajúce</w:t>
      </w:r>
      <w:r>
        <w:rPr>
          <w:rFonts w:ascii="Arial Narrow" w:hAnsi="Arial Narrow"/>
          <w:spacing w:val="-7"/>
        </w:rPr>
        <w:t xml:space="preserve"> </w:t>
      </w:r>
      <w:r>
        <w:rPr>
          <w:rFonts w:ascii="Arial Narrow" w:hAnsi="Arial Narrow"/>
        </w:rPr>
        <w:t>obdobie</w:t>
      </w:r>
    </w:p>
    <w:p w14:paraId="034E97E6" w14:textId="7DE5876F" w:rsidR="00B1791E" w:rsidRDefault="00936539">
      <w:pPr>
        <w:pStyle w:val="Zkladntext"/>
        <w:spacing w:before="7"/>
        <w:rPr>
          <w:rFonts w:ascii="Arial Narrow"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6F3FB14F" wp14:editId="4D061878">
                <wp:simplePos x="0" y="0"/>
                <wp:positionH relativeFrom="page">
                  <wp:posOffset>981710</wp:posOffset>
                </wp:positionH>
                <wp:positionV relativeFrom="paragraph">
                  <wp:posOffset>194945</wp:posOffset>
                </wp:positionV>
                <wp:extent cx="5927725" cy="2305685"/>
                <wp:effectExtent l="0" t="0" r="0" b="0"/>
                <wp:wrapTopAndBottom/>
                <wp:docPr id="590120556" name="docshape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27725" cy="2305685"/>
                        </a:xfrm>
                        <a:custGeom>
                          <a:avLst/>
                          <a:gdLst>
                            <a:gd name="T0" fmla="+- 0 10881 1546"/>
                            <a:gd name="T1" fmla="*/ T0 w 9335"/>
                            <a:gd name="T2" fmla="+- 0 307 307"/>
                            <a:gd name="T3" fmla="*/ 307 h 3631"/>
                            <a:gd name="T4" fmla="+- 0 10871 1546"/>
                            <a:gd name="T5" fmla="*/ T4 w 9335"/>
                            <a:gd name="T6" fmla="+- 0 307 307"/>
                            <a:gd name="T7" fmla="*/ 307 h 3631"/>
                            <a:gd name="T8" fmla="+- 0 10871 1546"/>
                            <a:gd name="T9" fmla="*/ T8 w 9335"/>
                            <a:gd name="T10" fmla="+- 0 321 307"/>
                            <a:gd name="T11" fmla="*/ 321 h 3631"/>
                            <a:gd name="T12" fmla="+- 0 10871 1546"/>
                            <a:gd name="T13" fmla="*/ T12 w 9335"/>
                            <a:gd name="T14" fmla="+- 0 3924 307"/>
                            <a:gd name="T15" fmla="*/ 3924 h 3631"/>
                            <a:gd name="T16" fmla="+- 0 1556 1546"/>
                            <a:gd name="T17" fmla="*/ T16 w 9335"/>
                            <a:gd name="T18" fmla="+- 0 3924 307"/>
                            <a:gd name="T19" fmla="*/ 3924 h 3631"/>
                            <a:gd name="T20" fmla="+- 0 1556 1546"/>
                            <a:gd name="T21" fmla="*/ T20 w 9335"/>
                            <a:gd name="T22" fmla="+- 0 321 307"/>
                            <a:gd name="T23" fmla="*/ 321 h 3631"/>
                            <a:gd name="T24" fmla="+- 0 10871 1546"/>
                            <a:gd name="T25" fmla="*/ T24 w 9335"/>
                            <a:gd name="T26" fmla="+- 0 321 307"/>
                            <a:gd name="T27" fmla="*/ 321 h 3631"/>
                            <a:gd name="T28" fmla="+- 0 10871 1546"/>
                            <a:gd name="T29" fmla="*/ T28 w 9335"/>
                            <a:gd name="T30" fmla="+- 0 307 307"/>
                            <a:gd name="T31" fmla="*/ 307 h 3631"/>
                            <a:gd name="T32" fmla="+- 0 1556 1546"/>
                            <a:gd name="T33" fmla="*/ T32 w 9335"/>
                            <a:gd name="T34" fmla="+- 0 307 307"/>
                            <a:gd name="T35" fmla="*/ 307 h 3631"/>
                            <a:gd name="T36" fmla="+- 0 1546 1546"/>
                            <a:gd name="T37" fmla="*/ T36 w 9335"/>
                            <a:gd name="T38" fmla="+- 0 307 307"/>
                            <a:gd name="T39" fmla="*/ 307 h 3631"/>
                            <a:gd name="T40" fmla="+- 0 1546 1546"/>
                            <a:gd name="T41" fmla="*/ T40 w 9335"/>
                            <a:gd name="T42" fmla="+- 0 321 307"/>
                            <a:gd name="T43" fmla="*/ 321 h 3631"/>
                            <a:gd name="T44" fmla="+- 0 1546 1546"/>
                            <a:gd name="T45" fmla="*/ T44 w 9335"/>
                            <a:gd name="T46" fmla="+- 0 3924 307"/>
                            <a:gd name="T47" fmla="*/ 3924 h 3631"/>
                            <a:gd name="T48" fmla="+- 0 1546 1546"/>
                            <a:gd name="T49" fmla="*/ T48 w 9335"/>
                            <a:gd name="T50" fmla="+- 0 3938 307"/>
                            <a:gd name="T51" fmla="*/ 3938 h 3631"/>
                            <a:gd name="T52" fmla="+- 0 1556 1546"/>
                            <a:gd name="T53" fmla="*/ T52 w 9335"/>
                            <a:gd name="T54" fmla="+- 0 3938 307"/>
                            <a:gd name="T55" fmla="*/ 3938 h 3631"/>
                            <a:gd name="T56" fmla="+- 0 10871 1546"/>
                            <a:gd name="T57" fmla="*/ T56 w 9335"/>
                            <a:gd name="T58" fmla="+- 0 3938 307"/>
                            <a:gd name="T59" fmla="*/ 3938 h 3631"/>
                            <a:gd name="T60" fmla="+- 0 10881 1546"/>
                            <a:gd name="T61" fmla="*/ T60 w 9335"/>
                            <a:gd name="T62" fmla="+- 0 3938 307"/>
                            <a:gd name="T63" fmla="*/ 3938 h 3631"/>
                            <a:gd name="T64" fmla="+- 0 10881 1546"/>
                            <a:gd name="T65" fmla="*/ T64 w 9335"/>
                            <a:gd name="T66" fmla="+- 0 3924 307"/>
                            <a:gd name="T67" fmla="*/ 3924 h 3631"/>
                            <a:gd name="T68" fmla="+- 0 10881 1546"/>
                            <a:gd name="T69" fmla="*/ T68 w 9335"/>
                            <a:gd name="T70" fmla="+- 0 321 307"/>
                            <a:gd name="T71" fmla="*/ 321 h 3631"/>
                            <a:gd name="T72" fmla="+- 0 10881 1546"/>
                            <a:gd name="T73" fmla="*/ T72 w 9335"/>
                            <a:gd name="T74" fmla="+- 0 307 307"/>
                            <a:gd name="T75" fmla="*/ 307 h 36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9335" h="3631">
                              <a:moveTo>
                                <a:pt x="9335" y="0"/>
                              </a:moveTo>
                              <a:lnTo>
                                <a:pt x="9325" y="0"/>
                              </a:lnTo>
                              <a:lnTo>
                                <a:pt x="9325" y="14"/>
                              </a:lnTo>
                              <a:lnTo>
                                <a:pt x="9325" y="3617"/>
                              </a:lnTo>
                              <a:lnTo>
                                <a:pt x="10" y="3617"/>
                              </a:lnTo>
                              <a:lnTo>
                                <a:pt x="10" y="14"/>
                              </a:lnTo>
                              <a:lnTo>
                                <a:pt x="9325" y="14"/>
                              </a:lnTo>
                              <a:lnTo>
                                <a:pt x="9325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3617"/>
                              </a:lnTo>
                              <a:lnTo>
                                <a:pt x="0" y="3631"/>
                              </a:lnTo>
                              <a:lnTo>
                                <a:pt x="10" y="3631"/>
                              </a:lnTo>
                              <a:lnTo>
                                <a:pt x="9325" y="3631"/>
                              </a:lnTo>
                              <a:lnTo>
                                <a:pt x="9335" y="3631"/>
                              </a:lnTo>
                              <a:lnTo>
                                <a:pt x="9335" y="3617"/>
                              </a:lnTo>
                              <a:lnTo>
                                <a:pt x="9335" y="14"/>
                              </a:lnTo>
                              <a:lnTo>
                                <a:pt x="9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BCB6BB" id="docshape41" o:spid="_x0000_s1026" style="position:absolute;margin-left:77.3pt;margin-top:15.35pt;width:466.75pt;height:181.55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35,36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7hkNwUAADYWAAAOAAAAZHJzL2Uyb0RvYy54bWysmG2PozYQx99X6neweNnqNgHzkESbPVV3&#10;uqrS9UE6+gEcAgkqYIrZzV4//c0YzNpphqCqK21Iwj/m7/kxgz2P71/rir3knSpls/f8h7XH8iaT&#10;x7I57b0/00/vNh5TvWiOopJNvve+5sp7//T9d4+XdpcH8iyrY94xGKRRu0u798593+5WK5Wd81qo&#10;B9nmDZwsZFeLHj52p9WxExcYva5WwXodry6yO7adzHKl4NuPw0nvSY9fFHnW/14UKu9ZtffAW69f&#10;O/16wNfV06PYnTrRnststCH+g4talA1cdBrqo+gFe+7Kfw1Vl1knlSz6h0zWK1kUZZbrOcBs/PXV&#10;bL6cRZvruUBwVDuFSf1/w2a/vXxp/+jQumo/y+wvBRFZXVq1m87gBwUadrj8Ko/AUDz3Uk/2tehq&#10;/CVMg73qmH6dYpq/9iyDL6NtkCRB5LEMzgV8HcWbCKO+Ejvz8+xZ9T/nUg8lXj6rfoByhHc6pEfW&#10;iBqumwLAoq6Az4/v2Jr5683GZ34UxiPFSecb3Q8rlq7ZhW051xcFPpMoMCI9GF8nDP6vR+JGBCOh&#10;5Mx4zP1rVWhUxldy2xdEYfCPvkLCV2xEc74SI5r1BbnnxovwtTU69LUhfPlu9Hng3wqYb8ceNbcj&#10;5rvRB5SENd8mkPoBZc5FwLdBeNOdTUCLCHsuBD+K4ts3ms0h9WPKnQuCdGdzmHEXuCRId4HNIg3I&#10;RHBZEGADGwQNNnBB0GCxJLwlA+AistQlQZmzOcyYcznMmLNJpAGVEtwFQdUQGwNdRLiLgaTKbRAp&#10;pzKCuyAobzaFGW8uBay5N/OB2xxSTuUDdzlQ3mwItLfQhUB6C20MaUhlQ+hiIG640IZA33ChC4H2&#10;ZmNIQyoZ4ElnF3SqjoQ2hZk6EroYaHc2iDSksiFyQfAt39yqwZHNQYtu1+DIBUHmQ2SjSCMqHyIX&#10;BenOJjHnzkVBl5LIhpHCc+R2nYtcFqQ9G8WMvdhlAfaIpVJs00hjKitiFwZlL7ZZzNlzYczYs3Gk&#10;MZUYsUuDSozYZjGTGLELY8aejSONqcxIXBpETUlsFHRNSVwUtLnEhpEmVGIkLguiGCc2CLcYw0r+&#10;ZNbq4myW79lrM67f4R0TuB1c601DKxVuFlKYLewIUj5uBkCFi31CDFdHsV6fw/XmxQAFxbAUHfYZ&#10;82pcYWq52ZbckcM9pOXbRaPjGgzlsHxaYgZXRVq+bKbBONVhS3I3MLh0wNGHzdB9+ThVvmyq+IDF&#10;0eHZuGSq4ThVeFotko9ThcfHEjk+FdBMtIwqVmktXzZVrJooh3q3xEw8ThXqzyL5OFUoCEvkmOdo&#10;BlLUkg90xxTsoA9y3QHpPAYdkAP+Ruxa0WPmmrfssvf0npmd957e8eKZWr7kqdSaHlN4UMCldRsF&#10;LvgmqBpXON7XRmhOm2M7jjfK/HCciTlvjlc6HvsmokZhjoMS96zgb6lu6XWX6uanO5qbFw0TWKK5&#10;Y2phJIxsqigmoOZ4Fdg7ui0fkZq2CdwlZiRzNFChKg2w7o45Ke/gn27QO7GZdNdxziqp8iGpMEN0&#10;12pKFcwwq3OlZFUeP5VVhQmiutPhQ9WxF4F9R/033tKOrNLPvEbiz4bL4De6/YYdN+xiqt1BHr9C&#10;962TQ/MSmq3w5iy7fzx2gcbl3lN/P4su91j1SwOdwa0f4pao1x/CKMFuQWefOdhnRJPBUHuv9+AZ&#10;jW8/9EN39LntytMZruTrp3Yjf4KuX1Fib077G1yNH6A5qWMzNlKx+2l/1qq3du/TNwAAAP//AwBQ&#10;SwMEFAAGAAgAAAAhANzRbELgAAAACwEAAA8AAABkcnMvZG93bnJldi54bWxMj8FOg0AQhu8mvsNm&#10;TLzZpSIVkKXRJsbEW6sHvW3ZKSDsLLLbgm/v9KTHf+bLP98U69n24oSjbx0pWC4iEEiVMy3VCt7f&#10;nm9SED5oMrp3hAp+0MO6vLwodG7cRFs87UItuIR8rhU0IQy5lL5q0Gq/cAMS7w5utDpwHGtpRj1x&#10;ue3lbRStpNUt8YVGD7hpsOp2R6tgM30n2Yvpqu7r85AkTx8mfrWZUtdX8+MDiIBz+IPhrM/qULLT&#10;3h3JeNFzTu5WjCqIo3sQZyBK0yWIPU+yOAVZFvL/D+UvAAAA//8DAFBLAQItABQABgAIAAAAIQC2&#10;gziS/gAAAOEBAAATAAAAAAAAAAAAAAAAAAAAAABbQ29udGVudF9UeXBlc10ueG1sUEsBAi0AFAAG&#10;AAgAAAAhADj9If/WAAAAlAEAAAsAAAAAAAAAAAAAAAAALwEAAF9yZWxzLy5yZWxzUEsBAi0AFAAG&#10;AAgAAAAhAALvuGQ3BQAANhYAAA4AAAAAAAAAAAAAAAAALgIAAGRycy9lMm9Eb2MueG1sUEsBAi0A&#10;FAAGAAgAAAAhANzRbELgAAAACwEAAA8AAAAAAAAAAAAAAAAAkQcAAGRycy9kb3ducmV2LnhtbFBL&#10;BQYAAAAABAAEAPMAAACeCAAAAAA=&#10;" path="m9335,r-10,l9325,14r,3603l10,3617,10,14r9315,l9325,,10,,,,,14,,3617r,14l10,3631r9315,l9335,3631r,-14l9335,14r,-14xe" fillcolor="black" stroked="f">
                <v:path arrowok="t" o:connecttype="custom" o:connectlocs="5927725,194945;5921375,194945;5921375,203835;5921375,2491740;6350,2491740;6350,203835;5921375,203835;5921375,194945;6350,194945;0,194945;0,203835;0,2491740;0,2500630;6350,2500630;5921375,2500630;5927725,2500630;5927725,2491740;5927725,203835;5927725,194945" o:connectangles="0,0,0,0,0,0,0,0,0,0,0,0,0,0,0,0,0,0,0"/>
                <w10:wrap type="topAndBottom" anchorx="page"/>
              </v:shape>
            </w:pict>
          </mc:Fallback>
        </mc:AlternateContent>
      </w:r>
    </w:p>
    <w:p w14:paraId="792604C1" w14:textId="77777777" w:rsidR="00B1791E" w:rsidRDefault="00B1791E">
      <w:pPr>
        <w:pStyle w:val="Zkladntext"/>
        <w:spacing w:before="3"/>
        <w:rPr>
          <w:rFonts w:ascii="Arial Narrow"/>
          <w:sz w:val="18"/>
        </w:rPr>
      </w:pPr>
    </w:p>
    <w:p w14:paraId="429154C7" w14:textId="77777777" w:rsidR="00B1791E" w:rsidRDefault="008C4979">
      <w:pPr>
        <w:pStyle w:val="Odsekzoznamu"/>
        <w:numPr>
          <w:ilvl w:val="0"/>
          <w:numId w:val="3"/>
        </w:numPr>
        <w:tabs>
          <w:tab w:val="left" w:pos="589"/>
        </w:tabs>
        <w:spacing w:before="100" w:after="49" w:line="252" w:lineRule="auto"/>
        <w:ind w:left="386" w:right="425" w:firstLine="0"/>
        <w:jc w:val="left"/>
        <w:rPr>
          <w:sz w:val="21"/>
        </w:rPr>
      </w:pPr>
      <w:r>
        <w:rPr>
          <w:sz w:val="21"/>
        </w:rPr>
        <w:t>Informácia o sume a dôvodoch vzniku jednotlivých položiek nákladov alebo</w:t>
      </w:r>
      <w:r>
        <w:rPr>
          <w:spacing w:val="1"/>
          <w:sz w:val="21"/>
        </w:rPr>
        <w:t xml:space="preserve"> </w:t>
      </w:r>
      <w:r>
        <w:rPr>
          <w:sz w:val="21"/>
        </w:rPr>
        <w:t>výnosov, ktoré majú výnimočný rozsah</w:t>
      </w:r>
      <w:r>
        <w:rPr>
          <w:spacing w:val="-45"/>
          <w:sz w:val="21"/>
        </w:rPr>
        <w:t xml:space="preserve"> </w:t>
      </w:r>
      <w:r>
        <w:rPr>
          <w:sz w:val="21"/>
        </w:rPr>
        <w:t>alebo výskyt</w:t>
      </w:r>
    </w:p>
    <w:tbl>
      <w:tblPr>
        <w:tblStyle w:val="TableNormal"/>
        <w:tblW w:w="0" w:type="auto"/>
        <w:tblInd w:w="3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58"/>
        <w:gridCol w:w="1746"/>
        <w:gridCol w:w="1696"/>
      </w:tblGrid>
      <w:tr w:rsidR="00B1791E" w14:paraId="2E19A2AF" w14:textId="77777777">
        <w:trPr>
          <w:trHeight w:val="880"/>
        </w:trPr>
        <w:tc>
          <w:tcPr>
            <w:tcW w:w="5858" w:type="dxa"/>
            <w:tcBorders>
              <w:bottom w:val="single" w:sz="12" w:space="0" w:color="000000"/>
            </w:tcBorders>
          </w:tcPr>
          <w:p w14:paraId="5C6E4004" w14:textId="77777777" w:rsidR="00B1791E" w:rsidRDefault="00B1791E">
            <w:pPr>
              <w:pStyle w:val="TableParagraph"/>
              <w:spacing w:before="10"/>
              <w:jc w:val="left"/>
              <w:rPr>
                <w:rFonts w:ascii="Arial Narrow"/>
                <w:sz w:val="27"/>
              </w:rPr>
            </w:pPr>
          </w:p>
          <w:p w14:paraId="0C9ABE9C" w14:textId="77777777" w:rsidR="00B1791E" w:rsidRDefault="008C4979">
            <w:pPr>
              <w:pStyle w:val="TableParagraph"/>
              <w:ind w:left="2318" w:right="2285"/>
              <w:jc w:val="center"/>
              <w:rPr>
                <w:rFonts w:ascii="Arial Narrow" w:hAnsi="Arial Narrow"/>
                <w:b/>
                <w:sz w:val="21"/>
              </w:rPr>
            </w:pPr>
            <w:r>
              <w:rPr>
                <w:rFonts w:ascii="Arial Narrow" w:hAnsi="Arial Narrow"/>
                <w:b/>
                <w:sz w:val="21"/>
              </w:rPr>
              <w:t>Názov</w:t>
            </w:r>
            <w:r>
              <w:rPr>
                <w:rFonts w:ascii="Arial Narrow" w:hAnsi="Arial Narrow"/>
                <w:b/>
                <w:spacing w:val="-2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položky</w:t>
            </w:r>
          </w:p>
        </w:tc>
        <w:tc>
          <w:tcPr>
            <w:tcW w:w="1746" w:type="dxa"/>
            <w:tcBorders>
              <w:bottom w:val="single" w:sz="12" w:space="0" w:color="000000"/>
            </w:tcBorders>
          </w:tcPr>
          <w:p w14:paraId="278F2264" w14:textId="77777777" w:rsidR="00B1791E" w:rsidRDefault="008C4979">
            <w:pPr>
              <w:pStyle w:val="TableParagraph"/>
              <w:spacing w:before="199"/>
              <w:ind w:left="545" w:right="220" w:hanging="274"/>
              <w:jc w:val="left"/>
              <w:rPr>
                <w:rFonts w:ascii="Arial Narrow" w:hAnsi="Arial Narrow"/>
                <w:b/>
                <w:sz w:val="21"/>
              </w:rPr>
            </w:pPr>
            <w:r>
              <w:rPr>
                <w:rFonts w:ascii="Arial Narrow" w:hAnsi="Arial Narrow"/>
                <w:b/>
                <w:sz w:val="21"/>
              </w:rPr>
              <w:t>Bežné účtovné</w:t>
            </w:r>
            <w:r>
              <w:rPr>
                <w:rFonts w:ascii="Arial Narrow" w:hAnsi="Arial Narrow"/>
                <w:b/>
                <w:spacing w:val="-45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obdobie</w:t>
            </w:r>
          </w:p>
        </w:tc>
        <w:tc>
          <w:tcPr>
            <w:tcW w:w="1696" w:type="dxa"/>
            <w:tcBorders>
              <w:bottom w:val="single" w:sz="12" w:space="0" w:color="000000"/>
            </w:tcBorders>
          </w:tcPr>
          <w:p w14:paraId="39272740" w14:textId="77777777" w:rsidR="00B1791E" w:rsidRDefault="008C4979">
            <w:pPr>
              <w:pStyle w:val="TableParagraph"/>
              <w:spacing w:before="79"/>
              <w:ind w:left="166" w:right="128" w:firstLine="85"/>
              <w:jc w:val="both"/>
              <w:rPr>
                <w:rFonts w:ascii="Arial Narrow" w:hAnsi="Arial Narrow"/>
                <w:b/>
                <w:sz w:val="21"/>
              </w:rPr>
            </w:pPr>
            <w:r>
              <w:rPr>
                <w:rFonts w:ascii="Arial Narrow" w:hAnsi="Arial Narrow"/>
                <w:b/>
                <w:sz w:val="21"/>
              </w:rPr>
              <w:t>Bezprostredne</w:t>
            </w:r>
            <w:r>
              <w:rPr>
                <w:rFonts w:ascii="Arial Narrow" w:hAnsi="Arial Narrow"/>
                <w:b/>
                <w:spacing w:val="1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predchádzajúce</w:t>
            </w:r>
            <w:r>
              <w:rPr>
                <w:rFonts w:ascii="Arial Narrow" w:hAnsi="Arial Narrow"/>
                <w:b/>
                <w:spacing w:val="1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účtovné</w:t>
            </w:r>
            <w:r>
              <w:rPr>
                <w:rFonts w:ascii="Arial Narrow" w:hAnsi="Arial Narrow"/>
                <w:b/>
                <w:spacing w:val="-11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obdobie</w:t>
            </w:r>
          </w:p>
        </w:tc>
      </w:tr>
      <w:tr w:rsidR="00B1791E" w14:paraId="0EB406F3" w14:textId="77777777">
        <w:trPr>
          <w:trHeight w:val="307"/>
        </w:trPr>
        <w:tc>
          <w:tcPr>
            <w:tcW w:w="5858" w:type="dxa"/>
            <w:tcBorders>
              <w:top w:val="single" w:sz="12" w:space="0" w:color="000000"/>
              <w:bottom w:val="single" w:sz="6" w:space="0" w:color="000000"/>
            </w:tcBorders>
          </w:tcPr>
          <w:p w14:paraId="2882E4A6" w14:textId="77777777" w:rsidR="00B1791E" w:rsidRDefault="008C4979">
            <w:pPr>
              <w:pStyle w:val="TableParagraph"/>
              <w:spacing w:before="21"/>
              <w:ind w:left="27"/>
              <w:jc w:val="left"/>
              <w:rPr>
                <w:rFonts w:ascii="Arial Narrow" w:hAnsi="Arial Narrow"/>
                <w:b/>
                <w:sz w:val="21"/>
              </w:rPr>
            </w:pPr>
            <w:r>
              <w:rPr>
                <w:rFonts w:ascii="Arial Narrow" w:hAnsi="Arial Narrow"/>
                <w:b/>
                <w:sz w:val="21"/>
              </w:rPr>
              <w:t>Náklady,</w:t>
            </w:r>
            <w:r>
              <w:rPr>
                <w:rFonts w:ascii="Arial Narrow" w:hAnsi="Arial Narrow"/>
                <w:b/>
                <w:spacing w:val="-4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ktoré</w:t>
            </w:r>
            <w:r>
              <w:rPr>
                <w:rFonts w:ascii="Arial Narrow" w:hAnsi="Arial Narrow"/>
                <w:b/>
                <w:spacing w:val="-4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majú</w:t>
            </w:r>
            <w:r>
              <w:rPr>
                <w:rFonts w:ascii="Arial Narrow" w:hAnsi="Arial Narrow"/>
                <w:b/>
                <w:spacing w:val="-5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výnimočný</w:t>
            </w:r>
            <w:r>
              <w:rPr>
                <w:rFonts w:ascii="Arial Narrow" w:hAnsi="Arial Narrow"/>
                <w:b/>
                <w:spacing w:val="-4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rozsah</w:t>
            </w:r>
            <w:r>
              <w:rPr>
                <w:rFonts w:ascii="Arial Narrow" w:hAnsi="Arial Narrow"/>
                <w:b/>
                <w:spacing w:val="-5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alebo</w:t>
            </w:r>
            <w:r>
              <w:rPr>
                <w:rFonts w:ascii="Arial Narrow" w:hAnsi="Arial Narrow"/>
                <w:b/>
                <w:spacing w:val="-4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výskyt:</w:t>
            </w:r>
          </w:p>
        </w:tc>
        <w:tc>
          <w:tcPr>
            <w:tcW w:w="1746" w:type="dxa"/>
            <w:tcBorders>
              <w:top w:val="single" w:sz="12" w:space="0" w:color="000000"/>
              <w:bottom w:val="single" w:sz="6" w:space="0" w:color="000000"/>
            </w:tcBorders>
          </w:tcPr>
          <w:p w14:paraId="408A7C50" w14:textId="77777777" w:rsidR="00B1791E" w:rsidRDefault="008C4979">
            <w:pPr>
              <w:pStyle w:val="TableParagraph"/>
              <w:spacing w:before="37"/>
              <w:ind w:right="15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696" w:type="dxa"/>
            <w:tcBorders>
              <w:top w:val="single" w:sz="12" w:space="0" w:color="000000"/>
              <w:bottom w:val="single" w:sz="6" w:space="0" w:color="000000"/>
            </w:tcBorders>
          </w:tcPr>
          <w:p w14:paraId="1BCFD1E5" w14:textId="77777777" w:rsidR="00B1791E" w:rsidRDefault="008C4979">
            <w:pPr>
              <w:pStyle w:val="TableParagraph"/>
              <w:spacing w:before="37"/>
              <w:ind w:right="15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B1791E" w14:paraId="74C75518" w14:textId="77777777">
        <w:trPr>
          <w:trHeight w:val="329"/>
        </w:trPr>
        <w:tc>
          <w:tcPr>
            <w:tcW w:w="5858" w:type="dxa"/>
            <w:tcBorders>
              <w:top w:val="single" w:sz="6" w:space="0" w:color="000000"/>
              <w:bottom w:val="single" w:sz="6" w:space="0" w:color="000000"/>
            </w:tcBorders>
          </w:tcPr>
          <w:p w14:paraId="2B7B5A11" w14:textId="77777777" w:rsidR="00B1791E" w:rsidRDefault="00B1791E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746" w:type="dxa"/>
            <w:tcBorders>
              <w:top w:val="single" w:sz="6" w:space="0" w:color="000000"/>
              <w:bottom w:val="single" w:sz="6" w:space="0" w:color="000000"/>
            </w:tcBorders>
          </w:tcPr>
          <w:p w14:paraId="363B0416" w14:textId="77777777" w:rsidR="00B1791E" w:rsidRDefault="008C4979">
            <w:pPr>
              <w:pStyle w:val="TableParagraph"/>
              <w:spacing w:before="61"/>
              <w:ind w:right="15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696" w:type="dxa"/>
            <w:tcBorders>
              <w:top w:val="single" w:sz="6" w:space="0" w:color="000000"/>
              <w:bottom w:val="single" w:sz="6" w:space="0" w:color="000000"/>
            </w:tcBorders>
          </w:tcPr>
          <w:p w14:paraId="11188587" w14:textId="77777777" w:rsidR="00B1791E" w:rsidRDefault="008C4979">
            <w:pPr>
              <w:pStyle w:val="TableParagraph"/>
              <w:spacing w:before="61"/>
              <w:ind w:right="15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B1791E" w14:paraId="1E2CCB56" w14:textId="77777777">
        <w:trPr>
          <w:trHeight w:val="330"/>
        </w:trPr>
        <w:tc>
          <w:tcPr>
            <w:tcW w:w="5858" w:type="dxa"/>
            <w:tcBorders>
              <w:top w:val="single" w:sz="6" w:space="0" w:color="000000"/>
              <w:bottom w:val="single" w:sz="6" w:space="0" w:color="000000"/>
            </w:tcBorders>
          </w:tcPr>
          <w:p w14:paraId="1E187DBF" w14:textId="77777777" w:rsidR="00B1791E" w:rsidRDefault="00B1791E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746" w:type="dxa"/>
            <w:tcBorders>
              <w:top w:val="single" w:sz="6" w:space="0" w:color="000000"/>
              <w:bottom w:val="single" w:sz="6" w:space="0" w:color="000000"/>
            </w:tcBorders>
          </w:tcPr>
          <w:p w14:paraId="2C9CBDF6" w14:textId="77777777" w:rsidR="00B1791E" w:rsidRDefault="008C4979">
            <w:pPr>
              <w:pStyle w:val="TableParagraph"/>
              <w:spacing w:before="57"/>
              <w:ind w:right="15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696" w:type="dxa"/>
            <w:tcBorders>
              <w:top w:val="single" w:sz="6" w:space="0" w:color="000000"/>
              <w:bottom w:val="single" w:sz="6" w:space="0" w:color="000000"/>
            </w:tcBorders>
          </w:tcPr>
          <w:p w14:paraId="14305B57" w14:textId="77777777" w:rsidR="00B1791E" w:rsidRDefault="008C4979">
            <w:pPr>
              <w:pStyle w:val="TableParagraph"/>
              <w:spacing w:before="57"/>
              <w:ind w:right="15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B1791E" w14:paraId="0BDAF54E" w14:textId="77777777">
        <w:trPr>
          <w:trHeight w:val="329"/>
        </w:trPr>
        <w:tc>
          <w:tcPr>
            <w:tcW w:w="5858" w:type="dxa"/>
            <w:tcBorders>
              <w:top w:val="single" w:sz="6" w:space="0" w:color="000000"/>
              <w:bottom w:val="single" w:sz="6" w:space="0" w:color="000000"/>
            </w:tcBorders>
          </w:tcPr>
          <w:p w14:paraId="37815498" w14:textId="77777777" w:rsidR="00B1791E" w:rsidRDefault="00B1791E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746" w:type="dxa"/>
            <w:tcBorders>
              <w:top w:val="single" w:sz="6" w:space="0" w:color="000000"/>
              <w:bottom w:val="single" w:sz="6" w:space="0" w:color="000000"/>
            </w:tcBorders>
          </w:tcPr>
          <w:p w14:paraId="77972774" w14:textId="77777777" w:rsidR="00B1791E" w:rsidRDefault="008C4979">
            <w:pPr>
              <w:pStyle w:val="TableParagraph"/>
              <w:spacing w:before="60"/>
              <w:ind w:right="15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696" w:type="dxa"/>
            <w:tcBorders>
              <w:top w:val="single" w:sz="6" w:space="0" w:color="000000"/>
              <w:bottom w:val="single" w:sz="6" w:space="0" w:color="000000"/>
            </w:tcBorders>
          </w:tcPr>
          <w:p w14:paraId="7CD17DFB" w14:textId="77777777" w:rsidR="00B1791E" w:rsidRDefault="008C4979">
            <w:pPr>
              <w:pStyle w:val="TableParagraph"/>
              <w:spacing w:before="60"/>
              <w:ind w:right="15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B1791E" w14:paraId="4FA2DA98" w14:textId="77777777">
        <w:trPr>
          <w:trHeight w:val="310"/>
        </w:trPr>
        <w:tc>
          <w:tcPr>
            <w:tcW w:w="5858" w:type="dxa"/>
            <w:tcBorders>
              <w:top w:val="single" w:sz="6" w:space="0" w:color="000000"/>
              <w:bottom w:val="single" w:sz="4" w:space="0" w:color="000000"/>
            </w:tcBorders>
          </w:tcPr>
          <w:p w14:paraId="6A017332" w14:textId="77777777" w:rsidR="00B1791E" w:rsidRDefault="00B1791E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746" w:type="dxa"/>
            <w:tcBorders>
              <w:top w:val="single" w:sz="6" w:space="0" w:color="000000"/>
              <w:bottom w:val="single" w:sz="4" w:space="0" w:color="000000"/>
            </w:tcBorders>
          </w:tcPr>
          <w:p w14:paraId="54AD3867" w14:textId="77777777" w:rsidR="00B1791E" w:rsidRDefault="008C4979">
            <w:pPr>
              <w:pStyle w:val="TableParagraph"/>
              <w:spacing w:before="66" w:line="224" w:lineRule="exact"/>
              <w:ind w:right="15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696" w:type="dxa"/>
            <w:tcBorders>
              <w:top w:val="single" w:sz="6" w:space="0" w:color="000000"/>
              <w:bottom w:val="single" w:sz="4" w:space="0" w:color="000000"/>
            </w:tcBorders>
          </w:tcPr>
          <w:p w14:paraId="1459AF32" w14:textId="77777777" w:rsidR="00B1791E" w:rsidRDefault="008C4979">
            <w:pPr>
              <w:pStyle w:val="TableParagraph"/>
              <w:spacing w:before="66" w:line="224" w:lineRule="exact"/>
              <w:ind w:right="15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B1791E" w14:paraId="7DEB53B3" w14:textId="77777777">
        <w:trPr>
          <w:trHeight w:val="302"/>
        </w:trPr>
        <w:tc>
          <w:tcPr>
            <w:tcW w:w="5858" w:type="dxa"/>
            <w:tcBorders>
              <w:top w:val="single" w:sz="4" w:space="0" w:color="000000"/>
              <w:bottom w:val="thickThinMediumGap" w:sz="6" w:space="0" w:color="000000"/>
            </w:tcBorders>
          </w:tcPr>
          <w:p w14:paraId="35A8D35C" w14:textId="77777777" w:rsidR="00B1791E" w:rsidRDefault="00B1791E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746" w:type="dxa"/>
            <w:tcBorders>
              <w:top w:val="single" w:sz="4" w:space="0" w:color="000000"/>
              <w:bottom w:val="thickThinMediumGap" w:sz="6" w:space="0" w:color="000000"/>
            </w:tcBorders>
          </w:tcPr>
          <w:p w14:paraId="28C1379B" w14:textId="77777777" w:rsidR="00B1791E" w:rsidRDefault="008C4979">
            <w:pPr>
              <w:pStyle w:val="TableParagraph"/>
              <w:spacing w:before="75" w:line="207" w:lineRule="exact"/>
              <w:ind w:right="15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696" w:type="dxa"/>
            <w:tcBorders>
              <w:top w:val="single" w:sz="4" w:space="0" w:color="000000"/>
              <w:bottom w:val="single" w:sz="18" w:space="0" w:color="000000"/>
            </w:tcBorders>
          </w:tcPr>
          <w:p w14:paraId="177EFE37" w14:textId="77777777" w:rsidR="00B1791E" w:rsidRDefault="008C4979">
            <w:pPr>
              <w:pStyle w:val="TableParagraph"/>
              <w:spacing w:before="75" w:line="207" w:lineRule="exact"/>
              <w:ind w:right="15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B1791E" w14:paraId="62F03C38" w14:textId="77777777">
        <w:trPr>
          <w:trHeight w:val="308"/>
        </w:trPr>
        <w:tc>
          <w:tcPr>
            <w:tcW w:w="5858" w:type="dxa"/>
            <w:tcBorders>
              <w:top w:val="thinThickMediumGap" w:sz="6" w:space="0" w:color="000000"/>
              <w:bottom w:val="single" w:sz="6" w:space="0" w:color="000000"/>
            </w:tcBorders>
          </w:tcPr>
          <w:p w14:paraId="47F7046B" w14:textId="77777777" w:rsidR="00B1791E" w:rsidRDefault="008C4979">
            <w:pPr>
              <w:pStyle w:val="TableParagraph"/>
              <w:spacing w:before="22"/>
              <w:ind w:left="20"/>
              <w:jc w:val="left"/>
              <w:rPr>
                <w:rFonts w:ascii="Arial Narrow" w:hAnsi="Arial Narrow"/>
                <w:b/>
                <w:sz w:val="21"/>
              </w:rPr>
            </w:pPr>
            <w:r>
              <w:rPr>
                <w:rFonts w:ascii="Arial Narrow" w:hAnsi="Arial Narrow"/>
                <w:b/>
                <w:sz w:val="21"/>
              </w:rPr>
              <w:t>Výnosy,</w:t>
            </w:r>
            <w:r>
              <w:rPr>
                <w:rFonts w:ascii="Arial Narrow" w:hAnsi="Arial Narrow"/>
                <w:b/>
                <w:spacing w:val="-5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ktoré</w:t>
            </w:r>
            <w:r>
              <w:rPr>
                <w:rFonts w:ascii="Arial Narrow" w:hAnsi="Arial Narrow"/>
                <w:b/>
                <w:spacing w:val="-4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majú</w:t>
            </w:r>
            <w:r>
              <w:rPr>
                <w:rFonts w:ascii="Arial Narrow" w:hAnsi="Arial Narrow"/>
                <w:b/>
                <w:spacing w:val="-5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výnimočný</w:t>
            </w:r>
            <w:r>
              <w:rPr>
                <w:rFonts w:ascii="Arial Narrow" w:hAnsi="Arial Narrow"/>
                <w:b/>
                <w:spacing w:val="-4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rozsah</w:t>
            </w:r>
            <w:r>
              <w:rPr>
                <w:rFonts w:ascii="Arial Narrow" w:hAnsi="Arial Narrow"/>
                <w:b/>
                <w:spacing w:val="-5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alebo</w:t>
            </w:r>
            <w:r>
              <w:rPr>
                <w:rFonts w:ascii="Arial Narrow" w:hAnsi="Arial Narrow"/>
                <w:b/>
                <w:spacing w:val="-4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výskyt:</w:t>
            </w:r>
          </w:p>
        </w:tc>
        <w:tc>
          <w:tcPr>
            <w:tcW w:w="1746" w:type="dxa"/>
            <w:tcBorders>
              <w:top w:val="thinThickMediumGap" w:sz="6" w:space="0" w:color="000000"/>
              <w:bottom w:val="single" w:sz="6" w:space="0" w:color="000000"/>
            </w:tcBorders>
          </w:tcPr>
          <w:p w14:paraId="6A716997" w14:textId="77777777" w:rsidR="00B1791E" w:rsidRDefault="008C4979">
            <w:pPr>
              <w:pStyle w:val="TableParagraph"/>
              <w:spacing w:before="34"/>
              <w:ind w:right="4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696" w:type="dxa"/>
            <w:tcBorders>
              <w:top w:val="single" w:sz="18" w:space="0" w:color="000000"/>
              <w:bottom w:val="single" w:sz="6" w:space="0" w:color="000000"/>
            </w:tcBorders>
          </w:tcPr>
          <w:p w14:paraId="1BECB534" w14:textId="77777777" w:rsidR="00B1791E" w:rsidRDefault="008C4979">
            <w:pPr>
              <w:pStyle w:val="TableParagraph"/>
              <w:spacing w:before="34"/>
              <w:ind w:right="4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B1791E" w14:paraId="645386F1" w14:textId="77777777">
        <w:trPr>
          <w:trHeight w:val="329"/>
        </w:trPr>
        <w:tc>
          <w:tcPr>
            <w:tcW w:w="5858" w:type="dxa"/>
            <w:tcBorders>
              <w:top w:val="single" w:sz="6" w:space="0" w:color="000000"/>
              <w:bottom w:val="single" w:sz="6" w:space="0" w:color="000000"/>
            </w:tcBorders>
          </w:tcPr>
          <w:p w14:paraId="35431041" w14:textId="77777777" w:rsidR="00B1791E" w:rsidRDefault="00B1791E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746" w:type="dxa"/>
            <w:tcBorders>
              <w:top w:val="single" w:sz="6" w:space="0" w:color="000000"/>
              <w:bottom w:val="single" w:sz="6" w:space="0" w:color="000000"/>
            </w:tcBorders>
          </w:tcPr>
          <w:p w14:paraId="68D35445" w14:textId="77777777" w:rsidR="00B1791E" w:rsidRDefault="008C4979">
            <w:pPr>
              <w:pStyle w:val="TableParagraph"/>
              <w:spacing w:before="58"/>
              <w:ind w:right="4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696" w:type="dxa"/>
            <w:tcBorders>
              <w:top w:val="single" w:sz="6" w:space="0" w:color="000000"/>
              <w:bottom w:val="single" w:sz="6" w:space="0" w:color="000000"/>
            </w:tcBorders>
          </w:tcPr>
          <w:p w14:paraId="0E54BFEC" w14:textId="77777777" w:rsidR="00B1791E" w:rsidRDefault="008C4979">
            <w:pPr>
              <w:pStyle w:val="TableParagraph"/>
              <w:spacing w:before="58"/>
              <w:ind w:right="4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B1791E" w14:paraId="470D1AE7" w14:textId="77777777">
        <w:trPr>
          <w:trHeight w:val="330"/>
        </w:trPr>
        <w:tc>
          <w:tcPr>
            <w:tcW w:w="5858" w:type="dxa"/>
            <w:tcBorders>
              <w:top w:val="single" w:sz="6" w:space="0" w:color="000000"/>
              <w:bottom w:val="single" w:sz="6" w:space="0" w:color="000000"/>
            </w:tcBorders>
          </w:tcPr>
          <w:p w14:paraId="736CACF4" w14:textId="77777777" w:rsidR="00B1791E" w:rsidRDefault="00B1791E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746" w:type="dxa"/>
            <w:tcBorders>
              <w:top w:val="single" w:sz="6" w:space="0" w:color="000000"/>
              <w:bottom w:val="single" w:sz="6" w:space="0" w:color="000000"/>
            </w:tcBorders>
          </w:tcPr>
          <w:p w14:paraId="2B3411F1" w14:textId="77777777" w:rsidR="00B1791E" w:rsidRDefault="008C4979">
            <w:pPr>
              <w:pStyle w:val="TableParagraph"/>
              <w:spacing w:before="54"/>
              <w:ind w:right="4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696" w:type="dxa"/>
            <w:tcBorders>
              <w:top w:val="single" w:sz="6" w:space="0" w:color="000000"/>
              <w:bottom w:val="single" w:sz="6" w:space="0" w:color="000000"/>
            </w:tcBorders>
          </w:tcPr>
          <w:p w14:paraId="07A1036D" w14:textId="77777777" w:rsidR="00B1791E" w:rsidRDefault="008C4979">
            <w:pPr>
              <w:pStyle w:val="TableParagraph"/>
              <w:spacing w:before="54"/>
              <w:ind w:right="4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B1791E" w14:paraId="747916BF" w14:textId="77777777">
        <w:trPr>
          <w:trHeight w:val="329"/>
        </w:trPr>
        <w:tc>
          <w:tcPr>
            <w:tcW w:w="5858" w:type="dxa"/>
            <w:tcBorders>
              <w:top w:val="single" w:sz="6" w:space="0" w:color="000000"/>
              <w:bottom w:val="single" w:sz="6" w:space="0" w:color="000000"/>
            </w:tcBorders>
          </w:tcPr>
          <w:p w14:paraId="5CCDF37F" w14:textId="77777777" w:rsidR="00B1791E" w:rsidRDefault="00B1791E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746" w:type="dxa"/>
            <w:tcBorders>
              <w:top w:val="single" w:sz="6" w:space="0" w:color="000000"/>
              <w:bottom w:val="single" w:sz="6" w:space="0" w:color="000000"/>
            </w:tcBorders>
          </w:tcPr>
          <w:p w14:paraId="64033856" w14:textId="77777777" w:rsidR="00B1791E" w:rsidRDefault="008C4979">
            <w:pPr>
              <w:pStyle w:val="TableParagraph"/>
              <w:spacing w:before="57"/>
              <w:ind w:right="4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696" w:type="dxa"/>
            <w:tcBorders>
              <w:top w:val="single" w:sz="6" w:space="0" w:color="000000"/>
              <w:bottom w:val="single" w:sz="6" w:space="0" w:color="000000"/>
            </w:tcBorders>
          </w:tcPr>
          <w:p w14:paraId="6A9515FA" w14:textId="77777777" w:rsidR="00B1791E" w:rsidRDefault="008C4979">
            <w:pPr>
              <w:pStyle w:val="TableParagraph"/>
              <w:spacing w:before="57"/>
              <w:ind w:right="4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B1791E" w14:paraId="01337238" w14:textId="77777777">
        <w:trPr>
          <w:trHeight w:val="310"/>
        </w:trPr>
        <w:tc>
          <w:tcPr>
            <w:tcW w:w="5858" w:type="dxa"/>
            <w:tcBorders>
              <w:top w:val="single" w:sz="6" w:space="0" w:color="000000"/>
              <w:bottom w:val="single" w:sz="4" w:space="0" w:color="000000"/>
            </w:tcBorders>
          </w:tcPr>
          <w:p w14:paraId="646A920C" w14:textId="77777777" w:rsidR="00B1791E" w:rsidRDefault="00B1791E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746" w:type="dxa"/>
            <w:tcBorders>
              <w:top w:val="single" w:sz="6" w:space="0" w:color="000000"/>
              <w:bottom w:val="single" w:sz="4" w:space="0" w:color="000000"/>
            </w:tcBorders>
          </w:tcPr>
          <w:p w14:paraId="6771CF84" w14:textId="77777777" w:rsidR="00B1791E" w:rsidRDefault="008C4979">
            <w:pPr>
              <w:pStyle w:val="TableParagraph"/>
              <w:spacing w:before="63" w:line="227" w:lineRule="exact"/>
              <w:ind w:right="4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696" w:type="dxa"/>
            <w:tcBorders>
              <w:top w:val="single" w:sz="6" w:space="0" w:color="000000"/>
              <w:bottom w:val="single" w:sz="4" w:space="0" w:color="000000"/>
            </w:tcBorders>
          </w:tcPr>
          <w:p w14:paraId="1432F025" w14:textId="77777777" w:rsidR="00B1791E" w:rsidRDefault="008C4979">
            <w:pPr>
              <w:pStyle w:val="TableParagraph"/>
              <w:spacing w:before="63" w:line="227" w:lineRule="exact"/>
              <w:ind w:right="4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B1791E" w14:paraId="4D30A9F0" w14:textId="77777777">
        <w:trPr>
          <w:trHeight w:val="309"/>
        </w:trPr>
        <w:tc>
          <w:tcPr>
            <w:tcW w:w="5858" w:type="dxa"/>
            <w:tcBorders>
              <w:top w:val="single" w:sz="4" w:space="0" w:color="000000"/>
            </w:tcBorders>
          </w:tcPr>
          <w:p w14:paraId="2DB1795B" w14:textId="77777777" w:rsidR="00B1791E" w:rsidRDefault="00B1791E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746" w:type="dxa"/>
            <w:tcBorders>
              <w:top w:val="single" w:sz="4" w:space="0" w:color="000000"/>
              <w:bottom w:val="thinThickMediumGap" w:sz="3" w:space="0" w:color="000000"/>
            </w:tcBorders>
          </w:tcPr>
          <w:p w14:paraId="0C895594" w14:textId="77777777" w:rsidR="00B1791E" w:rsidRDefault="008C4979">
            <w:pPr>
              <w:pStyle w:val="TableParagraph"/>
              <w:spacing w:before="72" w:line="218" w:lineRule="exact"/>
              <w:ind w:right="4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696" w:type="dxa"/>
            <w:tcBorders>
              <w:top w:val="single" w:sz="4" w:space="0" w:color="000000"/>
            </w:tcBorders>
          </w:tcPr>
          <w:p w14:paraId="0BA4D29E" w14:textId="77777777" w:rsidR="00B1791E" w:rsidRDefault="008C4979">
            <w:pPr>
              <w:pStyle w:val="TableParagraph"/>
              <w:spacing w:before="72" w:line="218" w:lineRule="exact"/>
              <w:ind w:right="4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</w:tbl>
    <w:p w14:paraId="5EF436A9" w14:textId="77777777" w:rsidR="00B1791E" w:rsidRDefault="00B1791E">
      <w:pPr>
        <w:spacing w:line="218" w:lineRule="exact"/>
        <w:rPr>
          <w:sz w:val="20"/>
        </w:rPr>
        <w:sectPr w:rsidR="00B1791E">
          <w:pgSz w:w="11910" w:h="16840"/>
          <w:pgMar w:top="860" w:right="960" w:bottom="980" w:left="1180" w:header="281" w:footer="766" w:gutter="0"/>
          <w:cols w:space="708"/>
        </w:sectPr>
      </w:pPr>
    </w:p>
    <w:p w14:paraId="59E1EB14" w14:textId="77777777" w:rsidR="00B1791E" w:rsidRDefault="008C4979">
      <w:pPr>
        <w:pStyle w:val="Nadpis1"/>
        <w:spacing w:before="99"/>
        <w:ind w:left="179"/>
      </w:pPr>
      <w:r>
        <w:lastRenderedPageBreak/>
        <w:t>Článok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Informácie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iných</w:t>
      </w:r>
      <w:r>
        <w:rPr>
          <w:spacing w:val="-1"/>
        </w:rPr>
        <w:t xml:space="preserve"> </w:t>
      </w:r>
      <w:r>
        <w:t>aktívach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iných pasívach</w:t>
      </w:r>
    </w:p>
    <w:p w14:paraId="4B043781" w14:textId="77777777" w:rsidR="00B1791E" w:rsidRDefault="008C4979">
      <w:pPr>
        <w:pStyle w:val="Odsekzoznamu"/>
        <w:numPr>
          <w:ilvl w:val="0"/>
          <w:numId w:val="2"/>
        </w:numPr>
        <w:tabs>
          <w:tab w:val="left" w:pos="371"/>
        </w:tabs>
        <w:spacing w:before="180"/>
        <w:ind w:hanging="203"/>
        <w:rPr>
          <w:sz w:val="21"/>
        </w:rPr>
      </w:pPr>
      <w:r>
        <w:rPr>
          <w:sz w:val="21"/>
        </w:rPr>
        <w:t>Informácie o iných aktívach a pasívach – podmienený majetok a záväzky</w:t>
      </w:r>
    </w:p>
    <w:p w14:paraId="7BD23683" w14:textId="77777777" w:rsidR="00B1791E" w:rsidRDefault="008C4979">
      <w:pPr>
        <w:pStyle w:val="Odsekzoznamu"/>
        <w:numPr>
          <w:ilvl w:val="1"/>
          <w:numId w:val="2"/>
        </w:numPr>
        <w:tabs>
          <w:tab w:val="left" w:pos="370"/>
        </w:tabs>
        <w:spacing w:before="148" w:after="39"/>
        <w:rPr>
          <w:sz w:val="21"/>
        </w:rPr>
      </w:pPr>
      <w:r>
        <w:rPr>
          <w:sz w:val="21"/>
        </w:rPr>
        <w:t>Podmienený majetok</w:t>
      </w:r>
    </w:p>
    <w:tbl>
      <w:tblPr>
        <w:tblStyle w:val="TableNormal"/>
        <w:tblW w:w="0" w:type="auto"/>
        <w:tblInd w:w="1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72"/>
        <w:gridCol w:w="2410"/>
        <w:gridCol w:w="2416"/>
      </w:tblGrid>
      <w:tr w:rsidR="00B1791E" w14:paraId="5EFA188F" w14:textId="77777777">
        <w:trPr>
          <w:trHeight w:val="791"/>
        </w:trPr>
        <w:tc>
          <w:tcPr>
            <w:tcW w:w="4472" w:type="dxa"/>
          </w:tcPr>
          <w:p w14:paraId="4A8239F3" w14:textId="77777777" w:rsidR="00B1791E" w:rsidRDefault="00B1791E">
            <w:pPr>
              <w:pStyle w:val="TableParagraph"/>
              <w:spacing w:before="9"/>
              <w:jc w:val="left"/>
              <w:rPr>
                <w:rFonts w:ascii="Arial Narrow"/>
                <w:sz w:val="23"/>
              </w:rPr>
            </w:pPr>
          </w:p>
          <w:p w14:paraId="00F5EA96" w14:textId="77777777" w:rsidR="00B1791E" w:rsidRDefault="008C4979">
            <w:pPr>
              <w:pStyle w:val="TableParagraph"/>
              <w:ind w:left="1048"/>
              <w:jc w:val="left"/>
              <w:rPr>
                <w:rFonts w:ascii="Arial Narrow" w:hAnsi="Arial Narrow"/>
                <w:b/>
                <w:sz w:val="21"/>
              </w:rPr>
            </w:pPr>
            <w:r>
              <w:rPr>
                <w:rFonts w:ascii="Arial Narrow" w:hAnsi="Arial Narrow"/>
                <w:b/>
                <w:sz w:val="21"/>
              </w:rPr>
              <w:t>Druh</w:t>
            </w:r>
            <w:r>
              <w:rPr>
                <w:rFonts w:ascii="Arial Narrow" w:hAnsi="Arial Narrow"/>
                <w:b/>
                <w:spacing w:val="-2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podmieneného</w:t>
            </w:r>
            <w:r>
              <w:rPr>
                <w:rFonts w:ascii="Arial Narrow" w:hAnsi="Arial Narrow"/>
                <w:b/>
                <w:spacing w:val="-2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majetku</w:t>
            </w:r>
          </w:p>
        </w:tc>
        <w:tc>
          <w:tcPr>
            <w:tcW w:w="2410" w:type="dxa"/>
          </w:tcPr>
          <w:p w14:paraId="75351EA8" w14:textId="77777777" w:rsidR="00B1791E" w:rsidRDefault="00B1791E">
            <w:pPr>
              <w:pStyle w:val="TableParagraph"/>
              <w:spacing w:before="9"/>
              <w:jc w:val="left"/>
              <w:rPr>
                <w:rFonts w:ascii="Arial Narrow"/>
                <w:sz w:val="23"/>
              </w:rPr>
            </w:pPr>
          </w:p>
          <w:p w14:paraId="11E60CA5" w14:textId="77777777" w:rsidR="00B1791E" w:rsidRDefault="008C4979">
            <w:pPr>
              <w:pStyle w:val="TableParagraph"/>
              <w:ind w:left="239"/>
              <w:jc w:val="left"/>
              <w:rPr>
                <w:rFonts w:ascii="Arial Narrow" w:hAnsi="Arial Narrow"/>
                <w:b/>
                <w:sz w:val="21"/>
              </w:rPr>
            </w:pPr>
            <w:r>
              <w:rPr>
                <w:rFonts w:ascii="Arial Narrow" w:hAnsi="Arial Narrow"/>
                <w:b/>
                <w:sz w:val="21"/>
              </w:rPr>
              <w:t>Bežné</w:t>
            </w:r>
            <w:r>
              <w:rPr>
                <w:rFonts w:ascii="Arial Narrow" w:hAnsi="Arial Narrow"/>
                <w:b/>
                <w:spacing w:val="-2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účtovné</w:t>
            </w:r>
            <w:r>
              <w:rPr>
                <w:rFonts w:ascii="Arial Narrow" w:hAnsi="Arial Narrow"/>
                <w:b/>
                <w:spacing w:val="-2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obdobie</w:t>
            </w:r>
          </w:p>
        </w:tc>
        <w:tc>
          <w:tcPr>
            <w:tcW w:w="2416" w:type="dxa"/>
          </w:tcPr>
          <w:p w14:paraId="417FCD77" w14:textId="77777777" w:rsidR="00B1791E" w:rsidRDefault="008C4979">
            <w:pPr>
              <w:pStyle w:val="TableParagraph"/>
              <w:spacing w:before="32"/>
              <w:ind w:left="203" w:right="179" w:firstLine="1"/>
              <w:jc w:val="center"/>
              <w:rPr>
                <w:rFonts w:ascii="Arial Narrow" w:hAnsi="Arial Narrow"/>
                <w:b/>
                <w:sz w:val="21"/>
              </w:rPr>
            </w:pPr>
            <w:r>
              <w:rPr>
                <w:rFonts w:ascii="Arial Narrow" w:hAnsi="Arial Narrow"/>
                <w:b/>
                <w:sz w:val="21"/>
              </w:rPr>
              <w:t>Bezprostredne</w:t>
            </w:r>
            <w:r>
              <w:rPr>
                <w:rFonts w:ascii="Arial Narrow" w:hAnsi="Arial Narrow"/>
                <w:b/>
                <w:spacing w:val="1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predchádzajúce účtovné</w:t>
            </w:r>
            <w:r>
              <w:rPr>
                <w:rFonts w:ascii="Arial Narrow" w:hAnsi="Arial Narrow"/>
                <w:b/>
                <w:spacing w:val="-45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obdobie</w:t>
            </w:r>
          </w:p>
        </w:tc>
      </w:tr>
      <w:tr w:rsidR="00B1791E" w14:paraId="2FE01E03" w14:textId="77777777">
        <w:trPr>
          <w:trHeight w:val="340"/>
        </w:trPr>
        <w:tc>
          <w:tcPr>
            <w:tcW w:w="4472" w:type="dxa"/>
            <w:tcBorders>
              <w:bottom w:val="single" w:sz="4" w:space="0" w:color="000000"/>
            </w:tcBorders>
          </w:tcPr>
          <w:p w14:paraId="3B8D06FB" w14:textId="77777777" w:rsidR="00B1791E" w:rsidRDefault="008C4979">
            <w:pPr>
              <w:pStyle w:val="TableParagraph"/>
              <w:spacing w:before="47"/>
              <w:ind w:left="27"/>
              <w:jc w:val="left"/>
              <w:rPr>
                <w:rFonts w:ascii="Arial Narrow" w:hAnsi="Arial Narrow"/>
                <w:sz w:val="21"/>
              </w:rPr>
            </w:pPr>
            <w:r>
              <w:rPr>
                <w:rFonts w:ascii="Arial Narrow" w:hAnsi="Arial Narrow"/>
                <w:sz w:val="21"/>
              </w:rPr>
              <w:t>Práva</w:t>
            </w:r>
            <w:r>
              <w:rPr>
                <w:rFonts w:ascii="Arial Narrow" w:hAnsi="Arial Narrow"/>
                <w:spacing w:val="-1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zo</w:t>
            </w:r>
            <w:r>
              <w:rPr>
                <w:rFonts w:ascii="Arial Narrow" w:hAnsi="Arial Narrow"/>
                <w:spacing w:val="-1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servisných</w:t>
            </w:r>
            <w:r>
              <w:rPr>
                <w:rFonts w:ascii="Arial Narrow" w:hAnsi="Arial Narrow"/>
                <w:spacing w:val="-1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zmlúv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14:paraId="2C51ADA4" w14:textId="77777777" w:rsidR="00B1791E" w:rsidRDefault="008C4979">
            <w:pPr>
              <w:pStyle w:val="TableParagraph"/>
              <w:spacing w:before="62"/>
              <w:ind w:right="2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416" w:type="dxa"/>
            <w:tcBorders>
              <w:bottom w:val="single" w:sz="4" w:space="0" w:color="000000"/>
            </w:tcBorders>
          </w:tcPr>
          <w:p w14:paraId="547F39FA" w14:textId="77777777" w:rsidR="00B1791E" w:rsidRDefault="008C4979">
            <w:pPr>
              <w:pStyle w:val="TableParagraph"/>
              <w:spacing w:before="62"/>
              <w:ind w:right="32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B1791E" w14:paraId="24515799" w14:textId="77777777">
        <w:trPr>
          <w:trHeight w:val="340"/>
        </w:trPr>
        <w:tc>
          <w:tcPr>
            <w:tcW w:w="4472" w:type="dxa"/>
            <w:tcBorders>
              <w:top w:val="single" w:sz="4" w:space="0" w:color="000000"/>
              <w:bottom w:val="single" w:sz="4" w:space="0" w:color="000000"/>
            </w:tcBorders>
          </w:tcPr>
          <w:p w14:paraId="43EC2C09" w14:textId="77777777" w:rsidR="00B1791E" w:rsidRDefault="008C4979">
            <w:pPr>
              <w:pStyle w:val="TableParagraph"/>
              <w:spacing w:before="48"/>
              <w:ind w:left="27"/>
              <w:jc w:val="left"/>
              <w:rPr>
                <w:rFonts w:ascii="Arial Narrow" w:hAnsi="Arial Narrow"/>
                <w:sz w:val="21"/>
              </w:rPr>
            </w:pPr>
            <w:r>
              <w:rPr>
                <w:rFonts w:ascii="Arial Narrow" w:hAnsi="Arial Narrow"/>
                <w:sz w:val="21"/>
              </w:rPr>
              <w:t>Práva</w:t>
            </w:r>
            <w:r>
              <w:rPr>
                <w:rFonts w:ascii="Arial Narrow" w:hAnsi="Arial Narrow"/>
                <w:spacing w:val="-2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z</w:t>
            </w:r>
            <w:r>
              <w:rPr>
                <w:rFonts w:ascii="Arial Narrow" w:hAnsi="Arial Narrow"/>
                <w:spacing w:val="-2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poistných</w:t>
            </w:r>
            <w:r>
              <w:rPr>
                <w:rFonts w:ascii="Arial Narrow" w:hAnsi="Arial Narrow"/>
                <w:spacing w:val="-2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zmlúv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14:paraId="56623208" w14:textId="77777777" w:rsidR="00B1791E" w:rsidRDefault="008C4979">
            <w:pPr>
              <w:pStyle w:val="TableParagraph"/>
              <w:spacing w:before="59"/>
              <w:ind w:right="2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416" w:type="dxa"/>
            <w:tcBorders>
              <w:top w:val="single" w:sz="4" w:space="0" w:color="000000"/>
              <w:bottom w:val="single" w:sz="4" w:space="0" w:color="000000"/>
            </w:tcBorders>
          </w:tcPr>
          <w:p w14:paraId="102631CE" w14:textId="77777777" w:rsidR="00B1791E" w:rsidRDefault="008C4979">
            <w:pPr>
              <w:pStyle w:val="TableParagraph"/>
              <w:spacing w:before="59"/>
              <w:ind w:right="32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B1791E" w14:paraId="6B65A800" w14:textId="77777777">
        <w:trPr>
          <w:trHeight w:val="340"/>
        </w:trPr>
        <w:tc>
          <w:tcPr>
            <w:tcW w:w="4472" w:type="dxa"/>
            <w:tcBorders>
              <w:top w:val="single" w:sz="4" w:space="0" w:color="000000"/>
              <w:bottom w:val="single" w:sz="4" w:space="0" w:color="000000"/>
            </w:tcBorders>
          </w:tcPr>
          <w:p w14:paraId="5F9A3F0E" w14:textId="77777777" w:rsidR="00B1791E" w:rsidRDefault="008C4979">
            <w:pPr>
              <w:pStyle w:val="TableParagraph"/>
              <w:spacing w:before="48"/>
              <w:ind w:left="27"/>
              <w:jc w:val="left"/>
              <w:rPr>
                <w:rFonts w:ascii="Arial Narrow" w:hAnsi="Arial Narrow"/>
                <w:sz w:val="21"/>
              </w:rPr>
            </w:pPr>
            <w:r>
              <w:rPr>
                <w:rFonts w:ascii="Arial Narrow" w:hAnsi="Arial Narrow"/>
                <w:sz w:val="21"/>
              </w:rPr>
              <w:t>Práva</w:t>
            </w:r>
            <w:r>
              <w:rPr>
                <w:rFonts w:ascii="Arial Narrow" w:hAnsi="Arial Narrow"/>
                <w:spacing w:val="-3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z</w:t>
            </w:r>
            <w:r>
              <w:rPr>
                <w:rFonts w:ascii="Arial Narrow" w:hAnsi="Arial Narrow"/>
                <w:spacing w:val="-3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koncesionárskych</w:t>
            </w:r>
            <w:r>
              <w:rPr>
                <w:rFonts w:ascii="Arial Narrow" w:hAnsi="Arial Narrow"/>
                <w:spacing w:val="-2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zmlúv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14:paraId="3B71D7F3" w14:textId="77777777" w:rsidR="00B1791E" w:rsidRDefault="008C4979">
            <w:pPr>
              <w:pStyle w:val="TableParagraph"/>
              <w:spacing w:before="59"/>
              <w:ind w:right="2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416" w:type="dxa"/>
            <w:tcBorders>
              <w:top w:val="single" w:sz="4" w:space="0" w:color="000000"/>
              <w:bottom w:val="single" w:sz="4" w:space="0" w:color="000000"/>
            </w:tcBorders>
          </w:tcPr>
          <w:p w14:paraId="19765348" w14:textId="77777777" w:rsidR="00B1791E" w:rsidRDefault="008C4979">
            <w:pPr>
              <w:pStyle w:val="TableParagraph"/>
              <w:spacing w:before="59"/>
              <w:ind w:right="32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B1791E" w14:paraId="61592A73" w14:textId="77777777">
        <w:trPr>
          <w:trHeight w:val="339"/>
        </w:trPr>
        <w:tc>
          <w:tcPr>
            <w:tcW w:w="4472" w:type="dxa"/>
            <w:tcBorders>
              <w:top w:val="single" w:sz="4" w:space="0" w:color="000000"/>
              <w:bottom w:val="single" w:sz="4" w:space="0" w:color="000000"/>
            </w:tcBorders>
          </w:tcPr>
          <w:p w14:paraId="35EB06B4" w14:textId="77777777" w:rsidR="00B1791E" w:rsidRDefault="008C4979">
            <w:pPr>
              <w:pStyle w:val="TableParagraph"/>
              <w:spacing w:before="46"/>
              <w:ind w:left="27"/>
              <w:jc w:val="left"/>
              <w:rPr>
                <w:rFonts w:ascii="Arial Narrow" w:hAnsi="Arial Narrow"/>
                <w:sz w:val="21"/>
              </w:rPr>
            </w:pPr>
            <w:r>
              <w:rPr>
                <w:rFonts w:ascii="Arial Narrow" w:hAnsi="Arial Narrow"/>
                <w:sz w:val="21"/>
              </w:rPr>
              <w:t>Práva</w:t>
            </w:r>
            <w:r>
              <w:rPr>
                <w:rFonts w:ascii="Arial Narrow" w:hAnsi="Arial Narrow"/>
                <w:spacing w:val="-1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z</w:t>
            </w:r>
            <w:r>
              <w:rPr>
                <w:rFonts w:ascii="Arial Narrow" w:hAnsi="Arial Narrow"/>
                <w:spacing w:val="-1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licenčných</w:t>
            </w:r>
            <w:r>
              <w:rPr>
                <w:rFonts w:ascii="Arial Narrow" w:hAnsi="Arial Narrow"/>
                <w:spacing w:val="-1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zmlúv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14:paraId="146D073A" w14:textId="77777777" w:rsidR="00B1791E" w:rsidRDefault="008C4979">
            <w:pPr>
              <w:pStyle w:val="TableParagraph"/>
              <w:spacing w:before="59"/>
              <w:ind w:right="2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416" w:type="dxa"/>
            <w:tcBorders>
              <w:top w:val="single" w:sz="4" w:space="0" w:color="000000"/>
              <w:bottom w:val="single" w:sz="4" w:space="0" w:color="000000"/>
            </w:tcBorders>
          </w:tcPr>
          <w:p w14:paraId="35BAFBC3" w14:textId="77777777" w:rsidR="00B1791E" w:rsidRDefault="008C4979">
            <w:pPr>
              <w:pStyle w:val="TableParagraph"/>
              <w:spacing w:before="59"/>
              <w:ind w:right="32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B1791E" w14:paraId="599B235D" w14:textId="77777777">
        <w:trPr>
          <w:trHeight w:val="482"/>
        </w:trPr>
        <w:tc>
          <w:tcPr>
            <w:tcW w:w="4472" w:type="dxa"/>
            <w:tcBorders>
              <w:top w:val="single" w:sz="4" w:space="0" w:color="000000"/>
              <w:bottom w:val="single" w:sz="4" w:space="0" w:color="000000"/>
            </w:tcBorders>
          </w:tcPr>
          <w:p w14:paraId="34BE69FA" w14:textId="77777777" w:rsidR="00B1791E" w:rsidRDefault="008C4979">
            <w:pPr>
              <w:pStyle w:val="TableParagraph"/>
              <w:spacing w:line="240" w:lineRule="exact"/>
              <w:ind w:left="27" w:right="1016"/>
              <w:jc w:val="left"/>
              <w:rPr>
                <w:rFonts w:ascii="Arial Narrow" w:hAnsi="Arial Narrow"/>
                <w:sz w:val="21"/>
              </w:rPr>
            </w:pPr>
            <w:r>
              <w:rPr>
                <w:rFonts w:ascii="Arial Narrow" w:hAnsi="Arial Narrow"/>
                <w:sz w:val="21"/>
              </w:rPr>
              <w:t>Práva z investovania prostriedkov získaných</w:t>
            </w:r>
            <w:r>
              <w:rPr>
                <w:rFonts w:ascii="Arial Narrow" w:hAnsi="Arial Narrow"/>
                <w:spacing w:val="-46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oslobodením</w:t>
            </w:r>
            <w:r>
              <w:rPr>
                <w:rFonts w:ascii="Arial Narrow" w:hAnsi="Arial Narrow"/>
                <w:spacing w:val="-2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od</w:t>
            </w:r>
            <w:r>
              <w:rPr>
                <w:rFonts w:ascii="Arial Narrow" w:hAnsi="Arial Narrow"/>
                <w:spacing w:val="-1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dane z príjmov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14:paraId="07F45A64" w14:textId="77777777" w:rsidR="00B1791E" w:rsidRDefault="008C4979">
            <w:pPr>
              <w:pStyle w:val="TableParagraph"/>
              <w:spacing w:before="142"/>
              <w:ind w:right="2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416" w:type="dxa"/>
            <w:tcBorders>
              <w:top w:val="single" w:sz="4" w:space="0" w:color="000000"/>
              <w:bottom w:val="single" w:sz="4" w:space="0" w:color="000000"/>
            </w:tcBorders>
          </w:tcPr>
          <w:p w14:paraId="443C5524" w14:textId="77777777" w:rsidR="00B1791E" w:rsidRDefault="008C4979">
            <w:pPr>
              <w:pStyle w:val="TableParagraph"/>
              <w:spacing w:before="142"/>
              <w:ind w:right="32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B1791E" w14:paraId="5D979DAD" w14:textId="77777777">
        <w:trPr>
          <w:trHeight w:val="340"/>
        </w:trPr>
        <w:tc>
          <w:tcPr>
            <w:tcW w:w="4472" w:type="dxa"/>
            <w:tcBorders>
              <w:top w:val="single" w:sz="4" w:space="0" w:color="000000"/>
              <w:bottom w:val="single" w:sz="4" w:space="0" w:color="000000"/>
            </w:tcBorders>
          </w:tcPr>
          <w:p w14:paraId="2FA88618" w14:textId="77777777" w:rsidR="00B1791E" w:rsidRDefault="008C4979">
            <w:pPr>
              <w:pStyle w:val="TableParagraph"/>
              <w:spacing w:before="48"/>
              <w:ind w:left="27"/>
              <w:jc w:val="left"/>
              <w:rPr>
                <w:rFonts w:ascii="Arial Narrow" w:hAnsi="Arial Narrow"/>
                <w:sz w:val="21"/>
              </w:rPr>
            </w:pPr>
            <w:r>
              <w:rPr>
                <w:rFonts w:ascii="Arial Narrow" w:hAnsi="Arial Narrow"/>
                <w:sz w:val="21"/>
              </w:rPr>
              <w:t>Práva</w:t>
            </w:r>
            <w:r>
              <w:rPr>
                <w:rFonts w:ascii="Arial Narrow" w:hAnsi="Arial Narrow"/>
                <w:spacing w:val="-1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z</w:t>
            </w:r>
            <w:r>
              <w:rPr>
                <w:rFonts w:ascii="Arial Narrow" w:hAnsi="Arial Narrow"/>
                <w:spacing w:val="-2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privatizácie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14:paraId="6F2D225A" w14:textId="77777777" w:rsidR="00B1791E" w:rsidRDefault="008C4979">
            <w:pPr>
              <w:pStyle w:val="TableParagraph"/>
              <w:spacing w:before="63"/>
              <w:ind w:right="2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416" w:type="dxa"/>
            <w:tcBorders>
              <w:top w:val="single" w:sz="4" w:space="0" w:color="000000"/>
              <w:bottom w:val="single" w:sz="4" w:space="0" w:color="000000"/>
            </w:tcBorders>
          </w:tcPr>
          <w:p w14:paraId="318BDC85" w14:textId="77777777" w:rsidR="00B1791E" w:rsidRDefault="008C4979">
            <w:pPr>
              <w:pStyle w:val="TableParagraph"/>
              <w:spacing w:before="63"/>
              <w:ind w:right="32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B1791E" w14:paraId="272E18A8" w14:textId="77777777">
        <w:trPr>
          <w:trHeight w:val="340"/>
        </w:trPr>
        <w:tc>
          <w:tcPr>
            <w:tcW w:w="4472" w:type="dxa"/>
            <w:tcBorders>
              <w:top w:val="single" w:sz="4" w:space="0" w:color="000000"/>
              <w:bottom w:val="single" w:sz="4" w:space="0" w:color="000000"/>
            </w:tcBorders>
          </w:tcPr>
          <w:p w14:paraId="1C88DB01" w14:textId="77777777" w:rsidR="00B1791E" w:rsidRDefault="008C4979">
            <w:pPr>
              <w:pStyle w:val="TableParagraph"/>
              <w:spacing w:before="48"/>
              <w:ind w:left="27"/>
              <w:jc w:val="left"/>
              <w:rPr>
                <w:rFonts w:ascii="Arial Narrow" w:hAnsi="Arial Narrow"/>
                <w:sz w:val="21"/>
              </w:rPr>
            </w:pPr>
            <w:r>
              <w:rPr>
                <w:rFonts w:ascii="Arial Narrow" w:hAnsi="Arial Narrow"/>
                <w:sz w:val="21"/>
              </w:rPr>
              <w:t>Práva</w:t>
            </w:r>
            <w:r>
              <w:rPr>
                <w:rFonts w:ascii="Arial Narrow" w:hAnsi="Arial Narrow"/>
                <w:spacing w:val="-2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zo</w:t>
            </w:r>
            <w:r>
              <w:rPr>
                <w:rFonts w:ascii="Arial Narrow" w:hAnsi="Arial Narrow"/>
                <w:spacing w:val="-2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súdnych</w:t>
            </w:r>
            <w:r>
              <w:rPr>
                <w:rFonts w:ascii="Arial Narrow" w:hAnsi="Arial Narrow"/>
                <w:spacing w:val="-2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sporov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14:paraId="49467115" w14:textId="77777777" w:rsidR="00B1791E" w:rsidRDefault="008C4979">
            <w:pPr>
              <w:pStyle w:val="TableParagraph"/>
              <w:spacing w:before="59"/>
              <w:ind w:right="2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416" w:type="dxa"/>
            <w:tcBorders>
              <w:top w:val="single" w:sz="4" w:space="0" w:color="000000"/>
              <w:bottom w:val="single" w:sz="4" w:space="0" w:color="000000"/>
            </w:tcBorders>
          </w:tcPr>
          <w:p w14:paraId="2E6D038E" w14:textId="77777777" w:rsidR="00B1791E" w:rsidRDefault="008C4979">
            <w:pPr>
              <w:pStyle w:val="TableParagraph"/>
              <w:spacing w:before="59"/>
              <w:ind w:right="32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B1791E" w14:paraId="377F863C" w14:textId="77777777">
        <w:trPr>
          <w:trHeight w:val="340"/>
        </w:trPr>
        <w:tc>
          <w:tcPr>
            <w:tcW w:w="4472" w:type="dxa"/>
            <w:tcBorders>
              <w:top w:val="single" w:sz="4" w:space="0" w:color="000000"/>
            </w:tcBorders>
          </w:tcPr>
          <w:p w14:paraId="2E74B61B" w14:textId="77777777" w:rsidR="00B1791E" w:rsidRDefault="008C4979">
            <w:pPr>
              <w:pStyle w:val="TableParagraph"/>
              <w:spacing w:before="46"/>
              <w:ind w:left="27"/>
              <w:jc w:val="left"/>
              <w:rPr>
                <w:rFonts w:ascii="Arial Narrow" w:hAnsi="Arial Narrow"/>
                <w:sz w:val="21"/>
              </w:rPr>
            </w:pPr>
            <w:r>
              <w:rPr>
                <w:rFonts w:ascii="Arial Narrow" w:hAnsi="Arial Narrow"/>
                <w:sz w:val="21"/>
              </w:rPr>
              <w:t>Iné</w:t>
            </w:r>
            <w:r>
              <w:rPr>
                <w:rFonts w:ascii="Arial Narrow" w:hAnsi="Arial Narrow"/>
                <w:spacing w:val="-1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práva</w:t>
            </w: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14:paraId="4E7AF1D0" w14:textId="77777777" w:rsidR="00B1791E" w:rsidRDefault="008C4979">
            <w:pPr>
              <w:pStyle w:val="TableParagraph"/>
              <w:spacing w:before="66"/>
              <w:ind w:right="2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416" w:type="dxa"/>
            <w:tcBorders>
              <w:top w:val="single" w:sz="4" w:space="0" w:color="000000"/>
            </w:tcBorders>
          </w:tcPr>
          <w:p w14:paraId="5D9BA7C1" w14:textId="77777777" w:rsidR="00B1791E" w:rsidRDefault="008C4979">
            <w:pPr>
              <w:pStyle w:val="TableParagraph"/>
              <w:spacing w:before="66"/>
              <w:ind w:right="32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</w:tbl>
    <w:p w14:paraId="324D6D96" w14:textId="18E21E8B" w:rsidR="00B1791E" w:rsidRDefault="00936539">
      <w:pPr>
        <w:pStyle w:val="Zkladntext"/>
        <w:rPr>
          <w:rFonts w:ascii="Arial Narrow"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79820B53" wp14:editId="738D9034">
                <wp:simplePos x="0" y="0"/>
                <wp:positionH relativeFrom="page">
                  <wp:posOffset>832485</wp:posOffset>
                </wp:positionH>
                <wp:positionV relativeFrom="paragraph">
                  <wp:posOffset>154305</wp:posOffset>
                </wp:positionV>
                <wp:extent cx="5927725" cy="1615440"/>
                <wp:effectExtent l="0" t="0" r="0" b="0"/>
                <wp:wrapTopAndBottom/>
                <wp:docPr id="764747463" name="docshape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27725" cy="1615440"/>
                        </a:xfrm>
                        <a:custGeom>
                          <a:avLst/>
                          <a:gdLst>
                            <a:gd name="T0" fmla="+- 0 10645 1311"/>
                            <a:gd name="T1" fmla="*/ T0 w 9335"/>
                            <a:gd name="T2" fmla="+- 0 243 243"/>
                            <a:gd name="T3" fmla="*/ 243 h 2544"/>
                            <a:gd name="T4" fmla="+- 0 10636 1311"/>
                            <a:gd name="T5" fmla="*/ T4 w 9335"/>
                            <a:gd name="T6" fmla="+- 0 243 243"/>
                            <a:gd name="T7" fmla="*/ 243 h 2544"/>
                            <a:gd name="T8" fmla="+- 0 10636 1311"/>
                            <a:gd name="T9" fmla="*/ T8 w 9335"/>
                            <a:gd name="T10" fmla="+- 0 252 243"/>
                            <a:gd name="T11" fmla="*/ 252 h 2544"/>
                            <a:gd name="T12" fmla="+- 0 10636 1311"/>
                            <a:gd name="T13" fmla="*/ T12 w 9335"/>
                            <a:gd name="T14" fmla="+- 0 2777 243"/>
                            <a:gd name="T15" fmla="*/ 2777 h 2544"/>
                            <a:gd name="T16" fmla="+- 0 1320 1311"/>
                            <a:gd name="T17" fmla="*/ T16 w 9335"/>
                            <a:gd name="T18" fmla="+- 0 2777 243"/>
                            <a:gd name="T19" fmla="*/ 2777 h 2544"/>
                            <a:gd name="T20" fmla="+- 0 1320 1311"/>
                            <a:gd name="T21" fmla="*/ T20 w 9335"/>
                            <a:gd name="T22" fmla="+- 0 252 243"/>
                            <a:gd name="T23" fmla="*/ 252 h 2544"/>
                            <a:gd name="T24" fmla="+- 0 10636 1311"/>
                            <a:gd name="T25" fmla="*/ T24 w 9335"/>
                            <a:gd name="T26" fmla="+- 0 252 243"/>
                            <a:gd name="T27" fmla="*/ 252 h 2544"/>
                            <a:gd name="T28" fmla="+- 0 10636 1311"/>
                            <a:gd name="T29" fmla="*/ T28 w 9335"/>
                            <a:gd name="T30" fmla="+- 0 243 243"/>
                            <a:gd name="T31" fmla="*/ 243 h 2544"/>
                            <a:gd name="T32" fmla="+- 0 1320 1311"/>
                            <a:gd name="T33" fmla="*/ T32 w 9335"/>
                            <a:gd name="T34" fmla="+- 0 243 243"/>
                            <a:gd name="T35" fmla="*/ 243 h 2544"/>
                            <a:gd name="T36" fmla="+- 0 1311 1311"/>
                            <a:gd name="T37" fmla="*/ T36 w 9335"/>
                            <a:gd name="T38" fmla="+- 0 243 243"/>
                            <a:gd name="T39" fmla="*/ 243 h 2544"/>
                            <a:gd name="T40" fmla="+- 0 1311 1311"/>
                            <a:gd name="T41" fmla="*/ T40 w 9335"/>
                            <a:gd name="T42" fmla="+- 0 252 243"/>
                            <a:gd name="T43" fmla="*/ 252 h 2544"/>
                            <a:gd name="T44" fmla="+- 0 1311 1311"/>
                            <a:gd name="T45" fmla="*/ T44 w 9335"/>
                            <a:gd name="T46" fmla="+- 0 2777 243"/>
                            <a:gd name="T47" fmla="*/ 2777 h 2544"/>
                            <a:gd name="T48" fmla="+- 0 1311 1311"/>
                            <a:gd name="T49" fmla="*/ T48 w 9335"/>
                            <a:gd name="T50" fmla="+- 0 2787 243"/>
                            <a:gd name="T51" fmla="*/ 2787 h 2544"/>
                            <a:gd name="T52" fmla="+- 0 1320 1311"/>
                            <a:gd name="T53" fmla="*/ T52 w 9335"/>
                            <a:gd name="T54" fmla="+- 0 2787 243"/>
                            <a:gd name="T55" fmla="*/ 2787 h 2544"/>
                            <a:gd name="T56" fmla="+- 0 10636 1311"/>
                            <a:gd name="T57" fmla="*/ T56 w 9335"/>
                            <a:gd name="T58" fmla="+- 0 2787 243"/>
                            <a:gd name="T59" fmla="*/ 2787 h 2544"/>
                            <a:gd name="T60" fmla="+- 0 10645 1311"/>
                            <a:gd name="T61" fmla="*/ T60 w 9335"/>
                            <a:gd name="T62" fmla="+- 0 2787 243"/>
                            <a:gd name="T63" fmla="*/ 2787 h 2544"/>
                            <a:gd name="T64" fmla="+- 0 10645 1311"/>
                            <a:gd name="T65" fmla="*/ T64 w 9335"/>
                            <a:gd name="T66" fmla="+- 0 2777 243"/>
                            <a:gd name="T67" fmla="*/ 2777 h 2544"/>
                            <a:gd name="T68" fmla="+- 0 10645 1311"/>
                            <a:gd name="T69" fmla="*/ T68 w 9335"/>
                            <a:gd name="T70" fmla="+- 0 252 243"/>
                            <a:gd name="T71" fmla="*/ 252 h 2544"/>
                            <a:gd name="T72" fmla="+- 0 10645 1311"/>
                            <a:gd name="T73" fmla="*/ T72 w 9335"/>
                            <a:gd name="T74" fmla="+- 0 243 243"/>
                            <a:gd name="T75" fmla="*/ 243 h 25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9335" h="2544">
                              <a:moveTo>
                                <a:pt x="9334" y="0"/>
                              </a:moveTo>
                              <a:lnTo>
                                <a:pt x="9325" y="0"/>
                              </a:lnTo>
                              <a:lnTo>
                                <a:pt x="9325" y="9"/>
                              </a:lnTo>
                              <a:lnTo>
                                <a:pt x="9325" y="2534"/>
                              </a:lnTo>
                              <a:lnTo>
                                <a:pt x="9" y="2534"/>
                              </a:lnTo>
                              <a:lnTo>
                                <a:pt x="9" y="9"/>
                              </a:lnTo>
                              <a:lnTo>
                                <a:pt x="9325" y="9"/>
                              </a:lnTo>
                              <a:lnTo>
                                <a:pt x="9325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2534"/>
                              </a:lnTo>
                              <a:lnTo>
                                <a:pt x="0" y="2544"/>
                              </a:lnTo>
                              <a:lnTo>
                                <a:pt x="9" y="2544"/>
                              </a:lnTo>
                              <a:lnTo>
                                <a:pt x="9325" y="2544"/>
                              </a:lnTo>
                              <a:lnTo>
                                <a:pt x="9334" y="2544"/>
                              </a:lnTo>
                              <a:lnTo>
                                <a:pt x="9334" y="2534"/>
                              </a:lnTo>
                              <a:lnTo>
                                <a:pt x="9334" y="9"/>
                              </a:lnTo>
                              <a:lnTo>
                                <a:pt x="93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C18FD4" id="docshape42" o:spid="_x0000_s1026" style="position:absolute;margin-left:65.55pt;margin-top:12.15pt;width:466.75pt;height:127.2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35,2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/tENwUAAC0WAAAOAAAAZHJzL2Uyb0RvYy54bWysWG2PozYQ/l6p/8HiY6vbhPdNtNlTdaer&#10;Kl1fpKM/wCGQoAKmNtns9tffjMGJncsQWnWlDRA/GZ6ZxzO25+n9a1Ozl0KqSrQbz39Yeqxoc7Gr&#10;2v3G+zP79O7RY6rn7Y7Xoi023luhvPfP33/3dOrWRSAOot4VkoGRVq1P3cY79H23XixUfigarh5E&#10;V7QwWArZ8B4e5X6xk/wE1pt6ESyXyeIk5K6TIi+Ugm8/DoPes7ZflkXe/16WquhZvfGAW68/pf7c&#10;4ufi+Ymv95J3hyofafD/wKLhVQsvPZv6yHvOjrL6xlRT5VIoUfYPuWgWoiyrvNA+gDf+8sqbLwfe&#10;FdoXCI7qzmFS/5/Z/LeXL90fEqmr7rPI/1IQkcWpU+vzCD4owLDt6VexAw35sRfa2ddSNvhLcIO9&#10;6pi+nWNavPYshy/jVZCmQeyxHMb8xI+jSEd9wdfm5/lR9T8XQpviL59VP4iygzsd0h1reQPvzUDA&#10;sqlBnx/fsSXzl0kUMz/0/VHFM843uB8WLFuyE1uFYXwNCgxIGwuikMH/NSg0ILCEkAMLwIFrVGRQ&#10;hleY3OQFURj4I6+I4JUY0BSv1IAmeUHuufEieK0MDnk9Erx8N/pBHNwKGIhx8RExtyPmu9EHKQlq&#10;vq1A5gcUOVcCmHLpTXa2AhpE0HNF8MMAptutiWbrkPkJxc4VgmRn6zDBLnCVINkFthYZuEAkgqsF&#10;IWxgC0ELG7hC0MJiSbgkQ0BlQ+AqQZGzdZgg5+owQc5WIguolAhdIagaYstAF5HQlYFUNbSFyEIq&#10;I0JXCIqbrcIEN1cFTIWb+RDaOmSQ0rdnXOjqQHGzRaC5wXLiVDmKW2TLkEVUNkSuDMSEg5XiMnvp&#10;CQdLxTxutgxZRCVD5MpA1ZHIVmGijkSuDKSqkS1EFlHZELtCBOnjzRoc2zpo0O0aHLtCkPkQ21Jk&#10;sOLcnnOxKwXJzlZiip0rBV1KYluMLKZSIna1IOnZUkzQS1wtgB6xVUpsNbKEyorEFYOil9haTNFz&#10;xZigZ8uRJVRiJK4aVGIkthYTiZG4YkzQs+XIEiozUlcNoqakthR0TUldKWhyqS1GllKJkbpaEMU4&#10;tYVwizHs5Pdmr84PZvuev7bj/h3uGMfj4FIfGjqh8LCQgbdwIsj0lhtMAAo3+wQY3o7gFHfed8Eg&#10;CoKHc8FdNO4wNVyfEO7DYQ5p+GoWF9yDIRy2T3Oo465Iw+d5GoyuhvoIdJc7bh3Q+nAYug8fXQ3n&#10;uYoLLFofTlF3rUejq7BazYkMLkJoHZaPOXBcFTR8nqpYpTV8nqtYNREO9W4OmWR0FerPLPjoKhSE&#10;OXDMcyQDKWrBh/iPKSihD3LdAZEegw7IFn/D1x3vMXPNLTttPH1mZoeNp0+8ONKIlyITGtNjCgMC&#10;age82hzoL4C6dYHjvDZAM2yu3WhvhBkRzLC5XsGCGN4/uGwQ5joiNbuZsJkvnQm746kTNkPaXAfy&#10;sGZYoTVj5mpjpikNdu4GwcCG7gbMHvMmc3VDeg8WjlKadglt0Eyif4O8p7uxOR2Zb+avcTWvhSqG&#10;iYWJoZecc4ZgYlkNKyXqavepqmvMCyX32w+1ZC8c2436b5ygDqzWS10r8Gdm/o5dN2y0YfNSrbdi&#10;9wZNNymGniX0WOHmIOQ/HjtBv3Ljqb+PXBYeq39poSG48rGxxnr9EMUpNgmkPbK1R3ibg6mN13uw&#10;NOPth35oih47We0P8CZfL9at+AmafWWFLTndFRxYjQ/Qk9SxGfun2PS0nzXq0uV9/goAAP//AwBQ&#10;SwMEFAAGAAgAAAAhAJBV3rjgAAAACwEAAA8AAABkcnMvZG93bnJldi54bWxMj0FuwjAQRfeVuIM1&#10;SN0VJ4ASlMZBVVW6YtFAD2DiIQ6Nx2nshLSnr1nR5Z95+vMm306mZSP2rrEkIF5EwJAqqxqqBXwe&#10;d08bYM5LUrK1hAJ+0MG2mD3kMlP2SiWOB1+zUEIukwK0913Guas0GukWtkMKu7PtjfQh9jVXvbyG&#10;ctPyZRQl3MiGwgUtO3zVWH0dBiOgez8fL7+XcZ9+7/Ub/xjKnu9KIR7n08szMI+Tv8Nw0w/qUASn&#10;kx1IOdaGvIrjgApYrlfAbkCUrBNgpzBJNynwIuf/fyj+AAAA//8DAFBLAQItABQABgAIAAAAIQC2&#10;gziS/gAAAOEBAAATAAAAAAAAAAAAAAAAAAAAAABbQ29udGVudF9UeXBlc10ueG1sUEsBAi0AFAAG&#10;AAgAAAAhADj9If/WAAAAlAEAAAsAAAAAAAAAAAAAAAAALwEAAF9yZWxzLy5yZWxzUEsBAi0AFAAG&#10;AAgAAAAhAD2X+0Q3BQAALRYAAA4AAAAAAAAAAAAAAAAALgIAAGRycy9lMm9Eb2MueG1sUEsBAi0A&#10;FAAGAAgAAAAhAJBV3rjgAAAACwEAAA8AAAAAAAAAAAAAAAAAkQcAAGRycy9kb3ducmV2LnhtbFBL&#10;BQYAAAAABAAEAPMAAACeCAAAAAA=&#10;" path="m9334,r-9,l9325,9r,2525l9,2534,9,9r9316,l9325,,9,,,,,9,,2534r,10l9,2544r9316,l9334,2544r,-10l9334,9r,-9xe" fillcolor="black" stroked="f">
                <v:path arrowok="t" o:connecttype="custom" o:connectlocs="5927090,154305;5921375,154305;5921375,160020;5921375,1763395;5715,1763395;5715,160020;5921375,160020;5921375,154305;5715,154305;0,154305;0,160020;0,1763395;0,1769745;5715,1769745;5921375,1769745;5927090,1769745;5927090,1763395;5927090,160020;5927090,154305" o:connectangles="0,0,0,0,0,0,0,0,0,0,0,0,0,0,0,0,0,0,0"/>
                <w10:wrap type="topAndBottom" anchorx="page"/>
              </v:shape>
            </w:pict>
          </mc:Fallback>
        </mc:AlternateContent>
      </w:r>
    </w:p>
    <w:p w14:paraId="5F71D966" w14:textId="77777777" w:rsidR="00B1791E" w:rsidRDefault="008C4979">
      <w:pPr>
        <w:pStyle w:val="Odsekzoznamu"/>
        <w:numPr>
          <w:ilvl w:val="1"/>
          <w:numId w:val="2"/>
        </w:numPr>
        <w:tabs>
          <w:tab w:val="left" w:pos="384"/>
        </w:tabs>
        <w:spacing w:before="210" w:after="49"/>
        <w:ind w:left="383" w:hanging="203"/>
        <w:rPr>
          <w:sz w:val="21"/>
        </w:rPr>
      </w:pPr>
      <w:r>
        <w:rPr>
          <w:sz w:val="21"/>
        </w:rPr>
        <w:t>Podmienené záväzky (uvádza sa i hodnota podmienených záväzkov voči spriazneným osobám –</w:t>
      </w:r>
      <w:r>
        <w:rPr>
          <w:spacing w:val="1"/>
          <w:sz w:val="21"/>
        </w:rPr>
        <w:t xml:space="preserve"> </w:t>
      </w:r>
      <w:r>
        <w:rPr>
          <w:sz w:val="21"/>
        </w:rPr>
        <w:t>čl.V bod 2)</w:t>
      </w:r>
    </w:p>
    <w:tbl>
      <w:tblPr>
        <w:tblStyle w:val="TableNormal"/>
        <w:tblW w:w="0" w:type="auto"/>
        <w:tblInd w:w="17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72"/>
        <w:gridCol w:w="2410"/>
        <w:gridCol w:w="2416"/>
      </w:tblGrid>
      <w:tr w:rsidR="00B1791E" w14:paraId="4CD47BF0" w14:textId="77777777">
        <w:trPr>
          <w:trHeight w:val="278"/>
        </w:trPr>
        <w:tc>
          <w:tcPr>
            <w:tcW w:w="4472" w:type="dxa"/>
            <w:vMerge w:val="restart"/>
          </w:tcPr>
          <w:p w14:paraId="2DAE09F4" w14:textId="77777777" w:rsidR="00B1791E" w:rsidRDefault="00B1791E">
            <w:pPr>
              <w:pStyle w:val="TableParagraph"/>
              <w:spacing w:before="4"/>
              <w:jc w:val="left"/>
              <w:rPr>
                <w:rFonts w:ascii="Arial Narrow"/>
                <w:sz w:val="23"/>
              </w:rPr>
            </w:pPr>
          </w:p>
          <w:p w14:paraId="08C09EB3" w14:textId="77777777" w:rsidR="00B1791E" w:rsidRDefault="008C4979">
            <w:pPr>
              <w:pStyle w:val="TableParagraph"/>
              <w:ind w:left="1043"/>
              <w:jc w:val="left"/>
              <w:rPr>
                <w:rFonts w:ascii="Arial Narrow" w:hAnsi="Arial Narrow"/>
                <w:b/>
                <w:sz w:val="21"/>
              </w:rPr>
            </w:pPr>
            <w:r>
              <w:rPr>
                <w:rFonts w:ascii="Arial Narrow" w:hAnsi="Arial Narrow"/>
                <w:b/>
                <w:sz w:val="21"/>
              </w:rPr>
              <w:t>Druh</w:t>
            </w:r>
            <w:r>
              <w:rPr>
                <w:rFonts w:ascii="Arial Narrow" w:hAnsi="Arial Narrow"/>
                <w:b/>
                <w:spacing w:val="-2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podmieneného</w:t>
            </w:r>
            <w:r>
              <w:rPr>
                <w:rFonts w:ascii="Arial Narrow" w:hAnsi="Arial Narrow"/>
                <w:b/>
                <w:spacing w:val="-2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záväzku</w:t>
            </w:r>
          </w:p>
        </w:tc>
        <w:tc>
          <w:tcPr>
            <w:tcW w:w="4826" w:type="dxa"/>
            <w:gridSpan w:val="2"/>
          </w:tcPr>
          <w:p w14:paraId="6094F053" w14:textId="77777777" w:rsidR="00B1791E" w:rsidRDefault="008C4979">
            <w:pPr>
              <w:pStyle w:val="TableParagraph"/>
              <w:spacing w:before="18"/>
              <w:ind w:left="1446"/>
              <w:jc w:val="left"/>
              <w:rPr>
                <w:rFonts w:ascii="Arial Narrow" w:hAnsi="Arial Narrow"/>
                <w:b/>
                <w:sz w:val="21"/>
              </w:rPr>
            </w:pPr>
            <w:r>
              <w:rPr>
                <w:rFonts w:ascii="Arial Narrow" w:hAnsi="Arial Narrow"/>
                <w:b/>
                <w:sz w:val="21"/>
              </w:rPr>
              <w:t>Bežné</w:t>
            </w:r>
            <w:r>
              <w:rPr>
                <w:rFonts w:ascii="Arial Narrow" w:hAnsi="Arial Narrow"/>
                <w:b/>
                <w:spacing w:val="-2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účtovné</w:t>
            </w:r>
            <w:r>
              <w:rPr>
                <w:rFonts w:ascii="Arial Narrow" w:hAnsi="Arial Narrow"/>
                <w:b/>
                <w:spacing w:val="-2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obdobie</w:t>
            </w:r>
          </w:p>
        </w:tc>
      </w:tr>
      <w:tr w:rsidR="00B1791E" w14:paraId="11F6F8A9" w14:textId="77777777">
        <w:trPr>
          <w:trHeight w:val="482"/>
        </w:trPr>
        <w:tc>
          <w:tcPr>
            <w:tcW w:w="4472" w:type="dxa"/>
            <w:vMerge/>
            <w:tcBorders>
              <w:top w:val="nil"/>
            </w:tcBorders>
          </w:tcPr>
          <w:p w14:paraId="0EA39396" w14:textId="77777777" w:rsidR="00B1791E" w:rsidRDefault="00B1791E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14:paraId="34619C76" w14:textId="77777777" w:rsidR="00B1791E" w:rsidRDefault="008C4979">
            <w:pPr>
              <w:pStyle w:val="TableParagraph"/>
              <w:spacing w:before="119"/>
              <w:ind w:left="536"/>
              <w:jc w:val="left"/>
              <w:rPr>
                <w:rFonts w:ascii="Arial Narrow"/>
                <w:b/>
                <w:sz w:val="21"/>
              </w:rPr>
            </w:pPr>
            <w:r>
              <w:rPr>
                <w:rFonts w:ascii="Arial Narrow"/>
                <w:b/>
                <w:sz w:val="21"/>
              </w:rPr>
              <w:t>Hodnota</w:t>
            </w:r>
            <w:r>
              <w:rPr>
                <w:rFonts w:ascii="Arial Narrow"/>
                <w:b/>
                <w:spacing w:val="-2"/>
                <w:sz w:val="21"/>
              </w:rPr>
              <w:t xml:space="preserve"> </w:t>
            </w:r>
            <w:r>
              <w:rPr>
                <w:rFonts w:ascii="Arial Narrow"/>
                <w:b/>
                <w:sz w:val="21"/>
              </w:rPr>
              <w:t>celkom</w:t>
            </w:r>
          </w:p>
        </w:tc>
        <w:tc>
          <w:tcPr>
            <w:tcW w:w="2416" w:type="dxa"/>
          </w:tcPr>
          <w:p w14:paraId="1FBC32D6" w14:textId="77777777" w:rsidR="00B1791E" w:rsidRDefault="008C4979">
            <w:pPr>
              <w:pStyle w:val="TableParagraph"/>
              <w:spacing w:line="242" w:lineRule="exact"/>
              <w:ind w:left="879" w:right="72" w:hanging="766"/>
              <w:jc w:val="left"/>
              <w:rPr>
                <w:rFonts w:ascii="Arial Narrow" w:hAnsi="Arial Narrow"/>
                <w:b/>
                <w:sz w:val="21"/>
              </w:rPr>
            </w:pPr>
            <w:r>
              <w:rPr>
                <w:rFonts w:ascii="Arial Narrow" w:hAnsi="Arial Narrow"/>
                <w:b/>
                <w:sz w:val="21"/>
              </w:rPr>
              <w:t>Hodnota voči spriazneným</w:t>
            </w:r>
            <w:r>
              <w:rPr>
                <w:rFonts w:ascii="Arial Narrow" w:hAnsi="Arial Narrow"/>
                <w:b/>
                <w:spacing w:val="-45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osobám</w:t>
            </w:r>
          </w:p>
        </w:tc>
      </w:tr>
      <w:tr w:rsidR="00B1791E" w14:paraId="2B5723E9" w14:textId="77777777">
        <w:trPr>
          <w:trHeight w:val="328"/>
        </w:trPr>
        <w:tc>
          <w:tcPr>
            <w:tcW w:w="4472" w:type="dxa"/>
            <w:tcBorders>
              <w:bottom w:val="single" w:sz="6" w:space="0" w:color="000000"/>
            </w:tcBorders>
          </w:tcPr>
          <w:p w14:paraId="4AAE38B8" w14:textId="77777777" w:rsidR="00B1791E" w:rsidRDefault="008C4979">
            <w:pPr>
              <w:pStyle w:val="TableParagraph"/>
              <w:spacing w:before="41"/>
              <w:ind w:left="27"/>
              <w:jc w:val="left"/>
              <w:rPr>
                <w:rFonts w:ascii="Arial Narrow" w:hAnsi="Arial Narrow"/>
                <w:sz w:val="21"/>
              </w:rPr>
            </w:pPr>
            <w:r>
              <w:rPr>
                <w:rFonts w:ascii="Arial Narrow" w:hAnsi="Arial Narrow"/>
                <w:sz w:val="21"/>
              </w:rPr>
              <w:t>Zo</w:t>
            </w:r>
            <w:r>
              <w:rPr>
                <w:rFonts w:ascii="Arial Narrow" w:hAnsi="Arial Narrow"/>
                <w:spacing w:val="-2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súdnych</w:t>
            </w:r>
            <w:r>
              <w:rPr>
                <w:rFonts w:ascii="Arial Narrow" w:hAnsi="Arial Narrow"/>
                <w:spacing w:val="-2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rozhodnutí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14:paraId="18C2D612" w14:textId="77777777" w:rsidR="00B1791E" w:rsidRDefault="008C4979">
            <w:pPr>
              <w:pStyle w:val="TableParagraph"/>
              <w:spacing w:before="32"/>
              <w:ind w:right="31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416" w:type="dxa"/>
            <w:tcBorders>
              <w:bottom w:val="single" w:sz="4" w:space="0" w:color="000000"/>
            </w:tcBorders>
          </w:tcPr>
          <w:p w14:paraId="059B213F" w14:textId="77777777" w:rsidR="00B1791E" w:rsidRDefault="008C4979">
            <w:pPr>
              <w:pStyle w:val="TableParagraph"/>
              <w:spacing w:before="32"/>
              <w:ind w:right="2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B1791E" w14:paraId="045F912C" w14:textId="77777777">
        <w:trPr>
          <w:trHeight w:val="330"/>
        </w:trPr>
        <w:tc>
          <w:tcPr>
            <w:tcW w:w="4472" w:type="dxa"/>
            <w:tcBorders>
              <w:top w:val="single" w:sz="6" w:space="0" w:color="000000"/>
              <w:bottom w:val="single" w:sz="4" w:space="0" w:color="000000"/>
            </w:tcBorders>
          </w:tcPr>
          <w:p w14:paraId="49097A0F" w14:textId="77777777" w:rsidR="00B1791E" w:rsidRDefault="008C4979">
            <w:pPr>
              <w:pStyle w:val="TableParagraph"/>
              <w:spacing w:before="43"/>
              <w:ind w:left="27"/>
              <w:jc w:val="left"/>
              <w:rPr>
                <w:rFonts w:ascii="Arial Narrow" w:hAnsi="Arial Narrow"/>
                <w:sz w:val="21"/>
              </w:rPr>
            </w:pPr>
            <w:r>
              <w:rPr>
                <w:rFonts w:ascii="Arial Narrow" w:hAnsi="Arial Narrow"/>
                <w:sz w:val="21"/>
              </w:rPr>
              <w:t>Z</w:t>
            </w:r>
            <w:r>
              <w:rPr>
                <w:rFonts w:ascii="Arial Narrow" w:hAnsi="Arial Narrow"/>
                <w:spacing w:val="-2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poskytnutých</w:t>
            </w:r>
            <w:r>
              <w:rPr>
                <w:rFonts w:ascii="Arial Narrow" w:hAnsi="Arial Narrow"/>
                <w:spacing w:val="-2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záruk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14:paraId="0B9C782E" w14:textId="77777777" w:rsidR="00B1791E" w:rsidRDefault="008C4979">
            <w:pPr>
              <w:pStyle w:val="TableParagraph"/>
              <w:spacing w:before="30"/>
              <w:ind w:right="31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416" w:type="dxa"/>
            <w:tcBorders>
              <w:top w:val="single" w:sz="4" w:space="0" w:color="000000"/>
              <w:bottom w:val="single" w:sz="4" w:space="0" w:color="000000"/>
            </w:tcBorders>
          </w:tcPr>
          <w:p w14:paraId="0CBB3150" w14:textId="77777777" w:rsidR="00B1791E" w:rsidRDefault="008C4979">
            <w:pPr>
              <w:pStyle w:val="TableParagraph"/>
              <w:spacing w:before="30"/>
              <w:ind w:right="2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B1791E" w14:paraId="4CA8BD30" w14:textId="77777777">
        <w:trPr>
          <w:trHeight w:val="329"/>
        </w:trPr>
        <w:tc>
          <w:tcPr>
            <w:tcW w:w="4472" w:type="dxa"/>
            <w:tcBorders>
              <w:top w:val="single" w:sz="4" w:space="0" w:color="000000"/>
              <w:bottom w:val="single" w:sz="6" w:space="0" w:color="000000"/>
            </w:tcBorders>
          </w:tcPr>
          <w:p w14:paraId="615106EB" w14:textId="77777777" w:rsidR="00B1791E" w:rsidRDefault="008C4979">
            <w:pPr>
              <w:pStyle w:val="TableParagraph"/>
              <w:spacing w:before="42"/>
              <w:ind w:left="27"/>
              <w:jc w:val="left"/>
              <w:rPr>
                <w:rFonts w:ascii="Arial Narrow" w:hAnsi="Arial Narrow"/>
                <w:sz w:val="21"/>
              </w:rPr>
            </w:pPr>
            <w:r>
              <w:rPr>
                <w:rFonts w:ascii="Arial Narrow" w:hAnsi="Arial Narrow"/>
                <w:sz w:val="21"/>
              </w:rPr>
              <w:t>Zo</w:t>
            </w:r>
            <w:r>
              <w:rPr>
                <w:rFonts w:ascii="Arial Narrow" w:hAnsi="Arial Narrow"/>
                <w:spacing w:val="-3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všeobecne</w:t>
            </w:r>
            <w:r>
              <w:rPr>
                <w:rFonts w:ascii="Arial Narrow" w:hAnsi="Arial Narrow"/>
                <w:spacing w:val="-4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záväzných</w:t>
            </w:r>
            <w:r>
              <w:rPr>
                <w:rFonts w:ascii="Arial Narrow" w:hAnsi="Arial Narrow"/>
                <w:spacing w:val="-2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právnych</w:t>
            </w:r>
            <w:r>
              <w:rPr>
                <w:rFonts w:ascii="Arial Narrow" w:hAnsi="Arial Narrow"/>
                <w:spacing w:val="-3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predpisov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6" w:space="0" w:color="000000"/>
            </w:tcBorders>
          </w:tcPr>
          <w:p w14:paraId="7C835F93" w14:textId="77777777" w:rsidR="00B1791E" w:rsidRDefault="008C4979">
            <w:pPr>
              <w:pStyle w:val="TableParagraph"/>
              <w:spacing w:before="33"/>
              <w:ind w:right="31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416" w:type="dxa"/>
            <w:tcBorders>
              <w:top w:val="single" w:sz="4" w:space="0" w:color="000000"/>
              <w:bottom w:val="single" w:sz="6" w:space="0" w:color="000000"/>
            </w:tcBorders>
          </w:tcPr>
          <w:p w14:paraId="56F6946B" w14:textId="77777777" w:rsidR="00B1791E" w:rsidRDefault="008C4979">
            <w:pPr>
              <w:pStyle w:val="TableParagraph"/>
              <w:spacing w:before="33"/>
              <w:ind w:right="2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B1791E" w14:paraId="1754117D" w14:textId="77777777">
        <w:trPr>
          <w:trHeight w:val="330"/>
        </w:trPr>
        <w:tc>
          <w:tcPr>
            <w:tcW w:w="4472" w:type="dxa"/>
            <w:tcBorders>
              <w:top w:val="single" w:sz="6" w:space="0" w:color="000000"/>
              <w:bottom w:val="single" w:sz="6" w:space="0" w:color="000000"/>
            </w:tcBorders>
          </w:tcPr>
          <w:p w14:paraId="006EBEFF" w14:textId="77777777" w:rsidR="00B1791E" w:rsidRDefault="008C4979">
            <w:pPr>
              <w:pStyle w:val="TableParagraph"/>
              <w:spacing w:before="43"/>
              <w:ind w:left="27"/>
              <w:jc w:val="left"/>
              <w:rPr>
                <w:rFonts w:ascii="Arial Narrow" w:hAnsi="Arial Narrow"/>
                <w:sz w:val="21"/>
              </w:rPr>
            </w:pPr>
            <w:r>
              <w:rPr>
                <w:rFonts w:ascii="Arial Narrow" w:hAnsi="Arial Narrow"/>
                <w:sz w:val="21"/>
              </w:rPr>
              <w:t>Zo</w:t>
            </w:r>
            <w:r>
              <w:rPr>
                <w:rFonts w:ascii="Arial Narrow" w:hAnsi="Arial Narrow"/>
                <w:spacing w:val="-2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zmluvy</w:t>
            </w:r>
            <w:r>
              <w:rPr>
                <w:rFonts w:ascii="Arial Narrow" w:hAnsi="Arial Narrow"/>
                <w:spacing w:val="-1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o</w:t>
            </w:r>
            <w:r>
              <w:rPr>
                <w:rFonts w:ascii="Arial Narrow" w:hAnsi="Arial Narrow"/>
                <w:spacing w:val="-2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podriadenom</w:t>
            </w:r>
            <w:r>
              <w:rPr>
                <w:rFonts w:ascii="Arial Narrow" w:hAnsi="Arial Narrow"/>
                <w:spacing w:val="-2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záväzku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4" w:space="0" w:color="000000"/>
            </w:tcBorders>
          </w:tcPr>
          <w:p w14:paraId="33A1E6F9" w14:textId="77777777" w:rsidR="00B1791E" w:rsidRDefault="008C4979">
            <w:pPr>
              <w:pStyle w:val="TableParagraph"/>
              <w:spacing w:before="35"/>
              <w:ind w:right="31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416" w:type="dxa"/>
            <w:tcBorders>
              <w:top w:val="single" w:sz="6" w:space="0" w:color="000000"/>
              <w:bottom w:val="single" w:sz="4" w:space="0" w:color="000000"/>
            </w:tcBorders>
          </w:tcPr>
          <w:p w14:paraId="6526A9FC" w14:textId="77777777" w:rsidR="00B1791E" w:rsidRDefault="008C4979">
            <w:pPr>
              <w:pStyle w:val="TableParagraph"/>
              <w:spacing w:before="35"/>
              <w:ind w:right="2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B1791E" w14:paraId="37FFC37A" w14:textId="77777777">
        <w:trPr>
          <w:trHeight w:val="329"/>
        </w:trPr>
        <w:tc>
          <w:tcPr>
            <w:tcW w:w="4472" w:type="dxa"/>
            <w:tcBorders>
              <w:top w:val="single" w:sz="6" w:space="0" w:color="000000"/>
              <w:bottom w:val="single" w:sz="6" w:space="0" w:color="000000"/>
            </w:tcBorders>
          </w:tcPr>
          <w:p w14:paraId="0F2F979E" w14:textId="77777777" w:rsidR="00B1791E" w:rsidRDefault="008C4979">
            <w:pPr>
              <w:pStyle w:val="TableParagraph"/>
              <w:spacing w:before="41"/>
              <w:ind w:left="27"/>
              <w:jc w:val="left"/>
              <w:rPr>
                <w:rFonts w:ascii="Arial Narrow" w:hAnsi="Arial Narrow"/>
                <w:sz w:val="21"/>
              </w:rPr>
            </w:pPr>
            <w:r>
              <w:rPr>
                <w:rFonts w:ascii="Arial Narrow" w:hAnsi="Arial Narrow"/>
                <w:sz w:val="21"/>
              </w:rPr>
              <w:t>Z</w:t>
            </w:r>
            <w:r>
              <w:rPr>
                <w:rFonts w:ascii="Arial Narrow" w:hAnsi="Arial Narrow"/>
                <w:spacing w:val="-1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ručenia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14:paraId="2FD84C82" w14:textId="77777777" w:rsidR="00B1791E" w:rsidRDefault="008C4979">
            <w:pPr>
              <w:pStyle w:val="TableParagraph"/>
              <w:spacing w:before="31"/>
              <w:ind w:right="31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416" w:type="dxa"/>
            <w:tcBorders>
              <w:top w:val="single" w:sz="4" w:space="0" w:color="000000"/>
              <w:bottom w:val="single" w:sz="4" w:space="0" w:color="000000"/>
            </w:tcBorders>
          </w:tcPr>
          <w:p w14:paraId="17FBF557" w14:textId="77777777" w:rsidR="00B1791E" w:rsidRDefault="008C4979">
            <w:pPr>
              <w:pStyle w:val="TableParagraph"/>
              <w:spacing w:before="31"/>
              <w:ind w:right="2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B1791E" w14:paraId="5FF58369" w14:textId="77777777">
        <w:trPr>
          <w:trHeight w:val="330"/>
        </w:trPr>
        <w:tc>
          <w:tcPr>
            <w:tcW w:w="4472" w:type="dxa"/>
            <w:tcBorders>
              <w:top w:val="single" w:sz="6" w:space="0" w:color="000000"/>
            </w:tcBorders>
          </w:tcPr>
          <w:p w14:paraId="69FAF3FD" w14:textId="77777777" w:rsidR="00B1791E" w:rsidRDefault="008C4979">
            <w:pPr>
              <w:pStyle w:val="TableParagraph"/>
              <w:spacing w:before="43"/>
              <w:ind w:left="27"/>
              <w:jc w:val="left"/>
              <w:rPr>
                <w:rFonts w:ascii="Arial Narrow" w:hAnsi="Arial Narrow"/>
                <w:sz w:val="21"/>
              </w:rPr>
            </w:pPr>
            <w:r>
              <w:rPr>
                <w:rFonts w:ascii="Arial Narrow" w:hAnsi="Arial Narrow"/>
                <w:sz w:val="21"/>
              </w:rPr>
              <w:t>Iné</w:t>
            </w:r>
            <w:r>
              <w:rPr>
                <w:rFonts w:ascii="Arial Narrow" w:hAnsi="Arial Narrow"/>
                <w:spacing w:val="-3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podmienené</w:t>
            </w:r>
            <w:r>
              <w:rPr>
                <w:rFonts w:ascii="Arial Narrow" w:hAnsi="Arial Narrow"/>
                <w:spacing w:val="-2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záväzky</w:t>
            </w: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14:paraId="5B6F147D" w14:textId="77777777" w:rsidR="00B1791E" w:rsidRDefault="008C4979">
            <w:pPr>
              <w:pStyle w:val="TableParagraph"/>
              <w:spacing w:before="30"/>
              <w:ind w:right="31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416" w:type="dxa"/>
            <w:tcBorders>
              <w:top w:val="single" w:sz="4" w:space="0" w:color="000000"/>
            </w:tcBorders>
          </w:tcPr>
          <w:p w14:paraId="4F71E89C" w14:textId="77777777" w:rsidR="00B1791E" w:rsidRDefault="008C4979">
            <w:pPr>
              <w:pStyle w:val="TableParagraph"/>
              <w:spacing w:before="30"/>
              <w:ind w:right="2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</w:tbl>
    <w:p w14:paraId="68BF2BB5" w14:textId="21C71D8E" w:rsidR="00B1791E" w:rsidRDefault="00936539">
      <w:pPr>
        <w:pStyle w:val="Zkladntext"/>
        <w:spacing w:before="3"/>
        <w:rPr>
          <w:rFonts w:ascii="Arial Narrow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0CF95F79" wp14:editId="5ACDBC8C">
                <wp:simplePos x="0" y="0"/>
                <wp:positionH relativeFrom="page">
                  <wp:posOffset>841375</wp:posOffset>
                </wp:positionH>
                <wp:positionV relativeFrom="paragraph">
                  <wp:posOffset>133985</wp:posOffset>
                </wp:positionV>
                <wp:extent cx="5927725" cy="2127250"/>
                <wp:effectExtent l="0" t="0" r="0" b="0"/>
                <wp:wrapTopAndBottom/>
                <wp:docPr id="1485712726" name="docshape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27725" cy="2127250"/>
                        </a:xfrm>
                        <a:custGeom>
                          <a:avLst/>
                          <a:gdLst>
                            <a:gd name="T0" fmla="+- 0 10660 1325"/>
                            <a:gd name="T1" fmla="*/ T0 w 9335"/>
                            <a:gd name="T2" fmla="+- 0 231 211"/>
                            <a:gd name="T3" fmla="*/ 231 h 3350"/>
                            <a:gd name="T4" fmla="+- 0 10650 1325"/>
                            <a:gd name="T5" fmla="*/ T4 w 9335"/>
                            <a:gd name="T6" fmla="+- 0 231 211"/>
                            <a:gd name="T7" fmla="*/ 231 h 3350"/>
                            <a:gd name="T8" fmla="+- 0 10650 1325"/>
                            <a:gd name="T9" fmla="*/ T8 w 9335"/>
                            <a:gd name="T10" fmla="+- 0 1231 211"/>
                            <a:gd name="T11" fmla="*/ 1231 h 3350"/>
                            <a:gd name="T12" fmla="+- 0 10650 1325"/>
                            <a:gd name="T13" fmla="*/ T12 w 9335"/>
                            <a:gd name="T14" fmla="+- 0 1240 211"/>
                            <a:gd name="T15" fmla="*/ 1240 h 3350"/>
                            <a:gd name="T16" fmla="+- 0 10650 1325"/>
                            <a:gd name="T17" fmla="*/ T16 w 9335"/>
                            <a:gd name="T18" fmla="+- 0 3551 211"/>
                            <a:gd name="T19" fmla="*/ 3551 h 3350"/>
                            <a:gd name="T20" fmla="+- 0 1335 1325"/>
                            <a:gd name="T21" fmla="*/ T20 w 9335"/>
                            <a:gd name="T22" fmla="+- 0 3551 211"/>
                            <a:gd name="T23" fmla="*/ 3551 h 3350"/>
                            <a:gd name="T24" fmla="+- 0 1335 1325"/>
                            <a:gd name="T25" fmla="*/ T24 w 9335"/>
                            <a:gd name="T26" fmla="+- 0 232 211"/>
                            <a:gd name="T27" fmla="*/ 232 h 3350"/>
                            <a:gd name="T28" fmla="+- 0 1325 1325"/>
                            <a:gd name="T29" fmla="*/ T28 w 9335"/>
                            <a:gd name="T30" fmla="+- 0 232 211"/>
                            <a:gd name="T31" fmla="*/ 232 h 3350"/>
                            <a:gd name="T32" fmla="+- 0 1325 1325"/>
                            <a:gd name="T33" fmla="*/ T32 w 9335"/>
                            <a:gd name="T34" fmla="+- 0 3551 211"/>
                            <a:gd name="T35" fmla="*/ 3551 h 3350"/>
                            <a:gd name="T36" fmla="+- 0 1325 1325"/>
                            <a:gd name="T37" fmla="*/ T36 w 9335"/>
                            <a:gd name="T38" fmla="+- 0 3560 211"/>
                            <a:gd name="T39" fmla="*/ 3560 h 3350"/>
                            <a:gd name="T40" fmla="+- 0 1325 1325"/>
                            <a:gd name="T41" fmla="*/ T40 w 9335"/>
                            <a:gd name="T42" fmla="+- 0 3561 211"/>
                            <a:gd name="T43" fmla="*/ 3561 h 3350"/>
                            <a:gd name="T44" fmla="+- 0 1335 1325"/>
                            <a:gd name="T45" fmla="*/ T44 w 9335"/>
                            <a:gd name="T46" fmla="+- 0 3561 211"/>
                            <a:gd name="T47" fmla="*/ 3561 h 3350"/>
                            <a:gd name="T48" fmla="+- 0 1335 1325"/>
                            <a:gd name="T49" fmla="*/ T48 w 9335"/>
                            <a:gd name="T50" fmla="+- 0 3560 211"/>
                            <a:gd name="T51" fmla="*/ 3560 h 3350"/>
                            <a:gd name="T52" fmla="+- 0 10650 1325"/>
                            <a:gd name="T53" fmla="*/ T52 w 9335"/>
                            <a:gd name="T54" fmla="+- 0 3560 211"/>
                            <a:gd name="T55" fmla="*/ 3560 h 3350"/>
                            <a:gd name="T56" fmla="+- 0 10650 1325"/>
                            <a:gd name="T57" fmla="*/ T56 w 9335"/>
                            <a:gd name="T58" fmla="+- 0 3555 211"/>
                            <a:gd name="T59" fmla="*/ 3555 h 3350"/>
                            <a:gd name="T60" fmla="+- 0 10660 1325"/>
                            <a:gd name="T61" fmla="*/ T60 w 9335"/>
                            <a:gd name="T62" fmla="+- 0 3555 211"/>
                            <a:gd name="T63" fmla="*/ 3555 h 3350"/>
                            <a:gd name="T64" fmla="+- 0 10660 1325"/>
                            <a:gd name="T65" fmla="*/ T64 w 9335"/>
                            <a:gd name="T66" fmla="+- 0 1240 211"/>
                            <a:gd name="T67" fmla="*/ 1240 h 3350"/>
                            <a:gd name="T68" fmla="+- 0 10660 1325"/>
                            <a:gd name="T69" fmla="*/ T68 w 9335"/>
                            <a:gd name="T70" fmla="+- 0 1231 211"/>
                            <a:gd name="T71" fmla="*/ 1231 h 3350"/>
                            <a:gd name="T72" fmla="+- 0 10660 1325"/>
                            <a:gd name="T73" fmla="*/ T72 w 9335"/>
                            <a:gd name="T74" fmla="+- 0 231 211"/>
                            <a:gd name="T75" fmla="*/ 231 h 3350"/>
                            <a:gd name="T76" fmla="+- 0 10660 1325"/>
                            <a:gd name="T77" fmla="*/ T76 w 9335"/>
                            <a:gd name="T78" fmla="+- 0 211 211"/>
                            <a:gd name="T79" fmla="*/ 211 h 3350"/>
                            <a:gd name="T80" fmla="+- 0 10650 1325"/>
                            <a:gd name="T81" fmla="*/ T80 w 9335"/>
                            <a:gd name="T82" fmla="+- 0 211 211"/>
                            <a:gd name="T83" fmla="*/ 211 h 3350"/>
                            <a:gd name="T84" fmla="+- 0 1335 1325"/>
                            <a:gd name="T85" fmla="*/ T84 w 9335"/>
                            <a:gd name="T86" fmla="+- 0 211 211"/>
                            <a:gd name="T87" fmla="*/ 211 h 3350"/>
                            <a:gd name="T88" fmla="+- 0 1325 1325"/>
                            <a:gd name="T89" fmla="*/ T88 w 9335"/>
                            <a:gd name="T90" fmla="+- 0 211 211"/>
                            <a:gd name="T91" fmla="*/ 211 h 3350"/>
                            <a:gd name="T92" fmla="+- 0 1325 1325"/>
                            <a:gd name="T93" fmla="*/ T92 w 9335"/>
                            <a:gd name="T94" fmla="+- 0 220 211"/>
                            <a:gd name="T95" fmla="*/ 220 h 3350"/>
                            <a:gd name="T96" fmla="+- 0 1335 1325"/>
                            <a:gd name="T97" fmla="*/ T96 w 9335"/>
                            <a:gd name="T98" fmla="+- 0 220 211"/>
                            <a:gd name="T99" fmla="*/ 220 h 3350"/>
                            <a:gd name="T100" fmla="+- 0 10650 1325"/>
                            <a:gd name="T101" fmla="*/ T100 w 9335"/>
                            <a:gd name="T102" fmla="+- 0 220 211"/>
                            <a:gd name="T103" fmla="*/ 220 h 3350"/>
                            <a:gd name="T104" fmla="+- 0 10660 1325"/>
                            <a:gd name="T105" fmla="*/ T104 w 9335"/>
                            <a:gd name="T106" fmla="+- 0 220 211"/>
                            <a:gd name="T107" fmla="*/ 220 h 3350"/>
                            <a:gd name="T108" fmla="+- 0 10660 1325"/>
                            <a:gd name="T109" fmla="*/ T108 w 9335"/>
                            <a:gd name="T110" fmla="+- 0 211 211"/>
                            <a:gd name="T111" fmla="*/ 211 h 33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</a:cxnLst>
                          <a:rect l="0" t="0" r="r" b="b"/>
                          <a:pathLst>
                            <a:path w="9335" h="3350">
                              <a:moveTo>
                                <a:pt x="9335" y="20"/>
                              </a:moveTo>
                              <a:lnTo>
                                <a:pt x="9325" y="20"/>
                              </a:lnTo>
                              <a:lnTo>
                                <a:pt x="9325" y="1020"/>
                              </a:lnTo>
                              <a:lnTo>
                                <a:pt x="9325" y="1029"/>
                              </a:lnTo>
                              <a:lnTo>
                                <a:pt x="9325" y="3340"/>
                              </a:lnTo>
                              <a:lnTo>
                                <a:pt x="10" y="3340"/>
                              </a:lnTo>
                              <a:lnTo>
                                <a:pt x="10" y="21"/>
                              </a:lnTo>
                              <a:lnTo>
                                <a:pt x="0" y="21"/>
                              </a:lnTo>
                              <a:lnTo>
                                <a:pt x="0" y="3340"/>
                              </a:lnTo>
                              <a:lnTo>
                                <a:pt x="0" y="3349"/>
                              </a:lnTo>
                              <a:lnTo>
                                <a:pt x="0" y="3350"/>
                              </a:lnTo>
                              <a:lnTo>
                                <a:pt x="10" y="3350"/>
                              </a:lnTo>
                              <a:lnTo>
                                <a:pt x="10" y="3349"/>
                              </a:lnTo>
                              <a:lnTo>
                                <a:pt x="9325" y="3349"/>
                              </a:lnTo>
                              <a:lnTo>
                                <a:pt x="9325" y="3344"/>
                              </a:lnTo>
                              <a:lnTo>
                                <a:pt x="9335" y="3344"/>
                              </a:lnTo>
                              <a:lnTo>
                                <a:pt x="9335" y="1029"/>
                              </a:lnTo>
                              <a:lnTo>
                                <a:pt x="9335" y="1020"/>
                              </a:lnTo>
                              <a:lnTo>
                                <a:pt x="9335" y="20"/>
                              </a:lnTo>
                              <a:close/>
                              <a:moveTo>
                                <a:pt x="9335" y="0"/>
                              </a:moveTo>
                              <a:lnTo>
                                <a:pt x="9325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10" y="9"/>
                              </a:lnTo>
                              <a:lnTo>
                                <a:pt x="9325" y="9"/>
                              </a:lnTo>
                              <a:lnTo>
                                <a:pt x="9335" y="9"/>
                              </a:lnTo>
                              <a:lnTo>
                                <a:pt x="9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0FAF5D" id="docshape43" o:spid="_x0000_s1026" style="position:absolute;margin-left:66.25pt;margin-top:10.55pt;width:466.75pt;height:167.5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35,3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uQUhwYAAPQeAAAOAAAAZHJzL2Uyb0RvYy54bWysmdtu4zYQhu8L9B0EXbbYWNTRMtZZFLvY&#10;osD2ACz7AIosx0ZtUZWUONun7wwlOkNFIxNFc+FD9Hv0Dz8OSZHvP7ycT95z1XZHVW99cRf4XlWX&#10;anesH7f+n/Lzu7XvdX1R74qTqqut/63q/A/333/3/tJsqlAd1GlXtR4EqbvNpdn6h75vNqtVVx6q&#10;c9Hdqaaq4eJeteeih6/t42rXFheIfj6twiBIVxfV7ppWlVXXwX8/DRf9ex1/v6/K/vf9vqt677T1&#10;wVuvX1v9+oCvq/v3xeaxLZrDsRxtFP/Bxbk41nDTa6hPRV94T+3xTajzsWxVp/b9XanOK7XfH8tK&#10;5wDZiGCSzddD0VQ6F2icrrk2U/f/hS1/e/7a/NGi9a75osq/OmiR1aXpNtcr+KUDjfdw+VXtgGHx&#10;1Cud7Mu+PeMvIQ3vRbfpt2ubVi+9V8I/kzzMsjDxvRKuhSKEz7rVV8XG/Lx86vqfK6VDFc9fun6A&#10;soNPukl3Xl2c4b4SAO7PJ+Dz4zsv8ESQpvAaQfDxB0YnjO6HlScD7+LlUfRGFBqRDhZGwguFmEaK&#10;jAgioeTgQSTTa66+YqMyvpJ5X9AKg3/0FTO+UiNa8pUZ0aIvqD27vRhfudGhrzXjS0xan2kxaMPX&#10;JAXfZsJuf4DJmBOUgRQhZ28CIYyDOaCCMhAomkcqbAwL9igKKVLOns0iSpLZ/iYoCi2atxdOYECv&#10;nK2EkNKQIVsLNgzOXUhRLLmbsGDdURgy5CoitFmEUThHNqQgUMO0nA0Ch4/5lqMkZMhVRWSDYLxF&#10;FAPvLbIxsN4iykFCqvMjXGRj4KjC0PhasQtUIxsD746CkBFXEZENIkpgMJ8bgSkHLZrnGtsgWHcx&#10;RSGh/ufbLrZRwI1n6zWmJLSIcWejEFxFxJSFjLmKiG0UrDtKYsmdjYJ3R1nImKsJmCDpvAM3niWb&#10;UBJaNN92iY2CH4oTCkMmXFkkNgvWHkWxZM9msWCP0pAJVxeJDQMKMpmri4Sy0KL51kttGGCPWTSl&#10;FIcE0XxhpDYNzl5KWSzZs2Es2KM4ZMpVRjqhwSwDUspiYRmQ2jAW7FEcMuVKI5vQYBZRGWWxsIjK&#10;bBi8vYzikBlXGplNg3NHUfArvGyCgu15GYUhM64wMpsFzBVzdZFREKiZL4v1BAS7/FxTFHLNlcXa&#10;JsGYW1MMC+ZsDOx4vKYg5JqribUNgvNGKSx4symw8+yacpBrriBymwPjLacQeG+5DYH1llMMMueq&#10;IbcxhLB8hntPHxFzCgE18x0utyGwTHOKQeZcMeQ2Bs4bhcB7E4FNAcYR7mEsoCQk/JCZJkRgs2AM&#10;ioCiWHJos+BHOhFQHuCQqwoIYS1TWIcUyJJDm8iSQ0oFHHK1ISaP3ExxCOuR264O2GV5NPsoxcFs&#10;rZQv9bi3Ap+8ArfqAr2h06gON3IkQIbdGhlhX4cQoMKNGEYM7Y3izEkMqaN4KKObofHZX8v17s1t&#10;OaDS8tzJCz4coxwea13yxE0sLXfLNBxThWc/l+j4TIfRh42qm6lGY6qRW6r41IPR4XnFxQw+hmi5&#10;W6rxmCqs6F2i4zodoyduVJMxVVjxukTHdSxGhxWok3xMFVaETvIxVVihuchx3YVmMrdUcSWk5W6p&#10;4toE5bCscDGDywUtd0sVZ3CUw+TrEh0nVS13SxXnOS13S1XgxIN6nDFc7Oh5YPiBW7oiGPPF8ZTc&#10;YSjFcbxs4UBhepTQ+h4cJTzgb4pNU/Q4zJqP3mXr681n77D19dYxXjmr50oqrelxvB0UYBa29YY7&#10;vypOta0cR6Gr0lw3780YcdTBPGxiGoV5f6s0KIzCvE+UUQSbLYNPozDvgxLnLcjGVQfj8FK0IZiT&#10;6OYdr8aWUzWy61GFyc+8T/J01cFAuZRpjmcZY8u5K+MbMXF/b6DhqIQ+c+vuY0yH3jUq3/TC8qS6&#10;ChpjoRpMJ7tZDEZo6Jh3i9KyaCDuollumrHrL4uunG/JxsZzlE3dmyaGEQyHJb2Uu45POKyRc7dO&#10;nY67z8fTCYl07ePDx1PrPRd4aqr/xj5myU56VVgr/Jnp1uPhIZ4X4hlst3lQu29wdtiq4egVjorh&#10;w0G1//jeBY5dt37391PRVr53+qWGc81cxLiT2+svcZJBv/FaeuWBXinqEkJt/d6HVSx+/NgPZ7tP&#10;TXt8PMCdhF7X1uonOLPcH/FkUR9uDq7GL3C0qttmPAbGs1v6XateD6vv/wUAAP//AwBQSwMEFAAG&#10;AAgAAAAhAPvlG/3gAAAACwEAAA8AAABkcnMvZG93bnJldi54bWxMj8FqwzAQRO+F/oPYQm+NbKc2&#10;xbEcQqGUUihNmkOOiqVYptbKSLLj/H03p+Y47PD2TbWebc8m7UPnUEC6SIBpbJzqsBWw/3l7egEW&#10;okQle4dawEUHWNf3d5UslTvjVk+72DKCYCilABPjUHIeGqOtDAs3aKTbyXkrI0XfcuXlmeC251mS&#10;FNzKDumDkYN+Nbr53Y1WwPLjsi8+v3Ha5s9hY8b3g/9yByEeH+bNCljUc/wvw1Wf1KEmp6MbUQXW&#10;U15mOVUFZGkK7FpIioLWHQmfFynwuuK3G+o/AAAA//8DAFBLAQItABQABgAIAAAAIQC2gziS/gAA&#10;AOEBAAATAAAAAAAAAAAAAAAAAAAAAABbQ29udGVudF9UeXBlc10ueG1sUEsBAi0AFAAGAAgAAAAh&#10;ADj9If/WAAAAlAEAAAsAAAAAAAAAAAAAAAAALwEAAF9yZWxzLy5yZWxzUEsBAi0AFAAGAAgAAAAh&#10;ABUK5BSHBgAA9B4AAA4AAAAAAAAAAAAAAAAALgIAAGRycy9lMm9Eb2MueG1sUEsBAi0AFAAGAAgA&#10;AAAhAPvlG/3gAAAACwEAAA8AAAAAAAAAAAAAAAAA4QgAAGRycy9kb3ducmV2LnhtbFBLBQYAAAAA&#10;BAAEAPMAAADuCQAAAAA=&#10;" path="m9335,20r-10,l9325,1020r,9l9325,3340r-9315,l10,21,,21,,3340r,9l,3350r10,l10,3349r9315,l9325,3344r10,l9335,1029r,-9l9335,20xm9335,r-10,l10,,,,,9r10,l9325,9r10,l9335,xe" fillcolor="black" stroked="f">
                <v:path arrowok="t" o:connecttype="custom" o:connectlocs="5927725,146685;5921375,146685;5921375,781685;5921375,787400;5921375,2254885;6350,2254885;6350,147320;0,147320;0,2254885;0,2260600;0,2261235;6350,2261235;6350,2260600;5921375,2260600;5921375,2257425;5927725,2257425;5927725,787400;5927725,781685;5927725,146685;5927725,133985;5921375,133985;6350,133985;0,133985;0,139700;6350,139700;5921375,139700;5927725,139700;5927725,133985" o:connectangles="0,0,0,0,0,0,0,0,0,0,0,0,0,0,0,0,0,0,0,0,0,0,0,0,0,0,0,0"/>
                <w10:wrap type="topAndBottom" anchorx="page"/>
              </v:shape>
            </w:pict>
          </mc:Fallback>
        </mc:AlternateContent>
      </w:r>
    </w:p>
    <w:p w14:paraId="08FCB36C" w14:textId="77777777" w:rsidR="00B1791E" w:rsidRDefault="00B1791E">
      <w:pPr>
        <w:rPr>
          <w:rFonts w:ascii="Arial Narrow"/>
          <w:sz w:val="16"/>
        </w:rPr>
        <w:sectPr w:rsidR="00B1791E">
          <w:pgSz w:w="11910" w:h="16840"/>
          <w:pgMar w:top="860" w:right="960" w:bottom="980" w:left="1180" w:header="281" w:footer="766" w:gutter="0"/>
          <w:cols w:space="708"/>
        </w:sectPr>
      </w:pPr>
    </w:p>
    <w:p w14:paraId="617BE297" w14:textId="77777777" w:rsidR="00B1791E" w:rsidRDefault="008C4979">
      <w:pPr>
        <w:spacing w:before="55"/>
        <w:ind w:left="344"/>
        <w:rPr>
          <w:sz w:val="20"/>
        </w:rPr>
      </w:pPr>
      <w:r>
        <w:rPr>
          <w:sz w:val="20"/>
        </w:rPr>
        <w:lastRenderedPageBreak/>
        <w:t>Poznámky</w:t>
      </w:r>
      <w:r>
        <w:rPr>
          <w:spacing w:val="-1"/>
          <w:sz w:val="20"/>
        </w:rPr>
        <w:t xml:space="preserve"> </w:t>
      </w:r>
      <w:r>
        <w:rPr>
          <w:sz w:val="20"/>
        </w:rPr>
        <w:t>Úč PODV 3 - 01</w:t>
      </w:r>
    </w:p>
    <w:p w14:paraId="68B0A913" w14:textId="77777777" w:rsidR="00B1791E" w:rsidRDefault="00B1791E">
      <w:pPr>
        <w:pStyle w:val="Zkladntext"/>
        <w:spacing w:before="9"/>
        <w:rPr>
          <w:sz w:val="18"/>
        </w:rPr>
      </w:pPr>
    </w:p>
    <w:p w14:paraId="5C531F28" w14:textId="77777777" w:rsidR="00B1791E" w:rsidRDefault="008C4979">
      <w:pPr>
        <w:pStyle w:val="Odsekzoznamu"/>
        <w:numPr>
          <w:ilvl w:val="0"/>
          <w:numId w:val="2"/>
        </w:numPr>
        <w:tabs>
          <w:tab w:val="left" w:pos="394"/>
        </w:tabs>
        <w:ind w:left="393"/>
        <w:rPr>
          <w:sz w:val="21"/>
        </w:rPr>
      </w:pPr>
      <w:r>
        <w:rPr>
          <w:sz w:val="21"/>
        </w:rPr>
        <w:t>Ostatné finančné povinnosti</w:t>
      </w:r>
    </w:p>
    <w:p w14:paraId="7BDF38E4" w14:textId="77777777" w:rsidR="00B1791E" w:rsidRDefault="008C4979">
      <w:pPr>
        <w:spacing w:before="9"/>
        <w:ind w:left="198"/>
        <w:rPr>
          <w:sz w:val="20"/>
        </w:rPr>
      </w:pPr>
      <w:r>
        <w:br w:type="column"/>
      </w:r>
      <w:r>
        <w:rPr>
          <w:sz w:val="20"/>
        </w:rPr>
        <w:t>DIČ</w:t>
      </w:r>
    </w:p>
    <w:p w14:paraId="3D966A3B" w14:textId="7C9BAD61" w:rsidR="00B1791E" w:rsidRDefault="00936539">
      <w:pPr>
        <w:spacing w:before="66"/>
        <w:ind w:left="192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8880" behindDoc="0" locked="0" layoutInCell="1" allowOverlap="1" wp14:anchorId="55D06339" wp14:editId="1BD2AF4C">
                <wp:simplePos x="0" y="0"/>
                <wp:positionH relativeFrom="page">
                  <wp:posOffset>5187315</wp:posOffset>
                </wp:positionH>
                <wp:positionV relativeFrom="paragraph">
                  <wp:posOffset>-158115</wp:posOffset>
                </wp:positionV>
                <wp:extent cx="1450340" cy="372110"/>
                <wp:effectExtent l="0" t="0" r="0" b="0"/>
                <wp:wrapNone/>
                <wp:docPr id="1721993019" name="docshapegroup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50340" cy="372110"/>
                          <a:chOff x="8169" y="-249"/>
                          <a:chExt cx="2284" cy="586"/>
                        </a:xfrm>
                      </wpg:grpSpPr>
                      <wps:wsp>
                        <wps:cNvPr id="76023256" name="docshape47"/>
                        <wps:cNvSpPr>
                          <a:spLocks/>
                        </wps:cNvSpPr>
                        <wps:spPr bwMode="auto">
                          <a:xfrm>
                            <a:off x="8179" y="-240"/>
                            <a:ext cx="2264" cy="566"/>
                          </a:xfrm>
                          <a:custGeom>
                            <a:avLst/>
                            <a:gdLst>
                              <a:gd name="T0" fmla="+- 0 8180 8179"/>
                              <a:gd name="T1" fmla="*/ T0 w 2264"/>
                              <a:gd name="T2" fmla="+- 0 36 -239"/>
                              <a:gd name="T3" fmla="*/ 36 h 566"/>
                              <a:gd name="T4" fmla="+- 0 10429 8179"/>
                              <a:gd name="T5" fmla="*/ T4 w 2264"/>
                              <a:gd name="T6" fmla="+- 0 36 -239"/>
                              <a:gd name="T7" fmla="*/ 36 h 566"/>
                              <a:gd name="T8" fmla="+- 0 10429 8179"/>
                              <a:gd name="T9" fmla="*/ T8 w 2264"/>
                              <a:gd name="T10" fmla="+- 0 -239 -239"/>
                              <a:gd name="T11" fmla="*/ -239 h 566"/>
                              <a:gd name="T12" fmla="+- 0 8180 8179"/>
                              <a:gd name="T13" fmla="*/ T12 w 2264"/>
                              <a:gd name="T14" fmla="+- 0 -239 -239"/>
                              <a:gd name="T15" fmla="*/ -239 h 566"/>
                              <a:gd name="T16" fmla="+- 0 8180 8179"/>
                              <a:gd name="T17" fmla="*/ T16 w 2264"/>
                              <a:gd name="T18" fmla="+- 0 36 -239"/>
                              <a:gd name="T19" fmla="*/ 36 h 566"/>
                              <a:gd name="T20" fmla="+- 0 8179 8179"/>
                              <a:gd name="T21" fmla="*/ T20 w 2264"/>
                              <a:gd name="T22" fmla="+- 0 326 -239"/>
                              <a:gd name="T23" fmla="*/ 326 h 566"/>
                              <a:gd name="T24" fmla="+- 0 10443 8179"/>
                              <a:gd name="T25" fmla="*/ T24 w 2264"/>
                              <a:gd name="T26" fmla="+- 0 326 -239"/>
                              <a:gd name="T27" fmla="*/ 326 h 566"/>
                              <a:gd name="T28" fmla="+- 0 10443 8179"/>
                              <a:gd name="T29" fmla="*/ T28 w 2264"/>
                              <a:gd name="T30" fmla="+- 0 50 -239"/>
                              <a:gd name="T31" fmla="*/ 50 h 566"/>
                              <a:gd name="T32" fmla="+- 0 8179 8179"/>
                              <a:gd name="T33" fmla="*/ T32 w 2264"/>
                              <a:gd name="T34" fmla="+- 0 50 -239"/>
                              <a:gd name="T35" fmla="*/ 50 h 566"/>
                              <a:gd name="T36" fmla="+- 0 8179 8179"/>
                              <a:gd name="T37" fmla="*/ T36 w 2264"/>
                              <a:gd name="T38" fmla="+- 0 326 -239"/>
                              <a:gd name="T39" fmla="*/ 326 h 5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264" h="566">
                                <a:moveTo>
                                  <a:pt x="1" y="275"/>
                                </a:moveTo>
                                <a:lnTo>
                                  <a:pt x="2250" y="275"/>
                                </a:lnTo>
                                <a:lnTo>
                                  <a:pt x="2250" y="0"/>
                                </a:lnTo>
                                <a:lnTo>
                                  <a:pt x="1" y="0"/>
                                </a:lnTo>
                                <a:lnTo>
                                  <a:pt x="1" y="275"/>
                                </a:lnTo>
                                <a:close/>
                                <a:moveTo>
                                  <a:pt x="0" y="565"/>
                                </a:moveTo>
                                <a:lnTo>
                                  <a:pt x="2264" y="565"/>
                                </a:lnTo>
                                <a:lnTo>
                                  <a:pt x="2264" y="289"/>
                                </a:lnTo>
                                <a:lnTo>
                                  <a:pt x="0" y="289"/>
                                </a:lnTo>
                                <a:lnTo>
                                  <a:pt x="0" y="5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3334157" name="docshape48"/>
                        <wps:cNvSpPr txBox="1">
                          <a:spLocks noChangeArrowheads="1"/>
                        </wps:cNvSpPr>
                        <wps:spPr bwMode="auto">
                          <a:xfrm>
                            <a:off x="8189" y="59"/>
                            <a:ext cx="2237" cy="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DDC58D" w14:textId="77777777" w:rsidR="00B1791E" w:rsidRDefault="008C4979">
                              <w:pPr>
                                <w:spacing w:before="22"/>
                                <w:ind w:left="2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47923393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92718319" name="docshape49"/>
                        <wps:cNvSpPr txBox="1">
                          <a:spLocks noChangeArrowheads="1"/>
                        </wps:cNvSpPr>
                        <wps:spPr bwMode="auto">
                          <a:xfrm>
                            <a:off x="8189" y="-230"/>
                            <a:ext cx="2237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1B22F3" w14:textId="77777777" w:rsidR="00B1791E" w:rsidRDefault="008C4979">
                              <w:pPr>
                                <w:spacing w:before="25"/>
                                <w:ind w:left="3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90"/>
                                  <w:sz w:val="18"/>
                                </w:rPr>
                                <w:t>2024151338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D06339" id="docshapegroup46" o:spid="_x0000_s1039" style="position:absolute;left:0;text-align:left;margin-left:408.45pt;margin-top:-12.45pt;width:114.2pt;height:29.3pt;z-index:15738880;mso-position-horizontal-relative:page;mso-position-vertical-relative:text" coordorigin="8169,-249" coordsize="2284,5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uDWQQUAAJQTAAAOAAAAZHJzL2Uyb0RvYy54bWzUWG1v2zYQ/j5g/4HQxw2JRUqyFSNO0aVt&#10;MKDbClT9AbQkW8JkUSPl2Nmv3x0p2pRjJkaLFZs/SJT56PjcPceX0+2b/aYhj6VUtWgXAb0OA1K2&#10;uSjqdr0IvmQfrtKAqJ63BW9EWy6Cp1IFb+5+/OF2181LJirRFKUkYKRV8123CKq+7+aTicqrcsPV&#10;tejKFjpXQm54D49yPSkk34H1TTNhYTid7IQsOinyUin4953pDO60/dWqzPs/VitV9qRZBMCt11ep&#10;r0u8Tu5u+XwteVfV+UCDfwWLDa9bGPRg6h3vOdnK+pmpTZ1LocSqv87FZiJWqzovtQ/gDQ1PvHmQ&#10;YttpX9bz3bo7hAlCexKnrzab//74ILvP3Sdp2EPzo8j/VBCXya5bz91+fF4bMFnufhMF6Mm3vdCO&#10;71dygybAJbLX8X06xLfc9ySHP2mchFEMMuTQF80YpYMAeQUq4Wspnd4EBHqvWHxjxMmr98PrjKWx&#10;eTdJp9g54XMzrKY6UEPpIZfUMVzq28L1ueJdqVVQGI5PktTFIphNQxaxZBqQlm8gEIXIFQLjGTJD&#10;CoC1cVVuUJ0ehCmI/avhTOnsEJchZjaojE1tVKbjqPB5vlX9Qym0MPzxo+pNuhfQ0nIXA/kMNFlt&#10;Gsj8n69ISFKa4gWGHPAWRi3spwnJQrIjevATELMgbSuakisWPbMUWRBYAkhFEkMeZtCBFLjlkKJh&#10;zG7OskosDlnFHlYglGPMw2pmQS+wggXNMeRnBXoZHLJKPaxgArjWMFJnw0XdyGvU2YjRcez9Orrh&#10;zyjzsRsr4GfnKvACu7EGfnauDBmd+tiNlfBISl0dfJnGxjJg6p/NNObKkDHvDBjLELHzc4C5KiDo&#10;rKZsLAIkXBydJ+eqkDHfRGBjFbzkXBH85MYavEDOlSFjvvkQjYVIwrOzIXJlAMzZuEVjEbyaRq4K&#10;WeSbC9FYBh8zVwMvs7ECfmauBBnk7vn1Nhpr4BMU1uDjgjQSFLbRtd0SeGV3iXzfDtsEtAjH81yo&#10;d/pOKNyqMxABNuosGnZiQOGe4gFDXBCsN0cY72UwMEUwLHqwtbyKpiCghieXwSGqGq73pFet45RH&#10;OEzWS8iwwVF2madscBUy+hLrmKtIJrrM1Whw1Wy/1lVzH7SVcEI+PRvLgMDZeImM+LzjPaaEbZLd&#10;IjAnjmoR4J6NHRvxWGZCQ3pMDRMyNrMsj/1N6+IYS2C+g0NHqAXYe6cNHoD67AMO2G57NzAz7iWY&#10;5wPmjVCl9vjI1lg1FJPp697gQQy8OUItPXu33gxAltoctAB7d0e+DPV8UOsRhAtF1DPpoCYmgXM4&#10;bMWHumm0+02LGlM2C810V6KpC+xFfZVcL+8bSR451lP6NyTuCAZ1S1toa1XJi/dDu+d1Y9paQV1h&#10;mPOvOTAvRfEEZ2EpTJUGVSU0KiH/DsgOKrRFoP7aclkGpPm1hTP9DY2xluj1Q5zMcBOXbs/S7eFt&#10;DqYWQR/AWobN+96UgdtO1usKRqI6l1vxFkqaVY1HZSgr1NywGh6grPhO9QWNWRRFMU1gDp9UGCmG&#10;3KkwSL//RehppyUytQZpxX0Fq3b5VkqxQxkgZGaVcV41di4sQSBbdXoPh/ljAYLrDJZ0DMhi2GxZ&#10;BoknTQFCsLEIcLXRUbbFCObmAEHuozQc/XE+Y/r9cq+rMU3pqNbFOXTIn0PuQMPkDTT+dzkzu2Ez&#10;mkZ45j3JmUOAhqr0O+cMFAXPytZj1pyWrTYl/u2sMZ8f/stpoz9swKcfPamGz1T4bcl91kvT8WPa&#10;3T8AAAD//wMAUEsDBBQABgAIAAAAIQCvnC6X4gAAAAsBAAAPAAAAZHJzL2Rvd25yZXYueG1sTI/B&#10;TsJAEIbvJr7DZky8wbYUEGunhBD1REwEE+Nt6Q5tQ3e26S5teXuXk95mMl/++f5sPZpG9NS52jJC&#10;PI1AEBdW11wifB3eJisQzivWqrFMCFdysM7v7zKVajvwJ/V7X4oQwi5VCJX3bSqlKyoyyk1tSxxu&#10;J9sZ5cPalVJ3agjhppGzKFpKo2oOHyrV0rai4ry/GIT3QQ2bJH7td+fT9vpzWHx872JCfHwYNy8g&#10;PI3+D4abflCHPDgd7YW1Ew3CKl4+BxRhMpuH4UZE80UC4oiQJE8g80z+75D/AgAA//8DAFBLAQIt&#10;ABQABgAIAAAAIQC2gziS/gAAAOEBAAATAAAAAAAAAAAAAAAAAAAAAABbQ29udGVudF9UeXBlc10u&#10;eG1sUEsBAi0AFAAGAAgAAAAhADj9If/WAAAAlAEAAAsAAAAAAAAAAAAAAAAALwEAAF9yZWxzLy5y&#10;ZWxzUEsBAi0AFAAGAAgAAAAhAI9q4NZBBQAAlBMAAA4AAAAAAAAAAAAAAAAALgIAAGRycy9lMm9E&#10;b2MueG1sUEsBAi0AFAAGAAgAAAAhAK+cLpfiAAAACwEAAA8AAAAAAAAAAAAAAAAAmwcAAGRycy9k&#10;b3ducmV2LnhtbFBLBQYAAAAABAAEAPMAAACqCAAAAAA=&#10;">
                <v:shape id="docshape47" o:spid="_x0000_s1040" style="position:absolute;left:8179;top:-240;width:2264;height:566;visibility:visible;mso-wrap-style:square;v-text-anchor:top" coordsize="2264,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nczmygAAAOEAAAAPAAAAZHJzL2Rvd25yZXYueG1sRI9Ba8JA&#10;FITvQv/D8gpeRDeNmNbUVYogeAhItRdvr9lnNjT7NmRXjf76rlDocZiZb5jFqreNuFDna8cKXiYJ&#10;COLS6ZorBV+HzfgNhA/IGhvHpOBGHlbLp8ECc+2u/EmXfahEhLDPUYEJoc2l9KUhi37iWuLonVxn&#10;MUTZVVJ3eI1w28g0STJpsea4YLCltaHyZ3+2Cmb1tzT3XTFfF4fRcTSd77DITkoNn/uPdxCB+vAf&#10;/mtvtYLXLEmn6SyDx6P4BuTyFwAA//8DAFBLAQItABQABgAIAAAAIQDb4fbL7gAAAIUBAAATAAAA&#10;AAAAAAAAAAAAAAAAAABbQ29udGVudF9UeXBlc10ueG1sUEsBAi0AFAAGAAgAAAAhAFr0LFu/AAAA&#10;FQEAAAsAAAAAAAAAAAAAAAAAHwEAAF9yZWxzLy5yZWxzUEsBAi0AFAAGAAgAAAAhALudzObKAAAA&#10;4QAAAA8AAAAAAAAAAAAAAAAABwIAAGRycy9kb3ducmV2LnhtbFBLBQYAAAAAAwADALcAAAD+AgAA&#10;AAA=&#10;" path="m1,275r2249,l2250,,1,r,275xm,565r2264,l2264,289,,289,,565xe" filled="f" strokeweight="1pt">
                  <v:path arrowok="t" o:connecttype="custom" o:connectlocs="1,36;2250,36;2250,-239;1,-239;1,36;0,326;2264,326;2264,50;0,50;0,326" o:connectangles="0,0,0,0,0,0,0,0,0,0"/>
                </v:shape>
                <v:shape id="docshape48" o:spid="_x0000_s1041" type="#_x0000_t202" style="position:absolute;left:8189;top:59;width:2237;height: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890ByQAAAOMAAAAPAAAAZHJzL2Rvd25yZXYueG1sRE9fS8Mw&#10;EH8X/A7hBN9c2nVuszYbQxQEYdh1D3s8m1sb1lxqE7f67Y0g+Hi//1esR9uJMw3eOFaQThIQxLXT&#10;hhsF++rlbgnCB2SNnWNS8E0e1qvrqwJz7S5c0nkXGhFD2OeooA2hz6X0dUsW/cT1xJE7usFiiOfQ&#10;SD3gJYbbTk6TZC4tGo4NLfb01FJ92n1ZBZsDl8/mc/vxXh5LU1UPCb/NT0rd3oybRxCBxvAv/nO/&#10;6jh/Ns2ybJbeL+D3pwiAXP0AAAD//wMAUEsBAi0AFAAGAAgAAAAhANvh9svuAAAAhQEAABMAAAAA&#10;AAAAAAAAAAAAAAAAAFtDb250ZW50X1R5cGVzXS54bWxQSwECLQAUAAYACAAAACEAWvQsW78AAAAV&#10;AQAACwAAAAAAAAAAAAAAAAAfAQAAX3JlbHMvLnJlbHNQSwECLQAUAAYACAAAACEAg/PdAckAAADj&#10;AAAADwAAAAAAAAAAAAAAAAAHAgAAZHJzL2Rvd25yZXYueG1sUEsFBgAAAAADAAMAtwAAAP0CAAAA&#10;AA==&#10;" filled="f" stroked="f">
                  <v:textbox inset="0,0,0,0">
                    <w:txbxContent>
                      <w:p w14:paraId="1DDDC58D" w14:textId="77777777" w:rsidR="00B1791E" w:rsidRDefault="008C4979">
                        <w:pPr>
                          <w:spacing w:before="22"/>
                          <w:ind w:left="2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47923393</w:t>
                        </w:r>
                      </w:p>
                    </w:txbxContent>
                  </v:textbox>
                </v:shape>
                <v:shape id="docshape49" o:spid="_x0000_s1042" type="#_x0000_t202" style="position:absolute;left:8189;top:-230;width:2237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WqSyAAAAOMAAAAPAAAAZHJzL2Rvd25yZXYueG1sRE9fa8Iw&#10;EH8X9h3CDXzTtApqO6PI2GAgjNXuYY+35myDzaVrMq3ffhkIPt7v/623g23FmXpvHCtIpwkI4spp&#10;w7WCz/J1sgLhA7LG1jEpuJKH7eZhtMZcuwsXdD6EWsQQ9jkqaELocil91ZBFP3UdceSOrrcY4tnX&#10;Uvd4ieG2lbMkWUiLhmNDgx09N1SdDr9Wwe6Lixfz8/79URwLU5ZZwvvFSanx47B7AhFoCHfxzf2m&#10;4/xlNlumq3mawf9PEQC5+QMAAP//AwBQSwECLQAUAAYACAAAACEA2+H2y+4AAACFAQAAEwAAAAAA&#10;AAAAAAAAAAAAAAAAW0NvbnRlbnRfVHlwZXNdLnhtbFBLAQItABQABgAIAAAAIQBa9CxbvwAAABUB&#10;AAALAAAAAAAAAAAAAAAAAB8BAABfcmVscy8ucmVsc1BLAQItABQABgAIAAAAIQDpRWqSyAAAAOMA&#10;AAAPAAAAAAAAAAAAAAAAAAcCAABkcnMvZG93bnJldi54bWxQSwUGAAAAAAMAAwC3AAAA/AIAAAAA&#10;" filled="f" stroked="f">
                  <v:textbox inset="0,0,0,0">
                    <w:txbxContent>
                      <w:p w14:paraId="261B22F3" w14:textId="77777777" w:rsidR="00B1791E" w:rsidRDefault="008C4979">
                        <w:pPr>
                          <w:spacing w:before="25"/>
                          <w:ind w:left="30"/>
                          <w:rPr>
                            <w:sz w:val="18"/>
                          </w:rPr>
                        </w:pPr>
                        <w:r>
                          <w:rPr>
                            <w:w w:val="190"/>
                            <w:sz w:val="18"/>
                          </w:rPr>
                          <w:t>2024151338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8C4979">
        <w:rPr>
          <w:sz w:val="20"/>
        </w:rPr>
        <w:t>IČO</w:t>
      </w:r>
    </w:p>
    <w:p w14:paraId="4E762662" w14:textId="77777777" w:rsidR="00B1791E" w:rsidRDefault="00B1791E">
      <w:pPr>
        <w:rPr>
          <w:sz w:val="20"/>
        </w:rPr>
        <w:sectPr w:rsidR="00B1791E">
          <w:headerReference w:type="default" r:id="rId17"/>
          <w:footerReference w:type="default" r:id="rId18"/>
          <w:pgSz w:w="11910" w:h="16840"/>
          <w:pgMar w:top="280" w:right="960" w:bottom="980" w:left="1180" w:header="91" w:footer="788" w:gutter="0"/>
          <w:cols w:num="2" w:space="708" w:equalWidth="0">
            <w:col w:w="2808" w:space="3623"/>
            <w:col w:w="3339"/>
          </w:cols>
        </w:sectPr>
      </w:pPr>
    </w:p>
    <w:tbl>
      <w:tblPr>
        <w:tblStyle w:val="TableNormal"/>
        <w:tblW w:w="0" w:type="auto"/>
        <w:tblInd w:w="1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78"/>
        <w:gridCol w:w="2407"/>
        <w:gridCol w:w="2414"/>
      </w:tblGrid>
      <w:tr w:rsidR="00B1791E" w14:paraId="6524A161" w14:textId="77777777">
        <w:trPr>
          <w:trHeight w:val="278"/>
        </w:trPr>
        <w:tc>
          <w:tcPr>
            <w:tcW w:w="4478" w:type="dxa"/>
            <w:vMerge w:val="restart"/>
          </w:tcPr>
          <w:p w14:paraId="25AB6C59" w14:textId="77777777" w:rsidR="00B1791E" w:rsidRDefault="00B1791E">
            <w:pPr>
              <w:pStyle w:val="TableParagraph"/>
              <w:spacing w:before="3"/>
              <w:jc w:val="left"/>
              <w:rPr>
                <w:sz w:val="23"/>
              </w:rPr>
            </w:pPr>
          </w:p>
          <w:p w14:paraId="3C6857A4" w14:textId="77777777" w:rsidR="00B1791E" w:rsidRDefault="008C4979">
            <w:pPr>
              <w:pStyle w:val="TableParagraph"/>
              <w:ind w:left="1046"/>
              <w:jc w:val="left"/>
              <w:rPr>
                <w:rFonts w:ascii="Arial Narrow" w:hAnsi="Arial Narrow"/>
                <w:b/>
                <w:sz w:val="21"/>
              </w:rPr>
            </w:pPr>
            <w:r>
              <w:rPr>
                <w:rFonts w:ascii="Arial Narrow" w:hAnsi="Arial Narrow"/>
                <w:b/>
                <w:sz w:val="21"/>
              </w:rPr>
              <w:t>Druh</w:t>
            </w:r>
            <w:r>
              <w:rPr>
                <w:rFonts w:ascii="Arial Narrow" w:hAnsi="Arial Narrow"/>
                <w:b/>
                <w:spacing w:val="-2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podmieneného</w:t>
            </w:r>
            <w:r>
              <w:rPr>
                <w:rFonts w:ascii="Arial Narrow" w:hAnsi="Arial Narrow"/>
                <w:b/>
                <w:spacing w:val="-2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záväzku</w:t>
            </w:r>
          </w:p>
        </w:tc>
        <w:tc>
          <w:tcPr>
            <w:tcW w:w="4821" w:type="dxa"/>
            <w:gridSpan w:val="2"/>
          </w:tcPr>
          <w:p w14:paraId="09F70918" w14:textId="77777777" w:rsidR="00B1791E" w:rsidRDefault="008C4979">
            <w:pPr>
              <w:pStyle w:val="TableParagraph"/>
              <w:spacing w:before="17"/>
              <w:ind w:left="419"/>
              <w:jc w:val="left"/>
              <w:rPr>
                <w:rFonts w:ascii="Arial Narrow" w:hAnsi="Arial Narrow"/>
                <w:b/>
                <w:sz w:val="21"/>
              </w:rPr>
            </w:pPr>
            <w:r>
              <w:rPr>
                <w:rFonts w:ascii="Arial Narrow" w:hAnsi="Arial Narrow"/>
                <w:b/>
                <w:sz w:val="21"/>
              </w:rPr>
              <w:t>Bezprostredne</w:t>
            </w:r>
            <w:r>
              <w:rPr>
                <w:rFonts w:ascii="Arial Narrow" w:hAnsi="Arial Narrow"/>
                <w:b/>
                <w:spacing w:val="-3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predchádzajúce</w:t>
            </w:r>
            <w:r>
              <w:rPr>
                <w:rFonts w:ascii="Arial Narrow" w:hAnsi="Arial Narrow"/>
                <w:b/>
                <w:spacing w:val="-2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účtovné</w:t>
            </w:r>
            <w:r>
              <w:rPr>
                <w:rFonts w:ascii="Arial Narrow" w:hAnsi="Arial Narrow"/>
                <w:b/>
                <w:spacing w:val="-2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obdobie</w:t>
            </w:r>
          </w:p>
        </w:tc>
      </w:tr>
      <w:tr w:rsidR="00B1791E" w14:paraId="708FAE38" w14:textId="77777777">
        <w:trPr>
          <w:trHeight w:val="481"/>
        </w:trPr>
        <w:tc>
          <w:tcPr>
            <w:tcW w:w="4478" w:type="dxa"/>
            <w:vMerge/>
            <w:tcBorders>
              <w:top w:val="nil"/>
            </w:tcBorders>
          </w:tcPr>
          <w:p w14:paraId="494FE0E7" w14:textId="77777777" w:rsidR="00B1791E" w:rsidRDefault="00B1791E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</w:tcPr>
          <w:p w14:paraId="1873CF85" w14:textId="77777777" w:rsidR="00B1791E" w:rsidRDefault="008C4979">
            <w:pPr>
              <w:pStyle w:val="TableParagraph"/>
              <w:spacing w:before="118"/>
              <w:ind w:left="533"/>
              <w:jc w:val="left"/>
              <w:rPr>
                <w:rFonts w:ascii="Arial Narrow"/>
                <w:b/>
                <w:sz w:val="21"/>
              </w:rPr>
            </w:pPr>
            <w:r>
              <w:rPr>
                <w:rFonts w:ascii="Arial Narrow"/>
                <w:b/>
                <w:sz w:val="21"/>
              </w:rPr>
              <w:t>Hodnota</w:t>
            </w:r>
            <w:r>
              <w:rPr>
                <w:rFonts w:ascii="Arial Narrow"/>
                <w:b/>
                <w:spacing w:val="-2"/>
                <w:sz w:val="21"/>
              </w:rPr>
              <w:t xml:space="preserve"> </w:t>
            </w:r>
            <w:r>
              <w:rPr>
                <w:rFonts w:ascii="Arial Narrow"/>
                <w:b/>
                <w:sz w:val="21"/>
              </w:rPr>
              <w:t>celkom</w:t>
            </w:r>
          </w:p>
        </w:tc>
        <w:tc>
          <w:tcPr>
            <w:tcW w:w="2414" w:type="dxa"/>
          </w:tcPr>
          <w:p w14:paraId="2DECCD60" w14:textId="77777777" w:rsidR="00B1791E" w:rsidRDefault="008C4979">
            <w:pPr>
              <w:pStyle w:val="TableParagraph"/>
              <w:spacing w:line="242" w:lineRule="exact"/>
              <w:ind w:left="876" w:right="73" w:hanging="766"/>
              <w:jc w:val="left"/>
              <w:rPr>
                <w:rFonts w:ascii="Arial Narrow" w:hAnsi="Arial Narrow"/>
                <w:b/>
                <w:sz w:val="21"/>
              </w:rPr>
            </w:pPr>
            <w:r>
              <w:rPr>
                <w:rFonts w:ascii="Arial Narrow" w:hAnsi="Arial Narrow"/>
                <w:b/>
                <w:sz w:val="21"/>
              </w:rPr>
              <w:t>Hodnota voči spriazneným</w:t>
            </w:r>
            <w:r>
              <w:rPr>
                <w:rFonts w:ascii="Arial Narrow" w:hAnsi="Arial Narrow"/>
                <w:b/>
                <w:spacing w:val="-45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osobám</w:t>
            </w:r>
          </w:p>
        </w:tc>
      </w:tr>
      <w:tr w:rsidR="00B1791E" w14:paraId="57DCFCFB" w14:textId="77777777">
        <w:trPr>
          <w:trHeight w:val="328"/>
        </w:trPr>
        <w:tc>
          <w:tcPr>
            <w:tcW w:w="4478" w:type="dxa"/>
            <w:tcBorders>
              <w:bottom w:val="single" w:sz="6" w:space="0" w:color="000000"/>
            </w:tcBorders>
          </w:tcPr>
          <w:p w14:paraId="531B8C16" w14:textId="77777777" w:rsidR="00B1791E" w:rsidRDefault="008C4979">
            <w:pPr>
              <w:pStyle w:val="TableParagraph"/>
              <w:spacing w:before="40"/>
              <w:ind w:left="27"/>
              <w:jc w:val="left"/>
              <w:rPr>
                <w:rFonts w:ascii="Arial Narrow" w:hAnsi="Arial Narrow"/>
                <w:sz w:val="21"/>
              </w:rPr>
            </w:pPr>
            <w:r>
              <w:rPr>
                <w:rFonts w:ascii="Arial Narrow" w:hAnsi="Arial Narrow"/>
                <w:sz w:val="21"/>
              </w:rPr>
              <w:t>Zo</w:t>
            </w:r>
            <w:r>
              <w:rPr>
                <w:rFonts w:ascii="Arial Narrow" w:hAnsi="Arial Narrow"/>
                <w:spacing w:val="-2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súdnych</w:t>
            </w:r>
            <w:r>
              <w:rPr>
                <w:rFonts w:ascii="Arial Narrow" w:hAnsi="Arial Narrow"/>
                <w:spacing w:val="-2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rozhodnutí</w:t>
            </w:r>
          </w:p>
        </w:tc>
        <w:tc>
          <w:tcPr>
            <w:tcW w:w="2407" w:type="dxa"/>
            <w:tcBorders>
              <w:bottom w:val="single" w:sz="4" w:space="0" w:color="000000"/>
            </w:tcBorders>
          </w:tcPr>
          <w:p w14:paraId="62D9F7A4" w14:textId="77777777" w:rsidR="00B1791E" w:rsidRDefault="008C4979">
            <w:pPr>
              <w:pStyle w:val="TableParagraph"/>
              <w:spacing w:before="49"/>
              <w:ind w:right="28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414" w:type="dxa"/>
            <w:tcBorders>
              <w:bottom w:val="single" w:sz="4" w:space="0" w:color="000000"/>
            </w:tcBorders>
          </w:tcPr>
          <w:p w14:paraId="5EFE2BA3" w14:textId="77777777" w:rsidR="00B1791E" w:rsidRDefault="008C4979">
            <w:pPr>
              <w:pStyle w:val="TableParagraph"/>
              <w:spacing w:before="49"/>
              <w:ind w:right="22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B1791E" w14:paraId="413D310A" w14:textId="77777777">
        <w:trPr>
          <w:trHeight w:val="330"/>
        </w:trPr>
        <w:tc>
          <w:tcPr>
            <w:tcW w:w="4478" w:type="dxa"/>
            <w:tcBorders>
              <w:top w:val="single" w:sz="6" w:space="0" w:color="000000"/>
              <w:bottom w:val="single" w:sz="6" w:space="0" w:color="000000"/>
            </w:tcBorders>
          </w:tcPr>
          <w:p w14:paraId="53E2112F" w14:textId="77777777" w:rsidR="00B1791E" w:rsidRDefault="008C4979">
            <w:pPr>
              <w:pStyle w:val="TableParagraph"/>
              <w:spacing w:before="43"/>
              <w:ind w:left="27"/>
              <w:jc w:val="left"/>
              <w:rPr>
                <w:rFonts w:ascii="Arial Narrow" w:hAnsi="Arial Narrow"/>
                <w:sz w:val="21"/>
              </w:rPr>
            </w:pPr>
            <w:r>
              <w:rPr>
                <w:rFonts w:ascii="Arial Narrow" w:hAnsi="Arial Narrow"/>
                <w:sz w:val="21"/>
              </w:rPr>
              <w:t>Z</w:t>
            </w:r>
            <w:r>
              <w:rPr>
                <w:rFonts w:ascii="Arial Narrow" w:hAnsi="Arial Narrow"/>
                <w:spacing w:val="-2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poskytnutých</w:t>
            </w:r>
            <w:r>
              <w:rPr>
                <w:rFonts w:ascii="Arial Narrow" w:hAnsi="Arial Narrow"/>
                <w:spacing w:val="-2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záruk</w:t>
            </w:r>
          </w:p>
        </w:tc>
        <w:tc>
          <w:tcPr>
            <w:tcW w:w="2407" w:type="dxa"/>
            <w:tcBorders>
              <w:top w:val="single" w:sz="4" w:space="0" w:color="000000"/>
              <w:bottom w:val="single" w:sz="4" w:space="0" w:color="000000"/>
            </w:tcBorders>
          </w:tcPr>
          <w:p w14:paraId="22BA1669" w14:textId="77777777" w:rsidR="00B1791E" w:rsidRDefault="008C4979">
            <w:pPr>
              <w:pStyle w:val="TableParagraph"/>
              <w:spacing w:before="47"/>
              <w:ind w:right="28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414" w:type="dxa"/>
            <w:tcBorders>
              <w:top w:val="single" w:sz="4" w:space="0" w:color="000000"/>
              <w:bottom w:val="single" w:sz="4" w:space="0" w:color="000000"/>
            </w:tcBorders>
          </w:tcPr>
          <w:p w14:paraId="57FA87EB" w14:textId="77777777" w:rsidR="00B1791E" w:rsidRDefault="008C4979">
            <w:pPr>
              <w:pStyle w:val="TableParagraph"/>
              <w:spacing w:before="47"/>
              <w:ind w:right="22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B1791E" w14:paraId="5DFBF15D" w14:textId="77777777">
        <w:trPr>
          <w:trHeight w:val="329"/>
        </w:trPr>
        <w:tc>
          <w:tcPr>
            <w:tcW w:w="4478" w:type="dxa"/>
            <w:tcBorders>
              <w:top w:val="single" w:sz="6" w:space="0" w:color="000000"/>
              <w:bottom w:val="single" w:sz="6" w:space="0" w:color="000000"/>
            </w:tcBorders>
          </w:tcPr>
          <w:p w14:paraId="638F3156" w14:textId="77777777" w:rsidR="00B1791E" w:rsidRDefault="008C4979">
            <w:pPr>
              <w:pStyle w:val="TableParagraph"/>
              <w:spacing w:before="41"/>
              <w:ind w:left="27"/>
              <w:jc w:val="left"/>
              <w:rPr>
                <w:rFonts w:ascii="Arial Narrow" w:hAnsi="Arial Narrow"/>
                <w:sz w:val="21"/>
              </w:rPr>
            </w:pPr>
            <w:r>
              <w:rPr>
                <w:rFonts w:ascii="Arial Narrow" w:hAnsi="Arial Narrow"/>
                <w:sz w:val="21"/>
              </w:rPr>
              <w:t>Zo</w:t>
            </w:r>
            <w:r>
              <w:rPr>
                <w:rFonts w:ascii="Arial Narrow" w:hAnsi="Arial Narrow"/>
                <w:spacing w:val="-3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všeobecne</w:t>
            </w:r>
            <w:r>
              <w:rPr>
                <w:rFonts w:ascii="Arial Narrow" w:hAnsi="Arial Narrow"/>
                <w:spacing w:val="-4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záväzných</w:t>
            </w:r>
            <w:r>
              <w:rPr>
                <w:rFonts w:ascii="Arial Narrow" w:hAnsi="Arial Narrow"/>
                <w:spacing w:val="-2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právnych</w:t>
            </w:r>
            <w:r>
              <w:rPr>
                <w:rFonts w:ascii="Arial Narrow" w:hAnsi="Arial Narrow"/>
                <w:spacing w:val="-3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predpisov</w:t>
            </w:r>
          </w:p>
        </w:tc>
        <w:tc>
          <w:tcPr>
            <w:tcW w:w="2407" w:type="dxa"/>
            <w:tcBorders>
              <w:top w:val="single" w:sz="4" w:space="0" w:color="000000"/>
              <w:bottom w:val="single" w:sz="6" w:space="0" w:color="000000"/>
            </w:tcBorders>
          </w:tcPr>
          <w:p w14:paraId="07648EE1" w14:textId="77777777" w:rsidR="00B1791E" w:rsidRDefault="008C4979">
            <w:pPr>
              <w:pStyle w:val="TableParagraph"/>
              <w:spacing w:before="45"/>
              <w:ind w:right="28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414" w:type="dxa"/>
            <w:tcBorders>
              <w:top w:val="single" w:sz="4" w:space="0" w:color="000000"/>
              <w:bottom w:val="single" w:sz="6" w:space="0" w:color="000000"/>
            </w:tcBorders>
          </w:tcPr>
          <w:p w14:paraId="37CA1106" w14:textId="77777777" w:rsidR="00B1791E" w:rsidRDefault="008C4979">
            <w:pPr>
              <w:pStyle w:val="TableParagraph"/>
              <w:spacing w:before="45"/>
              <w:ind w:right="22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B1791E" w14:paraId="52EE9E2E" w14:textId="77777777">
        <w:trPr>
          <w:trHeight w:val="330"/>
        </w:trPr>
        <w:tc>
          <w:tcPr>
            <w:tcW w:w="4478" w:type="dxa"/>
            <w:tcBorders>
              <w:top w:val="single" w:sz="6" w:space="0" w:color="000000"/>
              <w:bottom w:val="single" w:sz="6" w:space="0" w:color="000000"/>
            </w:tcBorders>
          </w:tcPr>
          <w:p w14:paraId="256762FD" w14:textId="77777777" w:rsidR="00B1791E" w:rsidRDefault="008C4979">
            <w:pPr>
              <w:pStyle w:val="TableParagraph"/>
              <w:spacing w:before="43"/>
              <w:ind w:left="27"/>
              <w:jc w:val="left"/>
              <w:rPr>
                <w:rFonts w:ascii="Arial Narrow" w:hAnsi="Arial Narrow"/>
                <w:sz w:val="21"/>
              </w:rPr>
            </w:pPr>
            <w:r>
              <w:rPr>
                <w:rFonts w:ascii="Arial Narrow" w:hAnsi="Arial Narrow"/>
                <w:sz w:val="21"/>
              </w:rPr>
              <w:t>Zo</w:t>
            </w:r>
            <w:r>
              <w:rPr>
                <w:rFonts w:ascii="Arial Narrow" w:hAnsi="Arial Narrow"/>
                <w:spacing w:val="-2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zmluvy</w:t>
            </w:r>
            <w:r>
              <w:rPr>
                <w:rFonts w:ascii="Arial Narrow" w:hAnsi="Arial Narrow"/>
                <w:spacing w:val="-1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o</w:t>
            </w:r>
            <w:r>
              <w:rPr>
                <w:rFonts w:ascii="Arial Narrow" w:hAnsi="Arial Narrow"/>
                <w:spacing w:val="-2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podriadenom</w:t>
            </w:r>
            <w:r>
              <w:rPr>
                <w:rFonts w:ascii="Arial Narrow" w:hAnsi="Arial Narrow"/>
                <w:spacing w:val="-2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záväzku</w:t>
            </w:r>
          </w:p>
        </w:tc>
        <w:tc>
          <w:tcPr>
            <w:tcW w:w="2407" w:type="dxa"/>
            <w:tcBorders>
              <w:top w:val="single" w:sz="6" w:space="0" w:color="000000"/>
              <w:bottom w:val="single" w:sz="6" w:space="0" w:color="000000"/>
            </w:tcBorders>
          </w:tcPr>
          <w:p w14:paraId="0A4D5476" w14:textId="77777777" w:rsidR="00B1791E" w:rsidRDefault="008C4979">
            <w:pPr>
              <w:pStyle w:val="TableParagraph"/>
              <w:spacing w:before="47"/>
              <w:ind w:right="28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414" w:type="dxa"/>
            <w:tcBorders>
              <w:top w:val="single" w:sz="6" w:space="0" w:color="000000"/>
              <w:bottom w:val="single" w:sz="6" w:space="0" w:color="000000"/>
            </w:tcBorders>
          </w:tcPr>
          <w:p w14:paraId="53ADF075" w14:textId="77777777" w:rsidR="00B1791E" w:rsidRDefault="008C4979">
            <w:pPr>
              <w:pStyle w:val="TableParagraph"/>
              <w:spacing w:before="47"/>
              <w:ind w:right="22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B1791E" w14:paraId="20401CD8" w14:textId="77777777">
        <w:trPr>
          <w:trHeight w:val="329"/>
        </w:trPr>
        <w:tc>
          <w:tcPr>
            <w:tcW w:w="4478" w:type="dxa"/>
            <w:tcBorders>
              <w:top w:val="single" w:sz="6" w:space="0" w:color="000000"/>
              <w:bottom w:val="single" w:sz="6" w:space="0" w:color="000000"/>
            </w:tcBorders>
          </w:tcPr>
          <w:p w14:paraId="27373735" w14:textId="77777777" w:rsidR="00B1791E" w:rsidRDefault="008C4979">
            <w:pPr>
              <w:pStyle w:val="TableParagraph"/>
              <w:spacing w:before="41"/>
              <w:ind w:left="27"/>
              <w:jc w:val="left"/>
              <w:rPr>
                <w:rFonts w:ascii="Arial Narrow" w:hAnsi="Arial Narrow"/>
                <w:sz w:val="21"/>
              </w:rPr>
            </w:pPr>
            <w:r>
              <w:rPr>
                <w:rFonts w:ascii="Arial Narrow" w:hAnsi="Arial Narrow"/>
                <w:sz w:val="21"/>
              </w:rPr>
              <w:t>Z</w:t>
            </w:r>
            <w:r>
              <w:rPr>
                <w:rFonts w:ascii="Arial Narrow" w:hAnsi="Arial Narrow"/>
                <w:spacing w:val="-1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ručenia</w:t>
            </w:r>
          </w:p>
        </w:tc>
        <w:tc>
          <w:tcPr>
            <w:tcW w:w="2407" w:type="dxa"/>
            <w:tcBorders>
              <w:top w:val="single" w:sz="6" w:space="0" w:color="000000"/>
              <w:bottom w:val="single" w:sz="4" w:space="0" w:color="000000"/>
            </w:tcBorders>
          </w:tcPr>
          <w:p w14:paraId="0C4DC6B2" w14:textId="77777777" w:rsidR="00B1791E" w:rsidRDefault="008C4979">
            <w:pPr>
              <w:pStyle w:val="TableParagraph"/>
              <w:spacing w:before="47"/>
              <w:ind w:right="28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414" w:type="dxa"/>
            <w:tcBorders>
              <w:top w:val="single" w:sz="6" w:space="0" w:color="000000"/>
              <w:bottom w:val="single" w:sz="4" w:space="0" w:color="000000"/>
            </w:tcBorders>
          </w:tcPr>
          <w:p w14:paraId="1ECC575C" w14:textId="77777777" w:rsidR="00B1791E" w:rsidRDefault="008C4979">
            <w:pPr>
              <w:pStyle w:val="TableParagraph"/>
              <w:spacing w:before="47"/>
              <w:ind w:right="22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B1791E" w14:paraId="737CE1D2" w14:textId="77777777">
        <w:trPr>
          <w:trHeight w:val="330"/>
        </w:trPr>
        <w:tc>
          <w:tcPr>
            <w:tcW w:w="4478" w:type="dxa"/>
            <w:tcBorders>
              <w:top w:val="single" w:sz="6" w:space="0" w:color="000000"/>
            </w:tcBorders>
          </w:tcPr>
          <w:p w14:paraId="569F5BB1" w14:textId="77777777" w:rsidR="00B1791E" w:rsidRDefault="008C4979">
            <w:pPr>
              <w:pStyle w:val="TableParagraph"/>
              <w:spacing w:before="43"/>
              <w:ind w:left="27"/>
              <w:jc w:val="left"/>
              <w:rPr>
                <w:rFonts w:ascii="Arial Narrow" w:hAnsi="Arial Narrow"/>
                <w:sz w:val="21"/>
              </w:rPr>
            </w:pPr>
            <w:r>
              <w:rPr>
                <w:rFonts w:ascii="Arial Narrow" w:hAnsi="Arial Narrow"/>
                <w:sz w:val="21"/>
              </w:rPr>
              <w:t>Iné</w:t>
            </w:r>
            <w:r>
              <w:rPr>
                <w:rFonts w:ascii="Arial Narrow" w:hAnsi="Arial Narrow"/>
                <w:spacing w:val="-3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podmienené</w:t>
            </w:r>
            <w:r>
              <w:rPr>
                <w:rFonts w:ascii="Arial Narrow" w:hAnsi="Arial Narrow"/>
                <w:spacing w:val="-2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záväzky</w:t>
            </w:r>
          </w:p>
        </w:tc>
        <w:tc>
          <w:tcPr>
            <w:tcW w:w="2407" w:type="dxa"/>
            <w:tcBorders>
              <w:top w:val="single" w:sz="4" w:space="0" w:color="000000"/>
            </w:tcBorders>
          </w:tcPr>
          <w:p w14:paraId="3A8D6B3F" w14:textId="77777777" w:rsidR="00B1791E" w:rsidRDefault="008C4979">
            <w:pPr>
              <w:pStyle w:val="TableParagraph"/>
              <w:spacing w:before="43"/>
              <w:ind w:right="28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414" w:type="dxa"/>
            <w:tcBorders>
              <w:top w:val="single" w:sz="4" w:space="0" w:color="000000"/>
            </w:tcBorders>
          </w:tcPr>
          <w:p w14:paraId="5E581079" w14:textId="77777777" w:rsidR="00B1791E" w:rsidRDefault="008C4979">
            <w:pPr>
              <w:pStyle w:val="TableParagraph"/>
              <w:spacing w:before="43"/>
              <w:ind w:right="22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</w:tbl>
    <w:p w14:paraId="18F03CC3" w14:textId="77777777" w:rsidR="00B1791E" w:rsidRDefault="00B1791E">
      <w:pPr>
        <w:pStyle w:val="Zkladntext"/>
        <w:rPr>
          <w:sz w:val="20"/>
        </w:rPr>
      </w:pPr>
    </w:p>
    <w:p w14:paraId="5357C7E6" w14:textId="0F7B8D98" w:rsidR="00B1791E" w:rsidRDefault="00936539">
      <w:pPr>
        <w:pStyle w:val="Zkladntext"/>
        <w:spacing w:before="4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367B5960" wp14:editId="06B6021C">
                <wp:simplePos x="0" y="0"/>
                <wp:positionH relativeFrom="page">
                  <wp:posOffset>824230</wp:posOffset>
                </wp:positionH>
                <wp:positionV relativeFrom="paragraph">
                  <wp:posOffset>113030</wp:posOffset>
                </wp:positionV>
                <wp:extent cx="5927725" cy="2052320"/>
                <wp:effectExtent l="0" t="0" r="0" b="0"/>
                <wp:wrapTopAndBottom/>
                <wp:docPr id="801125034" name="docshape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27725" cy="2052320"/>
                        </a:xfrm>
                        <a:custGeom>
                          <a:avLst/>
                          <a:gdLst>
                            <a:gd name="T0" fmla="+- 0 1307 1298"/>
                            <a:gd name="T1" fmla="*/ T0 w 9335"/>
                            <a:gd name="T2" fmla="+- 0 190 178"/>
                            <a:gd name="T3" fmla="*/ 190 h 3232"/>
                            <a:gd name="T4" fmla="+- 0 1298 1298"/>
                            <a:gd name="T5" fmla="*/ T4 w 9335"/>
                            <a:gd name="T6" fmla="+- 0 190 178"/>
                            <a:gd name="T7" fmla="*/ 190 h 3232"/>
                            <a:gd name="T8" fmla="+- 0 1298 1298"/>
                            <a:gd name="T9" fmla="*/ T8 w 9335"/>
                            <a:gd name="T10" fmla="+- 0 3393 178"/>
                            <a:gd name="T11" fmla="*/ 3393 h 3232"/>
                            <a:gd name="T12" fmla="+- 0 1307 1298"/>
                            <a:gd name="T13" fmla="*/ T12 w 9335"/>
                            <a:gd name="T14" fmla="+- 0 3393 178"/>
                            <a:gd name="T15" fmla="*/ 3393 h 3232"/>
                            <a:gd name="T16" fmla="+- 0 1307 1298"/>
                            <a:gd name="T17" fmla="*/ T16 w 9335"/>
                            <a:gd name="T18" fmla="+- 0 190 178"/>
                            <a:gd name="T19" fmla="*/ 190 h 3232"/>
                            <a:gd name="T20" fmla="+- 0 10633 1298"/>
                            <a:gd name="T21" fmla="*/ T20 w 9335"/>
                            <a:gd name="T22" fmla="+- 0 190 178"/>
                            <a:gd name="T23" fmla="*/ 190 h 3232"/>
                            <a:gd name="T24" fmla="+- 0 10623 1298"/>
                            <a:gd name="T25" fmla="*/ T24 w 9335"/>
                            <a:gd name="T26" fmla="+- 0 190 178"/>
                            <a:gd name="T27" fmla="*/ 190 h 3232"/>
                            <a:gd name="T28" fmla="+- 0 10623 1298"/>
                            <a:gd name="T29" fmla="*/ T28 w 9335"/>
                            <a:gd name="T30" fmla="+- 0 3401 178"/>
                            <a:gd name="T31" fmla="*/ 3401 h 3232"/>
                            <a:gd name="T32" fmla="+- 0 1298 1298"/>
                            <a:gd name="T33" fmla="*/ T32 w 9335"/>
                            <a:gd name="T34" fmla="+- 0 3401 178"/>
                            <a:gd name="T35" fmla="*/ 3401 h 3232"/>
                            <a:gd name="T36" fmla="+- 0 1298 1298"/>
                            <a:gd name="T37" fmla="*/ T36 w 9335"/>
                            <a:gd name="T38" fmla="+- 0 3410 178"/>
                            <a:gd name="T39" fmla="*/ 3410 h 3232"/>
                            <a:gd name="T40" fmla="+- 0 10623 1298"/>
                            <a:gd name="T41" fmla="*/ T40 w 9335"/>
                            <a:gd name="T42" fmla="+- 0 3410 178"/>
                            <a:gd name="T43" fmla="*/ 3410 h 3232"/>
                            <a:gd name="T44" fmla="+- 0 10623 1298"/>
                            <a:gd name="T45" fmla="*/ T44 w 9335"/>
                            <a:gd name="T46" fmla="+- 0 3406 178"/>
                            <a:gd name="T47" fmla="*/ 3406 h 3232"/>
                            <a:gd name="T48" fmla="+- 0 10633 1298"/>
                            <a:gd name="T49" fmla="*/ T48 w 9335"/>
                            <a:gd name="T50" fmla="+- 0 3406 178"/>
                            <a:gd name="T51" fmla="*/ 3406 h 3232"/>
                            <a:gd name="T52" fmla="+- 0 10633 1298"/>
                            <a:gd name="T53" fmla="*/ T52 w 9335"/>
                            <a:gd name="T54" fmla="+- 0 190 178"/>
                            <a:gd name="T55" fmla="*/ 190 h 3232"/>
                            <a:gd name="T56" fmla="+- 0 10633 1298"/>
                            <a:gd name="T57" fmla="*/ T56 w 9335"/>
                            <a:gd name="T58" fmla="+- 0 178 178"/>
                            <a:gd name="T59" fmla="*/ 178 h 3232"/>
                            <a:gd name="T60" fmla="+- 0 10623 1298"/>
                            <a:gd name="T61" fmla="*/ T60 w 9335"/>
                            <a:gd name="T62" fmla="+- 0 178 178"/>
                            <a:gd name="T63" fmla="*/ 178 h 3232"/>
                            <a:gd name="T64" fmla="+- 0 1307 1298"/>
                            <a:gd name="T65" fmla="*/ T64 w 9335"/>
                            <a:gd name="T66" fmla="+- 0 178 178"/>
                            <a:gd name="T67" fmla="*/ 178 h 3232"/>
                            <a:gd name="T68" fmla="+- 0 1298 1298"/>
                            <a:gd name="T69" fmla="*/ T68 w 9335"/>
                            <a:gd name="T70" fmla="+- 0 178 178"/>
                            <a:gd name="T71" fmla="*/ 178 h 3232"/>
                            <a:gd name="T72" fmla="+- 0 1298 1298"/>
                            <a:gd name="T73" fmla="*/ T72 w 9335"/>
                            <a:gd name="T74" fmla="+- 0 188 178"/>
                            <a:gd name="T75" fmla="*/ 188 h 3232"/>
                            <a:gd name="T76" fmla="+- 0 1307 1298"/>
                            <a:gd name="T77" fmla="*/ T76 w 9335"/>
                            <a:gd name="T78" fmla="+- 0 188 178"/>
                            <a:gd name="T79" fmla="*/ 188 h 3232"/>
                            <a:gd name="T80" fmla="+- 0 10623 1298"/>
                            <a:gd name="T81" fmla="*/ T80 w 9335"/>
                            <a:gd name="T82" fmla="+- 0 188 178"/>
                            <a:gd name="T83" fmla="*/ 188 h 3232"/>
                            <a:gd name="T84" fmla="+- 0 10633 1298"/>
                            <a:gd name="T85" fmla="*/ T84 w 9335"/>
                            <a:gd name="T86" fmla="+- 0 188 178"/>
                            <a:gd name="T87" fmla="*/ 188 h 3232"/>
                            <a:gd name="T88" fmla="+- 0 10633 1298"/>
                            <a:gd name="T89" fmla="*/ T88 w 9335"/>
                            <a:gd name="T90" fmla="+- 0 178 178"/>
                            <a:gd name="T91" fmla="*/ 178 h 323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</a:cxnLst>
                          <a:rect l="0" t="0" r="r" b="b"/>
                          <a:pathLst>
                            <a:path w="9335" h="3232">
                              <a:moveTo>
                                <a:pt x="9" y="12"/>
                              </a:moveTo>
                              <a:lnTo>
                                <a:pt x="0" y="12"/>
                              </a:lnTo>
                              <a:lnTo>
                                <a:pt x="0" y="3215"/>
                              </a:lnTo>
                              <a:lnTo>
                                <a:pt x="9" y="3215"/>
                              </a:lnTo>
                              <a:lnTo>
                                <a:pt x="9" y="12"/>
                              </a:lnTo>
                              <a:close/>
                              <a:moveTo>
                                <a:pt x="9335" y="12"/>
                              </a:moveTo>
                              <a:lnTo>
                                <a:pt x="9325" y="12"/>
                              </a:lnTo>
                              <a:lnTo>
                                <a:pt x="9325" y="3223"/>
                              </a:lnTo>
                              <a:lnTo>
                                <a:pt x="0" y="3223"/>
                              </a:lnTo>
                              <a:lnTo>
                                <a:pt x="0" y="3232"/>
                              </a:lnTo>
                              <a:lnTo>
                                <a:pt x="9325" y="3232"/>
                              </a:lnTo>
                              <a:lnTo>
                                <a:pt x="9325" y="3228"/>
                              </a:lnTo>
                              <a:lnTo>
                                <a:pt x="9335" y="3228"/>
                              </a:lnTo>
                              <a:lnTo>
                                <a:pt x="9335" y="12"/>
                              </a:lnTo>
                              <a:close/>
                              <a:moveTo>
                                <a:pt x="9335" y="0"/>
                              </a:moveTo>
                              <a:lnTo>
                                <a:pt x="9325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9" y="10"/>
                              </a:lnTo>
                              <a:lnTo>
                                <a:pt x="9325" y="10"/>
                              </a:lnTo>
                              <a:lnTo>
                                <a:pt x="9335" y="10"/>
                              </a:lnTo>
                              <a:lnTo>
                                <a:pt x="9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1E174D" id="docshape50" o:spid="_x0000_s1026" style="position:absolute;margin-left:64.9pt;margin-top:8.9pt;width:466.75pt;height:161.6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35,3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BYh1gUAABMaAAAOAAAAZHJzL2Uyb0RvYy54bWysmWuPozYUhr9X6n+w+NhqJ4C5JZrMqtrV&#10;VpW2F2ndH8AQclEJpsBMZvrre2xw5uBwGKvqfAhkeHN4jx8fY5v7jy/nij2XbXeS9dYL7nyPlXUh&#10;d6f6sPX+FF8+ZB7r+rze5ZWsy633Wnbex4fvv7u/NJsylEdZ7cqWQZC621yarXfs+2azWnXFsTzn&#10;3Z1syhou7mV7znv42h5Wuza/QPRztQp9P1ldZLtrWlmUXQf//Txc9B50/P2+LPrf9/uu7Fm19cBb&#10;rz9b/fmoPlcP9/nm0ObN8VSMNvL/4OKcn2q46TXU57zP2VN7ugl1PhWt7OS+vyvkeSX3+1NR6hwg&#10;m8C3svl2zJtS5wKN0zXXZur+v7DFb8/fmj9aZb1rvsrirw5aZHVpus31ivrSgYY9Xn6VO2CYP/VS&#10;J/uyb8/ql5AGe9Ft+npt0/KlZwX8M16HaRrGHivgWujHIQ91q6/yjfl58dT1P5dSh8qfv3b9AGUH&#10;Z7pJd6zOz3BfAQD35wr4/PiB+SzgfsqCcJ2NEK+ywMh+WDHhswtbcx7botCIhlhriJfeROJGBJEC&#10;kBwZB/92qMiohlDgaNYWtMHgXtmKCFuJES3ZSo1o0RZUHm4tytbayJStjLAVTJue8zWfa68AN70W&#10;zbdYYLU+SRIDEEFIuZsSIN1hAkvuLAikO8xBBAnlzgIx39UCzIHua1A8E6p+woHETBGEGIUIyTKw&#10;SMybCzGHBXNTDoGfhIQ5TEKEVDGEFgjCHMawYM7CQJvDJERIlQSfkuCRH8yVBMcctGi+JGBYmYCl&#10;ypVjFIJTJcGnKEh3GMSSO4sE6Q6zEJwqCT5lwaNgfvjFJLRovu2iKQq630UYhoioooimLCh7EUax&#10;ZG/KYsEepiEiqiyiKQzAlsz1vAiz0CKi9aYwwB4xpEQYh4iowoinNCh7MWaxYC+ewqDtxRiHiKnK&#10;iC0a84NKjFHQg0o8RbFgDsMQMVUYscUihanE7bQkxiDgOjEvSaYg6H6XYBQiocoisUjMm0swhgVz&#10;FgbqIZtgECKhaiKxQBDeMIUFbxYFarRLMAeRUAWRWhzmvaUYAu0ttSBQ3lKMQaRUNaQWhmy2w6UY&#10;QgCa+ZEktSBQTFOMQaRUMUDHnzwSCW8YAu0tsyCQj/8McxAZVQyZxWHeXIYpLJizKJBDcIZBiIyq&#10;hswCQZjDGBbMWRhoc5iEgHvOr7zWFon5clhjDNNygKXjwSwO86NZLxYv9bhghDOWq/0HX69SG9mp&#10;1amAgLAEFVwt3yAEqNTqkhBDOytx6iSGvJUYVj8uoQPoE1qu16TvOgmAkpavnaKreb+Sw5TdxYxa&#10;mWu5W6bhmCrMal2iq8mqij4sv99NlY+pcrdU1WxORYd5mIuZaEwV5kVO8jFVmKe4yNXsQ5mBiYOT&#10;fEwVHuUucvWEVtHh4eokH1NN3FJVzzEVHR5BLtHVo0XL3VJVo72Wu6Wqxl8lh6HTxYwaEbXcLdVs&#10;TBWGFxR96Jnj8NHCpqG9Xdh6DLYLH9Vv8k2T92rUMafssvX0DhM7bj29P6SunOVzKaTW9Gr4Ge4L&#10;Gx/Dbd8uVzWWwdgI2Vxl5qI5NjrWIOJhYACYy+Y4yIZbOspubllUsit1vm9ex7hqO21i801hOeDj&#10;+HITndDx8DpuGYU5TlN3lA2bdYDXRDFHk8noz2zruShDvU24oBxbB3JxVN60jkPbm03Ud5veCE3m&#10;5oj7yLJm6G4uGtgmHLq3uYk54pu9J7r2mXeCXXuho86WmUYGkqqi9aTgWtrwT7wt3cnqtPtyqipV&#10;0F17ePxUtew5Vy8V9N+Y9kRW6flFLdXPTKuMe+tqO129oug2j3L3ClvrrRzeTMCbFDg5yvYfj13g&#10;rcTW6/5+ytvSY9UvNWz7r4NIbXb0+ksUp2o7sMVXHvGVvC4g1NbrPZgPqdNP/fDq46lpT4cj3CnQ&#10;M6Ra/gRb+vuT2njXe/+Dq/ELvHnQbTO+JVGvNvB3rXp7l/PwLwAAAP//AwBQSwMEFAAGAAgAAAAh&#10;AM59iS7dAAAACwEAAA8AAABkcnMvZG93bnJldi54bWxMj8FOwzAQRO9I/IO1SFwQtdugACFOhSgg&#10;caTwAU68JBH2OsROk/492xOcdkczmn1bbhfvxAHH2AfSsF4pEEhNsD21Gj4/Xq7vQMRkyBoXCDUc&#10;McK2Oj8rTWHDTO942KdWcAnFwmjoUhoKKWPToTdxFQYk9r7C6E1iObbSjmbmcu/kRqlcetMTX+jM&#10;gE8dNt/7yWu4omG3O9Y1Pr9luZukel1+Zq/15cXy+AAi4ZL+wnDCZ3SomKkOE9koHOvNPaMnXm55&#10;ngIqzzIQtYbsZq1AVqX8/0P1CwAA//8DAFBLAQItABQABgAIAAAAIQC2gziS/gAAAOEBAAATAAAA&#10;AAAAAAAAAAAAAAAAAABbQ29udGVudF9UeXBlc10ueG1sUEsBAi0AFAAGAAgAAAAhADj9If/WAAAA&#10;lAEAAAsAAAAAAAAAAAAAAAAALwEAAF9yZWxzLy5yZWxzUEsBAi0AFAAGAAgAAAAhAPL4FiHWBQAA&#10;ExoAAA4AAAAAAAAAAAAAAAAALgIAAGRycy9lMm9Eb2MueG1sUEsBAi0AFAAGAAgAAAAhAM59iS7d&#10;AAAACwEAAA8AAAAAAAAAAAAAAAAAMAgAAGRycy9kb3ducmV2LnhtbFBLBQYAAAAABAAEAPMAAAA6&#10;CQAAAAA=&#10;" path="m9,12l,12,,3215r9,l9,12xm9335,12r-10,l9325,3223,,3223r,9l9325,3232r,-4l9335,3228r,-3216xm9335,r-10,l9,,,,,10r9,l9325,10r10,l9335,xe" fillcolor="black" stroked="f">
                <v:path arrowok="t" o:connecttype="custom" o:connectlocs="5715,120650;0,120650;0,2154555;5715,2154555;5715,120650;5927725,120650;5921375,120650;5921375,2159635;0,2159635;0,2165350;5921375,2165350;5921375,2162810;5927725,2162810;5927725,120650;5927725,113030;5921375,113030;5715,113030;0,113030;0,119380;5715,119380;5921375,119380;5927725,119380;5927725,113030" o:connectangles="0,0,0,0,0,0,0,0,0,0,0,0,0,0,0,0,0,0,0,0,0,0,0"/>
                <w10:wrap type="topAndBottom" anchorx="page"/>
              </v:shape>
            </w:pict>
          </mc:Fallback>
        </mc:AlternateContent>
      </w:r>
    </w:p>
    <w:p w14:paraId="699CB232" w14:textId="77777777" w:rsidR="00B1791E" w:rsidRDefault="00B1791E">
      <w:pPr>
        <w:pStyle w:val="Zkladntext"/>
        <w:rPr>
          <w:sz w:val="20"/>
        </w:rPr>
      </w:pPr>
    </w:p>
    <w:p w14:paraId="3B6D1ABB" w14:textId="77777777" w:rsidR="00B1791E" w:rsidRDefault="00B1791E">
      <w:pPr>
        <w:pStyle w:val="Zkladntext"/>
        <w:spacing w:before="10"/>
        <w:rPr>
          <w:sz w:val="23"/>
        </w:rPr>
      </w:pPr>
    </w:p>
    <w:p w14:paraId="63A7475B" w14:textId="77777777" w:rsidR="00B1791E" w:rsidRDefault="008C4979">
      <w:pPr>
        <w:pStyle w:val="Odsekzoznamu"/>
        <w:numPr>
          <w:ilvl w:val="0"/>
          <w:numId w:val="2"/>
        </w:numPr>
        <w:tabs>
          <w:tab w:val="left" w:pos="397"/>
        </w:tabs>
        <w:ind w:left="396"/>
        <w:rPr>
          <w:sz w:val="21"/>
        </w:rPr>
      </w:pPr>
      <w:r>
        <w:rPr>
          <w:sz w:val="21"/>
        </w:rPr>
        <w:t>Podsúvahové účty</w:t>
      </w:r>
    </w:p>
    <w:p w14:paraId="23695C94" w14:textId="77777777" w:rsidR="00B1791E" w:rsidRDefault="00B1791E">
      <w:pPr>
        <w:pStyle w:val="Zkladntext"/>
        <w:spacing w:before="7"/>
        <w:rPr>
          <w:rFonts w:ascii="Arial Narrow"/>
          <w:sz w:val="5"/>
        </w:rPr>
      </w:pPr>
    </w:p>
    <w:tbl>
      <w:tblPr>
        <w:tblStyle w:val="TableNormal"/>
        <w:tblW w:w="0" w:type="auto"/>
        <w:tblInd w:w="1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72"/>
        <w:gridCol w:w="2410"/>
        <w:gridCol w:w="2416"/>
      </w:tblGrid>
      <w:tr w:rsidR="00B1791E" w14:paraId="00631857" w14:textId="77777777">
        <w:trPr>
          <w:trHeight w:val="839"/>
        </w:trPr>
        <w:tc>
          <w:tcPr>
            <w:tcW w:w="4472" w:type="dxa"/>
          </w:tcPr>
          <w:p w14:paraId="1C117089" w14:textId="77777777" w:rsidR="00B1791E" w:rsidRDefault="00B1791E">
            <w:pPr>
              <w:pStyle w:val="TableParagraph"/>
              <w:spacing w:before="10"/>
              <w:jc w:val="left"/>
              <w:rPr>
                <w:rFonts w:ascii="Arial Narrow"/>
                <w:sz w:val="25"/>
              </w:rPr>
            </w:pPr>
          </w:p>
          <w:p w14:paraId="6416F848" w14:textId="77777777" w:rsidR="00B1791E" w:rsidRDefault="008C4979">
            <w:pPr>
              <w:pStyle w:val="TableParagraph"/>
              <w:ind w:left="1625" w:right="1592"/>
              <w:jc w:val="center"/>
              <w:rPr>
                <w:rFonts w:ascii="Arial Narrow" w:hAnsi="Arial Narrow"/>
                <w:b/>
                <w:sz w:val="21"/>
              </w:rPr>
            </w:pPr>
            <w:r>
              <w:rPr>
                <w:rFonts w:ascii="Arial Narrow" w:hAnsi="Arial Narrow"/>
                <w:b/>
                <w:sz w:val="21"/>
              </w:rPr>
              <w:t>Názov</w:t>
            </w:r>
            <w:r>
              <w:rPr>
                <w:rFonts w:ascii="Arial Narrow" w:hAnsi="Arial Narrow"/>
                <w:b/>
                <w:spacing w:val="-2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položky</w:t>
            </w:r>
          </w:p>
        </w:tc>
        <w:tc>
          <w:tcPr>
            <w:tcW w:w="2410" w:type="dxa"/>
          </w:tcPr>
          <w:p w14:paraId="603FCB0E" w14:textId="77777777" w:rsidR="00B1791E" w:rsidRDefault="00B1791E">
            <w:pPr>
              <w:pStyle w:val="TableParagraph"/>
              <w:spacing w:before="10"/>
              <w:jc w:val="left"/>
              <w:rPr>
                <w:rFonts w:ascii="Arial Narrow"/>
                <w:sz w:val="25"/>
              </w:rPr>
            </w:pPr>
          </w:p>
          <w:p w14:paraId="0A5DBD51" w14:textId="77777777" w:rsidR="00B1791E" w:rsidRDefault="008C4979">
            <w:pPr>
              <w:pStyle w:val="TableParagraph"/>
              <w:ind w:left="246"/>
              <w:jc w:val="left"/>
              <w:rPr>
                <w:rFonts w:ascii="Arial Narrow" w:hAnsi="Arial Narrow"/>
                <w:b/>
                <w:sz w:val="21"/>
              </w:rPr>
            </w:pPr>
            <w:r>
              <w:rPr>
                <w:rFonts w:ascii="Arial Narrow" w:hAnsi="Arial Narrow"/>
                <w:b/>
                <w:sz w:val="21"/>
              </w:rPr>
              <w:t>Bežné</w:t>
            </w:r>
            <w:r>
              <w:rPr>
                <w:rFonts w:ascii="Arial Narrow" w:hAnsi="Arial Narrow"/>
                <w:b/>
                <w:spacing w:val="-2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účtovné</w:t>
            </w:r>
            <w:r>
              <w:rPr>
                <w:rFonts w:ascii="Arial Narrow" w:hAnsi="Arial Narrow"/>
                <w:b/>
                <w:spacing w:val="-2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obdobie</w:t>
            </w:r>
          </w:p>
        </w:tc>
        <w:tc>
          <w:tcPr>
            <w:tcW w:w="2416" w:type="dxa"/>
          </w:tcPr>
          <w:p w14:paraId="49348F1D" w14:textId="77777777" w:rsidR="00B1791E" w:rsidRDefault="008C4979">
            <w:pPr>
              <w:pStyle w:val="TableParagraph"/>
              <w:spacing w:before="56"/>
              <w:ind w:left="209" w:right="172" w:firstLine="1"/>
              <w:jc w:val="center"/>
              <w:rPr>
                <w:rFonts w:ascii="Arial Narrow" w:hAnsi="Arial Narrow"/>
                <w:b/>
                <w:sz w:val="21"/>
              </w:rPr>
            </w:pPr>
            <w:r>
              <w:rPr>
                <w:rFonts w:ascii="Arial Narrow" w:hAnsi="Arial Narrow"/>
                <w:b/>
                <w:sz w:val="21"/>
              </w:rPr>
              <w:t>Bezprostredne</w:t>
            </w:r>
            <w:r>
              <w:rPr>
                <w:rFonts w:ascii="Arial Narrow" w:hAnsi="Arial Narrow"/>
                <w:b/>
                <w:spacing w:val="1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predchádzajúce účtovné</w:t>
            </w:r>
            <w:r>
              <w:rPr>
                <w:rFonts w:ascii="Arial Narrow" w:hAnsi="Arial Narrow"/>
                <w:b/>
                <w:spacing w:val="-45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obdobie</w:t>
            </w:r>
          </w:p>
        </w:tc>
      </w:tr>
      <w:tr w:rsidR="00B1791E" w14:paraId="3227D6E9" w14:textId="77777777">
        <w:trPr>
          <w:trHeight w:val="330"/>
        </w:trPr>
        <w:tc>
          <w:tcPr>
            <w:tcW w:w="4472" w:type="dxa"/>
            <w:tcBorders>
              <w:bottom w:val="single" w:sz="4" w:space="0" w:color="000000"/>
            </w:tcBorders>
          </w:tcPr>
          <w:p w14:paraId="74A97C0C" w14:textId="77777777" w:rsidR="00B1791E" w:rsidRDefault="008C4979">
            <w:pPr>
              <w:pStyle w:val="TableParagraph"/>
              <w:spacing w:before="43"/>
              <w:ind w:left="33"/>
              <w:jc w:val="left"/>
              <w:rPr>
                <w:rFonts w:ascii="Arial Narrow" w:hAnsi="Arial Narrow"/>
                <w:sz w:val="21"/>
              </w:rPr>
            </w:pPr>
            <w:r>
              <w:rPr>
                <w:rFonts w:ascii="Arial Narrow" w:hAnsi="Arial Narrow"/>
                <w:sz w:val="21"/>
              </w:rPr>
              <w:t>Prenajatý</w:t>
            </w:r>
            <w:r>
              <w:rPr>
                <w:rFonts w:ascii="Arial Narrow" w:hAnsi="Arial Narrow"/>
                <w:spacing w:val="-2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majetok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14:paraId="2508CC47" w14:textId="77777777" w:rsidR="00B1791E" w:rsidRDefault="008C4979">
            <w:pPr>
              <w:pStyle w:val="TableParagraph"/>
              <w:spacing w:before="62"/>
              <w:ind w:right="21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416" w:type="dxa"/>
            <w:tcBorders>
              <w:bottom w:val="single" w:sz="4" w:space="0" w:color="000000"/>
            </w:tcBorders>
          </w:tcPr>
          <w:p w14:paraId="5D9181A7" w14:textId="77777777" w:rsidR="00B1791E" w:rsidRDefault="008C4979">
            <w:pPr>
              <w:pStyle w:val="TableParagraph"/>
              <w:spacing w:before="62"/>
              <w:ind w:right="35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B1791E" w14:paraId="784285EB" w14:textId="77777777">
        <w:trPr>
          <w:trHeight w:val="329"/>
        </w:trPr>
        <w:tc>
          <w:tcPr>
            <w:tcW w:w="44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</w:tcPr>
          <w:p w14:paraId="3D6C6A0F" w14:textId="77777777" w:rsidR="00B1791E" w:rsidRDefault="008C4979">
            <w:pPr>
              <w:pStyle w:val="TableParagraph"/>
              <w:spacing w:before="48"/>
              <w:ind w:left="33"/>
              <w:jc w:val="left"/>
              <w:rPr>
                <w:rFonts w:ascii="Arial Narrow" w:hAnsi="Arial Narrow"/>
                <w:sz w:val="21"/>
              </w:rPr>
            </w:pPr>
            <w:r>
              <w:rPr>
                <w:rFonts w:ascii="Arial Narrow" w:hAnsi="Arial Narrow"/>
                <w:sz w:val="21"/>
              </w:rPr>
              <w:t>Majetok</w:t>
            </w:r>
            <w:r>
              <w:rPr>
                <w:rFonts w:ascii="Arial Narrow" w:hAnsi="Arial Narrow"/>
                <w:spacing w:val="-2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prijatý</w:t>
            </w:r>
            <w:r>
              <w:rPr>
                <w:rFonts w:ascii="Arial Narrow" w:hAnsi="Arial Narrow"/>
                <w:spacing w:val="-2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do</w:t>
            </w:r>
            <w:r>
              <w:rPr>
                <w:rFonts w:ascii="Arial Narrow" w:hAnsi="Arial Narrow"/>
                <w:spacing w:val="-1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úschovy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14:paraId="032D8AE2" w14:textId="77777777" w:rsidR="00B1791E" w:rsidRDefault="008C4979">
            <w:pPr>
              <w:pStyle w:val="TableParagraph"/>
              <w:spacing w:before="56"/>
              <w:ind w:right="21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416" w:type="dxa"/>
            <w:tcBorders>
              <w:top w:val="single" w:sz="4" w:space="0" w:color="000000"/>
              <w:bottom w:val="single" w:sz="4" w:space="0" w:color="000000"/>
            </w:tcBorders>
          </w:tcPr>
          <w:p w14:paraId="0535B3E2" w14:textId="77777777" w:rsidR="00B1791E" w:rsidRDefault="008C4979">
            <w:pPr>
              <w:pStyle w:val="TableParagraph"/>
              <w:spacing w:before="56"/>
              <w:ind w:right="35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B1791E" w14:paraId="3B7200F1" w14:textId="77777777">
        <w:trPr>
          <w:trHeight w:val="330"/>
        </w:trPr>
        <w:tc>
          <w:tcPr>
            <w:tcW w:w="44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</w:tcPr>
          <w:p w14:paraId="2B188EA3" w14:textId="77777777" w:rsidR="00B1791E" w:rsidRDefault="008C4979">
            <w:pPr>
              <w:pStyle w:val="TableParagraph"/>
              <w:spacing w:before="48"/>
              <w:ind w:left="33"/>
              <w:jc w:val="left"/>
              <w:rPr>
                <w:rFonts w:ascii="Arial Narrow" w:hAnsi="Arial Narrow"/>
                <w:sz w:val="21"/>
              </w:rPr>
            </w:pPr>
            <w:r>
              <w:rPr>
                <w:rFonts w:ascii="Arial Narrow" w:hAnsi="Arial Narrow"/>
                <w:sz w:val="21"/>
              </w:rPr>
              <w:t>Pohľadávky z opcií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14:paraId="6824BABC" w14:textId="77777777" w:rsidR="00B1791E" w:rsidRDefault="008C4979">
            <w:pPr>
              <w:pStyle w:val="TableParagraph"/>
              <w:spacing w:before="54"/>
              <w:ind w:right="21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416" w:type="dxa"/>
            <w:tcBorders>
              <w:top w:val="single" w:sz="4" w:space="0" w:color="000000"/>
              <w:bottom w:val="single" w:sz="4" w:space="0" w:color="000000"/>
            </w:tcBorders>
          </w:tcPr>
          <w:p w14:paraId="641CAEFD" w14:textId="77777777" w:rsidR="00B1791E" w:rsidRDefault="008C4979">
            <w:pPr>
              <w:pStyle w:val="TableParagraph"/>
              <w:spacing w:before="54"/>
              <w:ind w:right="35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B1791E" w14:paraId="182E37E0" w14:textId="77777777">
        <w:trPr>
          <w:trHeight w:val="329"/>
        </w:trPr>
        <w:tc>
          <w:tcPr>
            <w:tcW w:w="44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</w:tcPr>
          <w:p w14:paraId="1F9B0002" w14:textId="77777777" w:rsidR="00B1791E" w:rsidRDefault="008C4979">
            <w:pPr>
              <w:pStyle w:val="TableParagraph"/>
              <w:spacing w:before="47"/>
              <w:ind w:left="33"/>
              <w:jc w:val="left"/>
              <w:rPr>
                <w:rFonts w:ascii="Arial Narrow" w:hAnsi="Arial Narrow"/>
                <w:sz w:val="21"/>
              </w:rPr>
            </w:pPr>
            <w:r>
              <w:rPr>
                <w:rFonts w:ascii="Arial Narrow" w:hAnsi="Arial Narrow"/>
                <w:sz w:val="21"/>
              </w:rPr>
              <w:t>Záväzky z opcií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14:paraId="185C1A21" w14:textId="77777777" w:rsidR="00B1791E" w:rsidRDefault="008C4979">
            <w:pPr>
              <w:pStyle w:val="TableParagraph"/>
              <w:spacing w:before="59"/>
              <w:ind w:right="21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416" w:type="dxa"/>
            <w:tcBorders>
              <w:top w:val="single" w:sz="4" w:space="0" w:color="000000"/>
              <w:bottom w:val="single" w:sz="4" w:space="0" w:color="000000"/>
            </w:tcBorders>
          </w:tcPr>
          <w:p w14:paraId="20632FD1" w14:textId="77777777" w:rsidR="00B1791E" w:rsidRDefault="008C4979">
            <w:pPr>
              <w:pStyle w:val="TableParagraph"/>
              <w:spacing w:before="59"/>
              <w:ind w:right="35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B1791E" w14:paraId="320902C4" w14:textId="77777777">
        <w:trPr>
          <w:trHeight w:val="329"/>
        </w:trPr>
        <w:tc>
          <w:tcPr>
            <w:tcW w:w="44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</w:tcPr>
          <w:p w14:paraId="402242C6" w14:textId="77777777" w:rsidR="00B1791E" w:rsidRDefault="008C4979">
            <w:pPr>
              <w:pStyle w:val="TableParagraph"/>
              <w:spacing w:before="48"/>
              <w:ind w:left="33"/>
              <w:jc w:val="left"/>
              <w:rPr>
                <w:rFonts w:ascii="Arial Narrow" w:hAnsi="Arial Narrow"/>
                <w:sz w:val="21"/>
              </w:rPr>
            </w:pPr>
            <w:r>
              <w:rPr>
                <w:rFonts w:ascii="Arial Narrow" w:hAnsi="Arial Narrow"/>
                <w:sz w:val="21"/>
              </w:rPr>
              <w:t>Odpísané</w:t>
            </w:r>
            <w:r>
              <w:rPr>
                <w:rFonts w:ascii="Arial Narrow" w:hAnsi="Arial Narrow"/>
                <w:spacing w:val="-3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pohľadávky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14:paraId="7D687AD2" w14:textId="77777777" w:rsidR="00B1791E" w:rsidRDefault="008C4979">
            <w:pPr>
              <w:pStyle w:val="TableParagraph"/>
              <w:spacing w:before="55"/>
              <w:ind w:right="21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416" w:type="dxa"/>
            <w:tcBorders>
              <w:top w:val="single" w:sz="4" w:space="0" w:color="000000"/>
              <w:bottom w:val="single" w:sz="4" w:space="0" w:color="000000"/>
            </w:tcBorders>
          </w:tcPr>
          <w:p w14:paraId="2C3CC2C6" w14:textId="77777777" w:rsidR="00B1791E" w:rsidRDefault="008C4979">
            <w:pPr>
              <w:pStyle w:val="TableParagraph"/>
              <w:spacing w:before="55"/>
              <w:ind w:right="35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B1791E" w14:paraId="74D70849" w14:textId="77777777">
        <w:trPr>
          <w:trHeight w:val="325"/>
        </w:trPr>
        <w:tc>
          <w:tcPr>
            <w:tcW w:w="4472" w:type="dxa"/>
            <w:tcBorders>
              <w:top w:val="single" w:sz="4" w:space="0" w:color="000000"/>
            </w:tcBorders>
          </w:tcPr>
          <w:p w14:paraId="1EBBF511" w14:textId="77777777" w:rsidR="00B1791E" w:rsidRDefault="008C4979">
            <w:pPr>
              <w:pStyle w:val="TableParagraph"/>
              <w:spacing w:before="68" w:line="237" w:lineRule="exact"/>
              <w:ind w:left="46"/>
              <w:jc w:val="left"/>
              <w:rPr>
                <w:rFonts w:ascii="Arial Narrow" w:hAnsi="Arial Narrow"/>
                <w:sz w:val="21"/>
              </w:rPr>
            </w:pPr>
            <w:r>
              <w:rPr>
                <w:rFonts w:ascii="Arial Narrow" w:hAnsi="Arial Narrow"/>
                <w:sz w:val="21"/>
              </w:rPr>
              <w:t>Iné</w:t>
            </w:r>
            <w:r>
              <w:rPr>
                <w:rFonts w:ascii="Arial Narrow" w:hAnsi="Arial Narrow"/>
                <w:spacing w:val="-1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položky</w:t>
            </w: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14:paraId="2BB55B2D" w14:textId="77777777" w:rsidR="00B1791E" w:rsidRDefault="008C4979">
            <w:pPr>
              <w:pStyle w:val="TableParagraph"/>
              <w:spacing w:before="59"/>
              <w:ind w:right="21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416" w:type="dxa"/>
            <w:tcBorders>
              <w:top w:val="single" w:sz="4" w:space="0" w:color="000000"/>
            </w:tcBorders>
          </w:tcPr>
          <w:p w14:paraId="6777AA8E" w14:textId="77777777" w:rsidR="00B1791E" w:rsidRDefault="008C4979">
            <w:pPr>
              <w:pStyle w:val="TableParagraph"/>
              <w:spacing w:before="59"/>
              <w:ind w:right="35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</w:tbl>
    <w:p w14:paraId="7865DEA3" w14:textId="77777777" w:rsidR="00B1791E" w:rsidRDefault="00B1791E">
      <w:pPr>
        <w:pStyle w:val="Zkladntext"/>
        <w:rPr>
          <w:rFonts w:ascii="Arial Narrow"/>
          <w:sz w:val="20"/>
        </w:rPr>
      </w:pPr>
    </w:p>
    <w:p w14:paraId="771B18CF" w14:textId="4892E206" w:rsidR="00B1791E" w:rsidRDefault="00936539">
      <w:pPr>
        <w:pStyle w:val="Zkladntext"/>
        <w:spacing w:before="7"/>
        <w:rPr>
          <w:rFonts w:ascii="Arial Narrow"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35207F48" wp14:editId="42621A2C">
                <wp:simplePos x="0" y="0"/>
                <wp:positionH relativeFrom="page">
                  <wp:posOffset>842645</wp:posOffset>
                </wp:positionH>
                <wp:positionV relativeFrom="paragraph">
                  <wp:posOffset>121920</wp:posOffset>
                </wp:positionV>
                <wp:extent cx="5927725" cy="1858010"/>
                <wp:effectExtent l="0" t="0" r="0" b="0"/>
                <wp:wrapTopAndBottom/>
                <wp:docPr id="1345068196" name="docshape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27725" cy="1858010"/>
                        </a:xfrm>
                        <a:custGeom>
                          <a:avLst/>
                          <a:gdLst>
                            <a:gd name="T0" fmla="+- 0 10662 1327"/>
                            <a:gd name="T1" fmla="*/ T0 w 9335"/>
                            <a:gd name="T2" fmla="+- 0 197 192"/>
                            <a:gd name="T3" fmla="*/ 197 h 2926"/>
                            <a:gd name="T4" fmla="+- 0 10652 1327"/>
                            <a:gd name="T5" fmla="*/ T4 w 9335"/>
                            <a:gd name="T6" fmla="+- 0 197 192"/>
                            <a:gd name="T7" fmla="*/ 197 h 2926"/>
                            <a:gd name="T8" fmla="+- 0 10652 1327"/>
                            <a:gd name="T9" fmla="*/ T8 w 9335"/>
                            <a:gd name="T10" fmla="+- 0 197 192"/>
                            <a:gd name="T11" fmla="*/ 197 h 2926"/>
                            <a:gd name="T12" fmla="+- 0 10652 1327"/>
                            <a:gd name="T13" fmla="*/ T12 w 9335"/>
                            <a:gd name="T14" fmla="+- 0 203 192"/>
                            <a:gd name="T15" fmla="*/ 203 h 2926"/>
                            <a:gd name="T16" fmla="+- 0 10652 1327"/>
                            <a:gd name="T17" fmla="*/ T16 w 9335"/>
                            <a:gd name="T18" fmla="+- 0 1397 192"/>
                            <a:gd name="T19" fmla="*/ 1397 h 2926"/>
                            <a:gd name="T20" fmla="+- 0 10652 1327"/>
                            <a:gd name="T21" fmla="*/ T20 w 9335"/>
                            <a:gd name="T22" fmla="+- 0 1403 192"/>
                            <a:gd name="T23" fmla="*/ 1403 h 2926"/>
                            <a:gd name="T24" fmla="+- 0 10652 1327"/>
                            <a:gd name="T25" fmla="*/ T24 w 9335"/>
                            <a:gd name="T26" fmla="+- 0 3097 192"/>
                            <a:gd name="T27" fmla="*/ 3097 h 2926"/>
                            <a:gd name="T28" fmla="+- 0 1336 1327"/>
                            <a:gd name="T29" fmla="*/ T28 w 9335"/>
                            <a:gd name="T30" fmla="+- 0 3097 192"/>
                            <a:gd name="T31" fmla="*/ 3097 h 2926"/>
                            <a:gd name="T32" fmla="+- 0 1336 1327"/>
                            <a:gd name="T33" fmla="*/ T32 w 9335"/>
                            <a:gd name="T34" fmla="+- 0 203 192"/>
                            <a:gd name="T35" fmla="*/ 203 h 2926"/>
                            <a:gd name="T36" fmla="+- 0 10652 1327"/>
                            <a:gd name="T37" fmla="*/ T36 w 9335"/>
                            <a:gd name="T38" fmla="+- 0 203 192"/>
                            <a:gd name="T39" fmla="*/ 203 h 2926"/>
                            <a:gd name="T40" fmla="+- 0 10652 1327"/>
                            <a:gd name="T41" fmla="*/ T40 w 9335"/>
                            <a:gd name="T42" fmla="+- 0 197 192"/>
                            <a:gd name="T43" fmla="*/ 197 h 2926"/>
                            <a:gd name="T44" fmla="+- 0 1336 1327"/>
                            <a:gd name="T45" fmla="*/ T44 w 9335"/>
                            <a:gd name="T46" fmla="+- 0 197 192"/>
                            <a:gd name="T47" fmla="*/ 197 h 2926"/>
                            <a:gd name="T48" fmla="+- 0 1336 1327"/>
                            <a:gd name="T49" fmla="*/ T48 w 9335"/>
                            <a:gd name="T50" fmla="+- 0 192 192"/>
                            <a:gd name="T51" fmla="*/ 192 h 2926"/>
                            <a:gd name="T52" fmla="+- 0 1327 1327"/>
                            <a:gd name="T53" fmla="*/ T52 w 9335"/>
                            <a:gd name="T54" fmla="+- 0 192 192"/>
                            <a:gd name="T55" fmla="*/ 192 h 2926"/>
                            <a:gd name="T56" fmla="+- 0 1327 1327"/>
                            <a:gd name="T57" fmla="*/ T56 w 9335"/>
                            <a:gd name="T58" fmla="+- 0 197 192"/>
                            <a:gd name="T59" fmla="*/ 197 h 2926"/>
                            <a:gd name="T60" fmla="+- 0 1327 1327"/>
                            <a:gd name="T61" fmla="*/ T60 w 9335"/>
                            <a:gd name="T62" fmla="+- 0 203 192"/>
                            <a:gd name="T63" fmla="*/ 203 h 2926"/>
                            <a:gd name="T64" fmla="+- 0 1327 1327"/>
                            <a:gd name="T65" fmla="*/ T64 w 9335"/>
                            <a:gd name="T66" fmla="+- 0 1397 192"/>
                            <a:gd name="T67" fmla="*/ 1397 h 2926"/>
                            <a:gd name="T68" fmla="+- 0 1327 1327"/>
                            <a:gd name="T69" fmla="*/ T68 w 9335"/>
                            <a:gd name="T70" fmla="+- 0 1403 192"/>
                            <a:gd name="T71" fmla="*/ 1403 h 2926"/>
                            <a:gd name="T72" fmla="+- 0 1327 1327"/>
                            <a:gd name="T73" fmla="*/ T72 w 9335"/>
                            <a:gd name="T74" fmla="+- 0 3117 192"/>
                            <a:gd name="T75" fmla="*/ 3117 h 2926"/>
                            <a:gd name="T76" fmla="+- 0 1336 1327"/>
                            <a:gd name="T77" fmla="*/ T76 w 9335"/>
                            <a:gd name="T78" fmla="+- 0 3117 192"/>
                            <a:gd name="T79" fmla="*/ 3117 h 2926"/>
                            <a:gd name="T80" fmla="+- 0 1336 1327"/>
                            <a:gd name="T81" fmla="*/ T80 w 9335"/>
                            <a:gd name="T82" fmla="+- 0 3103 192"/>
                            <a:gd name="T83" fmla="*/ 3103 h 2926"/>
                            <a:gd name="T84" fmla="+- 0 10652 1327"/>
                            <a:gd name="T85" fmla="*/ T84 w 9335"/>
                            <a:gd name="T86" fmla="+- 0 3103 192"/>
                            <a:gd name="T87" fmla="*/ 3103 h 2926"/>
                            <a:gd name="T88" fmla="+- 0 10652 1327"/>
                            <a:gd name="T89" fmla="*/ T88 w 9335"/>
                            <a:gd name="T90" fmla="+- 0 3104 192"/>
                            <a:gd name="T91" fmla="*/ 3104 h 2926"/>
                            <a:gd name="T92" fmla="+- 0 10662 1327"/>
                            <a:gd name="T93" fmla="*/ T92 w 9335"/>
                            <a:gd name="T94" fmla="+- 0 3104 192"/>
                            <a:gd name="T95" fmla="*/ 3104 h 2926"/>
                            <a:gd name="T96" fmla="+- 0 10662 1327"/>
                            <a:gd name="T97" fmla="*/ T96 w 9335"/>
                            <a:gd name="T98" fmla="+- 0 1403 192"/>
                            <a:gd name="T99" fmla="*/ 1403 h 2926"/>
                            <a:gd name="T100" fmla="+- 0 10662 1327"/>
                            <a:gd name="T101" fmla="*/ T100 w 9335"/>
                            <a:gd name="T102" fmla="+- 0 1397 192"/>
                            <a:gd name="T103" fmla="*/ 1397 h 2926"/>
                            <a:gd name="T104" fmla="+- 0 10662 1327"/>
                            <a:gd name="T105" fmla="*/ T104 w 9335"/>
                            <a:gd name="T106" fmla="+- 0 203 192"/>
                            <a:gd name="T107" fmla="*/ 203 h 2926"/>
                            <a:gd name="T108" fmla="+- 0 10662 1327"/>
                            <a:gd name="T109" fmla="*/ T108 w 9335"/>
                            <a:gd name="T110" fmla="+- 0 197 192"/>
                            <a:gd name="T111" fmla="*/ 197 h 2926"/>
                            <a:gd name="T112" fmla="+- 0 10662 1327"/>
                            <a:gd name="T113" fmla="*/ T112 w 9335"/>
                            <a:gd name="T114" fmla="+- 0 197 192"/>
                            <a:gd name="T115" fmla="*/ 197 h 292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</a:cxnLst>
                          <a:rect l="0" t="0" r="r" b="b"/>
                          <a:pathLst>
                            <a:path w="9335" h="2926">
                              <a:moveTo>
                                <a:pt x="9335" y="5"/>
                              </a:moveTo>
                              <a:lnTo>
                                <a:pt x="9325" y="5"/>
                              </a:lnTo>
                              <a:lnTo>
                                <a:pt x="9325" y="11"/>
                              </a:lnTo>
                              <a:lnTo>
                                <a:pt x="9325" y="1205"/>
                              </a:lnTo>
                              <a:lnTo>
                                <a:pt x="9325" y="1211"/>
                              </a:lnTo>
                              <a:lnTo>
                                <a:pt x="9325" y="2905"/>
                              </a:lnTo>
                              <a:lnTo>
                                <a:pt x="9" y="2905"/>
                              </a:lnTo>
                              <a:lnTo>
                                <a:pt x="9" y="11"/>
                              </a:lnTo>
                              <a:lnTo>
                                <a:pt x="9325" y="11"/>
                              </a:lnTo>
                              <a:lnTo>
                                <a:pt x="9325" y="5"/>
                              </a:lnTo>
                              <a:lnTo>
                                <a:pt x="9" y="5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5"/>
                              </a:lnTo>
                              <a:lnTo>
                                <a:pt x="0" y="11"/>
                              </a:lnTo>
                              <a:lnTo>
                                <a:pt x="0" y="1205"/>
                              </a:lnTo>
                              <a:lnTo>
                                <a:pt x="0" y="1211"/>
                              </a:lnTo>
                              <a:lnTo>
                                <a:pt x="0" y="2925"/>
                              </a:lnTo>
                              <a:lnTo>
                                <a:pt x="9" y="2925"/>
                              </a:lnTo>
                              <a:lnTo>
                                <a:pt x="9" y="2911"/>
                              </a:lnTo>
                              <a:lnTo>
                                <a:pt x="9325" y="2911"/>
                              </a:lnTo>
                              <a:lnTo>
                                <a:pt x="9325" y="2912"/>
                              </a:lnTo>
                              <a:lnTo>
                                <a:pt x="9335" y="2912"/>
                              </a:lnTo>
                              <a:lnTo>
                                <a:pt x="9335" y="1211"/>
                              </a:lnTo>
                              <a:lnTo>
                                <a:pt x="9335" y="1205"/>
                              </a:lnTo>
                              <a:lnTo>
                                <a:pt x="9335" y="11"/>
                              </a:lnTo>
                              <a:lnTo>
                                <a:pt x="9335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CD5E9F" id="docshape51" o:spid="_x0000_s1026" style="position:absolute;margin-left:66.35pt;margin-top:9.6pt;width:466.75pt;height:146.3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35,29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qU2mAYAAIwfAAAOAAAAZHJzL2Uyb0RvYy54bWysmduO2zYQhu8L9B0EXbZILOosI96gSJCi&#10;QHoAwj6AVpbXRmVRlbTrTZ8+M5ToJbkamS26Fz6sfo/+4afh8d3753PjPdX9cBLtzmdvA9+r20rs&#10;T+3Dzv+Tf3qT+94wlu2+bERb7/yv9eC/v/v+u3eXbluH4iiafd17EKQdtpdu5x/HsdtuNkN1rM/l&#10;8FZ0dQsXD6I/lyN87R82+768QPRzswmDIN1cRL/velHVwwD//Thd9O9k/MOhrsbfD4ehHr1m54O3&#10;Ub728vUeXzd378rtQ192x1M12yj/g4tzeWrhptdQH8ux9B7706tQ51PVi0EcxreVOG/E4XCqapkD&#10;ZMMCK5svx7KrZS7QOEN3babh/wtb/fb0pfujR+tD91lUfw3QIptLN2yvV/DLABrv/vKr2APD8nEU&#10;MtnnQ3/GX0Ia3rNs06/XNq2fR6+CfyZFmGVh4nsVXGN5kkOa2Oqbcqt+Xj0O48+1kKHKp8/DOEHZ&#10;wyfZpHuvLc9wXw4AD+cG+Pz4xgs8FqRp6LEozGaKVx1Tuh82Hg+8i1dEUWKLQiWaghWZx4rQFkVK&#10;BJEYSI5eWISprYqVSvlKln1BK0z+0VdM+EqVaM1XpkSrvqD2zPYifBVKh75ywhdgM6ItNxjT255u&#10;MWa1fpAS1phOgLOQMmciCINoiSbTAaBmGSezENDmdAycpZQ5i0NENJ2OgaFo2V5ogSDthToLHpKF&#10;YLGIlxsv1EkwFBH2TBRQpQRa7BReyiGk6gHKTX/uomC59aAXeIkmRYQ9G0aULvYhoU6Dh1RVRCYM&#10;yl2ko1hxF1ksIsJdpMPgEVUWkcmCKAvoG1+aji6LyARBg410FBwyWO6AI5MEZU7nQJuLTQ60uVgn&#10;wWOqKGILxPJDF+sY6N4uNjEwimqsg+AxVRGxBYLwplNY8WZSoL3pHHhM1UNicShgJHw9rCY6BLhO&#10;dCWJBQGG+sVaTXQMHLqb5QcusTAQ3nQIK94sCKQ3HQNPqGJILAzLTBMdAs00tSBQ3lIdA0+pWkhN&#10;DEShpjoEulBTCwLpTcfAU6oWUhvDcsOlOoWVsTW1MJDudBA8paohs0AQQ2umc1gZWjMTBE59F+sh&#10;01HwjKqHzEQRMbY4B850ElK0PLJmNgpi7Mp0FjyjKiIzUZDudBIr7nILBdUH5zoLnlM1kZsoIrY8&#10;acp1ElK03Ha5iYIevnIdBs+psshNFqQ9HcWaPZPFij2dBs+puihMGHDneGmYKHQWUrTcejDA6FNE&#10;sEcsDAsdB4f+f3mgKEwapD2dxZo9E8aKPR0HL6jKKCwaRK9S6CxWehUWmDRofyzQgXD4IdGALLCI&#10;UEueQAey0i/DA+KImAU6FfBIlQikaYQkhjUW6FDocY0FFhXyIWSBDgYcUlXCXJfcOhV6VsBeL7qJ&#10;MmHWqptedjMLy/Loy4yFt+kQ9oEe1E5PeVSbP9VzO+/+wCevxM3EQG45dWLArSYOKcN+Eo9wKwZC&#10;gAq3iggxPBEolvtEN8UAB8WwkeESGltKyuX+0s3gDB4mKS+couMKHuWw9nYxgytqKXfLFJe4KIfF&#10;qUt0XHNKuVuquAqUcrdUcV2GclhSuZjBpZKUu6Uaz6nCwsMlOi4oMHrilmoypwrTc5foOO3G6DBj&#10;dpLPqcIc1kk+pwqTShc5zhXRDMzynORzqplbqjibwugwD3KJjrMbKXdLNZ9ThXmCS3Qc/TF64ZZq&#10;MacK46hLdDk4YniYCjr+YM4Whxi3O8z5MtfO6do7QQes3WHqpuYOtoczEvt0pPc9OB25x9+U264c&#10;sV9WH73Lzpf76d5x58vdcLxyFk81F1IzYgc9KaA51I1fBE1rCudeSwnVZfXezfFm2TV1dV2927oQ&#10;JgJTzkqh3l8pXWOGxa2Y8gFzlLne1VV3I11pzUWjjmdUc6n3qdlgrghUXTTr95ri3MhtFt1CqWRO&#10;0eCRXXc2FZmz7MZNi2h+cMPiXyjlQRSUqWp79a4eXdyyBQwQ01HJwpt3n2OyW619LW3XiHZzV40Y&#10;6qk0sW+RE7hrJ4N9k3YeOIjmtP90ahrsWob+4f5D03tPJZ7myr+5xA1ZI+eCrcCfqR5gPtTEc0w8&#10;Gx6292L/Fc40ezEdCcMRNnw4iv4f37vAcfDOH/5+LPva95pfWjhvLViMW8yj/BInGR7C9PqVe/1K&#10;2VYQauePPsxd8eOHcTpzfuz608MR7sTkbLYVP8FZ6uGEJ57y0HVyNX+BI1/ZNvPxNJ4p69+l6uUQ&#10;/e4bAAAA//8DAFBLAwQUAAYACAAAACEAi8pJRd8AAAALAQAADwAAAGRycy9kb3ducmV2LnhtbEyP&#10;wU7DMBBE70j8g7VIXBC1k0ppm8apSiUkDhxKoXc3NnGEvY5itwl/z/ZEbzPap9mZajN5xy5miF1A&#10;CdlMADPYBN1hK+Hr8/V5CSwmhVq5gEbCr4mwqe/vKlXqMOKHuRxSyygEY6kk2JT6kvPYWONVnIXe&#10;IN2+w+BVIju0XA9qpHDveC5Ewb3qkD5Y1ZudNc3P4ewliGFvV7v3N/F0fHHbbLFvnfajlI8P03YN&#10;LJkp/cNwrU/VoaZOp3BGHZkjP88XhJJY5cCugCgKUicJ8yxbAq8rfruh/gMAAP//AwBQSwECLQAU&#10;AAYACAAAACEAtoM4kv4AAADhAQAAEwAAAAAAAAAAAAAAAAAAAAAAW0NvbnRlbnRfVHlwZXNdLnht&#10;bFBLAQItABQABgAIAAAAIQA4/SH/1gAAAJQBAAALAAAAAAAAAAAAAAAAAC8BAABfcmVscy8ucmVs&#10;c1BLAQItABQABgAIAAAAIQBBWqU2mAYAAIwfAAAOAAAAAAAAAAAAAAAAAC4CAABkcnMvZTJvRG9j&#10;LnhtbFBLAQItABQABgAIAAAAIQCLyklF3wAAAAsBAAAPAAAAAAAAAAAAAAAAAPIIAABkcnMvZG93&#10;bnJldi54bWxQSwUGAAAAAAQABADzAAAA/gkAAAAA&#10;" path="m9335,5r-10,l9325,11r,1194l9325,1211r,1694l9,2905,9,11r9316,l9325,5,9,5,9,,,,,5r,6l,1205r,6l,2925r9,l9,2911r9316,l9325,2912r10,l9335,1211r,-6l9335,11r,-6xe" fillcolor="black" stroked="f">
                <v:path arrowok="t" o:connecttype="custom" o:connectlocs="5927725,125095;5921375,125095;5921375,125095;5921375,128905;5921375,887095;5921375,890905;5921375,1966595;5715,1966595;5715,128905;5921375,128905;5921375,125095;5715,125095;5715,121920;0,121920;0,125095;0,128905;0,887095;0,890905;0,1979295;5715,1979295;5715,1970405;5921375,1970405;5921375,1971040;5927725,1971040;5927725,890905;5927725,887095;5927725,128905;5927725,125095;5927725,125095" o:connectangles="0,0,0,0,0,0,0,0,0,0,0,0,0,0,0,0,0,0,0,0,0,0,0,0,0,0,0,0,0"/>
                <w10:wrap type="topAndBottom" anchorx="page"/>
              </v:shape>
            </w:pict>
          </mc:Fallback>
        </mc:AlternateContent>
      </w:r>
    </w:p>
    <w:p w14:paraId="6593B84E" w14:textId="77777777" w:rsidR="00B1791E" w:rsidRDefault="00B1791E">
      <w:pPr>
        <w:rPr>
          <w:rFonts w:ascii="Arial Narrow"/>
          <w:sz w:val="14"/>
        </w:rPr>
        <w:sectPr w:rsidR="00B1791E">
          <w:type w:val="continuous"/>
          <w:pgSz w:w="11910" w:h="16840"/>
          <w:pgMar w:top="280" w:right="960" w:bottom="980" w:left="1180" w:header="91" w:footer="788" w:gutter="0"/>
          <w:cols w:space="708"/>
        </w:sectPr>
      </w:pPr>
    </w:p>
    <w:p w14:paraId="6F1272F5" w14:textId="77777777" w:rsidR="00B1791E" w:rsidRDefault="00B1791E">
      <w:pPr>
        <w:pStyle w:val="Zkladntext"/>
        <w:rPr>
          <w:rFonts w:ascii="Arial Narrow"/>
          <w:sz w:val="20"/>
        </w:rPr>
      </w:pPr>
    </w:p>
    <w:p w14:paraId="31D10D0D" w14:textId="77777777" w:rsidR="00B1791E" w:rsidRDefault="008C4979">
      <w:pPr>
        <w:pStyle w:val="Nadpis1"/>
        <w:spacing w:before="272"/>
        <w:ind w:left="155"/>
      </w:pPr>
      <w:r>
        <w:t>Článok</w:t>
      </w:r>
      <w:r>
        <w:rPr>
          <w:spacing w:val="-1"/>
        </w:rPr>
        <w:t xml:space="preserve"> </w:t>
      </w:r>
      <w:r>
        <w:t>VI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Udalosti,</w:t>
      </w:r>
      <w:r>
        <w:rPr>
          <w:spacing w:val="-1"/>
        </w:rPr>
        <w:t xml:space="preserve"> </w:t>
      </w:r>
      <w:r>
        <w:t>ktoré</w:t>
      </w:r>
      <w:r>
        <w:rPr>
          <w:spacing w:val="-1"/>
        </w:rPr>
        <w:t xml:space="preserve"> </w:t>
      </w:r>
      <w:r>
        <w:t>nastali po</w:t>
      </w:r>
      <w:r>
        <w:rPr>
          <w:spacing w:val="-1"/>
        </w:rPr>
        <w:t xml:space="preserve"> </w:t>
      </w:r>
      <w:r>
        <w:t>dni,</w:t>
      </w:r>
      <w:r>
        <w:rPr>
          <w:spacing w:val="-1"/>
        </w:rPr>
        <w:t xml:space="preserve"> </w:t>
      </w:r>
      <w:r>
        <w:t>ku</w:t>
      </w:r>
      <w:r>
        <w:rPr>
          <w:spacing w:val="-1"/>
        </w:rPr>
        <w:t xml:space="preserve"> </w:t>
      </w:r>
      <w:r>
        <w:t>ktorému</w:t>
      </w:r>
      <w:r>
        <w:rPr>
          <w:spacing w:val="-1"/>
        </w:rPr>
        <w:t xml:space="preserve"> </w:t>
      </w:r>
      <w:r>
        <w:t>sa zostavuje</w:t>
      </w:r>
      <w:r>
        <w:rPr>
          <w:spacing w:val="-1"/>
        </w:rPr>
        <w:t xml:space="preserve"> </w:t>
      </w:r>
      <w:r>
        <w:t>účtovná</w:t>
      </w:r>
      <w:r>
        <w:rPr>
          <w:spacing w:val="-1"/>
        </w:rPr>
        <w:t xml:space="preserve"> </w:t>
      </w:r>
      <w:r>
        <w:t>závierka</w:t>
      </w:r>
    </w:p>
    <w:p w14:paraId="3BEE82DD" w14:textId="4EF5D79A" w:rsidR="00B1791E" w:rsidRDefault="00936539">
      <w:pPr>
        <w:pStyle w:val="Zkladntext"/>
        <w:spacing w:before="5"/>
        <w:rPr>
          <w:rFonts w:ascii="Arial Narrow"/>
          <w:b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3ABFCAF8" wp14:editId="02B40379">
                <wp:simplePos x="0" y="0"/>
                <wp:positionH relativeFrom="page">
                  <wp:posOffset>821690</wp:posOffset>
                </wp:positionH>
                <wp:positionV relativeFrom="paragraph">
                  <wp:posOffset>157480</wp:posOffset>
                </wp:positionV>
                <wp:extent cx="5927725" cy="4342130"/>
                <wp:effectExtent l="0" t="0" r="0" b="0"/>
                <wp:wrapTopAndBottom/>
                <wp:docPr id="1997475031" name="docshape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27725" cy="4342130"/>
                        </a:xfrm>
                        <a:custGeom>
                          <a:avLst/>
                          <a:gdLst>
                            <a:gd name="T0" fmla="+- 0 10611 1294"/>
                            <a:gd name="T1" fmla="*/ T0 w 9335"/>
                            <a:gd name="T2" fmla="+- 0 4556 248"/>
                            <a:gd name="T3" fmla="*/ 4556 h 6838"/>
                            <a:gd name="T4" fmla="+- 0 10601 1294"/>
                            <a:gd name="T5" fmla="*/ T4 w 9335"/>
                            <a:gd name="T6" fmla="+- 0 4556 248"/>
                            <a:gd name="T7" fmla="*/ 4556 h 6838"/>
                            <a:gd name="T8" fmla="+- 0 10601 1294"/>
                            <a:gd name="T9" fmla="*/ T8 w 9335"/>
                            <a:gd name="T10" fmla="+- 0 4562 248"/>
                            <a:gd name="T11" fmla="*/ 4562 h 6838"/>
                            <a:gd name="T12" fmla="+- 0 10611 1294"/>
                            <a:gd name="T13" fmla="*/ T12 w 9335"/>
                            <a:gd name="T14" fmla="+- 0 4562 248"/>
                            <a:gd name="T15" fmla="*/ 4562 h 6838"/>
                            <a:gd name="T16" fmla="+- 0 10611 1294"/>
                            <a:gd name="T17" fmla="*/ T16 w 9335"/>
                            <a:gd name="T18" fmla="+- 0 4556 248"/>
                            <a:gd name="T19" fmla="*/ 4556 h 6838"/>
                            <a:gd name="T20" fmla="+- 0 10629 1294"/>
                            <a:gd name="T21" fmla="*/ T20 w 9335"/>
                            <a:gd name="T22" fmla="+- 0 253 248"/>
                            <a:gd name="T23" fmla="*/ 253 h 6838"/>
                            <a:gd name="T24" fmla="+- 0 10619 1294"/>
                            <a:gd name="T25" fmla="*/ T24 w 9335"/>
                            <a:gd name="T26" fmla="+- 0 253 248"/>
                            <a:gd name="T27" fmla="*/ 253 h 6838"/>
                            <a:gd name="T28" fmla="+- 0 10619 1294"/>
                            <a:gd name="T29" fmla="*/ T28 w 9335"/>
                            <a:gd name="T30" fmla="+- 0 262 248"/>
                            <a:gd name="T31" fmla="*/ 262 h 6838"/>
                            <a:gd name="T32" fmla="+- 0 10619 1294"/>
                            <a:gd name="T33" fmla="*/ T32 w 9335"/>
                            <a:gd name="T34" fmla="+- 0 2053 248"/>
                            <a:gd name="T35" fmla="*/ 2053 h 6838"/>
                            <a:gd name="T36" fmla="+- 0 10619 1294"/>
                            <a:gd name="T37" fmla="*/ T36 w 9335"/>
                            <a:gd name="T38" fmla="+- 0 2062 248"/>
                            <a:gd name="T39" fmla="*/ 2062 h 6838"/>
                            <a:gd name="T40" fmla="+- 0 10619 1294"/>
                            <a:gd name="T41" fmla="*/ T40 w 9335"/>
                            <a:gd name="T42" fmla="+- 0 7074 248"/>
                            <a:gd name="T43" fmla="*/ 7074 h 6838"/>
                            <a:gd name="T44" fmla="+- 0 1303 1294"/>
                            <a:gd name="T45" fmla="*/ T44 w 9335"/>
                            <a:gd name="T46" fmla="+- 0 7074 248"/>
                            <a:gd name="T47" fmla="*/ 7074 h 6838"/>
                            <a:gd name="T48" fmla="+- 0 1303 1294"/>
                            <a:gd name="T49" fmla="*/ T48 w 9335"/>
                            <a:gd name="T50" fmla="+- 0 2062 248"/>
                            <a:gd name="T51" fmla="*/ 2062 h 6838"/>
                            <a:gd name="T52" fmla="+- 0 1303 1294"/>
                            <a:gd name="T53" fmla="*/ T52 w 9335"/>
                            <a:gd name="T54" fmla="+- 0 2053 248"/>
                            <a:gd name="T55" fmla="*/ 2053 h 6838"/>
                            <a:gd name="T56" fmla="+- 0 1303 1294"/>
                            <a:gd name="T57" fmla="*/ T56 w 9335"/>
                            <a:gd name="T58" fmla="+- 0 262 248"/>
                            <a:gd name="T59" fmla="*/ 262 h 6838"/>
                            <a:gd name="T60" fmla="+- 0 10619 1294"/>
                            <a:gd name="T61" fmla="*/ T60 w 9335"/>
                            <a:gd name="T62" fmla="+- 0 262 248"/>
                            <a:gd name="T63" fmla="*/ 262 h 6838"/>
                            <a:gd name="T64" fmla="+- 0 10619 1294"/>
                            <a:gd name="T65" fmla="*/ T64 w 9335"/>
                            <a:gd name="T66" fmla="+- 0 253 248"/>
                            <a:gd name="T67" fmla="*/ 253 h 6838"/>
                            <a:gd name="T68" fmla="+- 0 1303 1294"/>
                            <a:gd name="T69" fmla="*/ T68 w 9335"/>
                            <a:gd name="T70" fmla="+- 0 253 248"/>
                            <a:gd name="T71" fmla="*/ 253 h 6838"/>
                            <a:gd name="T72" fmla="+- 0 1303 1294"/>
                            <a:gd name="T73" fmla="*/ T72 w 9335"/>
                            <a:gd name="T74" fmla="+- 0 248 248"/>
                            <a:gd name="T75" fmla="*/ 248 h 6838"/>
                            <a:gd name="T76" fmla="+- 0 1294 1294"/>
                            <a:gd name="T77" fmla="*/ T76 w 9335"/>
                            <a:gd name="T78" fmla="+- 0 248 248"/>
                            <a:gd name="T79" fmla="*/ 248 h 6838"/>
                            <a:gd name="T80" fmla="+- 0 1294 1294"/>
                            <a:gd name="T81" fmla="*/ T80 w 9335"/>
                            <a:gd name="T82" fmla="+- 0 253 248"/>
                            <a:gd name="T83" fmla="*/ 253 h 6838"/>
                            <a:gd name="T84" fmla="+- 0 1294 1294"/>
                            <a:gd name="T85" fmla="*/ T84 w 9335"/>
                            <a:gd name="T86" fmla="+- 0 262 248"/>
                            <a:gd name="T87" fmla="*/ 262 h 6838"/>
                            <a:gd name="T88" fmla="+- 0 1294 1294"/>
                            <a:gd name="T89" fmla="*/ T88 w 9335"/>
                            <a:gd name="T90" fmla="+- 0 2053 248"/>
                            <a:gd name="T91" fmla="*/ 2053 h 6838"/>
                            <a:gd name="T92" fmla="+- 0 1294 1294"/>
                            <a:gd name="T93" fmla="*/ T92 w 9335"/>
                            <a:gd name="T94" fmla="+- 0 2062 248"/>
                            <a:gd name="T95" fmla="*/ 2062 h 6838"/>
                            <a:gd name="T96" fmla="+- 0 1294 1294"/>
                            <a:gd name="T97" fmla="*/ T96 w 9335"/>
                            <a:gd name="T98" fmla="+- 0 7074 248"/>
                            <a:gd name="T99" fmla="*/ 7074 h 6838"/>
                            <a:gd name="T100" fmla="+- 0 1294 1294"/>
                            <a:gd name="T101" fmla="*/ T100 w 9335"/>
                            <a:gd name="T102" fmla="+- 0 7084 248"/>
                            <a:gd name="T103" fmla="*/ 7084 h 6838"/>
                            <a:gd name="T104" fmla="+- 0 1294 1294"/>
                            <a:gd name="T105" fmla="*/ T104 w 9335"/>
                            <a:gd name="T106" fmla="+- 0 7086 248"/>
                            <a:gd name="T107" fmla="*/ 7086 h 6838"/>
                            <a:gd name="T108" fmla="+- 0 1303 1294"/>
                            <a:gd name="T109" fmla="*/ T108 w 9335"/>
                            <a:gd name="T110" fmla="+- 0 7086 248"/>
                            <a:gd name="T111" fmla="*/ 7086 h 6838"/>
                            <a:gd name="T112" fmla="+- 0 1303 1294"/>
                            <a:gd name="T113" fmla="*/ T112 w 9335"/>
                            <a:gd name="T114" fmla="+- 0 7084 248"/>
                            <a:gd name="T115" fmla="*/ 7084 h 6838"/>
                            <a:gd name="T116" fmla="+- 0 10619 1294"/>
                            <a:gd name="T117" fmla="*/ T116 w 9335"/>
                            <a:gd name="T118" fmla="+- 0 7084 248"/>
                            <a:gd name="T119" fmla="*/ 7084 h 6838"/>
                            <a:gd name="T120" fmla="+- 0 10619 1294"/>
                            <a:gd name="T121" fmla="*/ T120 w 9335"/>
                            <a:gd name="T122" fmla="+- 0 7080 248"/>
                            <a:gd name="T123" fmla="*/ 7080 h 6838"/>
                            <a:gd name="T124" fmla="+- 0 10629 1294"/>
                            <a:gd name="T125" fmla="*/ T124 w 9335"/>
                            <a:gd name="T126" fmla="+- 0 7080 248"/>
                            <a:gd name="T127" fmla="*/ 7080 h 6838"/>
                            <a:gd name="T128" fmla="+- 0 10629 1294"/>
                            <a:gd name="T129" fmla="*/ T128 w 9335"/>
                            <a:gd name="T130" fmla="+- 0 2062 248"/>
                            <a:gd name="T131" fmla="*/ 2062 h 6838"/>
                            <a:gd name="T132" fmla="+- 0 10629 1294"/>
                            <a:gd name="T133" fmla="*/ T132 w 9335"/>
                            <a:gd name="T134" fmla="+- 0 2053 248"/>
                            <a:gd name="T135" fmla="*/ 2053 h 6838"/>
                            <a:gd name="T136" fmla="+- 0 10629 1294"/>
                            <a:gd name="T137" fmla="*/ T136 w 9335"/>
                            <a:gd name="T138" fmla="+- 0 262 248"/>
                            <a:gd name="T139" fmla="*/ 262 h 6838"/>
                            <a:gd name="T140" fmla="+- 0 10629 1294"/>
                            <a:gd name="T141" fmla="*/ T140 w 9335"/>
                            <a:gd name="T142" fmla="+- 0 261 248"/>
                            <a:gd name="T143" fmla="*/ 261 h 6838"/>
                            <a:gd name="T144" fmla="+- 0 10629 1294"/>
                            <a:gd name="T145" fmla="*/ T144 w 9335"/>
                            <a:gd name="T146" fmla="+- 0 253 248"/>
                            <a:gd name="T147" fmla="*/ 253 h 68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</a:cxnLst>
                          <a:rect l="0" t="0" r="r" b="b"/>
                          <a:pathLst>
                            <a:path w="9335" h="6838">
                              <a:moveTo>
                                <a:pt x="9317" y="4308"/>
                              </a:moveTo>
                              <a:lnTo>
                                <a:pt x="9307" y="4308"/>
                              </a:lnTo>
                              <a:lnTo>
                                <a:pt x="9307" y="4314"/>
                              </a:lnTo>
                              <a:lnTo>
                                <a:pt x="9317" y="4314"/>
                              </a:lnTo>
                              <a:lnTo>
                                <a:pt x="9317" y="4308"/>
                              </a:lnTo>
                              <a:close/>
                              <a:moveTo>
                                <a:pt x="9335" y="5"/>
                              </a:moveTo>
                              <a:lnTo>
                                <a:pt x="9325" y="5"/>
                              </a:lnTo>
                              <a:lnTo>
                                <a:pt x="9325" y="14"/>
                              </a:lnTo>
                              <a:lnTo>
                                <a:pt x="9325" y="1805"/>
                              </a:lnTo>
                              <a:lnTo>
                                <a:pt x="9325" y="1814"/>
                              </a:lnTo>
                              <a:lnTo>
                                <a:pt x="9325" y="6826"/>
                              </a:lnTo>
                              <a:lnTo>
                                <a:pt x="9" y="6826"/>
                              </a:lnTo>
                              <a:lnTo>
                                <a:pt x="9" y="1814"/>
                              </a:lnTo>
                              <a:lnTo>
                                <a:pt x="9" y="1805"/>
                              </a:lnTo>
                              <a:lnTo>
                                <a:pt x="9" y="14"/>
                              </a:lnTo>
                              <a:lnTo>
                                <a:pt x="9325" y="14"/>
                              </a:lnTo>
                              <a:lnTo>
                                <a:pt x="9325" y="5"/>
                              </a:lnTo>
                              <a:lnTo>
                                <a:pt x="9" y="5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5"/>
                              </a:lnTo>
                              <a:lnTo>
                                <a:pt x="0" y="14"/>
                              </a:lnTo>
                              <a:lnTo>
                                <a:pt x="0" y="1805"/>
                              </a:lnTo>
                              <a:lnTo>
                                <a:pt x="0" y="1814"/>
                              </a:lnTo>
                              <a:lnTo>
                                <a:pt x="0" y="6826"/>
                              </a:lnTo>
                              <a:lnTo>
                                <a:pt x="0" y="6836"/>
                              </a:lnTo>
                              <a:lnTo>
                                <a:pt x="0" y="6838"/>
                              </a:lnTo>
                              <a:lnTo>
                                <a:pt x="9" y="6838"/>
                              </a:lnTo>
                              <a:lnTo>
                                <a:pt x="9" y="6836"/>
                              </a:lnTo>
                              <a:lnTo>
                                <a:pt x="9325" y="6836"/>
                              </a:lnTo>
                              <a:lnTo>
                                <a:pt x="9325" y="6832"/>
                              </a:lnTo>
                              <a:lnTo>
                                <a:pt x="9335" y="6832"/>
                              </a:lnTo>
                              <a:lnTo>
                                <a:pt x="9335" y="1814"/>
                              </a:lnTo>
                              <a:lnTo>
                                <a:pt x="9335" y="1805"/>
                              </a:lnTo>
                              <a:lnTo>
                                <a:pt x="9335" y="14"/>
                              </a:lnTo>
                              <a:lnTo>
                                <a:pt x="9335" y="13"/>
                              </a:lnTo>
                              <a:lnTo>
                                <a:pt x="9335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F0D0D3" id="docshape57" o:spid="_x0000_s1026" style="position:absolute;margin-left:64.7pt;margin-top:12.4pt;width:466.75pt;height:341.9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35,6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qoU3AcAANYnAAAOAAAAZHJzL2Uyb0RvYy54bWysmtuO2zYQhu8L9B0EXbbIWtRZi3iDIkGK&#10;AukBCPsAWlleG7UlV9KuN336ztCid8bWyETRXKzt6Bf1k59mqKH4/sPrfue91F2/bZulr+4C36ub&#10;ql1tm6el/6f+/C73vX4om1W5a5t66X+re//Dw/ffvT8e7uuw3bS7Vd150EjT3x8PS38zDIf7xaKv&#10;NvW+7O/aQ93AwXXb7csBfnZPi1VXHqH1/W4RBkG6OLbd6tC1Vd338L+fTgf9B9P+el1Xw+/rdV8P&#10;3m7pg7fB/O3M30f8u3h4X94/deVhs61GG+V/cLEvtw1c9NzUp3Iovedue9XUflt1bd+uh7uq3S/a&#10;9Xpb1aYP0BsVXPTm66Y81KYvMDj94TxM/f/XbPXby9fDHx1a7w9f2uqvHkZkcTz09+cj+KMHjfd4&#10;/LVdAcPyeWhNZ1/X3R7PhG54r2ZMv53HtH4dvAr+MynCLAsT36vgWBzFoYrMqC/Ke3t69dwPP9et&#10;aap8+dIPJygr+GaGdOU15R6uqwHger8DPj++8wJPBalSngqLeKR41imr+2Hh6cA7ekUUJZei0IpM&#10;Y3GSpF4Y55eqyKqgKaPZeGkeXcliK7POgmlnMA6nHqCzWHCWWtGss8yq5p1B/PExE5wVVofOcsGZ&#10;4gTiJA2nBk1RAEY0PWqKM5gBSjFoFUr2OAbRHqUwZ4+DmLFHWWiVSvY4C+mWUxTFzD0XchhgLywm&#10;wyGkOHQoBgSnESbRFNuQokDNNNqQo8CxE8xRGDqUYiLkLCRzFMSMOQ5ixhxFoUMpLCCj0SALp6Mi&#10;ohhQMz1yEccgm4soCR1JQRFxEmEwzRUS5FtqMiLBHgcxY4+y0JEUFJBL2djBXTx120WURIiiaXsx&#10;RyHbiykNHUtBEXMaWZDFU/ZiysKIBHscBsyF0WTIxpSGjqWoiDkM0R1FMeeOs5DdURg6lsIi4SwM&#10;tYkpNqEkZtAmHIXoLqEsdCLFRcJRSHGRUBIzcZFwFLI7ykLDQ8f000nCUQgpJaEg5JSSchByUKQU&#10;hU6loEg5CcFcSjnMmOMcZsxREjqVYiLlIISZIqUY5Jki5RhEqikFoVMpIjIOQvCWUQqyt4xTEL1l&#10;lIPOpHjIOAcI1KlEl1EIqJnOcxmHgA/pk3kuoxh0JkVDxjFI3igE2VvOIYjecopB51Iw5ByDwDSn&#10;EGSmOYcge6MYdC7FQs4xCIGaUwhyoOYcguyNYtC5FAsFxyDl34JSmMm/BccguisoCF1I0QBFpctj&#10;SUE5zMxdBQchu6ModCHFQ8FRSPN+QUnMzPsq4CxEeyqgNDScJ0xfKuA4sgDuUQjJy/JaBRSHUU0n&#10;FBVwIDMWKRKwKMUGTDQMMVx8cgVABZSJUUkWORUxIauAcgGLUoioi3pbtMgK7jmLlxW39PypFOWi&#10;lVxyK84FLj4NWlEsRiWMouJY5OcBpSgY8ChFi1IcjOyRcpnzeF16C9Wt4rW3EotvFV4FTDAZMKz+&#10;Bo+BMAOr6wpcWB5QuDr3tioFJ0pBfVGEm6tPBXVIwcx65GCAteiRooEVIDFkLmtxoZ5UvBqXC0p1&#10;XY9LHnlBDidK4+hYkivXmlxFVzEjeqRoNJwoeuRohEcHxetysSxX13W55JAX5nCi5PCiNA9TNRkw&#10;rDRHkZB3Yp7IZu5FXpwrsTpXF+W58GioYsqEPxvCKvmTXQcvN3ZpvHptxrVx+OaV+KolMAvyh7bH&#10;hXgNszSstusIp1toAlS4kC6IIfpRnDmJIQxRDBOOS9M4ixi5WX2/6QQTupEXTq1jbkU5pEQXM5jm&#10;jNytp+HYVUgULq1j8GPrpxcNN7sajV2F+HFpHYMCW4eb2Uk+dhXuLCf52FVYiXGR4wILmoGlESf5&#10;2FVYrHCR4xoEtg7LB07ysatQ0DvJx65Cje0ix9oZzUDZ6yQfu5q5dRUrTGwdikOX1vOxq1CvOcnH&#10;rkIF5SLHwgjNQEnjJB+7CjWGi9xUDtg8PvG7nTD2Fp+/3U4Y+6tck9M5O8GzqdMVzvkJXtE4nWAz&#10;lHJMUeZRzIwSPEK5XcF22jFNKZun8OHC6Qo2U+FU73SCzVXKMVkpnE9Np3m6OuXQcaLr4E3+5Tv8&#10;zvfgHf4juirvD+WA86P96h2Xvnnr622Wvnlji0f27UutW6MZcKIsohFpHAWmNoVrvml2DddiIQg+&#10;idYq7OdhbPWshOroNGZWYT+t8nx9d+XZqW2r2rV9bQbhzbttHx8hwbNl/SawJ1vhODtaoT1sPy9k&#10;N92Ozak8cG0xd20zzaEOmR1V02VHmbp5XdPa7Y6cZLd423Fx1N0YPMbWorKfIzKjsVsu7DH7edLA&#10;6g/cIy6aeT+ndm5wHEW3bgwrc2rtJutTa5AH5u+cs8wmAztO9pOOqd0HAjnDHrafF7L5ixbReFPc&#10;tEeV4XwI4IYXhAptOipvB4Jt83YsnJW3bvPRJczEswFt27u8/WzmAwSY/02xc54IcP4gO4v6drdd&#10;fd7udpj+++7p8eOu815K3Bdm/o0OmGxn6qamxdOswXF7VG92TeHeqMd29Q12R3XtaXMZbIaDL5u2&#10;+8f3jrCxbOn3fz+XXe17u18a2LlVQMEI99lgfsRJhmtJHT3ySI+UTQVNLf3BhzoPv34cTrvXng/d&#10;9mkDV1Km8mvan2BX1nqLe6fM9q2Tq/EHbB4zYzNudMPdafS3Ub1tx3v4FwAA//8DAFBLAwQUAAYA&#10;CAAAACEA6gFq5uIAAAALAQAADwAAAGRycy9kb3ducmV2LnhtbEyPUUvDMBSF3wX/Q7iCL2NLVmbt&#10;atMhgvjk2OYU9pY116a0uSlNttV/b/akj4f7ce53itVoO3bGwTeOJMxnAhhS5XRDtYT9x+s0A+aD&#10;Iq06RyjhBz2sytubQuXaXWiL512oWSwhnysJJoQ+59xXBq3yM9cjxdu3G6wKMQ4114O6xHLb8USI&#10;lFvVUPxgVI8vBqt2d7IS1pPDp3kXerKeZ5uvdnt4aMNbL+X93fj8BCzgGP5guOpHdSij09GdSHvW&#10;xZwsFxGVkCzihCsg0mQJ7CjhUWQp8LLg/zeUvwAAAP//AwBQSwECLQAUAAYACAAAACEAtoM4kv4A&#10;AADhAQAAEwAAAAAAAAAAAAAAAAAAAAAAW0NvbnRlbnRfVHlwZXNdLnhtbFBLAQItABQABgAIAAAA&#10;IQA4/SH/1gAAAJQBAAALAAAAAAAAAAAAAAAAAC8BAABfcmVscy8ucmVsc1BLAQItABQABgAIAAAA&#10;IQAniqoU3AcAANYnAAAOAAAAAAAAAAAAAAAAAC4CAABkcnMvZTJvRG9jLnhtbFBLAQItABQABgAI&#10;AAAAIQDqAWrm4gAAAAsBAAAPAAAAAAAAAAAAAAAAADYKAABkcnMvZG93bnJldi54bWxQSwUGAAAA&#10;AAQABADzAAAARQsAAAAA&#10;" path="m9317,4308r-10,l9307,4314r10,l9317,4308xm9335,5r-10,l9325,14r,1791l9325,1814r,5012l9,6826,9,1814r,-9l9,14r9316,l9325,5,9,5,9,,,,,5r,9l,1805r,9l,6826r,10l,6838r9,l9,6836r9316,l9325,6832r10,l9335,1814r,-9l9335,14r,-1l9335,5xe" fillcolor="black" stroked="f">
                <v:path arrowok="t" o:connecttype="custom" o:connectlocs="5916295,2893060;5909945,2893060;5909945,2896870;5916295,2896870;5916295,2893060;5927725,160655;5921375,160655;5921375,166370;5921375,1303655;5921375,1309370;5921375,4491990;5715,4491990;5715,1309370;5715,1303655;5715,166370;5921375,166370;5921375,160655;5715,160655;5715,157480;0,157480;0,160655;0,166370;0,1303655;0,1309370;0,4491990;0,4498340;0,4499610;5715,4499610;5715,4498340;5921375,4498340;5921375,4495800;5927725,4495800;5927725,1309370;5927725,1303655;5927725,166370;5927725,165735;5927725,160655" o:connectangles="0,0,0,0,0,0,0,0,0,0,0,0,0,0,0,0,0,0,0,0,0,0,0,0,0,0,0,0,0,0,0,0,0,0,0,0,0"/>
                <w10:wrap type="topAndBottom" anchorx="page"/>
              </v:shape>
            </w:pict>
          </mc:Fallback>
        </mc:AlternateContent>
      </w:r>
    </w:p>
    <w:p w14:paraId="481F3BA4" w14:textId="77777777" w:rsidR="00B1791E" w:rsidRDefault="00B1791E">
      <w:pPr>
        <w:pStyle w:val="Zkladntext"/>
        <w:rPr>
          <w:rFonts w:ascii="Arial Narrow"/>
          <w:b/>
          <w:sz w:val="20"/>
        </w:rPr>
      </w:pPr>
    </w:p>
    <w:p w14:paraId="713FD6DF" w14:textId="77777777" w:rsidR="00B1791E" w:rsidRDefault="00B1791E">
      <w:pPr>
        <w:pStyle w:val="Zkladntext"/>
        <w:rPr>
          <w:rFonts w:ascii="Arial Narrow"/>
          <w:b/>
          <w:sz w:val="20"/>
        </w:rPr>
      </w:pPr>
    </w:p>
    <w:p w14:paraId="3923101D" w14:textId="77777777" w:rsidR="00B1791E" w:rsidRDefault="008C4979">
      <w:pPr>
        <w:spacing w:before="226"/>
        <w:ind w:left="226"/>
        <w:rPr>
          <w:rFonts w:ascii="Arial Narrow" w:hAnsi="Arial Narrow"/>
          <w:b/>
          <w:sz w:val="28"/>
        </w:rPr>
      </w:pPr>
      <w:r>
        <w:rPr>
          <w:rFonts w:ascii="Arial Narrow" w:hAnsi="Arial Narrow"/>
          <w:b/>
          <w:sz w:val="28"/>
        </w:rPr>
        <w:t>Článok</w:t>
      </w:r>
      <w:r>
        <w:rPr>
          <w:rFonts w:ascii="Arial Narrow" w:hAnsi="Arial Narrow"/>
          <w:b/>
          <w:spacing w:val="-2"/>
          <w:sz w:val="28"/>
        </w:rPr>
        <w:t xml:space="preserve"> </w:t>
      </w:r>
      <w:r>
        <w:rPr>
          <w:rFonts w:ascii="Arial Narrow" w:hAnsi="Arial Narrow"/>
          <w:b/>
          <w:sz w:val="28"/>
        </w:rPr>
        <w:t>VII</w:t>
      </w:r>
      <w:r>
        <w:rPr>
          <w:rFonts w:ascii="Arial Narrow" w:hAnsi="Arial Narrow"/>
          <w:b/>
          <w:spacing w:val="-2"/>
          <w:sz w:val="28"/>
        </w:rPr>
        <w:t xml:space="preserve"> </w:t>
      </w:r>
      <w:r>
        <w:rPr>
          <w:rFonts w:ascii="Arial Narrow" w:hAnsi="Arial Narrow"/>
          <w:b/>
          <w:sz w:val="28"/>
        </w:rPr>
        <w:t>-</w:t>
      </w:r>
      <w:r>
        <w:rPr>
          <w:rFonts w:ascii="Arial Narrow" w:hAnsi="Arial Narrow"/>
          <w:b/>
          <w:spacing w:val="-2"/>
          <w:sz w:val="28"/>
        </w:rPr>
        <w:t xml:space="preserve"> </w:t>
      </w:r>
      <w:r>
        <w:rPr>
          <w:rFonts w:ascii="Arial Narrow" w:hAnsi="Arial Narrow"/>
          <w:b/>
          <w:sz w:val="28"/>
        </w:rPr>
        <w:t>Ostatné</w:t>
      </w:r>
      <w:r>
        <w:rPr>
          <w:rFonts w:ascii="Arial Narrow" w:hAnsi="Arial Narrow"/>
          <w:b/>
          <w:spacing w:val="-3"/>
          <w:sz w:val="28"/>
        </w:rPr>
        <w:t xml:space="preserve"> </w:t>
      </w:r>
      <w:r>
        <w:rPr>
          <w:rFonts w:ascii="Arial Narrow" w:hAnsi="Arial Narrow"/>
          <w:b/>
          <w:sz w:val="28"/>
        </w:rPr>
        <w:t>informácie</w:t>
      </w:r>
    </w:p>
    <w:p w14:paraId="112DFFFB" w14:textId="77777777" w:rsidR="00B1791E" w:rsidRDefault="008C4979">
      <w:pPr>
        <w:pStyle w:val="Odsekzoznamu"/>
        <w:numPr>
          <w:ilvl w:val="0"/>
          <w:numId w:val="1"/>
        </w:numPr>
        <w:tabs>
          <w:tab w:val="left" w:pos="422"/>
        </w:tabs>
        <w:spacing w:before="118"/>
        <w:ind w:hanging="203"/>
        <w:jc w:val="left"/>
        <w:rPr>
          <w:sz w:val="21"/>
        </w:rPr>
      </w:pPr>
      <w:r>
        <w:rPr>
          <w:sz w:val="21"/>
        </w:rPr>
        <w:t>Informácie o práve poskytovať služby vo verejnom záujme</w:t>
      </w:r>
    </w:p>
    <w:p w14:paraId="2CC1F2B0" w14:textId="7CC046FE" w:rsidR="00B1791E" w:rsidRDefault="00936539">
      <w:pPr>
        <w:pStyle w:val="Zkladntext"/>
        <w:spacing w:before="10"/>
        <w:rPr>
          <w:rFonts w:ascii="Arial Narrow"/>
          <w:sz w:val="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6ADA4F74" wp14:editId="5A940CEA">
                <wp:simplePos x="0" y="0"/>
                <wp:positionH relativeFrom="page">
                  <wp:posOffset>868045</wp:posOffset>
                </wp:positionH>
                <wp:positionV relativeFrom="paragraph">
                  <wp:posOffset>66040</wp:posOffset>
                </wp:positionV>
                <wp:extent cx="5927725" cy="1373505"/>
                <wp:effectExtent l="0" t="0" r="0" b="0"/>
                <wp:wrapTopAndBottom/>
                <wp:docPr id="1583242151" name="docshape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27725" cy="1373505"/>
                        </a:xfrm>
                        <a:custGeom>
                          <a:avLst/>
                          <a:gdLst>
                            <a:gd name="T0" fmla="+- 0 10702 1367"/>
                            <a:gd name="T1" fmla="*/ T0 w 9335"/>
                            <a:gd name="T2" fmla="+- 0 104 104"/>
                            <a:gd name="T3" fmla="*/ 104 h 2163"/>
                            <a:gd name="T4" fmla="+- 0 10692 1367"/>
                            <a:gd name="T5" fmla="*/ T4 w 9335"/>
                            <a:gd name="T6" fmla="+- 0 104 104"/>
                            <a:gd name="T7" fmla="*/ 104 h 2163"/>
                            <a:gd name="T8" fmla="+- 0 10692 1367"/>
                            <a:gd name="T9" fmla="*/ T8 w 9335"/>
                            <a:gd name="T10" fmla="+- 0 113 104"/>
                            <a:gd name="T11" fmla="*/ 113 h 2163"/>
                            <a:gd name="T12" fmla="+- 0 10692 1367"/>
                            <a:gd name="T13" fmla="*/ T12 w 9335"/>
                            <a:gd name="T14" fmla="+- 0 2255 104"/>
                            <a:gd name="T15" fmla="*/ 2255 h 2163"/>
                            <a:gd name="T16" fmla="+- 0 1377 1367"/>
                            <a:gd name="T17" fmla="*/ T16 w 9335"/>
                            <a:gd name="T18" fmla="+- 0 2255 104"/>
                            <a:gd name="T19" fmla="*/ 2255 h 2163"/>
                            <a:gd name="T20" fmla="+- 0 1377 1367"/>
                            <a:gd name="T21" fmla="*/ T20 w 9335"/>
                            <a:gd name="T22" fmla="+- 0 113 104"/>
                            <a:gd name="T23" fmla="*/ 113 h 2163"/>
                            <a:gd name="T24" fmla="+- 0 10692 1367"/>
                            <a:gd name="T25" fmla="*/ T24 w 9335"/>
                            <a:gd name="T26" fmla="+- 0 113 104"/>
                            <a:gd name="T27" fmla="*/ 113 h 2163"/>
                            <a:gd name="T28" fmla="+- 0 10692 1367"/>
                            <a:gd name="T29" fmla="*/ T28 w 9335"/>
                            <a:gd name="T30" fmla="+- 0 104 104"/>
                            <a:gd name="T31" fmla="*/ 104 h 2163"/>
                            <a:gd name="T32" fmla="+- 0 1377 1367"/>
                            <a:gd name="T33" fmla="*/ T32 w 9335"/>
                            <a:gd name="T34" fmla="+- 0 104 104"/>
                            <a:gd name="T35" fmla="*/ 104 h 2163"/>
                            <a:gd name="T36" fmla="+- 0 1367 1367"/>
                            <a:gd name="T37" fmla="*/ T36 w 9335"/>
                            <a:gd name="T38" fmla="+- 0 104 104"/>
                            <a:gd name="T39" fmla="*/ 104 h 2163"/>
                            <a:gd name="T40" fmla="+- 0 1367 1367"/>
                            <a:gd name="T41" fmla="*/ T40 w 9335"/>
                            <a:gd name="T42" fmla="+- 0 112 104"/>
                            <a:gd name="T43" fmla="*/ 112 h 2163"/>
                            <a:gd name="T44" fmla="+- 0 1367 1367"/>
                            <a:gd name="T45" fmla="*/ T44 w 9335"/>
                            <a:gd name="T46" fmla="+- 0 113 104"/>
                            <a:gd name="T47" fmla="*/ 113 h 2163"/>
                            <a:gd name="T48" fmla="+- 0 1367 1367"/>
                            <a:gd name="T49" fmla="*/ T48 w 9335"/>
                            <a:gd name="T50" fmla="+- 0 2255 104"/>
                            <a:gd name="T51" fmla="*/ 2255 h 2163"/>
                            <a:gd name="T52" fmla="+- 0 1367 1367"/>
                            <a:gd name="T53" fmla="*/ T52 w 9335"/>
                            <a:gd name="T54" fmla="+- 0 2265 104"/>
                            <a:gd name="T55" fmla="*/ 2265 h 2163"/>
                            <a:gd name="T56" fmla="+- 0 1367 1367"/>
                            <a:gd name="T57" fmla="*/ T56 w 9335"/>
                            <a:gd name="T58" fmla="+- 0 2266 104"/>
                            <a:gd name="T59" fmla="*/ 2266 h 2163"/>
                            <a:gd name="T60" fmla="+- 0 1377 1367"/>
                            <a:gd name="T61" fmla="*/ T60 w 9335"/>
                            <a:gd name="T62" fmla="+- 0 2266 104"/>
                            <a:gd name="T63" fmla="*/ 2266 h 2163"/>
                            <a:gd name="T64" fmla="+- 0 1377 1367"/>
                            <a:gd name="T65" fmla="*/ T64 w 9335"/>
                            <a:gd name="T66" fmla="+- 0 2265 104"/>
                            <a:gd name="T67" fmla="*/ 2265 h 2163"/>
                            <a:gd name="T68" fmla="+- 0 10692 1367"/>
                            <a:gd name="T69" fmla="*/ T68 w 9335"/>
                            <a:gd name="T70" fmla="+- 0 2265 104"/>
                            <a:gd name="T71" fmla="*/ 2265 h 2163"/>
                            <a:gd name="T72" fmla="+- 0 10692 1367"/>
                            <a:gd name="T73" fmla="*/ T72 w 9335"/>
                            <a:gd name="T74" fmla="+- 0 2266 104"/>
                            <a:gd name="T75" fmla="*/ 2266 h 2163"/>
                            <a:gd name="T76" fmla="+- 0 10702 1367"/>
                            <a:gd name="T77" fmla="*/ T76 w 9335"/>
                            <a:gd name="T78" fmla="+- 0 2266 104"/>
                            <a:gd name="T79" fmla="*/ 2266 h 2163"/>
                            <a:gd name="T80" fmla="+- 0 10702 1367"/>
                            <a:gd name="T81" fmla="*/ T80 w 9335"/>
                            <a:gd name="T82" fmla="+- 0 113 104"/>
                            <a:gd name="T83" fmla="*/ 113 h 2163"/>
                            <a:gd name="T84" fmla="+- 0 10702 1367"/>
                            <a:gd name="T85" fmla="*/ T84 w 9335"/>
                            <a:gd name="T86" fmla="+- 0 112 104"/>
                            <a:gd name="T87" fmla="*/ 112 h 2163"/>
                            <a:gd name="T88" fmla="+- 0 10702 1367"/>
                            <a:gd name="T89" fmla="*/ T88 w 9335"/>
                            <a:gd name="T90" fmla="+- 0 104 104"/>
                            <a:gd name="T91" fmla="*/ 104 h 216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</a:cxnLst>
                          <a:rect l="0" t="0" r="r" b="b"/>
                          <a:pathLst>
                            <a:path w="9335" h="2163">
                              <a:moveTo>
                                <a:pt x="9335" y="0"/>
                              </a:moveTo>
                              <a:lnTo>
                                <a:pt x="9325" y="0"/>
                              </a:lnTo>
                              <a:lnTo>
                                <a:pt x="9325" y="9"/>
                              </a:lnTo>
                              <a:lnTo>
                                <a:pt x="9325" y="2151"/>
                              </a:lnTo>
                              <a:lnTo>
                                <a:pt x="10" y="2151"/>
                              </a:lnTo>
                              <a:lnTo>
                                <a:pt x="10" y="9"/>
                              </a:lnTo>
                              <a:lnTo>
                                <a:pt x="9325" y="9"/>
                              </a:lnTo>
                              <a:lnTo>
                                <a:pt x="9325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8"/>
                              </a:lnTo>
                              <a:lnTo>
                                <a:pt x="0" y="9"/>
                              </a:lnTo>
                              <a:lnTo>
                                <a:pt x="0" y="2151"/>
                              </a:lnTo>
                              <a:lnTo>
                                <a:pt x="0" y="2161"/>
                              </a:lnTo>
                              <a:lnTo>
                                <a:pt x="0" y="2162"/>
                              </a:lnTo>
                              <a:lnTo>
                                <a:pt x="10" y="2162"/>
                              </a:lnTo>
                              <a:lnTo>
                                <a:pt x="10" y="2161"/>
                              </a:lnTo>
                              <a:lnTo>
                                <a:pt x="9325" y="2161"/>
                              </a:lnTo>
                              <a:lnTo>
                                <a:pt x="9325" y="2162"/>
                              </a:lnTo>
                              <a:lnTo>
                                <a:pt x="9335" y="2162"/>
                              </a:lnTo>
                              <a:lnTo>
                                <a:pt x="9335" y="9"/>
                              </a:lnTo>
                              <a:lnTo>
                                <a:pt x="9335" y="8"/>
                              </a:lnTo>
                              <a:lnTo>
                                <a:pt x="9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E1DAC2" id="docshape58" o:spid="_x0000_s1026" style="position:absolute;margin-left:68.35pt;margin-top:5.2pt;width:466.75pt;height:108.15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35,2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bByzAUAAPwZAAAOAAAAZHJzL2Uyb0RvYy54bWysmdtu4zYQhu8L9B0IXbbY2DrLRpxFsYst&#10;CmwPwLIPIMvyAZVFVVTibJ9+hxSpkCxHFormwofo9+if+TQUST2+f7025KXu+YW1uyB8WAekbit2&#10;uLSnXfAn/fSuCAgfyvZQNqytd8HXmgfvn77/7vHWbeuInVlzqHsCQVq+vXW74DwM3Xa14tW5vpb8&#10;gXV1CwePrL+WA3ztT6tDX94g+rVZRet1trqx/tD1rKo5h/9+HA8GTzL+8VhXw+/HI68H0uwC8DbI&#10;116+7sXr6umx3J76sjtfKmWj/A8uruWlhZNOoT6WQ0me+8u/Ql0vVc84Ow4PFbuu2PF4qWqZA2QT&#10;rp1svpzLrpa5QHF4N5WJ/39hq99evnR/9MI67z6z6i8OFVndOr6djogvHDRkf/uVHYBh+Twwmezr&#10;sb+KX0Ia5FXW9OtU0/p1IBX8M91EeR6lAangWBjncbpORdVX5Vb/vHrmw881k6HKl898GKEc4JMs&#10;6YG05RXOSwHg8doAnx/fkTUJ1/k6ImGc5YripAu17ocVoWtyI5s4licFPpMo0iIVLIGAiRsp1iKI&#10;BIfJmURhFruqRKtUqGzj9wVVGP0LXwniK9OiOV+5Fs36gt6z6oX52mid8FUgvkKn+mHsK1ho1j4E&#10;jb9ioVt9zFpoEqBhhJmzEURRmnrdmQSkCLHnQIjz3H+hmRxomGHubBCoO5PDjLvIIYG5i0wWNEIb&#10;wWHhBxuZIHCwkQ0iXGNgxZDw1gwR1g2RQwIxZ3KYMWdzmDFnkqAR1hKxAwIGCN8YYmLAB5HYwYBR&#10;jU0QNMY6InZB+L2ZFGa8ORRgzPX2Q2xyoDHWD7HLwe/NhIB7SxwImLfExEATrBsSBwMMOR6miQkh&#10;BI1/HEkcCKg3EwNNsGZIHAz+ZkhMCHgzJA4E1JuJgSZYL6Q2BmyMS00KM2Nc6mDA3KUmCJpi3ZDa&#10;IKIo894fUpODFPm5pg4I1J2JgqZYP6Q2Cjhx5rvoUpOEFPndZTYKmHT5uzUzWdAM64jMRoG5g2nR&#10;24A+585GgbszWdAM64nMRgEn9pKFSaLlLkU6NrNR4LeIzIRBM6wtcpsFZi83UUiRH21us8Dt5SYN&#10;mmN9kdswJDbPcJebLKQIsWfDwGfouYmD5lhj5DYN1J7JYsZeYcPA7RUmDlpgnVE4NPzjcWGiwMfj&#10;wkYxY86EQQusMQqHhf9GVpgg8BtZYYOYMWeioAXWFhuXhHcGsDEx2DMAWD6e9AKxPOs1Y/XaqkUj&#10;fCKl2INYy5Vqx7hYoVIICMtQKldwEAJUYoWJiKHOQiyXl3fFkLcQw/pnXNzOhxbLGinXa+E7cqAk&#10;5ZtF0cXEX8hhzr7EjJiKS/myTCOVarwsVTFfFdHHFfjdOooppJQvS1XM6oQcJmRLUk1UqjBHWiRX&#10;qcKsZYlcTEaEGZhGLJKrVOG+vkQubtci+rj/cLeQmUp13B65L1epwp1oiRlxfxFm4M6wSK5SzZel&#10;KsZfER2GziXRC5UqDGaL5CpVGF4M+VghNXz0sHHobhn2AYEtw734TbntykGMOvojue0CuclEzrtA&#10;bhGJI1f2UlMmNYMYfkYFJCb3HeGEb4KmtYWqJ7VQH9bvnYqnZLqq+rB+d2RROF3IWqHfR6XY4wF7&#10;S3ULT7tQNp+rsjYvGu0v0RQKvc5fv491GOPM+15YKi2D7h0vNn0m/W6eEa6caFY2AVqsmz/tJlZX&#10;EJx5uXLe43SV381mUs5XepLNQ5tkLv+qYbweiy/aVu49T/0r2t7Yf+asuRw+XZpGdC3vT/sPTU9e&#10;SvH0QP4pOpaskZOIlomfacZqE13sm4tnEXy7Z4evsIfes/ERBDwygQ9n1v8TkBs8ftgF/O/nsq8D&#10;0vzSwv7+JkzExsYgvyRpLvb8evPI3jxSthWE2gVDAJMe8fHDMD7jeO76y+kMZwrlNKhlP8He/fEi&#10;dtjlJv/oSn2BRwyyNupxiHiGYX6XqreHNk/fAAAA//8DAFBLAwQUAAYACAAAACEA4K/2o90AAAAL&#10;AQAADwAAAGRycy9kb3ducmV2LnhtbEyPwW7CMBBE75X6D9ZW6q3YTRGgEAchpF44VCoFcXXiJYka&#10;ryPbkPTvu5za247maXam2EyuFzcMsfOk4XWmQCDV3nbUaDh+vb+sQMRkyJreE2r4wQib8vGhMLn1&#10;I33i7ZAawSEUc6OhTWnIpYx1i87EmR+Q2Lv44ExiGRppgxk53PUyU2ohnemIP7RmwF2L9ffh6jQ0&#10;l3Cij1U1qrk7Ojzvq30Yg9bPT9N2DSLhlP5guNfn6lByp8pfyUbRs35bLBnlQ81B3AG1VBmISkOW&#10;sSXLQv7fUP4CAAD//wMAUEsBAi0AFAAGAAgAAAAhALaDOJL+AAAA4QEAABMAAAAAAAAAAAAAAAAA&#10;AAAAAFtDb250ZW50X1R5cGVzXS54bWxQSwECLQAUAAYACAAAACEAOP0h/9YAAACUAQAACwAAAAAA&#10;AAAAAAAAAAAvAQAAX3JlbHMvLnJlbHNQSwECLQAUAAYACAAAACEA7K2wcswFAAD8GQAADgAAAAAA&#10;AAAAAAAAAAAuAgAAZHJzL2Uyb0RvYy54bWxQSwECLQAUAAYACAAAACEA4K/2o90AAAALAQAADwAA&#10;AAAAAAAAAAAAAAAmCAAAZHJzL2Rvd25yZXYueG1sUEsFBgAAAAAEAAQA8wAAADAJAAAAAA==&#10;" path="m9335,r-10,l9325,9r,2142l10,2151,10,9r9315,l9325,,10,,,,,8,,9,,2151r,10l,2162r10,l10,2161r9315,l9325,2162r10,l9335,9r,-1l9335,xe" fillcolor="black" stroked="f">
                <v:path arrowok="t" o:connecttype="custom" o:connectlocs="5927725,66040;5921375,66040;5921375,71755;5921375,1431925;6350,1431925;6350,71755;5921375,71755;5921375,66040;6350,66040;0,66040;0,71120;0,71755;0,1431925;0,1438275;0,1438910;6350,1438910;6350,1438275;5921375,1438275;5921375,1438910;5927725,1438910;5927725,71755;5927725,71120;5927725,66040" o:connectangles="0,0,0,0,0,0,0,0,0,0,0,0,0,0,0,0,0,0,0,0,0,0,0"/>
                <w10:wrap type="topAndBottom" anchorx="page"/>
              </v:shape>
            </w:pict>
          </mc:Fallback>
        </mc:AlternateContent>
      </w:r>
    </w:p>
    <w:p w14:paraId="27880DC0" w14:textId="77777777" w:rsidR="00B1791E" w:rsidRDefault="00B1791E">
      <w:pPr>
        <w:pStyle w:val="Zkladntext"/>
        <w:spacing w:before="5"/>
        <w:rPr>
          <w:rFonts w:ascii="Arial Narrow"/>
          <w:sz w:val="8"/>
        </w:rPr>
      </w:pPr>
    </w:p>
    <w:p w14:paraId="298440FD" w14:textId="77777777" w:rsidR="00B1791E" w:rsidRDefault="008C4979">
      <w:pPr>
        <w:pStyle w:val="Odsekzoznamu"/>
        <w:numPr>
          <w:ilvl w:val="0"/>
          <w:numId w:val="1"/>
        </w:numPr>
        <w:tabs>
          <w:tab w:val="left" w:pos="429"/>
        </w:tabs>
        <w:spacing w:before="100"/>
        <w:ind w:left="428" w:hanging="203"/>
        <w:jc w:val="left"/>
        <w:rPr>
          <w:sz w:val="21"/>
        </w:rPr>
      </w:pPr>
      <w:r>
        <w:rPr>
          <w:sz w:val="21"/>
        </w:rPr>
        <w:t>Informácie o osobitnej kategórii priemyselnej výroby</w:t>
      </w:r>
    </w:p>
    <w:p w14:paraId="51BDF344" w14:textId="6C82F837" w:rsidR="00B1791E" w:rsidRDefault="00936539">
      <w:pPr>
        <w:pStyle w:val="Zkladntext"/>
        <w:spacing w:before="10"/>
        <w:rPr>
          <w:rFonts w:ascii="Arial Narrow"/>
          <w:sz w:val="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5426FA4B" wp14:editId="57F4FC61">
                <wp:simplePos x="0" y="0"/>
                <wp:positionH relativeFrom="page">
                  <wp:posOffset>873125</wp:posOffset>
                </wp:positionH>
                <wp:positionV relativeFrom="paragraph">
                  <wp:posOffset>65405</wp:posOffset>
                </wp:positionV>
                <wp:extent cx="5927725" cy="1373505"/>
                <wp:effectExtent l="0" t="0" r="0" b="0"/>
                <wp:wrapTopAndBottom/>
                <wp:docPr id="826576019" name="docshape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27725" cy="1373505"/>
                        </a:xfrm>
                        <a:custGeom>
                          <a:avLst/>
                          <a:gdLst>
                            <a:gd name="T0" fmla="+- 0 10709 1375"/>
                            <a:gd name="T1" fmla="*/ T0 w 9335"/>
                            <a:gd name="T2" fmla="+- 0 103 103"/>
                            <a:gd name="T3" fmla="*/ 103 h 2163"/>
                            <a:gd name="T4" fmla="+- 0 10700 1375"/>
                            <a:gd name="T5" fmla="*/ T4 w 9335"/>
                            <a:gd name="T6" fmla="+- 0 103 103"/>
                            <a:gd name="T7" fmla="*/ 103 h 2163"/>
                            <a:gd name="T8" fmla="+- 0 10700 1375"/>
                            <a:gd name="T9" fmla="*/ T8 w 9335"/>
                            <a:gd name="T10" fmla="+- 0 112 103"/>
                            <a:gd name="T11" fmla="*/ 112 h 2163"/>
                            <a:gd name="T12" fmla="+- 0 10700 1375"/>
                            <a:gd name="T13" fmla="*/ T12 w 9335"/>
                            <a:gd name="T14" fmla="+- 0 2254 103"/>
                            <a:gd name="T15" fmla="*/ 2254 h 2163"/>
                            <a:gd name="T16" fmla="+- 0 1384 1375"/>
                            <a:gd name="T17" fmla="*/ T16 w 9335"/>
                            <a:gd name="T18" fmla="+- 0 2254 103"/>
                            <a:gd name="T19" fmla="*/ 2254 h 2163"/>
                            <a:gd name="T20" fmla="+- 0 1384 1375"/>
                            <a:gd name="T21" fmla="*/ T20 w 9335"/>
                            <a:gd name="T22" fmla="+- 0 112 103"/>
                            <a:gd name="T23" fmla="*/ 112 h 2163"/>
                            <a:gd name="T24" fmla="+- 0 10700 1375"/>
                            <a:gd name="T25" fmla="*/ T24 w 9335"/>
                            <a:gd name="T26" fmla="+- 0 112 103"/>
                            <a:gd name="T27" fmla="*/ 112 h 2163"/>
                            <a:gd name="T28" fmla="+- 0 10700 1375"/>
                            <a:gd name="T29" fmla="*/ T28 w 9335"/>
                            <a:gd name="T30" fmla="+- 0 103 103"/>
                            <a:gd name="T31" fmla="*/ 103 h 2163"/>
                            <a:gd name="T32" fmla="+- 0 1384 1375"/>
                            <a:gd name="T33" fmla="*/ T32 w 9335"/>
                            <a:gd name="T34" fmla="+- 0 103 103"/>
                            <a:gd name="T35" fmla="*/ 103 h 2163"/>
                            <a:gd name="T36" fmla="+- 0 1375 1375"/>
                            <a:gd name="T37" fmla="*/ T36 w 9335"/>
                            <a:gd name="T38" fmla="+- 0 103 103"/>
                            <a:gd name="T39" fmla="*/ 103 h 2163"/>
                            <a:gd name="T40" fmla="+- 0 1375 1375"/>
                            <a:gd name="T41" fmla="*/ T40 w 9335"/>
                            <a:gd name="T42" fmla="+- 0 111 103"/>
                            <a:gd name="T43" fmla="*/ 111 h 2163"/>
                            <a:gd name="T44" fmla="+- 0 1375 1375"/>
                            <a:gd name="T45" fmla="*/ T44 w 9335"/>
                            <a:gd name="T46" fmla="+- 0 112 103"/>
                            <a:gd name="T47" fmla="*/ 112 h 2163"/>
                            <a:gd name="T48" fmla="+- 0 1375 1375"/>
                            <a:gd name="T49" fmla="*/ T48 w 9335"/>
                            <a:gd name="T50" fmla="+- 0 2254 103"/>
                            <a:gd name="T51" fmla="*/ 2254 h 2163"/>
                            <a:gd name="T52" fmla="+- 0 1375 1375"/>
                            <a:gd name="T53" fmla="*/ T52 w 9335"/>
                            <a:gd name="T54" fmla="+- 0 2264 103"/>
                            <a:gd name="T55" fmla="*/ 2264 h 2163"/>
                            <a:gd name="T56" fmla="+- 0 1375 1375"/>
                            <a:gd name="T57" fmla="*/ T56 w 9335"/>
                            <a:gd name="T58" fmla="+- 0 2266 103"/>
                            <a:gd name="T59" fmla="*/ 2266 h 2163"/>
                            <a:gd name="T60" fmla="+- 0 1384 1375"/>
                            <a:gd name="T61" fmla="*/ T60 w 9335"/>
                            <a:gd name="T62" fmla="+- 0 2266 103"/>
                            <a:gd name="T63" fmla="*/ 2266 h 2163"/>
                            <a:gd name="T64" fmla="+- 0 1384 1375"/>
                            <a:gd name="T65" fmla="*/ T64 w 9335"/>
                            <a:gd name="T66" fmla="+- 0 2264 103"/>
                            <a:gd name="T67" fmla="*/ 2264 h 2163"/>
                            <a:gd name="T68" fmla="+- 0 10700 1375"/>
                            <a:gd name="T69" fmla="*/ T68 w 9335"/>
                            <a:gd name="T70" fmla="+- 0 2264 103"/>
                            <a:gd name="T71" fmla="*/ 2264 h 2163"/>
                            <a:gd name="T72" fmla="+- 0 10700 1375"/>
                            <a:gd name="T73" fmla="*/ T72 w 9335"/>
                            <a:gd name="T74" fmla="+- 0 2266 103"/>
                            <a:gd name="T75" fmla="*/ 2266 h 2163"/>
                            <a:gd name="T76" fmla="+- 0 10709 1375"/>
                            <a:gd name="T77" fmla="*/ T76 w 9335"/>
                            <a:gd name="T78" fmla="+- 0 2266 103"/>
                            <a:gd name="T79" fmla="*/ 2266 h 2163"/>
                            <a:gd name="T80" fmla="+- 0 10709 1375"/>
                            <a:gd name="T81" fmla="*/ T80 w 9335"/>
                            <a:gd name="T82" fmla="+- 0 112 103"/>
                            <a:gd name="T83" fmla="*/ 112 h 2163"/>
                            <a:gd name="T84" fmla="+- 0 10709 1375"/>
                            <a:gd name="T85" fmla="*/ T84 w 9335"/>
                            <a:gd name="T86" fmla="+- 0 111 103"/>
                            <a:gd name="T87" fmla="*/ 111 h 2163"/>
                            <a:gd name="T88" fmla="+- 0 10709 1375"/>
                            <a:gd name="T89" fmla="*/ T88 w 9335"/>
                            <a:gd name="T90" fmla="+- 0 103 103"/>
                            <a:gd name="T91" fmla="*/ 103 h 216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</a:cxnLst>
                          <a:rect l="0" t="0" r="r" b="b"/>
                          <a:pathLst>
                            <a:path w="9335" h="2163">
                              <a:moveTo>
                                <a:pt x="9334" y="0"/>
                              </a:moveTo>
                              <a:lnTo>
                                <a:pt x="9325" y="0"/>
                              </a:lnTo>
                              <a:lnTo>
                                <a:pt x="9325" y="9"/>
                              </a:lnTo>
                              <a:lnTo>
                                <a:pt x="9325" y="2151"/>
                              </a:lnTo>
                              <a:lnTo>
                                <a:pt x="9" y="2151"/>
                              </a:lnTo>
                              <a:lnTo>
                                <a:pt x="9" y="9"/>
                              </a:lnTo>
                              <a:lnTo>
                                <a:pt x="9325" y="9"/>
                              </a:lnTo>
                              <a:lnTo>
                                <a:pt x="9325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8"/>
                              </a:lnTo>
                              <a:lnTo>
                                <a:pt x="0" y="9"/>
                              </a:lnTo>
                              <a:lnTo>
                                <a:pt x="0" y="2151"/>
                              </a:lnTo>
                              <a:lnTo>
                                <a:pt x="0" y="2161"/>
                              </a:lnTo>
                              <a:lnTo>
                                <a:pt x="0" y="2163"/>
                              </a:lnTo>
                              <a:lnTo>
                                <a:pt x="9" y="2163"/>
                              </a:lnTo>
                              <a:lnTo>
                                <a:pt x="9" y="2161"/>
                              </a:lnTo>
                              <a:lnTo>
                                <a:pt x="9325" y="2161"/>
                              </a:lnTo>
                              <a:lnTo>
                                <a:pt x="9325" y="2163"/>
                              </a:lnTo>
                              <a:lnTo>
                                <a:pt x="9334" y="2163"/>
                              </a:lnTo>
                              <a:lnTo>
                                <a:pt x="9334" y="9"/>
                              </a:lnTo>
                              <a:lnTo>
                                <a:pt x="9334" y="8"/>
                              </a:lnTo>
                              <a:lnTo>
                                <a:pt x="93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EA3F07" id="docshape59" o:spid="_x0000_s1026" style="position:absolute;margin-left:68.75pt;margin-top:5.15pt;width:466.75pt;height:108.15pt;z-index:-1571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35,2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/Ls5QUAAPcZAAAOAAAAZHJzL2Uyb0RvYy54bWysmdtu4zYQhu8L9B0IXbbY2DrLRpxFsYst&#10;CmwPwLIPIMvyAZVFVZTjpE/fGYp0SIaUhaJ7EdnL38Of82koknr8+HJuyHPd8xNrN0H4sAxI3VZs&#10;d2oPm+BP+uVDERA+lO2ubFhbb4LXmgcfn77/7vHareuIHVmzq3sCQVq+vnab4DgM3Xqx4NWxPpf8&#10;gXV1C4171p/LAb72h8WuL68Q/dwsouUyW1xZv+t6VtWcw/9+HhuDJxF/v6+r4ff9ntcDaTYBeBvE&#10;31783eLfxdNjuT70ZXc8VdJG+R9cnMtTC53eQn0uh5Jc+tO7UOdT1TPO9sNDxc4Ltt+fqlqMAUYT&#10;Lq3RfDuWXS3GAsnh3S1N/P8LW/32/K37o0frvPvKqr84ZGRx7fj61oJfOGjI9vor2wHD8jIwMdiX&#10;fX/GX8IwyIvI6estp/XLQCr4z3QV5XmUBqSCtjDO43SZYtYX5Vr9vLrw4eeaiVDl81c+jFB28Emk&#10;dEfa8gz9UgC4PzfA58cPZEnCZb5cEQgp4kHqb7pQ6X5YELokV7KK43eiSIlksBgCxvJ+uEWKlQgi&#10;QTM5kijM3qkSpbr5AncOX5CF0T/6Sjy+MiWa8pUr0aQvqD0rX25fK6VDX4XHV2hlP4xcCQv13Ieg&#10;cWcstLOfL93WQp0AhXhumKGJIIrSxOlOJyBEHnsWhLiAcA6goc6BhpnPnQnC607nMOEuskj43EU6&#10;Cxp5C8Fi4QYb6SD8YCMTBNaoGyxOCW/FEPmqIbJIeMzpHCbMmRwmzOkkaOQridgCAROEaw7RMfgn&#10;kdjC4KMa6yBo7KuI2Abh9qZTmPBmUYBScNZDrHOgsa8eYpuD25sOwe8tsSD4vCU6Bpr4qiGxMISh&#10;i2miQwhB455HEguC15uOgSa+YkgsDO5iSHQI/mJILAhebzoGmvhqITUx+Oa4VKcwMcelFgafu1QH&#10;QVNfNaQmiCjKnM+HVOcgRG6uqQXC605HQVNfPaQmCug4c910qU5CiNzuMhNF6JtJMp0FzXwVkZko&#10;fO5gWfQ2oU+5M1H43eksKPByP/kzEwV07CSb6SSEyJM7E4X/EZHpMGjmK4vcZOGzl+soJuzlJgu/&#10;vVynQXNfXeQmDOjZeefBEnsW29yEgfbcK/Rcx0FzX2HkJg2vPZ2FELnhFiYMv71Cx0ELX2UUFg33&#10;fFzoKPzzcWGimDCnw6CwMnUXRmGxcD/ICh2E/0FWmCAmzOkoaOEri5VNwrkCWOkYzBUAbB8PaoNY&#10;HtWesXpp5aYRPpESzyCWYqfaMY47VAoBYRtKxQ4OQoAKd5geMeQZxbncrk6LYdwohv3PuLmdVuO2&#10;RsjVXviOHCgJ+WpWdFz4oxzW7HPM4FJcyOeNNJJDjecNFderGH3cgd9NOi4hhXzeUHFVh3JYkM0Z&#10;aiKHCmukWXI5VFi1zJHjYgTNwDJillwOFZ7rc+T4uMbo4/nD3URmcqjw5JsVXQ4VnkRz5Ph8QTPj&#10;4ctdMzjfC/m8oeL8i3KYOueYKeRQYTKbJZdDhelFk49jkNNHDweH9pFhHxA4Mtzib8p1Vw4466iP&#10;5LoJxCETOW4CcUSELWf2XFMmNANOP6CASR4GJs4docM3QdOaQlmTSqia1bWT8aRMZVU1q6sli8Lb&#10;jawU6iqVwt1M2cxOZ8rujNRImzKtrqN5eKRoqVVt6qprCsldtamrrpm2PfZ1N1FKBqU73mmqJ3XV&#10;e1Qni3BfqGZ1HWXjbTtfNt3pKpY3DwScr1QFqZypq3SobvD7JpVyOs+3iplGdpPZd1HVMF6PqceK&#10;FcfOt9LFiteOnjlrTrsvp6bBguX9Yfup6clziS8OxD+J0JA1Yv3QMvyZIizPz/HIHF9D8PWW7V7h&#10;+Lxn49sHeFsCH46s/ycgV3jzsAn435eyrwPS/NLC0f4qTPBMYxBfkjTH475eb9nqLWVbQahNMASw&#10;3sGPn4bx9cal60+HI/QUihVQy36CY/v9CQ/Xxfn+6Ep+gbcLIjfyTQi+vtC/C9Xb+5qnfwEAAP//&#10;AwBQSwMEFAAGAAgAAAAhAMnNypTdAAAACwEAAA8AAABkcnMvZG93bnJldi54bWxMjz1PwzAQhnck&#10;/oN1SGzUbgppFeJUCImlAxJtEasTX5OI+BzZbhP+PdcJtnt1j96Pcju7QVwwxN6ThuVCgUBqvO2p&#10;1XA8vD1sQMRkyJrBE2r4wQjb6vamNIX1E33gZZ9awSYUC6OhS2kspIxNh87EhR+R+HfywZnEMrTS&#10;BjOxuRtkplQunemJEzoz4muHzff+7DS0p/BJ75t6Uo/u6PBrV+/CFLS+v5tfnkEknNMfDNf6XB0q&#10;7lT7M9koBtar9ROjfKgViCug1kteV2vIsjwHWZXy/4bqFwAA//8DAFBLAQItABQABgAIAAAAIQC2&#10;gziS/gAAAOEBAAATAAAAAAAAAAAAAAAAAAAAAABbQ29udGVudF9UeXBlc10ueG1sUEsBAi0AFAAG&#10;AAgAAAAhADj9If/WAAAAlAEAAAsAAAAAAAAAAAAAAAAALwEAAF9yZWxzLy5yZWxzUEsBAi0AFAAG&#10;AAgAAAAhABRn8uzlBQAA9xkAAA4AAAAAAAAAAAAAAAAALgIAAGRycy9lMm9Eb2MueG1sUEsBAi0A&#10;FAAGAAgAAAAhAMnNypTdAAAACwEAAA8AAAAAAAAAAAAAAAAAPwgAAGRycy9kb3ducmV2LnhtbFBL&#10;BQYAAAAABAAEAPMAAABJCQAAAAA=&#10;" path="m9334,r-9,l9325,9r,2142l9,2151,9,9r9316,l9325,,9,,,,,8,,9,,2151r,10l,2163r9,l9,2161r9316,l9325,2163r9,l9334,9r,-1l9334,xe" fillcolor="black" stroked="f">
                <v:path arrowok="t" o:connecttype="custom" o:connectlocs="5927090,65405;5921375,65405;5921375,71120;5921375,1431290;5715,1431290;5715,71120;5921375,71120;5921375,65405;5715,65405;0,65405;0,70485;0,71120;0,1431290;0,1437640;0,1438910;5715,1438910;5715,1437640;5921375,1437640;5921375,1438910;5927090,1438910;5927090,71120;5927090,70485;5927090,65405" o:connectangles="0,0,0,0,0,0,0,0,0,0,0,0,0,0,0,0,0,0,0,0,0,0,0"/>
                <w10:wrap type="topAndBottom" anchorx="page"/>
              </v:shape>
            </w:pict>
          </mc:Fallback>
        </mc:AlternateContent>
      </w:r>
    </w:p>
    <w:p w14:paraId="7F2A4ADF" w14:textId="77777777" w:rsidR="00B1791E" w:rsidRDefault="00B1791E">
      <w:pPr>
        <w:rPr>
          <w:rFonts w:ascii="Arial Narrow"/>
          <w:sz w:val="6"/>
        </w:rPr>
        <w:sectPr w:rsidR="00B1791E">
          <w:headerReference w:type="default" r:id="rId19"/>
          <w:footerReference w:type="default" r:id="rId20"/>
          <w:pgSz w:w="11910" w:h="16840"/>
          <w:pgMar w:top="860" w:right="960" w:bottom="980" w:left="1180" w:header="281" w:footer="788" w:gutter="0"/>
          <w:cols w:space="708"/>
        </w:sectPr>
      </w:pPr>
    </w:p>
    <w:p w14:paraId="14873EAE" w14:textId="51DAC97C" w:rsidR="00B1791E" w:rsidRDefault="00936539">
      <w:pPr>
        <w:spacing w:before="81"/>
        <w:ind w:right="2589"/>
        <w:jc w:val="right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741952" behindDoc="0" locked="0" layoutInCell="1" allowOverlap="1" wp14:anchorId="765CF179" wp14:editId="4CE03EEC">
                <wp:simplePos x="0" y="0"/>
                <wp:positionH relativeFrom="page">
                  <wp:posOffset>5314315</wp:posOffset>
                </wp:positionH>
                <wp:positionV relativeFrom="paragraph">
                  <wp:posOffset>38735</wp:posOffset>
                </wp:positionV>
                <wp:extent cx="1450340" cy="372110"/>
                <wp:effectExtent l="0" t="0" r="0" b="0"/>
                <wp:wrapNone/>
                <wp:docPr id="478651394" name="docshapegroup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50340" cy="372110"/>
                          <a:chOff x="8369" y="61"/>
                          <a:chExt cx="2284" cy="586"/>
                        </a:xfrm>
                      </wpg:grpSpPr>
                      <wps:wsp>
                        <wps:cNvPr id="820373934" name="docshape62"/>
                        <wps:cNvSpPr>
                          <a:spLocks/>
                        </wps:cNvSpPr>
                        <wps:spPr bwMode="auto">
                          <a:xfrm>
                            <a:off x="8379" y="71"/>
                            <a:ext cx="2264" cy="566"/>
                          </a:xfrm>
                          <a:custGeom>
                            <a:avLst/>
                            <a:gdLst>
                              <a:gd name="T0" fmla="+- 0 8380 8379"/>
                              <a:gd name="T1" fmla="*/ T0 w 2264"/>
                              <a:gd name="T2" fmla="+- 0 347 71"/>
                              <a:gd name="T3" fmla="*/ 347 h 566"/>
                              <a:gd name="T4" fmla="+- 0 10629 8379"/>
                              <a:gd name="T5" fmla="*/ T4 w 2264"/>
                              <a:gd name="T6" fmla="+- 0 347 71"/>
                              <a:gd name="T7" fmla="*/ 347 h 566"/>
                              <a:gd name="T8" fmla="+- 0 10629 8379"/>
                              <a:gd name="T9" fmla="*/ T8 w 2264"/>
                              <a:gd name="T10" fmla="+- 0 71 71"/>
                              <a:gd name="T11" fmla="*/ 71 h 566"/>
                              <a:gd name="T12" fmla="+- 0 8380 8379"/>
                              <a:gd name="T13" fmla="*/ T12 w 2264"/>
                              <a:gd name="T14" fmla="+- 0 71 71"/>
                              <a:gd name="T15" fmla="*/ 71 h 566"/>
                              <a:gd name="T16" fmla="+- 0 8380 8379"/>
                              <a:gd name="T17" fmla="*/ T16 w 2264"/>
                              <a:gd name="T18" fmla="+- 0 347 71"/>
                              <a:gd name="T19" fmla="*/ 347 h 566"/>
                              <a:gd name="T20" fmla="+- 0 8379 8379"/>
                              <a:gd name="T21" fmla="*/ T20 w 2264"/>
                              <a:gd name="T22" fmla="+- 0 636 71"/>
                              <a:gd name="T23" fmla="*/ 636 h 566"/>
                              <a:gd name="T24" fmla="+- 0 10643 8379"/>
                              <a:gd name="T25" fmla="*/ T24 w 2264"/>
                              <a:gd name="T26" fmla="+- 0 636 71"/>
                              <a:gd name="T27" fmla="*/ 636 h 566"/>
                              <a:gd name="T28" fmla="+- 0 10643 8379"/>
                              <a:gd name="T29" fmla="*/ T28 w 2264"/>
                              <a:gd name="T30" fmla="+- 0 360 71"/>
                              <a:gd name="T31" fmla="*/ 360 h 566"/>
                              <a:gd name="T32" fmla="+- 0 8379 8379"/>
                              <a:gd name="T33" fmla="*/ T32 w 2264"/>
                              <a:gd name="T34" fmla="+- 0 360 71"/>
                              <a:gd name="T35" fmla="*/ 360 h 566"/>
                              <a:gd name="T36" fmla="+- 0 8379 8379"/>
                              <a:gd name="T37" fmla="*/ T36 w 2264"/>
                              <a:gd name="T38" fmla="+- 0 636 71"/>
                              <a:gd name="T39" fmla="*/ 636 h 5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264" h="566">
                                <a:moveTo>
                                  <a:pt x="1" y="276"/>
                                </a:moveTo>
                                <a:lnTo>
                                  <a:pt x="2250" y="276"/>
                                </a:lnTo>
                                <a:lnTo>
                                  <a:pt x="2250" y="0"/>
                                </a:lnTo>
                                <a:lnTo>
                                  <a:pt x="1" y="0"/>
                                </a:lnTo>
                                <a:lnTo>
                                  <a:pt x="1" y="276"/>
                                </a:lnTo>
                                <a:close/>
                                <a:moveTo>
                                  <a:pt x="0" y="565"/>
                                </a:moveTo>
                                <a:lnTo>
                                  <a:pt x="2264" y="565"/>
                                </a:lnTo>
                                <a:lnTo>
                                  <a:pt x="2264" y="289"/>
                                </a:lnTo>
                                <a:lnTo>
                                  <a:pt x="0" y="289"/>
                                </a:lnTo>
                                <a:lnTo>
                                  <a:pt x="0" y="5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3065362" name="docshape63"/>
                        <wps:cNvSpPr txBox="1">
                          <a:spLocks noChangeArrowheads="1"/>
                        </wps:cNvSpPr>
                        <wps:spPr bwMode="auto">
                          <a:xfrm>
                            <a:off x="8389" y="369"/>
                            <a:ext cx="2237" cy="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157D80" w14:textId="77777777" w:rsidR="00B1791E" w:rsidRDefault="008C4979">
                              <w:pPr>
                                <w:spacing w:before="36"/>
                                <w:ind w:left="2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47923393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4891747" name="docshape64"/>
                        <wps:cNvSpPr txBox="1">
                          <a:spLocks noChangeArrowheads="1"/>
                        </wps:cNvSpPr>
                        <wps:spPr bwMode="auto">
                          <a:xfrm>
                            <a:off x="8389" y="81"/>
                            <a:ext cx="2237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325506" w14:textId="77777777" w:rsidR="00B1791E" w:rsidRDefault="008C4979">
                              <w:pPr>
                                <w:spacing w:before="40"/>
                                <w:ind w:left="2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90"/>
                                  <w:sz w:val="18"/>
                                </w:rPr>
                                <w:t>2024151338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5CF179" id="docshapegroup61" o:spid="_x0000_s1043" style="position:absolute;left:0;text-align:left;margin-left:418.45pt;margin-top:3.05pt;width:114.2pt;height:29.3pt;z-index:15741952;mso-position-horizontal-relative:page;mso-position-vertical-relative:text" coordorigin="8369,61" coordsize="2284,5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MFEPgUAAH4TAAAOAAAAZHJzL2Uyb0RvYy54bWzUWNGOozYUfa/Uf7B4bLUTsBMg0WRW29nd&#10;UaVtu9LSD3CABFSCqU2GzH5977VxYjIwm26lkZqHxMQH+9xzLrYvt2+P+4o85lKVol57wY3vkbxO&#10;RVbWu7X3Z/LxTewR1fI645Wo87X3lCvv7d2PP9x2zSqnohBVlksCg9Rq1TVrr2jbZjWbqbTI91zd&#10;iCavoXMr5J63cCl3s0zyDkbfVzPq++GsEzJrpEhzpeDf96bTu9Pjb7d52v6x3aq8JdXaA26t/pb6&#10;e4Pfs7tbvtpJ3hRl2tPg38Fiz8saJj0N9Z63nBxk+WyofZlKocS2vUnFfia22zLNdQwQTeBfRPMg&#10;xaHRsexW3a45yQTSXuj03cOmvz8+yOZL81ka9tD8JNK/FOgy65rdyu3H650Bk033m8jAT35ohQ78&#10;uJV7HAJCIket79NJ3/zYkhT+DOYLn83BhhT6WESDoDcgLcAlvC1m4dIj0BsGxpq0+NDfTGk8N3cu&#10;4hA7Z3xlJtVEe2JoPGSSOoul/ptYXwre5NoDhWJ8lqTMgCf1WcSWDBjVfA86ZCJViAwpUkMOALay&#10;KldTpwdhCqT/ppoxi4wsUS+LVZTS0IoSDkXhq/Sg2odcaFf44yfVmlzPoKW9znrqCRiy3VeQ9j+/&#10;IT6JWYxfMGGPt7DAwn6akcQnHdGTX4CoBemx2DwilvLuNB+zGBgIEQVZGPLw+JxAEJZDKvBDuhxl&#10;tbA4ZDWfYBVa0AusIot5iRWsZlexArcMDlnFE6wg+93RomBEq8BVHRCjWgVD1acddJVPAjrFa6j9&#10;OC9X90leQ92nebnaJ0E4xWuo/nhyBa70k9lFh9Jjuo9mF3XlT+hk1g8NCFk4YiV11UfIqJd0KD4k&#10;/pyNU3MdSOhU6tOhBxPUXAOmqQ31f4Ga60FCp/KfDU1goT+iGnMdQMioamxowKSfzPUgYVNPAK7r&#10;znM+wcw1YJrZUP9pZq4FCWTH+PrKhh6M28lc/Qd2wp65sxsAL+yekB7rflOAFuF4dPP1pt4Ihbty&#10;Ah7AnpywftsFFO4gE2CQBcHRVWBgimBY5mAjAXYvDx2AfRq+uA4Ommq43su+OTo+7AiHB/UaMrQP&#10;lF4XKe1DhYS+ZnTMVCTDrguV9aGC9c7oJuTeWwmH4ctjsPQIHIM3eA9fNbzFlLBN0q09c74o1h7u&#10;0NixF495IjSkxdQwktHIHj7O/VXt4ihdwNMOAZ2hFmB/Gz3gCaiPhhCA7ba/BmbmvQbzfMK0EirX&#10;EZ/ZmlENxUVoNT/3D2c3skA0Z6gF2F8bDZ7PMOzYGmMB9ted+TrU80ltRCAXmqifpJObmATOUbAW&#10;H8uq0uFXNXoc0Mg3j7sSVZlhL/qr5G5zX0nyyLF00p8+tQYwKFHqTI9W5Dz70LdbXlamrR3UxYQ5&#10;65rD8UZkT3DulcIUZFBAQqMQ8qtHOijG1p76+8Bl7pHq1xoO8MtgjmVDqy/miwi3b+n2bNweXqcw&#10;1NprPVjLsHnfmorv0MhyV8BMgc7lWryD6mVb4sEYagi1Mqz6C6ghXqmYCGCL98MFg9rhsprQK5FT&#10;TZD2+IvQj522yNQVpBb3Baza+TspRYc2gGRmlXFuNcFcWW5AtmLWYjWmvT3XG7jQYPlGF3bZs5Vf&#10;I029QbCx9nC50TLb2gOTs4cg+UEeDv4YT5n2uDnq2svsFWe/rs6iUwadsgcaJnOg8X/LGhrM42UQ&#10;zcGPixJ0jp45zr9y0sTPatRzztht4tVz5lSW/8uV59VyRr/EgJc8eu3uX0jhWyT3Wq9M59dmd/8A&#10;AAD//wMAUEsDBBQABgAIAAAAIQAfVSIB4AAAAAkBAAAPAAAAZHJzL2Rvd25yZXYueG1sTI/BTsMw&#10;EETvSPyDtUjcqBNCQwlxqqoCTlUlWiTEbRtvk6jxOordJP173BMcZ2c08zZfTqYVA/WusawgnkUg&#10;iEurG64UfO3fHxYgnEfW2FomBRdysCxub3LMtB35k4adr0QoYZehgtr7LpPSlTUZdDPbEQfvaHuD&#10;Psi+krrHMZSbVj5GUSoNNhwWauxoXVN52p2Ngo8Rx1USvw2b03F9+dnPt9+bmJS6v5tWryA8Tf4v&#10;DFf8gA5FYDrYM2snWgWLJH0JUQVpDOLqR+k8AXEIh6dnkEUu/39Q/AIAAP//AwBQSwECLQAUAAYA&#10;CAAAACEAtoM4kv4AAADhAQAAEwAAAAAAAAAAAAAAAAAAAAAAW0NvbnRlbnRfVHlwZXNdLnhtbFBL&#10;AQItABQABgAIAAAAIQA4/SH/1gAAAJQBAAALAAAAAAAAAAAAAAAAAC8BAABfcmVscy8ucmVsc1BL&#10;AQItABQABgAIAAAAIQBb6MFEPgUAAH4TAAAOAAAAAAAAAAAAAAAAAC4CAABkcnMvZTJvRG9jLnht&#10;bFBLAQItABQABgAIAAAAIQAfVSIB4AAAAAkBAAAPAAAAAAAAAAAAAAAAAJgHAABkcnMvZG93bnJl&#10;di54bWxQSwUGAAAAAAQABADzAAAApQgAAAAA&#10;">
                <v:shape id="docshape62" o:spid="_x0000_s1044" style="position:absolute;left:8379;top:71;width:2264;height:566;visibility:visible;mso-wrap-style:square;v-text-anchor:top" coordsize="2264,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imVzAAAAOIAAAAPAAAAZHJzL2Rvd25yZXYueG1sRI9Ba8JA&#10;FITvhf6H5RW8SN3UWDWpq4hQ8BCQai/eXrPPbGj2bchuNe2vdwWhx2FmvmEWq9424kydrx0reBkl&#10;IIhLp2uuFHwe3p/nIHxA1tg4JgW/5GG1fHxYYK7dhT/ovA+ViBD2OSowIbS5lL40ZNGPXEscvZPr&#10;LIYou0rqDi8Rbhs5TpKptFhzXDDY0sZQ+b3/sQpe6y9p/nZFtikOw+MwzXZYTE9KDZ769RuIQH34&#10;D9/bW61gPk7SWZqlE7hdindALq8AAAD//wMAUEsBAi0AFAAGAAgAAAAhANvh9svuAAAAhQEAABMA&#10;AAAAAAAAAAAAAAAAAAAAAFtDb250ZW50X1R5cGVzXS54bWxQSwECLQAUAAYACAAAACEAWvQsW78A&#10;AAAVAQAACwAAAAAAAAAAAAAAAAAfAQAAX3JlbHMvLnJlbHNQSwECLQAUAAYACAAAACEAhAYplcwA&#10;AADiAAAADwAAAAAAAAAAAAAAAAAHAgAAZHJzL2Rvd25yZXYueG1sUEsFBgAAAAADAAMAtwAAAAAD&#10;AAAAAA==&#10;" path="m1,276r2249,l2250,,1,r,276xm,565r2264,l2264,289,,289,,565xe" filled="f" strokeweight="1pt">
                  <v:path arrowok="t" o:connecttype="custom" o:connectlocs="1,347;2250,347;2250,71;1,71;1,347;0,636;2264,636;2264,360;0,360;0,636" o:connectangles="0,0,0,0,0,0,0,0,0,0"/>
                </v:shape>
                <v:shape id="docshape63" o:spid="_x0000_s1045" type="#_x0000_t202" style="position:absolute;left:8389;top:369;width:2237;height: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PACyAAAAOMAAAAPAAAAZHJzL2Rvd25yZXYueG1sRE9fS8Mw&#10;EH8X9h3CCb65xG0GrcvGEAVBELv64OPZ3Nqw5tI1ceu+vREEH+/3/5br0XfiSEN0gQ3cTBUI4jpY&#10;x42Bj+r5+g5ETMgWu8Bk4EwR1qvJxRILG05c0nGbGpFDOBZooE2pL6SMdUse4zT0xJnbhcFjyufQ&#10;SDvgKYf7Ts6U0tKj49zQYk+PLdX77bc3sPnk8skd3r7ey13pqupe8aveG3N1OW4eQCQa07/4z/1i&#10;83y9mCt9O9cz+P0pAyBXPwAAAP//AwBQSwECLQAUAAYACAAAACEA2+H2y+4AAACFAQAAEwAAAAAA&#10;AAAAAAAAAAAAAAAAW0NvbnRlbnRfVHlwZXNdLnhtbFBLAQItABQABgAIAAAAIQBa9CxbvwAAABUB&#10;AAALAAAAAAAAAAAAAAAAAB8BAABfcmVscy8ucmVsc1BLAQItABQABgAIAAAAIQAVDPACyAAAAOMA&#10;AAAPAAAAAAAAAAAAAAAAAAcCAABkcnMvZG93bnJldi54bWxQSwUGAAAAAAMAAwC3AAAA/AIAAAAA&#10;" filled="f" stroked="f">
                  <v:textbox inset="0,0,0,0">
                    <w:txbxContent>
                      <w:p w14:paraId="1A157D80" w14:textId="77777777" w:rsidR="00B1791E" w:rsidRDefault="008C4979">
                        <w:pPr>
                          <w:spacing w:before="36"/>
                          <w:ind w:left="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47923393</w:t>
                        </w:r>
                      </w:p>
                    </w:txbxContent>
                  </v:textbox>
                </v:shape>
                <v:shape id="docshape64" o:spid="_x0000_s1046" type="#_x0000_t202" style="position:absolute;left:8389;top:81;width:2237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UDnywAAAOIAAAAPAAAAZHJzL2Rvd25yZXYueG1sRI9Pa8JA&#10;FMTvQr/D8gq96SYi/kldRUoLglCM6aHH1+wzWcy+TbOrxm/fFYQeh5n5DbNc97YRF+q8cawgHSUg&#10;iEunDVcKvoqP4RyED8gaG8ek4EYe1qunwRIz7a6c0+UQKhEh7DNUUIfQZlL6siaLfuRa4ugdXWcx&#10;RNlVUnd4jXDbyHGSTKVFw3GhxpbeaipPh7NVsPnm/N38fv7s82NuimKR8G56Uurlud+8ggjUh//w&#10;o73VCsbpZL5IZ5MZ3C/FOyBXfwAAAP//AwBQSwECLQAUAAYACAAAACEA2+H2y+4AAACFAQAAEwAA&#10;AAAAAAAAAAAAAAAAAAAAW0NvbnRlbnRfVHlwZXNdLnhtbFBLAQItABQABgAIAAAAIQBa9CxbvwAA&#10;ABUBAAALAAAAAAAAAAAAAAAAAB8BAABfcmVscy8ucmVsc1BLAQItABQABgAIAAAAIQCRiUDnywAA&#10;AOIAAAAPAAAAAAAAAAAAAAAAAAcCAABkcnMvZG93bnJldi54bWxQSwUGAAAAAAMAAwC3AAAA/wIA&#10;AAAA&#10;" filled="f" stroked="f">
                  <v:textbox inset="0,0,0,0">
                    <w:txbxContent>
                      <w:p w14:paraId="4E325506" w14:textId="77777777" w:rsidR="00B1791E" w:rsidRDefault="008C4979">
                        <w:pPr>
                          <w:spacing w:before="40"/>
                          <w:ind w:left="29"/>
                          <w:rPr>
                            <w:sz w:val="18"/>
                          </w:rPr>
                        </w:pPr>
                        <w:r>
                          <w:rPr>
                            <w:w w:val="190"/>
                            <w:sz w:val="18"/>
                          </w:rPr>
                          <w:t>2024151338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2464" behindDoc="0" locked="0" layoutInCell="1" allowOverlap="1" wp14:anchorId="66A8B42D" wp14:editId="6371E9D3">
                <wp:simplePos x="0" y="0"/>
                <wp:positionH relativeFrom="page">
                  <wp:posOffset>1040130</wp:posOffset>
                </wp:positionH>
                <wp:positionV relativeFrom="paragraph">
                  <wp:posOffset>60960</wp:posOffset>
                </wp:positionV>
                <wp:extent cx="1609725" cy="167005"/>
                <wp:effectExtent l="0" t="0" r="0" b="0"/>
                <wp:wrapNone/>
                <wp:docPr id="75471051" name="docshape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6700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3B80424" w14:textId="77777777" w:rsidR="00B1791E" w:rsidRDefault="008C4979">
                            <w:pPr>
                              <w:spacing w:before="20" w:line="223" w:lineRule="exact"/>
                              <w:ind w:left="7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Poznámky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Úč PODV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A8B42D" id="docshape65" o:spid="_x0000_s1047" type="#_x0000_t202" style="position:absolute;left:0;text-align:left;margin-left:81.9pt;margin-top:4.8pt;width:126.75pt;height:13.15pt;z-index:1574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whODAIAAPsDAAAOAAAAZHJzL2Uyb0RvYy54bWysU1Fv0zAQfkfiP1h+p0mL1o2o6TQ6hpDG&#10;QBr8AMdxEgvHZ85uk/LrOTtpN7G3iTxY5/j8fXfffd5cj71hB4Vegy35cpFzpqyEWtu25D9/3L27&#10;4swHYWthwKqSH5Xn19u3bzaDK9QKOjC1QkYg1heDK3kXgiuyzMtO9cIvwClLhw1gLwJtsc1qFAOh&#10;9yZb5fk6GwBrhyCV9/T3djrk24TfNEqGb03jVWCm5FRbSCumtYprtt2IokXhOi3nMsQrquiFtkR6&#10;hroVQbA96hdQvZYIHpqwkNBn0DRaqtQDdbPM/+nmsRNOpV5IHO/OMvn/BysfDo/uO7IwfoSRBpia&#10;8O4e5C/PLOw6YVt1gwhDp0RNxMsoWTY4X8xXo9S+8BGkGr5CTUMW+wAJaGywj6pQn4zQaQDHs+hq&#10;DExGynX+4XJ1wZmks+X6Ms8vEoUoTrcd+vBZQc9iUHKkoSZ0cbj3IVYjilNKJLNwp41JgzWWDQS6&#10;ItCpMTC6jqcxz2Nb7Qyyg4jeSN9M7J+n9TqQQ43uS351ThJFlOOTrRNNENpMMZVi7KxPlGQSJ4zV&#10;yHRNlbyPDFGvCuojKYYwOZJeEAUd4B/OBnJjyf3vvUDFmfliSfVo3VOAp6A6BcJKulrywNkU7sJk&#10;8b1D3XaEPM3Vwg1NptFJtKcq5nrJYUnL+TVECz/fp6ynN7v9CwAA//8DAFBLAwQUAAYACAAAACEA&#10;hEGmFN8AAAAIAQAADwAAAGRycy9kb3ducmV2LnhtbEyPwU7DMBBE70j8g7VI3KiThqQ0xKkAgURF&#10;JUrpB2zjJYmI7Sh20/TvWU5wHM1o5k2xmkwnRhp866yCeBaBIFs53dpawf7z5eYOhA9oNXbOkoIz&#10;eViVlxcF5tqd7AeNu1ALLrE+RwVNCH0upa8aMuhnrifL3pcbDAaWQy31gCcuN52cR1EmDbaWFxrs&#10;6amh6nt3NAqe/et5Tvv0MRu3m+Ed39JNPK2Vur6aHu5BBJrCXxh+8RkdSmY6uKPVXnSss4TRg4Jl&#10;BoL923iRgDgoSNIlyLKQ/w+UPwAAAP//AwBQSwECLQAUAAYACAAAACEAtoM4kv4AAADhAQAAEwAA&#10;AAAAAAAAAAAAAAAAAAAAW0NvbnRlbnRfVHlwZXNdLnhtbFBLAQItABQABgAIAAAAIQA4/SH/1gAA&#10;AJQBAAALAAAAAAAAAAAAAAAAAC8BAABfcmVscy8ucmVsc1BLAQItABQABgAIAAAAIQAPWwhODAIA&#10;APsDAAAOAAAAAAAAAAAAAAAAAC4CAABkcnMvZTJvRG9jLnhtbFBLAQItABQABgAIAAAAIQCEQaYU&#10;3wAAAAgBAAAPAAAAAAAAAAAAAAAAAGYEAABkcnMvZG93bnJldi54bWxQSwUGAAAAAAQABADzAAAA&#10;cgUAAAAA&#10;" filled="f" strokeweight="1pt">
                <v:textbox inset="0,0,0,0">
                  <w:txbxContent>
                    <w:p w14:paraId="73B80424" w14:textId="77777777" w:rsidR="00B1791E" w:rsidRDefault="008C4979">
                      <w:pPr>
                        <w:spacing w:before="20" w:line="223" w:lineRule="exact"/>
                        <w:ind w:left="75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Poznámky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Úč PODV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bookmarkStart w:id="0" w:name="Prázdna_strana"/>
      <w:bookmarkEnd w:id="0"/>
      <w:r w:rsidR="008C4979">
        <w:rPr>
          <w:sz w:val="20"/>
        </w:rPr>
        <w:t>DIČ</w:t>
      </w:r>
    </w:p>
    <w:p w14:paraId="237C61D2" w14:textId="77777777" w:rsidR="00B1791E" w:rsidRDefault="008C4979">
      <w:pPr>
        <w:spacing w:before="58"/>
        <w:ind w:right="2576"/>
        <w:jc w:val="right"/>
        <w:rPr>
          <w:sz w:val="20"/>
        </w:rPr>
      </w:pPr>
      <w:r>
        <w:rPr>
          <w:sz w:val="20"/>
        </w:rPr>
        <w:t>IČO</w:t>
      </w:r>
    </w:p>
    <w:p w14:paraId="75C16923" w14:textId="77777777" w:rsidR="00B1791E" w:rsidRDefault="00B1791E">
      <w:pPr>
        <w:pStyle w:val="Zkladntext"/>
        <w:rPr>
          <w:sz w:val="20"/>
        </w:rPr>
      </w:pPr>
    </w:p>
    <w:p w14:paraId="17EB583B" w14:textId="77777777" w:rsidR="00B1791E" w:rsidRDefault="00B1791E">
      <w:pPr>
        <w:pStyle w:val="Zkladntext"/>
        <w:spacing w:before="10"/>
        <w:rPr>
          <w:sz w:val="23"/>
        </w:rPr>
      </w:pPr>
    </w:p>
    <w:p w14:paraId="3AA4944B" w14:textId="77777777" w:rsidR="00B1791E" w:rsidRDefault="008C4979">
      <w:pPr>
        <w:pStyle w:val="Odsekzoznamu"/>
        <w:numPr>
          <w:ilvl w:val="0"/>
          <w:numId w:val="1"/>
        </w:numPr>
        <w:tabs>
          <w:tab w:val="left" w:pos="353"/>
        </w:tabs>
        <w:spacing w:before="1"/>
        <w:ind w:left="352" w:hanging="203"/>
        <w:jc w:val="left"/>
        <w:rPr>
          <w:sz w:val="21"/>
        </w:rPr>
      </w:pPr>
      <w:r>
        <w:rPr>
          <w:sz w:val="21"/>
        </w:rPr>
        <w:t>Informácie o finančných vzťahoch s orgánmi verejnej moci</w:t>
      </w:r>
    </w:p>
    <w:p w14:paraId="56D9D850" w14:textId="0DDC5DBD" w:rsidR="00B1791E" w:rsidRDefault="00936539">
      <w:pPr>
        <w:pStyle w:val="Zkladntext"/>
        <w:spacing w:before="10"/>
        <w:rPr>
          <w:rFonts w:ascii="Arial Narrow"/>
          <w:sz w:val="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7115210C" wp14:editId="4E1B7174">
                <wp:simplePos x="0" y="0"/>
                <wp:positionH relativeFrom="page">
                  <wp:posOffset>824230</wp:posOffset>
                </wp:positionH>
                <wp:positionV relativeFrom="paragraph">
                  <wp:posOffset>66040</wp:posOffset>
                </wp:positionV>
                <wp:extent cx="5927725" cy="1373505"/>
                <wp:effectExtent l="0" t="0" r="0" b="0"/>
                <wp:wrapTopAndBottom/>
                <wp:docPr id="1645763122" name="docshape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27725" cy="1373505"/>
                        </a:xfrm>
                        <a:custGeom>
                          <a:avLst/>
                          <a:gdLst>
                            <a:gd name="T0" fmla="+- 0 10633 1298"/>
                            <a:gd name="T1" fmla="*/ T0 w 9335"/>
                            <a:gd name="T2" fmla="+- 0 104 104"/>
                            <a:gd name="T3" fmla="*/ 104 h 2163"/>
                            <a:gd name="T4" fmla="+- 0 10623 1298"/>
                            <a:gd name="T5" fmla="*/ T4 w 9335"/>
                            <a:gd name="T6" fmla="+- 0 104 104"/>
                            <a:gd name="T7" fmla="*/ 104 h 2163"/>
                            <a:gd name="T8" fmla="+- 0 10623 1298"/>
                            <a:gd name="T9" fmla="*/ T8 w 9335"/>
                            <a:gd name="T10" fmla="+- 0 113 104"/>
                            <a:gd name="T11" fmla="*/ 113 h 2163"/>
                            <a:gd name="T12" fmla="+- 0 10623 1298"/>
                            <a:gd name="T13" fmla="*/ T12 w 9335"/>
                            <a:gd name="T14" fmla="+- 0 2255 104"/>
                            <a:gd name="T15" fmla="*/ 2255 h 2163"/>
                            <a:gd name="T16" fmla="+- 0 1308 1298"/>
                            <a:gd name="T17" fmla="*/ T16 w 9335"/>
                            <a:gd name="T18" fmla="+- 0 2255 104"/>
                            <a:gd name="T19" fmla="*/ 2255 h 2163"/>
                            <a:gd name="T20" fmla="+- 0 1308 1298"/>
                            <a:gd name="T21" fmla="*/ T20 w 9335"/>
                            <a:gd name="T22" fmla="+- 0 113 104"/>
                            <a:gd name="T23" fmla="*/ 113 h 2163"/>
                            <a:gd name="T24" fmla="+- 0 10623 1298"/>
                            <a:gd name="T25" fmla="*/ T24 w 9335"/>
                            <a:gd name="T26" fmla="+- 0 113 104"/>
                            <a:gd name="T27" fmla="*/ 113 h 2163"/>
                            <a:gd name="T28" fmla="+- 0 10623 1298"/>
                            <a:gd name="T29" fmla="*/ T28 w 9335"/>
                            <a:gd name="T30" fmla="+- 0 104 104"/>
                            <a:gd name="T31" fmla="*/ 104 h 2163"/>
                            <a:gd name="T32" fmla="+- 0 1308 1298"/>
                            <a:gd name="T33" fmla="*/ T32 w 9335"/>
                            <a:gd name="T34" fmla="+- 0 104 104"/>
                            <a:gd name="T35" fmla="*/ 104 h 2163"/>
                            <a:gd name="T36" fmla="+- 0 1298 1298"/>
                            <a:gd name="T37" fmla="*/ T36 w 9335"/>
                            <a:gd name="T38" fmla="+- 0 104 104"/>
                            <a:gd name="T39" fmla="*/ 104 h 2163"/>
                            <a:gd name="T40" fmla="+- 0 1298 1298"/>
                            <a:gd name="T41" fmla="*/ T40 w 9335"/>
                            <a:gd name="T42" fmla="+- 0 111 104"/>
                            <a:gd name="T43" fmla="*/ 111 h 2163"/>
                            <a:gd name="T44" fmla="+- 0 1298 1298"/>
                            <a:gd name="T45" fmla="*/ T44 w 9335"/>
                            <a:gd name="T46" fmla="+- 0 113 104"/>
                            <a:gd name="T47" fmla="*/ 113 h 2163"/>
                            <a:gd name="T48" fmla="+- 0 1298 1298"/>
                            <a:gd name="T49" fmla="*/ T48 w 9335"/>
                            <a:gd name="T50" fmla="+- 0 2255 104"/>
                            <a:gd name="T51" fmla="*/ 2255 h 2163"/>
                            <a:gd name="T52" fmla="+- 0 1298 1298"/>
                            <a:gd name="T53" fmla="*/ T52 w 9335"/>
                            <a:gd name="T54" fmla="+- 0 2265 104"/>
                            <a:gd name="T55" fmla="*/ 2265 h 2163"/>
                            <a:gd name="T56" fmla="+- 0 1298 1298"/>
                            <a:gd name="T57" fmla="*/ T56 w 9335"/>
                            <a:gd name="T58" fmla="+- 0 2266 104"/>
                            <a:gd name="T59" fmla="*/ 2266 h 2163"/>
                            <a:gd name="T60" fmla="+- 0 1308 1298"/>
                            <a:gd name="T61" fmla="*/ T60 w 9335"/>
                            <a:gd name="T62" fmla="+- 0 2266 104"/>
                            <a:gd name="T63" fmla="*/ 2266 h 2163"/>
                            <a:gd name="T64" fmla="+- 0 1308 1298"/>
                            <a:gd name="T65" fmla="*/ T64 w 9335"/>
                            <a:gd name="T66" fmla="+- 0 2265 104"/>
                            <a:gd name="T67" fmla="*/ 2265 h 2163"/>
                            <a:gd name="T68" fmla="+- 0 10623 1298"/>
                            <a:gd name="T69" fmla="*/ T68 w 9335"/>
                            <a:gd name="T70" fmla="+- 0 2265 104"/>
                            <a:gd name="T71" fmla="*/ 2265 h 2163"/>
                            <a:gd name="T72" fmla="+- 0 10623 1298"/>
                            <a:gd name="T73" fmla="*/ T72 w 9335"/>
                            <a:gd name="T74" fmla="+- 0 2266 104"/>
                            <a:gd name="T75" fmla="*/ 2266 h 2163"/>
                            <a:gd name="T76" fmla="+- 0 10633 1298"/>
                            <a:gd name="T77" fmla="*/ T76 w 9335"/>
                            <a:gd name="T78" fmla="+- 0 2266 104"/>
                            <a:gd name="T79" fmla="*/ 2266 h 2163"/>
                            <a:gd name="T80" fmla="+- 0 10633 1298"/>
                            <a:gd name="T81" fmla="*/ T80 w 9335"/>
                            <a:gd name="T82" fmla="+- 0 113 104"/>
                            <a:gd name="T83" fmla="*/ 113 h 2163"/>
                            <a:gd name="T84" fmla="+- 0 10633 1298"/>
                            <a:gd name="T85" fmla="*/ T84 w 9335"/>
                            <a:gd name="T86" fmla="+- 0 111 104"/>
                            <a:gd name="T87" fmla="*/ 111 h 2163"/>
                            <a:gd name="T88" fmla="+- 0 10633 1298"/>
                            <a:gd name="T89" fmla="*/ T88 w 9335"/>
                            <a:gd name="T90" fmla="+- 0 104 104"/>
                            <a:gd name="T91" fmla="*/ 104 h 216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</a:cxnLst>
                          <a:rect l="0" t="0" r="r" b="b"/>
                          <a:pathLst>
                            <a:path w="9335" h="2163">
                              <a:moveTo>
                                <a:pt x="9335" y="0"/>
                              </a:moveTo>
                              <a:lnTo>
                                <a:pt x="9325" y="0"/>
                              </a:lnTo>
                              <a:lnTo>
                                <a:pt x="9325" y="9"/>
                              </a:lnTo>
                              <a:lnTo>
                                <a:pt x="9325" y="2151"/>
                              </a:lnTo>
                              <a:lnTo>
                                <a:pt x="10" y="2151"/>
                              </a:lnTo>
                              <a:lnTo>
                                <a:pt x="10" y="9"/>
                              </a:lnTo>
                              <a:lnTo>
                                <a:pt x="9325" y="9"/>
                              </a:lnTo>
                              <a:lnTo>
                                <a:pt x="9325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7"/>
                              </a:lnTo>
                              <a:lnTo>
                                <a:pt x="0" y="9"/>
                              </a:lnTo>
                              <a:lnTo>
                                <a:pt x="0" y="2151"/>
                              </a:lnTo>
                              <a:lnTo>
                                <a:pt x="0" y="2161"/>
                              </a:lnTo>
                              <a:lnTo>
                                <a:pt x="0" y="2162"/>
                              </a:lnTo>
                              <a:lnTo>
                                <a:pt x="10" y="2162"/>
                              </a:lnTo>
                              <a:lnTo>
                                <a:pt x="10" y="2161"/>
                              </a:lnTo>
                              <a:lnTo>
                                <a:pt x="9325" y="2161"/>
                              </a:lnTo>
                              <a:lnTo>
                                <a:pt x="9325" y="2162"/>
                              </a:lnTo>
                              <a:lnTo>
                                <a:pt x="9335" y="2162"/>
                              </a:lnTo>
                              <a:lnTo>
                                <a:pt x="9335" y="9"/>
                              </a:lnTo>
                              <a:lnTo>
                                <a:pt x="9335" y="7"/>
                              </a:lnTo>
                              <a:lnTo>
                                <a:pt x="9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C67DEA" id="docshape66" o:spid="_x0000_s1026" style="position:absolute;margin-left:64.9pt;margin-top:5.2pt;width:466.75pt;height:108.15pt;z-index:-15716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35,2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aJYzQUAAPwZAAAOAAAAZHJzL2Uyb0RvYy54bWysmdtu4zYQhu8L9B0IXbbY2KKONuIsil1s&#10;UWB7AJZ9AFmWD6gsqqISJ336DilSIbkaRVhsLmwp+k3+M5+GIqn798/XmjxVnbjwZheEd+uAVE3J&#10;D5fmtAv+Zp/e5QERfdEcipo31S54qUTw/uHHH+5v7bai/MzrQ9URaKQR21u7C859325XK1Geq2sh&#10;7nhbNXDxyLtr0cNpd1oduuIGrV/rFV2v09WNd4e242UlBPz343AxeFDtH49V2f95PIqqJ/UuAG+9&#10;+uzU515+rh7ui+2pK9rzpdQ2im9wcS0uDXQ6NvWx6Avy2F2+aup6KTsu+LG/K/l1xY/HS1mpGCCa&#10;cO1F8+VctJWKBZIj2jFN4vs1W/7x9KX9q5PWRfuZl/8IyMjq1orteEWeCNCQ/e13fgCGxWPPVbDP&#10;x+4qfwlhkGeV05cxp9VzT0r4Z7KhWUaTgJRwLYyyKFknMuurYmt+Xj6K/teKq6aKp8+iH6Ac4Eil&#10;9ECa4gr9MgB4vNbA5+d3ZE3CdRpFJKSbXFMcdaHR/bQibE1uZBNFqlPgM4qoEenGYmgw9luKjAha&#10;gsvkTGiYRr4qNirji077giwM/qWvGPGVGtGcr8yIZn1B7bn5QnxtjE76yhFfoZf9EGL8OmGhnfsQ&#10;NNMZC/3sp4i10CbAQoqZcxFQmiST7mwCSoTY8yBE63z6RrM5sDDF3LkgUHc2hxl31COBuaM2C0bR&#10;QvBYTIOlNggcLHVBQI0iYOWQ8FoMFKsG6pFAzNkcZsy5HGbM2SQYxUoi8kDAADFREpGNAR9EIg8D&#10;RjWyQbAIq4jIBzHtzaYw482jAGPuZD1ENgcWYfUQ+RymvdkQcG+xBwHzFtsYWIxVQ+xhCMMpprEN&#10;IQTN9DgSexBQbzYGFmPFEHsYposhtiHgxRB7EFBvNgYWY7WQuBiwMS6xKcyMcYmHAXOX2CBYglVD&#10;4oKgNJ18PiQ2ByWa5pp4IFB3NgqWYPWQuCig43TqpktsEko07S51UYTYSJLaLFiKVUTqosDcwbTo&#10;dUCfc+eiwN3ZLFiK1UTqooCOJ8mmNgklQnLnosAfEakNg6VYWWQuC8xeZqOYsZe5LHB7mU2DZVhd&#10;ZC4M6HnyzstsFko0nb3MhQH2kBl6ZuNgGVYYmUsDtWezmLGXuzBwe7mNg+VYZeQejenxOLdR4ONx&#10;7qKYMWfDYDlWGLnHYvpBltsg8AdZ7oKYMWejYDlWFhufxOQMYGNjcGcAsHw8mQVicTZrxvK50YtG&#10;OCKF3INYq5Vqy4VcoTJoEJahTK3goAlQyRUmIoY8S3Gml6vzYohbimH9Myxu59VyWaPkZi38hhwo&#10;KflmUety4i/lMGdfYkZOxZV8WaRUhwrz2iWty/mqbH1Ygb+ZdDmFVPJlocpZnZTDhGyJmViHCnOk&#10;RXIdKsxalsjlZESagWnEIrkOFZ7rS+TycS1bH/Yf3kxkqkOFJ9+i1nWo8CRaIpfPF2kGngyL5DrU&#10;bFmocvyVrcPQuaT1XIcKg9kiuQ4VhhdLPiRUDx8dbBz6W4ZdQGDLcC9/U2zbopejjjkkt12gNpnI&#10;eReoLSJ55cqfKsaVppfDz6CAwNS+I3T4KqgbV6hr0gjNZfPd6va0zGTVXDbfnoyG441sFOZ7UMo9&#10;HrC3VLew24Wy+Vi1tXnRYH+JxtwpJn7zPeRhaGfe98JUGRlU73CzmZ7Mt90j3Dl0VjYCWqyb73YT&#10;6TsIel6unPc43uVvRjMq5zM9yuahjTKff1lzUQ3Jl2Wr9p7H+pVlb+0/C15fDp8udS2rVnSn/Ye6&#10;I0+FfHug/jQdR1arSUTD5c8MY72JLvfN5bsIsd3zwwvsoXd8eAUBr0zg4My7/wJyg9cPu0D8+1h0&#10;VUDq3xrY39+EsdzY6NVJnGRyz6+zr+ztK0VTQlO7oA9g0iMPP/TDO47HtrucztBTqKZBDf8F9u6P&#10;F7nDrjb5B1f6BF4xqNzo1yHyHYZ9rlSvL20e/gcAAP//AwBQSwMEFAAGAAgAAAAhADdDDdLeAAAA&#10;CwEAAA8AAABkcnMvZG93bnJldi54bWxMj8FOwzAQRO9I/IO1SNyoTVqFEuJUCIlLD0iUIq5OvE0i&#10;4nVku036992e4DajGc2+LTezG8QJQ+w9aXhcKBBIjbc9tRr2X+8PaxAxGbJm8IQazhhhU93elKaw&#10;fqJPPO1SK3iEYmE0dCmNhZSx6dCZuPAjEmcHH5xJbEMrbTATj7tBZkrl0pme+EJnRnzrsPndHZ2G&#10;9hC+6WNdT2rl9g5/tvU2TEHr+7v59QVEwjn9leGKz+hQMVPtj2SjGNhnz4yeWKgViGtB5csliFpD&#10;luVPIKtS/v+hugAAAP//AwBQSwECLQAUAAYACAAAACEAtoM4kv4AAADhAQAAEwAAAAAAAAAAAAAA&#10;AAAAAAAAW0NvbnRlbnRfVHlwZXNdLnhtbFBLAQItABQABgAIAAAAIQA4/SH/1gAAAJQBAAALAAAA&#10;AAAAAAAAAAAAAC8BAABfcmVscy8ucmVsc1BLAQItABQABgAIAAAAIQBQ6aJYzQUAAPwZAAAOAAAA&#10;AAAAAAAAAAAAAC4CAABkcnMvZTJvRG9jLnhtbFBLAQItABQABgAIAAAAIQA3Qw3S3gAAAAsBAAAP&#10;AAAAAAAAAAAAAAAAACcIAABkcnMvZG93bnJldi54bWxQSwUGAAAAAAQABADzAAAAMgkAAAAA&#10;" path="m9335,r-10,l9325,9r,2142l10,2151,10,9r9315,l9325,,10,,,,,7,,9,,2151r,10l,2162r10,l10,2161r9315,l9325,2162r10,l9335,9r,-2l9335,xe" fillcolor="black" stroked="f">
                <v:path arrowok="t" o:connecttype="custom" o:connectlocs="5927725,66040;5921375,66040;5921375,71755;5921375,1431925;6350,1431925;6350,71755;5921375,71755;5921375,66040;6350,66040;0,66040;0,70485;0,71755;0,1431925;0,1438275;0,1438910;6350,1438910;6350,1438275;5921375,1438275;5921375,1438910;5927725,1438910;5927725,71755;5927725,70485;5927725,66040" o:connectangles="0,0,0,0,0,0,0,0,0,0,0,0,0,0,0,0,0,0,0,0,0,0,0"/>
                <w10:wrap type="topAndBottom" anchorx="page"/>
              </v:shape>
            </w:pict>
          </mc:Fallback>
        </mc:AlternateContent>
      </w:r>
    </w:p>
    <w:p w14:paraId="7E4C5172" w14:textId="77777777" w:rsidR="00B1791E" w:rsidRDefault="00B1791E">
      <w:pPr>
        <w:pStyle w:val="Zkladntext"/>
        <w:spacing w:before="6"/>
        <w:rPr>
          <w:rFonts w:ascii="Arial Narrow"/>
          <w:sz w:val="14"/>
        </w:rPr>
      </w:pPr>
    </w:p>
    <w:p w14:paraId="50DD8131" w14:textId="77777777" w:rsidR="00B1791E" w:rsidRDefault="008C4979">
      <w:pPr>
        <w:spacing w:before="100"/>
        <w:ind w:left="189"/>
        <w:rPr>
          <w:rFonts w:ascii="Arial Narrow" w:hAnsi="Arial Narrow"/>
          <w:b/>
          <w:sz w:val="28"/>
        </w:rPr>
      </w:pPr>
      <w:r>
        <w:rPr>
          <w:rFonts w:ascii="Arial Narrow" w:hAnsi="Arial Narrow"/>
          <w:b/>
          <w:sz w:val="28"/>
        </w:rPr>
        <w:t>Doplňujúce</w:t>
      </w:r>
      <w:r>
        <w:rPr>
          <w:rFonts w:ascii="Arial Narrow" w:hAnsi="Arial Narrow"/>
          <w:b/>
          <w:spacing w:val="-2"/>
          <w:sz w:val="28"/>
        </w:rPr>
        <w:t xml:space="preserve"> </w:t>
      </w:r>
      <w:r>
        <w:rPr>
          <w:rFonts w:ascii="Arial Narrow" w:hAnsi="Arial Narrow"/>
          <w:b/>
          <w:sz w:val="28"/>
        </w:rPr>
        <w:t>informácie</w:t>
      </w:r>
    </w:p>
    <w:p w14:paraId="5CB21B87" w14:textId="77F5D455" w:rsidR="00B1791E" w:rsidRDefault="00936539">
      <w:pPr>
        <w:pStyle w:val="Zkladntext"/>
        <w:spacing w:before="4"/>
        <w:rPr>
          <w:rFonts w:ascii="Arial Narrow"/>
          <w:b/>
          <w:sz w:val="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52A1CF7B" wp14:editId="037699C5">
                <wp:simplePos x="0" y="0"/>
                <wp:positionH relativeFrom="page">
                  <wp:posOffset>824230</wp:posOffset>
                </wp:positionH>
                <wp:positionV relativeFrom="paragraph">
                  <wp:posOffset>68580</wp:posOffset>
                </wp:positionV>
                <wp:extent cx="5927725" cy="6632575"/>
                <wp:effectExtent l="0" t="0" r="0" b="0"/>
                <wp:wrapTopAndBottom/>
                <wp:docPr id="152563687" name="docshape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27725" cy="6632575"/>
                        </a:xfrm>
                        <a:custGeom>
                          <a:avLst/>
                          <a:gdLst>
                            <a:gd name="T0" fmla="+- 0 10623 1298"/>
                            <a:gd name="T1" fmla="*/ T0 w 9335"/>
                            <a:gd name="T2" fmla="+- 0 10540 108"/>
                            <a:gd name="T3" fmla="*/ 10540 h 10445"/>
                            <a:gd name="T4" fmla="+- 0 1308 1298"/>
                            <a:gd name="T5" fmla="*/ T4 w 9335"/>
                            <a:gd name="T6" fmla="+- 0 10540 108"/>
                            <a:gd name="T7" fmla="*/ 10540 h 10445"/>
                            <a:gd name="T8" fmla="+- 0 1308 1298"/>
                            <a:gd name="T9" fmla="*/ T8 w 9335"/>
                            <a:gd name="T10" fmla="+- 0 129 108"/>
                            <a:gd name="T11" fmla="*/ 129 h 10445"/>
                            <a:gd name="T12" fmla="+- 0 1298 1298"/>
                            <a:gd name="T13" fmla="*/ T12 w 9335"/>
                            <a:gd name="T14" fmla="+- 0 129 108"/>
                            <a:gd name="T15" fmla="*/ 129 h 10445"/>
                            <a:gd name="T16" fmla="+- 0 1298 1298"/>
                            <a:gd name="T17" fmla="*/ T16 w 9335"/>
                            <a:gd name="T18" fmla="+- 0 10540 108"/>
                            <a:gd name="T19" fmla="*/ 10540 h 10445"/>
                            <a:gd name="T20" fmla="+- 0 1298 1298"/>
                            <a:gd name="T21" fmla="*/ T20 w 9335"/>
                            <a:gd name="T22" fmla="+- 0 10550 108"/>
                            <a:gd name="T23" fmla="*/ 10550 h 10445"/>
                            <a:gd name="T24" fmla="+- 0 1298 1298"/>
                            <a:gd name="T25" fmla="*/ T24 w 9335"/>
                            <a:gd name="T26" fmla="+- 0 10553 108"/>
                            <a:gd name="T27" fmla="*/ 10553 h 10445"/>
                            <a:gd name="T28" fmla="+- 0 1308 1298"/>
                            <a:gd name="T29" fmla="*/ T28 w 9335"/>
                            <a:gd name="T30" fmla="+- 0 10553 108"/>
                            <a:gd name="T31" fmla="*/ 10553 h 10445"/>
                            <a:gd name="T32" fmla="+- 0 1308 1298"/>
                            <a:gd name="T33" fmla="*/ T32 w 9335"/>
                            <a:gd name="T34" fmla="+- 0 10550 108"/>
                            <a:gd name="T35" fmla="*/ 10550 h 10445"/>
                            <a:gd name="T36" fmla="+- 0 10623 1298"/>
                            <a:gd name="T37" fmla="*/ T36 w 9335"/>
                            <a:gd name="T38" fmla="+- 0 10550 108"/>
                            <a:gd name="T39" fmla="*/ 10550 h 10445"/>
                            <a:gd name="T40" fmla="+- 0 10623 1298"/>
                            <a:gd name="T41" fmla="*/ T40 w 9335"/>
                            <a:gd name="T42" fmla="+- 0 10540 108"/>
                            <a:gd name="T43" fmla="*/ 10540 h 10445"/>
                            <a:gd name="T44" fmla="+- 0 10633 1298"/>
                            <a:gd name="T45" fmla="*/ T44 w 9335"/>
                            <a:gd name="T46" fmla="+- 0 129 108"/>
                            <a:gd name="T47" fmla="*/ 129 h 10445"/>
                            <a:gd name="T48" fmla="+- 0 10623 1298"/>
                            <a:gd name="T49" fmla="*/ T48 w 9335"/>
                            <a:gd name="T50" fmla="+- 0 129 108"/>
                            <a:gd name="T51" fmla="*/ 129 h 10445"/>
                            <a:gd name="T52" fmla="+- 0 10623 1298"/>
                            <a:gd name="T53" fmla="*/ T52 w 9335"/>
                            <a:gd name="T54" fmla="+- 0 10540 108"/>
                            <a:gd name="T55" fmla="*/ 10540 h 10445"/>
                            <a:gd name="T56" fmla="+- 0 10633 1298"/>
                            <a:gd name="T57" fmla="*/ T56 w 9335"/>
                            <a:gd name="T58" fmla="+- 0 10540 108"/>
                            <a:gd name="T59" fmla="*/ 10540 h 10445"/>
                            <a:gd name="T60" fmla="+- 0 10633 1298"/>
                            <a:gd name="T61" fmla="*/ T60 w 9335"/>
                            <a:gd name="T62" fmla="+- 0 129 108"/>
                            <a:gd name="T63" fmla="*/ 129 h 10445"/>
                            <a:gd name="T64" fmla="+- 0 10633 1298"/>
                            <a:gd name="T65" fmla="*/ T64 w 9335"/>
                            <a:gd name="T66" fmla="+- 0 108 108"/>
                            <a:gd name="T67" fmla="*/ 108 h 10445"/>
                            <a:gd name="T68" fmla="+- 0 10623 1298"/>
                            <a:gd name="T69" fmla="*/ T68 w 9335"/>
                            <a:gd name="T70" fmla="+- 0 108 108"/>
                            <a:gd name="T71" fmla="*/ 108 h 10445"/>
                            <a:gd name="T72" fmla="+- 0 1308 1298"/>
                            <a:gd name="T73" fmla="*/ T72 w 9335"/>
                            <a:gd name="T74" fmla="+- 0 108 108"/>
                            <a:gd name="T75" fmla="*/ 108 h 10445"/>
                            <a:gd name="T76" fmla="+- 0 1298 1298"/>
                            <a:gd name="T77" fmla="*/ T76 w 9335"/>
                            <a:gd name="T78" fmla="+- 0 108 108"/>
                            <a:gd name="T79" fmla="*/ 108 h 10445"/>
                            <a:gd name="T80" fmla="+- 0 1298 1298"/>
                            <a:gd name="T81" fmla="*/ T80 w 9335"/>
                            <a:gd name="T82" fmla="+- 0 118 108"/>
                            <a:gd name="T83" fmla="*/ 118 h 10445"/>
                            <a:gd name="T84" fmla="+- 0 1308 1298"/>
                            <a:gd name="T85" fmla="*/ T84 w 9335"/>
                            <a:gd name="T86" fmla="+- 0 118 108"/>
                            <a:gd name="T87" fmla="*/ 118 h 10445"/>
                            <a:gd name="T88" fmla="+- 0 10623 1298"/>
                            <a:gd name="T89" fmla="*/ T88 w 9335"/>
                            <a:gd name="T90" fmla="+- 0 118 108"/>
                            <a:gd name="T91" fmla="*/ 118 h 10445"/>
                            <a:gd name="T92" fmla="+- 0 10633 1298"/>
                            <a:gd name="T93" fmla="*/ T92 w 9335"/>
                            <a:gd name="T94" fmla="+- 0 118 108"/>
                            <a:gd name="T95" fmla="*/ 118 h 10445"/>
                            <a:gd name="T96" fmla="+- 0 10633 1298"/>
                            <a:gd name="T97" fmla="*/ T96 w 9335"/>
                            <a:gd name="T98" fmla="+- 0 108 108"/>
                            <a:gd name="T99" fmla="*/ 108 h 104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9335" h="10445">
                              <a:moveTo>
                                <a:pt x="9325" y="10432"/>
                              </a:moveTo>
                              <a:lnTo>
                                <a:pt x="10" y="10432"/>
                              </a:lnTo>
                              <a:lnTo>
                                <a:pt x="10" y="21"/>
                              </a:lnTo>
                              <a:lnTo>
                                <a:pt x="0" y="21"/>
                              </a:lnTo>
                              <a:lnTo>
                                <a:pt x="0" y="10432"/>
                              </a:lnTo>
                              <a:lnTo>
                                <a:pt x="0" y="10442"/>
                              </a:lnTo>
                              <a:lnTo>
                                <a:pt x="0" y="10445"/>
                              </a:lnTo>
                              <a:lnTo>
                                <a:pt x="10" y="10445"/>
                              </a:lnTo>
                              <a:lnTo>
                                <a:pt x="10" y="10442"/>
                              </a:lnTo>
                              <a:lnTo>
                                <a:pt x="9325" y="10442"/>
                              </a:lnTo>
                              <a:lnTo>
                                <a:pt x="9325" y="10432"/>
                              </a:lnTo>
                              <a:close/>
                              <a:moveTo>
                                <a:pt x="9335" y="21"/>
                              </a:moveTo>
                              <a:lnTo>
                                <a:pt x="9325" y="21"/>
                              </a:lnTo>
                              <a:lnTo>
                                <a:pt x="9325" y="10432"/>
                              </a:lnTo>
                              <a:lnTo>
                                <a:pt x="9335" y="10432"/>
                              </a:lnTo>
                              <a:lnTo>
                                <a:pt x="9335" y="21"/>
                              </a:lnTo>
                              <a:close/>
                              <a:moveTo>
                                <a:pt x="9335" y="0"/>
                              </a:moveTo>
                              <a:lnTo>
                                <a:pt x="9325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10" y="10"/>
                              </a:lnTo>
                              <a:lnTo>
                                <a:pt x="9325" y="10"/>
                              </a:lnTo>
                              <a:lnTo>
                                <a:pt x="9335" y="10"/>
                              </a:lnTo>
                              <a:lnTo>
                                <a:pt x="9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BC5A5D" id="docshape67" o:spid="_x0000_s1026" style="position:absolute;margin-left:64.9pt;margin-top:5.4pt;width:466.75pt;height:522.25pt;z-index:-15715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35,10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h1JJQYAAEQcAAAOAAAAZHJzL2Uyb0RvYy54bWysmduOo0YQhu8j5R0Ql4l2bM5gjWcV7Wqj&#10;SJuDtJ0HwBiPrWCaADOezdNvVUMzNW0Kd6LMhQ/D7+Kv/qg+3r9/OVfOc9l2J1lvXe9u7TplXcj9&#10;qX7cun+KT+9S1+n6vN7nlazLrfu17Nz3D99/d39pNqUvj7Lal60DQepuc2m27rHvm81q1RXH8px3&#10;d7Ipa7h4kO057+Fr+7jat/kFop+rlb9ex6uLbPdNK4uy6+C/H4eL7oOKfziURf/74dCVvVNtXfDW&#10;q9dWve7wdfVwn28e27w5norRRv4fXJzzUw03nUJ9zPvceWpPV6HOp6KVnTz0d4U8r+ThcCpKlQNk&#10;462NbL4c86ZUuUDjdM3UTN3/F7b47flL80eL1rvmsyz+6qBFVpem20xX8EsHGmd3+VXugWH+1EuV&#10;7MuhPeMvIQ3nRbXp16lNy5feKeCfUeYniR+5TgHX4jjwoyTCVl/lG/3z4qnrfy6lCpU/f+76Acoe&#10;Pqkm3Tt1fob7CgB4OFfA58d3ztrx1rEfOJ6fpSPFSedp3Q8rR6ydi5MFgbop8JlEvhaNwaIQQ17F&#10;CrQMYnlrFB3hPQyv4oVaOMQL1umsN2iJIQf0FjLeYi1a9pZo2S1vUIS04ThvmZaht5Tx5hkU/Gyu&#10;2TzKABhxreYZGIDmbLN5lIPwfM6cQYExRyEsmTM4sOYoCOHFnDkDg3qaZh45j3JYfOb8KxbzredT&#10;GsJnS8KAsY6i2ZrwKQwwCCqmKPwrHoxBSkT4XF34BhC4NfQA10XrUyBoMGANGky40vApE+FzxREY&#10;QDiDAQWyaDAwmHAGA8pEBFyBBAYQBW+mBaG/fO2nFhEHJhOuVw4oFBFwVRIYRFiHlMiiw9CEwjkM&#10;KRUBXf38yBEaSLg6DikScLgwdphU4mB+ZINh5xWLCLk6CQ0m891gSIEsdIOhSYRtP4pEhFyRRAaP&#10;eXcRhbHgLjJpcO4iikNEXIVEJgtmYhBRFIt0I4PGmqMbUSAi4iokMnlwDimORYexQYR1GFMoIuYq&#10;JDaYzBOOKZAFwrFJhGu/mCIRMVcdsckDxqTrMSSmMOA6N4LEJg3u+YspDhFz1ZGYLGbdJRTEgrvE&#10;IMENHwllIRKuOBITxbw5ymHJnAGCm18lFIVIuLpITBLz5iiGBXOpwYEzl1ISIuVKIjVAeLPmUorB&#10;A81xfrGRGhw4rCklIVKuIlIDBGOOYlgyZ3LgKiKlKETKVURmkJh3l1EOC+4yAwTb12WUhci4ksgM&#10;FIw7CmLJnUGCd0dhiIyrCVgcv1n64ar0uq/LKAijJmCh/qiX4vlRr86Ll3pcnsMnJ8fdnrXaE2hk&#10;h3sBAmjAgl8E41ofVLiWZ8TQOChOrMTgFcWwwhy2EZZD48JRyfWuww05NKuSZ1bRcWGFclgR2ZjB&#10;fRAlt8sUFx0oh9WCTXRcAii5Xao4H1dyu1RxcoxymNXamMGZqpLbpRqOqcKszyY6zuUwOkzCrORj&#10;qpFdqjjLwegwQbGJjtMOJbdLFecBKIch3CY6jsxKbpcqjpVKbpcqjl4oh4HHxgyOJ0pulyp28CiH&#10;vtkmOva4Sm6XajamCr0XiQ79FZT42Dm1sAFsbv22rgNbvzv8Tb5p8h77NP3RuWxdtVnoHGE3W23z&#10;4aWzfC6FVKIee7cMtjGVVZDAAn24+6uoqqkYN8wgKyrVAv3eqKijEPqUIaC+qt8H1RDNSnT7lpM1&#10;WNPevunQIEu611yHDVKAod3r9ze5YsTlO9Om/hfSiYq+bVHJrgTrczBxswMITW3KkZy8TEodXb8P&#10;yU262wCGh83q8ZikV3e3yE2ddACNm6lpoc5Iv7/BtiwaHiobDTwuVk/Tooq09g3dyPnGXad2Ns3p&#10;ZoZmxG5DnWFM/Qd2O+Qco5PVaf/pVFX4xHXt4+5D1TrPOZ5Cqb/R6RtZpaZItcSf6WYZD2Pw/AXP&#10;tLrNTu6/wllMK4ejLDh6gw9H2f7jOhc4xtq63d9PeVu6TvVLDedEmRfi9levvoRRgjvGLb2yo1fy&#10;uoBQW7d3YUqHHz/0w1nZU9OeHo9wJ09N8mr5E5wBHU54UqMOiwZX4xc4qlJtMx6r4VkY/a5Ur4d/&#10;D98AAAD//wMAUEsDBBQABgAIAAAAIQAJadwz3wAAAAwBAAAPAAAAZHJzL2Rvd25yZXYueG1sTI9B&#10;T8MwDIXvSPyHyEjcWMJKJ1aaTgiEEOIw6HaAW9qYtqJxqibbyr/HPcHJ78lPz5/zzeR6ccQxdJ40&#10;XC8UCKTa244aDfvd09UtiBANWdN7Qg0/GGBTnJ/lJrP+RO94LGMjuIRCZjS0MQ6ZlKFu0Zmw8AMS&#10;77786ExkOzbSjubE5a6XS6VW0pmO+EJrBnxosf4uD07DY0W715umG+RzvbXlh395S8tPrS8vpvs7&#10;EBGn+BeGGZ/RoWCmyh/IBtGzX64ZPbJQPOeAWiUJiGpWaZqALHL5/4niFwAA//8DAFBLAQItABQA&#10;BgAIAAAAIQC2gziS/gAAAOEBAAATAAAAAAAAAAAAAAAAAAAAAABbQ29udGVudF9UeXBlc10ueG1s&#10;UEsBAi0AFAAGAAgAAAAhADj9If/WAAAAlAEAAAsAAAAAAAAAAAAAAAAALwEAAF9yZWxzLy5yZWxz&#10;UEsBAi0AFAAGAAgAAAAhABDKHUklBgAARBwAAA4AAAAAAAAAAAAAAAAALgIAAGRycy9lMm9Eb2Mu&#10;eG1sUEsBAi0AFAAGAAgAAAAhAAlp3DPfAAAADAEAAA8AAAAAAAAAAAAAAAAAfwgAAGRycy9kb3du&#10;cmV2LnhtbFBLBQYAAAAABAAEAPMAAACLCQAAAAA=&#10;" path="m9325,10432r-9315,l10,21,,21,,10432r,10l,10445r10,l10,10442r9315,l9325,10432xm9335,21r-10,l9325,10432r10,l9335,21xm9335,r-10,l10,,,,,10r10,l9325,10r10,l9335,xe" fillcolor="black" stroked="f">
                <v:path arrowok="t" o:connecttype="custom" o:connectlocs="5921375,6692900;6350,6692900;6350,81915;0,81915;0,6692900;0,6699250;0,6701155;6350,6701155;6350,6699250;5921375,6699250;5921375,6692900;5927725,81915;5921375,81915;5921375,6692900;5927725,6692900;5927725,81915;5927725,68580;5921375,68580;6350,68580;0,68580;0,74930;6350,74930;5921375,74930;5927725,74930;5927725,68580" o:connectangles="0,0,0,0,0,0,0,0,0,0,0,0,0,0,0,0,0,0,0,0,0,0,0,0,0"/>
                <w10:wrap type="topAndBottom" anchorx="page"/>
              </v:shape>
            </w:pict>
          </mc:Fallback>
        </mc:AlternateContent>
      </w:r>
    </w:p>
    <w:sectPr w:rsidR="00B1791E">
      <w:headerReference w:type="default" r:id="rId21"/>
      <w:footerReference w:type="default" r:id="rId22"/>
      <w:pgSz w:w="11910" w:h="16840"/>
      <w:pgMar w:top="420" w:right="960" w:bottom="1060" w:left="1180" w:header="0" w:footer="86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688953" w14:textId="77777777" w:rsidR="008C4979" w:rsidRDefault="008C4979">
      <w:r>
        <w:separator/>
      </w:r>
    </w:p>
  </w:endnote>
  <w:endnote w:type="continuationSeparator" w:id="0">
    <w:p w14:paraId="05B64BDE" w14:textId="77777777" w:rsidR="008C4979" w:rsidRDefault="008C49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11E90" w14:textId="526691E5" w:rsidR="00B1791E" w:rsidRDefault="00936539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707200" behindDoc="1" locked="0" layoutInCell="1" allowOverlap="1" wp14:anchorId="74990DD2" wp14:editId="328FD18B">
              <wp:simplePos x="0" y="0"/>
              <wp:positionH relativeFrom="page">
                <wp:posOffset>6623050</wp:posOffset>
              </wp:positionH>
              <wp:positionV relativeFrom="page">
                <wp:posOffset>10053320</wp:posOffset>
              </wp:positionV>
              <wp:extent cx="86360" cy="178435"/>
              <wp:effectExtent l="0" t="0" r="0" b="0"/>
              <wp:wrapNone/>
              <wp:docPr id="1937804527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6360" cy="178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C7C807" w14:textId="77777777" w:rsidR="00B1791E" w:rsidRDefault="008C4979">
                          <w:pPr>
                            <w:spacing w:before="19"/>
                            <w:ind w:left="20"/>
                            <w:rPr>
                              <w:rFonts w:ascii="Arial Narrow"/>
                              <w:sz w:val="21"/>
                            </w:rPr>
                          </w:pPr>
                          <w:r>
                            <w:rPr>
                              <w:rFonts w:ascii="Arial Narrow"/>
                              <w:sz w:val="21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990DD2" id="_x0000_t202" coordsize="21600,21600" o:spt="202" path="m,l,21600r21600,l21600,xe">
              <v:stroke joinstyle="miter"/>
              <v:path gradientshapeok="t" o:connecttype="rect"/>
            </v:shapetype>
            <v:shape id="docshape2" o:spid="_x0000_s1048" type="#_x0000_t202" style="position:absolute;margin-left:521.5pt;margin-top:791.6pt;width:6.8pt;height:14.05pt;z-index:-16609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Feb1QEAAI8DAAAOAAAAZHJzL2Uyb0RvYy54bWysU1Fv0zAQfkfiP1h+p2k3KFXUdBqbhpAG&#10;Qxr8gItjJxGJz5zdJuXXc3aaDtjbxIt1ubO/+77vLturse/EQZNv0RZytVhKoa3CqrV1Ib9/u3uz&#10;kcIHsBV0aHUhj9rLq93rV9vB5foCG+wqTYJBrM8HV8gmBJdnmVeN7sEv0GnLRYPUQ+BPqrOKYGD0&#10;vssulst1NiBVjlBp7zl7OxXlLuEbo1V4MMbrILpCMreQTkpnGc9st4W8JnBNq0404AUsemgtNz1D&#10;3UIAsaf2GVTfKkKPJiwU9hka0yqdNLCa1fIfNY8NOJ20sDnenW3y/w9WfTk8uq8kwvgBRx5gEuHd&#10;PaofXli8acDW+poIh0ZDxY1X0bJscD4/PY1W+9xHkHL4jBUPGfYBE9BoqI+usE7B6DyA49l0PQah&#10;OLlZX665oLiyer95e/kuNYB8fuvIh48aexGDQhKPNGHD4d6HyAXy+UpsZfGu7bo01s7+leCLMZO4&#10;R7oT8TCWI9+OGkqsjqyCcNoS3moOGqRfUgy8IYX0P/dAWoruk2Un4jrNAc1BOQdgFT8tZJBiCm/C&#10;tHZ7R23dMPLktcVrdsu0ScoTixNPnnpSeNrQuFZ/fqdbT//R7jcAAAD//wMAUEsDBBQABgAIAAAA&#10;IQBKHomU4gAAAA8BAAAPAAAAZHJzL2Rvd25yZXYueG1sTI/BTsMwEETvSPyDtUjcqJ2GWiXEqSoE&#10;JyREGg4cncRNrMbrELtt+Hu2p3Kb0Y5m3+Sb2Q3sZKZgPSpIFgKYwca3FjsFX9XbwxpYiBpbPXg0&#10;Cn5NgE1xe5PrrPVnLM1pFztGJRgyraCPccw4D01vnA4LPxqk295PTkeyU8fbSZ+p3A18KYTkTluk&#10;D70ezUtvmsPu6BRsv7F8tT8f9We5L21VPQl8lwel7u/m7TOwaOZ4DcMFn9ChIKbaH7ENbCAvHlMa&#10;E0mt1ukS2CUjVlICq0nJJEmBFzn/v6P4AwAA//8DAFBLAQItABQABgAIAAAAIQC2gziS/gAAAOEB&#10;AAATAAAAAAAAAAAAAAAAAAAAAABbQ29udGVudF9UeXBlc10ueG1sUEsBAi0AFAAGAAgAAAAhADj9&#10;If/WAAAAlAEAAAsAAAAAAAAAAAAAAAAALwEAAF9yZWxzLy5yZWxzUEsBAi0AFAAGAAgAAAAhAJjc&#10;V5vVAQAAjwMAAA4AAAAAAAAAAAAAAAAALgIAAGRycy9lMm9Eb2MueG1sUEsBAi0AFAAGAAgAAAAh&#10;AEoeiZTiAAAADwEAAA8AAAAAAAAAAAAAAAAALwQAAGRycy9kb3ducmV2LnhtbFBLBQYAAAAABAAE&#10;APMAAAA+BQAAAAA=&#10;" filled="f" stroked="f">
              <v:textbox inset="0,0,0,0">
                <w:txbxContent>
                  <w:p w14:paraId="49C7C807" w14:textId="77777777" w:rsidR="00B1791E" w:rsidRDefault="008C4979">
                    <w:pPr>
                      <w:spacing w:before="19"/>
                      <w:ind w:left="20"/>
                      <w:rPr>
                        <w:rFonts w:ascii="Arial Narrow"/>
                        <w:sz w:val="21"/>
                      </w:rPr>
                    </w:pPr>
                    <w:r>
                      <w:rPr>
                        <w:rFonts w:ascii="Arial Narrow"/>
                        <w:sz w:val="21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2757D" w14:textId="01A64D0C" w:rsidR="00B1791E" w:rsidRDefault="00936539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709760" behindDoc="1" locked="0" layoutInCell="1" allowOverlap="1" wp14:anchorId="31A8A755" wp14:editId="41374D89">
              <wp:simplePos x="0" y="0"/>
              <wp:positionH relativeFrom="page">
                <wp:posOffset>6623050</wp:posOffset>
              </wp:positionH>
              <wp:positionV relativeFrom="page">
                <wp:posOffset>9888220</wp:posOffset>
              </wp:positionV>
              <wp:extent cx="86360" cy="178435"/>
              <wp:effectExtent l="0" t="0" r="0" b="0"/>
              <wp:wrapNone/>
              <wp:docPr id="25102528" name="docshape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6360" cy="178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94BD20" w14:textId="77777777" w:rsidR="00B1791E" w:rsidRDefault="008C4979">
                          <w:pPr>
                            <w:spacing w:before="19"/>
                            <w:ind w:left="20"/>
                            <w:rPr>
                              <w:rFonts w:ascii="Arial Narrow"/>
                              <w:sz w:val="21"/>
                            </w:rPr>
                          </w:pPr>
                          <w:r>
                            <w:rPr>
                              <w:rFonts w:ascii="Arial Narrow"/>
                              <w:sz w:val="21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A8A755" id="_x0000_t202" coordsize="21600,21600" o:spt="202" path="m,l,21600r21600,l21600,xe">
              <v:stroke joinstyle="miter"/>
              <v:path gradientshapeok="t" o:connecttype="rect"/>
            </v:shapetype>
            <v:shape id="docshape14" o:spid="_x0000_s1051" type="#_x0000_t202" style="position:absolute;margin-left:521.5pt;margin-top:778.6pt;width:6.8pt;height:14.05pt;z-index:-16606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Qdu2QEAAJYDAAAOAAAAZHJzL2Uyb0RvYy54bWysU9uO0zAQfUfiHyy/07RbKFXUdLXsahHS&#10;wiItfMDEcRKLxGPGbpPy9YydpsvlDfFiTWbsM+ecmeyux74TR03eoC3karGUQluFlbFNIb9+uX+1&#10;lcIHsBV0aHUhT9rL6/3LF7vB5foKW+wqTYJBrM8HV8g2BJdnmVet7sEv0GnLxRqph8Cf1GQVwcDo&#10;fZddLZebbECqHKHS3nP2birKfcKva63CY117HURXSOYW0knpLOOZ7XeQNwSuNepMA/6BRQ/GctML&#10;1B0EEAcyf0H1RhF6rMNCYZ9hXRulkwZWs1r+oeapBaeTFjbHu4tN/v/Bqk/HJ/eZRBjf4cgDTCK8&#10;e0D1zQuLty3YRt8Q4dBqqLjxKlqWDc7n56fRap/7CFIOH7HiIcMhYAIaa+qjK6xTMDoP4HQxXY9B&#10;KE5uN+sNFxRXVm+3r9dvUgPI57eOfHivsRcxKCTxSBM2HB98iFwgn6/EVhbvTdelsXb2twRfjJnE&#10;PdKdiIexHIWpCrmOfaOUEqsTiyGcloWXm4MW6YcUAy9KIf33A5CWovtg2ZC4VXNAc1DOAVjFTwsZ&#10;pJjC2zBt38GRaVpGniy3eMOm1SYpemZxpsvDT0LPixq369fvdOv5d9r/BAAA//8DAFBLAwQUAAYA&#10;CAAAACEAz9NmWuIAAAAPAQAADwAAAGRycy9kb3ducmV2LnhtbEyPwU7DMBBE70j8g7VI3KhNS0IJ&#10;caoKwQkJNQ0Hjk7sJlbjdYjdNvw9mxPcdnZHs2/yzeR6djZjsB4l3C8EMION1xZbCZ/V290aWIgK&#10;teo9Ggk/JsCmuL7KVab9BUtz3seWUQiGTEnoYhwyzkPTGafCwg8G6Xbwo1OR5NhyPaoLhbueL4VI&#10;uVMW6UOnBvPSmea4PzkJ2y8sX+33R70rD6WtqieB7+lRytubafsMLJop/plhxid0KIip9ifUgfWk&#10;xcOKykSakuRxCWz2iCRNgdXzbp2sgBc5/9+j+AUAAP//AwBQSwECLQAUAAYACAAAACEAtoM4kv4A&#10;AADhAQAAEwAAAAAAAAAAAAAAAAAAAAAAW0NvbnRlbnRfVHlwZXNdLnhtbFBLAQItABQABgAIAAAA&#10;IQA4/SH/1gAAAJQBAAALAAAAAAAAAAAAAAAAAC8BAABfcmVscy8ucmVsc1BLAQItABQABgAIAAAA&#10;IQC6YQdu2QEAAJYDAAAOAAAAAAAAAAAAAAAAAC4CAABkcnMvZTJvRG9jLnhtbFBLAQItABQABgAI&#10;AAAAIQDP02Za4gAAAA8BAAAPAAAAAAAAAAAAAAAAADMEAABkcnMvZG93bnJldi54bWxQSwUGAAAA&#10;AAQABADzAAAAQgUAAAAA&#10;" filled="f" stroked="f">
              <v:textbox inset="0,0,0,0">
                <w:txbxContent>
                  <w:p w14:paraId="6B94BD20" w14:textId="77777777" w:rsidR="00B1791E" w:rsidRDefault="008C4979">
                    <w:pPr>
                      <w:spacing w:before="19"/>
                      <w:ind w:left="20"/>
                      <w:rPr>
                        <w:rFonts w:ascii="Arial Narrow"/>
                        <w:sz w:val="21"/>
                      </w:rPr>
                    </w:pPr>
                    <w:r>
                      <w:rPr>
                        <w:rFonts w:ascii="Arial Narrow"/>
                        <w:sz w:val="21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CEEE9" w14:textId="1D5A6A9C" w:rsidR="00B1791E" w:rsidRDefault="00936539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712320" behindDoc="1" locked="0" layoutInCell="1" allowOverlap="1" wp14:anchorId="1178FD6D" wp14:editId="0E20DA11">
              <wp:simplePos x="0" y="0"/>
              <wp:positionH relativeFrom="page">
                <wp:posOffset>6597650</wp:posOffset>
              </wp:positionH>
              <wp:positionV relativeFrom="page">
                <wp:posOffset>10053320</wp:posOffset>
              </wp:positionV>
              <wp:extent cx="149860" cy="178435"/>
              <wp:effectExtent l="0" t="0" r="0" b="0"/>
              <wp:wrapNone/>
              <wp:docPr id="1163660988" name="docshape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860" cy="178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45C45C" w14:textId="77777777" w:rsidR="00B1791E" w:rsidRDefault="008C4979">
                          <w:pPr>
                            <w:spacing w:before="19"/>
                            <w:ind w:left="60"/>
                            <w:rPr>
                              <w:rFonts w:ascii="Arial Narrow"/>
                              <w:sz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 Narrow"/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C1052">
                            <w:rPr>
                              <w:rFonts w:ascii="Arial Narrow"/>
                              <w:noProof/>
                              <w:sz w:val="21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78FD6D" id="_x0000_t202" coordsize="21600,21600" o:spt="202" path="m,l,21600r21600,l21600,xe">
              <v:stroke joinstyle="miter"/>
              <v:path gradientshapeok="t" o:connecttype="rect"/>
            </v:shapetype>
            <v:shape id="docshape21" o:spid="_x0000_s1054" type="#_x0000_t202" style="position:absolute;margin-left:519.5pt;margin-top:791.6pt;width:11.8pt;height:14.05pt;z-index:-16604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MU92gEAAJcDAAAOAAAAZHJzL2Uyb0RvYy54bWysU9tu2zAMfR+wfxD0vjjpuiwz4hRdiw4D&#10;ugvQ7gNkWbaF2aJGKrGzrx8lx+m2vg17EShROjznkNpejX0nDgbJgivkarGUwjgNlXVNIb893r3a&#10;SEFBuUp14Ewhj4bk1e7li+3gc3MBLXSVQcEgjvLBF7INwedZRro1vaIFeOM4WQP2KvAWm6xCNTB6&#10;32UXy+U6GwArj6ANEZ/eTkm5S/h1bXT4UtdkgugKydxCWjGtZVyz3VblDSrfWn2iof6BRa+s46Jn&#10;qFsVlNijfQbVW41AUIeFhj6DurbaJA2sZrX8S81Dq7xJWtgc8meb6P/B6s+HB/8VRRjfw8gNTCLI&#10;34P+TsLBTatcY64RYWiNqrjwKlqWDZ7y09NoNeUUQcrhE1TcZLUPkIDGGvvoCusUjM4NOJ5NN2MQ&#10;Opa8fLdZc0ZzavV2c/n6Taqg8vmxRwofDPQiBoVE7mkCV4d7CpGMyucrsZaDO9t1qa+d++OAL8aT&#10;RD7ynZiHsRyFrQq5jnWjlhKqI6tBmKaFp5uDFvCnFANPSiHpx16hkaL76NiROFZzgHNQzoFymp8W&#10;MkgxhTdhGr+9R9u0jDx57uCaXattUvTE4kSXu5+EniY1jtfv+3Tr6T/tfgEAAP//AwBQSwMEFAAG&#10;AAgAAAAhAI6UtETiAAAADwEAAA8AAABkcnMvZG93bnJldi54bWxMj8FOwzAQRO9I/IO1SNyonURY&#10;bYhTVQhOSIg0HDg6sZtEjdchdtvw92xPcJvRjmbfFNvFjexs5zB4VJCsBDCLrTcDdgo+69eHNbAQ&#10;NRo9erQKfmyAbXl7U+jc+AtW9ryPHaMSDLlW0Mc45ZyHtrdOh5WfLNLt4GenI9m542bWFyp3I0+F&#10;kNzpAelDryf73Nv2uD85BbsvrF6G7/fmozpUQ11vBL7Jo1L3d8vuCVi0S/wLwxWf0KEkpsaf0AQ2&#10;khfZhsZEUo/rLAV2zQiZSmANKZkkGfCy4P93lL8AAAD//wMAUEsBAi0AFAAGAAgAAAAhALaDOJL+&#10;AAAA4QEAABMAAAAAAAAAAAAAAAAAAAAAAFtDb250ZW50X1R5cGVzXS54bWxQSwECLQAUAAYACAAA&#10;ACEAOP0h/9YAAACUAQAACwAAAAAAAAAAAAAAAAAvAQAAX3JlbHMvLnJlbHNQSwECLQAUAAYACAAA&#10;ACEA9xDFPdoBAACXAwAADgAAAAAAAAAAAAAAAAAuAgAAZHJzL2Uyb0RvYy54bWxQSwECLQAUAAYA&#10;CAAAACEAjpS0ROIAAAAPAQAADwAAAAAAAAAAAAAAAAA0BAAAZHJzL2Rvd25yZXYueG1sUEsFBgAA&#10;AAAEAAQA8wAAAEMFAAAAAA==&#10;" filled="f" stroked="f">
              <v:textbox inset="0,0,0,0">
                <w:txbxContent>
                  <w:p w14:paraId="0845C45C" w14:textId="77777777" w:rsidR="00B1791E" w:rsidRDefault="008C4979">
                    <w:pPr>
                      <w:spacing w:before="19"/>
                      <w:ind w:left="60"/>
                      <w:rPr>
                        <w:rFonts w:ascii="Arial Narrow"/>
                        <w:sz w:val="21"/>
                      </w:rPr>
                    </w:pPr>
                    <w:r>
                      <w:fldChar w:fldCharType="begin"/>
                    </w:r>
                    <w:r>
                      <w:rPr>
                        <w:rFonts w:ascii="Arial Narrow"/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C1052">
                      <w:rPr>
                        <w:rFonts w:ascii="Arial Narrow"/>
                        <w:noProof/>
                        <w:sz w:val="21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AA6C9" w14:textId="6083AF12" w:rsidR="00B1791E" w:rsidRDefault="00936539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712832" behindDoc="1" locked="0" layoutInCell="1" allowOverlap="1" wp14:anchorId="699EFE22" wp14:editId="3C1A8596">
              <wp:simplePos x="0" y="0"/>
              <wp:positionH relativeFrom="page">
                <wp:posOffset>6597650</wp:posOffset>
              </wp:positionH>
              <wp:positionV relativeFrom="page">
                <wp:posOffset>10053320</wp:posOffset>
              </wp:positionV>
              <wp:extent cx="149860" cy="178435"/>
              <wp:effectExtent l="0" t="0" r="0" b="0"/>
              <wp:wrapNone/>
              <wp:docPr id="899868004" name="docshape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860" cy="178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54BAD6" w14:textId="77777777" w:rsidR="00B1791E" w:rsidRDefault="008C4979">
                          <w:pPr>
                            <w:spacing w:before="19"/>
                            <w:ind w:left="60"/>
                            <w:rPr>
                              <w:rFonts w:ascii="Arial Narrow"/>
                              <w:sz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 Narrow"/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C1052">
                            <w:rPr>
                              <w:rFonts w:ascii="Arial Narrow"/>
                              <w:noProof/>
                              <w:sz w:val="21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9EFE22" id="_x0000_t202" coordsize="21600,21600" o:spt="202" path="m,l,21600r21600,l21600,xe">
              <v:stroke joinstyle="miter"/>
              <v:path gradientshapeok="t" o:connecttype="rect"/>
            </v:shapetype>
            <v:shape id="docshape24" o:spid="_x0000_s1055" type="#_x0000_t202" style="position:absolute;margin-left:519.5pt;margin-top:791.6pt;width:11.8pt;height:14.05pt;z-index:-16603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m9o2gEAAJcDAAAOAAAAZHJzL2Uyb0RvYy54bWysU8Fu1DAQvSPxD5bvbHZLaZdos1VpVYRU&#10;ClLpB0wcJ7FIPGbs3WT5esbOZgv0hrhYY4/95r03483V2Hdir8kbtIVcLZZSaKuwMrYp5NO3uzdr&#10;KXwAW0GHVhfyoL282r5+tRlcrs+wxa7SJBjE+nxwhWxDcHmWedXqHvwCnbacrJF6CLylJqsIBkbv&#10;u+xsubzIBqTKESrtPZ/eTkm5Tfh1rVX4UtdeB9EVkrmFtFJay7hm2w3kDYFrjTrSgH9g0YOxXPQE&#10;dQsBxI7MC6jeKEKPdVgo7DOsa6N00sBqVsu/1Dy24HTSwuZ4d7LJ/z9Y9bB/dF9JhPEDjtzAJMK7&#10;e1TfvbB404Jt9DURDq2GiguvomXZ4Hx+fBqt9rmPIOXwGStuMuwCJqCxpj66wjoFo3MDDifT9RiE&#10;iiXP368vOKM4tbpcn799lypAPj925MNHjb2IQSGJe5rAYX/vQyQD+Xwl1rJ4Z7ou9bWzfxzwxXiS&#10;yEe+E/MwlqMwVSEvY92opcTqwGoIp2nh6eagRfopxcCTUkj/Ywekpeg+WXYkjtUc0ByUcwBW8dNC&#10;Bimm8CZM47dzZJqWkSfPLV6za7VJip5ZHOly95PQ46TG8fp9n249/6ftLwAAAP//AwBQSwMEFAAG&#10;AAgAAAAhAI6UtETiAAAADwEAAA8AAABkcnMvZG93bnJldi54bWxMj8FOwzAQRO9I/IO1SNyonURY&#10;bYhTVQhOSIg0HDg6sZtEjdchdtvw92xPcJvRjmbfFNvFjexs5zB4VJCsBDCLrTcDdgo+69eHNbAQ&#10;NRo9erQKfmyAbXl7U+jc+AtW9ryPHaMSDLlW0Mc45ZyHtrdOh5WfLNLt4GenI9m542bWFyp3I0+F&#10;kNzpAelDryf73Nv2uD85BbsvrF6G7/fmozpUQ11vBL7Jo1L3d8vuCVi0S/wLwxWf0KEkpsaf0AQ2&#10;khfZhsZEUo/rLAV2zQiZSmANKZkkGfCy4P93lL8AAAD//wMAUEsBAi0AFAAGAAgAAAAhALaDOJL+&#10;AAAA4QEAABMAAAAAAAAAAAAAAAAAAAAAAFtDb250ZW50X1R5cGVzXS54bWxQSwECLQAUAAYACAAA&#10;ACEAOP0h/9YAAACUAQAACwAAAAAAAAAAAAAAAAAvAQAAX3JlbHMvLnJlbHNQSwECLQAUAAYACAAA&#10;ACEAROJvaNoBAACXAwAADgAAAAAAAAAAAAAAAAAuAgAAZHJzL2Uyb0RvYy54bWxQSwECLQAUAAYA&#10;CAAAACEAjpS0ROIAAAAPAQAADwAAAAAAAAAAAAAAAAA0BAAAZHJzL2Rvd25yZXYueG1sUEsFBgAA&#10;AAAEAAQA8wAAAEMFAAAAAA==&#10;" filled="f" stroked="f">
              <v:textbox inset="0,0,0,0">
                <w:txbxContent>
                  <w:p w14:paraId="2154BAD6" w14:textId="77777777" w:rsidR="00B1791E" w:rsidRDefault="008C4979">
                    <w:pPr>
                      <w:spacing w:before="19"/>
                      <w:ind w:left="60"/>
                      <w:rPr>
                        <w:rFonts w:ascii="Arial Narrow"/>
                        <w:sz w:val="21"/>
                      </w:rPr>
                    </w:pPr>
                    <w:r>
                      <w:fldChar w:fldCharType="begin"/>
                    </w:r>
                    <w:r>
                      <w:rPr>
                        <w:rFonts w:ascii="Arial Narrow"/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C1052">
                      <w:rPr>
                        <w:rFonts w:ascii="Arial Narrow"/>
                        <w:noProof/>
                        <w:sz w:val="21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7AAA3" w14:textId="5EA5912E" w:rsidR="00B1791E" w:rsidRDefault="00936539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715392" behindDoc="1" locked="0" layoutInCell="1" allowOverlap="1" wp14:anchorId="4384F867" wp14:editId="3EFBD84B">
              <wp:simplePos x="0" y="0"/>
              <wp:positionH relativeFrom="page">
                <wp:posOffset>6597650</wp:posOffset>
              </wp:positionH>
              <wp:positionV relativeFrom="page">
                <wp:posOffset>10053320</wp:posOffset>
              </wp:positionV>
              <wp:extent cx="149860" cy="178435"/>
              <wp:effectExtent l="0" t="0" r="0" b="0"/>
              <wp:wrapNone/>
              <wp:docPr id="1311190949" name="docshape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860" cy="178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DAA796" w14:textId="77777777" w:rsidR="00B1791E" w:rsidRDefault="008C4979">
                          <w:pPr>
                            <w:spacing w:before="19"/>
                            <w:ind w:left="60"/>
                            <w:rPr>
                              <w:rFonts w:ascii="Arial Narrow"/>
                              <w:sz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 Narrow"/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C1052">
                            <w:rPr>
                              <w:rFonts w:ascii="Arial Narrow"/>
                              <w:noProof/>
                              <w:sz w:val="21"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84F867" id="_x0000_t202" coordsize="21600,21600" o:spt="202" path="m,l,21600r21600,l21600,xe">
              <v:stroke joinstyle="miter"/>
              <v:path gradientshapeok="t" o:connecttype="rect"/>
            </v:shapetype>
            <v:shape id="docshape30" o:spid="_x0000_s1058" type="#_x0000_t202" style="position:absolute;margin-left:519.5pt;margin-top:791.6pt;width:11.8pt;height:14.05pt;z-index:-16601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plZ2QEAAJgDAAAOAAAAZHJzL2Uyb0RvYy54bWysU8tu2zAQvBfoPxC817LTNHUFy0GaIEWB&#10;9AGk/YAVRVpEJS67pC25X98lZTl93IpeiBUfszOzo8312HfioClYdJVcLZZSaKewsW5Xya9f7l+s&#10;pQgRXAMdOl3Jow7yevv82Wbwpb7AFrtGk2AQF8rBV7KN0ZdFEVSrewgL9NrxoUHqIfIn7YqGYGD0&#10;visulsurYkBqPKHSIfDu3XQotxnfGK3iJ2OCjqKrJHOLeaW81mktthsodwS+tepEA/6BRQ/WcdMz&#10;1B1EEHuyf0H1VhEGNHGhsC/QGKt01sBqVss/1Dy24HXWwuYEf7Yp/D9Y9fHw6D+TiONbHHmAWUTw&#10;D6i+BeHwtgW30zdEOLQaGm68SpYVgw/l6WmyOpQhgdTDB2x4yLCPmIFGQ31yhXUKRucBHM+m6zEK&#10;lVpevllf8Ynio9Xr9eXLV7kDlPNjTyG+09iLVFSSeKYZHA4PISYyUM5XUi+H97br8lw799sGX0w7&#10;mXziOzGPYz0K23DznIYkpsbmyHIIp7hwvLlokX5IMXBUKhm+74G0FN17x5akXM0FzUU9F+AUP61k&#10;lGIqb+OUv70nu2sZeTLd4Q3bZmyW9MTixJfHn5Weopry9et3vvX0Q21/AgAA//8DAFBLAwQUAAYA&#10;CAAAACEAjpS0ROIAAAAPAQAADwAAAGRycy9kb3ducmV2LnhtbEyPwU7DMBBE70j8g7VI3KidRFht&#10;iFNVCE5IiDQcODqxm0SN1yF22/D3bE9wm9GOZt8U28WN7GznMHhUkKwEMIutNwN2Cj7r14c1sBA1&#10;Gj16tAp+bIBteXtT6Nz4C1b2vI8doxIMuVbQxzjlnIe2t06HlZ8s0u3gZ6cj2bnjZtYXKncjT4WQ&#10;3OkB6UOvJ/vc2/a4PzkFuy+sXobv9+ajOlRDXW8EvsmjUvd3y+4JWLRL/AvDFZ/QoSSmxp/QBDaS&#10;F9mGxkRSj+ssBXbNCJlKYA0pmSQZ8LLg/3eUvwAAAP//AwBQSwECLQAUAAYACAAAACEAtoM4kv4A&#10;AADhAQAAEwAAAAAAAAAAAAAAAAAAAAAAW0NvbnRlbnRfVHlwZXNdLnhtbFBLAQItABQABgAIAAAA&#10;IQA4/SH/1gAAAJQBAAALAAAAAAAAAAAAAAAAAC8BAABfcmVscy8ucmVsc1BLAQItABQABgAIAAAA&#10;IQBsPplZ2QEAAJgDAAAOAAAAAAAAAAAAAAAAAC4CAABkcnMvZTJvRG9jLnhtbFBLAQItABQABgAI&#10;AAAAIQCOlLRE4gAAAA8BAAAPAAAAAAAAAAAAAAAAADMEAABkcnMvZG93bnJldi54bWxQSwUGAAAA&#10;AAQABADzAAAAQgUAAAAA&#10;" filled="f" stroked="f">
              <v:textbox inset="0,0,0,0">
                <w:txbxContent>
                  <w:p w14:paraId="53DAA796" w14:textId="77777777" w:rsidR="00B1791E" w:rsidRDefault="008C4979">
                    <w:pPr>
                      <w:spacing w:before="19"/>
                      <w:ind w:left="60"/>
                      <w:rPr>
                        <w:rFonts w:ascii="Arial Narrow"/>
                        <w:sz w:val="21"/>
                      </w:rPr>
                    </w:pPr>
                    <w:r>
                      <w:fldChar w:fldCharType="begin"/>
                    </w:r>
                    <w:r>
                      <w:rPr>
                        <w:rFonts w:ascii="Arial Narrow"/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C1052">
                      <w:rPr>
                        <w:rFonts w:ascii="Arial Narrow"/>
                        <w:noProof/>
                        <w:sz w:val="21"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51E8C" w14:textId="765B10B0" w:rsidR="00B1791E" w:rsidRDefault="00936539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716416" behindDoc="1" locked="0" layoutInCell="1" allowOverlap="1" wp14:anchorId="5D55F6C9" wp14:editId="4F0E658F">
              <wp:simplePos x="0" y="0"/>
              <wp:positionH relativeFrom="page">
                <wp:posOffset>6536690</wp:posOffset>
              </wp:positionH>
              <wp:positionV relativeFrom="page">
                <wp:posOffset>10053320</wp:posOffset>
              </wp:positionV>
              <wp:extent cx="149860" cy="178435"/>
              <wp:effectExtent l="0" t="0" r="0" b="0"/>
              <wp:wrapNone/>
              <wp:docPr id="851452006" name="docshape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860" cy="178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CC159F" w14:textId="77777777" w:rsidR="00B1791E" w:rsidRDefault="008C4979">
                          <w:pPr>
                            <w:spacing w:before="19"/>
                            <w:ind w:left="60"/>
                            <w:rPr>
                              <w:rFonts w:ascii="Arial Narrow"/>
                              <w:sz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 Narrow"/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C1052">
                            <w:rPr>
                              <w:rFonts w:ascii="Arial Narrow"/>
                              <w:noProof/>
                              <w:sz w:val="21"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55F6C9" id="_x0000_t202" coordsize="21600,21600" o:spt="202" path="m,l,21600r21600,l21600,xe">
              <v:stroke joinstyle="miter"/>
              <v:path gradientshapeok="t" o:connecttype="rect"/>
            </v:shapetype>
            <v:shape id="docshape45" o:spid="_x0000_s1059" type="#_x0000_t202" style="position:absolute;margin-left:514.7pt;margin-top:791.6pt;width:11.8pt;height:14.05pt;z-index:-16600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MM2QEAAJgDAAAOAAAAZHJzL2Uyb0RvYy54bWysU9tu2zAMfR+wfxD0vjjpui4z4hRdiw4D&#10;ugvQ7QNoWYqF2aJGKbGzrx8lx+kub8NeBEqUDs85pDbXY9+Jg6Zg0VVytVhKoZ3CxrpdJb9+uX+x&#10;liJEcA106HQljzrI6+3zZ5vBl/oCW+waTYJBXCgHX8k2Rl8WRVCt7iEs0GvHSYPUQ+Qt7YqGYGD0&#10;visulsurYkBqPKHSIfDp3ZSU24xvjFbxkzFBR9FVkrnFvFJe67QW2w2UOwLfWnWiAf/AogfruOgZ&#10;6g4iiD3Zv6B6qwgDmrhQ2BdojFU6a2A1q+Ufah5b8DprYXOCP9sU/h+s+nh49J9JxPEtjtzALCL4&#10;B1TfgnB424Lb6RsiHFoNDRdeJcuKwYfy9DRZHcqQQOrhAzbcZNhHzECjoT65wjoFo3MDjmfT9RiF&#10;SiUv36yvOKM4tXq9vnz5KleAcn7sKcR3GnuRgkoS9zSDw+EhxEQGyvlKquXw3nZd7mvnfjvgi+kk&#10;k098J+ZxrEdhGy6epSUxNTZHlkM4jQuPNwct0g8pBh6VSobveyAtRffesSVpruaA5qCeA3CKn1Yy&#10;SjGFt3Gav70nu2sZeTLd4Q3bZmyW9MTixJfbn5WeRjXN16/7fOvpQ21/AgAA//8DAFBLAwQUAAYA&#10;CAAAACEAcNtQYOIAAAAPAQAADwAAAGRycy9kb3ducmV2LnhtbEyPwU7DMBBE70j8g7VI3KidhEZt&#10;iFNVCE5IVdNw4OgkbmI1XofYbcPfsz3BbUb7NDuTb2Y7sIuevHEoIVoIYBob1xrsJHxW708rYD4o&#10;bNXgUEv40R42xf1drrLWXbHUl0PoGIWgz5SEPoQx49w3vbbKL9yokW5HN1kVyE4dbyd1pXA78FiI&#10;lFtlkD70atSvvW5Oh7OVsP3C8s187+p9eSxNVa0FfqQnKR8f5u0LsKDn8AfDrT5Vh4I61e6MrWcD&#10;eRGvn4kltVwlMbAbI5YJDaxJpVGUAC9y/n9H8QsAAP//AwBQSwECLQAUAAYACAAAACEAtoM4kv4A&#10;AADhAQAAEwAAAAAAAAAAAAAAAAAAAAAAW0NvbnRlbnRfVHlwZXNdLnhtbFBLAQItABQABgAIAAAA&#10;IQA4/SH/1gAAAJQBAAALAAAAAAAAAAAAAAAAAC8BAABfcmVscy8ucmVsc1BLAQItABQABgAIAAAA&#10;IQDfzDMM2QEAAJgDAAAOAAAAAAAAAAAAAAAAAC4CAABkcnMvZTJvRG9jLnhtbFBLAQItABQABgAI&#10;AAAAIQBw21Bg4gAAAA8BAAAPAAAAAAAAAAAAAAAAADMEAABkcnMvZG93bnJldi54bWxQSwUGAAAA&#10;AAQABADzAAAAQgUAAAAA&#10;" filled="f" stroked="f">
              <v:textbox inset="0,0,0,0">
                <w:txbxContent>
                  <w:p w14:paraId="14CC159F" w14:textId="77777777" w:rsidR="00B1791E" w:rsidRDefault="008C4979">
                    <w:pPr>
                      <w:spacing w:before="19"/>
                      <w:ind w:left="60"/>
                      <w:rPr>
                        <w:rFonts w:ascii="Arial Narrow"/>
                        <w:sz w:val="21"/>
                      </w:rPr>
                    </w:pPr>
                    <w:r>
                      <w:fldChar w:fldCharType="begin"/>
                    </w:r>
                    <w:r>
                      <w:rPr>
                        <w:rFonts w:ascii="Arial Narrow"/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C1052">
                      <w:rPr>
                        <w:rFonts w:ascii="Arial Narrow"/>
                        <w:noProof/>
                        <w:sz w:val="21"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B914A" w14:textId="6F752652" w:rsidR="00B1791E" w:rsidRDefault="00936539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718976" behindDoc="1" locked="0" layoutInCell="1" allowOverlap="1" wp14:anchorId="243E22C0" wp14:editId="176A98D0">
              <wp:simplePos x="0" y="0"/>
              <wp:positionH relativeFrom="page">
                <wp:posOffset>6536690</wp:posOffset>
              </wp:positionH>
              <wp:positionV relativeFrom="page">
                <wp:posOffset>10053320</wp:posOffset>
              </wp:positionV>
              <wp:extent cx="210820" cy="178435"/>
              <wp:effectExtent l="0" t="0" r="0" b="0"/>
              <wp:wrapNone/>
              <wp:docPr id="1173027635" name="docshape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0820" cy="178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D1C8FF" w14:textId="77777777" w:rsidR="00B1791E" w:rsidRDefault="008C4979">
                          <w:pPr>
                            <w:spacing w:before="19"/>
                            <w:ind w:left="60"/>
                            <w:rPr>
                              <w:rFonts w:ascii="Arial Narrow"/>
                              <w:sz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 Narrow"/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C1052">
                            <w:rPr>
                              <w:rFonts w:ascii="Arial Narrow"/>
                              <w:noProof/>
                              <w:sz w:val="21"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3E22C0" id="_x0000_t202" coordsize="21600,21600" o:spt="202" path="m,l,21600r21600,l21600,xe">
              <v:stroke joinstyle="miter"/>
              <v:path gradientshapeok="t" o:connecttype="rect"/>
            </v:shapetype>
            <v:shape id="docshape56" o:spid="_x0000_s1062" type="#_x0000_t202" style="position:absolute;margin-left:514.7pt;margin-top:791.6pt;width:16.6pt;height:14.05pt;z-index:-16597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dYB2gEAAJgDAAAOAAAAZHJzL2Uyb0RvYy54bWysU9uO0zAQfUfiHyy/0zRlgSpqulp2tQhp&#10;uUgLH+A4TmKReMyM26R8PWOn6XJ5Q7xYkxn7zDlnJrvraejF0SBZcKXMV2spjNNQW9eW8uuX+xdb&#10;KSgoV6senCnlyZC83j9/tht9YTbQQV8bFAziqBh9KbsQfJFlpDszKFqBN46LDeCgAn9im9WoRkYf&#10;+myzXr/ORsDaI2hDxNm7uSj3Cb9pjA6fmoZMEH0pmVtIJ6azime236miReU7q8801D+wGJR13PQC&#10;daeCEge0f0ENViMQNGGlYcigaaw2SQOrydd/qHnslDdJC5tD/mIT/T9Y/fH46D+jCNNbmHiASQT5&#10;B9DfSDi47ZRrzQ0ijJ1RNTfOo2XZ6Kk4P41WU0ERpBo/QM1DVocACWhqcIiusE7B6DyA08V0MwWh&#10;ObnJ19sNVzSX8jfbq5evUgdVLI89UnhnYBAxKCXyTBO4Oj5QiGRUsVyJvRzc275Pc+3dbwm+GDOJ&#10;fOQ7Mw9TNQlbc/Or2DiKqaA+sRyEeV14vTnoAH9IMfKqlJK+HxQaKfr3ji2Je7UEuATVEiin+Wkp&#10;gxRzeBvm/Tt4tG3HyLPpDm7YtsYmSU8sznx5/EnpeVXjfv36nW49/VD7nwAAAP//AwBQSwMEFAAG&#10;AAgAAAAhAJLRed7iAAAADwEAAA8AAABkcnMvZG93bnJldi54bWxMj8FOwzAQRO9I/IO1SNyonRSi&#10;NsSpKgQnJEQaDhyd2E2sxusQu234e7ancpvRPs3OFJvZDexkpmA9SkgWApjB1muLnYSv+u1hBSxE&#10;hVoNHo2EXxNgU97eFCrX/oyVOe1ixygEQ64k9DGOOeeh7Y1TYeFHg3Tb+8mpSHbquJ7UmcLdwFMh&#10;Mu6URfrQq9G89KY97I5OwvYbq1f789F8VvvK1vVa4Ht2kPL+bt4+A4tmjlcYLvWpOpTUqfFH1IEN&#10;5EW6fiSW1NNqmQK7MCJLM2ANqSxJlsDLgv/fUf4BAAD//wMAUEsBAi0AFAAGAAgAAAAhALaDOJL+&#10;AAAA4QEAABMAAAAAAAAAAAAAAAAAAAAAAFtDb250ZW50X1R5cGVzXS54bWxQSwECLQAUAAYACAAA&#10;ACEAOP0h/9YAAACUAQAACwAAAAAAAAAAAAAAAAAvAQAAX3JlbHMvLnJlbHNQSwECLQAUAAYACAAA&#10;ACEAFw3WAdoBAACYAwAADgAAAAAAAAAAAAAAAAAuAgAAZHJzL2Uyb0RvYy54bWxQSwECLQAUAAYA&#10;CAAAACEAktF53uIAAAAPAQAADwAAAAAAAAAAAAAAAAA0BAAAZHJzL2Rvd25yZXYueG1sUEsFBgAA&#10;AAAEAAQA8wAAAEMFAAAAAA==&#10;" filled="f" stroked="f">
              <v:textbox inset="0,0,0,0">
                <w:txbxContent>
                  <w:p w14:paraId="07D1C8FF" w14:textId="77777777" w:rsidR="00B1791E" w:rsidRDefault="008C4979">
                    <w:pPr>
                      <w:spacing w:before="19"/>
                      <w:ind w:left="60"/>
                      <w:rPr>
                        <w:rFonts w:ascii="Arial Narrow"/>
                        <w:sz w:val="21"/>
                      </w:rPr>
                    </w:pPr>
                    <w:r>
                      <w:fldChar w:fldCharType="begin"/>
                    </w:r>
                    <w:r>
                      <w:rPr>
                        <w:rFonts w:ascii="Arial Narrow"/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C1052">
                      <w:rPr>
                        <w:rFonts w:ascii="Arial Narrow"/>
                        <w:noProof/>
                        <w:sz w:val="21"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5F16A" w14:textId="594F0D3A" w:rsidR="00B1791E" w:rsidRDefault="00936539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719488" behindDoc="1" locked="0" layoutInCell="1" allowOverlap="1" wp14:anchorId="7EC7F3BE" wp14:editId="44C87576">
              <wp:simplePos x="0" y="0"/>
              <wp:positionH relativeFrom="page">
                <wp:posOffset>6648450</wp:posOffset>
              </wp:positionH>
              <wp:positionV relativeFrom="page">
                <wp:posOffset>10002520</wp:posOffset>
              </wp:positionV>
              <wp:extent cx="210820" cy="178435"/>
              <wp:effectExtent l="0" t="0" r="0" b="0"/>
              <wp:wrapNone/>
              <wp:docPr id="2081715007" name="docshape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0820" cy="178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C97BC4" w14:textId="77777777" w:rsidR="00B1791E" w:rsidRDefault="008C4979">
                          <w:pPr>
                            <w:spacing w:before="19"/>
                            <w:ind w:left="60"/>
                            <w:rPr>
                              <w:rFonts w:ascii="Arial Narrow"/>
                              <w:sz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 Narrow"/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C1052">
                            <w:rPr>
                              <w:rFonts w:ascii="Arial Narrow"/>
                              <w:noProof/>
                              <w:sz w:val="21"/>
                            </w:rP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C7F3BE" id="_x0000_t202" coordsize="21600,21600" o:spt="202" path="m,l,21600r21600,l21600,xe">
              <v:stroke joinstyle="miter"/>
              <v:path gradientshapeok="t" o:connecttype="rect"/>
            </v:shapetype>
            <v:shape id="docshape60" o:spid="_x0000_s1063" type="#_x0000_t202" style="position:absolute;margin-left:523.5pt;margin-top:787.6pt;width:16.6pt;height:14.05pt;z-index:-16596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3xU2QEAAJgDAAAOAAAAZHJzL2Uyb0RvYy54bWysU9tu2zAMfR+wfxD0vjjOboERp+hadBjQ&#10;rQO6fYAsy7YwW9RIJXb29aPkON3lbdiLQJPS4TmH9O5qGnpxNEgWXCnz1VoK4zTU1rWl/Prl7sVW&#10;CgrK1aoHZ0p5MiSv9s+f7UZfmA100NcGBYM4KkZfyi4EX2QZ6c4MilbgjeNiAziowJ/YZjWqkdGH&#10;Ptus12+yEbD2CNoQcfZ2Lsp9wm8ao8ND05AJoi8lcwvpxHRW8cz2O1W0qHxn9ZmG+gcWg7KOm16g&#10;blVQ4oD2L6jBagSCJqw0DBk0jdUmaWA1+foPNY+d8iZpYXPIX2yi/werPx0f/WcUYXoHEw8wiSB/&#10;D/obCQc3nXKtuUaEsTOq5sZ5tCwbPRXnp9FqKiiCVONHqHnI6hAgAU0NDtEV1ikYnQdwuphupiA0&#10;Jzf5ervhiuZS/nb76uXr1EEVy2OPFN4bGEQMSok80wSujvcUIhlVLFdiLwd3tu/TXHv3W4Ivxkwi&#10;H/nOzMNUTcLW3Dw1jmIqqE8sB2FeF15vDjrAH1KMvCqlpO8HhUaK/oNjS+JeLQEuQbUEyml+Wsog&#10;xRzehHn/Dh5t2zHybLqDa7atsUnSE4szXx5/Unpe1bhfv36nW08/1P4nAAAA//8DAFBLAwQUAAYA&#10;CAAAACEAG6dVreEAAAAPAQAADwAAAGRycy9kb3ducmV2LnhtbEyPwU7DMBBE70j8g7VI3KhNS9MS&#10;4lQVghMSIg0Hjk68TaLG6xC7bfh7tie4vdGOZmeyzeR6ccIxdJ403M8UCKTa244aDZ/l690aRIiG&#10;rOk9oYYfDLDJr68yk1p/pgJPu9gIDqGQGg1tjEMqZahbdCbM/IDEt70fnYksx0ba0Zw53PVyrlQi&#10;nemIP7RmwOcW68Pu6DRsv6h46b7fq49iX3Rl+ajoLTlofXszbZ9ARJzinxku9bk65Nyp8keyQfSs&#10;1cOKx0Sm5Wo5B3HxqLViqpgStViAzDP5f0f+CwAA//8DAFBLAQItABQABgAIAAAAIQC2gziS/gAA&#10;AOEBAAATAAAAAAAAAAAAAAAAAAAAAABbQ29udGVudF9UeXBlc10ueG1sUEsBAi0AFAAGAAgAAAAh&#10;ADj9If/WAAAAlAEAAAsAAAAAAAAAAAAAAAAALwEAAF9yZWxzLy5yZWxzUEsBAi0AFAAGAAgAAAAh&#10;AKT/fFTZAQAAmAMAAA4AAAAAAAAAAAAAAAAALgIAAGRycy9lMm9Eb2MueG1sUEsBAi0AFAAGAAgA&#10;AAAhABunVa3hAAAADwEAAA8AAAAAAAAAAAAAAAAAMwQAAGRycy9kb3ducmV2LnhtbFBLBQYAAAAA&#10;BAAEAPMAAABBBQAAAAA=&#10;" filled="f" stroked="f">
              <v:textbox inset="0,0,0,0">
                <w:txbxContent>
                  <w:p w14:paraId="49C97BC4" w14:textId="77777777" w:rsidR="00B1791E" w:rsidRDefault="008C4979">
                    <w:pPr>
                      <w:spacing w:before="19"/>
                      <w:ind w:left="60"/>
                      <w:rPr>
                        <w:rFonts w:ascii="Arial Narrow"/>
                        <w:sz w:val="21"/>
                      </w:rPr>
                    </w:pPr>
                    <w:r>
                      <w:fldChar w:fldCharType="begin"/>
                    </w:r>
                    <w:r>
                      <w:rPr>
                        <w:rFonts w:ascii="Arial Narrow"/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C1052">
                      <w:rPr>
                        <w:rFonts w:ascii="Arial Narrow"/>
                        <w:noProof/>
                        <w:sz w:val="21"/>
                      </w:rP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B8C0A" w14:textId="77777777" w:rsidR="008C4979" w:rsidRDefault="008C4979">
      <w:r>
        <w:separator/>
      </w:r>
    </w:p>
  </w:footnote>
  <w:footnote w:type="continuationSeparator" w:id="0">
    <w:p w14:paraId="3ABDE3D1" w14:textId="77777777" w:rsidR="008C4979" w:rsidRDefault="008C49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2B756" w14:textId="488BFD69" w:rsidR="00B1791E" w:rsidRDefault="00936539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706688" behindDoc="1" locked="0" layoutInCell="1" allowOverlap="1" wp14:anchorId="7AC1B711" wp14:editId="112EB96B">
              <wp:simplePos x="0" y="0"/>
              <wp:positionH relativeFrom="page">
                <wp:posOffset>930910</wp:posOffset>
              </wp:positionH>
              <wp:positionV relativeFrom="page">
                <wp:posOffset>205740</wp:posOffset>
              </wp:positionV>
              <wp:extent cx="1609725" cy="167005"/>
              <wp:effectExtent l="0" t="0" r="0" b="0"/>
              <wp:wrapNone/>
              <wp:docPr id="1413797286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09725" cy="167005"/>
                      </a:xfrm>
                      <a:prstGeom prst="rect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AF5D9E" id="docshape1" o:spid="_x0000_s1026" style="position:absolute;margin-left:73.3pt;margin-top:16.2pt;width:126.75pt;height:13.15pt;z-index:-16609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TTPBAIAAO4DAAAOAAAAZHJzL2Uyb0RvYy54bWysU9tu2zAMfR+wfxD0vtgOcmmNOEWRrsOA&#10;bh3Q7QMUWbaFSaJGKXG6rx+lpGm2vQ3zg0Ca5CF5dLS6OVjD9gqDBtfwalJyppyEVru+4d++3r+7&#10;4ixE4VphwKmGP6vAb9Zv36xGX6spDGBahYxAXKhH3/AhRl8XRZCDsiJMwCtHwQ7Qikgu9kWLYiR0&#10;a4ppWS6KEbD1CFKFQH/vjkG+zvhdp2R87LqgIjMNp9liPjGf23QW65WoexR+0PI0hviHKazQjpqe&#10;oe5EFGyH+i8oqyVCgC5OJNgCuk5LlXegbaryj22eBuFV3oXICf5MU/h/sPLz/sl/wTR68A8gvwfm&#10;YDMI16tbRBgHJVpqVyWiitGH+lyQnEClbDt+gpauVuwiZA4OHdoESNuxQ6b6+Uy1OkQm6We1KK+X&#10;0zlnkmLVYlmW89xC1C/VHkP8oMCyZDQc6Sozutg/hJimEfVLSmrm4F4bk6/TODYS6JRAc0UAo9sU&#10;zVtiv90YZHuRFJG/U+Pf0qyOpEujbcOvzkmiTnS8d21uE4U2R5tGMe7ET6IkqS/UW2ifiR6Eo+jo&#10;kZAxAP7kbCTBNTz82AlUnJmPjii+rmazpNDszObLKTl4GdleRoSTBNXwyNnR3MSjqncedT9Qpyrv&#10;7uCWrqXTmbHXqU7DkqgykacHkFR76ees12e6/gUAAP//AwBQSwMEFAAGAAgAAAAhAN/rpX3gAAAA&#10;CQEAAA8AAABkcnMvZG93bnJldi54bWxMj8tOwzAQRfdI/IM1SGwQtdOmIYQ4FUJi0wUSLapYuvGQ&#10;RPUjsp02/D3DCpZXc3TvmXozW8POGOLgnYRsIYCha70eXCfhY/96XwKLSTmtjHco4RsjbJrrq1pV&#10;2l/cO553qWNU4mKlJPQpjRXnse3RqrjwIzq6fflgVaIYOq6DulC5NXwpRMGtGhwt9GrElx7b026y&#10;Erb5WnymQ+b35Wn1+BbM3aHYTlLe3szPT8ASzukPhl99UoeGnI5+cjoyQzkvCkIlrJY5MAJyITJg&#10;Rwnr8gF4U/P/HzQ/AAAA//8DAFBLAQItABQABgAIAAAAIQC2gziS/gAAAOEBAAATAAAAAAAAAAAA&#10;AAAAAAAAAABbQ29udGVudF9UeXBlc10ueG1sUEsBAi0AFAAGAAgAAAAhADj9If/WAAAAlAEAAAsA&#10;AAAAAAAAAAAAAAAALwEAAF9yZWxzLy5yZWxzUEsBAi0AFAAGAAgAAAAhACAhNM8EAgAA7gMAAA4A&#10;AAAAAAAAAAAAAAAALgIAAGRycy9lMm9Eb2MueG1sUEsBAi0AFAAGAAgAAAAhAN/rpX3gAAAACQEA&#10;AA8AAAAAAAAAAAAAAAAAXgQAAGRycy9kb3ducmV2LnhtbFBLBQYAAAAABAAEAPMAAABrBQAAAAA=&#10;" filled="f" strokeweight="1pt"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0C415" w14:textId="33F04533" w:rsidR="00B1791E" w:rsidRDefault="00936539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707712" behindDoc="1" locked="0" layoutInCell="1" allowOverlap="1" wp14:anchorId="2EB41ADD" wp14:editId="2279C110">
              <wp:simplePos x="0" y="0"/>
              <wp:positionH relativeFrom="page">
                <wp:posOffset>5193665</wp:posOffset>
              </wp:positionH>
              <wp:positionV relativeFrom="page">
                <wp:posOffset>184785</wp:posOffset>
              </wp:positionV>
              <wp:extent cx="1437640" cy="359410"/>
              <wp:effectExtent l="0" t="0" r="0" b="0"/>
              <wp:wrapNone/>
              <wp:docPr id="65333731" name="docshape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437640" cy="359410"/>
                      </a:xfrm>
                      <a:custGeom>
                        <a:avLst/>
                        <a:gdLst>
                          <a:gd name="T0" fmla="+- 0 8180 8179"/>
                          <a:gd name="T1" fmla="*/ T0 w 2264"/>
                          <a:gd name="T2" fmla="+- 0 567 291"/>
                          <a:gd name="T3" fmla="*/ 567 h 566"/>
                          <a:gd name="T4" fmla="+- 0 10429 8179"/>
                          <a:gd name="T5" fmla="*/ T4 w 2264"/>
                          <a:gd name="T6" fmla="+- 0 567 291"/>
                          <a:gd name="T7" fmla="*/ 567 h 566"/>
                          <a:gd name="T8" fmla="+- 0 10429 8179"/>
                          <a:gd name="T9" fmla="*/ T8 w 2264"/>
                          <a:gd name="T10" fmla="+- 0 291 291"/>
                          <a:gd name="T11" fmla="*/ 291 h 566"/>
                          <a:gd name="T12" fmla="+- 0 8180 8179"/>
                          <a:gd name="T13" fmla="*/ T12 w 2264"/>
                          <a:gd name="T14" fmla="+- 0 291 291"/>
                          <a:gd name="T15" fmla="*/ 291 h 566"/>
                          <a:gd name="T16" fmla="+- 0 8180 8179"/>
                          <a:gd name="T17" fmla="*/ T16 w 2264"/>
                          <a:gd name="T18" fmla="+- 0 567 291"/>
                          <a:gd name="T19" fmla="*/ 567 h 566"/>
                          <a:gd name="T20" fmla="+- 0 8179 8179"/>
                          <a:gd name="T21" fmla="*/ T20 w 2264"/>
                          <a:gd name="T22" fmla="+- 0 856 291"/>
                          <a:gd name="T23" fmla="*/ 856 h 566"/>
                          <a:gd name="T24" fmla="+- 0 10443 8179"/>
                          <a:gd name="T25" fmla="*/ T24 w 2264"/>
                          <a:gd name="T26" fmla="+- 0 856 291"/>
                          <a:gd name="T27" fmla="*/ 856 h 566"/>
                          <a:gd name="T28" fmla="+- 0 10443 8179"/>
                          <a:gd name="T29" fmla="*/ T28 w 2264"/>
                          <a:gd name="T30" fmla="+- 0 580 291"/>
                          <a:gd name="T31" fmla="*/ 580 h 566"/>
                          <a:gd name="T32" fmla="+- 0 8179 8179"/>
                          <a:gd name="T33" fmla="*/ T32 w 2264"/>
                          <a:gd name="T34" fmla="+- 0 580 291"/>
                          <a:gd name="T35" fmla="*/ 580 h 566"/>
                          <a:gd name="T36" fmla="+- 0 8179 8179"/>
                          <a:gd name="T37" fmla="*/ T36 w 2264"/>
                          <a:gd name="T38" fmla="+- 0 856 291"/>
                          <a:gd name="T39" fmla="*/ 856 h 56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2264" h="566">
                            <a:moveTo>
                              <a:pt x="1" y="276"/>
                            </a:moveTo>
                            <a:lnTo>
                              <a:pt x="2250" y="276"/>
                            </a:lnTo>
                            <a:lnTo>
                              <a:pt x="2250" y="0"/>
                            </a:lnTo>
                            <a:lnTo>
                              <a:pt x="1" y="0"/>
                            </a:lnTo>
                            <a:lnTo>
                              <a:pt x="1" y="276"/>
                            </a:lnTo>
                            <a:close/>
                            <a:moveTo>
                              <a:pt x="0" y="565"/>
                            </a:moveTo>
                            <a:lnTo>
                              <a:pt x="2264" y="565"/>
                            </a:lnTo>
                            <a:lnTo>
                              <a:pt x="2264" y="289"/>
                            </a:lnTo>
                            <a:lnTo>
                              <a:pt x="0" y="289"/>
                            </a:lnTo>
                            <a:lnTo>
                              <a:pt x="0" y="565"/>
                            </a:lnTo>
                            <a:close/>
                          </a:path>
                        </a:pathLst>
                      </a:cu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094043B" id="docshape10" o:spid="_x0000_s1026" style="position:absolute;margin-left:408.95pt;margin-top:14.55pt;width:113.2pt;height:28.3pt;z-index:-16608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264,5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sCgGgQAAMANAAAOAAAAZHJzL2Uyb0RvYy54bWysV9uO2zYQfS/QfyD02CIri5KvWG8QJE1R&#10;IEkLRPkAWqIsIZKokvRl+/WdoUSb0pobo+g+6LI8Hp45ZygOH9+em5ocuVSVaLdB9DALCG8zkVft&#10;fht8Sz++WQVEadbmrBYt3wbPXAVvn37+6fHUbTgVpahzLgkEadXm1G2DUutuE4YqK3nD1IPoeAuD&#10;hZAN0/Aq92Eu2QmiN3VIZ7NFeBIy76TIuFLw3w/9YPBk4hcFz/SfRaG4JvU2AG7aXKW57vAaPj2y&#10;zV6yrqyygQb7DywaVrUw6SXUB6YZOcjqRaimyqRQotAPmWhCURRVxk0OkE00m2TztWQdN7mAOKq7&#10;yKT+v7DZl+PX7i+J1FX3SWTfFSgSnjq1uYzgiwIM2Z0+ixw8ZActTLLnQjb4S0iDnI2mzxdN+VmT&#10;DP4ZJfFykYD0GYzF83USGdFDtrG/zg5K/86FicSOn5TuPcnhySiak5Y1MG0KQYqmBnt+fUNmZBWt&#10;8LJcDx5eYJGF/RKSdEZOhNJFMgVRCzKx5osloetoCootCCIhpITrYgpKLMhEimYJXd+kNbc4pJV4&#10;aC0s6DVaSwt6jRasO0csP621xSGtlYcWeOZGA6luyRW5yiPmpl7RWHq/ja76aUR91Mb6+6i56vup&#10;jeX3U3MdSKOFj9rYA0+RRa4D3iqjYwew7m9WGXU9SKm3/CcmzBe3DKWuBSvA3DSUjh2AUkvi29xc&#10;E1LqWwN04oKHm+uBn9vYgle4uS6k1LcQ4rENc/gEQTVNPwmxawJibuoWTzzwWRq7LqSxbyHEYxt8&#10;1FwP/NQmFnipuSaksW8hxGMX0K1bqrkWjByFzWJvtwNW2h0iO7fDFgFPhGHDMTPbUicUbkcpuAB7&#10;ThqjPRACULifeMCgC4KXd4GBKYLhg3dP6AgMNPD5fXAQ1cDNzvZD4rjiEQ6L9R4ydEiU3pcpHVKF&#10;kr4nOtYqkonvSzUeUo1HqfYpD95KaOGmzZsMCDRvO2TENh3TWBL2kZy2gdnwSbkNcLvGgUYceSoM&#10;RGNp9JLRpdnMYbrreN26OErnsOAhoSvUAuy9MwEvQNvc2GF772H9vPdgXk6Y1UJxk/GVbR+1pzhf&#10;WM2v4+PZe1kgmyvUAuzdZgMNk0l7ZY2xAHt3Z6Z3oV5OajMCA9BEs0gvbmIROI1hKz5WdW3Sr1v0&#10;OKLLWb/clairHEfRXyX3u/e1JEeGDb/5Gwp3BJPi0OYmWslZ/tvwrFlV988wew1fC9MIY++L5wm1&#10;2Yn8GfpgKfpjBBx74KEU8p+AnOAIsQ3U3wcmeUDqP1ro0ddRgo2vNi/JfIl7uHRHdu4IazMItQ10&#10;AN8yfHyv+3PKoZPVvoSZIlPLrXgH/XdRYZts+PWshhc4JhgdhyMNnkPcd4O6Hrye/gUAAP//AwBQ&#10;SwMEFAAGAAgAAAAhAK0YXKDgAAAACgEAAA8AAABkcnMvZG93bnJldi54bWxMj8tqwzAQRfeF/oOY&#10;QjehkZ23XcuhBLozhCbddDe2JrapNTKWkrj9+iqrZjncw71nsu1oOnGhwbWWFcTTCARxZXXLtYLP&#10;4/vLBoTzyBo7y6Tghxxs88eHDFNtr/xBl4OvRShhl6KCxvs+ldJVDRl0U9sTh+xkB4M+nEMt9YDX&#10;UG46OYuilTTYclhosKddQ9X34WwULNtSNr/7ItkVx8nXZJ7ssVidlHp+Gt9eQXga/T8MN/2gDnlw&#10;Ku2ZtROdgk28TgKqYJbEIG5AtFjMQZQhWq5B5pm8fyH/AwAA//8DAFBLAQItABQABgAIAAAAIQC2&#10;gziS/gAAAOEBAAATAAAAAAAAAAAAAAAAAAAAAABbQ29udGVudF9UeXBlc10ueG1sUEsBAi0AFAAG&#10;AAgAAAAhADj9If/WAAAAlAEAAAsAAAAAAAAAAAAAAAAALwEAAF9yZWxzLy5yZWxzUEsBAi0AFAAG&#10;AAgAAAAhAM6+wKAaBAAAwA0AAA4AAAAAAAAAAAAAAAAALgIAAGRycy9lMm9Eb2MueG1sUEsBAi0A&#10;FAAGAAgAAAAhAK0YXKDgAAAACgEAAA8AAAAAAAAAAAAAAAAAdAYAAGRycy9kb3ducmV2LnhtbFBL&#10;BQYAAAAABAAEAPMAAACBBwAAAAA=&#10;" path="m1,276r2249,l2250,,1,r,276xm,565r2264,l2264,289,,289,,565xe" filled="f" strokeweight="1pt">
              <v:path arrowok="t" o:connecttype="custom" o:connectlocs="635,360045;1428750,360045;1428750,184785;635,184785;635,360045;0,543560;1437640,543560;1437640,368300;0,368300;0,543560" o:connectangles="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708224" behindDoc="1" locked="0" layoutInCell="1" allowOverlap="1" wp14:anchorId="4E776793" wp14:editId="5078758C">
              <wp:simplePos x="0" y="0"/>
              <wp:positionH relativeFrom="page">
                <wp:posOffset>930910</wp:posOffset>
              </wp:positionH>
              <wp:positionV relativeFrom="page">
                <wp:posOffset>205740</wp:posOffset>
              </wp:positionV>
              <wp:extent cx="1609725" cy="167005"/>
              <wp:effectExtent l="0" t="0" r="0" b="0"/>
              <wp:wrapNone/>
              <wp:docPr id="1676488471" name="docshape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09725" cy="167005"/>
                      </a:xfrm>
                      <a:prstGeom prst="rect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752BC58" id="docshape11" o:spid="_x0000_s1026" style="position:absolute;margin-left:73.3pt;margin-top:16.2pt;width:126.75pt;height:13.15pt;z-index:-16608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TTPBAIAAO4DAAAOAAAAZHJzL2Uyb0RvYy54bWysU9tu2zAMfR+wfxD0vtgOcmmNOEWRrsOA&#10;bh3Q7QMUWbaFSaJGKXG6rx+lpGm2vQ3zg0Ca5CF5dLS6OVjD9gqDBtfwalJyppyEVru+4d++3r+7&#10;4ixE4VphwKmGP6vAb9Zv36xGX6spDGBahYxAXKhH3/AhRl8XRZCDsiJMwCtHwQ7Qikgu9kWLYiR0&#10;a4ppWS6KEbD1CFKFQH/vjkG+zvhdp2R87LqgIjMNp9liPjGf23QW65WoexR+0PI0hviHKazQjpqe&#10;oe5EFGyH+i8oqyVCgC5OJNgCuk5LlXegbaryj22eBuFV3oXICf5MU/h/sPLz/sl/wTR68A8gvwfm&#10;YDMI16tbRBgHJVpqVyWiitGH+lyQnEClbDt+gpauVuwiZA4OHdoESNuxQ6b6+Uy1OkQm6We1KK+X&#10;0zlnkmLVYlmW89xC1C/VHkP8oMCyZDQc6Sozutg/hJimEfVLSmrm4F4bk6/TODYS6JRAc0UAo9sU&#10;zVtiv90YZHuRFJG/U+Pf0qyOpEujbcOvzkmiTnS8d21uE4U2R5tGMe7ET6IkqS/UW2ifiR6Eo+jo&#10;kZAxAP7kbCTBNTz82AlUnJmPjii+rmazpNDszObLKTl4GdleRoSTBNXwyNnR3MSjqncedT9Qpyrv&#10;7uCWrqXTmbHXqU7DkqgykacHkFR76ees12e6/gUAAP//AwBQSwMEFAAGAAgAAAAhAN/rpX3gAAAA&#10;CQEAAA8AAABkcnMvZG93bnJldi54bWxMj8tOwzAQRfdI/IM1SGwQtdOmIYQ4FUJi0wUSLapYuvGQ&#10;RPUjsp02/D3DCpZXc3TvmXozW8POGOLgnYRsIYCha70eXCfhY/96XwKLSTmtjHco4RsjbJrrq1pV&#10;2l/cO553qWNU4mKlJPQpjRXnse3RqrjwIzq6fflgVaIYOq6DulC5NXwpRMGtGhwt9GrElx7b026y&#10;Erb5WnymQ+b35Wn1+BbM3aHYTlLe3szPT8ASzukPhl99UoeGnI5+cjoyQzkvCkIlrJY5MAJyITJg&#10;Rwnr8gF4U/P/HzQ/AAAA//8DAFBLAQItABQABgAIAAAAIQC2gziS/gAAAOEBAAATAAAAAAAAAAAA&#10;AAAAAAAAAABbQ29udGVudF9UeXBlc10ueG1sUEsBAi0AFAAGAAgAAAAhADj9If/WAAAAlAEAAAsA&#10;AAAAAAAAAAAAAAAALwEAAF9yZWxzLy5yZWxzUEsBAi0AFAAGAAgAAAAhACAhNM8EAgAA7gMAAA4A&#10;AAAAAAAAAAAAAAAALgIAAGRycy9lMm9Eb2MueG1sUEsBAi0AFAAGAAgAAAAhAN/rpX3gAAAACQEA&#10;AA8AAAAAAAAAAAAAAAAAXgQAAGRycy9kb3ducmV2LnhtbFBLBQYAAAAABAAEAPMAAABrBQAAAAA=&#10;" filled="f" strokeweight="1pt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708736" behindDoc="1" locked="0" layoutInCell="1" allowOverlap="1" wp14:anchorId="55CD63B1" wp14:editId="128D7ED1">
              <wp:simplePos x="0" y="0"/>
              <wp:positionH relativeFrom="page">
                <wp:posOffset>4950460</wp:posOffset>
              </wp:positionH>
              <wp:positionV relativeFrom="page">
                <wp:posOffset>196850</wp:posOffset>
              </wp:positionV>
              <wp:extent cx="1477010" cy="346710"/>
              <wp:effectExtent l="0" t="0" r="0" b="0"/>
              <wp:wrapNone/>
              <wp:docPr id="750486178" name="docshape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7010" cy="3467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7446ED" w14:textId="77777777" w:rsidR="00B1791E" w:rsidRDefault="008C4979">
                          <w:pPr>
                            <w:spacing w:before="17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w w:val="130"/>
                              <w:position w:val="-3"/>
                              <w:sz w:val="20"/>
                            </w:rPr>
                            <w:t>DIČ</w:t>
                          </w:r>
                          <w:r>
                            <w:rPr>
                              <w:spacing w:val="30"/>
                              <w:w w:val="130"/>
                              <w:position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170"/>
                              <w:sz w:val="18"/>
                            </w:rPr>
                            <w:t>2024151338</w:t>
                          </w:r>
                        </w:p>
                        <w:p w14:paraId="61D1A50C" w14:textId="77777777" w:rsidR="00B1791E" w:rsidRDefault="008C4979">
                          <w:pPr>
                            <w:spacing w:before="27"/>
                            <w:ind w:left="21"/>
                            <w:rPr>
                              <w:sz w:val="18"/>
                            </w:rPr>
                          </w:pPr>
                          <w:r>
                            <w:rPr>
                              <w:sz w:val="20"/>
                            </w:rPr>
                            <w:t>IČO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position w:val="1"/>
                              <w:sz w:val="18"/>
                            </w:rPr>
                            <w:t>47923393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CD63B1" id="_x0000_t202" coordsize="21600,21600" o:spt="202" path="m,l,21600r21600,l21600,xe">
              <v:stroke joinstyle="miter"/>
              <v:path gradientshapeok="t" o:connecttype="rect"/>
            </v:shapetype>
            <v:shape id="docshape12" o:spid="_x0000_s1049" type="#_x0000_t202" style="position:absolute;margin-left:389.8pt;margin-top:15.5pt;width:116.3pt;height:27.3pt;z-index:-16607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WH51gEAAJgDAAAOAAAAZHJzL2Uyb0RvYy54bWysU8tu2zAQvBfoPxC817LTIC4Ey0GaIEWB&#10;9AGk+QCKoiSiEpfdpS25X98lJTlteit6IVZ8zM7MjnbXY9+Jo0Gy4Aq5Wa2lME5DZV1TyKdv92/e&#10;SUFBuUp14EwhT4bk9f71q93gc3MBLXSVQcEgjvLBF7INwedZRro1vaIVeOP4sAbsVeBPbLIK1cDo&#10;fZddrNdX2QBYeQRtiHj3bjqU+4Rf10aHL3VNJoiukMwtpBXTWsY12+9U3qDyrdUzDfUPLHplHTc9&#10;Q92poMQB7V9QvdUIBHVYaegzqGurTdLAajbrF2oeW+VN0sLmkD/bRP8PVn8+PvqvKML4HkYeYBJB&#10;/gH0dxIOblvlGnODCENrVMWNN9GybPCUz0+j1ZRTBCmHT1DxkNUhQAIaa+yjK6xTMDoP4HQ23YxB&#10;6Njycrtl6VJoPnt7ebXlOrZQ+fLaI4UPBnoRi0IiDzWhq+MDhenqciU2c3Bvuy4NtnN/bDBm3Ens&#10;I+GJehjLUdhqlhbFlFCdWA7CFBeONxct4E8pBo5KIenHQaGRovvo2JKYq6XApSiXQjnNTwsZpJjK&#10;2zDl7+DRNi0jT6Y7uGHbapsUPbOY6fL4kydzVGO+fv9Ot55/qP0vAAAA//8DAFBLAwQUAAYACAAA&#10;ACEA7c4dLeAAAAAKAQAADwAAAGRycy9kb3ducmV2LnhtbEyPwU7DMBBE70j8g7VI3KidINI2ZFNV&#10;CE5IiDQcODqxm1iN1yF22/D3uKdyXO3TzJtiM9uBnfTkjSOEZCGAaWqdMtQhfNVvDytgPkhScnCk&#10;EX61h015e1PIXLkzVfq0Cx2LIeRzidCHMOac+7bXVvqFGzXF395NVoZ4Th1XkzzHcDvwVIiMW2ko&#10;NvRy1C+9bg+7o0XYflP1an4+ms9qX5m6Xgt6zw6I93fz9hlY0HO4wnDRj+pQRqfGHUl5NiAsl+ss&#10;ogiPSdx0AUSSpsAahNVTBrws+P8J5R8AAAD//wMAUEsBAi0AFAAGAAgAAAAhALaDOJL+AAAA4QEA&#10;ABMAAAAAAAAAAAAAAAAAAAAAAFtDb250ZW50X1R5cGVzXS54bWxQSwECLQAUAAYACAAAACEAOP0h&#10;/9YAAACUAQAACwAAAAAAAAAAAAAAAAAvAQAAX3JlbHMvLnJlbHNQSwECLQAUAAYACAAAACEA2Plh&#10;+dYBAACYAwAADgAAAAAAAAAAAAAAAAAuAgAAZHJzL2Uyb0RvYy54bWxQSwECLQAUAAYACAAAACEA&#10;7c4dLeAAAAAKAQAADwAAAAAAAAAAAAAAAAAwBAAAZHJzL2Rvd25yZXYueG1sUEsFBgAAAAAEAAQA&#10;8wAAAD0FAAAAAA==&#10;" filled="f" stroked="f">
              <v:textbox inset="0,0,0,0">
                <w:txbxContent>
                  <w:p w14:paraId="227446ED" w14:textId="77777777" w:rsidR="00B1791E" w:rsidRDefault="008C4979">
                    <w:pPr>
                      <w:spacing w:before="17"/>
                      <w:ind w:left="20"/>
                      <w:rPr>
                        <w:sz w:val="18"/>
                      </w:rPr>
                    </w:pPr>
                    <w:r>
                      <w:rPr>
                        <w:w w:val="130"/>
                        <w:position w:val="-3"/>
                        <w:sz w:val="20"/>
                      </w:rPr>
                      <w:t>DIČ</w:t>
                    </w:r>
                    <w:r>
                      <w:rPr>
                        <w:spacing w:val="30"/>
                        <w:w w:val="130"/>
                        <w:position w:val="-3"/>
                        <w:sz w:val="20"/>
                      </w:rPr>
                      <w:t xml:space="preserve"> </w:t>
                    </w:r>
                    <w:r>
                      <w:rPr>
                        <w:w w:val="170"/>
                        <w:sz w:val="18"/>
                      </w:rPr>
                      <w:t>2024151338</w:t>
                    </w:r>
                  </w:p>
                  <w:p w14:paraId="61D1A50C" w14:textId="77777777" w:rsidR="00B1791E" w:rsidRDefault="008C4979">
                    <w:pPr>
                      <w:spacing w:before="27"/>
                      <w:ind w:left="21"/>
                      <w:rPr>
                        <w:sz w:val="18"/>
                      </w:rPr>
                    </w:pPr>
                    <w:r>
                      <w:rPr>
                        <w:sz w:val="20"/>
                      </w:rPr>
                      <w:t>IČO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position w:val="1"/>
                        <w:sz w:val="18"/>
                      </w:rPr>
                      <w:t>47923393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709248" behindDoc="1" locked="0" layoutInCell="1" allowOverlap="1" wp14:anchorId="43766FB7" wp14:editId="121035FD">
              <wp:simplePos x="0" y="0"/>
              <wp:positionH relativeFrom="page">
                <wp:posOffset>955040</wp:posOffset>
              </wp:positionH>
              <wp:positionV relativeFrom="page">
                <wp:posOffset>211455</wp:posOffset>
              </wp:positionV>
              <wp:extent cx="1564640" cy="167640"/>
              <wp:effectExtent l="0" t="0" r="0" b="0"/>
              <wp:wrapNone/>
              <wp:docPr id="145857815" name="docshape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464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6D2F0E" w14:textId="77777777" w:rsidR="00B1791E" w:rsidRDefault="008C4979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Poznámky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Úč PODV 3 - 01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3766FB7" id="docshape13" o:spid="_x0000_s1050" type="#_x0000_t202" style="position:absolute;margin-left:75.2pt;margin-top:16.65pt;width:123.2pt;height:13.2pt;z-index:-16607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IgY1wEAAJgDAAAOAAAAZHJzL2Uyb0RvYy54bWysU9uO0zAQfUfiHyy/07TVUlDUdLXsahHS&#10;AistfIDr2IlF4jEzbpPy9YydpsvlDfFijT32mXPOjLfXY9+Jo0Fy4Cu5WiylMF5D7XxTya9f7l+9&#10;lYKi8rXqwJtKngzJ693LF9shlGYNLXS1QcEgnsohVLKNMZRFQbo1vaIFBOM5aQF7FXmLTVGjGhi9&#10;74r1crkpBsA6IGhDxKd3U1LuMr61RsfP1pKJoqskc4t5xbzu01rstqpsUIXW6TMN9Q8seuU8F71A&#10;3amoxAHdX1C90wgENi409AVY67TJGljNavmHmqdWBZO1sDkULjbR/4PVn45P4RFFHN/ByA3MIig8&#10;gP5GwsNtq3xjbhBhaI2qufAqWVYMgcrz02Q1lZRA9sNHqLnJ6hAhA40W++QK6xSMzg04XUw3YxQ6&#10;lXy9udpccUpzbrV5k+JUQpXz64AU3xvoRQoqidzUjK6ODxSnq/OVVMzDveu63NjO/3bAmOkks0+E&#10;J+px3I/C1ZVcp7pJzB7qE8tBmMaFx5uDFvCHFAOPSiXp+0GhkaL74NmSNFdzgHOwnwPlNT+tZJRi&#10;Cm/jNH+HgK5pGXky3cMN22ZdVvTM4kyX2589OY9qmq9f9/nW84fa/QQAAP//AwBQSwMEFAAGAAgA&#10;AAAhAJ5EEqDeAAAACQEAAA8AAABkcnMvZG93bnJldi54bWxMj8FOwzAQRO9I/IO1SNyoDaGhSeNU&#10;FYITEmoaDhyd2E2sxusQu234e5YTHEf7NPum2MxuYGczBetRwv1CADPYem2xk/BRv96tgIWoUKvB&#10;o5HwbQJsyuurQuXaX7Ay533sGJVgyJWEPsYx5zy0vXEqLPxokG4HPzkVKU4d15O6ULkb+IMQKXfK&#10;In3o1Wiee9Me9ycnYfuJ1Yv9em921aGydZ0JfEuPUt7ezNs1sGjm+AfDrz6pQ0lOjT+hDmygvBSP&#10;hEpIkgQYAUmW0pZGwjJ7Al4W/P+C8gcAAP//AwBQSwECLQAUAAYACAAAACEAtoM4kv4AAADhAQAA&#10;EwAAAAAAAAAAAAAAAAAAAAAAW0NvbnRlbnRfVHlwZXNdLnhtbFBLAQItABQABgAIAAAAIQA4/SH/&#10;1gAAAJQBAAALAAAAAAAAAAAAAAAAAC8BAABfcmVscy8ucmVsc1BLAQItABQABgAIAAAAIQC8AIgY&#10;1wEAAJgDAAAOAAAAAAAAAAAAAAAAAC4CAABkcnMvZTJvRG9jLnhtbFBLAQItABQABgAIAAAAIQCe&#10;RBKg3gAAAAkBAAAPAAAAAAAAAAAAAAAAADEEAABkcnMvZG93bnJldi54bWxQSwUGAAAAAAQABADz&#10;AAAAPAUAAAAA&#10;" filled="f" stroked="f">
              <v:textbox inset="0,0,0,0">
                <w:txbxContent>
                  <w:p w14:paraId="4E6D2F0E" w14:textId="77777777" w:rsidR="00B1791E" w:rsidRDefault="008C4979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Poznámky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Úč PODV 3 - 01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98D33" w14:textId="047D066A" w:rsidR="00B1791E" w:rsidRDefault="00936539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710272" behindDoc="1" locked="0" layoutInCell="1" allowOverlap="1" wp14:anchorId="2E283847" wp14:editId="6B17A0B4">
              <wp:simplePos x="0" y="0"/>
              <wp:positionH relativeFrom="page">
                <wp:posOffset>5193665</wp:posOffset>
              </wp:positionH>
              <wp:positionV relativeFrom="page">
                <wp:posOffset>184785</wp:posOffset>
              </wp:positionV>
              <wp:extent cx="1437640" cy="359410"/>
              <wp:effectExtent l="0" t="0" r="0" b="0"/>
              <wp:wrapNone/>
              <wp:docPr id="924927210" name="docshape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437640" cy="359410"/>
                      </a:xfrm>
                      <a:custGeom>
                        <a:avLst/>
                        <a:gdLst>
                          <a:gd name="T0" fmla="+- 0 8180 8179"/>
                          <a:gd name="T1" fmla="*/ T0 w 2264"/>
                          <a:gd name="T2" fmla="+- 0 567 291"/>
                          <a:gd name="T3" fmla="*/ 567 h 566"/>
                          <a:gd name="T4" fmla="+- 0 10429 8179"/>
                          <a:gd name="T5" fmla="*/ T4 w 2264"/>
                          <a:gd name="T6" fmla="+- 0 567 291"/>
                          <a:gd name="T7" fmla="*/ 567 h 566"/>
                          <a:gd name="T8" fmla="+- 0 10429 8179"/>
                          <a:gd name="T9" fmla="*/ T8 w 2264"/>
                          <a:gd name="T10" fmla="+- 0 291 291"/>
                          <a:gd name="T11" fmla="*/ 291 h 566"/>
                          <a:gd name="T12" fmla="+- 0 8180 8179"/>
                          <a:gd name="T13" fmla="*/ T12 w 2264"/>
                          <a:gd name="T14" fmla="+- 0 291 291"/>
                          <a:gd name="T15" fmla="*/ 291 h 566"/>
                          <a:gd name="T16" fmla="+- 0 8180 8179"/>
                          <a:gd name="T17" fmla="*/ T16 w 2264"/>
                          <a:gd name="T18" fmla="+- 0 567 291"/>
                          <a:gd name="T19" fmla="*/ 567 h 566"/>
                          <a:gd name="T20" fmla="+- 0 8179 8179"/>
                          <a:gd name="T21" fmla="*/ T20 w 2264"/>
                          <a:gd name="T22" fmla="+- 0 856 291"/>
                          <a:gd name="T23" fmla="*/ 856 h 566"/>
                          <a:gd name="T24" fmla="+- 0 10443 8179"/>
                          <a:gd name="T25" fmla="*/ T24 w 2264"/>
                          <a:gd name="T26" fmla="+- 0 856 291"/>
                          <a:gd name="T27" fmla="*/ 856 h 566"/>
                          <a:gd name="T28" fmla="+- 0 10443 8179"/>
                          <a:gd name="T29" fmla="*/ T28 w 2264"/>
                          <a:gd name="T30" fmla="+- 0 580 291"/>
                          <a:gd name="T31" fmla="*/ 580 h 566"/>
                          <a:gd name="T32" fmla="+- 0 8179 8179"/>
                          <a:gd name="T33" fmla="*/ T32 w 2264"/>
                          <a:gd name="T34" fmla="+- 0 580 291"/>
                          <a:gd name="T35" fmla="*/ 580 h 566"/>
                          <a:gd name="T36" fmla="+- 0 8179 8179"/>
                          <a:gd name="T37" fmla="*/ T36 w 2264"/>
                          <a:gd name="T38" fmla="+- 0 856 291"/>
                          <a:gd name="T39" fmla="*/ 856 h 56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2264" h="566">
                            <a:moveTo>
                              <a:pt x="1" y="276"/>
                            </a:moveTo>
                            <a:lnTo>
                              <a:pt x="2250" y="276"/>
                            </a:lnTo>
                            <a:lnTo>
                              <a:pt x="2250" y="0"/>
                            </a:lnTo>
                            <a:lnTo>
                              <a:pt x="1" y="0"/>
                            </a:lnTo>
                            <a:lnTo>
                              <a:pt x="1" y="276"/>
                            </a:lnTo>
                            <a:close/>
                            <a:moveTo>
                              <a:pt x="0" y="565"/>
                            </a:moveTo>
                            <a:lnTo>
                              <a:pt x="2264" y="565"/>
                            </a:lnTo>
                            <a:lnTo>
                              <a:pt x="2264" y="289"/>
                            </a:lnTo>
                            <a:lnTo>
                              <a:pt x="0" y="289"/>
                            </a:lnTo>
                            <a:lnTo>
                              <a:pt x="0" y="565"/>
                            </a:lnTo>
                            <a:close/>
                          </a:path>
                        </a:pathLst>
                      </a:cu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39179E9" id="docshape17" o:spid="_x0000_s1026" style="position:absolute;margin-left:408.95pt;margin-top:14.55pt;width:113.2pt;height:28.3pt;z-index:-16606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264,5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sCgGgQAAMANAAAOAAAAZHJzL2Uyb0RvYy54bWysV9uO2zYQfS/QfyD02CIri5KvWG8QJE1R&#10;IEkLRPkAWqIsIZKokvRl+/WdoUSb0pobo+g+6LI8Hp45ZygOH9+em5ocuVSVaLdB9DALCG8zkVft&#10;fht8Sz++WQVEadbmrBYt3wbPXAVvn37+6fHUbTgVpahzLgkEadXm1G2DUutuE4YqK3nD1IPoeAuD&#10;hZAN0/Aq92Eu2QmiN3VIZ7NFeBIy76TIuFLw3w/9YPBk4hcFz/SfRaG4JvU2AG7aXKW57vAaPj2y&#10;zV6yrqyygQb7DywaVrUw6SXUB6YZOcjqRaimyqRQotAPmWhCURRVxk0OkE00m2TztWQdN7mAOKq7&#10;yKT+v7DZl+PX7i+J1FX3SWTfFSgSnjq1uYzgiwIM2Z0+ixw8ZActTLLnQjb4S0iDnI2mzxdN+VmT&#10;DP4ZJfFykYD0GYzF83USGdFDtrG/zg5K/86FicSOn5TuPcnhySiak5Y1MG0KQYqmBnt+fUNmZBWt&#10;8LJcDx5eYJGF/RKSdEZOhNJFMgVRCzKx5osloetoCootCCIhpITrYgpKLMhEimYJXd+kNbc4pJV4&#10;aC0s6DVaSwt6jRasO0csP621xSGtlYcWeOZGA6luyRW5yiPmpl7RWHq/ja76aUR91Mb6+6i56vup&#10;jeX3U3MdSKOFj9rYA0+RRa4D3iqjYwew7m9WGXU9SKm3/CcmzBe3DKWuBSvA3DSUjh2AUkvi29xc&#10;E1LqWwN04oKHm+uBn9vYgle4uS6k1LcQ4rENc/gEQTVNPwmxawJibuoWTzzwWRq7LqSxbyHEYxt8&#10;1FwP/NQmFnipuSaksW8hxGMX0K1bqrkWjByFzWJvtwNW2h0iO7fDFgFPhGHDMTPbUicUbkcpuAB7&#10;ThqjPRACULifeMCgC4KXd4GBKYLhg3dP6AgMNPD5fXAQ1cDNzvZD4rjiEQ6L9R4ydEiU3pcpHVKF&#10;kr4nOtYqkonvSzUeUo1HqfYpD95KaOGmzZsMCDRvO2TENh3TWBL2kZy2gdnwSbkNcLvGgUYceSoM&#10;RGNp9JLRpdnMYbrreN26OErnsOAhoSvUAuy9MwEvQNvc2GF772H9vPdgXk6Y1UJxk/GVbR+1pzhf&#10;WM2v4+PZe1kgmyvUAuzdZgMNk0l7ZY2xAHt3Z6Z3oV5OajMCA9BEs0gvbmIROI1hKz5WdW3Sr1v0&#10;OKLLWb/clairHEfRXyX3u/e1JEeGDb/5Gwp3BJPi0OYmWslZ/tvwrFlV988wew1fC9MIY++L5wm1&#10;2Yn8GfpgKfpjBBx74KEU8p+AnOAIsQ3U3wcmeUDqP1ro0ddRgo2vNi/JfIl7uHRHdu4IazMItQ10&#10;AN8yfHyv+3PKoZPVvoSZIlPLrXgH/XdRYZts+PWshhc4JhgdhyMNnkPcd4O6Hrye/gUAAP//AwBQ&#10;SwMEFAAGAAgAAAAhAK0YXKDgAAAACgEAAA8AAABkcnMvZG93bnJldi54bWxMj8tqwzAQRfeF/oOY&#10;QjehkZ23XcuhBLozhCbddDe2JrapNTKWkrj9+iqrZjncw71nsu1oOnGhwbWWFcTTCARxZXXLtYLP&#10;4/vLBoTzyBo7y6Tghxxs88eHDFNtr/xBl4OvRShhl6KCxvs+ldJVDRl0U9sTh+xkB4M+nEMt9YDX&#10;UG46OYuilTTYclhosKddQ9X34WwULNtSNr/7ItkVx8nXZJ7ssVidlHp+Gt9eQXga/T8MN/2gDnlw&#10;Ku2ZtROdgk28TgKqYJbEIG5AtFjMQZQhWq5B5pm8fyH/AwAA//8DAFBLAQItABQABgAIAAAAIQC2&#10;gziS/gAAAOEBAAATAAAAAAAAAAAAAAAAAAAAAABbQ29udGVudF9UeXBlc10ueG1sUEsBAi0AFAAG&#10;AAgAAAAhADj9If/WAAAAlAEAAAsAAAAAAAAAAAAAAAAALwEAAF9yZWxzLy5yZWxzUEsBAi0AFAAG&#10;AAgAAAAhAM6+wKAaBAAAwA0AAA4AAAAAAAAAAAAAAAAALgIAAGRycy9lMm9Eb2MueG1sUEsBAi0A&#10;FAAGAAgAAAAhAK0YXKDgAAAACgEAAA8AAAAAAAAAAAAAAAAAdAYAAGRycy9kb3ducmV2LnhtbFBL&#10;BQYAAAAABAAEAPMAAACBBwAAAAA=&#10;" path="m1,276r2249,l2250,,1,r,276xm,565r2264,l2264,289,,289,,565xe" filled="f" strokeweight="1pt">
              <v:path arrowok="t" o:connecttype="custom" o:connectlocs="635,360045;1428750,360045;1428750,184785;635,184785;635,360045;0,543560;1437640,543560;1437640,368300;0,368300;0,543560" o:connectangles="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710784" behindDoc="1" locked="0" layoutInCell="1" allowOverlap="1" wp14:anchorId="5803D1CF" wp14:editId="50D05B85">
              <wp:simplePos x="0" y="0"/>
              <wp:positionH relativeFrom="page">
                <wp:posOffset>930910</wp:posOffset>
              </wp:positionH>
              <wp:positionV relativeFrom="page">
                <wp:posOffset>205740</wp:posOffset>
              </wp:positionV>
              <wp:extent cx="1609725" cy="167005"/>
              <wp:effectExtent l="0" t="0" r="0" b="0"/>
              <wp:wrapNone/>
              <wp:docPr id="1941219319" name="docshape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09725" cy="167005"/>
                      </a:xfrm>
                      <a:prstGeom prst="rect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147B94A" id="docshape18" o:spid="_x0000_s1026" style="position:absolute;margin-left:73.3pt;margin-top:16.2pt;width:126.75pt;height:13.15pt;z-index:-16605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TTPBAIAAO4DAAAOAAAAZHJzL2Uyb0RvYy54bWysU9tu2zAMfR+wfxD0vtgOcmmNOEWRrsOA&#10;bh3Q7QMUWbaFSaJGKXG6rx+lpGm2vQ3zg0Ca5CF5dLS6OVjD9gqDBtfwalJyppyEVru+4d++3r+7&#10;4ixE4VphwKmGP6vAb9Zv36xGX6spDGBahYxAXKhH3/AhRl8XRZCDsiJMwCtHwQ7Qikgu9kWLYiR0&#10;a4ppWS6KEbD1CFKFQH/vjkG+zvhdp2R87LqgIjMNp9liPjGf23QW65WoexR+0PI0hviHKazQjpqe&#10;oe5EFGyH+i8oqyVCgC5OJNgCuk5LlXegbaryj22eBuFV3oXICf5MU/h/sPLz/sl/wTR68A8gvwfm&#10;YDMI16tbRBgHJVpqVyWiitGH+lyQnEClbDt+gpauVuwiZA4OHdoESNuxQ6b6+Uy1OkQm6We1KK+X&#10;0zlnkmLVYlmW89xC1C/VHkP8oMCyZDQc6Sozutg/hJimEfVLSmrm4F4bk6/TODYS6JRAc0UAo9sU&#10;zVtiv90YZHuRFJG/U+Pf0qyOpEujbcOvzkmiTnS8d21uE4U2R5tGMe7ET6IkqS/UW2ifiR6Eo+jo&#10;kZAxAP7kbCTBNTz82AlUnJmPjii+rmazpNDszObLKTl4GdleRoSTBNXwyNnR3MSjqncedT9Qpyrv&#10;7uCWrqXTmbHXqU7DkqgykacHkFR76ees12e6/gUAAP//AwBQSwMEFAAGAAgAAAAhAN/rpX3gAAAA&#10;CQEAAA8AAABkcnMvZG93bnJldi54bWxMj8tOwzAQRfdI/IM1SGwQtdOmIYQ4FUJi0wUSLapYuvGQ&#10;RPUjsp02/D3DCpZXc3TvmXozW8POGOLgnYRsIYCha70eXCfhY/96XwKLSTmtjHco4RsjbJrrq1pV&#10;2l/cO553qWNU4mKlJPQpjRXnse3RqrjwIzq6fflgVaIYOq6DulC5NXwpRMGtGhwt9GrElx7b026y&#10;Erb5WnymQ+b35Wn1+BbM3aHYTlLe3szPT8ASzukPhl99UoeGnI5+cjoyQzkvCkIlrJY5MAJyITJg&#10;Rwnr8gF4U/P/HzQ/AAAA//8DAFBLAQItABQABgAIAAAAIQC2gziS/gAAAOEBAAATAAAAAAAAAAAA&#10;AAAAAAAAAABbQ29udGVudF9UeXBlc10ueG1sUEsBAi0AFAAGAAgAAAAhADj9If/WAAAAlAEAAAsA&#10;AAAAAAAAAAAAAAAALwEAAF9yZWxzLy5yZWxzUEsBAi0AFAAGAAgAAAAhACAhNM8EAgAA7gMAAA4A&#10;AAAAAAAAAAAAAAAALgIAAGRycy9lMm9Eb2MueG1sUEsBAi0AFAAGAAgAAAAhAN/rpX3gAAAACQEA&#10;AA8AAAAAAAAAAAAAAAAAXgQAAGRycy9kb3ducmV2LnhtbFBLBQYAAAAABAAEAPMAAABrBQAAAAA=&#10;" filled="f" strokeweight="1pt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711296" behindDoc="1" locked="0" layoutInCell="1" allowOverlap="1" wp14:anchorId="2594E01F" wp14:editId="5A80A645">
              <wp:simplePos x="0" y="0"/>
              <wp:positionH relativeFrom="page">
                <wp:posOffset>4949190</wp:posOffset>
              </wp:positionH>
              <wp:positionV relativeFrom="page">
                <wp:posOffset>196850</wp:posOffset>
              </wp:positionV>
              <wp:extent cx="1478280" cy="337185"/>
              <wp:effectExtent l="0" t="0" r="0" b="0"/>
              <wp:wrapNone/>
              <wp:docPr id="332911773" name="docshape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8280" cy="3371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A16298" w14:textId="77777777" w:rsidR="00B1791E" w:rsidRDefault="008C4979">
                          <w:pPr>
                            <w:spacing w:before="17"/>
                            <w:ind w:left="21"/>
                            <w:rPr>
                              <w:sz w:val="18"/>
                            </w:rPr>
                          </w:pPr>
                          <w:r>
                            <w:rPr>
                              <w:w w:val="130"/>
                              <w:position w:val="-3"/>
                              <w:sz w:val="20"/>
                            </w:rPr>
                            <w:t>DIČ</w:t>
                          </w:r>
                          <w:r>
                            <w:rPr>
                              <w:spacing w:val="30"/>
                              <w:w w:val="130"/>
                              <w:position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170"/>
                              <w:sz w:val="18"/>
                            </w:rPr>
                            <w:t>2024151338</w:t>
                          </w:r>
                        </w:p>
                        <w:p w14:paraId="595044DF" w14:textId="77777777" w:rsidR="00B1791E" w:rsidRDefault="008C4979">
                          <w:pPr>
                            <w:spacing w:before="5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position w:val="1"/>
                              <w:sz w:val="20"/>
                            </w:rPr>
                            <w:t xml:space="preserve">IČO </w:t>
                          </w:r>
                          <w:r>
                            <w:rPr>
                              <w:sz w:val="18"/>
                            </w:rPr>
                            <w:t>47923393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94E01F" id="_x0000_t202" coordsize="21600,21600" o:spt="202" path="m,l,21600r21600,l21600,xe">
              <v:stroke joinstyle="miter"/>
              <v:path gradientshapeok="t" o:connecttype="rect"/>
            </v:shapetype>
            <v:shape id="docshape19" o:spid="_x0000_s1052" type="#_x0000_t202" style="position:absolute;margin-left:389.7pt;margin-top:15.5pt;width:116.4pt;height:26.55pt;z-index:-16605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lqy2wEAAJgDAAAOAAAAZHJzL2Uyb0RvYy54bWysU9tu2zAMfR+wfxD0vjhJuzUw4hRdiw4D&#10;ugvQ9QNkWbaF2aJGKrGzrx8lx+m2vg17EShROjznkNpej30nDgbJgivkarGUwjgNlXVNIZ++3b/Z&#10;SEFBuUp14Ewhj4bk9e71q+3gc7OGFrrKoGAQR/ngC9mG4PMsI92aXtECvHGcrAF7FXiLTVahGhi9&#10;77L1cvkuGwArj6ANEZ/eTUm5S/h1bXT4UtdkgugKydxCWjGtZVyz3VblDSrfWn2iof6BRa+s46Jn&#10;qDsVlNijfQHVW41AUIeFhj6DurbaJA2sZrX8S81jq7xJWtgc8meb6P/B6s+HR/8VRRjfw8gNTCLI&#10;P4D+TsLBbatcY24QYWiNqrjwKlqWDZ7y09NoNeUUQcrhE1TcZLUPkIDGGvvoCusUjM4NOJ5NN2MQ&#10;Opa8vNqsN5zSnLu4uFpt3qYSKp9fe6TwwUAvYlBI5KYmdHV4oBDZqHy+Eos5uLddlxrbuT8O+GI8&#10;Sewj4Yl6GMtR2KqQl7FuFFNCdWQ5CNO48Hhz0AL+lGLgUSkk/dgrNFJ0Hx1bEudqDnAOyjlQTvPT&#10;QgYppvA2TPO392iblpEn0x3csG21TYqeWZzocvuT0NOoxvn6fZ9uPX+o3S8AAAD//wMAUEsDBBQA&#10;BgAIAAAAIQA5KBme4AAAAAoBAAAPAAAAZHJzL2Rvd25yZXYueG1sTI/LTsMwEEX3SPyDNZXYUTuh&#10;6iPNpKoQrJAQaViwdGI3sRqPQ+y24e9xV7AczdG95+a7yfbsokdvHCEkcwFMU+OUoRbhs3p9XAPz&#10;QZKSvSON8KM97Ir7u1xmyl2p1JdDaFkMIZ9JhC6EIePcN5220s/doCn+jm60MsRzbLka5TWG256n&#10;Qiy5lYZiQycH/dzp5nQ4W4T9F5Uv5vu9/iiPpamqjaC35QnxYTbtt8CCnsIfDDf9qA5FdKrdmZRn&#10;PcJqtVlEFOEpiZtugEjSFFiNsF4kwIuc/59Q/AIAAP//AwBQSwECLQAUAAYACAAAACEAtoM4kv4A&#10;AADhAQAAEwAAAAAAAAAAAAAAAAAAAAAAW0NvbnRlbnRfVHlwZXNdLnhtbFBLAQItABQABgAIAAAA&#10;IQA4/SH/1gAAAJQBAAALAAAAAAAAAAAAAAAAAC8BAABfcmVscy8ucmVsc1BLAQItABQABgAIAAAA&#10;IQCtalqy2wEAAJgDAAAOAAAAAAAAAAAAAAAAAC4CAABkcnMvZTJvRG9jLnhtbFBLAQItABQABgAI&#10;AAAAIQA5KBme4AAAAAoBAAAPAAAAAAAAAAAAAAAAADUEAABkcnMvZG93bnJldi54bWxQSwUGAAAA&#10;AAQABADzAAAAQgUAAAAA&#10;" filled="f" stroked="f">
              <v:textbox inset="0,0,0,0">
                <w:txbxContent>
                  <w:p w14:paraId="5BA16298" w14:textId="77777777" w:rsidR="00B1791E" w:rsidRDefault="008C4979">
                    <w:pPr>
                      <w:spacing w:before="17"/>
                      <w:ind w:left="21"/>
                      <w:rPr>
                        <w:sz w:val="18"/>
                      </w:rPr>
                    </w:pPr>
                    <w:r>
                      <w:rPr>
                        <w:w w:val="130"/>
                        <w:position w:val="-3"/>
                        <w:sz w:val="20"/>
                      </w:rPr>
                      <w:t>DIČ</w:t>
                    </w:r>
                    <w:r>
                      <w:rPr>
                        <w:spacing w:val="30"/>
                        <w:w w:val="130"/>
                        <w:position w:val="-3"/>
                        <w:sz w:val="20"/>
                      </w:rPr>
                      <w:t xml:space="preserve"> </w:t>
                    </w:r>
                    <w:r>
                      <w:rPr>
                        <w:w w:val="170"/>
                        <w:sz w:val="18"/>
                      </w:rPr>
                      <w:t>2024151338</w:t>
                    </w:r>
                  </w:p>
                  <w:p w14:paraId="595044DF" w14:textId="77777777" w:rsidR="00B1791E" w:rsidRDefault="008C4979">
                    <w:pPr>
                      <w:spacing w:before="5"/>
                      <w:ind w:left="20"/>
                      <w:rPr>
                        <w:sz w:val="18"/>
                      </w:rPr>
                    </w:pPr>
                    <w:r>
                      <w:rPr>
                        <w:position w:val="1"/>
                        <w:sz w:val="20"/>
                      </w:rPr>
                      <w:t xml:space="preserve">IČO </w:t>
                    </w:r>
                    <w:r>
                      <w:rPr>
                        <w:sz w:val="18"/>
                      </w:rPr>
                      <w:t>47923393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711808" behindDoc="1" locked="0" layoutInCell="1" allowOverlap="1" wp14:anchorId="5B66CAA5" wp14:editId="3C36345A">
              <wp:simplePos x="0" y="0"/>
              <wp:positionH relativeFrom="page">
                <wp:posOffset>955040</wp:posOffset>
              </wp:positionH>
              <wp:positionV relativeFrom="page">
                <wp:posOffset>211455</wp:posOffset>
              </wp:positionV>
              <wp:extent cx="1564640" cy="167640"/>
              <wp:effectExtent l="0" t="0" r="0" b="0"/>
              <wp:wrapNone/>
              <wp:docPr id="1258253922" name="docshape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464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A62E53" w14:textId="77777777" w:rsidR="00B1791E" w:rsidRDefault="008C4979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Poznámky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Úč PODV 3 - 01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B66CAA5" id="docshape20" o:spid="_x0000_s1053" type="#_x0000_t202" style="position:absolute;margin-left:75.2pt;margin-top:16.65pt;width:123.2pt;height:13.2pt;z-index:-16604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61r2AEAAJgDAAAOAAAAZHJzL2Uyb0RvYy54bWysU9tu2zAMfR+wfxD0vjgp2mww4hRdiw4D&#10;ugvQ9QMUWbKF2aJGKrGzrx8lx+nWvQ17EShROjznkNpcj30nDgbJga/karGUwngNtfNNJZ++3b95&#10;JwVF5WvVgTeVPBqS19vXrzZDKM0FtNDVBgWDeCqHUMk2xlAWBenW9IoWEIznpAXsVeQtNkWNamD0&#10;visulst1MQDWAUEbIj69m5Jym/GtNTp+sZZMFF0lmVvMK+Z1l9Ziu1Flgyq0Tp9oqH9g0SvnuegZ&#10;6k5FJfbo/oLqnUYgsHGhoS/AWqdN1sBqVssXah5bFUzWwuZQONtE/w9Wfz48hq8o4vgeRm5gFkHh&#10;AfR3Eh5uW+Ubc4MIQ2tUzYVXybJiCFSeniarqaQEshs+Qc1NVvsIGWi02CdXWKdgdG7A8Wy6GaPQ&#10;qeTV+nJ9ySnNudX6bYpTCVXOrwNS/GCgFymoJHJTM7o6PFCcrs5XUjEP967rcmM7/8cBY6aTzD4R&#10;nqjHcTcKV1fyKtVNYnZQH1kOwjQuPN4ctIA/pRh4VCpJP/YKjRTdR8+WpLmaA5yD3Rwor/lpJaMU&#10;U3gbp/nbB3RNy8iT6R5u2DbrsqJnFie63P7syWlU03z9vs+3nj/U9hcAAAD//wMAUEsDBBQABgAI&#10;AAAAIQCeRBKg3gAAAAkBAAAPAAAAZHJzL2Rvd25yZXYueG1sTI/BTsMwEETvSPyDtUjcqA2hoUnj&#10;VBWCExJqGg4cndhNrMbrELtt+HuWExxH+zT7ptjMbmBnMwXrUcL9QgAz2HptsZPwUb/erYCFqFCr&#10;waOR8G0CbMrrq0Ll2l+wMud97BiVYMiVhD7GMec8tL1xKiz8aJBuBz85FSlOHdeTulC5G/iDECl3&#10;yiJ96NVonnvTHvcnJ2H7idWL/XpvdtWhsnWdCXxLj1Le3szbNbBo5vgHw68+qUNJTo0/oQ5soLwU&#10;j4RKSJIEGAFJltKWRsIyewJeFvz/gvIHAAD//wMAUEsBAi0AFAAGAAgAAAAhALaDOJL+AAAA4QEA&#10;ABMAAAAAAAAAAAAAAAAAAAAAAFtDb250ZW50X1R5cGVzXS54bWxQSwECLQAUAAYACAAAACEAOP0h&#10;/9YAAACUAQAACwAAAAAAAAAAAAAAAAAvAQAAX3JlbHMvLnJlbHNQSwECLQAUAAYACAAAACEA5Nut&#10;a9gBAACYAwAADgAAAAAAAAAAAAAAAAAuAgAAZHJzL2Uyb0RvYy54bWxQSwECLQAUAAYACAAAACEA&#10;nkQSoN4AAAAJAQAADwAAAAAAAAAAAAAAAAAyBAAAZHJzL2Rvd25yZXYueG1sUEsFBgAAAAAEAAQA&#10;8wAAAD0FAAAAAA==&#10;" filled="f" stroked="f">
              <v:textbox inset="0,0,0,0">
                <w:txbxContent>
                  <w:p w14:paraId="7AA62E53" w14:textId="77777777" w:rsidR="00B1791E" w:rsidRDefault="008C4979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Poznámky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Úč PODV 3 - 01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A9BD6" w14:textId="77777777" w:rsidR="00B1791E" w:rsidRDefault="00B1791E">
    <w:pPr>
      <w:pStyle w:val="Zkladntext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9855B" w14:textId="79B3516F" w:rsidR="00B1791E" w:rsidRDefault="00936539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713344" behindDoc="1" locked="0" layoutInCell="1" allowOverlap="1" wp14:anchorId="13885FC1" wp14:editId="5B702E76">
              <wp:simplePos x="0" y="0"/>
              <wp:positionH relativeFrom="page">
                <wp:posOffset>5193665</wp:posOffset>
              </wp:positionH>
              <wp:positionV relativeFrom="page">
                <wp:posOffset>184785</wp:posOffset>
              </wp:positionV>
              <wp:extent cx="1437640" cy="359410"/>
              <wp:effectExtent l="0" t="0" r="0" b="0"/>
              <wp:wrapNone/>
              <wp:docPr id="1077734637" name="docshape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437640" cy="359410"/>
                      </a:xfrm>
                      <a:custGeom>
                        <a:avLst/>
                        <a:gdLst>
                          <a:gd name="T0" fmla="+- 0 8180 8179"/>
                          <a:gd name="T1" fmla="*/ T0 w 2264"/>
                          <a:gd name="T2" fmla="+- 0 567 291"/>
                          <a:gd name="T3" fmla="*/ 567 h 566"/>
                          <a:gd name="T4" fmla="+- 0 10429 8179"/>
                          <a:gd name="T5" fmla="*/ T4 w 2264"/>
                          <a:gd name="T6" fmla="+- 0 567 291"/>
                          <a:gd name="T7" fmla="*/ 567 h 566"/>
                          <a:gd name="T8" fmla="+- 0 10429 8179"/>
                          <a:gd name="T9" fmla="*/ T8 w 2264"/>
                          <a:gd name="T10" fmla="+- 0 291 291"/>
                          <a:gd name="T11" fmla="*/ 291 h 566"/>
                          <a:gd name="T12" fmla="+- 0 8180 8179"/>
                          <a:gd name="T13" fmla="*/ T12 w 2264"/>
                          <a:gd name="T14" fmla="+- 0 291 291"/>
                          <a:gd name="T15" fmla="*/ 291 h 566"/>
                          <a:gd name="T16" fmla="+- 0 8180 8179"/>
                          <a:gd name="T17" fmla="*/ T16 w 2264"/>
                          <a:gd name="T18" fmla="+- 0 567 291"/>
                          <a:gd name="T19" fmla="*/ 567 h 566"/>
                          <a:gd name="T20" fmla="+- 0 8179 8179"/>
                          <a:gd name="T21" fmla="*/ T20 w 2264"/>
                          <a:gd name="T22" fmla="+- 0 856 291"/>
                          <a:gd name="T23" fmla="*/ 856 h 566"/>
                          <a:gd name="T24" fmla="+- 0 10443 8179"/>
                          <a:gd name="T25" fmla="*/ T24 w 2264"/>
                          <a:gd name="T26" fmla="+- 0 856 291"/>
                          <a:gd name="T27" fmla="*/ 856 h 566"/>
                          <a:gd name="T28" fmla="+- 0 10443 8179"/>
                          <a:gd name="T29" fmla="*/ T28 w 2264"/>
                          <a:gd name="T30" fmla="+- 0 580 291"/>
                          <a:gd name="T31" fmla="*/ 580 h 566"/>
                          <a:gd name="T32" fmla="+- 0 8179 8179"/>
                          <a:gd name="T33" fmla="*/ T32 w 2264"/>
                          <a:gd name="T34" fmla="+- 0 580 291"/>
                          <a:gd name="T35" fmla="*/ 580 h 566"/>
                          <a:gd name="T36" fmla="+- 0 8179 8179"/>
                          <a:gd name="T37" fmla="*/ T36 w 2264"/>
                          <a:gd name="T38" fmla="+- 0 856 291"/>
                          <a:gd name="T39" fmla="*/ 856 h 56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2264" h="566">
                            <a:moveTo>
                              <a:pt x="1" y="276"/>
                            </a:moveTo>
                            <a:lnTo>
                              <a:pt x="2250" y="276"/>
                            </a:lnTo>
                            <a:lnTo>
                              <a:pt x="2250" y="0"/>
                            </a:lnTo>
                            <a:lnTo>
                              <a:pt x="1" y="0"/>
                            </a:lnTo>
                            <a:lnTo>
                              <a:pt x="1" y="276"/>
                            </a:lnTo>
                            <a:close/>
                            <a:moveTo>
                              <a:pt x="0" y="565"/>
                            </a:moveTo>
                            <a:lnTo>
                              <a:pt x="2264" y="565"/>
                            </a:lnTo>
                            <a:lnTo>
                              <a:pt x="2264" y="289"/>
                            </a:lnTo>
                            <a:lnTo>
                              <a:pt x="0" y="289"/>
                            </a:lnTo>
                            <a:lnTo>
                              <a:pt x="0" y="565"/>
                            </a:lnTo>
                            <a:close/>
                          </a:path>
                        </a:pathLst>
                      </a:cu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0522193" id="docshape26" o:spid="_x0000_s1026" style="position:absolute;margin-left:408.95pt;margin-top:14.55pt;width:113.2pt;height:28.3pt;z-index:-16603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264,5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sCgGgQAAMANAAAOAAAAZHJzL2Uyb0RvYy54bWysV9uO2zYQfS/QfyD02CIri5KvWG8QJE1R&#10;IEkLRPkAWqIsIZKokvRl+/WdoUSb0pobo+g+6LI8Hp45ZygOH9+em5ocuVSVaLdB9DALCG8zkVft&#10;fht8Sz++WQVEadbmrBYt3wbPXAVvn37+6fHUbTgVpahzLgkEadXm1G2DUutuE4YqK3nD1IPoeAuD&#10;hZAN0/Aq92Eu2QmiN3VIZ7NFeBIy76TIuFLw3w/9YPBk4hcFz/SfRaG4JvU2AG7aXKW57vAaPj2y&#10;zV6yrqyygQb7DywaVrUw6SXUB6YZOcjqRaimyqRQotAPmWhCURRVxk0OkE00m2TztWQdN7mAOKq7&#10;yKT+v7DZl+PX7i+J1FX3SWTfFSgSnjq1uYzgiwIM2Z0+ixw8ZActTLLnQjb4S0iDnI2mzxdN+VmT&#10;DP4ZJfFykYD0GYzF83USGdFDtrG/zg5K/86FicSOn5TuPcnhySiak5Y1MG0KQYqmBnt+fUNmZBWt&#10;8LJcDx5eYJGF/RKSdEZOhNJFMgVRCzKx5osloetoCootCCIhpITrYgpKLMhEimYJXd+kNbc4pJV4&#10;aC0s6DVaSwt6jRasO0csP621xSGtlYcWeOZGA6luyRW5yiPmpl7RWHq/ja76aUR91Mb6+6i56vup&#10;jeX3U3MdSKOFj9rYA0+RRa4D3iqjYwew7m9WGXU9SKm3/CcmzBe3DKWuBSvA3DSUjh2AUkvi29xc&#10;E1LqWwN04oKHm+uBn9vYgle4uS6k1LcQ4rENc/gEQTVNPwmxawJibuoWTzzwWRq7LqSxbyHEYxt8&#10;1FwP/NQmFnipuSaksW8hxGMX0K1bqrkWjByFzWJvtwNW2h0iO7fDFgFPhGHDMTPbUicUbkcpuAB7&#10;ThqjPRACULifeMCgC4KXd4GBKYLhg3dP6AgMNPD5fXAQ1cDNzvZD4rjiEQ6L9R4ydEiU3pcpHVKF&#10;kr4nOtYqkonvSzUeUo1HqfYpD95KaOGmzZsMCDRvO2TENh3TWBL2kZy2gdnwSbkNcLvGgUYceSoM&#10;RGNp9JLRpdnMYbrreN26OErnsOAhoSvUAuy9MwEvQNvc2GF772H9vPdgXk6Y1UJxk/GVbR+1pzhf&#10;WM2v4+PZe1kgmyvUAuzdZgMNk0l7ZY2xAHt3Z6Z3oV5OajMCA9BEs0gvbmIROI1hKz5WdW3Sr1v0&#10;OKLLWb/clairHEfRXyX3u/e1JEeGDb/5Gwp3BJPi0OYmWslZ/tvwrFlV988wew1fC9MIY++L5wm1&#10;2Yn8GfpgKfpjBBx74KEU8p+AnOAIsQ3U3wcmeUDqP1ro0ddRgo2vNi/JfIl7uHRHdu4IazMItQ10&#10;AN8yfHyv+3PKoZPVvoSZIlPLrXgH/XdRYZts+PWshhc4JhgdhyMNnkPcd4O6Hrye/gUAAP//AwBQ&#10;SwMEFAAGAAgAAAAhAK0YXKDgAAAACgEAAA8AAABkcnMvZG93bnJldi54bWxMj8tqwzAQRfeF/oOY&#10;QjehkZ23XcuhBLozhCbddDe2JrapNTKWkrj9+iqrZjncw71nsu1oOnGhwbWWFcTTCARxZXXLtYLP&#10;4/vLBoTzyBo7y6Tghxxs88eHDFNtr/xBl4OvRShhl6KCxvs+ldJVDRl0U9sTh+xkB4M+nEMt9YDX&#10;UG46OYuilTTYclhosKddQ9X34WwULNtSNr/7ItkVx8nXZJ7ssVidlHp+Gt9eQXga/T8MN/2gDnlw&#10;Ku2ZtROdgk28TgKqYJbEIG5AtFjMQZQhWq5B5pm8fyH/AwAA//8DAFBLAQItABQABgAIAAAAIQC2&#10;gziS/gAAAOEBAAATAAAAAAAAAAAAAAAAAAAAAABbQ29udGVudF9UeXBlc10ueG1sUEsBAi0AFAAG&#10;AAgAAAAhADj9If/WAAAAlAEAAAsAAAAAAAAAAAAAAAAALwEAAF9yZWxzLy5yZWxzUEsBAi0AFAAG&#10;AAgAAAAhAM6+wKAaBAAAwA0AAA4AAAAAAAAAAAAAAAAALgIAAGRycy9lMm9Eb2MueG1sUEsBAi0A&#10;FAAGAAgAAAAhAK0YXKDgAAAACgEAAA8AAAAAAAAAAAAAAAAAdAYAAGRycy9kb3ducmV2LnhtbFBL&#10;BQYAAAAABAAEAPMAAACBBwAAAAA=&#10;" path="m1,276r2249,l2250,,1,r,276xm,565r2264,l2264,289,,289,,565xe" filled="f" strokeweight="1pt">
              <v:path arrowok="t" o:connecttype="custom" o:connectlocs="635,360045;1428750,360045;1428750,184785;635,184785;635,360045;0,543560;1437640,543560;1437640,368300;0,368300;0,543560" o:connectangles="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713856" behindDoc="1" locked="0" layoutInCell="1" allowOverlap="1" wp14:anchorId="71CE3D30" wp14:editId="5B98216E">
              <wp:simplePos x="0" y="0"/>
              <wp:positionH relativeFrom="page">
                <wp:posOffset>930910</wp:posOffset>
              </wp:positionH>
              <wp:positionV relativeFrom="page">
                <wp:posOffset>205740</wp:posOffset>
              </wp:positionV>
              <wp:extent cx="1609725" cy="167005"/>
              <wp:effectExtent l="0" t="0" r="0" b="0"/>
              <wp:wrapNone/>
              <wp:docPr id="1307074341" name="docshape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09725" cy="167005"/>
                      </a:xfrm>
                      <a:prstGeom prst="rect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D9ACE5A" id="docshape27" o:spid="_x0000_s1026" style="position:absolute;margin-left:73.3pt;margin-top:16.2pt;width:126.75pt;height:13.15pt;z-index:-16602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TTPBAIAAO4DAAAOAAAAZHJzL2Uyb0RvYy54bWysU9tu2zAMfR+wfxD0vtgOcmmNOEWRrsOA&#10;bh3Q7QMUWbaFSaJGKXG6rx+lpGm2vQ3zg0Ca5CF5dLS6OVjD9gqDBtfwalJyppyEVru+4d++3r+7&#10;4ixE4VphwKmGP6vAb9Zv36xGX6spDGBahYxAXKhH3/AhRl8XRZCDsiJMwCtHwQ7Qikgu9kWLYiR0&#10;a4ppWS6KEbD1CFKFQH/vjkG+zvhdp2R87LqgIjMNp9liPjGf23QW65WoexR+0PI0hviHKazQjpqe&#10;oe5EFGyH+i8oqyVCgC5OJNgCuk5LlXegbaryj22eBuFV3oXICf5MU/h/sPLz/sl/wTR68A8gvwfm&#10;YDMI16tbRBgHJVpqVyWiitGH+lyQnEClbDt+gpauVuwiZA4OHdoESNuxQ6b6+Uy1OkQm6We1KK+X&#10;0zlnkmLVYlmW89xC1C/VHkP8oMCyZDQc6Sozutg/hJimEfVLSmrm4F4bk6/TODYS6JRAc0UAo9sU&#10;zVtiv90YZHuRFJG/U+Pf0qyOpEujbcOvzkmiTnS8d21uE4U2R5tGMe7ET6IkqS/UW2ifiR6Eo+jo&#10;kZAxAP7kbCTBNTz82AlUnJmPjii+rmazpNDszObLKTl4GdleRoSTBNXwyNnR3MSjqncedT9Qpyrv&#10;7uCWrqXTmbHXqU7DkqgykacHkFR76ees12e6/gUAAP//AwBQSwMEFAAGAAgAAAAhAN/rpX3gAAAA&#10;CQEAAA8AAABkcnMvZG93bnJldi54bWxMj8tOwzAQRfdI/IM1SGwQtdOmIYQ4FUJi0wUSLapYuvGQ&#10;RPUjsp02/D3DCpZXc3TvmXozW8POGOLgnYRsIYCha70eXCfhY/96XwKLSTmtjHco4RsjbJrrq1pV&#10;2l/cO553qWNU4mKlJPQpjRXnse3RqrjwIzq6fflgVaIYOq6DulC5NXwpRMGtGhwt9GrElx7b026y&#10;Erb5WnymQ+b35Wn1+BbM3aHYTlLe3szPT8ASzukPhl99UoeGnI5+cjoyQzkvCkIlrJY5MAJyITJg&#10;Rwnr8gF4U/P/HzQ/AAAA//8DAFBLAQItABQABgAIAAAAIQC2gziS/gAAAOEBAAATAAAAAAAAAAAA&#10;AAAAAAAAAABbQ29udGVudF9UeXBlc10ueG1sUEsBAi0AFAAGAAgAAAAhADj9If/WAAAAlAEAAAsA&#10;AAAAAAAAAAAAAAAALwEAAF9yZWxzLy5yZWxzUEsBAi0AFAAGAAgAAAAhACAhNM8EAgAA7gMAAA4A&#10;AAAAAAAAAAAAAAAALgIAAGRycy9lMm9Eb2MueG1sUEsBAi0AFAAGAAgAAAAhAN/rpX3gAAAACQEA&#10;AA8AAAAAAAAAAAAAAAAAXgQAAGRycy9kb3ducmV2LnhtbFBLBQYAAAAABAAEAPMAAABrBQAAAAA=&#10;" filled="f" strokeweight="1pt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714368" behindDoc="1" locked="0" layoutInCell="1" allowOverlap="1" wp14:anchorId="100E3E9F" wp14:editId="7A669FCD">
              <wp:simplePos x="0" y="0"/>
              <wp:positionH relativeFrom="page">
                <wp:posOffset>4944745</wp:posOffset>
              </wp:positionH>
              <wp:positionV relativeFrom="page">
                <wp:posOffset>196850</wp:posOffset>
              </wp:positionV>
              <wp:extent cx="1482725" cy="353060"/>
              <wp:effectExtent l="0" t="0" r="0" b="0"/>
              <wp:wrapNone/>
              <wp:docPr id="1512495510" name="docshape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2725" cy="3530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B8DF9D" w14:textId="77777777" w:rsidR="00B1791E" w:rsidRDefault="008C4979">
                          <w:pPr>
                            <w:spacing w:before="17"/>
                            <w:ind w:left="28"/>
                            <w:rPr>
                              <w:sz w:val="18"/>
                            </w:rPr>
                          </w:pPr>
                          <w:r>
                            <w:rPr>
                              <w:w w:val="130"/>
                              <w:position w:val="-3"/>
                              <w:sz w:val="20"/>
                            </w:rPr>
                            <w:t>DIČ</w:t>
                          </w:r>
                          <w:r>
                            <w:rPr>
                              <w:spacing w:val="30"/>
                              <w:w w:val="130"/>
                              <w:position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170"/>
                              <w:sz w:val="18"/>
                            </w:rPr>
                            <w:t>2024151338</w:t>
                          </w:r>
                        </w:p>
                        <w:p w14:paraId="29676214" w14:textId="77777777" w:rsidR="00B1791E" w:rsidRDefault="008C4979">
                          <w:pPr>
                            <w:spacing w:before="3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position w:val="-1"/>
                              <w:sz w:val="20"/>
                            </w:rPr>
                            <w:t>IČO</w:t>
                          </w:r>
                          <w:r>
                            <w:rPr>
                              <w:spacing w:val="8"/>
                              <w:position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47923393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0E3E9F" id="_x0000_t202" coordsize="21600,21600" o:spt="202" path="m,l,21600r21600,l21600,xe">
              <v:stroke joinstyle="miter"/>
              <v:path gradientshapeok="t" o:connecttype="rect"/>
            </v:shapetype>
            <v:shape id="docshape28" o:spid="_x0000_s1056" type="#_x0000_t202" style="position:absolute;margin-left:389.35pt;margin-top:15.5pt;width:116.75pt;height:27.8pt;z-index:-16602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OHF2gEAAJgDAAAOAAAAZHJzL2Uyb0RvYy54bWysU8lu2zAQvRfoPxC817KdJjUEy0GaIEWB&#10;dAHSfABFURJRicPO0Jbcr++Qspy2uRW9ECMub94y2l6PfScOBsmCK+RqsZTCOA2VdU0hn77dv9lI&#10;QUG5SnXgTCGPhuT17vWr7eBzs4YWusqgYBBH+eAL2Ybg8ywj3Zpe0QK8cXxYA/Yq8Cc2WYVqYPS+&#10;y9bL5VU2AFYeQRsi3r2bDuUu4de10eFLXZMJoiskcwtpxbSWcc12W5U3qHxr9YmG+gcWvbKOm56h&#10;7lRQYo/2BVRvNQJBHRYa+gzq2mqTNLCa1fIvNY+t8iZpYXPIn22i/werPx8e/VcUYXwPIweYRJB/&#10;AP2dhIPbVrnG3CDC0BpVceNVtCwbPOWnp9FqyimClMMnqDhktQ+QgMYa++gK6xSMzgEcz6abMQgd&#10;W77drN+tL6XQfHZxebG8SqlkKp9fe6TwwUAvYlFI5FATujo8UIhsVD5fic0c3NuuS8F27o8Nvhh3&#10;EvtIeKIexnIUtirkJkqLYkqojiwHYRoXHm8uWsCfUgw8KoWkH3uFRoruo2NL4lzNBc5FORfKaX5a&#10;yCDFVN6Gaf72Hm3TMvJkuoMbtq22SdEzixNdjj8JPY1qnK/fv9Ot5x9q9wsAAP//AwBQSwMEFAAG&#10;AAgAAAAhAPgw617fAAAACgEAAA8AAABkcnMvZG93bnJldi54bWxMj8FugzAQRO+V8g/WRuqtsaES&#10;UIqJoqo9VapK6KFHgzeAgtcUOwn9+zqn5rjap5k3xXYxIzvj7AZLEqKNAIbUWj1QJ+GrfnvIgDmv&#10;SKvREkr4RQfbcnVXqFzbC1V43vuOhRByuZLQez/lnLu2R6Pcxk5I4Xews1E+nHPH9awuIdyMPBYi&#10;4UYNFBp6NeFLj+1xfzISdt9UvQ4/H81ndaiGun4S9J4cpbxfL7tnYB4X/w/DVT+oQxmcGnsi7dgo&#10;IU2zNKASHqOw6QqIKI6BNRKyJAFeFvx2QvkHAAD//wMAUEsBAi0AFAAGAAgAAAAhALaDOJL+AAAA&#10;4QEAABMAAAAAAAAAAAAAAAAAAAAAAFtDb250ZW50X1R5cGVzXS54bWxQSwECLQAUAAYACAAAACEA&#10;OP0h/9YAAACUAQAACwAAAAAAAAAAAAAAAAAvAQAAX3JlbHMvLnJlbHNQSwECLQAUAAYACAAAACEA&#10;g1ThxdoBAACYAwAADgAAAAAAAAAAAAAAAAAuAgAAZHJzL2Uyb0RvYy54bWxQSwECLQAUAAYACAAA&#10;ACEA+DDrXt8AAAAKAQAADwAAAAAAAAAAAAAAAAA0BAAAZHJzL2Rvd25yZXYueG1sUEsFBgAAAAAE&#10;AAQA8wAAAEAFAAAAAA==&#10;" filled="f" stroked="f">
              <v:textbox inset="0,0,0,0">
                <w:txbxContent>
                  <w:p w14:paraId="22B8DF9D" w14:textId="77777777" w:rsidR="00B1791E" w:rsidRDefault="008C4979">
                    <w:pPr>
                      <w:spacing w:before="17"/>
                      <w:ind w:left="28"/>
                      <w:rPr>
                        <w:sz w:val="18"/>
                      </w:rPr>
                    </w:pPr>
                    <w:r>
                      <w:rPr>
                        <w:w w:val="130"/>
                        <w:position w:val="-3"/>
                        <w:sz w:val="20"/>
                      </w:rPr>
                      <w:t>DIČ</w:t>
                    </w:r>
                    <w:r>
                      <w:rPr>
                        <w:spacing w:val="30"/>
                        <w:w w:val="130"/>
                        <w:position w:val="-3"/>
                        <w:sz w:val="20"/>
                      </w:rPr>
                      <w:t xml:space="preserve"> </w:t>
                    </w:r>
                    <w:r>
                      <w:rPr>
                        <w:w w:val="170"/>
                        <w:sz w:val="18"/>
                      </w:rPr>
                      <w:t>2024151338</w:t>
                    </w:r>
                  </w:p>
                  <w:p w14:paraId="29676214" w14:textId="77777777" w:rsidR="00B1791E" w:rsidRDefault="008C4979">
                    <w:pPr>
                      <w:spacing w:before="34"/>
                      <w:ind w:left="20"/>
                      <w:rPr>
                        <w:sz w:val="18"/>
                      </w:rPr>
                    </w:pPr>
                    <w:r>
                      <w:rPr>
                        <w:position w:val="-1"/>
                        <w:sz w:val="20"/>
                      </w:rPr>
                      <w:t>IČO</w:t>
                    </w:r>
                    <w:r>
                      <w:rPr>
                        <w:spacing w:val="8"/>
                        <w:position w:val="-1"/>
                        <w:sz w:val="20"/>
                      </w:rPr>
                      <w:t xml:space="preserve"> </w:t>
                    </w:r>
                    <w:r>
                      <w:rPr>
                        <w:sz w:val="18"/>
                      </w:rPr>
                      <w:t>47923393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714880" behindDoc="1" locked="0" layoutInCell="1" allowOverlap="1" wp14:anchorId="0D8507B2" wp14:editId="396787FE">
              <wp:simplePos x="0" y="0"/>
              <wp:positionH relativeFrom="page">
                <wp:posOffset>955040</wp:posOffset>
              </wp:positionH>
              <wp:positionV relativeFrom="page">
                <wp:posOffset>211455</wp:posOffset>
              </wp:positionV>
              <wp:extent cx="1564640" cy="167640"/>
              <wp:effectExtent l="0" t="0" r="0" b="0"/>
              <wp:wrapNone/>
              <wp:docPr id="385662022" name="docshape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464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446A60" w14:textId="77777777" w:rsidR="00B1791E" w:rsidRDefault="008C4979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Poznámky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Úč PODV 3 - 01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D8507B2" id="docshape29" o:spid="_x0000_s1057" type="#_x0000_t202" style="position:absolute;margin-left:75.2pt;margin-top:16.65pt;width:123.2pt;height:13.2pt;z-index:-16601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LMm2AEAAJgDAAAOAAAAZHJzL2Uyb0RvYy54bWysU9tu2zAMfR+wfxD0vjgpumwz4hRdiw4D&#10;ugvQ7QNkWYqF2aJGKrGzrx8lx+m2vhV7EShROjznkNpcjX0nDgbJga/karGUwngNjfO7Sn7/dvfq&#10;rRQUlW9UB95U8mhIXm1fvtgMoTQX0ELXGBQM4qkcQiXbGENZFKRb0ytaQDCekxawV5G3uCsaVAOj&#10;911xsVyuiwGwCQjaEPHp7ZSU24xvrdHxi7VkougqydxiXjGvdVqL7UaVO1ShdfpEQz2DRa+c56Jn&#10;qFsVldijewLVO41AYONCQ1+AtU6brIHVrJb/qHloVTBZC5tD4WwT/T9Y/fnwEL6iiON7GLmBWQSF&#10;e9A/SHi4aZXfmWtEGFqjGi68SpYVQ6Dy9DRZTSUlkHr4BA03We0jZKDRYp9cYZ2C0bkBx7PpZoxC&#10;p5Kv15frS05pzq3Wb1KcSqhyfh2Q4gcDvUhBJZGbmtHV4Z7idHW+kop5uHNdlxvb+b8OGDOdZPaJ&#10;8EQ9jvUoXFPJd6luElNDc2Q5CNO48Hhz0AL+kmLgUakk/dwrNFJ0Hz1bkuZqDnAO6jlQXvPTSkYp&#10;pvAmTvO3D+h2LSNPpnu4Ztusy4oeWZzocvuzJ6dRTfP15z7fevxQ298AAAD//wMAUEsDBBQABgAI&#10;AAAAIQCeRBKg3gAAAAkBAAAPAAAAZHJzL2Rvd25yZXYueG1sTI/BTsMwEETvSPyDtUjcqA2hoUnj&#10;VBWCExJqGg4cndhNrMbrELtt+HuWExxH+zT7ptjMbmBnMwXrUcL9QgAz2HptsZPwUb/erYCFqFCr&#10;waOR8G0CbMrrq0Ll2l+wMud97BiVYMiVhD7GMec8tL1xKiz8aJBuBz85FSlOHdeTulC5G/iDECl3&#10;yiJ96NVonnvTHvcnJ2H7idWL/XpvdtWhsnWdCXxLj1Le3szbNbBo5vgHw68+qUNJTo0/oQ5soLwU&#10;j4RKSJIEGAFJltKWRsIyewJeFvz/gvIHAAD//wMAUEsBAi0AFAAGAAgAAAAhALaDOJL+AAAA4QEA&#10;ABMAAAAAAAAAAAAAAAAAAAAAAFtDb250ZW50X1R5cGVzXS54bWxQSwECLQAUAAYACAAAACEAOP0h&#10;/9YAAACUAQAACwAAAAAAAAAAAAAAAAAvAQAAX3JlbHMvLnJlbHNQSwECLQAUAAYACAAAACEAMoiz&#10;JtgBAACYAwAADgAAAAAAAAAAAAAAAAAuAgAAZHJzL2Uyb0RvYy54bWxQSwECLQAUAAYACAAAACEA&#10;nkQSoN4AAAAJAQAADwAAAAAAAAAAAAAAAAAyBAAAZHJzL2Rvd25yZXYueG1sUEsFBgAAAAAEAAQA&#10;8wAAAD0FAAAAAA==&#10;" filled="f" stroked="f">
              <v:textbox inset="0,0,0,0">
                <w:txbxContent>
                  <w:p w14:paraId="3A446A60" w14:textId="77777777" w:rsidR="00B1791E" w:rsidRDefault="008C4979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Poznámky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Úč PODV 3 - 01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AAC24" w14:textId="5C4E4F5E" w:rsidR="00B1791E" w:rsidRDefault="00936539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715904" behindDoc="1" locked="0" layoutInCell="1" allowOverlap="1" wp14:anchorId="5F3A5EDC" wp14:editId="79A57A35">
              <wp:simplePos x="0" y="0"/>
              <wp:positionH relativeFrom="page">
                <wp:posOffset>930910</wp:posOffset>
              </wp:positionH>
              <wp:positionV relativeFrom="page">
                <wp:posOffset>205740</wp:posOffset>
              </wp:positionV>
              <wp:extent cx="1609725" cy="167005"/>
              <wp:effectExtent l="0" t="0" r="0" b="0"/>
              <wp:wrapNone/>
              <wp:docPr id="478144111" name="docshape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09725" cy="167005"/>
                      </a:xfrm>
                      <a:prstGeom prst="rect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58C93DF" id="docshape44" o:spid="_x0000_s1026" style="position:absolute;margin-left:73.3pt;margin-top:16.2pt;width:126.75pt;height:13.15pt;z-index:-16600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TTPBAIAAO4DAAAOAAAAZHJzL2Uyb0RvYy54bWysU9tu2zAMfR+wfxD0vtgOcmmNOEWRrsOA&#10;bh3Q7QMUWbaFSaJGKXG6rx+lpGm2vQ3zg0Ca5CF5dLS6OVjD9gqDBtfwalJyppyEVru+4d++3r+7&#10;4ixE4VphwKmGP6vAb9Zv36xGX6spDGBahYxAXKhH3/AhRl8XRZCDsiJMwCtHwQ7Qikgu9kWLYiR0&#10;a4ppWS6KEbD1CFKFQH/vjkG+zvhdp2R87LqgIjMNp9liPjGf23QW65WoexR+0PI0hviHKazQjpqe&#10;oe5EFGyH+i8oqyVCgC5OJNgCuk5LlXegbaryj22eBuFV3oXICf5MU/h/sPLz/sl/wTR68A8gvwfm&#10;YDMI16tbRBgHJVpqVyWiitGH+lyQnEClbDt+gpauVuwiZA4OHdoESNuxQ6b6+Uy1OkQm6We1KK+X&#10;0zlnkmLVYlmW89xC1C/VHkP8oMCyZDQc6Sozutg/hJimEfVLSmrm4F4bk6/TODYS6JRAc0UAo9sU&#10;zVtiv90YZHuRFJG/U+Pf0qyOpEujbcOvzkmiTnS8d21uE4U2R5tGMe7ET6IkqS/UW2ifiR6Eo+jo&#10;kZAxAP7kbCTBNTz82AlUnJmPjii+rmazpNDszObLKTl4GdleRoSTBNXwyNnR3MSjqncedT9Qpyrv&#10;7uCWrqXTmbHXqU7DkqgykacHkFR76ees12e6/gUAAP//AwBQSwMEFAAGAAgAAAAhAN/rpX3gAAAA&#10;CQEAAA8AAABkcnMvZG93bnJldi54bWxMj8tOwzAQRfdI/IM1SGwQtdOmIYQ4FUJi0wUSLapYuvGQ&#10;RPUjsp02/D3DCpZXc3TvmXozW8POGOLgnYRsIYCha70eXCfhY/96XwKLSTmtjHco4RsjbJrrq1pV&#10;2l/cO553qWNU4mKlJPQpjRXnse3RqrjwIzq6fflgVaIYOq6DulC5NXwpRMGtGhwt9GrElx7b026y&#10;Erb5WnymQ+b35Wn1+BbM3aHYTlLe3szPT8ASzukPhl99UoeGnI5+cjoyQzkvCkIlrJY5MAJyITJg&#10;Rwnr8gF4U/P/HzQ/AAAA//8DAFBLAQItABQABgAIAAAAIQC2gziS/gAAAOEBAAATAAAAAAAAAAAA&#10;AAAAAAAAAABbQ29udGVudF9UeXBlc10ueG1sUEsBAi0AFAAGAAgAAAAhADj9If/WAAAAlAEAAAsA&#10;AAAAAAAAAAAAAAAALwEAAF9yZWxzLy5yZWxzUEsBAi0AFAAGAAgAAAAhACAhNM8EAgAA7gMAAA4A&#10;AAAAAAAAAAAAAAAALgIAAGRycy9lMm9Eb2MueG1sUEsBAi0AFAAGAAgAAAAhAN/rpX3gAAAACQEA&#10;AA8AAAAAAAAAAAAAAAAAXgQAAGRycy9kb3ducmV2LnhtbFBLBQYAAAAABAAEAPMAAABrBQAAAAA=&#10;" filled="f" strokeweight="1pt">
              <w10:wrap anchorx="page" anchory="page"/>
            </v:rect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FF06C" w14:textId="106D4009" w:rsidR="00B1791E" w:rsidRDefault="00936539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716928" behindDoc="1" locked="0" layoutInCell="1" allowOverlap="1" wp14:anchorId="45E96731" wp14:editId="3D3409EB">
              <wp:simplePos x="0" y="0"/>
              <wp:positionH relativeFrom="page">
                <wp:posOffset>5193665</wp:posOffset>
              </wp:positionH>
              <wp:positionV relativeFrom="page">
                <wp:posOffset>184785</wp:posOffset>
              </wp:positionV>
              <wp:extent cx="1437640" cy="359410"/>
              <wp:effectExtent l="0" t="0" r="0" b="0"/>
              <wp:wrapNone/>
              <wp:docPr id="572101456" name="docshape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437640" cy="359410"/>
                      </a:xfrm>
                      <a:custGeom>
                        <a:avLst/>
                        <a:gdLst>
                          <a:gd name="T0" fmla="+- 0 8180 8179"/>
                          <a:gd name="T1" fmla="*/ T0 w 2264"/>
                          <a:gd name="T2" fmla="+- 0 567 291"/>
                          <a:gd name="T3" fmla="*/ 567 h 566"/>
                          <a:gd name="T4" fmla="+- 0 10429 8179"/>
                          <a:gd name="T5" fmla="*/ T4 w 2264"/>
                          <a:gd name="T6" fmla="+- 0 567 291"/>
                          <a:gd name="T7" fmla="*/ 567 h 566"/>
                          <a:gd name="T8" fmla="+- 0 10429 8179"/>
                          <a:gd name="T9" fmla="*/ T8 w 2264"/>
                          <a:gd name="T10" fmla="+- 0 291 291"/>
                          <a:gd name="T11" fmla="*/ 291 h 566"/>
                          <a:gd name="T12" fmla="+- 0 8180 8179"/>
                          <a:gd name="T13" fmla="*/ T12 w 2264"/>
                          <a:gd name="T14" fmla="+- 0 291 291"/>
                          <a:gd name="T15" fmla="*/ 291 h 566"/>
                          <a:gd name="T16" fmla="+- 0 8180 8179"/>
                          <a:gd name="T17" fmla="*/ T16 w 2264"/>
                          <a:gd name="T18" fmla="+- 0 567 291"/>
                          <a:gd name="T19" fmla="*/ 567 h 566"/>
                          <a:gd name="T20" fmla="+- 0 8179 8179"/>
                          <a:gd name="T21" fmla="*/ T20 w 2264"/>
                          <a:gd name="T22" fmla="+- 0 856 291"/>
                          <a:gd name="T23" fmla="*/ 856 h 566"/>
                          <a:gd name="T24" fmla="+- 0 10443 8179"/>
                          <a:gd name="T25" fmla="*/ T24 w 2264"/>
                          <a:gd name="T26" fmla="+- 0 856 291"/>
                          <a:gd name="T27" fmla="*/ 856 h 566"/>
                          <a:gd name="T28" fmla="+- 0 10443 8179"/>
                          <a:gd name="T29" fmla="*/ T28 w 2264"/>
                          <a:gd name="T30" fmla="+- 0 580 291"/>
                          <a:gd name="T31" fmla="*/ 580 h 566"/>
                          <a:gd name="T32" fmla="+- 0 8179 8179"/>
                          <a:gd name="T33" fmla="*/ T32 w 2264"/>
                          <a:gd name="T34" fmla="+- 0 580 291"/>
                          <a:gd name="T35" fmla="*/ 580 h 566"/>
                          <a:gd name="T36" fmla="+- 0 8179 8179"/>
                          <a:gd name="T37" fmla="*/ T36 w 2264"/>
                          <a:gd name="T38" fmla="+- 0 856 291"/>
                          <a:gd name="T39" fmla="*/ 856 h 56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2264" h="566">
                            <a:moveTo>
                              <a:pt x="1" y="276"/>
                            </a:moveTo>
                            <a:lnTo>
                              <a:pt x="2250" y="276"/>
                            </a:lnTo>
                            <a:lnTo>
                              <a:pt x="2250" y="0"/>
                            </a:lnTo>
                            <a:lnTo>
                              <a:pt x="1" y="0"/>
                            </a:lnTo>
                            <a:lnTo>
                              <a:pt x="1" y="276"/>
                            </a:lnTo>
                            <a:close/>
                            <a:moveTo>
                              <a:pt x="0" y="565"/>
                            </a:moveTo>
                            <a:lnTo>
                              <a:pt x="2264" y="565"/>
                            </a:lnTo>
                            <a:lnTo>
                              <a:pt x="2264" y="289"/>
                            </a:lnTo>
                            <a:lnTo>
                              <a:pt x="0" y="289"/>
                            </a:lnTo>
                            <a:lnTo>
                              <a:pt x="0" y="565"/>
                            </a:lnTo>
                            <a:close/>
                          </a:path>
                        </a:pathLst>
                      </a:cu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0F4E674" id="docshape52" o:spid="_x0000_s1026" style="position:absolute;margin-left:408.95pt;margin-top:14.55pt;width:113.2pt;height:28.3pt;z-index:-16599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264,5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sCgGgQAAMANAAAOAAAAZHJzL2Uyb0RvYy54bWysV9uO2zYQfS/QfyD02CIri5KvWG8QJE1R&#10;IEkLRPkAWqIsIZKokvRl+/WdoUSb0pobo+g+6LI8Hp45ZygOH9+em5ocuVSVaLdB9DALCG8zkVft&#10;fht8Sz++WQVEadbmrBYt3wbPXAVvn37+6fHUbTgVpahzLgkEadXm1G2DUutuE4YqK3nD1IPoeAuD&#10;hZAN0/Aq92Eu2QmiN3VIZ7NFeBIy76TIuFLw3w/9YPBk4hcFz/SfRaG4JvU2AG7aXKW57vAaPj2y&#10;zV6yrqyygQb7DywaVrUw6SXUB6YZOcjqRaimyqRQotAPmWhCURRVxk0OkE00m2TztWQdN7mAOKq7&#10;yKT+v7DZl+PX7i+J1FX3SWTfFSgSnjq1uYzgiwIM2Z0+ixw8ZActTLLnQjb4S0iDnI2mzxdN+VmT&#10;DP4ZJfFykYD0GYzF83USGdFDtrG/zg5K/86FicSOn5TuPcnhySiak5Y1MG0KQYqmBnt+fUNmZBWt&#10;8LJcDx5eYJGF/RKSdEZOhNJFMgVRCzKx5osloetoCootCCIhpITrYgpKLMhEimYJXd+kNbc4pJV4&#10;aC0s6DVaSwt6jRasO0csP621xSGtlYcWeOZGA6luyRW5yiPmpl7RWHq/ja76aUR91Mb6+6i56vup&#10;jeX3U3MdSKOFj9rYA0+RRa4D3iqjYwew7m9WGXU9SKm3/CcmzBe3DKWuBSvA3DSUjh2AUkvi29xc&#10;E1LqWwN04oKHm+uBn9vYgle4uS6k1LcQ4rENc/gEQTVNPwmxawJibuoWTzzwWRq7LqSxbyHEYxt8&#10;1FwP/NQmFnipuSaksW8hxGMX0K1bqrkWjByFzWJvtwNW2h0iO7fDFgFPhGHDMTPbUicUbkcpuAB7&#10;ThqjPRACULifeMCgC4KXd4GBKYLhg3dP6AgMNPD5fXAQ1cDNzvZD4rjiEQ6L9R4ydEiU3pcpHVKF&#10;kr4nOtYqkonvSzUeUo1HqfYpD95KaOGmzZsMCDRvO2TENh3TWBL2kZy2gdnwSbkNcLvGgUYceSoM&#10;RGNp9JLRpdnMYbrreN26OErnsOAhoSvUAuy9MwEvQNvc2GF772H9vPdgXk6Y1UJxk/GVbR+1pzhf&#10;WM2v4+PZe1kgmyvUAuzdZgMNk0l7ZY2xAHt3Z6Z3oV5OajMCA9BEs0gvbmIROI1hKz5WdW3Sr1v0&#10;OKLLWb/clairHEfRXyX3u/e1JEeGDb/5Gwp3BJPi0OYmWslZ/tvwrFlV988wew1fC9MIY++L5wm1&#10;2Yn8GfpgKfpjBBx74KEU8p+AnOAIsQ3U3wcmeUDqP1ro0ddRgo2vNi/JfIl7uHRHdu4IazMItQ10&#10;AN8yfHyv+3PKoZPVvoSZIlPLrXgH/XdRYZts+PWshhc4JhgdhyMNnkPcd4O6Hrye/gUAAP//AwBQ&#10;SwMEFAAGAAgAAAAhAK0YXKDgAAAACgEAAA8AAABkcnMvZG93bnJldi54bWxMj8tqwzAQRfeF/oOY&#10;QjehkZ23XcuhBLozhCbddDe2JrapNTKWkrj9+iqrZjncw71nsu1oOnGhwbWWFcTTCARxZXXLtYLP&#10;4/vLBoTzyBo7y6Tghxxs88eHDFNtr/xBl4OvRShhl6KCxvs+ldJVDRl0U9sTh+xkB4M+nEMt9YDX&#10;UG46OYuilTTYclhosKddQ9X34WwULNtSNr/7ItkVx8nXZJ7ssVidlHp+Gt9eQXga/T8MN/2gDnlw&#10;Ku2ZtROdgk28TgKqYJbEIG5AtFjMQZQhWq5B5pm8fyH/AwAA//8DAFBLAQItABQABgAIAAAAIQC2&#10;gziS/gAAAOEBAAATAAAAAAAAAAAAAAAAAAAAAABbQ29udGVudF9UeXBlc10ueG1sUEsBAi0AFAAG&#10;AAgAAAAhADj9If/WAAAAlAEAAAsAAAAAAAAAAAAAAAAALwEAAF9yZWxzLy5yZWxzUEsBAi0AFAAG&#10;AAgAAAAhAM6+wKAaBAAAwA0AAA4AAAAAAAAAAAAAAAAALgIAAGRycy9lMm9Eb2MueG1sUEsBAi0A&#10;FAAGAAgAAAAhAK0YXKDgAAAACgEAAA8AAAAAAAAAAAAAAAAAdAYAAGRycy9kb3ducmV2LnhtbFBL&#10;BQYAAAAABAAEAPMAAACBBwAAAAA=&#10;" path="m1,276r2249,l2250,,1,r,276xm,565r2264,l2264,289,,289,,565xe" filled="f" strokeweight="1pt">
              <v:path arrowok="t" o:connecttype="custom" o:connectlocs="635,360045;1428750,360045;1428750,184785;635,184785;635,360045;0,543560;1437640,543560;1437640,368300;0,368300;0,543560" o:connectangles="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717440" behindDoc="1" locked="0" layoutInCell="1" allowOverlap="1" wp14:anchorId="2628AB67" wp14:editId="1591D4C2">
              <wp:simplePos x="0" y="0"/>
              <wp:positionH relativeFrom="page">
                <wp:posOffset>930910</wp:posOffset>
              </wp:positionH>
              <wp:positionV relativeFrom="page">
                <wp:posOffset>205740</wp:posOffset>
              </wp:positionV>
              <wp:extent cx="1609725" cy="167005"/>
              <wp:effectExtent l="0" t="0" r="0" b="0"/>
              <wp:wrapNone/>
              <wp:docPr id="1732356414" name="docshape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09725" cy="167005"/>
                      </a:xfrm>
                      <a:prstGeom prst="rect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8B6028B" id="docshape53" o:spid="_x0000_s1026" style="position:absolute;margin-left:73.3pt;margin-top:16.2pt;width:126.75pt;height:13.15pt;z-index:-16599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TTPBAIAAO4DAAAOAAAAZHJzL2Uyb0RvYy54bWysU9tu2zAMfR+wfxD0vtgOcmmNOEWRrsOA&#10;bh3Q7QMUWbaFSaJGKXG6rx+lpGm2vQ3zg0Ca5CF5dLS6OVjD9gqDBtfwalJyppyEVru+4d++3r+7&#10;4ixE4VphwKmGP6vAb9Zv36xGX6spDGBahYxAXKhH3/AhRl8XRZCDsiJMwCtHwQ7Qikgu9kWLYiR0&#10;a4ppWS6KEbD1CFKFQH/vjkG+zvhdp2R87LqgIjMNp9liPjGf23QW65WoexR+0PI0hviHKazQjpqe&#10;oe5EFGyH+i8oqyVCgC5OJNgCuk5LlXegbaryj22eBuFV3oXICf5MU/h/sPLz/sl/wTR68A8gvwfm&#10;YDMI16tbRBgHJVpqVyWiitGH+lyQnEClbDt+gpauVuwiZA4OHdoESNuxQ6b6+Uy1OkQm6We1KK+X&#10;0zlnkmLVYlmW89xC1C/VHkP8oMCyZDQc6Sozutg/hJimEfVLSmrm4F4bk6/TODYS6JRAc0UAo9sU&#10;zVtiv90YZHuRFJG/U+Pf0qyOpEujbcOvzkmiTnS8d21uE4U2R5tGMe7ET6IkqS/UW2ifiR6Eo+jo&#10;kZAxAP7kbCTBNTz82AlUnJmPjii+rmazpNDszObLKTl4GdleRoSTBNXwyNnR3MSjqncedT9Qpyrv&#10;7uCWrqXTmbHXqU7DkqgykacHkFR76ees12e6/gUAAP//AwBQSwMEFAAGAAgAAAAhAN/rpX3gAAAA&#10;CQEAAA8AAABkcnMvZG93bnJldi54bWxMj8tOwzAQRfdI/IM1SGwQtdOmIYQ4FUJi0wUSLapYuvGQ&#10;RPUjsp02/D3DCpZXc3TvmXozW8POGOLgnYRsIYCha70eXCfhY/96XwKLSTmtjHco4RsjbJrrq1pV&#10;2l/cO553qWNU4mKlJPQpjRXnse3RqrjwIzq6fflgVaIYOq6DulC5NXwpRMGtGhwt9GrElx7b026y&#10;Erb5WnymQ+b35Wn1+BbM3aHYTlLe3szPT8ASzukPhl99UoeGnI5+cjoyQzkvCkIlrJY5MAJyITJg&#10;Rwnr8gF4U/P/HzQ/AAAA//8DAFBLAQItABQABgAIAAAAIQC2gziS/gAAAOEBAAATAAAAAAAAAAAA&#10;AAAAAAAAAABbQ29udGVudF9UeXBlc10ueG1sUEsBAi0AFAAGAAgAAAAhADj9If/WAAAAlAEAAAsA&#10;AAAAAAAAAAAAAAAALwEAAF9yZWxzLy5yZWxzUEsBAi0AFAAGAAgAAAAhACAhNM8EAgAA7gMAAA4A&#10;AAAAAAAAAAAAAAAALgIAAGRycy9lMm9Eb2MueG1sUEsBAi0AFAAGAAgAAAAhAN/rpX3gAAAACQEA&#10;AA8AAAAAAAAAAAAAAAAAXgQAAGRycy9kb3ducmV2LnhtbFBLBQYAAAAABAAEAPMAAABrBQAAAAA=&#10;" filled="f" strokeweight="1pt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717952" behindDoc="1" locked="0" layoutInCell="1" allowOverlap="1" wp14:anchorId="014457C7" wp14:editId="43418F8B">
              <wp:simplePos x="0" y="0"/>
              <wp:positionH relativeFrom="page">
                <wp:posOffset>4945380</wp:posOffset>
              </wp:positionH>
              <wp:positionV relativeFrom="page">
                <wp:posOffset>182880</wp:posOffset>
              </wp:positionV>
              <wp:extent cx="1482090" cy="351155"/>
              <wp:effectExtent l="0" t="0" r="0" b="0"/>
              <wp:wrapNone/>
              <wp:docPr id="1041594846" name="docshape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2090" cy="351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E64C10" w14:textId="77777777" w:rsidR="00B1791E" w:rsidRDefault="008C4979">
                          <w:pPr>
                            <w:spacing w:before="10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w w:val="130"/>
                              <w:position w:val="1"/>
                              <w:sz w:val="20"/>
                            </w:rPr>
                            <w:t>DIČ</w:t>
                          </w:r>
                          <w:r>
                            <w:rPr>
                              <w:spacing w:val="40"/>
                              <w:w w:val="130"/>
                              <w:position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170"/>
                              <w:sz w:val="18"/>
                            </w:rPr>
                            <w:t>2024151338</w:t>
                          </w:r>
                        </w:p>
                        <w:p w14:paraId="7A00ADCB" w14:textId="77777777" w:rsidR="00B1791E" w:rsidRDefault="008C4979">
                          <w:pPr>
                            <w:spacing w:before="60"/>
                            <w:ind w:left="21"/>
                            <w:rPr>
                              <w:sz w:val="18"/>
                            </w:rPr>
                          </w:pPr>
                          <w:r>
                            <w:rPr>
                              <w:sz w:val="20"/>
                            </w:rPr>
                            <w:t>IČO</w:t>
                          </w:r>
                          <w:r>
                            <w:rPr>
                              <w:spacing w:val="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47923393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4457C7" id="_x0000_t202" coordsize="21600,21600" o:spt="202" path="m,l,21600r21600,l21600,xe">
              <v:stroke joinstyle="miter"/>
              <v:path gradientshapeok="t" o:connecttype="rect"/>
            </v:shapetype>
            <v:shape id="docshape54" o:spid="_x0000_s1060" type="#_x0000_t202" style="position:absolute;margin-left:389.4pt;margin-top:14.4pt;width:116.7pt;height:27.65pt;z-index:-16598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PhV2gEAAJkDAAAOAAAAZHJzL2Uyb0RvYy54bWysU9uO0zAQfUfiHyy/0zSFoiVqulp2tQhp&#10;uUgLH+A4TmKReMyM26R8PWOn6XJ5Q7xYY4995pwz4931NPTiaJAsuFLmq7UUxmmorWtL+fXL/Ysr&#10;KSgoV6senCnlyZC83j9/tht9YTbQQV8bFAziqBh9KbsQfJFlpDszKFqBN46TDeCgAm+xzWpUI6MP&#10;fbZZr19nI2DtEbQh4tO7OSn3Cb9pjA6fmoZMEH0pmVtIK6a1imu236miReU7q8801D+wGJR1XPQC&#10;daeCEge0f0ENViMQNGGlYcigaaw2SQOrydd/qHnslDdJC5tD/mIT/T9Y/fH46D+jCNNbmLiBSQT5&#10;B9DfSDi47ZRrzQ0ijJ1RNRfOo2XZ6Kk4P41WU0ERpBo/QM1NVocACWhqcIiusE7B6NyA08V0MwWh&#10;Y8lXV5v1G05pzr3c5vl2m0qoYnntkcI7A4OIQSmRm5rQ1fGBQmSjiuVKLObg3vZ9amzvfjvgi/Ek&#10;sY+EZ+phqiZha2ayiYWjmgrqE+tBmOeF55uDDvCHFCPPSinp+0GhkaJ/79iTOFhLgEtQLYFymp+W&#10;Mkgxh7dhHsCDR9t2jDy77uCGfWtskvTE4syX+5+Unmc1Dtiv+3Tr6UftfwIAAP//AwBQSwMEFAAG&#10;AAgAAAAhAF3oO7bfAAAACgEAAA8AAABkcnMvZG93bnJldi54bWxMj8FOwzAQRO9I/IO1SNyonQi1&#10;IWRTVQhOSIg0HDg6sZtYjdchdtvw9zgnelqNdjTzptjOdmBnPXnjCCFZCWCaWqcMdQhf9dtDBswH&#10;SUoOjjTCr/awLW9vCpkrd6FKn/ehYzGEfC4R+hDGnHPf9tpKv3Kjpvg7uMnKEOXUcTXJSwy3A0+F&#10;WHMrDcWGXo76pdftcX+yCLtvql7Nz0fzWR0qU9dPgt7XR8T7u3n3DCzoOfybYcGP6FBGpsadSHk2&#10;IGw2WUQPCOlyF4NI0hRYg5A9JsDLgl9PKP8AAAD//wMAUEsBAi0AFAAGAAgAAAAhALaDOJL+AAAA&#10;4QEAABMAAAAAAAAAAAAAAAAAAAAAAFtDb250ZW50X1R5cGVzXS54bWxQSwECLQAUAAYACAAAACEA&#10;OP0h/9YAAACUAQAACwAAAAAAAAAAAAAAAAAvAQAAX3JlbHMvLnJlbHNQSwECLQAUAAYACAAAACEA&#10;D1j4VdoBAACZAwAADgAAAAAAAAAAAAAAAAAuAgAAZHJzL2Uyb0RvYy54bWxQSwECLQAUAAYACAAA&#10;ACEAXeg7tt8AAAAKAQAADwAAAAAAAAAAAAAAAAA0BAAAZHJzL2Rvd25yZXYueG1sUEsFBgAAAAAE&#10;AAQA8wAAAEAFAAAAAA==&#10;" filled="f" stroked="f">
              <v:textbox inset="0,0,0,0">
                <w:txbxContent>
                  <w:p w14:paraId="0CE64C10" w14:textId="77777777" w:rsidR="00B1791E" w:rsidRDefault="008C4979">
                    <w:pPr>
                      <w:spacing w:before="10"/>
                      <w:ind w:left="20"/>
                      <w:rPr>
                        <w:sz w:val="18"/>
                      </w:rPr>
                    </w:pPr>
                    <w:r>
                      <w:rPr>
                        <w:w w:val="130"/>
                        <w:position w:val="1"/>
                        <w:sz w:val="20"/>
                      </w:rPr>
                      <w:t>DIČ</w:t>
                    </w:r>
                    <w:r>
                      <w:rPr>
                        <w:spacing w:val="40"/>
                        <w:w w:val="130"/>
                        <w:position w:val="1"/>
                        <w:sz w:val="20"/>
                      </w:rPr>
                      <w:t xml:space="preserve"> </w:t>
                    </w:r>
                    <w:r>
                      <w:rPr>
                        <w:w w:val="170"/>
                        <w:sz w:val="18"/>
                      </w:rPr>
                      <w:t>2024151338</w:t>
                    </w:r>
                  </w:p>
                  <w:p w14:paraId="7A00ADCB" w14:textId="77777777" w:rsidR="00B1791E" w:rsidRDefault="008C4979">
                    <w:pPr>
                      <w:spacing w:before="60"/>
                      <w:ind w:left="21"/>
                      <w:rPr>
                        <w:sz w:val="18"/>
                      </w:rPr>
                    </w:pPr>
                    <w:r>
                      <w:rPr>
                        <w:sz w:val="20"/>
                      </w:rPr>
                      <w:t>IČO</w:t>
                    </w:r>
                    <w:r>
                      <w:rPr>
                        <w:spacing w:val="6"/>
                        <w:sz w:val="20"/>
                      </w:rPr>
                      <w:t xml:space="preserve"> </w:t>
                    </w:r>
                    <w:r>
                      <w:rPr>
                        <w:sz w:val="18"/>
                      </w:rPr>
                      <w:t>47923393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718464" behindDoc="1" locked="0" layoutInCell="1" allowOverlap="1" wp14:anchorId="35E81A1A" wp14:editId="362C76CA">
              <wp:simplePos x="0" y="0"/>
              <wp:positionH relativeFrom="page">
                <wp:posOffset>955040</wp:posOffset>
              </wp:positionH>
              <wp:positionV relativeFrom="page">
                <wp:posOffset>211455</wp:posOffset>
              </wp:positionV>
              <wp:extent cx="1564640" cy="167640"/>
              <wp:effectExtent l="0" t="0" r="0" b="0"/>
              <wp:wrapNone/>
              <wp:docPr id="178813857" name="docshape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464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6EF290F" w14:textId="77777777" w:rsidR="00B1791E" w:rsidRDefault="008C4979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Poznámky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Úč PODV 3 - 01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5E81A1A" id="docshape55" o:spid="_x0000_s1061" type="#_x0000_t202" style="position:absolute;margin-left:75.2pt;margin-top:16.65pt;width:123.2pt;height:13.2pt;z-index:-16598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cnV2AEAAJkDAAAOAAAAZHJzL2Uyb0RvYy54bWysU9tu2zAMfR+wfxD0vjjpumww4hRdiw4D&#10;ugvQ7QNkWYqF2aJGKrGzrx8lx+m2vhV7EShROjznkNpcjX0nDgbJga/karGUwngNjfO7Sn7/dvfq&#10;nRQUlW9UB95U8mhIXm1fvtgMoTQX0ELXGBQM4qkcQiXbGENZFKRb0ytaQDCekxawV5G3uCsaVAOj&#10;911xsVyuiwGwCQjaEPHp7ZSU24xvrdHxi7VkougqydxiXjGvdVqL7UaVO1ShdfpEQz2DRa+c56Jn&#10;qFsVldijewLVO41AYONCQ1+AtU6brIHVrJb/qHloVTBZC5tD4WwT/T9Y/fnwEL6iiON7GLmBWQSF&#10;e9A/SHi4aZXfmWtEGFqjGi68SpYVQ6Dy9DRZTSUlkHr4BA03We0jZKDRYp9cYZ2C0bkBx7PpZoxC&#10;p5Jv1pfrS05pzq3Wb1OcSqhyfh2Q4gcDvUhBJZGbmtHV4Z7idHW+kop5uHNdlxvb+b8OGDOdZPaJ&#10;8EQ9jvUoXMPFX6fCSU0NzZH1IEzzwvPNQQv4S4qBZ6WS9HOv0EjRffTsSRqsOcA5qOdAec1PKxml&#10;mMKbOA3gPqDbtYw8ue7hmn2zLkt6ZHHiy/3PppxmNQ3Yn/t86/FHbX8DAAD//wMAUEsDBBQABgAI&#10;AAAAIQCeRBKg3gAAAAkBAAAPAAAAZHJzL2Rvd25yZXYueG1sTI/BTsMwEETvSPyDtUjcqA2hoUnj&#10;VBWCExJqGg4cndhNrMbrELtt+HuWExxH+zT7ptjMbmBnMwXrUcL9QgAz2HptsZPwUb/erYCFqFCr&#10;waOR8G0CbMrrq0Ll2l+wMud97BiVYMiVhD7GMec8tL1xKiz8aJBuBz85FSlOHdeTulC5G/iDECl3&#10;yiJ96NVonnvTHvcnJ2H7idWL/XpvdtWhsnWdCXxLj1Le3szbNbBo5vgHw68+qUNJTo0/oQ5soLwU&#10;j4RKSJIEGAFJltKWRsIyewJeFvz/gvIHAAD//wMAUEsBAi0AFAAGAAgAAAAhALaDOJL+AAAA4QEA&#10;ABMAAAAAAAAAAAAAAAAAAAAAAFtDb250ZW50X1R5cGVzXS54bWxQSwECLQAUAAYACAAAACEAOP0h&#10;/9YAAACUAQAACwAAAAAAAAAAAAAAAAAvAQAAX3JlbHMvLnJlbHNQSwECLQAUAAYACAAAACEA4NnJ&#10;1dgBAACZAwAADgAAAAAAAAAAAAAAAAAuAgAAZHJzL2Uyb0RvYy54bWxQSwECLQAUAAYACAAAACEA&#10;nkQSoN4AAAAJAQAADwAAAAAAAAAAAAAAAAAyBAAAZHJzL2Rvd25yZXYueG1sUEsFBgAAAAAEAAQA&#10;8wAAAD0FAAAAAA==&#10;" filled="f" stroked="f">
              <v:textbox inset="0,0,0,0">
                <w:txbxContent>
                  <w:p w14:paraId="46EF290F" w14:textId="77777777" w:rsidR="00B1791E" w:rsidRDefault="008C4979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Poznámky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Úč PODV 3 - 01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A4531" w14:textId="77777777" w:rsidR="00B1791E" w:rsidRDefault="00B1791E">
    <w:pPr>
      <w:pStyle w:val="Zkladn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E6FEA"/>
    <w:multiLevelType w:val="hybridMultilevel"/>
    <w:tmpl w:val="71EE598E"/>
    <w:lvl w:ilvl="0" w:tplc="1556EE86">
      <w:start w:val="1"/>
      <w:numFmt w:val="decimal"/>
      <w:lvlText w:val="%1)"/>
      <w:lvlJc w:val="left"/>
      <w:pPr>
        <w:ind w:left="177" w:hanging="202"/>
        <w:jc w:val="right"/>
      </w:pPr>
      <w:rPr>
        <w:rFonts w:hint="default"/>
        <w:w w:val="100"/>
      </w:rPr>
    </w:lvl>
    <w:lvl w:ilvl="1" w:tplc="3B5EEF9A">
      <w:start w:val="1"/>
      <w:numFmt w:val="lowerLetter"/>
      <w:lvlText w:val="%2)"/>
      <w:lvlJc w:val="left"/>
      <w:pPr>
        <w:ind w:left="416" w:hanging="202"/>
        <w:jc w:val="left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1"/>
        <w:szCs w:val="21"/>
      </w:rPr>
    </w:lvl>
    <w:lvl w:ilvl="2" w:tplc="7A743FEE">
      <w:numFmt w:val="bullet"/>
      <w:lvlText w:val="•"/>
      <w:lvlJc w:val="left"/>
      <w:pPr>
        <w:ind w:left="1458" w:hanging="202"/>
      </w:pPr>
      <w:rPr>
        <w:rFonts w:hint="default"/>
      </w:rPr>
    </w:lvl>
    <w:lvl w:ilvl="3" w:tplc="01C4186C">
      <w:numFmt w:val="bullet"/>
      <w:lvlText w:val="•"/>
      <w:lvlJc w:val="left"/>
      <w:pPr>
        <w:ind w:left="2496" w:hanging="202"/>
      </w:pPr>
      <w:rPr>
        <w:rFonts w:hint="default"/>
      </w:rPr>
    </w:lvl>
    <w:lvl w:ilvl="4" w:tplc="6A7C7336">
      <w:numFmt w:val="bullet"/>
      <w:lvlText w:val="•"/>
      <w:lvlJc w:val="left"/>
      <w:pPr>
        <w:ind w:left="3534" w:hanging="202"/>
      </w:pPr>
      <w:rPr>
        <w:rFonts w:hint="default"/>
      </w:rPr>
    </w:lvl>
    <w:lvl w:ilvl="5" w:tplc="5F581E92">
      <w:numFmt w:val="bullet"/>
      <w:lvlText w:val="•"/>
      <w:lvlJc w:val="left"/>
      <w:pPr>
        <w:ind w:left="4573" w:hanging="202"/>
      </w:pPr>
      <w:rPr>
        <w:rFonts w:hint="default"/>
      </w:rPr>
    </w:lvl>
    <w:lvl w:ilvl="6" w:tplc="415E3CA6">
      <w:numFmt w:val="bullet"/>
      <w:lvlText w:val="•"/>
      <w:lvlJc w:val="left"/>
      <w:pPr>
        <w:ind w:left="5611" w:hanging="202"/>
      </w:pPr>
      <w:rPr>
        <w:rFonts w:hint="default"/>
      </w:rPr>
    </w:lvl>
    <w:lvl w:ilvl="7" w:tplc="FEC2F624">
      <w:numFmt w:val="bullet"/>
      <w:lvlText w:val="•"/>
      <w:lvlJc w:val="left"/>
      <w:pPr>
        <w:ind w:left="6649" w:hanging="202"/>
      </w:pPr>
      <w:rPr>
        <w:rFonts w:hint="default"/>
      </w:rPr>
    </w:lvl>
    <w:lvl w:ilvl="8" w:tplc="511AD2B2">
      <w:numFmt w:val="bullet"/>
      <w:lvlText w:val="•"/>
      <w:lvlJc w:val="left"/>
      <w:pPr>
        <w:ind w:left="7687" w:hanging="202"/>
      </w:pPr>
      <w:rPr>
        <w:rFonts w:hint="default"/>
      </w:rPr>
    </w:lvl>
  </w:abstractNum>
  <w:abstractNum w:abstractNumId="1" w15:restartNumberingAfterBreak="0">
    <w:nsid w:val="0BFA3526"/>
    <w:multiLevelType w:val="hybridMultilevel"/>
    <w:tmpl w:val="4A782FE2"/>
    <w:lvl w:ilvl="0" w:tplc="7F2C46D6">
      <w:start w:val="1"/>
      <w:numFmt w:val="decimal"/>
      <w:lvlText w:val="%1."/>
      <w:lvlJc w:val="left"/>
      <w:pPr>
        <w:ind w:left="299" w:hanging="26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</w:rPr>
    </w:lvl>
    <w:lvl w:ilvl="1" w:tplc="00C49770">
      <w:numFmt w:val="bullet"/>
      <w:lvlText w:val="•"/>
      <w:lvlJc w:val="left"/>
      <w:pPr>
        <w:ind w:left="1201" w:hanging="267"/>
      </w:pPr>
      <w:rPr>
        <w:rFonts w:hint="default"/>
      </w:rPr>
    </w:lvl>
    <w:lvl w:ilvl="2" w:tplc="2804A6AC">
      <w:numFmt w:val="bullet"/>
      <w:lvlText w:val="•"/>
      <w:lvlJc w:val="left"/>
      <w:pPr>
        <w:ind w:left="2103" w:hanging="267"/>
      </w:pPr>
      <w:rPr>
        <w:rFonts w:hint="default"/>
      </w:rPr>
    </w:lvl>
    <w:lvl w:ilvl="3" w:tplc="972851AA">
      <w:numFmt w:val="bullet"/>
      <w:lvlText w:val="•"/>
      <w:lvlJc w:val="left"/>
      <w:pPr>
        <w:ind w:left="3004" w:hanging="267"/>
      </w:pPr>
      <w:rPr>
        <w:rFonts w:hint="default"/>
      </w:rPr>
    </w:lvl>
    <w:lvl w:ilvl="4" w:tplc="61B25F34">
      <w:numFmt w:val="bullet"/>
      <w:lvlText w:val="•"/>
      <w:lvlJc w:val="left"/>
      <w:pPr>
        <w:ind w:left="3906" w:hanging="267"/>
      </w:pPr>
      <w:rPr>
        <w:rFonts w:hint="default"/>
      </w:rPr>
    </w:lvl>
    <w:lvl w:ilvl="5" w:tplc="A5D20A66">
      <w:numFmt w:val="bullet"/>
      <w:lvlText w:val="•"/>
      <w:lvlJc w:val="left"/>
      <w:pPr>
        <w:ind w:left="4807" w:hanging="267"/>
      </w:pPr>
      <w:rPr>
        <w:rFonts w:hint="default"/>
      </w:rPr>
    </w:lvl>
    <w:lvl w:ilvl="6" w:tplc="3F88951A">
      <w:numFmt w:val="bullet"/>
      <w:lvlText w:val="•"/>
      <w:lvlJc w:val="left"/>
      <w:pPr>
        <w:ind w:left="5709" w:hanging="267"/>
      </w:pPr>
      <w:rPr>
        <w:rFonts w:hint="default"/>
      </w:rPr>
    </w:lvl>
    <w:lvl w:ilvl="7" w:tplc="7D5A67E4">
      <w:numFmt w:val="bullet"/>
      <w:lvlText w:val="•"/>
      <w:lvlJc w:val="left"/>
      <w:pPr>
        <w:ind w:left="6610" w:hanging="267"/>
      </w:pPr>
      <w:rPr>
        <w:rFonts w:hint="default"/>
      </w:rPr>
    </w:lvl>
    <w:lvl w:ilvl="8" w:tplc="1A2C6900">
      <w:numFmt w:val="bullet"/>
      <w:lvlText w:val="•"/>
      <w:lvlJc w:val="left"/>
      <w:pPr>
        <w:ind w:left="7512" w:hanging="267"/>
      </w:pPr>
      <w:rPr>
        <w:rFonts w:hint="default"/>
      </w:rPr>
    </w:lvl>
  </w:abstractNum>
  <w:abstractNum w:abstractNumId="2" w15:restartNumberingAfterBreak="0">
    <w:nsid w:val="4E217F37"/>
    <w:multiLevelType w:val="hybridMultilevel"/>
    <w:tmpl w:val="5B58CD4E"/>
    <w:lvl w:ilvl="0" w:tplc="B9F0BD42">
      <w:start w:val="1"/>
      <w:numFmt w:val="decimal"/>
      <w:lvlText w:val="%1)"/>
      <w:lvlJc w:val="left"/>
      <w:pPr>
        <w:ind w:left="381" w:hanging="202"/>
        <w:jc w:val="left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1"/>
        <w:szCs w:val="21"/>
      </w:rPr>
    </w:lvl>
    <w:lvl w:ilvl="1" w:tplc="23DE6726">
      <w:numFmt w:val="bullet"/>
      <w:lvlText w:val="•"/>
      <w:lvlJc w:val="left"/>
      <w:pPr>
        <w:ind w:left="717" w:hanging="202"/>
      </w:pPr>
      <w:rPr>
        <w:rFonts w:hint="default"/>
      </w:rPr>
    </w:lvl>
    <w:lvl w:ilvl="2" w:tplc="73F04FB6">
      <w:numFmt w:val="bullet"/>
      <w:lvlText w:val="•"/>
      <w:lvlJc w:val="left"/>
      <w:pPr>
        <w:ind w:left="1054" w:hanging="202"/>
      </w:pPr>
      <w:rPr>
        <w:rFonts w:hint="default"/>
      </w:rPr>
    </w:lvl>
    <w:lvl w:ilvl="3" w:tplc="8934253A">
      <w:numFmt w:val="bullet"/>
      <w:lvlText w:val="•"/>
      <w:lvlJc w:val="left"/>
      <w:pPr>
        <w:ind w:left="1392" w:hanging="202"/>
      </w:pPr>
      <w:rPr>
        <w:rFonts w:hint="default"/>
      </w:rPr>
    </w:lvl>
    <w:lvl w:ilvl="4" w:tplc="71986328">
      <w:numFmt w:val="bullet"/>
      <w:lvlText w:val="•"/>
      <w:lvlJc w:val="left"/>
      <w:pPr>
        <w:ind w:left="1729" w:hanging="202"/>
      </w:pPr>
      <w:rPr>
        <w:rFonts w:hint="default"/>
      </w:rPr>
    </w:lvl>
    <w:lvl w:ilvl="5" w:tplc="6CE4CB1C">
      <w:numFmt w:val="bullet"/>
      <w:lvlText w:val="•"/>
      <w:lvlJc w:val="left"/>
      <w:pPr>
        <w:ind w:left="2067" w:hanging="202"/>
      </w:pPr>
      <w:rPr>
        <w:rFonts w:hint="default"/>
      </w:rPr>
    </w:lvl>
    <w:lvl w:ilvl="6" w:tplc="AA76E498">
      <w:numFmt w:val="bullet"/>
      <w:lvlText w:val="•"/>
      <w:lvlJc w:val="left"/>
      <w:pPr>
        <w:ind w:left="2404" w:hanging="202"/>
      </w:pPr>
      <w:rPr>
        <w:rFonts w:hint="default"/>
      </w:rPr>
    </w:lvl>
    <w:lvl w:ilvl="7" w:tplc="3FA63166">
      <w:numFmt w:val="bullet"/>
      <w:lvlText w:val="•"/>
      <w:lvlJc w:val="left"/>
      <w:pPr>
        <w:ind w:left="2742" w:hanging="202"/>
      </w:pPr>
      <w:rPr>
        <w:rFonts w:hint="default"/>
      </w:rPr>
    </w:lvl>
    <w:lvl w:ilvl="8" w:tplc="839206F6">
      <w:numFmt w:val="bullet"/>
      <w:lvlText w:val="•"/>
      <w:lvlJc w:val="left"/>
      <w:pPr>
        <w:ind w:left="3079" w:hanging="202"/>
      </w:pPr>
      <w:rPr>
        <w:rFonts w:hint="default"/>
      </w:rPr>
    </w:lvl>
  </w:abstractNum>
  <w:abstractNum w:abstractNumId="3" w15:restartNumberingAfterBreak="0">
    <w:nsid w:val="53842E17"/>
    <w:multiLevelType w:val="hybridMultilevel"/>
    <w:tmpl w:val="E9949A56"/>
    <w:lvl w:ilvl="0" w:tplc="66122006">
      <w:start w:val="2"/>
      <w:numFmt w:val="lowerLetter"/>
      <w:lvlText w:val="%1)"/>
      <w:lvlJc w:val="left"/>
      <w:pPr>
        <w:ind w:left="257" w:hanging="22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3"/>
        <w:sz w:val="19"/>
        <w:szCs w:val="19"/>
      </w:rPr>
    </w:lvl>
    <w:lvl w:ilvl="1" w:tplc="CB7E1420">
      <w:numFmt w:val="bullet"/>
      <w:lvlText w:val="•"/>
      <w:lvlJc w:val="left"/>
      <w:pPr>
        <w:ind w:left="1165" w:hanging="229"/>
      </w:pPr>
      <w:rPr>
        <w:rFonts w:hint="default"/>
      </w:rPr>
    </w:lvl>
    <w:lvl w:ilvl="2" w:tplc="904C36F8">
      <w:numFmt w:val="bullet"/>
      <w:lvlText w:val="•"/>
      <w:lvlJc w:val="left"/>
      <w:pPr>
        <w:ind w:left="2070" w:hanging="229"/>
      </w:pPr>
      <w:rPr>
        <w:rFonts w:hint="default"/>
      </w:rPr>
    </w:lvl>
    <w:lvl w:ilvl="3" w:tplc="1158B4C6">
      <w:numFmt w:val="bullet"/>
      <w:lvlText w:val="•"/>
      <w:lvlJc w:val="left"/>
      <w:pPr>
        <w:ind w:left="2975" w:hanging="229"/>
      </w:pPr>
      <w:rPr>
        <w:rFonts w:hint="default"/>
      </w:rPr>
    </w:lvl>
    <w:lvl w:ilvl="4" w:tplc="A1549594">
      <w:numFmt w:val="bullet"/>
      <w:lvlText w:val="•"/>
      <w:lvlJc w:val="left"/>
      <w:pPr>
        <w:ind w:left="3881" w:hanging="229"/>
      </w:pPr>
      <w:rPr>
        <w:rFonts w:hint="default"/>
      </w:rPr>
    </w:lvl>
    <w:lvl w:ilvl="5" w:tplc="F202DA8A">
      <w:numFmt w:val="bullet"/>
      <w:lvlText w:val="•"/>
      <w:lvlJc w:val="left"/>
      <w:pPr>
        <w:ind w:left="4786" w:hanging="229"/>
      </w:pPr>
      <w:rPr>
        <w:rFonts w:hint="default"/>
      </w:rPr>
    </w:lvl>
    <w:lvl w:ilvl="6" w:tplc="756075AC">
      <w:numFmt w:val="bullet"/>
      <w:lvlText w:val="•"/>
      <w:lvlJc w:val="left"/>
      <w:pPr>
        <w:ind w:left="5691" w:hanging="229"/>
      </w:pPr>
      <w:rPr>
        <w:rFonts w:hint="default"/>
      </w:rPr>
    </w:lvl>
    <w:lvl w:ilvl="7" w:tplc="E766EE84">
      <w:numFmt w:val="bullet"/>
      <w:lvlText w:val="•"/>
      <w:lvlJc w:val="left"/>
      <w:pPr>
        <w:ind w:left="6597" w:hanging="229"/>
      </w:pPr>
      <w:rPr>
        <w:rFonts w:hint="default"/>
      </w:rPr>
    </w:lvl>
    <w:lvl w:ilvl="8" w:tplc="0442CBF2">
      <w:numFmt w:val="bullet"/>
      <w:lvlText w:val="•"/>
      <w:lvlJc w:val="left"/>
      <w:pPr>
        <w:ind w:left="7502" w:hanging="229"/>
      </w:pPr>
      <w:rPr>
        <w:rFonts w:hint="default"/>
      </w:rPr>
    </w:lvl>
  </w:abstractNum>
  <w:abstractNum w:abstractNumId="4" w15:restartNumberingAfterBreak="0">
    <w:nsid w:val="57F46E40"/>
    <w:multiLevelType w:val="hybridMultilevel"/>
    <w:tmpl w:val="CB6ED656"/>
    <w:lvl w:ilvl="0" w:tplc="2306265E">
      <w:numFmt w:val="bullet"/>
      <w:lvlText w:val="-"/>
      <w:lvlJc w:val="left"/>
      <w:pPr>
        <w:ind w:left="366" w:hanging="120"/>
      </w:pPr>
      <w:rPr>
        <w:rFonts w:ascii="Arial" w:eastAsia="Arial" w:hAnsi="Arial" w:cs="Arial" w:hint="default"/>
        <w:b w:val="0"/>
        <w:bCs w:val="0"/>
        <w:i w:val="0"/>
        <w:iCs w:val="0"/>
        <w:w w:val="103"/>
        <w:sz w:val="19"/>
        <w:szCs w:val="19"/>
      </w:rPr>
    </w:lvl>
    <w:lvl w:ilvl="1" w:tplc="5F746F50">
      <w:numFmt w:val="bullet"/>
      <w:lvlText w:val="•"/>
      <w:lvlJc w:val="left"/>
      <w:pPr>
        <w:ind w:left="1255" w:hanging="120"/>
      </w:pPr>
      <w:rPr>
        <w:rFonts w:hint="default"/>
      </w:rPr>
    </w:lvl>
    <w:lvl w:ilvl="2" w:tplc="AAFE5CAA">
      <w:numFmt w:val="bullet"/>
      <w:lvlText w:val="•"/>
      <w:lvlJc w:val="left"/>
      <w:pPr>
        <w:ind w:left="2150" w:hanging="120"/>
      </w:pPr>
      <w:rPr>
        <w:rFonts w:hint="default"/>
      </w:rPr>
    </w:lvl>
    <w:lvl w:ilvl="3" w:tplc="5560CAF2">
      <w:numFmt w:val="bullet"/>
      <w:lvlText w:val="•"/>
      <w:lvlJc w:val="left"/>
      <w:pPr>
        <w:ind w:left="3045" w:hanging="120"/>
      </w:pPr>
      <w:rPr>
        <w:rFonts w:hint="default"/>
      </w:rPr>
    </w:lvl>
    <w:lvl w:ilvl="4" w:tplc="3362A104">
      <w:numFmt w:val="bullet"/>
      <w:lvlText w:val="•"/>
      <w:lvlJc w:val="left"/>
      <w:pPr>
        <w:ind w:left="3941" w:hanging="120"/>
      </w:pPr>
      <w:rPr>
        <w:rFonts w:hint="default"/>
      </w:rPr>
    </w:lvl>
    <w:lvl w:ilvl="5" w:tplc="C00AAF4A">
      <w:numFmt w:val="bullet"/>
      <w:lvlText w:val="•"/>
      <w:lvlJc w:val="left"/>
      <w:pPr>
        <w:ind w:left="4836" w:hanging="120"/>
      </w:pPr>
      <w:rPr>
        <w:rFonts w:hint="default"/>
      </w:rPr>
    </w:lvl>
    <w:lvl w:ilvl="6" w:tplc="42343436">
      <w:numFmt w:val="bullet"/>
      <w:lvlText w:val="•"/>
      <w:lvlJc w:val="left"/>
      <w:pPr>
        <w:ind w:left="5731" w:hanging="120"/>
      </w:pPr>
      <w:rPr>
        <w:rFonts w:hint="default"/>
      </w:rPr>
    </w:lvl>
    <w:lvl w:ilvl="7" w:tplc="571EA2FC">
      <w:numFmt w:val="bullet"/>
      <w:lvlText w:val="•"/>
      <w:lvlJc w:val="left"/>
      <w:pPr>
        <w:ind w:left="6627" w:hanging="120"/>
      </w:pPr>
      <w:rPr>
        <w:rFonts w:hint="default"/>
      </w:rPr>
    </w:lvl>
    <w:lvl w:ilvl="8" w:tplc="492208FA">
      <w:numFmt w:val="bullet"/>
      <w:lvlText w:val="•"/>
      <w:lvlJc w:val="left"/>
      <w:pPr>
        <w:ind w:left="7522" w:hanging="120"/>
      </w:pPr>
      <w:rPr>
        <w:rFonts w:hint="default"/>
      </w:rPr>
    </w:lvl>
  </w:abstractNum>
  <w:abstractNum w:abstractNumId="5" w15:restartNumberingAfterBreak="0">
    <w:nsid w:val="5A3A3416"/>
    <w:multiLevelType w:val="hybridMultilevel"/>
    <w:tmpl w:val="BDB6794E"/>
    <w:lvl w:ilvl="0" w:tplc="2FAC3C1C">
      <w:start w:val="1"/>
      <w:numFmt w:val="decimal"/>
      <w:lvlText w:val="%1)"/>
      <w:lvlJc w:val="left"/>
      <w:pPr>
        <w:ind w:left="370" w:hanging="202"/>
        <w:jc w:val="left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1"/>
        <w:szCs w:val="21"/>
      </w:rPr>
    </w:lvl>
    <w:lvl w:ilvl="1" w:tplc="4BA6ACD4">
      <w:start w:val="1"/>
      <w:numFmt w:val="lowerLetter"/>
      <w:lvlText w:val="%2)"/>
      <w:lvlJc w:val="left"/>
      <w:pPr>
        <w:ind w:left="369" w:hanging="202"/>
        <w:jc w:val="left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1"/>
        <w:szCs w:val="21"/>
      </w:rPr>
    </w:lvl>
    <w:lvl w:ilvl="2" w:tplc="F1560462">
      <w:numFmt w:val="bullet"/>
      <w:lvlText w:val="•"/>
      <w:lvlJc w:val="left"/>
      <w:pPr>
        <w:ind w:left="1422" w:hanging="202"/>
      </w:pPr>
      <w:rPr>
        <w:rFonts w:hint="default"/>
      </w:rPr>
    </w:lvl>
    <w:lvl w:ilvl="3" w:tplc="9EDE40C4">
      <w:numFmt w:val="bullet"/>
      <w:lvlText w:val="•"/>
      <w:lvlJc w:val="left"/>
      <w:pPr>
        <w:ind w:left="2465" w:hanging="202"/>
      </w:pPr>
      <w:rPr>
        <w:rFonts w:hint="default"/>
      </w:rPr>
    </w:lvl>
    <w:lvl w:ilvl="4" w:tplc="0C44CB28">
      <w:numFmt w:val="bullet"/>
      <w:lvlText w:val="•"/>
      <w:lvlJc w:val="left"/>
      <w:pPr>
        <w:ind w:left="3508" w:hanging="202"/>
      </w:pPr>
      <w:rPr>
        <w:rFonts w:hint="default"/>
      </w:rPr>
    </w:lvl>
    <w:lvl w:ilvl="5" w:tplc="3A6E0B80">
      <w:numFmt w:val="bullet"/>
      <w:lvlText w:val="•"/>
      <w:lvlJc w:val="left"/>
      <w:pPr>
        <w:ind w:left="4550" w:hanging="202"/>
      </w:pPr>
      <w:rPr>
        <w:rFonts w:hint="default"/>
      </w:rPr>
    </w:lvl>
    <w:lvl w:ilvl="6" w:tplc="965481E4">
      <w:numFmt w:val="bullet"/>
      <w:lvlText w:val="•"/>
      <w:lvlJc w:val="left"/>
      <w:pPr>
        <w:ind w:left="5593" w:hanging="202"/>
      </w:pPr>
      <w:rPr>
        <w:rFonts w:hint="default"/>
      </w:rPr>
    </w:lvl>
    <w:lvl w:ilvl="7" w:tplc="7FA8E384">
      <w:numFmt w:val="bullet"/>
      <w:lvlText w:val="•"/>
      <w:lvlJc w:val="left"/>
      <w:pPr>
        <w:ind w:left="6636" w:hanging="202"/>
      </w:pPr>
      <w:rPr>
        <w:rFonts w:hint="default"/>
      </w:rPr>
    </w:lvl>
    <w:lvl w:ilvl="8" w:tplc="0218CB68">
      <w:numFmt w:val="bullet"/>
      <w:lvlText w:val="•"/>
      <w:lvlJc w:val="left"/>
      <w:pPr>
        <w:ind w:left="7678" w:hanging="202"/>
      </w:pPr>
      <w:rPr>
        <w:rFonts w:hint="default"/>
      </w:rPr>
    </w:lvl>
  </w:abstractNum>
  <w:abstractNum w:abstractNumId="6" w15:restartNumberingAfterBreak="0">
    <w:nsid w:val="5BC3101D"/>
    <w:multiLevelType w:val="hybridMultilevel"/>
    <w:tmpl w:val="96F0044E"/>
    <w:lvl w:ilvl="0" w:tplc="A1888956">
      <w:start w:val="1"/>
      <w:numFmt w:val="decimal"/>
      <w:lvlText w:val="%1)"/>
      <w:lvlJc w:val="left"/>
      <w:pPr>
        <w:ind w:left="421" w:hanging="202"/>
        <w:jc w:val="right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1"/>
        <w:szCs w:val="21"/>
      </w:rPr>
    </w:lvl>
    <w:lvl w:ilvl="1" w:tplc="08B8D4A6">
      <w:numFmt w:val="bullet"/>
      <w:lvlText w:val="•"/>
      <w:lvlJc w:val="left"/>
      <w:pPr>
        <w:ind w:left="1354" w:hanging="202"/>
      </w:pPr>
      <w:rPr>
        <w:rFonts w:hint="default"/>
      </w:rPr>
    </w:lvl>
    <w:lvl w:ilvl="2" w:tplc="8E527C0C">
      <w:numFmt w:val="bullet"/>
      <w:lvlText w:val="•"/>
      <w:lvlJc w:val="left"/>
      <w:pPr>
        <w:ind w:left="2288" w:hanging="202"/>
      </w:pPr>
      <w:rPr>
        <w:rFonts w:hint="default"/>
      </w:rPr>
    </w:lvl>
    <w:lvl w:ilvl="3" w:tplc="590C8CCA">
      <w:numFmt w:val="bullet"/>
      <w:lvlText w:val="•"/>
      <w:lvlJc w:val="left"/>
      <w:pPr>
        <w:ind w:left="3223" w:hanging="202"/>
      </w:pPr>
      <w:rPr>
        <w:rFonts w:hint="default"/>
      </w:rPr>
    </w:lvl>
    <w:lvl w:ilvl="4" w:tplc="BDF61F52">
      <w:numFmt w:val="bullet"/>
      <w:lvlText w:val="•"/>
      <w:lvlJc w:val="left"/>
      <w:pPr>
        <w:ind w:left="4157" w:hanging="202"/>
      </w:pPr>
      <w:rPr>
        <w:rFonts w:hint="default"/>
      </w:rPr>
    </w:lvl>
    <w:lvl w:ilvl="5" w:tplc="D6B8FBC6">
      <w:numFmt w:val="bullet"/>
      <w:lvlText w:val="•"/>
      <w:lvlJc w:val="left"/>
      <w:pPr>
        <w:ind w:left="5092" w:hanging="202"/>
      </w:pPr>
      <w:rPr>
        <w:rFonts w:hint="default"/>
      </w:rPr>
    </w:lvl>
    <w:lvl w:ilvl="6" w:tplc="A372C862">
      <w:numFmt w:val="bullet"/>
      <w:lvlText w:val="•"/>
      <w:lvlJc w:val="left"/>
      <w:pPr>
        <w:ind w:left="6026" w:hanging="202"/>
      </w:pPr>
      <w:rPr>
        <w:rFonts w:hint="default"/>
      </w:rPr>
    </w:lvl>
    <w:lvl w:ilvl="7" w:tplc="E6EEE3E4">
      <w:numFmt w:val="bullet"/>
      <w:lvlText w:val="•"/>
      <w:lvlJc w:val="left"/>
      <w:pPr>
        <w:ind w:left="6961" w:hanging="202"/>
      </w:pPr>
      <w:rPr>
        <w:rFonts w:hint="default"/>
      </w:rPr>
    </w:lvl>
    <w:lvl w:ilvl="8" w:tplc="4B74386A">
      <w:numFmt w:val="bullet"/>
      <w:lvlText w:val="•"/>
      <w:lvlJc w:val="left"/>
      <w:pPr>
        <w:ind w:left="7895" w:hanging="202"/>
      </w:pPr>
      <w:rPr>
        <w:rFonts w:hint="default"/>
      </w:rPr>
    </w:lvl>
  </w:abstractNum>
  <w:abstractNum w:abstractNumId="7" w15:restartNumberingAfterBreak="0">
    <w:nsid w:val="67D9444B"/>
    <w:multiLevelType w:val="hybridMultilevel"/>
    <w:tmpl w:val="64B4B900"/>
    <w:lvl w:ilvl="0" w:tplc="C2629DA4">
      <w:start w:val="1"/>
      <w:numFmt w:val="decimal"/>
      <w:lvlText w:val="%1)"/>
      <w:lvlJc w:val="left"/>
      <w:pPr>
        <w:ind w:left="350" w:hanging="19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17"/>
        <w:szCs w:val="17"/>
      </w:rPr>
    </w:lvl>
    <w:lvl w:ilvl="1" w:tplc="47A85798">
      <w:start w:val="1"/>
      <w:numFmt w:val="lowerLetter"/>
      <w:lvlText w:val="%2)"/>
      <w:lvlJc w:val="left"/>
      <w:pPr>
        <w:ind w:left="350" w:hanging="19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17"/>
        <w:szCs w:val="17"/>
      </w:rPr>
    </w:lvl>
    <w:lvl w:ilvl="2" w:tplc="F676C09E">
      <w:numFmt w:val="bullet"/>
      <w:lvlText w:val="•"/>
      <w:lvlJc w:val="left"/>
      <w:pPr>
        <w:ind w:left="1404" w:hanging="199"/>
      </w:pPr>
      <w:rPr>
        <w:rFonts w:hint="default"/>
      </w:rPr>
    </w:lvl>
    <w:lvl w:ilvl="3" w:tplc="FD1477C4">
      <w:numFmt w:val="bullet"/>
      <w:lvlText w:val="•"/>
      <w:lvlJc w:val="left"/>
      <w:pPr>
        <w:ind w:left="2449" w:hanging="199"/>
      </w:pPr>
      <w:rPr>
        <w:rFonts w:hint="default"/>
      </w:rPr>
    </w:lvl>
    <w:lvl w:ilvl="4" w:tplc="FD84794C">
      <w:numFmt w:val="bullet"/>
      <w:lvlText w:val="•"/>
      <w:lvlJc w:val="left"/>
      <w:pPr>
        <w:ind w:left="3494" w:hanging="199"/>
      </w:pPr>
      <w:rPr>
        <w:rFonts w:hint="default"/>
      </w:rPr>
    </w:lvl>
    <w:lvl w:ilvl="5" w:tplc="DA826024">
      <w:numFmt w:val="bullet"/>
      <w:lvlText w:val="•"/>
      <w:lvlJc w:val="left"/>
      <w:pPr>
        <w:ind w:left="4539" w:hanging="199"/>
      </w:pPr>
      <w:rPr>
        <w:rFonts w:hint="default"/>
      </w:rPr>
    </w:lvl>
    <w:lvl w:ilvl="6" w:tplc="B0C4D474">
      <w:numFmt w:val="bullet"/>
      <w:lvlText w:val="•"/>
      <w:lvlJc w:val="left"/>
      <w:pPr>
        <w:ind w:left="5584" w:hanging="199"/>
      </w:pPr>
      <w:rPr>
        <w:rFonts w:hint="default"/>
      </w:rPr>
    </w:lvl>
    <w:lvl w:ilvl="7" w:tplc="FAA29FF4">
      <w:numFmt w:val="bullet"/>
      <w:lvlText w:val="•"/>
      <w:lvlJc w:val="left"/>
      <w:pPr>
        <w:ind w:left="6629" w:hanging="199"/>
      </w:pPr>
      <w:rPr>
        <w:rFonts w:hint="default"/>
      </w:rPr>
    </w:lvl>
    <w:lvl w:ilvl="8" w:tplc="DB76C2FC">
      <w:numFmt w:val="bullet"/>
      <w:lvlText w:val="•"/>
      <w:lvlJc w:val="left"/>
      <w:pPr>
        <w:ind w:left="7674" w:hanging="199"/>
      </w:pPr>
      <w:rPr>
        <w:rFonts w:hint="default"/>
      </w:rPr>
    </w:lvl>
  </w:abstractNum>
  <w:abstractNum w:abstractNumId="8" w15:restartNumberingAfterBreak="0">
    <w:nsid w:val="7074692E"/>
    <w:multiLevelType w:val="hybridMultilevel"/>
    <w:tmpl w:val="8C38A69E"/>
    <w:lvl w:ilvl="0" w:tplc="8E1A0B1E">
      <w:start w:val="1"/>
      <w:numFmt w:val="lowerLetter"/>
      <w:lvlText w:val="(%1)"/>
      <w:lvlJc w:val="left"/>
      <w:pPr>
        <w:ind w:left="16" w:hanging="297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3"/>
        <w:sz w:val="19"/>
        <w:szCs w:val="19"/>
      </w:rPr>
    </w:lvl>
    <w:lvl w:ilvl="1" w:tplc="E3F866D6">
      <w:numFmt w:val="bullet"/>
      <w:lvlText w:val="•"/>
      <w:lvlJc w:val="left"/>
      <w:pPr>
        <w:ind w:left="949" w:hanging="297"/>
      </w:pPr>
      <w:rPr>
        <w:rFonts w:hint="default"/>
      </w:rPr>
    </w:lvl>
    <w:lvl w:ilvl="2" w:tplc="90F0B786">
      <w:numFmt w:val="bullet"/>
      <w:lvlText w:val="•"/>
      <w:lvlJc w:val="left"/>
      <w:pPr>
        <w:ind w:left="1879" w:hanging="297"/>
      </w:pPr>
      <w:rPr>
        <w:rFonts w:hint="default"/>
      </w:rPr>
    </w:lvl>
    <w:lvl w:ilvl="3" w:tplc="2F345126">
      <w:numFmt w:val="bullet"/>
      <w:lvlText w:val="•"/>
      <w:lvlJc w:val="left"/>
      <w:pPr>
        <w:ind w:left="2808" w:hanging="297"/>
      </w:pPr>
      <w:rPr>
        <w:rFonts w:hint="default"/>
      </w:rPr>
    </w:lvl>
    <w:lvl w:ilvl="4" w:tplc="9A6EE3EC">
      <w:numFmt w:val="bullet"/>
      <w:lvlText w:val="•"/>
      <w:lvlJc w:val="left"/>
      <w:pPr>
        <w:ind w:left="3738" w:hanging="297"/>
      </w:pPr>
      <w:rPr>
        <w:rFonts w:hint="default"/>
      </w:rPr>
    </w:lvl>
    <w:lvl w:ilvl="5" w:tplc="8146F352">
      <w:numFmt w:val="bullet"/>
      <w:lvlText w:val="•"/>
      <w:lvlJc w:val="left"/>
      <w:pPr>
        <w:ind w:left="4667" w:hanging="297"/>
      </w:pPr>
      <w:rPr>
        <w:rFonts w:hint="default"/>
      </w:rPr>
    </w:lvl>
    <w:lvl w:ilvl="6" w:tplc="1794FF10">
      <w:numFmt w:val="bullet"/>
      <w:lvlText w:val="•"/>
      <w:lvlJc w:val="left"/>
      <w:pPr>
        <w:ind w:left="5597" w:hanging="297"/>
      </w:pPr>
      <w:rPr>
        <w:rFonts w:hint="default"/>
      </w:rPr>
    </w:lvl>
    <w:lvl w:ilvl="7" w:tplc="D59448D2">
      <w:numFmt w:val="bullet"/>
      <w:lvlText w:val="•"/>
      <w:lvlJc w:val="left"/>
      <w:pPr>
        <w:ind w:left="6526" w:hanging="297"/>
      </w:pPr>
      <w:rPr>
        <w:rFonts w:hint="default"/>
      </w:rPr>
    </w:lvl>
    <w:lvl w:ilvl="8" w:tplc="F8F0A71A">
      <w:numFmt w:val="bullet"/>
      <w:lvlText w:val="•"/>
      <w:lvlJc w:val="left"/>
      <w:pPr>
        <w:ind w:left="7456" w:hanging="297"/>
      </w:pPr>
      <w:rPr>
        <w:rFonts w:hint="default"/>
      </w:rPr>
    </w:lvl>
  </w:abstractNum>
  <w:num w:numId="1" w16cid:durableId="2119979178">
    <w:abstractNumId w:val="6"/>
  </w:num>
  <w:num w:numId="2" w16cid:durableId="2111774768">
    <w:abstractNumId w:val="5"/>
  </w:num>
  <w:num w:numId="3" w16cid:durableId="1587575128">
    <w:abstractNumId w:val="0"/>
  </w:num>
  <w:num w:numId="4" w16cid:durableId="1991981219">
    <w:abstractNumId w:val="3"/>
  </w:num>
  <w:num w:numId="5" w16cid:durableId="1710912158">
    <w:abstractNumId w:val="4"/>
  </w:num>
  <w:num w:numId="6" w16cid:durableId="1777485775">
    <w:abstractNumId w:val="7"/>
  </w:num>
  <w:num w:numId="7" w16cid:durableId="973949448">
    <w:abstractNumId w:val="8"/>
  </w:num>
  <w:num w:numId="8" w16cid:durableId="1349261495">
    <w:abstractNumId w:val="1"/>
  </w:num>
  <w:num w:numId="9" w16cid:durableId="13846734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8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91E"/>
    <w:rsid w:val="002C1052"/>
    <w:rsid w:val="008C4979"/>
    <w:rsid w:val="00936539"/>
    <w:rsid w:val="00B1791E"/>
    <w:rsid w:val="00DB4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7"/>
    <o:shapelayout v:ext="edit">
      <o:idmap v:ext="edit" data="1"/>
    </o:shapelayout>
  </w:shapeDefaults>
  <w:decimalSymbol w:val=","/>
  <w:listSeparator w:val=";"/>
  <w14:docId w14:val="7D9DEB2B"/>
  <w15:docId w15:val="{1479506B-124A-4726-A4FE-23795546C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Arial"/>
    </w:rPr>
  </w:style>
  <w:style w:type="paragraph" w:styleId="Nadpis1">
    <w:name w:val="heading 1"/>
    <w:basedOn w:val="Normlny"/>
    <w:uiPriority w:val="1"/>
    <w:qFormat/>
    <w:pPr>
      <w:ind w:left="181"/>
      <w:outlineLvl w:val="0"/>
    </w:pPr>
    <w:rPr>
      <w:rFonts w:ascii="Arial Narrow" w:eastAsia="Arial Narrow" w:hAnsi="Arial Narrow" w:cs="Arial Narrow"/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17"/>
      <w:szCs w:val="17"/>
    </w:rPr>
  </w:style>
  <w:style w:type="paragraph" w:styleId="Odsekzoznamu">
    <w:name w:val="List Paragraph"/>
    <w:basedOn w:val="Normlny"/>
    <w:uiPriority w:val="1"/>
    <w:qFormat/>
    <w:pPr>
      <w:ind w:left="350" w:hanging="203"/>
    </w:pPr>
    <w:rPr>
      <w:rFonts w:ascii="Arial Narrow" w:eastAsia="Arial Narrow" w:hAnsi="Arial Narrow" w:cs="Arial Narrow"/>
    </w:rPr>
  </w:style>
  <w:style w:type="paragraph" w:customStyle="1" w:styleId="TableParagraph">
    <w:name w:val="Table Paragraph"/>
    <w:basedOn w:val="Normlny"/>
    <w:uiPriority w:val="1"/>
    <w:qFormat/>
    <w:pPr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footer" Target="footer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eader" Target="header7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Relationship Id="rId22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1791</Words>
  <Characters>10209</Characters>
  <Application>Microsoft Office Word</Application>
  <DocSecurity>4</DocSecurity>
  <Lines>85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poznamky 2011 v1.13 - bez vypoctov</vt:lpstr>
    </vt:vector>
  </TitlesOfParts>
  <Company/>
  <LinksUpToDate>false</LinksUpToDate>
  <CharactersWithSpaces>11977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poznamky 2011 v1.13 - bez vypoctov</dc:title>
  <dc:creator>apli</dc:creator>
  <cp:lastModifiedBy>peter Slusnak</cp:lastModifiedBy>
  <cp:revision>2</cp:revision>
  <dcterms:created xsi:type="dcterms:W3CDTF">2025-06-27T15:01:00Z</dcterms:created>
  <dcterms:modified xsi:type="dcterms:W3CDTF">2025-06-27T15:01:00Z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2012-02-17T00:00:00Z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2025-06-27T00:00:00Z</vt:filetime>
  </property>
</Properties>
</file>