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929A0" w:rsidRPr="0025213C" w:rsidRDefault="008929A0" w:rsidP="008929A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>
        <w:rPr>
          <w:rFonts w:ascii="Times New Roman" w:hAnsi="Times New Roman" w:cs="Times New Roman"/>
          <w:b/>
          <w:sz w:val="28"/>
          <w:szCs w:val="28"/>
        </w:rPr>
        <w:t> 31.12.202</w:t>
      </w:r>
      <w:r>
        <w:rPr>
          <w:rFonts w:ascii="Times New Roman" w:hAnsi="Times New Roman" w:cs="Times New Roman"/>
          <w:b/>
          <w:sz w:val="28"/>
          <w:szCs w:val="28"/>
        </w:rPr>
        <w:t>5</w:t>
      </w:r>
    </w:p>
    <w:p w:rsidR="008929A0" w:rsidRPr="0025213C" w:rsidRDefault="008929A0" w:rsidP="008929A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29A0" w:rsidRPr="0025213C" w:rsidRDefault="008929A0" w:rsidP="008929A0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SNP 89</w:t>
      </w:r>
    </w:p>
    <w:p w:rsidR="008929A0" w:rsidRDefault="008929A0" w:rsidP="008929A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Slovenského národného povstania 89</w:t>
      </w: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059 16  Hranovnica</w:t>
      </w: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929A0" w:rsidRDefault="008929A0" w:rsidP="008929A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929A0" w:rsidRPr="0025213C" w:rsidRDefault="008929A0" w:rsidP="008929A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Dátum vzniku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30.01.2003</w:t>
      </w:r>
    </w:p>
    <w:p w:rsidR="008929A0" w:rsidRPr="0025213C" w:rsidRDefault="008929A0" w:rsidP="008929A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929A0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>
        <w:rPr>
          <w:rFonts w:ascii="Times New Roman" w:hAnsi="Times New Roman" w:cs="Times New Roman"/>
          <w:sz w:val="28"/>
          <w:szCs w:val="28"/>
        </w:rPr>
        <w:t xml:space="preserve">: 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:rsidR="008929A0" w:rsidRDefault="008929A0" w:rsidP="008929A0">
      <w:pPr>
        <w:rPr>
          <w:rFonts w:ascii="Times New Roman" w:hAnsi="Times New Roman" w:cs="Times New Roman"/>
          <w:sz w:val="24"/>
          <w:szCs w:val="24"/>
        </w:rPr>
      </w:pPr>
    </w:p>
    <w:p w:rsidR="008929A0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>:  Predseda spoločenstva: Benko Ľudovít</w:t>
      </w:r>
    </w:p>
    <w:p w:rsidR="008929A0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SNP 89</w:t>
      </w:r>
    </w:p>
    <w:p w:rsidR="008929A0" w:rsidRPr="0025213C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059 16  Hranovnica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</w:t>
      </w:r>
    </w:p>
    <w:p w:rsidR="008929A0" w:rsidRDefault="008929A0" w:rsidP="008929A0">
      <w:pPr>
        <w:rPr>
          <w:rFonts w:ascii="Times New Roman" w:hAnsi="Times New Roman" w:cs="Times New Roman"/>
          <w:sz w:val="24"/>
          <w:szCs w:val="24"/>
        </w:rPr>
      </w:pP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10</w:t>
      </w: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</w:t>
      </w: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</w:p>
    <w:p w:rsidR="008929A0" w:rsidRDefault="008929A0" w:rsidP="008929A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1.12</w:t>
      </w:r>
      <w:r w:rsidRPr="00470CF2"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</w:p>
    <w:p w:rsidR="008929A0" w:rsidRDefault="008929A0" w:rsidP="008929A0">
      <w:pPr>
        <w:spacing w:after="0"/>
        <w:ind w:left="2832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Fond prevádzky, údržby a opráv:  </w:t>
      </w:r>
      <w:r>
        <w:rPr>
          <w:rFonts w:ascii="Times New Roman" w:hAnsi="Times New Roman" w:cs="Times New Roman"/>
          <w:sz w:val="28"/>
          <w:szCs w:val="28"/>
        </w:rPr>
        <w:t>10.271</w:t>
      </w:r>
      <w:r>
        <w:rPr>
          <w:rFonts w:ascii="Times New Roman" w:hAnsi="Times New Roman" w:cs="Times New Roman"/>
          <w:sz w:val="28"/>
          <w:szCs w:val="28"/>
        </w:rPr>
        <w:t>,- eur</w:t>
      </w:r>
    </w:p>
    <w:p w:rsidR="008929A0" w:rsidRDefault="008929A0" w:rsidP="008929A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Bankový úver: 8</w:t>
      </w:r>
      <w:r>
        <w:rPr>
          <w:rFonts w:ascii="Times New Roman" w:hAnsi="Times New Roman" w:cs="Times New Roman"/>
          <w:sz w:val="28"/>
          <w:szCs w:val="28"/>
        </w:rPr>
        <w:t>1.660</w:t>
      </w:r>
      <w:r>
        <w:rPr>
          <w:rFonts w:ascii="Times New Roman" w:hAnsi="Times New Roman" w:cs="Times New Roman"/>
          <w:sz w:val="28"/>
          <w:szCs w:val="28"/>
        </w:rPr>
        <w:t>,- eur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8929A0" w:rsidRDefault="008929A0" w:rsidP="008929A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Majetok spoločenstva: 9</w:t>
      </w:r>
      <w:r>
        <w:rPr>
          <w:rFonts w:ascii="Times New Roman" w:hAnsi="Times New Roman" w:cs="Times New Roman"/>
          <w:sz w:val="28"/>
          <w:szCs w:val="28"/>
        </w:rPr>
        <w:t>4.357</w:t>
      </w:r>
      <w:r>
        <w:rPr>
          <w:rFonts w:ascii="Times New Roman" w:hAnsi="Times New Roman" w:cs="Times New Roman"/>
          <w:sz w:val="28"/>
          <w:szCs w:val="28"/>
        </w:rPr>
        <w:t xml:space="preserve">,- eur  </w:t>
      </w: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8929A0" w:rsidRPr="00470CF2" w:rsidRDefault="008929A0" w:rsidP="008929A0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10.2.2026</w:t>
      </w:r>
    </w:p>
    <w:p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9A0"/>
    <w:rsid w:val="001566BE"/>
    <w:rsid w:val="008929A0"/>
    <w:rsid w:val="00BB094B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E54B4"/>
  <w15:chartTrackingRefBased/>
  <w15:docId w15:val="{BEDEC2E6-2CAA-472D-BAC9-170F4AB7D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29A0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8929A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929A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929A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929A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929A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929A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929A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929A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929A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929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929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929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929A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929A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929A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929A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929A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929A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929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8929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929A0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8929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929A0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8929A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929A0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8929A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929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929A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929A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cp:lastPrinted>2026-02-10T10:13:00Z</cp:lastPrinted>
  <dcterms:created xsi:type="dcterms:W3CDTF">2026-02-10T10:11:00Z</dcterms:created>
  <dcterms:modified xsi:type="dcterms:W3CDTF">2026-02-10T10:13:00Z</dcterms:modified>
</cp:coreProperties>
</file>