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Sliaco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5940/76,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55247091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2121911429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55247091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2121911429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