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6398DB1E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311E7B">
        <w:rPr>
          <w:rFonts w:ascii="Arial Narrow" w:hAnsi="Arial Narrow"/>
          <w:b/>
        </w:rPr>
        <w:t>5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16BF8819" w:rsidR="002D7E6D" w:rsidRPr="00A55E63" w:rsidRDefault="00894F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Ruttmont</w:t>
            </w:r>
            <w:proofErr w:type="spellEnd"/>
            <w:r w:rsidR="00643C34">
              <w:rPr>
                <w:rFonts w:ascii="Arial" w:hAnsi="Arial" w:cs="Arial"/>
              </w:rPr>
              <w:t xml:space="preserve"> </w:t>
            </w:r>
            <w:proofErr w:type="spellStart"/>
            <w:r w:rsidR="00643C34">
              <w:rPr>
                <w:rFonts w:ascii="Arial" w:hAnsi="Arial" w:cs="Arial"/>
              </w:rPr>
              <w:t>s.r.o</w:t>
            </w:r>
            <w:proofErr w:type="spellEnd"/>
            <w:r w:rsidR="00643C3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6D6ADA2" w:rsidR="002D7E6D" w:rsidRPr="00A55E63" w:rsidRDefault="00894F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57361746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37510C0F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</w:t>
            </w:r>
            <w:r w:rsidR="00894F5F">
              <w:rPr>
                <w:rFonts w:ascii="Arial" w:hAnsi="Arial" w:cs="Arial"/>
              </w:rPr>
              <w:t>4, Jazernica 1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280533D6" w:rsidR="00A87EA8" w:rsidRPr="00A55E63" w:rsidRDefault="00894F5F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54178D0B" w:rsidR="00A87EA8" w:rsidRPr="00A55E63" w:rsidRDefault="0091276D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18FE8" w14:textId="77777777" w:rsidR="009127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51E5117F" w14:textId="268ABF81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3E9D3" w14:textId="77777777" w:rsidR="009127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49696BF1" w14:textId="6F5A7B2A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1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ADF3C" w14:textId="77777777" w:rsidR="004271B3" w:rsidRDefault="004271B3">
      <w:r>
        <w:separator/>
      </w:r>
    </w:p>
  </w:endnote>
  <w:endnote w:type="continuationSeparator" w:id="0">
    <w:p w14:paraId="621C0721" w14:textId="77777777" w:rsidR="004271B3" w:rsidRDefault="00427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AE98C9" w14:textId="77777777" w:rsidR="004271B3" w:rsidRDefault="004271B3">
      <w:r>
        <w:separator/>
      </w:r>
    </w:p>
  </w:footnote>
  <w:footnote w:type="continuationSeparator" w:id="0">
    <w:p w14:paraId="283558A2" w14:textId="77777777" w:rsidR="004271B3" w:rsidRDefault="004271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07FB68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4F5F">
      <w:rPr>
        <w:rFonts w:ascii="Arial" w:hAnsi="Arial" w:cs="Arial"/>
        <w:sz w:val="22"/>
        <w:szCs w:val="22"/>
        <w:bdr w:val="single" w:sz="4" w:space="0" w:color="auto"/>
      </w:rPr>
      <w:t>57361746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4F5F">
      <w:rPr>
        <w:rFonts w:ascii="Arial" w:hAnsi="Arial" w:cs="Arial"/>
        <w:sz w:val="22"/>
        <w:szCs w:val="22"/>
        <w:bdr w:val="single" w:sz="4" w:space="0" w:color="auto"/>
      </w:rPr>
      <w:t>2122683761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1B12A1"/>
    <w:rsid w:val="001E1160"/>
    <w:rsid w:val="00221831"/>
    <w:rsid w:val="002401F1"/>
    <w:rsid w:val="002C12B4"/>
    <w:rsid w:val="002D7E6D"/>
    <w:rsid w:val="00311E7B"/>
    <w:rsid w:val="0036538C"/>
    <w:rsid w:val="003657F5"/>
    <w:rsid w:val="00373635"/>
    <w:rsid w:val="003D056F"/>
    <w:rsid w:val="00401155"/>
    <w:rsid w:val="004271B3"/>
    <w:rsid w:val="00434188"/>
    <w:rsid w:val="00451ED3"/>
    <w:rsid w:val="004A247F"/>
    <w:rsid w:val="004A2BF3"/>
    <w:rsid w:val="004C7571"/>
    <w:rsid w:val="004E6C80"/>
    <w:rsid w:val="00533478"/>
    <w:rsid w:val="0055784D"/>
    <w:rsid w:val="00560DB1"/>
    <w:rsid w:val="00587C83"/>
    <w:rsid w:val="005B748D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894F5F"/>
    <w:rsid w:val="0091276D"/>
    <w:rsid w:val="00913435"/>
    <w:rsid w:val="00916772"/>
    <w:rsid w:val="00980ED3"/>
    <w:rsid w:val="009A27D0"/>
    <w:rsid w:val="009D5C84"/>
    <w:rsid w:val="009E22A0"/>
    <w:rsid w:val="009E28A8"/>
    <w:rsid w:val="00A55E63"/>
    <w:rsid w:val="00A87EA8"/>
    <w:rsid w:val="00A92110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53</cp:revision>
  <cp:lastPrinted>2026-03-26T16:08:00Z</cp:lastPrinted>
  <dcterms:created xsi:type="dcterms:W3CDTF">2014-10-27T10:26:00Z</dcterms:created>
  <dcterms:modified xsi:type="dcterms:W3CDTF">2026-03-26T16:09:00Z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