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BAA38A" w14:textId="77777777" w:rsidR="004F36C7" w:rsidRDefault="00000000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</w:t>
      </w:r>
    </w:p>
    <w:p w14:paraId="2020E723" w14:textId="77777777" w:rsidR="004F36C7" w:rsidRDefault="00000000">
      <w:pPr>
        <w:spacing w:after="315" w:line="265" w:lineRule="auto"/>
        <w:ind w:left="10" w:right="31" w:hanging="10"/>
        <w:jc w:val="center"/>
      </w:pPr>
      <w:r>
        <w:rPr>
          <w:rFonts w:ascii="Arial" w:eastAsia="Arial" w:hAnsi="Arial" w:cs="Arial"/>
          <w:b/>
          <w:i/>
          <w:color w:val="00B050"/>
        </w:rPr>
        <w:t>Všeobecné údaje</w:t>
      </w:r>
    </w:p>
    <w:p w14:paraId="294FE2E3" w14:textId="2B71BE1C" w:rsidR="004F36C7" w:rsidRDefault="00000000">
      <w:pPr>
        <w:numPr>
          <w:ilvl w:val="0"/>
          <w:numId w:val="1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 xml:space="preserve">Názov právnickej osoby: </w:t>
      </w:r>
      <w:r w:rsidR="00205F5E">
        <w:rPr>
          <w:rFonts w:ascii="Arial" w:eastAsia="Arial" w:hAnsi="Arial" w:cs="Arial"/>
          <w:b/>
        </w:rPr>
        <w:tab/>
        <w:t xml:space="preserve">  DDKK </w:t>
      </w:r>
      <w:proofErr w:type="spellStart"/>
      <w:r w:rsidR="00205F5E">
        <w:rPr>
          <w:rFonts w:ascii="Arial" w:eastAsia="Arial" w:hAnsi="Arial" w:cs="Arial"/>
          <w:b/>
        </w:rPr>
        <w:t>spol</w:t>
      </w:r>
      <w:proofErr w:type="spellEnd"/>
      <w:r w:rsidR="00205F5E">
        <w:rPr>
          <w:rFonts w:ascii="Arial" w:eastAsia="Arial" w:hAnsi="Arial" w:cs="Arial"/>
          <w:b/>
        </w:rPr>
        <w:t xml:space="preserve"> s </w:t>
      </w:r>
      <w:proofErr w:type="spellStart"/>
      <w:r w:rsidR="00205F5E">
        <w:rPr>
          <w:rFonts w:ascii="Arial" w:eastAsia="Arial" w:hAnsi="Arial" w:cs="Arial"/>
          <w:b/>
        </w:rPr>
        <w:t>r.o</w:t>
      </w:r>
      <w:proofErr w:type="spellEnd"/>
      <w:r w:rsidR="00205F5E">
        <w:rPr>
          <w:rFonts w:ascii="Arial" w:eastAsia="Arial" w:hAnsi="Arial" w:cs="Arial"/>
          <w:b/>
        </w:rPr>
        <w:t>.</w:t>
      </w:r>
    </w:p>
    <w:p w14:paraId="78BFE8A4" w14:textId="607E2262" w:rsidR="004F36C7" w:rsidRDefault="00000000">
      <w:pPr>
        <w:tabs>
          <w:tab w:val="center" w:pos="5109"/>
        </w:tabs>
        <w:spacing w:after="336"/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  <w:b/>
        </w:rPr>
        <w:t xml:space="preserve">Sídlo: </w:t>
      </w:r>
      <w:r w:rsidR="00205F5E">
        <w:rPr>
          <w:rFonts w:ascii="Arial" w:eastAsia="Arial" w:hAnsi="Arial" w:cs="Arial"/>
          <w:b/>
        </w:rPr>
        <w:tab/>
        <w:t xml:space="preserve">                               </w:t>
      </w:r>
      <w:r w:rsidR="00205F5E" w:rsidRPr="00205F5E">
        <w:rPr>
          <w:rFonts w:ascii="Arial" w:eastAsia="Arial" w:hAnsi="Arial" w:cs="Arial"/>
          <w:b/>
        </w:rPr>
        <w:t>KARPATSKÉ NÁMESTIE</w:t>
      </w:r>
      <w:r w:rsidR="00205F5E" w:rsidRPr="00205F5E">
        <w:rPr>
          <w:rFonts w:ascii="Arial" w:eastAsia="Arial" w:hAnsi="Arial" w:cs="Arial"/>
          <w:b/>
        </w:rPr>
        <w:t xml:space="preserve"> 10A</w:t>
      </w:r>
      <w:r w:rsidRPr="00205F5E">
        <w:rPr>
          <w:rFonts w:ascii="Arial" w:eastAsia="Arial" w:hAnsi="Arial" w:cs="Arial"/>
          <w:b/>
        </w:rPr>
        <w:t>,</w:t>
      </w:r>
      <w:r w:rsidR="00205F5E" w:rsidRPr="00205F5E">
        <w:rPr>
          <w:rFonts w:ascii="Arial" w:eastAsia="Arial" w:hAnsi="Arial" w:cs="Arial"/>
          <w:b/>
        </w:rPr>
        <w:t xml:space="preserve"> 831 06 Bratislava</w:t>
      </w:r>
    </w:p>
    <w:p w14:paraId="754CD509" w14:textId="77777777" w:rsidR="004F36C7" w:rsidRDefault="00000000">
      <w:pPr>
        <w:numPr>
          <w:ilvl w:val="0"/>
          <w:numId w:val="1"/>
        </w:numPr>
        <w:spacing w:after="328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konsolidovanom celku, ak je účtovná jednotka jeho súčasťou:</w:t>
      </w:r>
    </w:p>
    <w:p w14:paraId="1F95A50B" w14:textId="77777777" w:rsidR="004F36C7" w:rsidRDefault="00000000">
      <w:pPr>
        <w:numPr>
          <w:ilvl w:val="1"/>
          <w:numId w:val="1"/>
        </w:numPr>
        <w:spacing w:after="159" w:line="269" w:lineRule="auto"/>
        <w:ind w:hanging="547"/>
      </w:pPr>
      <w:r>
        <w:rPr>
          <w:rFonts w:ascii="Arial" w:eastAsia="Arial" w:hAnsi="Arial" w:cs="Arial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14:paraId="4AE96AB1" w14:textId="77777777" w:rsidR="004F36C7" w:rsidRDefault="00000000">
      <w:pPr>
        <w:spacing w:after="336"/>
        <w:ind w:left="506" w:right="-35"/>
      </w:pPr>
      <w:r>
        <w:rPr>
          <w:noProof/>
        </w:rPr>
        <mc:AlternateContent>
          <mc:Choice Requires="wpg">
            <w:drawing>
              <wp:inline distT="0" distB="0" distL="0" distR="0" wp14:anchorId="56504BE3" wp14:editId="617C1AE8">
                <wp:extent cx="5972556" cy="12192"/>
                <wp:effectExtent l="0" t="0" r="0" b="0"/>
                <wp:docPr id="12965" name="Group 129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2556" cy="12192"/>
                          <a:chOff x="0" y="0"/>
                          <a:chExt cx="5972556" cy="12192"/>
                        </a:xfrm>
                      </wpg:grpSpPr>
                      <pic:pic xmlns:pic="http://schemas.openxmlformats.org/drawingml/2006/picture">
                        <pic:nvPicPr>
                          <pic:cNvPr id="15550" name="Picture 15550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7239"/>
                            <a:ext cx="5980177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65" style="width:470.28pt;height:0.959961pt;mso-position-horizontal-relative:char;mso-position-vertical-relative:line" coordsize="59725,121">
                <v:shape id="Picture 15550" style="position:absolute;width:59801;height:182;left:-55;top:-72;" filled="f">
                  <v:imagedata r:id="rId13"/>
                </v:shape>
              </v:group>
            </w:pict>
          </mc:Fallback>
        </mc:AlternateContent>
      </w:r>
    </w:p>
    <w:p w14:paraId="77AEDE04" w14:textId="77777777" w:rsidR="004F36C7" w:rsidRDefault="00000000">
      <w:pPr>
        <w:numPr>
          <w:ilvl w:val="1"/>
          <w:numId w:val="1"/>
        </w:numPr>
        <w:spacing w:after="263" w:line="268" w:lineRule="auto"/>
        <w:ind w:hanging="547"/>
      </w:pPr>
      <w:r>
        <w:rPr>
          <w:rFonts w:ascii="Arial" w:eastAsia="Arial" w:hAnsi="Arial" w:cs="Arial"/>
        </w:rPr>
        <w:t>Oslobodenie materskej účtovnej jednotky od povinnosti zostavenia konsolidovanej účtovnej závierky a konsolidovanej výročnej správy</w:t>
      </w:r>
    </w:p>
    <w:p w14:paraId="0A8837DE" w14:textId="77777777" w:rsidR="004F36C7" w:rsidRDefault="00000000">
      <w:pPr>
        <w:spacing w:after="267" w:line="269" w:lineRule="auto"/>
        <w:ind w:left="147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71210F25" wp14:editId="1C4EE89E">
                <wp:extent cx="212281" cy="184404"/>
                <wp:effectExtent l="0" t="0" r="0" b="0"/>
                <wp:docPr id="12967" name="Group 129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4404"/>
                          <a:chOff x="0" y="0"/>
                          <a:chExt cx="212281" cy="184404"/>
                        </a:xfrm>
                      </wpg:grpSpPr>
                      <wps:wsp>
                        <wps:cNvPr id="196" name="Shape 196"/>
                        <wps:cNvSpPr/>
                        <wps:spPr>
                          <a:xfrm>
                            <a:off x="0" y="0"/>
                            <a:ext cx="212281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67" style="width:16.715pt;height:14.52pt;mso-position-horizontal-relative:char;mso-position-vertical-relative:line" coordsize="2122,1844">
                <v:shape id="Shape 196" style="position:absolute;width:2122;height:1844;left:0;top:0;" coordsize="212281,184404" path="m0,184404l212281,184404l212281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V zmysle § 22 ods. 8 </w:t>
      </w:r>
      <w:proofErr w:type="spellStart"/>
      <w:r>
        <w:rPr>
          <w:rFonts w:ascii="Arial" w:eastAsia="Arial" w:hAnsi="Arial" w:cs="Arial"/>
        </w:rPr>
        <w:t>ZoÚ</w:t>
      </w:r>
      <w:proofErr w:type="spellEnd"/>
      <w:r>
        <w:rPr>
          <w:rFonts w:ascii="Arial" w:eastAsia="Arial" w:hAnsi="Arial" w:cs="Arial"/>
        </w:rPr>
        <w:t xml:space="preserve"> (oslobodenie od konsolidácie na medzistupni):</w:t>
      </w:r>
    </w:p>
    <w:p w14:paraId="26D3EF3B" w14:textId="77777777" w:rsidR="004F36C7" w:rsidRDefault="00000000">
      <w:pPr>
        <w:spacing w:after="696" w:line="269" w:lineRule="auto"/>
        <w:ind w:left="542" w:hanging="10"/>
        <w:jc w:val="both"/>
      </w:pPr>
      <w:r>
        <w:rPr>
          <w:rFonts w:ascii="Arial" w:eastAsia="Arial" w:hAnsi="Arial" w:cs="Arial"/>
        </w:rPr>
        <w:t>Obchodné meno a sídlo materskej účtovnej jednotky zostavujúcej konsolidovanú účtovnú závierku podľa IFRS EÚ, do ktorej je zahrnovaná účtovná jednotka a všetky jej dcérske účtovné jednotky:</w:t>
      </w:r>
    </w:p>
    <w:p w14:paraId="2B8D6B06" w14:textId="77777777" w:rsidR="004F36C7" w:rsidRDefault="00000000">
      <w:pPr>
        <w:spacing w:after="50" w:line="269" w:lineRule="auto"/>
        <w:ind w:left="542" w:hanging="1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A3EB7B6" wp14:editId="731A9170">
                <wp:simplePos x="0" y="0"/>
                <wp:positionH relativeFrom="column">
                  <wp:posOffset>101321</wp:posOffset>
                </wp:positionH>
                <wp:positionV relativeFrom="paragraph">
                  <wp:posOffset>-225584</wp:posOffset>
                </wp:positionV>
                <wp:extent cx="6192800" cy="367919"/>
                <wp:effectExtent l="0" t="0" r="0" b="0"/>
                <wp:wrapNone/>
                <wp:docPr id="12966" name="Group 129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2800" cy="367919"/>
                          <a:chOff x="0" y="0"/>
                          <a:chExt cx="6192800" cy="367919"/>
                        </a:xfrm>
                      </wpg:grpSpPr>
                      <pic:pic xmlns:pic="http://schemas.openxmlformats.org/drawingml/2006/picture">
                        <pic:nvPicPr>
                          <pic:cNvPr id="15551" name="Picture 1555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214655" y="-5460"/>
                            <a:ext cx="5980177" cy="182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Shape 198"/>
                        <wps:cNvSpPr/>
                        <wps:spPr>
                          <a:xfrm>
                            <a:off x="0" y="183516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2966" style="width:487.622pt;height:28.97pt;position:absolute;z-index:-2147483492;mso-position-horizontal-relative:text;mso-position-horizontal:absolute;margin-left:7.978pt;mso-position-vertical-relative:text;margin-top:-17.7626pt;" coordsize="61928,3679">
                <v:shape id="Picture 15551" style="position:absolute;width:59801;height:182;left:2146;top:-54;" filled="f">
                  <v:imagedata r:id="rId15"/>
                </v:shape>
                <v:shape id="Shape 198" style="position:absolute;width:2148;height:1844;left:0;top:1835;" coordsize="214884,184404" path="m0,184404l214884,184404l21488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V zmysle § 22 ods. 12  </w:t>
      </w:r>
      <w:proofErr w:type="spellStart"/>
      <w:r>
        <w:rPr>
          <w:rFonts w:ascii="Arial" w:eastAsia="Arial" w:hAnsi="Arial" w:cs="Arial"/>
        </w:rPr>
        <w:t>ZoÚ</w:t>
      </w:r>
      <w:proofErr w:type="spellEnd"/>
      <w:r>
        <w:rPr>
          <w:rFonts w:ascii="Arial" w:eastAsia="Arial" w:hAnsi="Arial" w:cs="Arial"/>
        </w:rPr>
        <w:t xml:space="preserve"> (oslobodenie pri </w:t>
      </w:r>
      <w:proofErr w:type="spellStart"/>
      <w:r>
        <w:rPr>
          <w:rFonts w:ascii="Arial" w:eastAsia="Arial" w:hAnsi="Arial" w:cs="Arial"/>
        </w:rPr>
        <w:t>nevýznamnosti</w:t>
      </w:r>
      <w:proofErr w:type="spellEnd"/>
      <w:r>
        <w:rPr>
          <w:rFonts w:ascii="Arial" w:eastAsia="Arial" w:hAnsi="Arial" w:cs="Arial"/>
        </w:rPr>
        <w:t xml:space="preserve"> dcérskych spoločností):</w:t>
      </w:r>
    </w:p>
    <w:tbl>
      <w:tblPr>
        <w:tblStyle w:val="TableGrid"/>
        <w:tblW w:w="9403" w:type="dxa"/>
        <w:tblInd w:w="506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161"/>
        <w:gridCol w:w="4242"/>
      </w:tblGrid>
      <w:tr w:rsidR="004F36C7" w14:paraId="3583ECA3" w14:textId="77777777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B4F8EAF" w14:textId="77777777" w:rsidR="004F36C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621B0AE" w14:textId="77777777" w:rsidR="004F36C7" w:rsidRDefault="00000000">
            <w:pPr>
              <w:spacing w:after="0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Sídlo dcérskej spoločnosti</w:t>
            </w:r>
          </w:p>
        </w:tc>
      </w:tr>
      <w:tr w:rsidR="004F36C7" w14:paraId="622ADF07" w14:textId="77777777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19F27F" w14:textId="77777777" w:rsidR="004F36C7" w:rsidRDefault="004F36C7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B78BE56" w14:textId="77777777" w:rsidR="004F36C7" w:rsidRDefault="004F36C7"/>
        </w:tc>
      </w:tr>
      <w:tr w:rsidR="004F36C7" w14:paraId="3DEB4EA5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BAFE10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DB18295" w14:textId="77777777" w:rsidR="004F36C7" w:rsidRDefault="004F36C7"/>
        </w:tc>
      </w:tr>
      <w:tr w:rsidR="004F36C7" w14:paraId="6BA61EE8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734D27B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07B778D" w14:textId="77777777" w:rsidR="004F36C7" w:rsidRDefault="004F36C7"/>
        </w:tc>
      </w:tr>
      <w:tr w:rsidR="004F36C7" w14:paraId="1EBEDB21" w14:textId="77777777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EFC9D72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C30FF4D" w14:textId="77777777" w:rsidR="004F36C7" w:rsidRDefault="004F36C7"/>
        </w:tc>
      </w:tr>
    </w:tbl>
    <w:p w14:paraId="1AE956A2" w14:textId="77777777" w:rsidR="004F36C7" w:rsidRDefault="00000000">
      <w:pPr>
        <w:numPr>
          <w:ilvl w:val="0"/>
          <w:numId w:val="1"/>
        </w:numPr>
        <w:spacing w:after="50" w:line="269" w:lineRule="auto"/>
        <w:ind w:hanging="547"/>
        <w:jc w:val="both"/>
      </w:pPr>
      <w:r>
        <w:rPr>
          <w:rFonts w:ascii="Arial" w:eastAsia="Arial" w:hAnsi="Arial" w:cs="Arial"/>
        </w:rPr>
        <w:t>Informácie o počte zamestnancov:</w:t>
      </w:r>
    </w:p>
    <w:tbl>
      <w:tblPr>
        <w:tblStyle w:val="TableGrid"/>
        <w:tblW w:w="9403" w:type="dxa"/>
        <w:tblInd w:w="506" w:type="dxa"/>
        <w:tblCellMar>
          <w:top w:w="55" w:type="dxa"/>
          <w:left w:w="115" w:type="dxa"/>
          <w:bottom w:w="0" w:type="dxa"/>
          <w:right w:w="80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3210"/>
      </w:tblGrid>
      <w:tr w:rsidR="004F36C7" w14:paraId="5FD21882" w14:textId="77777777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AD4FEF" w14:textId="77777777" w:rsidR="004F36C7" w:rsidRDefault="00000000">
            <w:pPr>
              <w:spacing w:after="0"/>
              <w:ind w:right="28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7E03774" w14:textId="77777777" w:rsidR="004F36C7" w:rsidRDefault="00000000">
            <w:pPr>
              <w:spacing w:after="0"/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FBC1663" w14:textId="77777777" w:rsidR="004F36C7" w:rsidRDefault="00000000">
            <w:pPr>
              <w:spacing w:after="0"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2DB3A51D" w14:textId="77777777" w:rsidR="004F36C7" w:rsidRDefault="00000000">
            <w:pPr>
              <w:spacing w:after="0"/>
              <w:ind w:right="3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4F36C7" w14:paraId="4204D392" w14:textId="77777777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A031E4D" w14:textId="77777777" w:rsidR="004F36C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AE391B" w14:textId="07DBDAD7" w:rsidR="004F36C7" w:rsidRDefault="00205F5E">
            <w:pPr>
              <w:spacing w:after="0"/>
              <w:ind w:right="17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2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AD17F13" w14:textId="77777777" w:rsidR="004F36C7" w:rsidRDefault="00000000">
            <w:pPr>
              <w:spacing w:after="0"/>
              <w:ind w:right="15"/>
              <w:jc w:val="center"/>
            </w:pPr>
            <w:r>
              <w:rPr>
                <w:rFonts w:ascii="Arial" w:eastAsia="Arial" w:hAnsi="Arial" w:cs="Arial"/>
                <w:b/>
                <w:color w:val="2F75B5"/>
              </w:rPr>
              <w:t>2</w:t>
            </w:r>
          </w:p>
        </w:tc>
      </w:tr>
    </w:tbl>
    <w:p w14:paraId="4E354F72" w14:textId="77777777" w:rsidR="004F36C7" w:rsidRDefault="00000000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</w:t>
      </w:r>
    </w:p>
    <w:p w14:paraId="6E35A639" w14:textId="77777777" w:rsidR="004F36C7" w:rsidRDefault="00000000">
      <w:pPr>
        <w:spacing w:after="601" w:line="265" w:lineRule="auto"/>
        <w:ind w:left="10" w:right="33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 o prijatých postupoch</w:t>
      </w:r>
    </w:p>
    <w:p w14:paraId="1B36C26F" w14:textId="77777777" w:rsidR="004F36C7" w:rsidRDefault="00000000">
      <w:pPr>
        <w:numPr>
          <w:ilvl w:val="0"/>
          <w:numId w:val="2"/>
        </w:numPr>
        <w:spacing w:after="263" w:line="267" w:lineRule="auto"/>
        <w:ind w:hanging="547"/>
        <w:jc w:val="both"/>
      </w:pPr>
      <w:r>
        <w:rPr>
          <w:rFonts w:ascii="Arial" w:eastAsia="Arial" w:hAnsi="Arial" w:cs="Arial"/>
          <w:b/>
        </w:rPr>
        <w:lastRenderedPageBreak/>
        <w:t>Účtovná jednotka bude nepretržite pokračovať vo svojej činnosti:</w:t>
      </w:r>
    </w:p>
    <w:p w14:paraId="1ECDDB31" w14:textId="77777777" w:rsidR="004F36C7" w:rsidRDefault="00000000">
      <w:pPr>
        <w:tabs>
          <w:tab w:val="center" w:pos="1043"/>
          <w:tab w:val="center" w:pos="2650"/>
        </w:tabs>
        <w:spacing w:after="594" w:line="268" w:lineRule="auto"/>
      </w:pPr>
      <w:r>
        <w:tab/>
      </w:r>
      <w:r>
        <w:rPr>
          <w:rFonts w:ascii="Arial" w:eastAsia="Arial" w:hAnsi="Arial" w:cs="Arial"/>
        </w:rPr>
        <w:t xml:space="preserve">   </w:t>
      </w:r>
      <w:r>
        <w:rPr>
          <w:rFonts w:ascii="Arial" w:eastAsia="Arial" w:hAnsi="Arial" w:cs="Arial"/>
          <w:bdr w:val="single" w:sz="24" w:space="0" w:color="000000"/>
        </w:rPr>
        <w:t xml:space="preserve">     </w:t>
      </w:r>
      <w:r>
        <w:rPr>
          <w:b/>
          <w:color w:val="2E75B6"/>
          <w:bdr w:val="single" w:sz="24" w:space="0" w:color="000000"/>
        </w:rPr>
        <w:t>X</w:t>
      </w:r>
      <w:r>
        <w:rPr>
          <w:rFonts w:ascii="Arial" w:eastAsia="Arial" w:hAnsi="Arial" w:cs="Arial"/>
        </w:rPr>
        <w:t xml:space="preserve">  áno</w:t>
      </w:r>
      <w:r>
        <w:rPr>
          <w:rFonts w:ascii="Arial" w:eastAsia="Arial" w:hAnsi="Arial" w:cs="Arial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5D4A6B19" wp14:editId="0AFB9034">
                <wp:extent cx="214884" cy="184404"/>
                <wp:effectExtent l="0" t="0" r="0" b="0"/>
                <wp:docPr id="13953" name="Group 139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4"/>
                          <a:chOff x="0" y="0"/>
                          <a:chExt cx="214884" cy="184404"/>
                        </a:xfrm>
                      </wpg:grpSpPr>
                      <wps:wsp>
                        <wps:cNvPr id="425" name="Shape 425"/>
                        <wps:cNvSpPr/>
                        <wps:spPr>
                          <a:xfrm>
                            <a:off x="0" y="0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953" style="width:16.92pt;height:14.52pt;mso-position-horizontal-relative:char;mso-position-vertical-relative:line" coordsize="2148,1844">
                <v:shape id="Shape 425" style="position:absolute;width:2148;height:1844;left:0;top:0;" coordsize="214884,184404" path="m0,184404l214884,184404l21488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 nie</w:t>
      </w:r>
    </w:p>
    <w:p w14:paraId="5A5EA97C" w14:textId="77777777" w:rsidR="004F36C7" w:rsidRDefault="00000000">
      <w:pPr>
        <w:numPr>
          <w:ilvl w:val="0"/>
          <w:numId w:val="2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Style w:val="TableGrid"/>
        <w:tblW w:w="9950" w:type="dxa"/>
        <w:tblInd w:w="-41" w:type="dxa"/>
        <w:tblCellMar>
          <w:top w:w="48" w:type="dxa"/>
          <w:left w:w="38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4D8D9B91" w14:textId="77777777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C98ED35" w14:textId="77777777" w:rsidR="004F36C7" w:rsidRDefault="00000000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1D1116D" w14:textId="77777777" w:rsidR="004F36C7" w:rsidRDefault="00000000">
            <w:pPr>
              <w:spacing w:after="0"/>
              <w:ind w:left="4"/>
              <w:jc w:val="center"/>
            </w:pPr>
            <w:r>
              <w:rPr>
                <w:rFonts w:ascii="Arial" w:eastAsia="Arial" w:hAnsi="Arial" w:cs="Arial"/>
                <w:b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C965027" w14:textId="77777777" w:rsidR="004F36C7" w:rsidRDefault="00000000">
            <w:pPr>
              <w:spacing w:after="0"/>
              <w:ind w:left="640" w:right="576"/>
              <w:jc w:val="center"/>
            </w:pPr>
            <w:r>
              <w:rPr>
                <w:rFonts w:ascii="Arial" w:eastAsia="Arial" w:hAnsi="Arial" w:cs="Arial"/>
                <w:b/>
              </w:rPr>
              <w:t>Náklady spojené s obstaraním</w:t>
            </w:r>
          </w:p>
        </w:tc>
      </w:tr>
      <w:tr w:rsidR="004F36C7" w14:paraId="230EEC0A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C95FABE" w14:textId="77777777" w:rsidR="004F36C7" w:rsidRDefault="00000000">
            <w:pPr>
              <w:spacing w:after="0"/>
            </w:pPr>
            <w: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C12889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D3CDD9E" w14:textId="77777777" w:rsidR="004F36C7" w:rsidRDefault="004F36C7"/>
        </w:tc>
      </w:tr>
      <w:tr w:rsidR="004F36C7" w14:paraId="350599C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E81F601" w14:textId="77777777" w:rsidR="004F36C7" w:rsidRDefault="00000000">
            <w:pPr>
              <w:spacing w:after="0"/>
            </w:pPr>
            <w: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C74AF3" w14:textId="77777777" w:rsidR="004F36C7" w:rsidRDefault="00000000">
            <w:pPr>
              <w:spacing w:after="0"/>
              <w:ind w:left="19"/>
              <w:jc w:val="center"/>
            </w:pPr>
            <w:r>
              <w:rPr>
                <w:b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A9303CD" w14:textId="73BF3493" w:rsidR="004F36C7" w:rsidRDefault="004F36C7">
            <w:pPr>
              <w:spacing w:after="0"/>
              <w:ind w:left="18"/>
              <w:jc w:val="center"/>
            </w:pPr>
          </w:p>
        </w:tc>
      </w:tr>
      <w:tr w:rsidR="004F36C7" w14:paraId="270493A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EA2E82" w14:textId="77777777" w:rsidR="004F36C7" w:rsidRDefault="00000000">
            <w:pPr>
              <w:spacing w:after="0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06ED5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DCB3030" w14:textId="77777777" w:rsidR="004F36C7" w:rsidRDefault="004F36C7"/>
        </w:tc>
      </w:tr>
      <w:tr w:rsidR="004F36C7" w14:paraId="672DAF53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5A05A6E" w14:textId="77777777" w:rsidR="004F36C7" w:rsidRDefault="00000000">
            <w:pPr>
              <w:spacing w:after="0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BA3116" w14:textId="77777777" w:rsidR="004F36C7" w:rsidRDefault="00000000">
            <w:pPr>
              <w:spacing w:after="0"/>
              <w:ind w:left="19"/>
              <w:jc w:val="center"/>
            </w:pPr>
            <w:r>
              <w:rPr>
                <w:b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8F9EE09" w14:textId="0950E34B" w:rsidR="004F36C7" w:rsidRDefault="004F36C7">
            <w:pPr>
              <w:spacing w:after="0"/>
              <w:ind w:left="16"/>
              <w:jc w:val="center"/>
            </w:pPr>
          </w:p>
        </w:tc>
      </w:tr>
      <w:tr w:rsidR="004F36C7" w14:paraId="334B762F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EABFE1C" w14:textId="77777777" w:rsidR="004F36C7" w:rsidRDefault="00000000">
            <w:pPr>
              <w:spacing w:after="0"/>
            </w:pPr>
            <w:r>
              <w:t>Zásoby obstarané 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4054C9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A0169FA" w14:textId="77777777" w:rsidR="004F36C7" w:rsidRDefault="004F36C7"/>
        </w:tc>
      </w:tr>
      <w:tr w:rsidR="004F36C7" w14:paraId="6D4C405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101C529" w14:textId="77777777" w:rsidR="004F36C7" w:rsidRDefault="00000000">
            <w:pPr>
              <w:spacing w:after="0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F598CC" w14:textId="77777777" w:rsidR="004F36C7" w:rsidRDefault="00000000">
            <w:pPr>
              <w:spacing w:after="0"/>
              <w:ind w:left="20"/>
              <w:jc w:val="center"/>
            </w:pPr>
            <w:r>
              <w:rPr>
                <w:b/>
                <w:color w:val="2F75B5"/>
              </w:rPr>
              <w:t>nominálna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7F3C152" w14:textId="77777777" w:rsidR="004F36C7" w:rsidRDefault="004F36C7"/>
        </w:tc>
      </w:tr>
      <w:tr w:rsidR="004F36C7" w14:paraId="483F4F7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14CB2AE" w14:textId="77777777" w:rsidR="004F36C7" w:rsidRDefault="00000000">
            <w:pPr>
              <w:spacing w:after="0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6F80E0" w14:textId="77777777" w:rsidR="004F36C7" w:rsidRDefault="00000000">
            <w:pPr>
              <w:spacing w:after="0"/>
              <w:ind w:left="20"/>
              <w:jc w:val="center"/>
            </w:pPr>
            <w:r>
              <w:rPr>
                <w:b/>
                <w:color w:val="2F75B5"/>
              </w:rPr>
              <w:t>nominálna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EAFC5AD" w14:textId="77777777" w:rsidR="004F36C7" w:rsidRDefault="004F36C7"/>
        </w:tc>
      </w:tr>
      <w:tr w:rsidR="004F36C7" w14:paraId="0D362AC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FD79AD6" w14:textId="77777777" w:rsidR="004F36C7" w:rsidRDefault="00000000">
            <w:pPr>
              <w:spacing w:after="0"/>
              <w:jc w:val="both"/>
            </w:pPr>
            <w: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5BD617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730FBBB" w14:textId="77777777" w:rsidR="004F36C7" w:rsidRDefault="004F36C7"/>
        </w:tc>
      </w:tr>
      <w:tr w:rsidR="004F36C7" w14:paraId="24258C39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214A33B" w14:textId="77777777" w:rsidR="004F36C7" w:rsidRDefault="00000000">
            <w:pPr>
              <w:spacing w:after="0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CC70772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A756161" w14:textId="77777777" w:rsidR="004F36C7" w:rsidRDefault="004F36C7"/>
        </w:tc>
      </w:tr>
    </w:tbl>
    <w:p w14:paraId="4F813335" w14:textId="77777777" w:rsidR="004F36C7" w:rsidRDefault="00000000">
      <w:pPr>
        <w:numPr>
          <w:ilvl w:val="0"/>
          <w:numId w:val="2"/>
        </w:numPr>
        <w:spacing w:after="317" w:line="267" w:lineRule="auto"/>
        <w:ind w:hanging="547"/>
        <w:jc w:val="both"/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2A96638E" w14:textId="77777777" w:rsidR="004F36C7" w:rsidRDefault="00000000">
      <w:pPr>
        <w:spacing w:after="83" w:line="269" w:lineRule="auto"/>
        <w:ind w:left="542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950" w:type="dxa"/>
        <w:tblInd w:w="-41" w:type="dxa"/>
        <w:tblCellMar>
          <w:top w:w="48" w:type="dxa"/>
          <w:left w:w="38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4F36C7" w14:paraId="78327A6C" w14:textId="77777777">
        <w:trPr>
          <w:trHeight w:val="59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675F641" w14:textId="77777777" w:rsidR="004F36C7" w:rsidRDefault="00000000">
            <w:pPr>
              <w:spacing w:after="0"/>
              <w:ind w:left="39"/>
              <w:jc w:val="center"/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6751A3E" w14:textId="77777777" w:rsidR="004F36C7" w:rsidRDefault="00000000">
            <w:pPr>
              <w:spacing w:after="0"/>
              <w:ind w:left="55"/>
              <w:jc w:val="both"/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57C9550" w14:textId="77777777" w:rsidR="004F36C7" w:rsidRDefault="00000000">
            <w:pPr>
              <w:spacing w:after="0"/>
              <w:ind w:left="158"/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77790144" w14:textId="77777777" w:rsidR="004F36C7" w:rsidRDefault="00000000">
            <w:pPr>
              <w:spacing w:after="0"/>
              <w:ind w:left="42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4F36C7" w14:paraId="2226A86D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38F70A7" w14:textId="437D2745" w:rsidR="004F36C7" w:rsidRDefault="004F36C7">
            <w:pPr>
              <w:spacing w:after="0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0E19467" w14:textId="60DBB8AA" w:rsidR="004F36C7" w:rsidRDefault="004F36C7">
            <w:pPr>
              <w:spacing w:after="0"/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907162D" w14:textId="684849A4" w:rsidR="004F36C7" w:rsidRDefault="004F36C7">
            <w:pPr>
              <w:spacing w:after="0"/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FEA7F69" w14:textId="383E0A65" w:rsidR="004F36C7" w:rsidRDefault="004F36C7">
            <w:pPr>
              <w:spacing w:after="0"/>
              <w:ind w:left="53"/>
              <w:jc w:val="center"/>
            </w:pPr>
          </w:p>
        </w:tc>
      </w:tr>
      <w:tr w:rsidR="004F36C7" w14:paraId="221163DA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01829CD" w14:textId="33586306" w:rsidR="004F36C7" w:rsidRDefault="004F36C7">
            <w:pPr>
              <w:spacing w:after="0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A086CE5" w14:textId="4B5D7B22" w:rsidR="004F36C7" w:rsidRDefault="004F36C7">
            <w:pPr>
              <w:spacing w:after="0"/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0467BB6" w14:textId="41DCC106" w:rsidR="004F36C7" w:rsidRDefault="004F36C7">
            <w:pPr>
              <w:spacing w:after="0"/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B04CBF6" w14:textId="1BCFC9BB" w:rsidR="004F36C7" w:rsidRDefault="004F36C7">
            <w:pPr>
              <w:spacing w:after="0"/>
              <w:ind w:left="53"/>
              <w:jc w:val="center"/>
            </w:pPr>
          </w:p>
        </w:tc>
      </w:tr>
      <w:tr w:rsidR="004F36C7" w14:paraId="3D7D47FE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030609D" w14:textId="3F219B29" w:rsidR="004F36C7" w:rsidRDefault="004F36C7">
            <w:pPr>
              <w:spacing w:after="0"/>
              <w:ind w:left="54"/>
              <w:jc w:val="center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AF72647" w14:textId="5C49981F" w:rsidR="004F36C7" w:rsidRDefault="004F36C7">
            <w:pPr>
              <w:spacing w:after="0"/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68430F5" w14:textId="4CE5D30E" w:rsidR="004F36C7" w:rsidRDefault="004F36C7">
            <w:pPr>
              <w:spacing w:after="0"/>
              <w:ind w:left="53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857058F" w14:textId="4FAAD931" w:rsidR="004F36C7" w:rsidRDefault="004F36C7">
            <w:pPr>
              <w:spacing w:after="0"/>
              <w:ind w:left="53"/>
              <w:jc w:val="center"/>
            </w:pPr>
          </w:p>
        </w:tc>
      </w:tr>
      <w:tr w:rsidR="004F36C7" w14:paraId="7DF5BE70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A3FBDA8" w14:textId="074A3EE7" w:rsidR="004F36C7" w:rsidRDefault="004F36C7">
            <w:pPr>
              <w:spacing w:after="0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4A5B9C77" w14:textId="0E5DD620" w:rsidR="004F36C7" w:rsidRDefault="004F36C7">
            <w:pPr>
              <w:spacing w:after="0"/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78E512E" w14:textId="27DE8BB1" w:rsidR="004F36C7" w:rsidRDefault="004F36C7">
            <w:pPr>
              <w:spacing w:after="0"/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69CD2448" w14:textId="3DBE7C14" w:rsidR="004F36C7" w:rsidRDefault="004F36C7">
            <w:pPr>
              <w:spacing w:after="0"/>
              <w:ind w:left="53"/>
              <w:jc w:val="center"/>
            </w:pPr>
          </w:p>
        </w:tc>
      </w:tr>
      <w:tr w:rsidR="004F36C7" w14:paraId="0DA8C9DA" w14:textId="77777777">
        <w:trPr>
          <w:trHeight w:val="305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797B82F" w14:textId="465BD093" w:rsidR="004F36C7" w:rsidRDefault="004F36C7">
            <w:pPr>
              <w:spacing w:after="0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281D9AF" w14:textId="40EC3C94" w:rsidR="004F36C7" w:rsidRDefault="004F36C7">
            <w:pPr>
              <w:spacing w:after="0"/>
              <w:ind w:left="5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A88FD04" w14:textId="1FA1C358" w:rsidR="004F36C7" w:rsidRDefault="004F36C7">
            <w:pPr>
              <w:spacing w:after="0"/>
              <w:ind w:left="55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45F78C3" w14:textId="685B030B" w:rsidR="004F36C7" w:rsidRDefault="004F36C7">
            <w:pPr>
              <w:spacing w:after="0"/>
              <w:ind w:left="53"/>
              <w:jc w:val="center"/>
            </w:pPr>
          </w:p>
        </w:tc>
      </w:tr>
    </w:tbl>
    <w:tbl>
      <w:tblPr>
        <w:tblStyle w:val="TableGrid"/>
        <w:tblpPr w:vertAnchor="text" w:tblpX="61" w:tblpY="3"/>
        <w:tblOverlap w:val="never"/>
        <w:tblW w:w="336" w:type="dxa"/>
        <w:tblInd w:w="0" w:type="dxa"/>
        <w:tblCellMar>
          <w:top w:w="56" w:type="dxa"/>
          <w:left w:w="144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336"/>
      </w:tblGrid>
      <w:tr w:rsidR="004F36C7" w14:paraId="0585F7E2" w14:textId="77777777">
        <w:trPr>
          <w:trHeight w:val="290"/>
        </w:trPr>
        <w:tc>
          <w:tcPr>
            <w:tcW w:w="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547129" w14:textId="06909976" w:rsidR="004F36C7" w:rsidRDefault="004F36C7">
            <w:pPr>
              <w:spacing w:after="0"/>
            </w:pPr>
          </w:p>
        </w:tc>
      </w:tr>
    </w:tbl>
    <w:p w14:paraId="7F833F3D" w14:textId="77777777" w:rsidR="004F36C7" w:rsidRDefault="00000000">
      <w:pPr>
        <w:spacing w:after="294" w:line="269" w:lineRule="auto"/>
        <w:ind w:left="542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 xml:space="preserve">dlhodobého nehmotného majetku </w:t>
      </w:r>
      <w:r>
        <w:rPr>
          <w:rFonts w:ascii="Arial" w:eastAsia="Arial" w:hAnsi="Arial" w:cs="Arial"/>
        </w:rPr>
        <w:t>vychádzal z odpisového plánu zostaveného účtovnou jednotkou, ktorý vychádzal z predpokladanej doby použiteľnosti dlhodobého nehmotného majetku alebo iných objektívnych predpokladov</w:t>
      </w:r>
    </w:p>
    <w:p w14:paraId="691DF275" w14:textId="77777777" w:rsidR="004F36C7" w:rsidRDefault="00000000">
      <w:pPr>
        <w:spacing w:after="50" w:line="269" w:lineRule="auto"/>
        <w:ind w:left="69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6FD7C081" wp14:editId="4300F5BF">
                <wp:extent cx="213424" cy="184404"/>
                <wp:effectExtent l="0" t="0" r="0" b="0"/>
                <wp:docPr id="13972" name="Group 139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4404"/>
                          <a:chOff x="0" y="0"/>
                          <a:chExt cx="213424" cy="184404"/>
                        </a:xfrm>
                      </wpg:grpSpPr>
                      <wps:wsp>
                        <wps:cNvPr id="430" name="Shape 430"/>
                        <wps:cNvSpPr/>
                        <wps:spPr>
                          <a:xfrm>
                            <a:off x="0" y="0"/>
                            <a:ext cx="21342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972" style="width:16.805pt;height:14.52pt;mso-position-horizontal-relative:char;mso-position-vertical-relative:line" coordsize="2134,1844">
                <v:shape id="Shape 430" style="position:absolute;width:2134;height:1844;left:0;top:0;" coordsize="213424,184404" path="m0,184404l213424,184404l213424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bol ovplyvnený týmito rozhodnutiami:</w:t>
      </w:r>
    </w:p>
    <w:p w14:paraId="3CEB508A" w14:textId="77777777" w:rsidR="004F36C7" w:rsidRDefault="00000000">
      <w:pPr>
        <w:spacing w:after="269" w:line="269" w:lineRule="auto"/>
        <w:ind w:left="548" w:hanging="491"/>
        <w:jc w:val="both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16E074FC" wp14:editId="3BF49DCC">
                <wp:extent cx="212281" cy="184404"/>
                <wp:effectExtent l="0" t="0" r="0" b="0"/>
                <wp:docPr id="13653" name="Group 13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4404"/>
                          <a:chOff x="0" y="0"/>
                          <a:chExt cx="212281" cy="184404"/>
                        </a:xfrm>
                      </wpg:grpSpPr>
                      <wps:wsp>
                        <wps:cNvPr id="676" name="Shape 676"/>
                        <wps:cNvSpPr/>
                        <wps:spPr>
                          <a:xfrm>
                            <a:off x="0" y="0"/>
                            <a:ext cx="212281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653" style="width:16.715pt;height:14.52pt;mso-position-horizontal-relative:char;mso-position-vertical-relative:line" coordsize="2122,1844">
                <v:shape id="Shape 676" style="position:absolute;width:2122;height:1844;left:0;top:0;" coordsize="212281,184404" path="m0,184404l212281,184404l212281,0l0,0x">
                  <v:stroke weight="1.5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</w:rPr>
        <w:t xml:space="preserve"> 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" w:eastAsia="Arial" w:hAnsi="Arial" w:cs="Arial"/>
          <w:b/>
        </w:rPr>
        <w:t>nerovnajú</w:t>
      </w:r>
      <w:r>
        <w:rPr>
          <w:rFonts w:ascii="Arial" w:eastAsia="Arial" w:hAnsi="Arial" w:cs="Arial"/>
        </w:rPr>
        <w:t>.</w:t>
      </w:r>
    </w:p>
    <w:tbl>
      <w:tblPr>
        <w:tblStyle w:val="TableGrid"/>
        <w:tblpPr w:vertAnchor="text" w:tblpX="61" w:tblpY="-7"/>
        <w:tblOverlap w:val="never"/>
        <w:tblW w:w="336" w:type="dxa"/>
        <w:tblInd w:w="0" w:type="dxa"/>
        <w:tblCellMar>
          <w:top w:w="55" w:type="dxa"/>
          <w:left w:w="144" w:type="dxa"/>
          <w:bottom w:w="0" w:type="dxa"/>
          <w:right w:w="96" w:type="dxa"/>
        </w:tblCellMar>
        <w:tblLook w:val="04A0" w:firstRow="1" w:lastRow="0" w:firstColumn="1" w:lastColumn="0" w:noHBand="0" w:noVBand="1"/>
      </w:tblPr>
      <w:tblGrid>
        <w:gridCol w:w="336"/>
      </w:tblGrid>
      <w:tr w:rsidR="004F36C7" w14:paraId="2EFF9FD9" w14:textId="77777777">
        <w:trPr>
          <w:trHeight w:val="290"/>
        </w:trPr>
        <w:tc>
          <w:tcPr>
            <w:tcW w:w="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7D9666" w14:textId="77777777" w:rsidR="004F36C7" w:rsidRDefault="00000000">
            <w:pPr>
              <w:spacing w:after="0"/>
            </w:pPr>
            <w:r>
              <w:t>x</w:t>
            </w:r>
          </w:p>
        </w:tc>
      </w:tr>
    </w:tbl>
    <w:p w14:paraId="1FA404AD" w14:textId="77777777" w:rsidR="004F36C7" w:rsidRDefault="00000000">
      <w:pPr>
        <w:spacing w:after="644" w:line="269" w:lineRule="auto"/>
        <w:ind w:left="542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72542734" w14:textId="77777777" w:rsidR="004F36C7" w:rsidRDefault="00000000">
      <w:pPr>
        <w:numPr>
          <w:ilvl w:val="0"/>
          <w:numId w:val="3"/>
        </w:numPr>
        <w:spacing w:after="317" w:line="267" w:lineRule="auto"/>
        <w:ind w:hanging="547"/>
        <w:jc w:val="both"/>
      </w:pPr>
      <w:r>
        <w:rPr>
          <w:rFonts w:ascii="Arial" w:eastAsia="Arial" w:hAnsi="Arial" w:cs="Arial"/>
          <w:b/>
        </w:rPr>
        <w:t>Zmeny účtovných zásad a účtovných metód:</w:t>
      </w:r>
    </w:p>
    <w:p w14:paraId="2170E53C" w14:textId="77777777" w:rsidR="004F36C7" w:rsidRDefault="00000000">
      <w:pPr>
        <w:spacing w:after="50" w:line="269" w:lineRule="auto"/>
        <w:ind w:left="542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</w:t>
      </w:r>
    </w:p>
    <w:tbl>
      <w:tblPr>
        <w:tblStyle w:val="TableGrid"/>
        <w:tblW w:w="9950" w:type="dxa"/>
        <w:tblInd w:w="-41" w:type="dxa"/>
        <w:tblCellMar>
          <w:top w:w="38" w:type="dxa"/>
          <w:left w:w="0" w:type="dxa"/>
          <w:bottom w:w="0" w:type="dxa"/>
          <w:right w:w="3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22CC4DAE" w14:textId="77777777">
        <w:trPr>
          <w:trHeight w:val="32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</w:tcPr>
          <w:p w14:paraId="031705A5" w14:textId="77777777" w:rsidR="004F36C7" w:rsidRDefault="004F36C7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25402C10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</w:tcPr>
          <w:p w14:paraId="29E7203B" w14:textId="77777777" w:rsidR="004F36C7" w:rsidRDefault="00000000">
            <w:pPr>
              <w:spacing w:after="0"/>
              <w:ind w:left="96"/>
              <w:jc w:val="both"/>
            </w:pPr>
            <w:r>
              <w:rPr>
                <w:rFonts w:ascii="Arial" w:eastAsia="Arial" w:hAnsi="Arial" w:cs="Arial"/>
                <w:b/>
              </w:rPr>
              <w:t xml:space="preserve">Hodnota vplyvu na príslušnú </w:t>
            </w:r>
          </w:p>
        </w:tc>
      </w:tr>
      <w:tr w:rsidR="004F36C7" w14:paraId="07D705D8" w14:textId="77777777">
        <w:trPr>
          <w:trHeight w:val="1144"/>
        </w:trPr>
        <w:tc>
          <w:tcPr>
            <w:tcW w:w="3644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2CCC250" w14:textId="77777777" w:rsidR="004F36C7" w:rsidRDefault="00000000">
            <w:pPr>
              <w:spacing w:after="0"/>
              <w:ind w:left="28"/>
              <w:jc w:val="center"/>
            </w:pPr>
            <w:r>
              <w:rPr>
                <w:rFonts w:ascii="Arial" w:eastAsia="Arial" w:hAnsi="Arial" w:cs="Arial"/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4473015" w14:textId="77777777" w:rsidR="004F36C7" w:rsidRDefault="00000000">
            <w:pPr>
              <w:spacing w:after="0"/>
              <w:ind w:left="-2"/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  <w:p w14:paraId="4A0C783C" w14:textId="77777777" w:rsidR="004F36C7" w:rsidRDefault="0000000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Dôvod zmeny</w:t>
            </w:r>
          </w:p>
        </w:tc>
        <w:tc>
          <w:tcPr>
            <w:tcW w:w="3210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B6D7122" w14:textId="77777777" w:rsidR="004F36C7" w:rsidRDefault="00000000">
            <w:pPr>
              <w:spacing w:after="9"/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zložku majetku, záväzkov, </w:t>
            </w:r>
          </w:p>
          <w:p w14:paraId="109A0F4E" w14:textId="77777777" w:rsidR="004F36C7" w:rsidRDefault="00000000">
            <w:pPr>
              <w:spacing w:after="0"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vlastného imania a výsledku hospodárenia účtovnej </w:t>
            </w:r>
          </w:p>
          <w:p w14:paraId="0149D0AC" w14:textId="77777777" w:rsidR="004F36C7" w:rsidRDefault="00000000">
            <w:pPr>
              <w:spacing w:after="0"/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jednotky</w:t>
            </w:r>
          </w:p>
        </w:tc>
      </w:tr>
      <w:tr w:rsidR="004F36C7" w14:paraId="084E3386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07DB27" w14:textId="77777777" w:rsidR="004F36C7" w:rsidRDefault="004F36C7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6F4889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73E9E5E" w14:textId="77777777" w:rsidR="004F36C7" w:rsidRDefault="004F36C7"/>
        </w:tc>
      </w:tr>
      <w:tr w:rsidR="004F36C7" w14:paraId="79FE4F82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B1B5813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E93D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1497446" w14:textId="77777777" w:rsidR="004F36C7" w:rsidRDefault="004F36C7"/>
        </w:tc>
      </w:tr>
      <w:tr w:rsidR="004F36C7" w14:paraId="574018B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C3D2344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7EC27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9F6419D" w14:textId="77777777" w:rsidR="004F36C7" w:rsidRDefault="004F36C7"/>
        </w:tc>
      </w:tr>
      <w:tr w:rsidR="004F36C7" w14:paraId="0BA4E0A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1005DBF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19569C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51C5990" w14:textId="77777777" w:rsidR="004F36C7" w:rsidRDefault="004F36C7"/>
        </w:tc>
      </w:tr>
      <w:tr w:rsidR="004F36C7" w14:paraId="4047C9EC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F4C0DE3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3BD8A6B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973F341" w14:textId="77777777" w:rsidR="004F36C7" w:rsidRDefault="004F36C7"/>
        </w:tc>
      </w:tr>
    </w:tbl>
    <w:p w14:paraId="1D1A3D40" w14:textId="77777777" w:rsidR="004F36C7" w:rsidRDefault="00000000">
      <w:pPr>
        <w:numPr>
          <w:ilvl w:val="0"/>
          <w:numId w:val="3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Dotácie poskytnuté na obstaranie majetku:</w:t>
      </w:r>
    </w:p>
    <w:tbl>
      <w:tblPr>
        <w:tblStyle w:val="TableGrid"/>
        <w:tblW w:w="9950" w:type="dxa"/>
        <w:tblInd w:w="-41" w:type="dxa"/>
        <w:tblCellMar>
          <w:top w:w="62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50A67A1B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2AC83EA" w14:textId="77777777" w:rsidR="004F36C7" w:rsidRDefault="00000000">
            <w:pPr>
              <w:spacing w:after="0"/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F4D5C4E" w14:textId="77777777" w:rsidR="004F36C7" w:rsidRDefault="00000000">
            <w:pPr>
              <w:spacing w:after="0"/>
              <w:ind w:left="4"/>
              <w:jc w:val="center"/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5DB144C" w14:textId="77777777" w:rsidR="004F36C7" w:rsidRDefault="00000000">
            <w:pPr>
              <w:spacing w:after="0"/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4F36C7" w14:paraId="1CA6D06D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DA73720" w14:textId="77777777" w:rsidR="004F36C7" w:rsidRDefault="004F36C7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FA8DE2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121E6F9" w14:textId="77777777" w:rsidR="004F36C7" w:rsidRDefault="004F36C7"/>
        </w:tc>
      </w:tr>
      <w:tr w:rsidR="004F36C7" w14:paraId="3E663D9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696A3A3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08D57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20B1660" w14:textId="77777777" w:rsidR="004F36C7" w:rsidRDefault="004F36C7"/>
        </w:tc>
      </w:tr>
      <w:tr w:rsidR="004F36C7" w14:paraId="09ACB6FF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3548B3C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D6E7968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23440F4" w14:textId="77777777" w:rsidR="004F36C7" w:rsidRDefault="004F36C7"/>
        </w:tc>
      </w:tr>
    </w:tbl>
    <w:p w14:paraId="41F50CC2" w14:textId="77777777" w:rsidR="004F36C7" w:rsidRDefault="00000000">
      <w:pPr>
        <w:numPr>
          <w:ilvl w:val="0"/>
          <w:numId w:val="3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Oprava významných a nevýznamných chýb minulých účtovných období vykonaných v bežnom účtovnom období:</w:t>
      </w:r>
    </w:p>
    <w:tbl>
      <w:tblPr>
        <w:tblStyle w:val="TableGrid"/>
        <w:tblW w:w="9950" w:type="dxa"/>
        <w:tblInd w:w="-41" w:type="dxa"/>
        <w:tblCellMar>
          <w:top w:w="62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2064"/>
        <w:gridCol w:w="4242"/>
      </w:tblGrid>
      <w:tr w:rsidR="004F36C7" w14:paraId="74BAA21E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0F74A30" w14:textId="77777777" w:rsidR="004F36C7" w:rsidRDefault="00000000">
            <w:pPr>
              <w:spacing w:after="0"/>
              <w:ind w:right="31"/>
              <w:jc w:val="center"/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E5F9DD" w14:textId="77777777" w:rsidR="004F36C7" w:rsidRDefault="00000000">
            <w:pPr>
              <w:spacing w:after="0"/>
              <w:ind w:right="36"/>
              <w:jc w:val="center"/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6AF78D0" w14:textId="77777777" w:rsidR="004F36C7" w:rsidRDefault="00000000">
            <w:pPr>
              <w:spacing w:after="0"/>
              <w:ind w:right="32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4F36C7" w14:paraId="1A3EAAED" w14:textId="77777777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6EA61F1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BC3CEE" w14:textId="77777777" w:rsidR="004F36C7" w:rsidRDefault="004F36C7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87A6342" w14:textId="77777777" w:rsidR="004F36C7" w:rsidRDefault="004F36C7"/>
        </w:tc>
      </w:tr>
      <w:tr w:rsidR="004F36C7" w14:paraId="77F9D77D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13018AA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lastRenderedPageBreak/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D2F3867" w14:textId="77777777" w:rsidR="004F36C7" w:rsidRDefault="004F36C7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793B0FD" w14:textId="77777777" w:rsidR="004F36C7" w:rsidRDefault="004F36C7"/>
        </w:tc>
      </w:tr>
    </w:tbl>
    <w:p w14:paraId="46CCC0BC" w14:textId="77777777" w:rsidR="004F36C7" w:rsidRDefault="00000000">
      <w:pPr>
        <w:spacing w:after="11" w:line="265" w:lineRule="auto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B050"/>
        </w:rPr>
        <w:t>Čl. III</w:t>
      </w:r>
    </w:p>
    <w:p w14:paraId="380ABC8C" w14:textId="77777777" w:rsidR="004F36C7" w:rsidRDefault="00000000">
      <w:pPr>
        <w:spacing w:after="326" w:line="265" w:lineRule="auto"/>
        <w:ind w:left="10" w:right="37" w:hanging="10"/>
        <w:jc w:val="center"/>
      </w:pPr>
      <w:r>
        <w:rPr>
          <w:rFonts w:ascii="Arial" w:eastAsia="Arial" w:hAnsi="Arial" w:cs="Arial"/>
          <w:b/>
          <w:i/>
          <w:color w:val="00B050"/>
        </w:rPr>
        <w:t>Informácie, ktoré vysvetľujú a dopĺňajú súvahu a výkaz ziskov a strát</w:t>
      </w:r>
    </w:p>
    <w:p w14:paraId="0EF00EF2" w14:textId="77777777" w:rsidR="004F36C7" w:rsidRDefault="00000000">
      <w:pPr>
        <w:spacing w:after="80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1. Informácie o sume a dôvodoch vzniku jednotlivých položiek nákladov alebo výnosov, ktoré majú výnimočný rozsah alebo výskyt:</w:t>
      </w:r>
    </w:p>
    <w:tbl>
      <w:tblPr>
        <w:tblStyle w:val="TableGrid"/>
        <w:tblW w:w="9950" w:type="dxa"/>
        <w:tblInd w:w="-41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3097"/>
        <w:gridCol w:w="2177"/>
      </w:tblGrid>
      <w:tr w:rsidR="004F36C7" w14:paraId="047FA363" w14:textId="77777777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A7A035A" w14:textId="77777777" w:rsidR="004F36C7" w:rsidRDefault="00000000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5DF5855" w14:textId="77777777" w:rsidR="004F36C7" w:rsidRDefault="00000000">
            <w:pPr>
              <w:spacing w:after="0"/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44C770B" w14:textId="77777777" w:rsidR="004F36C7" w:rsidRDefault="00000000">
            <w:pPr>
              <w:spacing w:after="0"/>
              <w:ind w:left="2"/>
              <w:jc w:val="center"/>
            </w:pPr>
            <w:r>
              <w:rPr>
                <w:rFonts w:ascii="Arial" w:eastAsia="Arial" w:hAnsi="Arial" w:cs="Arial"/>
                <w:b/>
              </w:rPr>
              <w:t>Hodnota</w:t>
            </w:r>
          </w:p>
        </w:tc>
      </w:tr>
      <w:tr w:rsidR="004F36C7" w14:paraId="6BE09EE9" w14:textId="77777777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ABBDE5" w14:textId="77777777" w:rsidR="004F36C7" w:rsidRDefault="004F36C7"/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A0C51E" w14:textId="77777777" w:rsidR="004F36C7" w:rsidRDefault="004F36C7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4B70251" w14:textId="77777777" w:rsidR="004F36C7" w:rsidRDefault="004F36C7"/>
        </w:tc>
      </w:tr>
      <w:tr w:rsidR="004F36C7" w14:paraId="0B1B482F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33D4768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E936E1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DEAFDE7" w14:textId="77777777" w:rsidR="004F36C7" w:rsidRDefault="004F36C7"/>
        </w:tc>
      </w:tr>
      <w:tr w:rsidR="004F36C7" w14:paraId="1B0A8137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0ACFA12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24F34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EA56B1A" w14:textId="77777777" w:rsidR="004F36C7" w:rsidRDefault="004F36C7"/>
        </w:tc>
      </w:tr>
      <w:tr w:rsidR="004F36C7" w14:paraId="338B5BFF" w14:textId="77777777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D0BDA5E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C53B9D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B8CCC6E" w14:textId="77777777" w:rsidR="004F36C7" w:rsidRDefault="004F36C7"/>
        </w:tc>
      </w:tr>
      <w:tr w:rsidR="004F36C7" w14:paraId="1F40E1B0" w14:textId="77777777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4551CC8" w14:textId="77777777" w:rsidR="004F36C7" w:rsidRDefault="004F36C7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03DE1A6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1067199" w14:textId="77777777" w:rsidR="004F36C7" w:rsidRDefault="004F36C7"/>
        </w:tc>
      </w:tr>
    </w:tbl>
    <w:p w14:paraId="171ECE05" w14:textId="77777777" w:rsidR="004F36C7" w:rsidRDefault="00000000">
      <w:pPr>
        <w:tabs>
          <w:tab w:val="center" w:pos="1822"/>
        </w:tabs>
        <w:spacing w:after="46" w:line="267" w:lineRule="auto"/>
        <w:ind w:left="-15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6B346221" w14:textId="77777777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3D24852" w14:textId="77777777" w:rsidR="004F36C7" w:rsidRDefault="00000000">
            <w:pPr>
              <w:spacing w:after="0"/>
              <w:ind w:left="81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52D359A" w14:textId="77777777" w:rsidR="004F36C7" w:rsidRDefault="00000000">
            <w:pPr>
              <w:spacing w:after="0"/>
              <w:ind w:left="78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26E172F" w14:textId="77777777" w:rsidR="004F36C7" w:rsidRDefault="00000000">
            <w:pPr>
              <w:spacing w:after="0"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Bezprostredne predchádzajúce účtovné </w:t>
            </w:r>
          </w:p>
          <w:p w14:paraId="447C2F6E" w14:textId="77777777" w:rsidR="004F36C7" w:rsidRDefault="00000000">
            <w:pPr>
              <w:spacing w:after="0"/>
              <w:ind w:left="79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</w:tr>
      <w:tr w:rsidR="004F36C7" w14:paraId="14C3E31D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3A57DA7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ED25EA4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7856D6E" w14:textId="77777777" w:rsidR="004F36C7" w:rsidRDefault="004F36C7"/>
        </w:tc>
      </w:tr>
      <w:tr w:rsidR="004F36C7" w14:paraId="577B817F" w14:textId="77777777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EC9452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02DDE3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D072DF9" w14:textId="77777777" w:rsidR="004F36C7" w:rsidRDefault="004F36C7"/>
        </w:tc>
      </w:tr>
      <w:tr w:rsidR="004F36C7" w14:paraId="4E69E2E3" w14:textId="77777777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823CF63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0D7D22B" w14:textId="28AF337C" w:rsidR="004F36C7" w:rsidRDefault="004F36C7">
            <w:pPr>
              <w:spacing w:after="0"/>
              <w:ind w:left="1155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02A6A739" w14:textId="6456E387" w:rsidR="004F36C7" w:rsidRDefault="004F36C7">
            <w:pPr>
              <w:spacing w:after="0"/>
              <w:ind w:left="1268"/>
              <w:jc w:val="center"/>
            </w:pPr>
          </w:p>
        </w:tc>
      </w:tr>
      <w:tr w:rsidR="004F36C7" w14:paraId="78A7E881" w14:textId="77777777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F320C9C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E1AADF7" w14:textId="73BA3C33" w:rsidR="004F36C7" w:rsidRPr="00882F0F" w:rsidRDefault="00882F0F" w:rsidP="00882F0F">
            <w:pPr>
              <w:spacing w:after="0"/>
              <w:ind w:left="1494"/>
              <w:jc w:val="center"/>
              <w:rPr>
                <w:b/>
                <w:color w:val="2F75B5"/>
              </w:rPr>
            </w:pPr>
            <w:r w:rsidRPr="00882F0F">
              <w:rPr>
                <w:b/>
                <w:color w:val="2F75B5"/>
              </w:rPr>
              <w:t>946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090A8C8" w14:textId="4E803CF4" w:rsidR="004F36C7" w:rsidRDefault="00205F5E">
            <w:pPr>
              <w:spacing w:after="0"/>
              <w:ind w:left="1494"/>
              <w:jc w:val="center"/>
            </w:pPr>
            <w:r>
              <w:rPr>
                <w:b/>
                <w:color w:val="2F75B5"/>
              </w:rPr>
              <w:t>924</w:t>
            </w:r>
          </w:p>
        </w:tc>
      </w:tr>
      <w:tr w:rsidR="004F36C7" w14:paraId="6E0325AD" w14:textId="77777777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C8F93C6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B24F6F6" w14:textId="0FF431C5" w:rsidR="004F36C7" w:rsidRDefault="00882F0F">
            <w:pPr>
              <w:spacing w:after="0"/>
              <w:ind w:left="1268"/>
              <w:jc w:val="center"/>
            </w:pPr>
            <w:r>
              <w:rPr>
                <w:color w:val="2F75B5"/>
              </w:rPr>
              <w:t>946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242301A7" w14:textId="2633449F" w:rsidR="004F36C7" w:rsidRDefault="00205F5E">
            <w:pPr>
              <w:spacing w:after="0"/>
              <w:ind w:left="1494"/>
              <w:jc w:val="center"/>
            </w:pPr>
            <w:r>
              <w:rPr>
                <w:color w:val="2F75B5"/>
              </w:rPr>
              <w:t>924</w:t>
            </w:r>
          </w:p>
        </w:tc>
      </w:tr>
      <w:tr w:rsidR="004F36C7" w14:paraId="242D4C7E" w14:textId="77777777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9C95F07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D4F48B7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5A55EA9" w14:textId="77777777" w:rsidR="004F36C7" w:rsidRDefault="004F36C7"/>
        </w:tc>
      </w:tr>
    </w:tbl>
    <w:p w14:paraId="78DC421B" w14:textId="77777777" w:rsidR="004F36C7" w:rsidRDefault="00000000">
      <w:pPr>
        <w:tabs>
          <w:tab w:val="center" w:pos="3207"/>
        </w:tabs>
        <w:spacing w:after="46" w:line="267" w:lineRule="auto"/>
        <w:ind w:left="-15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tbl>
      <w:tblPr>
        <w:tblStyle w:val="TableGrid"/>
        <w:tblW w:w="9950" w:type="dxa"/>
        <w:tblInd w:w="-41" w:type="dxa"/>
        <w:tblCellMar>
          <w:top w:w="67" w:type="dxa"/>
          <w:left w:w="106" w:type="dxa"/>
          <w:bottom w:w="0" w:type="dxa"/>
          <w:right w:w="9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F36C7" w14:paraId="36C98F58" w14:textId="77777777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34E0F8D3" w14:textId="77777777" w:rsidR="004F36C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35B68999" w14:textId="77777777" w:rsidR="004F36C7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4F36C7" w14:paraId="58603642" w14:textId="77777777">
        <w:trPr>
          <w:trHeight w:val="59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D8CF7DC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40DAB68" w14:textId="77777777" w:rsidR="004F36C7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B75919E" w14:textId="77777777" w:rsidR="004F36C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>Inou formou zabezpečenia</w:t>
            </w:r>
          </w:p>
        </w:tc>
      </w:tr>
      <w:tr w:rsidR="004F36C7" w14:paraId="0CFA3677" w14:textId="77777777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E0E7656" w14:textId="77777777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DEC4D2" w14:textId="77777777" w:rsidR="004F36C7" w:rsidRDefault="004F36C7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C315E43" w14:textId="77777777" w:rsidR="004F36C7" w:rsidRDefault="004F36C7"/>
        </w:tc>
      </w:tr>
      <w:tr w:rsidR="004F36C7" w14:paraId="533EB37A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6082C19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90B61E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4A75A43" w14:textId="77777777" w:rsidR="004F36C7" w:rsidRDefault="004F36C7"/>
        </w:tc>
      </w:tr>
      <w:tr w:rsidR="004F36C7" w14:paraId="17DAFDF0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77821F8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BBE7FB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1BF6D90" w14:textId="77777777" w:rsidR="004F36C7" w:rsidRDefault="004F36C7"/>
        </w:tc>
      </w:tr>
      <w:tr w:rsidR="004F36C7" w14:paraId="2B1E5C27" w14:textId="77777777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4CA4BF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5914F1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E854E6D" w14:textId="77777777" w:rsidR="004F36C7" w:rsidRDefault="004F36C7"/>
        </w:tc>
      </w:tr>
      <w:tr w:rsidR="004F36C7" w14:paraId="3DBFC2D2" w14:textId="77777777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6C2129E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E51180F" w14:textId="77777777" w:rsidR="004F36C7" w:rsidRDefault="004F36C7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814B711" w14:textId="77777777" w:rsidR="004F36C7" w:rsidRDefault="004F36C7"/>
        </w:tc>
      </w:tr>
    </w:tbl>
    <w:p w14:paraId="00A1BC3F" w14:textId="77777777" w:rsidR="004F36C7" w:rsidRDefault="00000000">
      <w:pPr>
        <w:tabs>
          <w:tab w:val="center" w:pos="2213"/>
        </w:tabs>
        <w:spacing w:after="46" w:line="267" w:lineRule="auto"/>
        <w:ind w:left="-15"/>
      </w:pPr>
      <w:r>
        <w:rPr>
          <w:rFonts w:ascii="Arial" w:eastAsia="Arial" w:hAnsi="Arial" w:cs="Arial"/>
          <w:b/>
        </w:rPr>
        <w:t>3</w:t>
      </w:r>
      <w:r>
        <w:rPr>
          <w:rFonts w:ascii="Arial" w:eastAsia="Arial" w:hAnsi="Arial" w:cs="Arial"/>
          <w:b/>
        </w:rPr>
        <w:tab/>
        <w:t>Informácie o vlastných akciách:</w:t>
      </w:r>
    </w:p>
    <w:tbl>
      <w:tblPr>
        <w:tblStyle w:val="TableGrid"/>
        <w:tblW w:w="9950" w:type="dxa"/>
        <w:tblInd w:w="-41" w:type="dxa"/>
        <w:tblCellMar>
          <w:top w:w="53" w:type="dxa"/>
          <w:left w:w="6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579"/>
        <w:gridCol w:w="2065"/>
        <w:gridCol w:w="2064"/>
        <w:gridCol w:w="2065"/>
        <w:gridCol w:w="2177"/>
      </w:tblGrid>
      <w:tr w:rsidR="004F36C7" w14:paraId="7BDC7EBD" w14:textId="77777777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7BF7B13" w14:textId="77777777" w:rsidR="004F36C7" w:rsidRDefault="00000000">
            <w:pPr>
              <w:spacing w:after="0" w:line="268" w:lineRule="auto"/>
              <w:jc w:val="center"/>
            </w:pPr>
            <w:r>
              <w:rPr>
                <w:rFonts w:ascii="Arial" w:eastAsia="Arial" w:hAnsi="Arial" w:cs="Arial"/>
                <w:b/>
              </w:rPr>
              <w:t xml:space="preserve">Dôvod nadobudnutia vlastných </w:t>
            </w:r>
          </w:p>
          <w:p w14:paraId="67E17EF6" w14:textId="77777777" w:rsidR="004F36C7" w:rsidRDefault="00000000">
            <w:pPr>
              <w:spacing w:after="9"/>
              <w:ind w:left="134"/>
            </w:pPr>
            <w:r>
              <w:rPr>
                <w:rFonts w:ascii="Arial" w:eastAsia="Arial" w:hAnsi="Arial" w:cs="Arial"/>
                <w:b/>
              </w:rPr>
              <w:t xml:space="preserve">akcií počas </w:t>
            </w:r>
          </w:p>
          <w:p w14:paraId="50D0A0B9" w14:textId="77777777" w:rsidR="004F36C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EB2AE9F" w14:textId="77777777" w:rsidR="004F36C7" w:rsidRDefault="004F36C7"/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</w:tcPr>
          <w:p w14:paraId="57E20CA9" w14:textId="77777777" w:rsidR="004F36C7" w:rsidRDefault="00000000">
            <w:pPr>
              <w:spacing w:after="0"/>
              <w:ind w:left="66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160C95D3" w14:textId="77777777" w:rsidR="004F36C7" w:rsidRDefault="004F36C7"/>
        </w:tc>
      </w:tr>
      <w:tr w:rsidR="004F36C7" w14:paraId="0A3E25BA" w14:textId="77777777">
        <w:trPr>
          <w:trHeight w:val="596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54F7169D" w14:textId="77777777" w:rsidR="004F36C7" w:rsidRDefault="004F36C7"/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62B6BEA" w14:textId="77777777" w:rsidR="004F36C7" w:rsidRDefault="00000000">
            <w:pPr>
              <w:spacing w:after="0"/>
              <w:ind w:left="23" w:hanging="23"/>
              <w:jc w:val="center"/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AD7B28B" w14:textId="77777777" w:rsidR="004F36C7" w:rsidRDefault="00000000">
            <w:pPr>
              <w:spacing w:after="0"/>
              <w:ind w:right="39"/>
              <w:jc w:val="center"/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FE963B9" w14:textId="77777777" w:rsidR="004F36C7" w:rsidRDefault="00000000">
            <w:pPr>
              <w:spacing w:after="0"/>
              <w:ind w:right="39"/>
              <w:jc w:val="center"/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67A39954" w14:textId="77777777" w:rsidR="004F36C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</w:rPr>
              <w:t>Stav na konci účtovného obdobia</w:t>
            </w:r>
          </w:p>
        </w:tc>
      </w:tr>
      <w:tr w:rsidR="004F36C7" w14:paraId="0F86C0DD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0D3A0DDD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732A118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5F9" w14:textId="77777777" w:rsidR="004F36C7" w:rsidRDefault="00000000">
            <w:pPr>
              <w:spacing w:after="0"/>
              <w:ind w:right="43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69BA67" w14:textId="77777777" w:rsidR="004F36C7" w:rsidRDefault="00000000">
            <w:pPr>
              <w:spacing w:after="0"/>
              <w:ind w:right="43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020A5D5" w14:textId="77777777" w:rsidR="004F36C7" w:rsidRDefault="004F36C7"/>
        </w:tc>
      </w:tr>
      <w:tr w:rsidR="004F36C7" w14:paraId="79C6A612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FA18D1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3AF7F88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BC50C1" w14:textId="77777777" w:rsidR="004F36C7" w:rsidRDefault="00000000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72FFD6" w14:textId="77777777" w:rsidR="004F36C7" w:rsidRDefault="00000000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BCD9B2B" w14:textId="77777777" w:rsidR="004F36C7" w:rsidRDefault="004F36C7"/>
        </w:tc>
      </w:tr>
      <w:tr w:rsidR="004F36C7" w14:paraId="41372D3B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54DDFE7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3790EA6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33DF35" w14:textId="77777777" w:rsidR="004F36C7" w:rsidRDefault="00000000">
            <w:pPr>
              <w:spacing w:after="0"/>
              <w:ind w:left="67"/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06B31D" w14:textId="77777777" w:rsidR="004F36C7" w:rsidRDefault="00000000">
            <w:pPr>
              <w:spacing w:after="0"/>
              <w:ind w:left="98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3F126EF3" w14:textId="77777777" w:rsidR="004F36C7" w:rsidRDefault="004F36C7"/>
        </w:tc>
      </w:tr>
      <w:tr w:rsidR="004F36C7" w14:paraId="54614ACF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CCEF8D0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2C2F3C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1CEB62" w14:textId="77777777" w:rsidR="004F36C7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</w:rPr>
              <w:t xml:space="preserve">Hodnota </w:t>
            </w:r>
            <w:proofErr w:type="spellStart"/>
            <w:r>
              <w:rPr>
                <w:rFonts w:ascii="Arial" w:eastAsia="Arial" w:hAnsi="Arial" w:cs="Arial"/>
              </w:rPr>
              <w:t>nadobudn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7EFF98" w14:textId="77777777" w:rsidR="004F36C7" w:rsidRDefault="00000000">
            <w:pPr>
              <w:spacing w:after="0"/>
              <w:ind w:left="41"/>
              <w:jc w:val="both"/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42040C3" w14:textId="77777777" w:rsidR="004F36C7" w:rsidRDefault="004F36C7"/>
        </w:tc>
      </w:tr>
      <w:tr w:rsidR="004F36C7" w14:paraId="1D6A6AD7" w14:textId="77777777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37FDC77" w14:textId="77777777" w:rsidR="004F36C7" w:rsidRDefault="004F36C7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B397EF9" w14:textId="77777777" w:rsidR="004F36C7" w:rsidRDefault="004F36C7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C8E3B4" w14:textId="77777777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D47B01" w14:textId="77777777" w:rsidR="004F36C7" w:rsidRDefault="004F36C7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27FD711" w14:textId="77777777" w:rsidR="004F36C7" w:rsidRDefault="004F36C7"/>
        </w:tc>
      </w:tr>
      <w:tr w:rsidR="004F36C7" w14:paraId="7B22B3EA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16916E69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4455D60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1C24A9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B739BD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E2EF967" w14:textId="77777777" w:rsidR="004F36C7" w:rsidRDefault="004F36C7"/>
        </w:tc>
      </w:tr>
      <w:tr w:rsidR="004F36C7" w14:paraId="757A6177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D5D0D7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5DB93C8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146FD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CCF79B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A43C8C7" w14:textId="77777777" w:rsidR="004F36C7" w:rsidRDefault="004F36C7"/>
        </w:tc>
      </w:tr>
      <w:tr w:rsidR="004F36C7" w14:paraId="5CCE1506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2FA1700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F51561B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61346E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2254C16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BE49FAB" w14:textId="77777777" w:rsidR="004F36C7" w:rsidRDefault="004F36C7"/>
        </w:tc>
      </w:tr>
      <w:tr w:rsidR="004F36C7" w14:paraId="3F18C9F2" w14:textId="77777777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9095FF8" w14:textId="77777777" w:rsidR="004F36C7" w:rsidRDefault="004F36C7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7B3904D" w14:textId="77777777" w:rsidR="004F36C7" w:rsidRDefault="004F36C7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B3A055" w14:textId="77777777" w:rsidR="004F36C7" w:rsidRDefault="004F36C7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1AA5DC" w14:textId="77777777" w:rsidR="004F36C7" w:rsidRDefault="004F36C7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559BF9D" w14:textId="77777777" w:rsidR="004F36C7" w:rsidRDefault="004F36C7"/>
        </w:tc>
      </w:tr>
      <w:tr w:rsidR="004F36C7" w14:paraId="2954F5A2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5080F93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114A38E5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756F66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3F7D77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61BCF6CD" w14:textId="77777777" w:rsidR="004F36C7" w:rsidRDefault="004F36C7"/>
        </w:tc>
      </w:tr>
      <w:tr w:rsidR="004F36C7" w14:paraId="62F734EA" w14:textId="77777777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B60158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7027A9EC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AEAB8F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86B49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C389D4C" w14:textId="77777777" w:rsidR="004F36C7" w:rsidRDefault="004F36C7"/>
        </w:tc>
      </w:tr>
      <w:tr w:rsidR="004F36C7" w14:paraId="7BFDB554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0B5D9B6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B6DF9C1" w14:textId="77777777" w:rsidR="004F36C7" w:rsidRDefault="004F36C7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5132466" w14:textId="77777777" w:rsidR="004F36C7" w:rsidRDefault="004F36C7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A683B3E" w14:textId="77777777" w:rsidR="004F36C7" w:rsidRDefault="004F36C7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BB5795C" w14:textId="77777777" w:rsidR="004F36C7" w:rsidRDefault="004F36C7"/>
        </w:tc>
      </w:tr>
    </w:tbl>
    <w:p w14:paraId="4F2261E8" w14:textId="77777777" w:rsidR="004F36C7" w:rsidRDefault="00000000">
      <w:pPr>
        <w:numPr>
          <w:ilvl w:val="0"/>
          <w:numId w:val="4"/>
        </w:numPr>
        <w:spacing w:after="46" w:line="267" w:lineRule="auto"/>
        <w:ind w:hanging="547"/>
        <w:jc w:val="both"/>
      </w:pPr>
      <w:r>
        <w:rPr>
          <w:rFonts w:ascii="Arial" w:eastAsia="Arial" w:hAnsi="Arial" w:cs="Arial"/>
          <w:b/>
        </w:rPr>
        <w:t>Informácie o orgánoch účtovnej jednotky: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bottom w:w="0" w:type="dxa"/>
          <w:right w:w="32" w:type="dxa"/>
        </w:tblCellMar>
        <w:tblLook w:val="04A0" w:firstRow="1" w:lastRow="0" w:firstColumn="1" w:lastColumn="0" w:noHBand="0" w:noVBand="1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4F36C7" w14:paraId="286D6E1F" w14:textId="77777777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512EE00" w14:textId="77777777" w:rsidR="004F36C7" w:rsidRDefault="00000000">
            <w:pPr>
              <w:spacing w:after="0"/>
              <w:ind w:left="12"/>
              <w:jc w:val="center"/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2416557" w14:textId="77777777" w:rsidR="004F36C7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51D9B7CF" w14:textId="77777777" w:rsidR="004F36C7" w:rsidRDefault="00000000">
            <w:pPr>
              <w:spacing w:after="0"/>
              <w:ind w:left="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Hodnota príjmu, výhody bývalých členov orgánov</w:t>
            </w:r>
          </w:p>
        </w:tc>
      </w:tr>
      <w:tr w:rsidR="004F36C7" w14:paraId="23836689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92660A6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567B6D" w14:textId="77777777" w:rsidR="004F36C7" w:rsidRDefault="00000000">
            <w:pPr>
              <w:spacing w:after="0"/>
              <w:ind w:left="7"/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0C9C423" w14:textId="77777777" w:rsidR="004F36C7" w:rsidRDefault="00000000">
            <w:pPr>
              <w:spacing w:after="0"/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7764DC1" w14:textId="77777777" w:rsidR="004F36C7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091B331" w14:textId="77777777" w:rsidR="004F36C7" w:rsidRDefault="00000000">
            <w:pPr>
              <w:spacing w:after="0"/>
              <w:ind w:left="7"/>
              <w:jc w:val="both"/>
            </w:pPr>
            <w:r>
              <w:rPr>
                <w:rFonts w:ascii="Arial" w:eastAsia="Arial" w:hAnsi="Arial" w:cs="Arial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0941C9F" w14:textId="77777777" w:rsidR="004F36C7" w:rsidRDefault="00000000">
            <w:pPr>
              <w:spacing w:after="0"/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D1AAD9F" w14:textId="77777777" w:rsidR="004F36C7" w:rsidRDefault="00000000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4F36C7" w14:paraId="6D09107D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3014AF9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 xml:space="preserve">Poskytnuté záruky alebo </w:t>
            </w:r>
            <w:proofErr w:type="spellStart"/>
            <w:r>
              <w:rPr>
                <w:rFonts w:ascii="Arial" w:eastAsia="Arial" w:hAnsi="Arial" w:cs="Arial"/>
              </w:rPr>
              <w:t>zabezp</w:t>
            </w:r>
            <w:proofErr w:type="spellEnd"/>
            <w:r>
              <w:rPr>
                <w:rFonts w:ascii="Arial" w:eastAsia="Arial" w:hAnsi="Arial" w:cs="Arial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A5E495" w14:textId="77777777" w:rsidR="004F36C7" w:rsidRDefault="004F36C7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F15D3" w14:textId="77777777" w:rsidR="004F36C7" w:rsidRDefault="004F36C7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5352D80" w14:textId="77777777" w:rsidR="004F36C7" w:rsidRDefault="004F36C7"/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41F4610" w14:textId="77777777" w:rsidR="004F36C7" w:rsidRDefault="004F36C7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CFC75B" w14:textId="77777777" w:rsidR="004F36C7" w:rsidRDefault="004F36C7"/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41FA4FC" w14:textId="77777777" w:rsidR="004F36C7" w:rsidRDefault="004F36C7"/>
        </w:tc>
      </w:tr>
      <w:tr w:rsidR="004F36C7" w14:paraId="1EB00A99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FCA8D6A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9FD4AD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AEE164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E098C6D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F5CF5EF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539E7A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EF38131" w14:textId="77777777" w:rsidR="004F36C7" w:rsidRDefault="004F36C7"/>
        </w:tc>
      </w:tr>
      <w:tr w:rsidR="004F36C7" w14:paraId="1689E07C" w14:textId="77777777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93423B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60C98B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B9DC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486D0AA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FFD5E2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BD2DED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3978302" w14:textId="77777777" w:rsidR="004F36C7" w:rsidRDefault="004F36C7"/>
        </w:tc>
      </w:tr>
      <w:tr w:rsidR="004F36C7" w14:paraId="6D304F53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275B928" w14:textId="77777777" w:rsidR="004F36C7" w:rsidRDefault="00000000">
            <w:pPr>
              <w:spacing w:after="0"/>
            </w:pPr>
            <w:proofErr w:type="spellStart"/>
            <w:r>
              <w:rPr>
                <w:rFonts w:ascii="Arial" w:eastAsia="Arial" w:hAnsi="Arial" w:cs="Arial"/>
              </w:rPr>
              <w:t>Odpustné</w:t>
            </w:r>
            <w:proofErr w:type="spellEnd"/>
            <w:r>
              <w:rPr>
                <w:rFonts w:ascii="Arial" w:eastAsia="Arial" w:hAnsi="Arial" w:cs="Arial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4D11A4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A9FD0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8C1C33C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C6B9203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CD664B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3D9FF9F" w14:textId="77777777" w:rsidR="004F36C7" w:rsidRDefault="004F36C7"/>
        </w:tc>
      </w:tr>
      <w:tr w:rsidR="004F36C7" w14:paraId="31BE7DF1" w14:textId="77777777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16017D0" w14:textId="77777777" w:rsidR="004F36C7" w:rsidRDefault="00000000">
            <w:pPr>
              <w:spacing w:after="0"/>
            </w:pPr>
            <w:r>
              <w:rPr>
                <w:rFonts w:ascii="Arial" w:eastAsia="Arial" w:hAnsi="Arial" w:cs="Arial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E7E7FBA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5F6AB1C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30F0EEB" w14:textId="77777777" w:rsidR="004F36C7" w:rsidRDefault="004F36C7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3BBF442" w14:textId="77777777" w:rsidR="004F36C7" w:rsidRDefault="004F36C7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C966C3D" w14:textId="77777777" w:rsidR="004F36C7" w:rsidRDefault="004F36C7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1C305B4" w14:textId="77777777" w:rsidR="004F36C7" w:rsidRDefault="004F36C7"/>
        </w:tc>
      </w:tr>
    </w:tbl>
    <w:p w14:paraId="73F25F31" w14:textId="77777777" w:rsidR="004F36C7" w:rsidRDefault="00000000">
      <w:pPr>
        <w:spacing w:after="4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4.d Hlavné podmienky, na základe ktorých boli záruky alebo iné zabezpečenia poskytnuté (pri pôžičkách sa uvádzajú úrokové sadzby):</w:t>
      </w:r>
    </w:p>
    <w:p w14:paraId="343AC713" w14:textId="77777777" w:rsidR="004F36C7" w:rsidRDefault="00000000">
      <w:pPr>
        <w:numPr>
          <w:ilvl w:val="1"/>
          <w:numId w:val="5"/>
        </w:numPr>
        <w:spacing w:after="46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Style w:val="TableGrid"/>
        <w:tblW w:w="9950" w:type="dxa"/>
        <w:tblInd w:w="-41" w:type="dxa"/>
        <w:tblCellMar>
          <w:top w:w="46" w:type="dxa"/>
          <w:left w:w="3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0B4B0991" w14:textId="77777777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DF3E983" w14:textId="77777777" w:rsidR="004F36C7" w:rsidRDefault="00000000">
            <w:pPr>
              <w:spacing w:after="0"/>
              <w:ind w:right="17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152169E" w14:textId="77777777" w:rsidR="004F36C7" w:rsidRDefault="00000000">
            <w:pPr>
              <w:spacing w:after="0"/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14:paraId="653A5E93" w14:textId="77777777" w:rsidR="004F36C7" w:rsidRDefault="00000000">
            <w:pPr>
              <w:spacing w:after="0"/>
              <w:ind w:left="115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4F36C7" w14:paraId="2CB93EC1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8BAC32F" w14:textId="77777777" w:rsidR="004F36C7" w:rsidRDefault="00000000">
            <w:pPr>
              <w:spacing w:after="0"/>
              <w:jc w:val="both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>. prenájmu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DED52B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2A48618" w14:textId="77777777" w:rsidR="004F36C7" w:rsidRDefault="004F36C7"/>
        </w:tc>
      </w:tr>
      <w:tr w:rsidR="004F36C7" w14:paraId="56BD168E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9A94BA7" w14:textId="77777777" w:rsidR="004F36C7" w:rsidRDefault="00000000">
            <w:pPr>
              <w:spacing w:after="0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C821D4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EC6ABE3" w14:textId="77777777" w:rsidR="004F36C7" w:rsidRDefault="004F36C7"/>
        </w:tc>
      </w:tr>
      <w:tr w:rsidR="004F36C7" w14:paraId="550500BA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F171F6D" w14:textId="77777777" w:rsidR="004F36C7" w:rsidRDefault="00000000">
            <w:pPr>
              <w:spacing w:after="0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1D6A45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482B274" w14:textId="77777777" w:rsidR="004F36C7" w:rsidRDefault="004F36C7"/>
        </w:tc>
      </w:tr>
      <w:tr w:rsidR="004F36C7" w14:paraId="0508646D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BF9D1B0" w14:textId="77777777" w:rsidR="004F36C7" w:rsidRDefault="00000000">
            <w:pPr>
              <w:spacing w:after="0"/>
            </w:pPr>
            <w:r>
              <w:t>Povinnosti z koncesionárskych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EE18E9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E3EA9E4" w14:textId="77777777" w:rsidR="004F36C7" w:rsidRDefault="004F36C7"/>
        </w:tc>
      </w:tr>
      <w:tr w:rsidR="004F36C7" w14:paraId="619B7C79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E015FD9" w14:textId="77777777" w:rsidR="004F36C7" w:rsidRDefault="00000000">
            <w:pPr>
              <w:spacing w:after="0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C6CECB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6F7F5BF" w14:textId="77777777" w:rsidR="004F36C7" w:rsidRDefault="004F36C7"/>
        </w:tc>
      </w:tr>
    </w:tbl>
    <w:p w14:paraId="250310DD" w14:textId="77777777" w:rsidR="004F36C7" w:rsidRDefault="00000000">
      <w:pPr>
        <w:spacing w:after="1263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finančných povinností:</w:t>
      </w:r>
    </w:p>
    <w:p w14:paraId="01AABF23" w14:textId="77777777" w:rsidR="004F36C7" w:rsidRDefault="00000000">
      <w:pPr>
        <w:numPr>
          <w:ilvl w:val="1"/>
          <w:numId w:val="5"/>
        </w:numPr>
        <w:spacing w:after="46" w:line="267" w:lineRule="auto"/>
        <w:ind w:hanging="609"/>
        <w:jc w:val="both"/>
      </w:pPr>
      <w:r>
        <w:rPr>
          <w:rFonts w:ascii="Arial" w:eastAsia="Arial" w:hAnsi="Arial" w:cs="Arial"/>
          <w:b/>
        </w:rPr>
        <w:t>Informácie o významných podmienených záväzkoch</w:t>
      </w:r>
    </w:p>
    <w:tbl>
      <w:tblPr>
        <w:tblStyle w:val="TableGrid"/>
        <w:tblW w:w="9950" w:type="dxa"/>
        <w:tblInd w:w="-41" w:type="dxa"/>
        <w:tblCellMar>
          <w:top w:w="49" w:type="dxa"/>
          <w:left w:w="3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4F36C7" w14:paraId="3176A2E6" w14:textId="77777777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E7354D2" w14:textId="77777777" w:rsidR="004F36C7" w:rsidRDefault="00000000">
            <w:pPr>
              <w:spacing w:after="0"/>
              <w:ind w:right="20"/>
              <w:jc w:val="center"/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989AB1E" w14:textId="77777777" w:rsidR="004F36C7" w:rsidRDefault="00000000">
            <w:pPr>
              <w:spacing w:after="0"/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4F36C7" w14:paraId="2789FFBF" w14:textId="77777777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F5414EB" w14:textId="77777777" w:rsidR="004F36C7" w:rsidRDefault="004F36C7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7B33A29" w14:textId="77777777" w:rsidR="004F36C7" w:rsidRDefault="00000000">
            <w:pPr>
              <w:spacing w:after="0"/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1CB18FA" w14:textId="77777777" w:rsidR="004F36C7" w:rsidRDefault="00000000">
            <w:pPr>
              <w:spacing w:after="0"/>
              <w:ind w:left="115"/>
              <w:jc w:val="center"/>
            </w:pPr>
            <w:r>
              <w:rPr>
                <w:rFonts w:ascii="Arial" w:eastAsia="Arial" w:hAnsi="Arial" w:cs="Arial"/>
                <w:b/>
              </w:rPr>
              <w:t>Hodnota voči dcérskej ÚJ     a ÚJ s podstatným vplyvom</w:t>
            </w:r>
          </w:p>
        </w:tc>
      </w:tr>
      <w:tr w:rsidR="004F36C7" w14:paraId="1E630281" w14:textId="77777777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424FC74" w14:textId="77777777" w:rsidR="004F36C7" w:rsidRDefault="00000000">
            <w:pPr>
              <w:spacing w:after="0"/>
            </w:pPr>
            <w: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F5E593" w14:textId="77777777" w:rsidR="004F36C7" w:rsidRDefault="004F36C7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97526EB" w14:textId="77777777" w:rsidR="004F36C7" w:rsidRDefault="004F36C7"/>
        </w:tc>
      </w:tr>
      <w:tr w:rsidR="004F36C7" w14:paraId="012022FE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763CF86" w14:textId="77777777" w:rsidR="004F36C7" w:rsidRDefault="00000000">
            <w:pPr>
              <w:spacing w:after="0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1D3E84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BF42AF1" w14:textId="77777777" w:rsidR="004F36C7" w:rsidRDefault="004F36C7"/>
        </w:tc>
      </w:tr>
      <w:tr w:rsidR="004F36C7" w14:paraId="0516A66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EB09AB" w14:textId="77777777" w:rsidR="004F36C7" w:rsidRDefault="00000000">
            <w:pPr>
              <w:spacing w:after="0"/>
              <w:ind w:right="-42"/>
              <w:jc w:val="both"/>
            </w:pPr>
            <w:r>
              <w:t xml:space="preserve">Zo všeobecne záväzných právnych </w:t>
            </w:r>
            <w:proofErr w:type="spellStart"/>
            <w:r>
              <w:t>predp</w:t>
            </w:r>
            <w:proofErr w:type="spellEnd"/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DEC314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BEED964" w14:textId="77777777" w:rsidR="004F36C7" w:rsidRDefault="004F36C7"/>
        </w:tc>
      </w:tr>
      <w:tr w:rsidR="004F36C7" w14:paraId="415E8230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0F96A92" w14:textId="77777777" w:rsidR="004F36C7" w:rsidRDefault="00000000">
            <w:pPr>
              <w:spacing w:after="0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7A37A3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AB51E76" w14:textId="77777777" w:rsidR="004F36C7" w:rsidRDefault="004F36C7"/>
        </w:tc>
      </w:tr>
      <w:tr w:rsidR="004F36C7" w14:paraId="61723F68" w14:textId="77777777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1B545CD" w14:textId="77777777" w:rsidR="004F36C7" w:rsidRDefault="00000000">
            <w:pPr>
              <w:spacing w:after="0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43A590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83341DA" w14:textId="77777777" w:rsidR="004F36C7" w:rsidRDefault="004F36C7"/>
        </w:tc>
      </w:tr>
      <w:tr w:rsidR="004F36C7" w14:paraId="52A1ADF1" w14:textId="77777777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6F7693F" w14:textId="77777777" w:rsidR="004F36C7" w:rsidRDefault="00000000">
            <w:pPr>
              <w:spacing w:after="0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C8D8861" w14:textId="77777777" w:rsidR="004F36C7" w:rsidRDefault="004F36C7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CB5B9B2" w14:textId="77777777" w:rsidR="004F36C7" w:rsidRDefault="004F36C7"/>
        </w:tc>
      </w:tr>
    </w:tbl>
    <w:p w14:paraId="1F9ACCF2" w14:textId="77777777" w:rsidR="004F36C7" w:rsidRDefault="00000000">
      <w:pPr>
        <w:spacing w:after="1190" w:line="267" w:lineRule="auto"/>
        <w:ind w:left="-5" w:hanging="10"/>
        <w:jc w:val="both"/>
      </w:pPr>
      <w:r>
        <w:rPr>
          <w:rFonts w:ascii="Arial" w:eastAsia="Arial" w:hAnsi="Arial" w:cs="Arial"/>
          <w:b/>
        </w:rPr>
        <w:t>Opis významných podmienených záväzkov:</w:t>
      </w:r>
    </w:p>
    <w:p w14:paraId="10B523F4" w14:textId="77777777" w:rsidR="004F36C7" w:rsidRDefault="00000000">
      <w:pPr>
        <w:spacing w:after="119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lastRenderedPageBreak/>
        <w:t>5.e</w:t>
      </w:r>
      <w:r>
        <w:rPr>
          <w:rFonts w:ascii="Arial" w:eastAsia="Arial" w:hAnsi="Arial" w:cs="Arial"/>
          <w:b/>
        </w:rPr>
        <w:tab/>
        <w:t>Opis</w:t>
      </w:r>
      <w:r>
        <w:rPr>
          <w:rFonts w:ascii="Arial" w:eastAsia="Arial" w:hAnsi="Arial" w:cs="Arial"/>
          <w:b/>
        </w:rPr>
        <w:tab/>
        <w:t>významných</w:t>
      </w:r>
      <w:r>
        <w:rPr>
          <w:rFonts w:ascii="Arial" w:eastAsia="Arial" w:hAnsi="Arial" w:cs="Arial"/>
          <w:b/>
        </w:rPr>
        <w:tab/>
        <w:t>povinností</w:t>
      </w:r>
      <w:r>
        <w:rPr>
          <w:rFonts w:ascii="Arial" w:eastAsia="Arial" w:hAnsi="Arial" w:cs="Arial"/>
          <w:b/>
        </w:rPr>
        <w:tab/>
        <w:t>účtovnej</w:t>
      </w:r>
      <w:r>
        <w:rPr>
          <w:rFonts w:ascii="Arial" w:eastAsia="Arial" w:hAnsi="Arial" w:cs="Arial"/>
          <w:b/>
        </w:rPr>
        <w:tab/>
        <w:t>jednotky</w:t>
      </w:r>
      <w:r>
        <w:rPr>
          <w:rFonts w:ascii="Arial" w:eastAsia="Arial" w:hAnsi="Arial" w:cs="Arial"/>
          <w:b/>
        </w:rPr>
        <w:tab/>
        <w:t>vyplývajúcich</w:t>
      </w:r>
      <w:r>
        <w:rPr>
          <w:rFonts w:ascii="Arial" w:eastAsia="Arial" w:hAnsi="Arial" w:cs="Arial"/>
          <w:b/>
        </w:rPr>
        <w:tab/>
        <w:t>z</w:t>
      </w:r>
      <w:r>
        <w:rPr>
          <w:rFonts w:ascii="Arial" w:eastAsia="Arial" w:hAnsi="Arial" w:cs="Arial"/>
          <w:b/>
        </w:rPr>
        <w:tab/>
        <w:t>dôchodkových programov pre zamestnancov:</w:t>
      </w:r>
    </w:p>
    <w:p w14:paraId="1030F86C" w14:textId="77777777" w:rsidR="004F36C7" w:rsidRDefault="00000000">
      <w:pPr>
        <w:spacing w:after="46" w:line="267" w:lineRule="auto"/>
        <w:ind w:left="532" w:hanging="547"/>
        <w:jc w:val="both"/>
      </w:pPr>
      <w:r>
        <w:rPr>
          <w:rFonts w:ascii="Arial" w:eastAsia="Arial" w:hAnsi="Arial" w:cs="Arial"/>
          <w:b/>
        </w:rPr>
        <w:t>6 Informácie o udelení výlučného práva alebo osobitného práva, ktorým sa udelilo právo poskytovať služby vo verejnom záujme (uvádza sa aj náhrada za túto činnosť v akejkoľvek forme):</w:t>
      </w:r>
    </w:p>
    <w:p w14:paraId="41B7043A" w14:textId="77777777" w:rsidR="004F36C7" w:rsidRDefault="004F36C7">
      <w:pPr>
        <w:sectPr w:rsidR="004F36C7">
          <w:headerReference w:type="even" r:id="rId16"/>
          <w:headerReference w:type="default" r:id="rId17"/>
          <w:headerReference w:type="first" r:id="rId18"/>
          <w:pgSz w:w="11904" w:h="16834"/>
          <w:pgMar w:top="1810" w:right="957" w:bottom="1728" w:left="1070" w:header="1076" w:footer="708" w:gutter="0"/>
          <w:cols w:space="708"/>
        </w:sectPr>
      </w:pPr>
    </w:p>
    <w:p w14:paraId="2529F95E" w14:textId="77777777" w:rsidR="004F36C7" w:rsidRDefault="00000000">
      <w:pPr>
        <w:tabs>
          <w:tab w:val="center" w:pos="3350"/>
          <w:tab w:val="center" w:pos="3866"/>
          <w:tab w:val="center" w:pos="4172"/>
          <w:tab w:val="center" w:pos="4479"/>
          <w:tab w:val="center" w:pos="4770"/>
          <w:tab w:val="center" w:pos="5060"/>
          <w:tab w:val="center" w:pos="5350"/>
          <w:tab w:val="center" w:pos="5657"/>
          <w:tab w:val="center" w:pos="5948"/>
          <w:tab w:val="center" w:pos="6442"/>
          <w:tab w:val="center" w:pos="6948"/>
          <w:tab w:val="center" w:pos="7254"/>
          <w:tab w:val="center" w:pos="7560"/>
          <w:tab w:val="center" w:pos="7851"/>
          <w:tab w:val="center" w:pos="8141"/>
          <w:tab w:val="center" w:pos="8447"/>
          <w:tab w:val="center" w:pos="8737"/>
          <w:tab w:val="center" w:pos="9028"/>
          <w:tab w:val="center" w:pos="9334"/>
          <w:tab w:val="right" w:pos="9696"/>
        </w:tabs>
        <w:spacing w:after="50" w:line="269" w:lineRule="auto"/>
      </w:pPr>
      <w:r>
        <w:rPr>
          <w:rFonts w:ascii="Arial" w:eastAsia="Arial" w:hAnsi="Arial" w:cs="Arial"/>
        </w:rPr>
        <w:lastRenderedPageBreak/>
        <w:t xml:space="preserve">Poznámky </w:t>
      </w:r>
      <w:proofErr w:type="spellStart"/>
      <w:r>
        <w:rPr>
          <w:rFonts w:ascii="Arial" w:eastAsia="Arial" w:hAnsi="Arial" w:cs="Arial"/>
        </w:rPr>
        <w:t>Úč</w:t>
      </w:r>
      <w:proofErr w:type="spellEnd"/>
      <w:r>
        <w:rPr>
          <w:rFonts w:ascii="Arial" w:eastAsia="Arial" w:hAnsi="Arial" w:cs="Arial"/>
        </w:rPr>
        <w:t xml:space="preserve"> MÚJ 3 - 01</w:t>
      </w:r>
      <w:r>
        <w:rPr>
          <w:rFonts w:ascii="Arial" w:eastAsia="Arial" w:hAnsi="Arial" w:cs="Arial"/>
        </w:rPr>
        <w:tab/>
      </w:r>
      <w:r>
        <w:t>IČO</w:t>
      </w:r>
      <w:r>
        <w:tab/>
        <w:t>4</w:t>
      </w:r>
      <w:r>
        <w:tab/>
        <w:t>3</w:t>
      </w:r>
      <w:r>
        <w:tab/>
        <w:t>9</w:t>
      </w:r>
      <w:r>
        <w:tab/>
        <w:t>3</w:t>
      </w:r>
      <w:r>
        <w:tab/>
        <w:t>4</w:t>
      </w:r>
      <w:r>
        <w:tab/>
        <w:t>3</w:t>
      </w:r>
      <w:r>
        <w:tab/>
        <w:t>1</w:t>
      </w:r>
      <w:r>
        <w:tab/>
        <w:t>5</w:t>
      </w:r>
      <w:r>
        <w:tab/>
        <w:t>DIČ</w:t>
      </w:r>
      <w:r>
        <w:tab/>
        <w:t>2</w:t>
      </w:r>
      <w:r>
        <w:tab/>
        <w:t>0</w:t>
      </w:r>
      <w:r>
        <w:tab/>
        <w:t>2</w:t>
      </w:r>
      <w:r>
        <w:tab/>
        <w:t>2</w:t>
      </w:r>
      <w:r>
        <w:tab/>
        <w:t>5</w:t>
      </w:r>
      <w:r>
        <w:tab/>
        <w:t>2</w:t>
      </w:r>
      <w:r>
        <w:tab/>
        <w:t>1</w:t>
      </w:r>
      <w:r>
        <w:tab/>
        <w:t>4</w:t>
      </w:r>
      <w:r>
        <w:tab/>
        <w:t>2</w:t>
      </w:r>
      <w:r>
        <w:tab/>
        <w:t>4</w:t>
      </w:r>
    </w:p>
    <w:sectPr w:rsidR="004F36C7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4" w:h="16834"/>
      <w:pgMar w:top="1440" w:right="1113" w:bottom="1440" w:left="1094" w:header="1076" w:footer="153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F050A" w14:textId="77777777" w:rsidR="00415110" w:rsidRDefault="00415110">
      <w:pPr>
        <w:spacing w:after="0" w:line="240" w:lineRule="auto"/>
      </w:pPr>
      <w:r>
        <w:separator/>
      </w:r>
    </w:p>
  </w:endnote>
  <w:endnote w:type="continuationSeparator" w:id="0">
    <w:p w14:paraId="523D1ABA" w14:textId="77777777" w:rsidR="00415110" w:rsidRDefault="004151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090F0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63247E88" wp14:editId="0A1706F2">
              <wp:simplePos x="0" y="0"/>
              <wp:positionH relativeFrom="page">
                <wp:posOffset>659892</wp:posOffset>
              </wp:positionH>
              <wp:positionV relativeFrom="page">
                <wp:posOffset>913130</wp:posOffset>
              </wp:positionV>
              <wp:extent cx="1658366" cy="12192"/>
              <wp:effectExtent l="0" t="0" r="0" b="0"/>
              <wp:wrapSquare wrapText="bothSides"/>
              <wp:docPr id="16211" name="Group 162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212" name="Shape 16212"/>
                      <wps:cNvSpPr/>
                      <wps:spPr>
                        <a:xfrm>
                          <a:off x="762" y="763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29" name="Shape 17129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211" style="width:130.58pt;height:0.960022pt;position:absolute;mso-position-horizontal-relative:page;mso-position-horizontal:absolute;margin-left:51.96pt;mso-position-vertical-relative:page;margin-top:71.9pt;" coordsize="16583,121">
              <v:shape id="Shape 16212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130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1D08BD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307215BB" wp14:editId="23B87A08">
              <wp:simplePos x="0" y="0"/>
              <wp:positionH relativeFrom="page">
                <wp:posOffset>659892</wp:posOffset>
              </wp:positionH>
              <wp:positionV relativeFrom="page">
                <wp:posOffset>913130</wp:posOffset>
              </wp:positionV>
              <wp:extent cx="1658366" cy="12192"/>
              <wp:effectExtent l="0" t="0" r="0" b="0"/>
              <wp:wrapSquare wrapText="bothSides"/>
              <wp:docPr id="16161" name="Group 161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62" name="Shape 16162"/>
                      <wps:cNvSpPr/>
                      <wps:spPr>
                        <a:xfrm>
                          <a:off x="762" y="763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27" name="Shape 17127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61" style="width:130.58pt;height:0.960022pt;position:absolute;mso-position-horizontal-relative:page;mso-position-horizontal:absolute;margin-left:51.96pt;mso-position-vertical-relative:page;margin-top:71.9pt;" coordsize="16583,121">
              <v:shape id="Shape 16162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128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869B6E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34A378C5" wp14:editId="7E5CFD9F">
              <wp:simplePos x="0" y="0"/>
              <wp:positionH relativeFrom="page">
                <wp:posOffset>659892</wp:posOffset>
              </wp:positionH>
              <wp:positionV relativeFrom="page">
                <wp:posOffset>913130</wp:posOffset>
              </wp:positionV>
              <wp:extent cx="1658366" cy="12192"/>
              <wp:effectExtent l="0" t="0" r="0" b="0"/>
              <wp:wrapSquare wrapText="bothSides"/>
              <wp:docPr id="16111" name="Group 161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12" name="Shape 16112"/>
                      <wps:cNvSpPr/>
                      <wps:spPr>
                        <a:xfrm>
                          <a:off x="762" y="763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25" name="Shape 17125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11" style="width:130.58pt;height:0.960022pt;position:absolute;mso-position-horizontal-relative:page;mso-position-horizontal:absolute;margin-left:51.96pt;mso-position-vertical-relative:page;margin-top:71.9pt;" coordsize="16583,121">
              <v:shape id="Shape 16112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126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A797A" w14:textId="77777777" w:rsidR="00415110" w:rsidRDefault="00415110">
      <w:pPr>
        <w:spacing w:after="0" w:line="240" w:lineRule="auto"/>
      </w:pPr>
      <w:r>
        <w:separator/>
      </w:r>
    </w:p>
  </w:footnote>
  <w:footnote w:type="continuationSeparator" w:id="0">
    <w:p w14:paraId="67B71A81" w14:textId="77777777" w:rsidR="00415110" w:rsidRDefault="004151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91"/>
      <w:gridCol w:w="298"/>
      <w:gridCol w:w="289"/>
      <w:gridCol w:w="297"/>
      <w:gridCol w:w="290"/>
      <w:gridCol w:w="306"/>
      <w:gridCol w:w="977"/>
      <w:gridCol w:w="350"/>
      <w:gridCol w:w="297"/>
      <w:gridCol w:w="289"/>
      <w:gridCol w:w="297"/>
      <w:gridCol w:w="297"/>
      <w:gridCol w:w="289"/>
      <w:gridCol w:w="297"/>
      <w:gridCol w:w="602"/>
    </w:tblGrid>
    <w:tr w:rsidR="004F36C7" w14:paraId="3400C378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196F87" w14:textId="77777777" w:rsidR="004F36C7" w:rsidRDefault="00000000">
          <w:pPr>
            <w:spacing w:after="0"/>
            <w:ind w:left="8"/>
          </w:pPr>
          <w:r>
            <w:t>9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21D84DF5" w14:textId="77777777" w:rsidR="004F36C7" w:rsidRDefault="00000000">
          <w:pPr>
            <w:spacing w:after="0"/>
            <w:ind w:left="8"/>
          </w:pPr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2338786" w14:textId="77777777" w:rsidR="004F36C7" w:rsidRDefault="00000000">
          <w:pPr>
            <w:spacing w:after="0"/>
          </w:pPr>
          <w: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0DE2D927" w14:textId="77777777" w:rsidR="004F36C7" w:rsidRDefault="00000000">
          <w:pPr>
            <w:spacing w:after="0"/>
          </w:pPr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B16CDC" w14:textId="77777777" w:rsidR="004F36C7" w:rsidRDefault="00000000">
          <w:pPr>
            <w:spacing w:after="0"/>
            <w:ind w:left="8"/>
          </w:pPr>
          <w:r>
            <w:t>1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BAA0D88" w14:textId="77777777" w:rsidR="004F36C7" w:rsidRDefault="00000000">
          <w:pPr>
            <w:spacing w:after="0"/>
            <w:ind w:left="8"/>
          </w:pPr>
          <w:r>
            <w:t>5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45D623E6" w14:textId="77777777" w:rsidR="004F36C7" w:rsidRDefault="00000000">
          <w:pPr>
            <w:tabs>
              <w:tab w:val="right" w:pos="830"/>
            </w:tabs>
            <w:spacing w:after="0"/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432C1462" w14:textId="77777777" w:rsidR="004F36C7" w:rsidRDefault="00000000">
          <w:pPr>
            <w:spacing w:after="0"/>
            <w:ind w:left="8"/>
          </w:pPr>
          <w:r>
            <w:rPr>
              <w:bdr w:val="single" w:sz="12" w:space="0" w:color="000000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D16C7AD" w14:textId="77777777" w:rsidR="004F36C7" w:rsidRDefault="00000000">
          <w:pPr>
            <w:spacing w:after="0"/>
            <w:ind w:left="8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DF6E3AE" w14:textId="77777777" w:rsidR="004F36C7" w:rsidRDefault="00000000">
          <w:pPr>
            <w:spacing w:after="0"/>
            <w:ind w:left="1"/>
          </w:pPr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3896E04" w14:textId="77777777" w:rsidR="004F36C7" w:rsidRDefault="00000000">
          <w:pPr>
            <w:spacing w:after="0"/>
          </w:pPr>
          <w: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A4E6733" w14:textId="77777777" w:rsidR="004F36C7" w:rsidRDefault="00000000">
          <w:pPr>
            <w:spacing w:after="0"/>
            <w:ind w:left="9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7CD9B789" w14:textId="77777777" w:rsidR="004F36C7" w:rsidRDefault="00000000">
          <w:pPr>
            <w:spacing w:after="0"/>
            <w:ind w:left="1"/>
          </w:pPr>
          <w: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76302D2" w14:textId="77777777" w:rsidR="004F36C7" w:rsidRDefault="00000000">
          <w:pPr>
            <w:spacing w:after="0"/>
            <w:ind w:left="1"/>
          </w:pPr>
          <w:r>
            <w:t>4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3C701C77" w14:textId="77777777" w:rsidR="004F36C7" w:rsidRDefault="00000000">
          <w:pPr>
            <w:tabs>
              <w:tab w:val="right" w:pos="442"/>
            </w:tabs>
            <w:spacing w:after="0"/>
          </w:pPr>
          <w:r>
            <w:rPr>
              <w:bdr w:val="single" w:sz="12" w:space="0" w:color="000000"/>
            </w:rPr>
            <w:t>2</w:t>
          </w:r>
          <w:r>
            <w:rPr>
              <w:bdr w:val="single" w:sz="12" w:space="0" w:color="000000"/>
            </w:rPr>
            <w:tab/>
            <w:t>4</w:t>
          </w:r>
        </w:p>
      </w:tc>
    </w:tr>
  </w:tbl>
  <w:p w14:paraId="1C579BF3" w14:textId="77777777" w:rsidR="004F36C7" w:rsidRDefault="00000000">
    <w:pPr>
      <w:tabs>
        <w:tab w:val="center" w:pos="3374"/>
        <w:tab w:val="center" w:pos="3890"/>
        <w:tab w:val="center" w:pos="4196"/>
      </w:tabs>
      <w:spacing w:after="0"/>
    </w:pPr>
    <w:r>
      <w:rPr>
        <w:rFonts w:ascii="Arial" w:eastAsia="Arial" w:hAnsi="Arial" w:cs="Arial"/>
        <w:bdr w:val="single" w:sz="16" w:space="0" w:color="000000"/>
      </w:rPr>
      <w:t xml:space="preserve">Poznámky </w:t>
    </w:r>
    <w:proofErr w:type="spellStart"/>
    <w:r>
      <w:rPr>
        <w:rFonts w:ascii="Arial" w:eastAsia="Arial" w:hAnsi="Arial" w:cs="Arial"/>
        <w:bdr w:val="single" w:sz="16" w:space="0" w:color="000000"/>
      </w:rPr>
      <w:t>Úč</w:t>
    </w:r>
    <w:proofErr w:type="spellEnd"/>
    <w:r>
      <w:rPr>
        <w:rFonts w:ascii="Arial" w:eastAsia="Arial" w:hAnsi="Arial" w:cs="Arial"/>
        <w:bdr w:val="single" w:sz="16" w:space="0" w:color="000000"/>
      </w:rPr>
      <w:t xml:space="preserve">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>
      <w:rPr>
        <w:bdr w:val="single" w:sz="12" w:space="0" w:color="000000"/>
      </w:rPr>
      <w:t>4</w:t>
    </w:r>
    <w:r>
      <w:rPr>
        <w:bdr w:val="single" w:sz="12" w:space="0" w:color="000000"/>
      </w:rPr>
      <w:tab/>
      <w:t>3</w:t>
    </w:r>
  </w:p>
  <w:p w14:paraId="68068C72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28732CFE" wp14:editId="6591C657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6061" name="Group 160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06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90"/>
      <w:gridCol w:w="296"/>
      <w:gridCol w:w="289"/>
      <w:gridCol w:w="297"/>
      <w:gridCol w:w="290"/>
      <w:gridCol w:w="306"/>
      <w:gridCol w:w="978"/>
      <w:gridCol w:w="350"/>
      <w:gridCol w:w="297"/>
      <w:gridCol w:w="290"/>
      <w:gridCol w:w="297"/>
      <w:gridCol w:w="298"/>
      <w:gridCol w:w="290"/>
      <w:gridCol w:w="297"/>
      <w:gridCol w:w="601"/>
    </w:tblGrid>
    <w:tr w:rsidR="00205F5E" w14:paraId="222DB8EB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0826528" w14:textId="290CC641" w:rsidR="004F36C7" w:rsidRDefault="00205F5E">
          <w:pPr>
            <w:spacing w:after="0"/>
            <w:ind w:left="8"/>
          </w:pPr>
          <w:r>
            <w:t>6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56FA925" w14:textId="77777777" w:rsidR="004F36C7" w:rsidRDefault="00000000">
          <w:pPr>
            <w:spacing w:after="0"/>
            <w:ind w:left="8"/>
          </w:pPr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27B89C5A" w14:textId="2F2F0D9C" w:rsidR="004F36C7" w:rsidRDefault="00205F5E">
          <w:pPr>
            <w:spacing w:after="0"/>
          </w:pPr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7052ED1A" w14:textId="4F5F2914" w:rsidR="004F36C7" w:rsidRDefault="00205F5E">
          <w:pPr>
            <w:spacing w:after="0"/>
          </w:pPr>
          <w:r>
            <w:t>7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5EF86E" w14:textId="734CEBC1" w:rsidR="004F36C7" w:rsidRDefault="00205F5E">
          <w:pPr>
            <w:spacing w:after="0"/>
            <w:ind w:left="8"/>
          </w:pPr>
          <w:r>
            <w:t>2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2E6D62B6" w14:textId="5775FD39" w:rsidR="004F36C7" w:rsidRDefault="00205F5E">
          <w:pPr>
            <w:spacing w:after="0"/>
            <w:ind w:left="8"/>
          </w:pPr>
          <w:r>
            <w:t>9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3570B649" w14:textId="77777777" w:rsidR="004F36C7" w:rsidRDefault="00000000">
          <w:pPr>
            <w:tabs>
              <w:tab w:val="right" w:pos="830"/>
            </w:tabs>
            <w:spacing w:after="0"/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400DE403" w14:textId="2D2277E1" w:rsidR="004F36C7" w:rsidRDefault="00205F5E">
          <w:pPr>
            <w:spacing w:after="0"/>
            <w:ind w:left="8"/>
          </w:pPr>
          <w:r>
            <w:rPr>
              <w:bdr w:val="single" w:sz="12" w:space="0" w:color="000000"/>
            </w:rP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6FF12A98" w14:textId="77777777" w:rsidR="004F36C7" w:rsidRDefault="00000000">
          <w:pPr>
            <w:spacing w:after="0"/>
            <w:ind w:left="8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11FBEB74" w14:textId="0FE2B6EA" w:rsidR="004F36C7" w:rsidRDefault="00205F5E">
          <w:pPr>
            <w:spacing w:after="0"/>
            <w:ind w:left="1"/>
          </w:pPr>
          <w: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088479B7" w14:textId="3740D197" w:rsidR="004F36C7" w:rsidRDefault="00205F5E">
          <w:pPr>
            <w:spacing w:after="0"/>
          </w:pPr>
          <w: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D3E1A46" w14:textId="63022FBE" w:rsidR="004F36C7" w:rsidRDefault="00205F5E">
          <w:pPr>
            <w:spacing w:after="0"/>
            <w:ind w:left="9"/>
          </w:pPr>
          <w:r>
            <w:t>6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282E37F" w14:textId="0AE845DC" w:rsidR="004F36C7" w:rsidRDefault="00205F5E">
          <w:pPr>
            <w:spacing w:after="0"/>
            <w:ind w:left="1"/>
          </w:pPr>
          <w: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25E4079" w14:textId="47CC0D95" w:rsidR="004F36C7" w:rsidRDefault="00205F5E">
          <w:pPr>
            <w:spacing w:after="0"/>
            <w:ind w:left="1"/>
          </w:pPr>
          <w:r>
            <w:t>6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54DC4AC8" w14:textId="47DCEFE9" w:rsidR="004F36C7" w:rsidRDefault="00205F5E">
          <w:pPr>
            <w:tabs>
              <w:tab w:val="right" w:pos="442"/>
            </w:tabs>
            <w:spacing w:after="0"/>
          </w:pPr>
          <w:r>
            <w:rPr>
              <w:bdr w:val="single" w:sz="12" w:space="0" w:color="000000"/>
            </w:rPr>
            <w:t>43</w:t>
          </w:r>
        </w:p>
      </w:tc>
    </w:tr>
  </w:tbl>
  <w:p w14:paraId="4F1BD62E" w14:textId="16C41092" w:rsidR="004F36C7" w:rsidRDefault="00000000">
    <w:pPr>
      <w:tabs>
        <w:tab w:val="center" w:pos="3374"/>
        <w:tab w:val="center" w:pos="3890"/>
        <w:tab w:val="center" w:pos="4196"/>
      </w:tabs>
      <w:spacing w:after="0"/>
    </w:pPr>
    <w:r>
      <w:rPr>
        <w:rFonts w:ascii="Arial" w:eastAsia="Arial" w:hAnsi="Arial" w:cs="Arial"/>
        <w:bdr w:val="single" w:sz="16" w:space="0" w:color="000000"/>
      </w:rPr>
      <w:t>Poznámky Úč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 w:rsidR="00205F5E">
      <w:rPr>
        <w:bdr w:val="single" w:sz="12" w:space="0" w:color="000000"/>
      </w:rPr>
      <w:t>53</w:t>
    </w:r>
    <w:r>
      <w:rPr>
        <w:bdr w:val="single" w:sz="12" w:space="0" w:color="000000"/>
      </w:rPr>
      <w:tab/>
    </w:r>
  </w:p>
  <w:p w14:paraId="79F46F22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472EF0B" wp14:editId="6849410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891" name="Group 158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89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372" w:tblpY="1104"/>
      <w:tblOverlap w:val="never"/>
      <w:tblW w:w="5466" w:type="dxa"/>
      <w:tblInd w:w="0" w:type="dxa"/>
      <w:tblCellMar>
        <w:top w:w="62" w:type="dxa"/>
        <w:left w:w="137" w:type="dxa"/>
        <w:bottom w:w="0" w:type="dxa"/>
        <w:right w:w="33" w:type="dxa"/>
      </w:tblCellMar>
      <w:tblLook w:val="04A0" w:firstRow="1" w:lastRow="0" w:firstColumn="1" w:lastColumn="0" w:noHBand="0" w:noVBand="1"/>
    </w:tblPr>
    <w:tblGrid>
      <w:gridCol w:w="291"/>
      <w:gridCol w:w="298"/>
      <w:gridCol w:w="289"/>
      <w:gridCol w:w="297"/>
      <w:gridCol w:w="290"/>
      <w:gridCol w:w="306"/>
      <w:gridCol w:w="977"/>
      <w:gridCol w:w="350"/>
      <w:gridCol w:w="297"/>
      <w:gridCol w:w="289"/>
      <w:gridCol w:w="297"/>
      <w:gridCol w:w="297"/>
      <w:gridCol w:w="289"/>
      <w:gridCol w:w="297"/>
      <w:gridCol w:w="602"/>
    </w:tblGrid>
    <w:tr w:rsidR="004F36C7" w14:paraId="37169E4B" w14:textId="77777777">
      <w:trPr>
        <w:trHeight w:val="305"/>
      </w:trPr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453DBD" w14:textId="77777777" w:rsidR="004F36C7" w:rsidRDefault="00000000">
          <w:pPr>
            <w:spacing w:after="0"/>
            <w:ind w:left="8"/>
          </w:pPr>
          <w:r>
            <w:t>9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755E41A4" w14:textId="77777777" w:rsidR="004F36C7" w:rsidRDefault="00000000">
          <w:pPr>
            <w:spacing w:after="0"/>
            <w:ind w:left="8"/>
          </w:pPr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3C092372" w14:textId="77777777" w:rsidR="004F36C7" w:rsidRDefault="00000000">
          <w:pPr>
            <w:spacing w:after="0"/>
          </w:pPr>
          <w:r>
            <w:t>4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5A1916C" w14:textId="77777777" w:rsidR="004F36C7" w:rsidRDefault="00000000">
          <w:pPr>
            <w:spacing w:after="0"/>
          </w:pPr>
          <w:r>
            <w:t>3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54C13C" w14:textId="77777777" w:rsidR="004F36C7" w:rsidRDefault="00000000">
          <w:pPr>
            <w:spacing w:after="0"/>
            <w:ind w:left="8"/>
          </w:pPr>
          <w:r>
            <w:t>1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886154D" w14:textId="77777777" w:rsidR="004F36C7" w:rsidRDefault="00000000">
          <w:pPr>
            <w:spacing w:after="0"/>
            <w:ind w:left="8"/>
          </w:pPr>
          <w:r>
            <w:t>5</w:t>
          </w:r>
        </w:p>
      </w:tc>
      <w:tc>
        <w:tcPr>
          <w:tcW w:w="1000" w:type="dxa"/>
          <w:tcBorders>
            <w:top w:val="nil"/>
            <w:left w:val="single" w:sz="6" w:space="0" w:color="000000"/>
            <w:bottom w:val="nil"/>
            <w:right w:val="nil"/>
          </w:tcBorders>
        </w:tcPr>
        <w:p w14:paraId="7AEC2A7F" w14:textId="77777777" w:rsidR="004F36C7" w:rsidRDefault="00000000">
          <w:pPr>
            <w:tabs>
              <w:tab w:val="right" w:pos="830"/>
            </w:tabs>
            <w:spacing w:after="0"/>
          </w:pPr>
          <w:r>
            <w:t>DIČ</w:t>
          </w:r>
          <w:r>
            <w:tab/>
          </w:r>
          <w:r>
            <w:rPr>
              <w:bdr w:val="single" w:sz="12" w:space="0" w:color="000000"/>
            </w:rPr>
            <w:t>2</w:t>
          </w:r>
        </w:p>
      </w:tc>
      <w:tc>
        <w:tcPr>
          <w:tcW w:w="306" w:type="dxa"/>
          <w:tcBorders>
            <w:top w:val="nil"/>
            <w:left w:val="nil"/>
            <w:bottom w:val="nil"/>
            <w:right w:val="single" w:sz="6" w:space="0" w:color="000000"/>
          </w:tcBorders>
          <w:shd w:val="clear" w:color="auto" w:fill="FFFFFF"/>
        </w:tcPr>
        <w:p w14:paraId="5127502F" w14:textId="77777777" w:rsidR="004F36C7" w:rsidRDefault="00000000">
          <w:pPr>
            <w:spacing w:after="0"/>
            <w:ind w:left="8"/>
          </w:pPr>
          <w:r>
            <w:rPr>
              <w:bdr w:val="single" w:sz="12" w:space="0" w:color="000000"/>
            </w:rPr>
            <w:t>0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6C3BF343" w14:textId="77777777" w:rsidR="004F36C7" w:rsidRDefault="00000000">
          <w:pPr>
            <w:spacing w:after="0"/>
            <w:ind w:left="8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2F04986" w14:textId="77777777" w:rsidR="004F36C7" w:rsidRDefault="00000000">
          <w:pPr>
            <w:spacing w:after="0"/>
            <w:ind w:left="1"/>
          </w:pPr>
          <w:r>
            <w:t>2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67418101" w14:textId="77777777" w:rsidR="004F36C7" w:rsidRDefault="00000000">
          <w:pPr>
            <w:spacing w:after="0"/>
          </w:pPr>
          <w:r>
            <w:t>5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56FEEFB5" w14:textId="77777777" w:rsidR="004F36C7" w:rsidRDefault="00000000">
          <w:pPr>
            <w:spacing w:after="0"/>
            <w:ind w:left="9"/>
          </w:pPr>
          <w:r>
            <w:t>2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14:paraId="0D3EE59F" w14:textId="77777777" w:rsidR="004F36C7" w:rsidRDefault="00000000">
          <w:pPr>
            <w:spacing w:after="0"/>
            <w:ind w:left="1"/>
          </w:pPr>
          <w:r>
            <w:t>1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14:paraId="40FBC9B2" w14:textId="77777777" w:rsidR="004F36C7" w:rsidRDefault="00000000">
          <w:pPr>
            <w:spacing w:after="0"/>
            <w:ind w:left="1"/>
          </w:pPr>
          <w:r>
            <w:t>4</w:t>
          </w:r>
        </w:p>
      </w:tc>
      <w:tc>
        <w:tcPr>
          <w:tcW w:w="612" w:type="dxa"/>
          <w:tcBorders>
            <w:top w:val="nil"/>
            <w:left w:val="single" w:sz="6" w:space="0" w:color="000000"/>
            <w:bottom w:val="nil"/>
            <w:right w:val="nil"/>
          </w:tcBorders>
          <w:shd w:val="clear" w:color="auto" w:fill="FFFFFF"/>
        </w:tcPr>
        <w:p w14:paraId="16758FB4" w14:textId="77777777" w:rsidR="004F36C7" w:rsidRDefault="00000000">
          <w:pPr>
            <w:tabs>
              <w:tab w:val="right" w:pos="442"/>
            </w:tabs>
            <w:spacing w:after="0"/>
          </w:pPr>
          <w:r>
            <w:rPr>
              <w:bdr w:val="single" w:sz="12" w:space="0" w:color="000000"/>
            </w:rPr>
            <w:t>2</w:t>
          </w:r>
          <w:r>
            <w:rPr>
              <w:bdr w:val="single" w:sz="12" w:space="0" w:color="000000"/>
            </w:rPr>
            <w:tab/>
            <w:t>4</w:t>
          </w:r>
        </w:p>
      </w:tc>
    </w:tr>
  </w:tbl>
  <w:p w14:paraId="79C37C08" w14:textId="77777777" w:rsidR="004F36C7" w:rsidRDefault="00000000">
    <w:pPr>
      <w:tabs>
        <w:tab w:val="center" w:pos="3374"/>
        <w:tab w:val="center" w:pos="3890"/>
        <w:tab w:val="center" w:pos="4196"/>
      </w:tabs>
      <w:spacing w:after="0"/>
    </w:pPr>
    <w:r>
      <w:rPr>
        <w:rFonts w:ascii="Arial" w:eastAsia="Arial" w:hAnsi="Arial" w:cs="Arial"/>
        <w:bdr w:val="single" w:sz="16" w:space="0" w:color="000000"/>
      </w:rPr>
      <w:t xml:space="preserve">Poznámky </w:t>
    </w:r>
    <w:proofErr w:type="spellStart"/>
    <w:r>
      <w:rPr>
        <w:rFonts w:ascii="Arial" w:eastAsia="Arial" w:hAnsi="Arial" w:cs="Arial"/>
        <w:bdr w:val="single" w:sz="16" w:space="0" w:color="000000"/>
      </w:rPr>
      <w:t>Úč</w:t>
    </w:r>
    <w:proofErr w:type="spellEnd"/>
    <w:r>
      <w:rPr>
        <w:rFonts w:ascii="Arial" w:eastAsia="Arial" w:hAnsi="Arial" w:cs="Arial"/>
        <w:bdr w:val="single" w:sz="16" w:space="0" w:color="000000"/>
      </w:rPr>
      <w:t xml:space="preserve"> MÚJ 3 - 01</w:t>
    </w:r>
    <w:r>
      <w:rPr>
        <w:rFonts w:ascii="Arial" w:eastAsia="Arial" w:hAnsi="Arial" w:cs="Arial"/>
        <w:bdr w:val="single" w:sz="16" w:space="0" w:color="000000"/>
      </w:rPr>
      <w:tab/>
    </w:r>
    <w:r>
      <w:t>IČO</w:t>
    </w:r>
    <w:r>
      <w:tab/>
    </w:r>
    <w:r>
      <w:rPr>
        <w:bdr w:val="single" w:sz="12" w:space="0" w:color="000000"/>
      </w:rPr>
      <w:t>4</w:t>
    </w:r>
    <w:r>
      <w:rPr>
        <w:bdr w:val="single" w:sz="12" w:space="0" w:color="000000"/>
      </w:rPr>
      <w:tab/>
      <w:t>3</w:t>
    </w:r>
  </w:p>
  <w:p w14:paraId="5B7A4879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5D4F8C31" wp14:editId="4FC222EB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721" name="Group 157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72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5016C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5C27985" wp14:editId="70BCCF96">
              <wp:simplePos x="0" y="0"/>
              <wp:positionH relativeFrom="page">
                <wp:posOffset>659892</wp:posOffset>
              </wp:positionH>
              <wp:positionV relativeFrom="page">
                <wp:posOffset>683006</wp:posOffset>
              </wp:positionV>
              <wp:extent cx="1658366" cy="12192"/>
              <wp:effectExtent l="0" t="0" r="0" b="0"/>
              <wp:wrapSquare wrapText="bothSides"/>
              <wp:docPr id="16168" name="Group 161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69" name="Shape 16169"/>
                      <wps:cNvSpPr/>
                      <wps:spPr>
                        <a:xfrm>
                          <a:off x="762" y="762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3" name="Shape 17093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68" style="width:130.58pt;height:0.960022pt;position:absolute;mso-position-horizontal-relative:page;mso-position-horizontal:absolute;margin-left:51.96pt;mso-position-vertical-relative:page;margin-top:53.78pt;" coordsize="16583,121">
              <v:shape id="Shape 16169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094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  <w:p w14:paraId="0B647104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 wp14:anchorId="16749964" wp14:editId="122D5A63">
              <wp:simplePos x="0" y="0"/>
              <wp:positionH relativeFrom="page">
                <wp:posOffset>647700</wp:posOffset>
              </wp:positionH>
              <wp:positionV relativeFrom="page">
                <wp:posOffset>683006</wp:posOffset>
              </wp:positionV>
              <wp:extent cx="6234684" cy="242316"/>
              <wp:effectExtent l="0" t="0" r="0" b="0"/>
              <wp:wrapNone/>
              <wp:docPr id="16171" name="Group 1617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34684" cy="242316"/>
                        <a:chOff x="0" y="0"/>
                        <a:chExt cx="6234684" cy="242316"/>
                      </a:xfrm>
                    </wpg:grpSpPr>
                    <wps:wsp>
                      <wps:cNvPr id="16173" name="Shape 16173"/>
                      <wps:cNvSpPr/>
                      <wps:spPr>
                        <a:xfrm>
                          <a:off x="762" y="762"/>
                          <a:ext cx="0" cy="2407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40792">
                              <a:moveTo>
                                <a:pt x="0" y="0"/>
                              </a:moveTo>
                              <a:lnTo>
                                <a:pt x="0" y="240792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5" name="Shape 17095"/>
                      <wps:cNvSpPr/>
                      <wps:spPr>
                        <a:xfrm>
                          <a:off x="0" y="0"/>
                          <a:ext cx="12192" cy="2423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42316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42316"/>
                              </a:lnTo>
                              <a:lnTo>
                                <a:pt x="0" y="2423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5" name="Shape 16175"/>
                      <wps:cNvSpPr/>
                      <wps:spPr>
                        <a:xfrm>
                          <a:off x="1659128" y="12954"/>
                          <a:ext cx="0" cy="2286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28600">
                              <a:moveTo>
                                <a:pt x="0" y="0"/>
                              </a:moveTo>
                              <a:lnTo>
                                <a:pt x="0" y="22860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6" name="Shape 17096"/>
                      <wps:cNvSpPr/>
                      <wps:spPr>
                        <a:xfrm>
                          <a:off x="1658366" y="12192"/>
                          <a:ext cx="12192" cy="2301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3012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30124"/>
                              </a:lnTo>
                              <a:lnTo>
                                <a:pt x="0" y="23012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8" name="Shape 16188"/>
                      <wps:cNvSpPr/>
                      <wps:spPr>
                        <a:xfrm>
                          <a:off x="4331208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7" name="Shape 17097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0" name="Shape 16190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8" name="Shape 17098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2" name="Shape 16192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99" name="Shape 17099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4" name="Shape 16194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0" name="Shape 17100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6" name="Shape 1619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1" name="Shape 17101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98" name="Shape 16198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2" name="Shape 17102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0" name="Shape 1620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3" name="Shape 17103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1" name="Shape 1620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4" name="Shape 1710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4" name="Shape 1620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5" name="Shape 17105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206" name="Shape 16206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6" name="Shape 16176"/>
                      <wps:cNvSpPr/>
                      <wps:spPr>
                        <a:xfrm>
                          <a:off x="237439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8" name="Shape 16178"/>
                      <wps:cNvSpPr/>
                      <wps:spPr>
                        <a:xfrm>
                          <a:off x="2763774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6" name="Shape 17106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0" name="Shape 16180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7" name="Shape 17107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2" name="Shape 16182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8" name="Shape 17108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4" name="Shape 1618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5" name="Shape 16185"/>
                      <wps:cNvSpPr/>
                      <wps:spPr>
                        <a:xfrm>
                          <a:off x="3511677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109" name="Shape 17109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87" name="Shape 1618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77" name="Shape 16177"/>
                      <wps:cNvSpPr/>
                      <wps:spPr>
                        <a:xfrm>
                          <a:off x="2569083" y="18035"/>
                          <a:ext cx="194665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5" h="193548">
                              <a:moveTo>
                                <a:pt x="0" y="193548"/>
                              </a:moveTo>
                              <a:lnTo>
                                <a:pt x="194665" y="193548"/>
                              </a:lnTo>
                              <a:lnTo>
                                <a:pt x="19466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71" style="width:490.92pt;height:19.08pt;position:absolute;z-index:-2147483648;mso-position-horizontal-relative:page;mso-position-horizontal:absolute;margin-left:51pt;mso-position-vertical-relative:page;margin-top:53.78pt;" coordsize="62346,2423">
              <v:shape id="Shape 16173" style="position:absolute;width:0;height:2407;left:7;top:7;" coordsize="0,240792" path="m0,0l0,240792">
                <v:stroke weight="0.14pt" endcap="square" joinstyle="round" on="true" color="#000000"/>
                <v:fill on="false" color="#000000" opacity="0"/>
              </v:shape>
              <v:shape id="Shape 17110" style="position:absolute;width:121;height:2423;left:0;top:0;" coordsize="12192,242316" path="m0,0l12192,0l12192,242316l0,242316l0,0">
                <v:stroke weight="0pt" endcap="square" joinstyle="round" on="false" color="#000000" opacity="0"/>
                <v:fill on="true" color="#000000"/>
              </v:shape>
              <v:shape id="Shape 16175" style="position:absolute;width:0;height:2286;left:16591;top:129;" coordsize="0,228600" path="m0,0l0,228600">
                <v:stroke weight="0.14pt" endcap="square" joinstyle="round" on="true" color="#000000"/>
                <v:fill on="false" color="#000000" opacity="0"/>
              </v:shape>
              <v:shape id="Shape 17111" style="position:absolute;width:121;height:2301;left:16583;top:121;" coordsize="12192,230124" path="m0,0l12192,0l12192,230124l0,230124l0,0">
                <v:stroke weight="0pt" endcap="square" joinstyle="round" on="false" color="#000000" opacity="0"/>
                <v:fill on="true" color="#000000"/>
              </v:shape>
              <v:shape id="Shape 16188" style="position:absolute;width:1944;height:1935;left:4331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2" style="position:absolute;width:1944;height:1935;left:45256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0" style="position:absolute;width:1944;height:1935;left:45256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3" style="position:absolute;width:1944;height:1935;left:4720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2" style="position:absolute;width:1944;height:1935;left:4720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4" style="position:absolute;width:1944;height:1935;left:4904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4" style="position:absolute;width:1944;height:1935;left:4904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5" style="position:absolute;width:1944;height:1935;left:50885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6" style="position:absolute;width:1944;height:1935;left:50885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6" style="position:absolute;width:1944;height:1935;left:52829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98" style="position:absolute;width:1944;height:1935;left:52829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7" style="position:absolute;width:1944;height:1935;left:5467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0" style="position:absolute;width:1944;height:1935;left:5467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8" style="position:absolute;width:1944;height:1935;left:5651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1" style="position:absolute;width:1944;height:1935;left:5651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19" style="position:absolute;width:1944;height:1935;left:58458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4" style="position:absolute;width:1944;height:1935;left:58458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120" style="position:absolute;width:1944;height:1935;left:60402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206" style="position:absolute;width:1944;height:1935;left:6040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6176" style="position:absolute;width:1946;height:1935;left:23743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78" style="position:absolute;width:1844;height:1935;left:27637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121" style="position:absolute;width:1946;height:1935;left:29481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0" style="position:absolute;width:1946;height:1935;left:29481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122" style="position:absolute;width:1946;height:1935;left:31325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2" style="position:absolute;width:1946;height:1935;left:31325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123" style="position:absolute;width:1946;height:1935;left:33169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4" style="position:absolute;width:1946;height:1935;left:33169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85" style="position:absolute;width:1844;height:1935;left:35116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124" style="position:absolute;width:1946;height:1935;left:36960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87" style="position:absolute;width:1946;height:1935;left:36960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77" style="position:absolute;width:1946;height:1935;left:25690;top:180;" coordsize="194665,193548" path="m0,193548l194665,193548l194665,0l0,0x">
                <v:stroke weight="0.75pt" endcap="flat" joinstyle="round" on="true" color="#000000"/>
                <v:fill on="false" color="#000000" opacity="0"/>
              </v:shape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1CD4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70F13F42" wp14:editId="7214C920">
              <wp:simplePos x="0" y="0"/>
              <wp:positionH relativeFrom="page">
                <wp:posOffset>659892</wp:posOffset>
              </wp:positionH>
              <wp:positionV relativeFrom="page">
                <wp:posOffset>683006</wp:posOffset>
              </wp:positionV>
              <wp:extent cx="1658366" cy="12192"/>
              <wp:effectExtent l="0" t="0" r="0" b="0"/>
              <wp:wrapSquare wrapText="bothSides"/>
              <wp:docPr id="16118" name="Group 161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119" name="Shape 16119"/>
                      <wps:cNvSpPr/>
                      <wps:spPr>
                        <a:xfrm>
                          <a:off x="762" y="762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1" name="Shape 17061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18" style="width:130.58pt;height:0.960022pt;position:absolute;mso-position-horizontal-relative:page;mso-position-horizontal:absolute;margin-left:51.96pt;mso-position-vertical-relative:page;margin-top:53.78pt;" coordsize="16583,121">
              <v:shape id="Shape 16119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062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  <w:p w14:paraId="6610CF93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 wp14:anchorId="2274BE19" wp14:editId="73AD8717">
              <wp:simplePos x="0" y="0"/>
              <wp:positionH relativeFrom="page">
                <wp:posOffset>647700</wp:posOffset>
              </wp:positionH>
              <wp:positionV relativeFrom="page">
                <wp:posOffset>683006</wp:posOffset>
              </wp:positionV>
              <wp:extent cx="6234684" cy="242316"/>
              <wp:effectExtent l="0" t="0" r="0" b="0"/>
              <wp:wrapNone/>
              <wp:docPr id="16121" name="Group 161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34684" cy="242316"/>
                        <a:chOff x="0" y="0"/>
                        <a:chExt cx="6234684" cy="242316"/>
                      </a:xfrm>
                    </wpg:grpSpPr>
                    <wps:wsp>
                      <wps:cNvPr id="16123" name="Shape 16123"/>
                      <wps:cNvSpPr/>
                      <wps:spPr>
                        <a:xfrm>
                          <a:off x="762" y="762"/>
                          <a:ext cx="0" cy="2407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40792">
                              <a:moveTo>
                                <a:pt x="0" y="0"/>
                              </a:moveTo>
                              <a:lnTo>
                                <a:pt x="0" y="240792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3" name="Shape 17063"/>
                      <wps:cNvSpPr/>
                      <wps:spPr>
                        <a:xfrm>
                          <a:off x="0" y="0"/>
                          <a:ext cx="12192" cy="2423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42316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42316"/>
                              </a:lnTo>
                              <a:lnTo>
                                <a:pt x="0" y="2423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5" name="Shape 16125"/>
                      <wps:cNvSpPr/>
                      <wps:spPr>
                        <a:xfrm>
                          <a:off x="1659128" y="12954"/>
                          <a:ext cx="0" cy="2286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28600">
                              <a:moveTo>
                                <a:pt x="0" y="0"/>
                              </a:moveTo>
                              <a:lnTo>
                                <a:pt x="0" y="22860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4" name="Shape 17064"/>
                      <wps:cNvSpPr/>
                      <wps:spPr>
                        <a:xfrm>
                          <a:off x="1658366" y="12192"/>
                          <a:ext cx="12192" cy="2301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3012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30124"/>
                              </a:lnTo>
                              <a:lnTo>
                                <a:pt x="0" y="23012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8" name="Shape 16138"/>
                      <wps:cNvSpPr/>
                      <wps:spPr>
                        <a:xfrm>
                          <a:off x="4331208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5" name="Shape 17065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0" name="Shape 16140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6" name="Shape 17066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2" name="Shape 16142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7" name="Shape 17067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4" name="Shape 16144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8" name="Shape 17068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6" name="Shape 1614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69" name="Shape 17069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48" name="Shape 16148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0" name="Shape 1707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0" name="Shape 1615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1" name="Shape 1707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1" name="Shape 1615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2" name="Shape 17072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4" name="Shape 1615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3" name="Shape 17073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56" name="Shape 16156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6" name="Shape 16126"/>
                      <wps:cNvSpPr/>
                      <wps:spPr>
                        <a:xfrm>
                          <a:off x="237439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8" name="Shape 16128"/>
                      <wps:cNvSpPr/>
                      <wps:spPr>
                        <a:xfrm>
                          <a:off x="2763774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4" name="Shape 17074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0" name="Shape 16130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5" name="Shape 17075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2" name="Shape 16132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6" name="Shape 17076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4" name="Shape 1613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5" name="Shape 16135"/>
                      <wps:cNvSpPr/>
                      <wps:spPr>
                        <a:xfrm>
                          <a:off x="3511677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77" name="Shape 1707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37" name="Shape 1613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27" name="Shape 16127"/>
                      <wps:cNvSpPr/>
                      <wps:spPr>
                        <a:xfrm>
                          <a:off x="2569083" y="18035"/>
                          <a:ext cx="194665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5" h="193548">
                              <a:moveTo>
                                <a:pt x="0" y="193548"/>
                              </a:moveTo>
                              <a:lnTo>
                                <a:pt x="194665" y="193548"/>
                              </a:lnTo>
                              <a:lnTo>
                                <a:pt x="19466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121" style="width:490.92pt;height:19.08pt;position:absolute;z-index:-2147483648;mso-position-horizontal-relative:page;mso-position-horizontal:absolute;margin-left:51pt;mso-position-vertical-relative:page;margin-top:53.78pt;" coordsize="62346,2423">
              <v:shape id="Shape 16123" style="position:absolute;width:0;height:2407;left:7;top:7;" coordsize="0,240792" path="m0,0l0,240792">
                <v:stroke weight="0.14pt" endcap="square" joinstyle="round" on="true" color="#000000"/>
                <v:fill on="false" color="#000000" opacity="0"/>
              </v:shape>
              <v:shape id="Shape 17078" style="position:absolute;width:121;height:2423;left:0;top:0;" coordsize="12192,242316" path="m0,0l12192,0l12192,242316l0,242316l0,0">
                <v:stroke weight="0pt" endcap="square" joinstyle="round" on="false" color="#000000" opacity="0"/>
                <v:fill on="true" color="#000000"/>
              </v:shape>
              <v:shape id="Shape 16125" style="position:absolute;width:0;height:2286;left:16591;top:129;" coordsize="0,228600" path="m0,0l0,228600">
                <v:stroke weight="0.14pt" endcap="square" joinstyle="round" on="true" color="#000000"/>
                <v:fill on="false" color="#000000" opacity="0"/>
              </v:shape>
              <v:shape id="Shape 17079" style="position:absolute;width:121;height:2301;left:16583;top:121;" coordsize="12192,230124" path="m0,0l12192,0l12192,230124l0,230124l0,0">
                <v:stroke weight="0pt" endcap="square" joinstyle="round" on="false" color="#000000" opacity="0"/>
                <v:fill on="true" color="#000000"/>
              </v:shape>
              <v:shape id="Shape 16138" style="position:absolute;width:1944;height:1935;left:4331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0" style="position:absolute;width:1944;height:1935;left:45256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0" style="position:absolute;width:1944;height:1935;left:45256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1" style="position:absolute;width:1944;height:1935;left:4720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2" style="position:absolute;width:1944;height:1935;left:4720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2" style="position:absolute;width:1944;height:1935;left:4904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4" style="position:absolute;width:1944;height:1935;left:4904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3" style="position:absolute;width:1944;height:1935;left:50885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6" style="position:absolute;width:1944;height:1935;left:50885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4" style="position:absolute;width:1944;height:1935;left:52829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48" style="position:absolute;width:1944;height:1935;left:52829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5" style="position:absolute;width:1944;height:1935;left:5467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0" style="position:absolute;width:1944;height:1935;left:5467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6" style="position:absolute;width:1944;height:1935;left:5651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1" style="position:absolute;width:1944;height:1935;left:5651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7" style="position:absolute;width:1944;height:1935;left:58458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4" style="position:absolute;width:1944;height:1935;left:58458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88" style="position:absolute;width:1944;height:1935;left:60402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56" style="position:absolute;width:1944;height:1935;left:6040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6126" style="position:absolute;width:1946;height:1935;left:23743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28" style="position:absolute;width:1844;height:1935;left:27637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89" style="position:absolute;width:1946;height:1935;left:29481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0" style="position:absolute;width:1946;height:1935;left:29481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90" style="position:absolute;width:1946;height:1935;left:31325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2" style="position:absolute;width:1946;height:1935;left:31325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91" style="position:absolute;width:1946;height:1935;left:33169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4" style="position:absolute;width:1946;height:1935;left:33169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35" style="position:absolute;width:1844;height:1935;left:35116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92" style="position:absolute;width:1946;height:1935;left:36960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137" style="position:absolute;width:1946;height:1935;left:36960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127" style="position:absolute;width:1946;height:1935;left:25690;top:180;" coordsize="194665,193548" path="m0,193548l194665,193548l194665,0l0,0x">
                <v:stroke weight="0.75pt" endcap="flat" joinstyle="round" on="true" color="#000000"/>
                <v:fill on="false" color="#000000" opacity="0"/>
              </v:shape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B115C" w14:textId="77777777" w:rsidR="004F36C7" w:rsidRDefault="00000000">
    <w:pPr>
      <w:spacing w:after="0"/>
      <w:ind w:left="-1094" w:right="7140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772E493D" wp14:editId="45BC9C2D">
              <wp:simplePos x="0" y="0"/>
              <wp:positionH relativeFrom="page">
                <wp:posOffset>659892</wp:posOffset>
              </wp:positionH>
              <wp:positionV relativeFrom="page">
                <wp:posOffset>683006</wp:posOffset>
              </wp:positionV>
              <wp:extent cx="1658366" cy="12192"/>
              <wp:effectExtent l="0" t="0" r="0" b="0"/>
              <wp:wrapSquare wrapText="bothSides"/>
              <wp:docPr id="16068" name="Group 160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658366" cy="12192"/>
                        <a:chOff x="0" y="0"/>
                        <a:chExt cx="1658366" cy="12192"/>
                      </a:xfrm>
                    </wpg:grpSpPr>
                    <wps:wsp>
                      <wps:cNvPr id="16069" name="Shape 16069"/>
                      <wps:cNvSpPr/>
                      <wps:spPr>
                        <a:xfrm>
                          <a:off x="762" y="762"/>
                          <a:ext cx="1656842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6842">
                              <a:moveTo>
                                <a:pt x="0" y="0"/>
                              </a:moveTo>
                              <a:lnTo>
                                <a:pt x="1656842" y="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29" name="Shape 17029"/>
                      <wps:cNvSpPr/>
                      <wps:spPr>
                        <a:xfrm>
                          <a:off x="0" y="0"/>
                          <a:ext cx="1658366" cy="121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658366" h="12192">
                              <a:moveTo>
                                <a:pt x="0" y="0"/>
                              </a:moveTo>
                              <a:lnTo>
                                <a:pt x="1658366" y="0"/>
                              </a:lnTo>
                              <a:lnTo>
                                <a:pt x="1658366" y="12192"/>
                              </a:lnTo>
                              <a:lnTo>
                                <a:pt x="0" y="1219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068" style="width:130.58pt;height:0.960022pt;position:absolute;mso-position-horizontal-relative:page;mso-position-horizontal:absolute;margin-left:51.96pt;mso-position-vertical-relative:page;margin-top:53.78pt;" coordsize="16583,121">
              <v:shape id="Shape 16069" style="position:absolute;width:16568;height:0;left:7;top:7;" coordsize="1656842,0" path="m0,0l1656842,0">
                <v:stroke weight="0.14pt" endcap="square" joinstyle="round" on="true" color="#000000"/>
                <v:fill on="false" color="#000000" opacity="0"/>
              </v:shape>
              <v:shape id="Shape 17030" style="position:absolute;width:16583;height:121;left:0;top:0;" coordsize="1658366,12192" path="m0,0l1658366,0l1658366,12192l0,12192l0,0">
                <v:stroke weight="0pt" endcap="square" joinstyle="round" on="false" color="#000000" opacity="0"/>
                <v:fill on="true" color="#000000"/>
              </v:shape>
              <w10:wrap type="square"/>
            </v:group>
          </w:pict>
        </mc:Fallback>
      </mc:AlternateContent>
    </w:r>
  </w:p>
  <w:p w14:paraId="6145F486" w14:textId="77777777" w:rsidR="004F36C7" w:rsidRDefault="00000000"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 wp14:anchorId="6FC03D4A" wp14:editId="3CFC4302">
              <wp:simplePos x="0" y="0"/>
              <wp:positionH relativeFrom="page">
                <wp:posOffset>647700</wp:posOffset>
              </wp:positionH>
              <wp:positionV relativeFrom="page">
                <wp:posOffset>683006</wp:posOffset>
              </wp:positionV>
              <wp:extent cx="6234684" cy="242316"/>
              <wp:effectExtent l="0" t="0" r="0" b="0"/>
              <wp:wrapNone/>
              <wp:docPr id="16071" name="Group 1607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34684" cy="242316"/>
                        <a:chOff x="0" y="0"/>
                        <a:chExt cx="6234684" cy="242316"/>
                      </a:xfrm>
                    </wpg:grpSpPr>
                    <wps:wsp>
                      <wps:cNvPr id="16073" name="Shape 16073"/>
                      <wps:cNvSpPr/>
                      <wps:spPr>
                        <a:xfrm>
                          <a:off x="762" y="762"/>
                          <a:ext cx="0" cy="2407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40792">
                              <a:moveTo>
                                <a:pt x="0" y="0"/>
                              </a:moveTo>
                              <a:lnTo>
                                <a:pt x="0" y="240792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1" name="Shape 17031"/>
                      <wps:cNvSpPr/>
                      <wps:spPr>
                        <a:xfrm>
                          <a:off x="0" y="0"/>
                          <a:ext cx="12192" cy="2423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42316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42316"/>
                              </a:lnTo>
                              <a:lnTo>
                                <a:pt x="0" y="2423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5" name="Shape 16075"/>
                      <wps:cNvSpPr/>
                      <wps:spPr>
                        <a:xfrm>
                          <a:off x="1659128" y="12954"/>
                          <a:ext cx="0" cy="2286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228600">
                              <a:moveTo>
                                <a:pt x="0" y="0"/>
                              </a:moveTo>
                              <a:lnTo>
                                <a:pt x="0" y="228600"/>
                              </a:lnTo>
                            </a:path>
                          </a:pathLst>
                        </a:custGeom>
                        <a:ln w="1778" cap="sq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2" name="Shape 17032"/>
                      <wps:cNvSpPr/>
                      <wps:spPr>
                        <a:xfrm>
                          <a:off x="1658366" y="12192"/>
                          <a:ext cx="12192" cy="2301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192" h="230124">
                              <a:moveTo>
                                <a:pt x="0" y="0"/>
                              </a:moveTo>
                              <a:lnTo>
                                <a:pt x="12192" y="0"/>
                              </a:lnTo>
                              <a:lnTo>
                                <a:pt x="12192" y="230124"/>
                              </a:lnTo>
                              <a:lnTo>
                                <a:pt x="0" y="23012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sq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8" name="Shape 16088"/>
                      <wps:cNvSpPr/>
                      <wps:spPr>
                        <a:xfrm>
                          <a:off x="4331208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3" name="Shape 17033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0" name="Shape 16090"/>
                      <wps:cNvSpPr/>
                      <wps:spPr>
                        <a:xfrm>
                          <a:off x="4525645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4" name="Shape 17034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2" name="Shape 16092"/>
                      <wps:cNvSpPr/>
                      <wps:spPr>
                        <a:xfrm>
                          <a:off x="4720082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5" name="Shape 17035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4" name="Shape 16094"/>
                      <wps:cNvSpPr/>
                      <wps:spPr>
                        <a:xfrm>
                          <a:off x="490435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6" name="Shape 1703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6" name="Shape 16096"/>
                      <wps:cNvSpPr/>
                      <wps:spPr>
                        <a:xfrm>
                          <a:off x="5088509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7" name="Shape 17037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98" name="Shape 16098"/>
                      <wps:cNvSpPr/>
                      <wps:spPr>
                        <a:xfrm>
                          <a:off x="528294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8" name="Shape 17038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0" name="Shape 16100"/>
                      <wps:cNvSpPr/>
                      <wps:spPr>
                        <a:xfrm>
                          <a:off x="5467096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39" name="Shape 17039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1" name="Shape 16101"/>
                      <wps:cNvSpPr/>
                      <wps:spPr>
                        <a:xfrm>
                          <a:off x="5651373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0" name="Shape 17040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4" name="Shape 16104"/>
                      <wps:cNvSpPr/>
                      <wps:spPr>
                        <a:xfrm>
                          <a:off x="5845810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1" name="Shape 17041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0"/>
                              </a:moveTo>
                              <a:lnTo>
                                <a:pt x="194437" y="0"/>
                              </a:lnTo>
                              <a:lnTo>
                                <a:pt x="194437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106" name="Shape 16106"/>
                      <wps:cNvSpPr/>
                      <wps:spPr>
                        <a:xfrm>
                          <a:off x="6040247" y="18035"/>
                          <a:ext cx="194437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437" h="193548">
                              <a:moveTo>
                                <a:pt x="0" y="193548"/>
                              </a:moveTo>
                              <a:lnTo>
                                <a:pt x="194437" y="193548"/>
                              </a:lnTo>
                              <a:lnTo>
                                <a:pt x="194437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6" name="Shape 16076"/>
                      <wps:cNvSpPr/>
                      <wps:spPr>
                        <a:xfrm>
                          <a:off x="237439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8" name="Shape 16078"/>
                      <wps:cNvSpPr/>
                      <wps:spPr>
                        <a:xfrm>
                          <a:off x="2763774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2" name="Shape 17042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0" name="Shape 16080"/>
                      <wps:cNvSpPr/>
                      <wps:spPr>
                        <a:xfrm>
                          <a:off x="2948178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3" name="Shape 17043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2" name="Shape 16082"/>
                      <wps:cNvSpPr/>
                      <wps:spPr>
                        <a:xfrm>
                          <a:off x="3132582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4" name="Shape 1704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4" name="Shape 16084"/>
                      <wps:cNvSpPr/>
                      <wps:spPr>
                        <a:xfrm>
                          <a:off x="3316986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5" name="Shape 16085"/>
                      <wps:cNvSpPr/>
                      <wps:spPr>
                        <a:xfrm>
                          <a:off x="3511677" y="18035"/>
                          <a:ext cx="184429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4429" h="193548">
                              <a:moveTo>
                                <a:pt x="0" y="193548"/>
                              </a:moveTo>
                              <a:lnTo>
                                <a:pt x="184429" y="193548"/>
                              </a:lnTo>
                              <a:lnTo>
                                <a:pt x="184429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045" name="Shape 17045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0"/>
                              </a:moveTo>
                              <a:lnTo>
                                <a:pt x="194666" y="0"/>
                              </a:lnTo>
                              <a:lnTo>
                                <a:pt x="194666" y="193548"/>
                              </a:lnTo>
                              <a:lnTo>
                                <a:pt x="0" y="19354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round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FFFFF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87" name="Shape 16087"/>
                      <wps:cNvSpPr/>
                      <wps:spPr>
                        <a:xfrm>
                          <a:off x="3696081" y="18035"/>
                          <a:ext cx="194666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6" h="193548">
                              <a:moveTo>
                                <a:pt x="0" y="193548"/>
                              </a:moveTo>
                              <a:lnTo>
                                <a:pt x="194666" y="193548"/>
                              </a:lnTo>
                              <a:lnTo>
                                <a:pt x="194666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077" name="Shape 16077"/>
                      <wps:cNvSpPr/>
                      <wps:spPr>
                        <a:xfrm>
                          <a:off x="2569083" y="18035"/>
                          <a:ext cx="194665" cy="19354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94665" h="193548">
                              <a:moveTo>
                                <a:pt x="0" y="193548"/>
                              </a:moveTo>
                              <a:lnTo>
                                <a:pt x="194665" y="193548"/>
                              </a:lnTo>
                              <a:lnTo>
                                <a:pt x="194665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5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071" style="width:490.92pt;height:19.08pt;position:absolute;z-index:-2147483648;mso-position-horizontal-relative:page;mso-position-horizontal:absolute;margin-left:51pt;mso-position-vertical-relative:page;margin-top:53.78pt;" coordsize="62346,2423">
              <v:shape id="Shape 16073" style="position:absolute;width:0;height:2407;left:7;top:7;" coordsize="0,240792" path="m0,0l0,240792">
                <v:stroke weight="0.14pt" endcap="square" joinstyle="round" on="true" color="#000000"/>
                <v:fill on="false" color="#000000" opacity="0"/>
              </v:shape>
              <v:shape id="Shape 17046" style="position:absolute;width:121;height:2423;left:0;top:0;" coordsize="12192,242316" path="m0,0l12192,0l12192,242316l0,242316l0,0">
                <v:stroke weight="0pt" endcap="square" joinstyle="round" on="false" color="#000000" opacity="0"/>
                <v:fill on="true" color="#000000"/>
              </v:shape>
              <v:shape id="Shape 16075" style="position:absolute;width:0;height:2286;left:16591;top:129;" coordsize="0,228600" path="m0,0l0,228600">
                <v:stroke weight="0.14pt" endcap="square" joinstyle="round" on="true" color="#000000"/>
                <v:fill on="false" color="#000000" opacity="0"/>
              </v:shape>
              <v:shape id="Shape 17047" style="position:absolute;width:121;height:2301;left:16583;top:121;" coordsize="12192,230124" path="m0,0l12192,0l12192,230124l0,230124l0,0">
                <v:stroke weight="0pt" endcap="square" joinstyle="round" on="false" color="#000000" opacity="0"/>
                <v:fill on="true" color="#000000"/>
              </v:shape>
              <v:shape id="Shape 16088" style="position:absolute;width:1944;height:1935;left:4331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48" style="position:absolute;width:1944;height:1935;left:45256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0" style="position:absolute;width:1944;height:1935;left:45256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49" style="position:absolute;width:1944;height:1935;left:4720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2" style="position:absolute;width:1944;height:1935;left:4720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0" style="position:absolute;width:1944;height:1935;left:4904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4" style="position:absolute;width:1944;height:1935;left:4904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1" style="position:absolute;width:1944;height:1935;left:50885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6" style="position:absolute;width:1944;height:1935;left:50885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2" style="position:absolute;width:1944;height:1935;left:52829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098" style="position:absolute;width:1944;height:1935;left:52829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3" style="position:absolute;width:1944;height:1935;left:54670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0" style="position:absolute;width:1944;height:1935;left:54670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4" style="position:absolute;width:1944;height:1935;left:56513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1" style="position:absolute;width:1944;height:1935;left:56513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5" style="position:absolute;width:1944;height:1935;left:58458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4" style="position:absolute;width:1944;height:1935;left:58458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7056" style="position:absolute;width:1944;height:1935;left:60402;top:180;" coordsize="194437,193548" path="m0,0l194437,0l194437,193548l0,193548l0,0">
                <v:stroke weight="0pt" endcap="flat" joinstyle="round" on="false" color="#000000" opacity="0"/>
                <v:fill on="true" color="#ffffff"/>
              </v:shape>
              <v:shape id="Shape 16106" style="position:absolute;width:1944;height:1935;left:60402;top:180;" coordsize="194437,193548" path="m0,193548l194437,193548l194437,0l0,0x">
                <v:stroke weight="0.75pt" endcap="flat" joinstyle="round" on="true" color="#000000"/>
                <v:fill on="false" color="#000000" opacity="0"/>
              </v:shape>
              <v:shape id="Shape 16076" style="position:absolute;width:1946;height:1935;left:23743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078" style="position:absolute;width:1844;height:1935;left:27637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57" style="position:absolute;width:1946;height:1935;left:29481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0" style="position:absolute;width:1946;height:1935;left:29481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58" style="position:absolute;width:1946;height:1935;left:31325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2" style="position:absolute;width:1946;height:1935;left:31325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7059" style="position:absolute;width:1946;height:1935;left:33169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4" style="position:absolute;width:1946;height:1935;left:33169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085" style="position:absolute;width:1844;height:1935;left:35116;top:180;" coordsize="184429,193548" path="m0,193548l184429,193548l184429,0l0,0x">
                <v:stroke weight="0.75pt" endcap="flat" joinstyle="round" on="true" color="#000000"/>
                <v:fill on="false" color="#000000" opacity="0"/>
              </v:shape>
              <v:shape id="Shape 17060" style="position:absolute;width:1946;height:1935;left:36960;top:180;" coordsize="194666,193548" path="m0,0l194666,0l194666,193548l0,193548l0,0">
                <v:stroke weight="0pt" endcap="flat" joinstyle="round" on="false" color="#000000" opacity="0"/>
                <v:fill on="true" color="#ffffff"/>
              </v:shape>
              <v:shape id="Shape 16087" style="position:absolute;width:1946;height:1935;left:36960;top:180;" coordsize="194666,193548" path="m0,193548l194666,193548l194666,0l0,0x">
                <v:stroke weight="0.75pt" endcap="flat" joinstyle="round" on="true" color="#000000"/>
                <v:fill on="false" color="#000000" opacity="0"/>
              </v:shape>
              <v:shape id="Shape 16077" style="position:absolute;width:1946;height:1935;left:25690;top:180;" coordsize="194665,193548" path="m0,193548l194665,193548l194665,0l0,0x">
                <v:stroke weight="0.75pt" endcap="flat" joinstyle="round" on="true" color="#000000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1637DC"/>
    <w:multiLevelType w:val="multilevel"/>
    <w:tmpl w:val="6218BFCA"/>
    <w:lvl w:ilvl="0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12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8630CA1"/>
    <w:multiLevelType w:val="hybridMultilevel"/>
    <w:tmpl w:val="6972A26A"/>
    <w:lvl w:ilvl="0" w:tplc="622CC1EC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69D0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33699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C875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D4BD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106F61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484CF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4CDE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F862A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3186199"/>
    <w:multiLevelType w:val="hybridMultilevel"/>
    <w:tmpl w:val="0A1AF26C"/>
    <w:lvl w:ilvl="0" w:tplc="C382E564">
      <w:start w:val="1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A86321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72297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8C97D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1A37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67EF5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7A215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6482C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9AB5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851A98"/>
    <w:multiLevelType w:val="hybridMultilevel"/>
    <w:tmpl w:val="E10C3984"/>
    <w:lvl w:ilvl="0" w:tplc="F5A4222A">
      <w:start w:val="4"/>
      <w:numFmt w:val="decimal"/>
      <w:lvlText w:val="%1."/>
      <w:lvlJc w:val="left"/>
      <w:pPr>
        <w:ind w:left="5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E0FC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A20A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4B4FCC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A0F1A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2427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1836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6818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A495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5EA5790"/>
    <w:multiLevelType w:val="multilevel"/>
    <w:tmpl w:val="EDCEC1E8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65301095">
    <w:abstractNumId w:val="0"/>
  </w:num>
  <w:num w:numId="2" w16cid:durableId="174926802">
    <w:abstractNumId w:val="2"/>
  </w:num>
  <w:num w:numId="3" w16cid:durableId="819079748">
    <w:abstractNumId w:val="3"/>
  </w:num>
  <w:num w:numId="4" w16cid:durableId="754864964">
    <w:abstractNumId w:val="1"/>
  </w:num>
  <w:num w:numId="5" w16cid:durableId="17692302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6C7"/>
    <w:rsid w:val="00205F5E"/>
    <w:rsid w:val="00372361"/>
    <w:rsid w:val="00415110"/>
    <w:rsid w:val="004F36C7"/>
    <w:rsid w:val="00882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E6EA89"/>
  <w15:docId w15:val="{A29AB642-E203-471B-B5B5-13C0FF00A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0.png"/><Relationship Id="rId18" Type="http://schemas.openxmlformats.org/officeDocument/2006/relationships/header" Target="header3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image" Target="media/image10.png"/><Relationship Id="rId23" Type="http://schemas.openxmlformats.org/officeDocument/2006/relationships/header" Target="header6.xml"/><Relationship Id="rId19" Type="http://schemas.openxmlformats.org/officeDocument/2006/relationships/header" Target="header4.xml"/><Relationship Id="rId4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999</Words>
  <Characters>5695</Characters>
  <Application>Microsoft Office Word</Application>
  <DocSecurity>0</DocSecurity>
  <Lines>47</Lines>
  <Paragraphs>13</Paragraphs>
  <ScaleCrop>false</ScaleCrop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katarina jakubicka</cp:lastModifiedBy>
  <cp:revision>3</cp:revision>
  <dcterms:created xsi:type="dcterms:W3CDTF">2026-03-31T15:22:00Z</dcterms:created>
  <dcterms:modified xsi:type="dcterms:W3CDTF">2026-03-31T15:44:00Z</dcterms:modified>
</cp:coreProperties>
</file>