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7711" w:rsidRDefault="006B4F3F">
      <w:r>
        <w:t>Firma SMŠ   s. r. o., za rok 20</w:t>
      </w:r>
      <w:bookmarkStart w:id="0" w:name="_GoBack"/>
      <w:bookmarkEnd w:id="0"/>
      <w:r>
        <w:t>25 nevykonávala žiadnu činnosť.</w:t>
      </w:r>
    </w:p>
    <w:sectPr w:rsidR="00A377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F3F"/>
    <w:rsid w:val="006B4F3F"/>
    <w:rsid w:val="00A3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DAE06"/>
  <w15:chartTrackingRefBased/>
  <w15:docId w15:val="{E8A19166-4A03-41BF-9F55-5D765BE0C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54</Characters>
  <Application>Microsoft Office Word</Application>
  <DocSecurity>0</DocSecurity>
  <Lines>1</Lines>
  <Paragraphs>1</Paragraphs>
  <ScaleCrop>false</ScaleCrop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OKNOTYP</dc:creator>
  <cp:keywords/>
  <dc:description/>
  <cp:lastModifiedBy>OKNOTYP</cp:lastModifiedBy>
  <cp:revision>1</cp:revision>
  <dcterms:created xsi:type="dcterms:W3CDTF">2026-06-02T11:00:00Z</dcterms:created>
  <dcterms:modified xsi:type="dcterms:W3CDTF">2026-06-02T11:02:00Z</dcterms:modified>
</cp:coreProperties>
</file>