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757D3C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757D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757D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8A1D9E" w:rsidP="008A1D9E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IMMUNITAS</w:t>
            </w:r>
            <w:r w:rsidR="003B5113">
              <w:rPr>
                <w:rFonts w:ascii="Arial" w:hAnsi="Arial" w:cs="Arial"/>
                <w:b/>
                <w:sz w:val="20"/>
                <w:szCs w:val="20"/>
              </w:rPr>
              <w:t xml:space="preserve"> s.r.o.</w:t>
            </w:r>
          </w:p>
        </w:tc>
      </w:tr>
      <w:tr w:rsidR="00305CDA" w:rsidRPr="00CA550D" w:rsidTr="00757D3C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757D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757D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8A1D9E" w:rsidP="008A1D9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Stred 60/55</w:t>
            </w:r>
            <w:r w:rsidR="003B5113">
              <w:rPr>
                <w:rFonts w:ascii="Arial" w:hAnsi="Arial" w:cs="Arial"/>
                <w:sz w:val="20"/>
                <w:szCs w:val="20"/>
              </w:rPr>
              <w:t>, 0</w:t>
            </w:r>
            <w:r>
              <w:rPr>
                <w:rFonts w:ascii="Arial" w:hAnsi="Arial" w:cs="Arial"/>
                <w:sz w:val="20"/>
                <w:szCs w:val="20"/>
              </w:rPr>
              <w:t>1701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Považská Bystrica</w:t>
            </w:r>
          </w:p>
        </w:tc>
      </w:tr>
      <w:tr w:rsidR="00305CDA" w:rsidRPr="00CA550D" w:rsidTr="00757D3C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757D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757D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757D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757D3C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757D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757D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8A1D9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8A1D9E">
              <w:rPr>
                <w:rFonts w:ascii="Arial" w:hAnsi="Arial" w:cs="Arial"/>
                <w:sz w:val="20"/>
                <w:szCs w:val="20"/>
              </w:rPr>
              <w:t>4</w:t>
            </w:r>
            <w:r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8A1D9E">
              <w:rPr>
                <w:rFonts w:ascii="Arial" w:hAnsi="Arial" w:cs="Arial"/>
                <w:sz w:val="20"/>
                <w:szCs w:val="20"/>
              </w:rPr>
              <w:t>novembra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2008</w:t>
            </w:r>
          </w:p>
        </w:tc>
      </w:tr>
      <w:tr w:rsidR="00305CDA" w:rsidRPr="00CA550D" w:rsidTr="00757D3C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757D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8A1D9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8A1D9E">
              <w:rPr>
                <w:rFonts w:ascii="Arial" w:hAnsi="Arial" w:cs="Arial"/>
                <w:sz w:val="20"/>
                <w:szCs w:val="20"/>
              </w:rPr>
              <w:t>18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8A1D9E">
              <w:rPr>
                <w:rFonts w:ascii="Arial" w:hAnsi="Arial" w:cs="Arial"/>
                <w:sz w:val="20"/>
                <w:szCs w:val="20"/>
              </w:rPr>
              <w:t>decembra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2008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8A1D9E">
              <w:rPr>
                <w:rFonts w:ascii="Arial" w:hAnsi="Arial" w:cs="Arial"/>
                <w:sz w:val="20"/>
                <w:szCs w:val="20"/>
              </w:rPr>
              <w:t>Trenčín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, Oddiel: </w:t>
            </w:r>
            <w:proofErr w:type="spellStart"/>
            <w:r w:rsidR="003B5113">
              <w:rPr>
                <w:rFonts w:ascii="Arial" w:hAnsi="Arial" w:cs="Arial"/>
                <w:sz w:val="20"/>
                <w:szCs w:val="20"/>
              </w:rPr>
              <w:t>Sro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8A1D9E">
              <w:rPr>
                <w:rFonts w:ascii="Arial" w:hAnsi="Arial" w:cs="Arial"/>
                <w:sz w:val="20"/>
                <w:szCs w:val="20"/>
              </w:rPr>
              <w:t>21091</w:t>
            </w:r>
            <w:r w:rsidR="003B5113">
              <w:rPr>
                <w:rFonts w:ascii="Arial" w:hAnsi="Arial" w:cs="Arial"/>
                <w:sz w:val="20"/>
                <w:szCs w:val="20"/>
              </w:rPr>
              <w:t>/</w:t>
            </w:r>
            <w:r w:rsidR="008A1D9E">
              <w:rPr>
                <w:rFonts w:ascii="Arial" w:hAnsi="Arial" w:cs="Arial"/>
                <w:sz w:val="20"/>
                <w:szCs w:val="20"/>
              </w:rPr>
              <w:t>R</w:t>
            </w:r>
          </w:p>
        </w:tc>
      </w:tr>
      <w:tr w:rsidR="00305CDA" w:rsidRPr="00CA550D" w:rsidTr="00757D3C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757D3C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8A1D9E" w:rsidP="008A1D9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Vedenie účtovníctva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757D3C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757D3C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8A1D9E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8A1D9E">
              <w:rPr>
                <w:rFonts w:ascii="Arial" w:hAnsi="Arial" w:cs="Arial"/>
                <w:sz w:val="20"/>
                <w:szCs w:val="20"/>
              </w:rPr>
              <w:t xml:space="preserve">IMMUNITAS </w:t>
            </w:r>
            <w:r w:rsidR="0053736B">
              <w:rPr>
                <w:rFonts w:ascii="Arial" w:hAnsi="Arial" w:cs="Arial"/>
                <w:sz w:val="20"/>
                <w:szCs w:val="20"/>
              </w:rPr>
              <w:t>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757D3C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757D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757D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B57ED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</w:t>
            </w:r>
            <w:r w:rsidR="00757D3C">
              <w:rPr>
                <w:rFonts w:ascii="Arial" w:hAnsi="Arial" w:cs="Arial"/>
                <w:sz w:val="20"/>
                <w:szCs w:val="20"/>
              </w:rPr>
              <w:t>2</w:t>
            </w:r>
            <w:r w:rsidR="00B57EDA">
              <w:rPr>
                <w:rFonts w:ascii="Arial" w:hAnsi="Arial" w:cs="Arial"/>
                <w:sz w:val="20"/>
                <w:szCs w:val="20"/>
              </w:rPr>
              <w:t>5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</w:t>
            </w:r>
            <w:r w:rsidR="00757D3C">
              <w:rPr>
                <w:rFonts w:ascii="Arial" w:hAnsi="Arial" w:cs="Arial"/>
                <w:sz w:val="20"/>
                <w:szCs w:val="20"/>
              </w:rPr>
              <w:t>2</w:t>
            </w:r>
            <w:r w:rsidR="00B57EDA"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</w:t>
      </w:r>
      <w:r w:rsidR="00757D3C">
        <w:rPr>
          <w:rFonts w:ascii="Arial" w:hAnsi="Arial" w:cs="Arial"/>
          <w:sz w:val="20"/>
        </w:rPr>
        <w:t>2</w:t>
      </w:r>
      <w:r w:rsidR="00B57EDA">
        <w:rPr>
          <w:rFonts w:ascii="Arial" w:hAnsi="Arial" w:cs="Arial"/>
          <w:sz w:val="20"/>
        </w:rPr>
        <w:t>5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</w:t>
      </w:r>
      <w:r w:rsidR="00757D3C">
        <w:rPr>
          <w:rFonts w:ascii="Arial" w:hAnsi="Arial" w:cs="Arial"/>
          <w:sz w:val="20"/>
        </w:rPr>
        <w:t>2</w:t>
      </w:r>
      <w:r w:rsidR="00B57EDA">
        <w:rPr>
          <w:rFonts w:ascii="Arial" w:hAnsi="Arial" w:cs="Arial"/>
          <w:sz w:val="20"/>
        </w:rPr>
        <w:t>5</w:t>
      </w:r>
      <w:r w:rsidRPr="00CA550D">
        <w:rPr>
          <w:rFonts w:ascii="Arial" w:hAnsi="Arial" w:cs="Arial"/>
          <w:sz w:val="20"/>
        </w:rPr>
        <w:t xml:space="preserve"> do 31. decembra 20</w:t>
      </w:r>
      <w:r w:rsidR="00757D3C">
        <w:rPr>
          <w:rFonts w:ascii="Arial" w:hAnsi="Arial" w:cs="Arial"/>
          <w:sz w:val="20"/>
        </w:rPr>
        <w:t>2</w:t>
      </w:r>
      <w:r w:rsidR="00B57EDA">
        <w:rPr>
          <w:rFonts w:ascii="Arial" w:hAnsi="Arial" w:cs="Arial"/>
          <w:sz w:val="20"/>
        </w:rPr>
        <w:t>5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</w:t>
      </w:r>
      <w:r w:rsidR="00A53997">
        <w:rPr>
          <w:rFonts w:ascii="Arial" w:hAnsi="Arial" w:cs="Arial"/>
          <w:sz w:val="20"/>
        </w:rPr>
        <w:t>2</w:t>
      </w:r>
      <w:r w:rsidR="00B57EDA">
        <w:rPr>
          <w:rFonts w:ascii="Arial" w:hAnsi="Arial" w:cs="Arial"/>
          <w:sz w:val="20"/>
        </w:rPr>
        <w:t>4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B57EDA">
        <w:rPr>
          <w:rFonts w:ascii="Arial" w:hAnsi="Arial" w:cs="Arial"/>
          <w:sz w:val="20"/>
        </w:rPr>
        <w:t>17</w:t>
      </w:r>
      <w:r w:rsidR="00783044">
        <w:rPr>
          <w:rFonts w:ascii="Arial" w:hAnsi="Arial" w:cs="Arial"/>
          <w:sz w:val="20"/>
        </w:rPr>
        <w:t>.</w:t>
      </w:r>
      <w:r w:rsidR="00C73BC1">
        <w:rPr>
          <w:rFonts w:ascii="Arial" w:hAnsi="Arial" w:cs="Arial"/>
          <w:sz w:val="20"/>
        </w:rPr>
        <w:t xml:space="preserve"> </w:t>
      </w:r>
      <w:proofErr w:type="spellStart"/>
      <w:r w:rsidR="00736B07">
        <w:rPr>
          <w:rFonts w:ascii="Arial" w:hAnsi="Arial" w:cs="Arial"/>
          <w:sz w:val="20"/>
        </w:rPr>
        <w:t>fabruára</w:t>
      </w:r>
      <w:proofErr w:type="spellEnd"/>
      <w:r w:rsidR="00A53997">
        <w:rPr>
          <w:rFonts w:ascii="Arial" w:hAnsi="Arial" w:cs="Arial"/>
          <w:sz w:val="20"/>
        </w:rPr>
        <w:t xml:space="preserve"> </w:t>
      </w:r>
      <w:r w:rsidR="00783044">
        <w:rPr>
          <w:rFonts w:ascii="Arial" w:hAnsi="Arial" w:cs="Arial"/>
          <w:sz w:val="20"/>
        </w:rPr>
        <w:t>20</w:t>
      </w:r>
      <w:r w:rsidR="00757D3C">
        <w:rPr>
          <w:rFonts w:ascii="Arial" w:hAnsi="Arial" w:cs="Arial"/>
          <w:sz w:val="20"/>
        </w:rPr>
        <w:t>2</w:t>
      </w:r>
      <w:r w:rsidR="00B57EDA">
        <w:rPr>
          <w:rFonts w:ascii="Arial" w:hAnsi="Arial" w:cs="Arial"/>
          <w:sz w:val="20"/>
        </w:rPr>
        <w:t>5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757D3C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757D3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757D3C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757D3C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757D3C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757D3C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757D3C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757D3C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757D3C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757D3C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757D3C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757D3C">
        <w:trPr>
          <w:trHeight w:val="84"/>
        </w:trPr>
        <w:tc>
          <w:tcPr>
            <w:tcW w:w="6397" w:type="dxa"/>
          </w:tcPr>
          <w:p w:rsidR="00305CDA" w:rsidRDefault="00305CDA" w:rsidP="00757D3C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757D3C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757D3C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BD2180" w:rsidP="004D1B10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  <w:tc>
          <w:tcPr>
            <w:tcW w:w="1668" w:type="dxa"/>
          </w:tcPr>
          <w:p w:rsidR="00305CDA" w:rsidRDefault="00305CDA" w:rsidP="00757D3C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736B07" w:rsidP="00757D3C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757D3C">
        <w:trPr>
          <w:trHeight w:val="202"/>
        </w:trPr>
        <w:tc>
          <w:tcPr>
            <w:tcW w:w="3686" w:type="dxa"/>
          </w:tcPr>
          <w:p w:rsidR="00305CDA" w:rsidRPr="00CA550D" w:rsidRDefault="00305CDA" w:rsidP="00757D3C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757D3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757D3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757D3C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C73BC1" w:rsidP="00757D3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Výpočtová technika</w:t>
            </w:r>
          </w:p>
        </w:tc>
        <w:tc>
          <w:tcPr>
            <w:tcW w:w="2700" w:type="dxa"/>
            <w:shd w:val="clear" w:color="auto" w:fill="FFFFFF" w:themeFill="background1"/>
          </w:tcPr>
          <w:p w:rsidR="00305CDA" w:rsidRDefault="00C73BC1" w:rsidP="00757D3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C73BC1" w:rsidP="00757D3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05CDA" w:rsidRPr="00CA550D" w:rsidTr="00757D3C">
        <w:trPr>
          <w:trHeight w:val="120"/>
        </w:trPr>
        <w:tc>
          <w:tcPr>
            <w:tcW w:w="3686" w:type="dxa"/>
          </w:tcPr>
          <w:p w:rsidR="00305CDA" w:rsidRPr="00CA550D" w:rsidRDefault="00757D3C" w:rsidP="00757D3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Inventár</w:t>
            </w:r>
          </w:p>
        </w:tc>
        <w:tc>
          <w:tcPr>
            <w:tcW w:w="2700" w:type="dxa"/>
          </w:tcPr>
          <w:p w:rsidR="00305CDA" w:rsidRPr="00CA550D" w:rsidRDefault="00757D3C" w:rsidP="00757D3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</w:t>
            </w:r>
          </w:p>
        </w:tc>
        <w:tc>
          <w:tcPr>
            <w:tcW w:w="3121" w:type="dxa"/>
          </w:tcPr>
          <w:p w:rsidR="00305CDA" w:rsidRPr="00CA550D" w:rsidRDefault="00757D3C" w:rsidP="00757D3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8B3C72" w:rsidRPr="00CA550D" w:rsidTr="008B3C72">
        <w:trPr>
          <w:trHeight w:val="12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3C72" w:rsidRPr="00CA550D" w:rsidRDefault="008B3C72" w:rsidP="00607FBE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3C72" w:rsidRPr="00CA550D" w:rsidRDefault="008B3C72" w:rsidP="00607FBE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3C72" w:rsidRPr="00CA550D" w:rsidRDefault="008B3C72" w:rsidP="00607FBE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 xml:space="preserve">Spoločnosť </w:t>
      </w:r>
      <w:r w:rsidR="008B3C72">
        <w:rPr>
          <w:rFonts w:ascii="Arial" w:hAnsi="Arial" w:cs="Arial"/>
          <w:sz w:val="20"/>
        </w:rPr>
        <w:t>v roku 202</w:t>
      </w:r>
      <w:r w:rsidR="00B57EDA">
        <w:rPr>
          <w:rFonts w:ascii="Arial" w:hAnsi="Arial" w:cs="Arial"/>
          <w:sz w:val="20"/>
        </w:rPr>
        <w:t>5</w:t>
      </w:r>
      <w:r w:rsidR="008B3C72">
        <w:rPr>
          <w:rFonts w:ascii="Arial" w:hAnsi="Arial" w:cs="Arial"/>
          <w:sz w:val="20"/>
        </w:rPr>
        <w:t xml:space="preserve"> netvorila rezervy.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757D3C">
        <w:rPr>
          <w:rFonts w:ascii="Arial" w:hAnsi="Arial" w:cs="Arial"/>
          <w:sz w:val="20"/>
          <w:szCs w:val="20"/>
          <w:lang w:eastAsia="en-US"/>
        </w:rPr>
        <w:t>ne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 w:rsidR="00757D3C">
        <w:rPr>
          <w:rFonts w:ascii="Arial" w:hAnsi="Arial" w:cs="Arial"/>
          <w:sz w:val="20"/>
          <w:szCs w:val="20"/>
          <w:lang w:eastAsia="en-US"/>
        </w:rPr>
        <w:t xml:space="preserve">žiadne </w:t>
      </w:r>
      <w:r>
        <w:rPr>
          <w:rFonts w:ascii="Arial" w:hAnsi="Arial" w:cs="Arial"/>
          <w:sz w:val="20"/>
          <w:szCs w:val="20"/>
          <w:lang w:eastAsia="en-US"/>
        </w:rPr>
        <w:t>dlhodobé záväzky</w:t>
      </w:r>
      <w:r w:rsidR="00757D3C">
        <w:rPr>
          <w:rFonts w:ascii="Arial" w:hAnsi="Arial" w:cs="Arial"/>
          <w:sz w:val="20"/>
          <w:szCs w:val="20"/>
          <w:lang w:eastAsia="en-US"/>
        </w:rPr>
        <w:t>.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lastRenderedPageBreak/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Default="00EF02A7" w:rsidP="00B57EDA">
      <w:pPr>
        <w:ind w:left="-284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485286" w:rsidRDefault="00485286" w:rsidP="00485286"/>
    <w:p w:rsidR="00485286" w:rsidRDefault="00485286" w:rsidP="00485286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Po 31. decembri 20</w:t>
      </w:r>
      <w:r w:rsidR="00BD2180">
        <w:rPr>
          <w:rFonts w:ascii="Arial" w:hAnsi="Arial" w:cs="Arial"/>
          <w:sz w:val="20"/>
        </w:rPr>
        <w:t>2</w:t>
      </w:r>
      <w:r w:rsidR="00B57EDA">
        <w:rPr>
          <w:rFonts w:ascii="Arial" w:hAnsi="Arial" w:cs="Arial"/>
          <w:sz w:val="20"/>
        </w:rPr>
        <w:t>5</w:t>
      </w:r>
      <w:r>
        <w:rPr>
          <w:rFonts w:ascii="Arial" w:hAnsi="Arial" w:cs="Arial"/>
          <w:sz w:val="20"/>
        </w:rPr>
        <w:t xml:space="preserve"> do dňa zostavenia účtovnej závierky </w:t>
      </w:r>
      <w:r w:rsidR="00B57EDA">
        <w:rPr>
          <w:rFonts w:ascii="Arial" w:hAnsi="Arial" w:cs="Arial"/>
          <w:sz w:val="20"/>
        </w:rPr>
        <w:t xml:space="preserve">5. júna 2026 </w:t>
      </w:r>
      <w:r>
        <w:rPr>
          <w:rFonts w:ascii="Arial" w:hAnsi="Arial" w:cs="Arial"/>
          <w:sz w:val="20"/>
        </w:rPr>
        <w:t xml:space="preserve">nenastali udalosti, ktoré majú významný vplyv na verné zobrazenie skutočností, ktoré sú predmetom účtovníctva. </w:t>
      </w:r>
    </w:p>
    <w:p w:rsidR="00485286" w:rsidRPr="00485286" w:rsidRDefault="00485286" w:rsidP="00485286"/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757D3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93543" w:rsidRDefault="00993543" w:rsidP="004E75F6">
      <w:r>
        <w:separator/>
      </w:r>
    </w:p>
  </w:endnote>
  <w:endnote w:type="continuationSeparator" w:id="0">
    <w:p w:rsidR="00993543" w:rsidRDefault="00993543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7D3C" w:rsidRDefault="00757D3C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7D3C" w:rsidRDefault="00757D3C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7D3C" w:rsidRDefault="00757D3C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93543" w:rsidRDefault="00993543" w:rsidP="004E75F6">
      <w:r>
        <w:separator/>
      </w:r>
    </w:p>
  </w:footnote>
  <w:footnote w:type="continuationSeparator" w:id="0">
    <w:p w:rsidR="00993543" w:rsidRDefault="00993543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7D3C" w:rsidRDefault="00757D3C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7D3C" w:rsidRPr="00E925DE" w:rsidRDefault="00757D3C" w:rsidP="00757D3C">
    <w:pPr>
      <w:pStyle w:val="Zhlav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</w:t>
    </w:r>
    <w:r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>
      <w:rPr>
        <w:rFonts w:ascii="Arial" w:hAnsi="Arial" w:cs="Arial"/>
        <w:sz w:val="20"/>
        <w:szCs w:val="20"/>
        <w:bdr w:val="single" w:sz="4" w:space="0" w:color="auto"/>
      </w:rPr>
      <w:t xml:space="preserve"> 44526725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>
      <w:rPr>
        <w:rFonts w:ascii="Arial" w:hAnsi="Arial" w:cs="Arial"/>
        <w:sz w:val="20"/>
        <w:szCs w:val="20"/>
        <w:bdr w:val="single" w:sz="4" w:space="0" w:color="auto"/>
      </w:rPr>
      <w:t>: 2022741314</w:t>
    </w:r>
    <w:r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757D3C" w:rsidRDefault="00757D3C" w:rsidP="00757D3C">
    <w:pPr>
      <w:pStyle w:val="Zhlav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757D3C" w:rsidRDefault="00757D3C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7D3C" w:rsidRDefault="00757D3C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5CDA"/>
    <w:rsid w:val="00000146"/>
    <w:rsid w:val="00000D05"/>
    <w:rsid w:val="0000153A"/>
    <w:rsid w:val="00002243"/>
    <w:rsid w:val="0001178B"/>
    <w:rsid w:val="0001734A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2046"/>
    <w:rsid w:val="0005436E"/>
    <w:rsid w:val="00062304"/>
    <w:rsid w:val="00062B21"/>
    <w:rsid w:val="00072959"/>
    <w:rsid w:val="000743E0"/>
    <w:rsid w:val="0008421D"/>
    <w:rsid w:val="00090D85"/>
    <w:rsid w:val="000A03F7"/>
    <w:rsid w:val="000B4C40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7DAD"/>
    <w:rsid w:val="0013282D"/>
    <w:rsid w:val="0013381F"/>
    <w:rsid w:val="0013572A"/>
    <w:rsid w:val="00135DE2"/>
    <w:rsid w:val="0013745C"/>
    <w:rsid w:val="00137F36"/>
    <w:rsid w:val="00143E31"/>
    <w:rsid w:val="00147A15"/>
    <w:rsid w:val="00151354"/>
    <w:rsid w:val="0015482C"/>
    <w:rsid w:val="0015726D"/>
    <w:rsid w:val="0015742C"/>
    <w:rsid w:val="00163B1E"/>
    <w:rsid w:val="0016704F"/>
    <w:rsid w:val="00170DD6"/>
    <w:rsid w:val="0017234B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3A8E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1502"/>
    <w:rsid w:val="002A39AF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6299"/>
    <w:rsid w:val="003468B5"/>
    <w:rsid w:val="00351EBE"/>
    <w:rsid w:val="00353ED2"/>
    <w:rsid w:val="00357881"/>
    <w:rsid w:val="00364F58"/>
    <w:rsid w:val="00365758"/>
    <w:rsid w:val="0037746B"/>
    <w:rsid w:val="00392FCD"/>
    <w:rsid w:val="003940DC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9F1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4DD2"/>
    <w:rsid w:val="00485286"/>
    <w:rsid w:val="00485878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D1B10"/>
    <w:rsid w:val="004E15C3"/>
    <w:rsid w:val="004E25E8"/>
    <w:rsid w:val="004E75F6"/>
    <w:rsid w:val="004F0385"/>
    <w:rsid w:val="004F0E83"/>
    <w:rsid w:val="004F1F12"/>
    <w:rsid w:val="004F25FC"/>
    <w:rsid w:val="004F5AD8"/>
    <w:rsid w:val="0050371F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36B"/>
    <w:rsid w:val="005410B4"/>
    <w:rsid w:val="005514C3"/>
    <w:rsid w:val="00560691"/>
    <w:rsid w:val="005612AB"/>
    <w:rsid w:val="0056631C"/>
    <w:rsid w:val="00566B56"/>
    <w:rsid w:val="005736E5"/>
    <w:rsid w:val="00575213"/>
    <w:rsid w:val="00575EF6"/>
    <w:rsid w:val="00593388"/>
    <w:rsid w:val="00595434"/>
    <w:rsid w:val="0059715D"/>
    <w:rsid w:val="005A53FA"/>
    <w:rsid w:val="005A7E3A"/>
    <w:rsid w:val="005B4C52"/>
    <w:rsid w:val="005B67E9"/>
    <w:rsid w:val="005B7ECE"/>
    <w:rsid w:val="005C1117"/>
    <w:rsid w:val="005C20B1"/>
    <w:rsid w:val="005C2E63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2433"/>
    <w:rsid w:val="00662CF0"/>
    <w:rsid w:val="00665137"/>
    <w:rsid w:val="00680C82"/>
    <w:rsid w:val="00685809"/>
    <w:rsid w:val="00694EF5"/>
    <w:rsid w:val="006A05EE"/>
    <w:rsid w:val="006B0027"/>
    <w:rsid w:val="006B0CD3"/>
    <w:rsid w:val="006B20AD"/>
    <w:rsid w:val="006B24CA"/>
    <w:rsid w:val="006C1C6F"/>
    <w:rsid w:val="006D102C"/>
    <w:rsid w:val="006D2BCE"/>
    <w:rsid w:val="006E2316"/>
    <w:rsid w:val="006E2E4E"/>
    <w:rsid w:val="006F251B"/>
    <w:rsid w:val="006F623D"/>
    <w:rsid w:val="007006F2"/>
    <w:rsid w:val="007007DC"/>
    <w:rsid w:val="007034D2"/>
    <w:rsid w:val="0070406B"/>
    <w:rsid w:val="00710E7D"/>
    <w:rsid w:val="007160CB"/>
    <w:rsid w:val="00721DF6"/>
    <w:rsid w:val="00723D25"/>
    <w:rsid w:val="00724154"/>
    <w:rsid w:val="00725140"/>
    <w:rsid w:val="00727509"/>
    <w:rsid w:val="007320AD"/>
    <w:rsid w:val="00733750"/>
    <w:rsid w:val="00734C30"/>
    <w:rsid w:val="00735718"/>
    <w:rsid w:val="00736B07"/>
    <w:rsid w:val="00746721"/>
    <w:rsid w:val="0074747B"/>
    <w:rsid w:val="007517A8"/>
    <w:rsid w:val="00752825"/>
    <w:rsid w:val="007528ED"/>
    <w:rsid w:val="007533EE"/>
    <w:rsid w:val="00754493"/>
    <w:rsid w:val="00757D3C"/>
    <w:rsid w:val="007609A6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542B"/>
    <w:rsid w:val="00805DF8"/>
    <w:rsid w:val="00812A01"/>
    <w:rsid w:val="008323D3"/>
    <w:rsid w:val="008404B0"/>
    <w:rsid w:val="00841204"/>
    <w:rsid w:val="00844C56"/>
    <w:rsid w:val="00845ADD"/>
    <w:rsid w:val="00850A99"/>
    <w:rsid w:val="0085244C"/>
    <w:rsid w:val="00854515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1D9E"/>
    <w:rsid w:val="008A26BB"/>
    <w:rsid w:val="008A61AF"/>
    <w:rsid w:val="008B1913"/>
    <w:rsid w:val="008B2974"/>
    <w:rsid w:val="008B3C72"/>
    <w:rsid w:val="008B587D"/>
    <w:rsid w:val="008C4899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49C6"/>
    <w:rsid w:val="0098748A"/>
    <w:rsid w:val="00993543"/>
    <w:rsid w:val="00997632"/>
    <w:rsid w:val="009A33CC"/>
    <w:rsid w:val="009A76EB"/>
    <w:rsid w:val="009B2F61"/>
    <w:rsid w:val="009B7D08"/>
    <w:rsid w:val="009C4CFA"/>
    <w:rsid w:val="009C66FE"/>
    <w:rsid w:val="009D22CC"/>
    <w:rsid w:val="009D4EB4"/>
    <w:rsid w:val="009D4F4B"/>
    <w:rsid w:val="009D56C3"/>
    <w:rsid w:val="009E38B0"/>
    <w:rsid w:val="009F024D"/>
    <w:rsid w:val="009F705F"/>
    <w:rsid w:val="00A000CB"/>
    <w:rsid w:val="00A0221A"/>
    <w:rsid w:val="00A03658"/>
    <w:rsid w:val="00A05956"/>
    <w:rsid w:val="00A07626"/>
    <w:rsid w:val="00A110D8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3997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910F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0CCD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EDA"/>
    <w:rsid w:val="00B57F02"/>
    <w:rsid w:val="00B6007B"/>
    <w:rsid w:val="00B61178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2180"/>
    <w:rsid w:val="00BD3ACF"/>
    <w:rsid w:val="00BD5647"/>
    <w:rsid w:val="00BD77A3"/>
    <w:rsid w:val="00BE1369"/>
    <w:rsid w:val="00BE1B0F"/>
    <w:rsid w:val="00BE1E38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620E7"/>
    <w:rsid w:val="00C647F9"/>
    <w:rsid w:val="00C64B07"/>
    <w:rsid w:val="00C65B25"/>
    <w:rsid w:val="00C671C3"/>
    <w:rsid w:val="00C7113B"/>
    <w:rsid w:val="00C7149C"/>
    <w:rsid w:val="00C73BC1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28FD"/>
    <w:rsid w:val="00CD41B7"/>
    <w:rsid w:val="00CD5A1F"/>
    <w:rsid w:val="00CD76FA"/>
    <w:rsid w:val="00CE2EDD"/>
    <w:rsid w:val="00CE59CA"/>
    <w:rsid w:val="00CF7281"/>
    <w:rsid w:val="00D00B42"/>
    <w:rsid w:val="00D056B9"/>
    <w:rsid w:val="00D05B7B"/>
    <w:rsid w:val="00D14678"/>
    <w:rsid w:val="00D20658"/>
    <w:rsid w:val="00D212E2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30E3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E66C4"/>
    <w:rsid w:val="00DF05CC"/>
    <w:rsid w:val="00DF73F0"/>
    <w:rsid w:val="00E02181"/>
    <w:rsid w:val="00E053AE"/>
    <w:rsid w:val="00E07041"/>
    <w:rsid w:val="00E211DF"/>
    <w:rsid w:val="00E25D24"/>
    <w:rsid w:val="00E31484"/>
    <w:rsid w:val="00E35A39"/>
    <w:rsid w:val="00E46263"/>
    <w:rsid w:val="00E50C51"/>
    <w:rsid w:val="00E5366A"/>
    <w:rsid w:val="00E63652"/>
    <w:rsid w:val="00E708EC"/>
    <w:rsid w:val="00E74C4E"/>
    <w:rsid w:val="00E76852"/>
    <w:rsid w:val="00E77C74"/>
    <w:rsid w:val="00E832AB"/>
    <w:rsid w:val="00E86F8C"/>
    <w:rsid w:val="00E91CE9"/>
    <w:rsid w:val="00E965F0"/>
    <w:rsid w:val="00EA1641"/>
    <w:rsid w:val="00EA2385"/>
    <w:rsid w:val="00EA2470"/>
    <w:rsid w:val="00EA7221"/>
    <w:rsid w:val="00EB54C0"/>
    <w:rsid w:val="00EC27F7"/>
    <w:rsid w:val="00EC2DDB"/>
    <w:rsid w:val="00EC36AD"/>
    <w:rsid w:val="00EC39EC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1356"/>
    <w:rsid w:val="00F52C72"/>
    <w:rsid w:val="00F540BA"/>
    <w:rsid w:val="00F5472F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B44C7"/>
    <w:rsid w:val="00FB56AA"/>
    <w:rsid w:val="00FC39D8"/>
    <w:rsid w:val="00FD1E13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"/>
    <w:next w:val="Normln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Standardnpsmoodstavce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hlav">
    <w:name w:val="header"/>
    <w:basedOn w:val="Normln"/>
    <w:link w:val="Zhlav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9147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4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72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756</Words>
  <Characters>4465</Characters>
  <Application>Microsoft Office Word</Application>
  <DocSecurity>0</DocSecurity>
  <Lines>37</Lines>
  <Paragraphs>10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5211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HP</cp:lastModifiedBy>
  <cp:revision>2</cp:revision>
  <dcterms:created xsi:type="dcterms:W3CDTF">2026-06-05T07:17:00Z</dcterms:created>
  <dcterms:modified xsi:type="dcterms:W3CDTF">2026-06-05T07:17:00Z</dcterms:modified>
</cp:coreProperties>
</file>