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435BCD" w14:textId="77777777" w:rsidR="00F04732" w:rsidRDefault="00F04732">
      <w:pPr>
        <w:spacing w:before="2" w:line="140" w:lineRule="exact"/>
        <w:rPr>
          <w:sz w:val="14"/>
          <w:szCs w:val="14"/>
          <w:lang w:val="en-US"/>
        </w:rPr>
      </w:pPr>
    </w:p>
    <w:p w14:paraId="3D257A0D" w14:textId="6A55E8A7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E055DD">
        <w:rPr>
          <w:rFonts w:ascii="Arial Narrow" w:hAnsi="Arial Narrow"/>
          <w:b/>
        </w:rPr>
        <w:t>202</w:t>
      </w:r>
      <w:r w:rsidR="003D3B82">
        <w:rPr>
          <w:rFonts w:ascii="Arial Narrow" w:hAnsi="Arial Narrow"/>
          <w:b/>
        </w:rPr>
        <w:t>5</w:t>
      </w:r>
    </w:p>
    <w:p w14:paraId="61C80F80" w14:textId="77777777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530785FA" w14:textId="77777777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62ABB7E9" w14:textId="77777777" w:rsidR="00F04732" w:rsidRDefault="00F0473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BB5BA7" w14:textId="77777777" w:rsidR="00F04732" w:rsidRDefault="003340F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EB81917" w14:textId="77777777" w:rsidR="00F04732" w:rsidRDefault="003340F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7A77845" w14:textId="77777777" w:rsidR="00F04732" w:rsidRDefault="00F04732">
      <w:pPr>
        <w:spacing w:before="7" w:line="240" w:lineRule="exact"/>
        <w:jc w:val="both"/>
        <w:rPr>
          <w:rFonts w:ascii="Arial" w:hAnsi="Arial" w:cs="Arial"/>
        </w:rPr>
      </w:pPr>
    </w:p>
    <w:p w14:paraId="4EBDE501" w14:textId="77777777" w:rsidR="00F04732" w:rsidRDefault="003340F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6072D74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F04732" w14:paraId="4BB6277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7B008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8E42B" w14:textId="57DD4634" w:rsidR="00F04732" w:rsidRDefault="000D008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008F">
              <w:t>KREA TEAM, s. r. o</w:t>
            </w:r>
            <w:r>
              <w:t>.</w:t>
            </w:r>
          </w:p>
        </w:tc>
      </w:tr>
      <w:tr w:rsidR="00F04732" w14:paraId="3C3F1CEC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555DA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46262" w14:textId="3AD07B9A" w:rsidR="00F04732" w:rsidRDefault="000D008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008F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 xml:space="preserve">44215533 </w:t>
            </w:r>
          </w:p>
        </w:tc>
      </w:tr>
      <w:tr w:rsidR="00F04732" w14:paraId="3A4CF32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562F9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2D11B" w14:textId="197F1326" w:rsidR="00F04732" w:rsidRDefault="000D008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008F">
              <w:rPr>
                <w:rFonts w:ascii="Arial" w:hAnsi="Arial" w:cs="Arial"/>
                <w:bdr w:val="single" w:sz="4" w:space="0" w:color="000000"/>
              </w:rPr>
              <w:t>Seberíniho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9, 82103 Bratislava</w:t>
            </w:r>
          </w:p>
        </w:tc>
      </w:tr>
    </w:tbl>
    <w:p w14:paraId="351983E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2EE6E3A1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6AB76ABB" w14:textId="77777777" w:rsidR="00F04732" w:rsidRDefault="003340F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9868092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FF2573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4C8065" w14:textId="77777777" w:rsidR="00F04732" w:rsidRDefault="003340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BE697C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F04732" w14:paraId="7CF56880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A9014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62BCE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5DB3DD2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FA622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04732" w14:paraId="679BA42F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E3F8" w14:textId="77777777" w:rsidR="00F04732" w:rsidRDefault="003340F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48979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A9B7B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F68B7F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05525A9C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36AD37C" w14:textId="77777777" w:rsidR="00F04732" w:rsidRDefault="003340F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4401A74" w14:textId="77777777" w:rsidR="00F04732" w:rsidRDefault="003340F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5A43CF3F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76728E82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23D1FD46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EE3D92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3BCED6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F04732" w14:paraId="0C3440C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0FF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E1DA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04732" w14:paraId="119C6CD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4B840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D596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4F1CA1E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8171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AED42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B5E868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C7CE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07D2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6815B96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BD3F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F8C4A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7C1CEE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6083F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7275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04732" w14:paraId="49808E6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5D38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0EA7C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606D37E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4132E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0BF0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CF53B4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7446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8244C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1425EED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FA0BB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5F78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06B63EC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80D5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5742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73965EF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267AE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0317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443DE91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74263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AC393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241FF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EA8C2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EF2E7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789801C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410463D9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60776614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F93FCD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762FA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27CE45D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51B1EE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523D1E7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8479C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C200A76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43DFBBA" w14:textId="77777777" w:rsidR="00F04732" w:rsidRDefault="003340F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8EEE484" w14:textId="77777777" w:rsidR="00F04732" w:rsidRDefault="003340F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FC15C8B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58080A00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4774831B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68C3B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0CEA3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30278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5928504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105D8F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19F3A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426349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C2106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44BEEC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3E4B1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6392E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94539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AD18FFF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DFFE1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69E373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B87EE9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6E99340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2D997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322397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0277BF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0B8B01C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48E4DB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4F8098B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FD204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3D8B101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B4D20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2B9AB5B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924E2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F047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A40999" w14:textId="77777777" w:rsidR="00A607A1" w:rsidRDefault="00A607A1">
      <w:r>
        <w:separator/>
      </w:r>
    </w:p>
  </w:endnote>
  <w:endnote w:type="continuationSeparator" w:id="0">
    <w:p w14:paraId="48D5196E" w14:textId="77777777" w:rsidR="00A607A1" w:rsidRDefault="00A60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61A64" w14:textId="77777777" w:rsidR="000D008F" w:rsidRDefault="000D008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98048" w14:textId="77777777" w:rsidR="00F04732" w:rsidRDefault="003340F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768C23C0" wp14:editId="794472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1F37FFA" w14:textId="77777777" w:rsidR="00F04732" w:rsidRDefault="003340F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68C23C0" id="Text Box 1" o:spid="_x0000_s1026" style="position:absolute;margin-left:483.9pt;margin-top:800.05pt;width:42.7pt;height:14.1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" o:allowincell="f" filled="f" stroked="f" strokeweight="0">
              <v:textbox inset="0,0,0,0">
                <w:txbxContent>
                  <w:p w14:paraId="51F37FFA" w14:textId="77777777" w:rsidR="00F04732" w:rsidRDefault="003340F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4A4EF" w14:textId="77777777" w:rsidR="000D008F" w:rsidRDefault="000D00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836A5" w14:textId="77777777" w:rsidR="00A607A1" w:rsidRDefault="00A607A1">
      <w:r>
        <w:separator/>
      </w:r>
    </w:p>
  </w:footnote>
  <w:footnote w:type="continuationSeparator" w:id="0">
    <w:p w14:paraId="501E89E1" w14:textId="77777777" w:rsidR="00A607A1" w:rsidRDefault="00A60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ECC7E4" w14:textId="77777777" w:rsidR="000D008F" w:rsidRDefault="000D008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2AD306" w14:textId="77777777" w:rsidR="00F04732" w:rsidRDefault="00F04732">
    <w:pPr>
      <w:pStyle w:val="Hlavika"/>
    </w:pPr>
  </w:p>
  <w:p w14:paraId="50EE70E9" w14:textId="77777777" w:rsidR="00F04732" w:rsidRDefault="00F04732">
    <w:pPr>
      <w:pStyle w:val="Hlavika"/>
    </w:pPr>
  </w:p>
  <w:p w14:paraId="666E6B6A" w14:textId="77777777" w:rsidR="00F04732" w:rsidRDefault="00F04732">
    <w:pPr>
      <w:pStyle w:val="Hlavika"/>
    </w:pPr>
  </w:p>
  <w:p w14:paraId="03C98178" w14:textId="6D9F338F" w:rsidR="00F04732" w:rsidRDefault="003340F0" w:rsidP="000D008F">
    <w:pPr>
      <w:pStyle w:val="Nadpis6"/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0D008F" w:rsidRPr="000D008F">
      <w:t>44215533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0D008F" w:rsidRPr="000D008F">
      <w:rPr>
        <w:rFonts w:ascii="Arial" w:hAnsi="Arial" w:cs="Arial"/>
        <w:bdr w:val="single" w:sz="4" w:space="0" w:color="000000"/>
      </w:rPr>
      <w:t>2022649002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61014" w14:textId="77777777" w:rsidR="000D008F" w:rsidRDefault="000D008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732"/>
    <w:rsid w:val="000D008F"/>
    <w:rsid w:val="001A3185"/>
    <w:rsid w:val="003340F0"/>
    <w:rsid w:val="003D3B82"/>
    <w:rsid w:val="005875C8"/>
    <w:rsid w:val="00811811"/>
    <w:rsid w:val="00896640"/>
    <w:rsid w:val="00A607A1"/>
    <w:rsid w:val="00DF2B6B"/>
    <w:rsid w:val="00E055DD"/>
    <w:rsid w:val="00F04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86F30"/>
  <w15:docId w15:val="{C0961718-DA18-4163-BE35-434B992B5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919</Words>
  <Characters>5804</Characters>
  <Application>Microsoft Office Word</Application>
  <DocSecurity>0</DocSecurity>
  <Lines>123</Lines>
  <Paragraphs>63</Paragraphs>
  <ScaleCrop>false</ScaleCrop>
  <Company>PKF Slovensko s.r.o.</Company>
  <LinksUpToDate>false</LinksUpToDate>
  <CharactersWithSpaces>6660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4</cp:revision>
  <dcterms:created xsi:type="dcterms:W3CDTF">2024-06-29T06:07:00Z</dcterms:created>
  <dcterms:modified xsi:type="dcterms:W3CDTF">2026-03-09T03:25:00Z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