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44B4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033285" w:rsidRDefault="00DB2034" w:rsidP="00033285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10018">
        <w:rPr>
          <w:rFonts w:ascii="Times New Roman" w:hAnsi="Times New Roman" w:cs="Times New Roman"/>
        </w:rPr>
        <w:t xml:space="preserve"> za rok 202</w:t>
      </w:r>
      <w:r w:rsidR="00544B44">
        <w:rPr>
          <w:rFonts w:ascii="Times New Roman" w:hAnsi="Times New Roman" w:cs="Times New Roman"/>
        </w:rPr>
        <w:t>5</w:t>
      </w:r>
    </w:p>
    <w:p w:rsidR="00360F88" w:rsidRPr="00223286" w:rsidRDefault="00507F45" w:rsidP="00033285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07F4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07F4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07F4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07F45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07F4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07F4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07F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07F4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F45" w:rsidRDefault="00507F45" w:rsidP="00CE03EC">
      <w:pPr>
        <w:spacing w:after="0" w:line="240" w:lineRule="auto"/>
      </w:pPr>
      <w:r>
        <w:separator/>
      </w:r>
    </w:p>
  </w:endnote>
  <w:endnote w:type="continuationSeparator" w:id="0">
    <w:p w:rsidR="00507F45" w:rsidRDefault="00507F4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44B44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44B4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F45" w:rsidRDefault="00507F45" w:rsidP="00CE03EC">
      <w:pPr>
        <w:spacing w:after="0" w:line="240" w:lineRule="auto"/>
      </w:pPr>
      <w:r>
        <w:separator/>
      </w:r>
    </w:p>
  </w:footnote>
  <w:footnote w:type="continuationSeparator" w:id="0">
    <w:p w:rsidR="00507F45" w:rsidRDefault="00507F4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33285"/>
    <w:rsid w:val="00090EEC"/>
    <w:rsid w:val="000B1DA1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6A1B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07F45"/>
    <w:rsid w:val="00544B44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10018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312E6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83256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2870</Words>
  <Characters>16362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2026-06-18T11:18:00Z</dcterms:created>
  <dcterms:modified xsi:type="dcterms:W3CDTF">2026-06-18T11:18:00Z</dcterms:modified>
</cp:coreProperties>
</file>