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FE7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vznikla 20.4.2021.</w:t>
      </w:r>
    </w:p>
    <w:p w14:paraId="685F0C5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výrobou jednoduchých úžitkových predmetov a hier.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nebola platcom DPH.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Za rok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vykázala hospodársky výsledok stratu vo výške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60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Daňová povinnosť vo výške minimálnej daňovej povinnosti 340 €.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neevidovala dlhodobý hmotný majetok.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neevidovala neuhradené záväzky.</w:t>
      </w:r>
    </w:p>
    <w:p w14:paraId="1B1789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nemala žiadnych zamestnancov.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zostatok na účte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223,06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</w:p>
    <w:p w14:paraId="34D216F4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V Bratislave, 20.6.202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bookmarkStart w:id="0" w:name="_GoBack"/>
      <w:r>
        <w:rPr>
          <w:rFonts w:ascii="Arial" w:hAnsi="Arial" w:cs="Arial"/>
          <w:color w:val="222222"/>
        </w:rPr>
        <w:br w:type="textWrapping"/>
      </w:r>
      <w:bookmarkEnd w:id="0"/>
    </w:p>
    <w:p w14:paraId="2BB5EFCD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Bc. Dominika Miglierini, konateľka spoločnosti.</w:t>
      </w:r>
    </w:p>
    <w:sectPr>
      <w:head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ptos">
    <w:altName w:val="SimSun"/>
    <w:panose1 w:val="00000000000000000000"/>
    <w:charset w:val="86"/>
    <w:family w:val="swiss"/>
    <w:pitch w:val="default"/>
    <w:sig w:usb0="00000000" w:usb1="00000000" w:usb2="00000000" w:usb3="00000000" w:csb0="0000019F" w:csb1="00000000"/>
  </w:font>
  <w:font w:name="Aptos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pto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CEF915">
    <w:pPr>
      <w:pStyle w:val="14"/>
      <w:rPr>
        <w:rFonts w:hint="default" w:ascii="Arial" w:hAnsi="Arial" w:cs="Arial"/>
        <w:color w:val="222222"/>
        <w:shd w:val="clear" w:color="auto" w:fill="FFFFFF"/>
        <w:lang w:val="sk-SK"/>
      </w:rPr>
    </w:pPr>
    <w:r>
      <w:rPr>
        <w:rFonts w:ascii="Arial" w:hAnsi="Arial" w:cs="Arial"/>
        <w:color w:val="222222"/>
        <w:shd w:val="clear" w:color="auto" w:fill="FFFFFF"/>
      </w:rPr>
      <w:t> POZNÁMKY  K ÚČTOVNEJ  ZÁVIERKE  k 31.12.202</w:t>
    </w:r>
    <w:r>
      <w:rPr>
        <w:rFonts w:hint="default" w:ascii="Arial" w:hAnsi="Arial" w:cs="Arial"/>
        <w:color w:val="222222"/>
        <w:shd w:val="clear" w:color="auto" w:fill="FFFFFF"/>
        <w:lang w:val="sk-SK"/>
      </w:rPr>
      <w:t>5</w:t>
    </w:r>
  </w:p>
  <w:p w14:paraId="3E435176">
    <w:pPr>
      <w:pStyle w:val="14"/>
    </w:pPr>
    <w:r>
      <w:rPr>
        <w:rFonts w:ascii="Arial" w:hAnsi="Arial" w:cs="Arial"/>
        <w:color w:val="222222"/>
        <w:shd w:val="clear" w:color="auto" w:fill="FFFFFF"/>
      </w:rPr>
      <w:t xml:space="preserve"> Firma :  Crospade Games, s.r.o., Kyjevská 1631/5, Bratislava 83102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OS Bratislava, Odd. Sro, vložka č. 151935/B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IČO : 53717872, DIČ : 2121477589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3DE"/>
    <w:rsid w:val="00081A23"/>
    <w:rsid w:val="00086C39"/>
    <w:rsid w:val="00214839"/>
    <w:rsid w:val="002C1FDF"/>
    <w:rsid w:val="003B28AB"/>
    <w:rsid w:val="003B4BB1"/>
    <w:rsid w:val="00422C58"/>
    <w:rsid w:val="005A007A"/>
    <w:rsid w:val="006C401E"/>
    <w:rsid w:val="00823153"/>
    <w:rsid w:val="008844CC"/>
    <w:rsid w:val="009C5CFD"/>
    <w:rsid w:val="00AD6567"/>
    <w:rsid w:val="00BC63DE"/>
    <w:rsid w:val="00C25ACD"/>
    <w:rsid w:val="00CA4560"/>
    <w:rsid w:val="00D34649"/>
    <w:rsid w:val="00EC52CC"/>
    <w:rsid w:val="00EF5F43"/>
    <w:rsid w:val="00FF7509"/>
    <w:rsid w:val="160D52BA"/>
    <w:rsid w:val="2D3053B5"/>
    <w:rsid w:val="53E41AB0"/>
    <w:rsid w:val="78457645"/>
    <w:rsid w:val="7EA27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104862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4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Nadpis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Nadpis 3 Char"/>
    <w:basedOn w:val="11"/>
    <w:link w:val="4"/>
    <w:semiHidden/>
    <w:qFormat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20">
    <w:name w:val="Nadpis 4 Char"/>
    <w:basedOn w:val="11"/>
    <w:link w:val="5"/>
    <w:semiHidden/>
    <w:qFormat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1">
    <w:name w:val="Nadpis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2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Nadpis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Nadpis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Nadpis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Názov Char"/>
    <w:basedOn w:val="11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Podtitul Char"/>
    <w:basedOn w:val="11"/>
    <w:link w:val="1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Citácia Char"/>
    <w:basedOn w:val="11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Zvýraznená citácia Char"/>
    <w:basedOn w:val="11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Hlavička Char"/>
    <w:basedOn w:val="11"/>
    <w:link w:val="14"/>
    <w:qFormat/>
    <w:uiPriority w:val="99"/>
  </w:style>
  <w:style w:type="character" w:customStyle="1" w:styleId="36">
    <w:name w:val="Päta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99</Words>
  <Characters>567</Characters>
  <Lines>4</Lines>
  <Paragraphs>1</Paragraphs>
  <TotalTime>29</TotalTime>
  <ScaleCrop>false</ScaleCrop>
  <LinksUpToDate>false</LinksUpToDate>
  <CharactersWithSpaces>665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2024-06-30T17:51:00Z</dcterms:created>
  <dc:creator>Michaela Opačitá</dc:creator>
  <cp:lastModifiedBy>Uzivatel</cp:lastModifiedBy>
  <cp:lastPrinted>2026-06-22T08:58:15Z</cp:lastPrinted>
  <dcterms:modified xsi:type="dcterms:W3CDTF">2026-06-22T08:58:45Z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7FEA4F238C11428D90030234C964447E_13</vt:lpwstr>
  </property>
</Properties>
</file>