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9CC82" w14:textId="77777777" w:rsidR="00C9357F" w:rsidRDefault="00C9357F" w:rsidP="00C9357F"/>
    <w:p w14:paraId="615669DE" w14:textId="2FEF1317" w:rsidR="00C9357F" w:rsidRPr="00C9357F" w:rsidRDefault="00C9357F" w:rsidP="00C9357F">
      <w:pPr>
        <w:rPr>
          <w:b/>
          <w:bCs/>
        </w:rPr>
      </w:pPr>
      <w:proofErr w:type="spellStart"/>
      <w:r w:rsidRPr="00C9357F">
        <w:rPr>
          <w:b/>
          <w:bCs/>
        </w:rPr>
        <w:t>Eltech</w:t>
      </w:r>
      <w:proofErr w:type="spellEnd"/>
      <w:r w:rsidRPr="00C9357F">
        <w:rPr>
          <w:b/>
          <w:bCs/>
        </w:rPr>
        <w:t xml:space="preserve"> LD </w:t>
      </w:r>
      <w:proofErr w:type="spellStart"/>
      <w:r w:rsidRPr="00C9357F">
        <w:rPr>
          <w:b/>
          <w:bCs/>
        </w:rPr>
        <w:t>s.r.o</w:t>
      </w:r>
      <w:proofErr w:type="spellEnd"/>
      <w:r w:rsidRPr="00C9357F">
        <w:rPr>
          <w:b/>
          <w:bCs/>
        </w:rPr>
        <w:t>.</w:t>
      </w:r>
    </w:p>
    <w:p w14:paraId="02865F4F" w14:textId="7EB7842B" w:rsidR="00C9357F" w:rsidRDefault="00C9357F" w:rsidP="00C9357F">
      <w:r>
        <w:t>DIČ: 2121394352</w:t>
      </w:r>
    </w:p>
    <w:p w14:paraId="6FC0C940" w14:textId="78031B69" w:rsidR="008C75DB" w:rsidRDefault="00C9357F" w:rsidP="00C9357F">
      <w:r>
        <w:t>IČO: 53444272</w:t>
      </w:r>
    </w:p>
    <w:p w14:paraId="2964351A" w14:textId="77777777" w:rsidR="00C9357F" w:rsidRDefault="00C9357F" w:rsidP="00C9357F"/>
    <w:p w14:paraId="6D4E1321" w14:textId="424BBFDE" w:rsidR="00C9357F" w:rsidRDefault="00C9357F" w:rsidP="00C9357F">
      <w:r>
        <w:t>Firma v roku 2025 nevykonávala žiadnu činnosť.</w:t>
      </w:r>
    </w:p>
    <w:sectPr w:rsidR="00C935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57F"/>
    <w:rsid w:val="00345528"/>
    <w:rsid w:val="008C75DB"/>
    <w:rsid w:val="00A07B3B"/>
    <w:rsid w:val="00C9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952E2"/>
  <w15:chartTrackingRefBased/>
  <w15:docId w15:val="{8FD9EB69-222F-4F50-B576-B9E09F3D4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935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935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935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935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935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935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935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935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935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935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935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935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9357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9357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9357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9357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9357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9357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935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935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935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935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935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9357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9357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9357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935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9357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935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CHICHO s. r. o.</dc:creator>
  <cp:keywords/>
  <dc:description/>
  <cp:lastModifiedBy>CHICHO s. r. o.</cp:lastModifiedBy>
  <cp:revision>1</cp:revision>
  <dcterms:created xsi:type="dcterms:W3CDTF">2026-06-29T12:24:00Z</dcterms:created>
  <dcterms:modified xsi:type="dcterms:W3CDTF">2026-06-29T12:26:00Z</dcterms:modified>
</cp:coreProperties>
</file>