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TRIPOLIS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Bazovského 2748/14,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47922524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2024141647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67958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67958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47922524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2024141647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