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73/14, Kremnica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47025191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2023703363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47025191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2023703363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