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 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5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6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Gartech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,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56838271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Solivarsk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1436/28, 080 05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Pre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šov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0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34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0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0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dopravné prostriedky, rovnomerné, 4 roky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ÚJ nemá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záväzky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neboli poskytnuté pô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žičky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