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E3C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E3C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3C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3C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3C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3C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3C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3C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3C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3C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E3C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E3C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E3C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3C8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4193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3C8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271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3C8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3922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E3C81" w:rsidP="000E3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E3C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E3C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E3C8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3C8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3C81" w:rsidP="000E3C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3C8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3862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47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47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15905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47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12113</w:t>
            </w:r>
          </w:p>
        </w:tc>
        <w:tc>
          <w:tcPr>
            <w:tcW w:w="2405" w:type="dxa"/>
            <w:vAlign w:val="center"/>
          </w:tcPr>
          <w:p w:rsidR="0003344F" w:rsidRPr="003F477D" w:rsidRDefault="009A47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15237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479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479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31142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3D6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3D6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63D6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63D6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63D6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63D6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63D6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63D6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63D6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63D6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63D6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63D6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63D6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863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8634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340">
              <w:rPr>
                <w:szCs w:val="22"/>
              </w:rPr>
              <w:t>682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634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340">
              <w:rPr>
                <w:szCs w:val="22"/>
              </w:rPr>
              <w:t>6979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8634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86340">
              <w:rPr>
                <w:b/>
                <w:bCs/>
                <w:szCs w:val="22"/>
              </w:rPr>
              <w:t>6979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8634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6A8">
              <w:rPr>
                <w:szCs w:val="22"/>
              </w:rPr>
              <w:t>659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6A8">
              <w:rPr>
                <w:szCs w:val="22"/>
              </w:rPr>
              <w:t>638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E56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6A8"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6A8"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6A8">
              <w:rPr>
                <w:szCs w:val="22"/>
              </w:rPr>
              <w:t>682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6A8">
              <w:rPr>
                <w:szCs w:val="22"/>
              </w:rPr>
              <w:t>659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4E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4E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4E42">
              <w:rPr>
                <w:szCs w:val="22"/>
              </w:rPr>
              <w:t>1746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4E42">
              <w:rPr>
                <w:szCs w:val="22"/>
              </w:rPr>
              <w:t>1119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4E42">
              <w:rPr>
                <w:szCs w:val="22"/>
              </w:rPr>
              <w:t>83494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4E42">
              <w:rPr>
                <w:szCs w:val="22"/>
              </w:rPr>
              <w:t>118964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4E42">
              <w:rPr>
                <w:szCs w:val="22"/>
              </w:rPr>
              <w:t>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4E42">
              <w:rPr>
                <w:szCs w:val="22"/>
              </w:rPr>
              <w:t>193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4E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4E42">
              <w:rPr>
                <w:szCs w:val="22"/>
              </w:rPr>
              <w:t>85605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4E42">
              <w:rPr>
                <w:szCs w:val="22"/>
              </w:rPr>
              <w:t>120276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66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-7840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66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-2759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-2613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66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2399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34895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2759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32136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6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>2759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-2759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9960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2399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48832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8926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39905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-896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-8926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A6A" w:rsidRDefault="00442A6A" w:rsidP="00107589">
      <w:pPr>
        <w:spacing w:after="0" w:line="240" w:lineRule="auto"/>
      </w:pPr>
      <w:r>
        <w:separator/>
      </w:r>
    </w:p>
  </w:endnote>
  <w:endnote w:type="continuationSeparator" w:id="1">
    <w:p w:rsidR="00442A6A" w:rsidRDefault="00442A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D365EA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A6A" w:rsidRDefault="00442A6A" w:rsidP="00107589">
      <w:pPr>
        <w:spacing w:after="0" w:line="240" w:lineRule="auto"/>
      </w:pPr>
      <w:r>
        <w:separator/>
      </w:r>
    </w:p>
  </w:footnote>
  <w:footnote w:type="continuationSeparator" w:id="1">
    <w:p w:rsidR="00442A6A" w:rsidRDefault="00442A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019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019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019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019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019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019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019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019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019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019A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3C81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42A6A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D66C7"/>
    <w:rsid w:val="005E3B59"/>
    <w:rsid w:val="006019A8"/>
    <w:rsid w:val="00645466"/>
    <w:rsid w:val="00687B87"/>
    <w:rsid w:val="006A4709"/>
    <w:rsid w:val="006A5428"/>
    <w:rsid w:val="006B42EC"/>
    <w:rsid w:val="006B5F4E"/>
    <w:rsid w:val="006C695D"/>
    <w:rsid w:val="006E4959"/>
    <w:rsid w:val="006E56A8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4799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64E42"/>
    <w:rsid w:val="00B7696D"/>
    <w:rsid w:val="00B80DB6"/>
    <w:rsid w:val="00B86340"/>
    <w:rsid w:val="00B86FC2"/>
    <w:rsid w:val="00BF4EE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365E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3D63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37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4146</Words>
  <Characters>23633</Characters>
  <Application>Microsoft Office Word</Application>
  <DocSecurity>0</DocSecurity>
  <Lines>196</Lines>
  <Paragraphs>55</Paragraphs>
  <ScaleCrop>false</ScaleCrop>
  <Company/>
  <LinksUpToDate>false</LinksUpToDate>
  <CharactersWithSpaces>27724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2013-12-05T12:47:00Z</cp:lastPrinted>
  <dcterms:created xsi:type="dcterms:W3CDTF">2014-03-11T11:57:00Z</dcterms:created>
  <dcterms:modified xsi:type="dcterms:W3CDTF">2014-03-11T11:57:00Z</dcterms:modified>
</cp:coreProperties>
</file>