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AA12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  <w:r w:rsidR="00AA120B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JPD-M s.r.o.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AA120B" w:rsidP="00AA12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A.Hlinku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412/17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082 21 Veľký Šariš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AA120B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46 781 889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AA120B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14.08.2012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EF045C" w:rsidRPr="00AA120B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AA120B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AA120B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údenárska výroba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spracovanie a konzervovanie, zemiakov, ovocia a zeleniny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výroba rastlinných a živočíšnych olejov a tukov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výroba jednoduchých drevárskych výrobkov, zostavovanie stolárskych dielcov alebo súčastí z dreva do finálnych produktov a ich údržba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výroba jednoduchých úžitkových výrobkov z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služby vedenia cudzieho motorového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prevádzkovanie výdajne stravy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výroba hotových jedál a polotovarov priemyselným spôsobom (konzervovanie)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AA120B" w:rsidRPr="00AA120B" w:rsidRDefault="00AA120B" w:rsidP="00AA120B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AA120B" w:rsidRPr="00AA120B" w:rsidTr="00AA12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AA120B" w:rsidRPr="00AA120B" w:rsidRDefault="00AA120B" w:rsidP="00AA120B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AA120B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AA120B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14.08.2012)</w:t>
            </w:r>
          </w:p>
        </w:tc>
      </w:tr>
    </w:tbl>
    <w:p w:rsidR="00EF045C" w:rsidRPr="00AA120B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AA120B">
        <w:rPr>
          <w:rFonts w:ascii="Times New Roman" w:hAnsi="Times New Roman" w:cs="Times New Roman"/>
          <w:sz w:val="17"/>
          <w:szCs w:val="17"/>
        </w:rPr>
        <w:t xml:space="preserve"> bol   zamestnanci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B01775">
        <w:rPr>
          <w:rFonts w:ascii="Times New Roman" w:hAnsi="Times New Roman" w:cs="Times New Roman"/>
          <w:sz w:val="17"/>
          <w:szCs w:val="17"/>
        </w:rPr>
        <w:t xml:space="preserve">ovné obdobie od </w:t>
      </w:r>
      <w:r w:rsidR="00AA120B">
        <w:rPr>
          <w:rFonts w:ascii="Times New Roman" w:hAnsi="Times New Roman" w:cs="Times New Roman"/>
          <w:sz w:val="17"/>
          <w:szCs w:val="17"/>
        </w:rPr>
        <w:t>01.január</w:t>
      </w:r>
      <w:r w:rsidR="00B01775">
        <w:rPr>
          <w:rFonts w:ascii="Times New Roman" w:hAnsi="Times New Roman" w:cs="Times New Roman"/>
          <w:sz w:val="17"/>
          <w:szCs w:val="17"/>
        </w:rPr>
        <w:t xml:space="preserve"> </w:t>
      </w:r>
      <w:r w:rsidR="00430993">
        <w:rPr>
          <w:rFonts w:ascii="Times New Roman" w:hAnsi="Times New Roman" w:cs="Times New Roman"/>
          <w:sz w:val="17"/>
          <w:szCs w:val="17"/>
        </w:rPr>
        <w:t xml:space="preserve">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 w:rsidR="00AA120B">
        <w:rPr>
          <w:rFonts w:ascii="Times New Roman" w:hAnsi="Times New Roman" w:cs="Times New Roman"/>
          <w:sz w:val="17"/>
          <w:szCs w:val="17"/>
        </w:rPr>
        <w:t xml:space="preserve">Miloš </w:t>
      </w:r>
      <w:proofErr w:type="spellStart"/>
      <w:r w:rsidR="00AA120B">
        <w:rPr>
          <w:rFonts w:ascii="Times New Roman" w:hAnsi="Times New Roman" w:cs="Times New Roman"/>
          <w:sz w:val="17"/>
          <w:szCs w:val="17"/>
        </w:rPr>
        <w:t>Valenčin</w:t>
      </w:r>
      <w:proofErr w:type="spellEnd"/>
      <w:r w:rsidR="00AA120B">
        <w:rPr>
          <w:rFonts w:ascii="Times New Roman" w:hAnsi="Times New Roman" w:cs="Times New Roman"/>
          <w:sz w:val="17"/>
          <w:szCs w:val="17"/>
        </w:rPr>
        <w:t xml:space="preserve"> Jana </w:t>
      </w:r>
      <w:proofErr w:type="spellStart"/>
      <w:r w:rsidR="00AA120B">
        <w:rPr>
          <w:rFonts w:ascii="Times New Roman" w:hAnsi="Times New Roman" w:cs="Times New Roman"/>
          <w:sz w:val="17"/>
          <w:szCs w:val="17"/>
        </w:rPr>
        <w:t>Valenčinová</w:t>
      </w:r>
      <w:proofErr w:type="spellEnd"/>
      <w:r w:rsidR="00AA120B">
        <w:rPr>
          <w:rFonts w:ascii="Times New Roman" w:hAnsi="Times New Roman" w:cs="Times New Roman"/>
          <w:sz w:val="17"/>
          <w:szCs w:val="17"/>
        </w:rPr>
        <w:t xml:space="preserve">, Petra </w:t>
      </w:r>
      <w:proofErr w:type="spellStart"/>
      <w:r w:rsidR="00AA120B">
        <w:rPr>
          <w:rFonts w:ascii="Times New Roman" w:hAnsi="Times New Roman" w:cs="Times New Roman"/>
          <w:sz w:val="17"/>
          <w:szCs w:val="17"/>
        </w:rPr>
        <w:t>Valenčinová</w:t>
      </w:r>
      <w:proofErr w:type="spellEnd"/>
      <w:r w:rsidR="00164E56"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AA120B" w:rsidP="00AA120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Konateľ:         Miloš </w:t>
      </w:r>
      <w:proofErr w:type="spellStart"/>
      <w:r>
        <w:rPr>
          <w:rFonts w:ascii="Times New Roman" w:hAnsi="Times New Roman" w:cs="Times New Roman"/>
          <w:sz w:val="17"/>
          <w:szCs w:val="17"/>
        </w:rPr>
        <w:t>Valenčin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Jana </w:t>
      </w:r>
      <w:proofErr w:type="spellStart"/>
      <w:r>
        <w:rPr>
          <w:rFonts w:ascii="Times New Roman" w:hAnsi="Times New Roman" w:cs="Times New Roman"/>
          <w:sz w:val="17"/>
          <w:szCs w:val="17"/>
        </w:rPr>
        <w:t>Valenčinová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, Petra </w:t>
      </w:r>
      <w:proofErr w:type="spellStart"/>
      <w:r>
        <w:rPr>
          <w:rFonts w:ascii="Times New Roman" w:hAnsi="Times New Roman" w:cs="Times New Roman"/>
          <w:sz w:val="17"/>
          <w:szCs w:val="17"/>
        </w:rPr>
        <w:t>Valenčinová</w:t>
      </w:r>
      <w:proofErr w:type="spellEnd"/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 w:rsidP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AA120B">
              <w:rPr>
                <w:rFonts w:ascii="Times New Roman" w:hAnsi="Times New Roman" w:cs="Times New Roman"/>
                <w:sz w:val="17"/>
                <w:szCs w:val="17"/>
              </w:rPr>
              <w:t xml:space="preserve">Miloš </w:t>
            </w:r>
            <w:proofErr w:type="spellStart"/>
            <w:r w:rsidR="00AA120B">
              <w:rPr>
                <w:rFonts w:ascii="Times New Roman" w:hAnsi="Times New Roman" w:cs="Times New Roman"/>
                <w:sz w:val="17"/>
                <w:szCs w:val="17"/>
              </w:rPr>
              <w:t>Valenčin</w:t>
            </w:r>
            <w:proofErr w:type="spellEnd"/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  <w:p w:rsidR="00AA120B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F045C" w:rsidRDefault="00AA12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17"/>
          <w:szCs w:val="17"/>
        </w:rPr>
        <w:t xml:space="preserve">Jana </w:t>
      </w:r>
      <w:proofErr w:type="spellStart"/>
      <w:r>
        <w:rPr>
          <w:rFonts w:ascii="Times New Roman" w:hAnsi="Times New Roman" w:cs="Times New Roman"/>
          <w:sz w:val="17"/>
          <w:szCs w:val="17"/>
        </w:rPr>
        <w:t>Valenčinová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                        2000                                    40</w:t>
      </w:r>
    </w:p>
    <w:p w:rsidR="00AA120B" w:rsidRDefault="00AA12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  Petra </w:t>
      </w:r>
      <w:proofErr w:type="spellStart"/>
      <w:r>
        <w:rPr>
          <w:rFonts w:ascii="Times New Roman" w:hAnsi="Times New Roman" w:cs="Times New Roman"/>
          <w:sz w:val="17"/>
          <w:szCs w:val="17"/>
        </w:rPr>
        <w:t>Valenčinová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                       1000                                    20</w:t>
      </w:r>
    </w:p>
    <w:p w:rsidR="00AA120B" w:rsidRPr="00AA120B" w:rsidRDefault="00AA12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F045C" w:rsidP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jc w:val="right"/>
        <w:tblInd w:w="-8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3B2153">
        <w:trPr>
          <w:jc w:val="right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A120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4951,34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2830,31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2121,03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A120B" w:rsidP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-3,74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652,33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486,6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161,99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AA120B">
        <w:trPr>
          <w:trHeight w:val="415"/>
        </w:trPr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14508,58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3,83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14512,41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14508,58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3,83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14512,41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124,33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AA120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-230,42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AA1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-2774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lastRenderedPageBreak/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F74DA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AF74DA">
        <w:rPr>
          <w:rFonts w:ascii="Times New Roman" w:hAnsi="Times New Roman" w:cs="Times New Roman"/>
          <w:sz w:val="17"/>
          <w:szCs w:val="17"/>
        </w:rPr>
        <w:t>25.03.2014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</w:t>
      </w:r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1115AC"/>
    <w:rsid w:val="00164E56"/>
    <w:rsid w:val="00173F5D"/>
    <w:rsid w:val="001A11A3"/>
    <w:rsid w:val="002073CB"/>
    <w:rsid w:val="00336CF0"/>
    <w:rsid w:val="003B2153"/>
    <w:rsid w:val="00430993"/>
    <w:rsid w:val="0052092A"/>
    <w:rsid w:val="00543FDB"/>
    <w:rsid w:val="00583A03"/>
    <w:rsid w:val="006667ED"/>
    <w:rsid w:val="006731F0"/>
    <w:rsid w:val="007874C6"/>
    <w:rsid w:val="00842177"/>
    <w:rsid w:val="008804A2"/>
    <w:rsid w:val="008B3AA5"/>
    <w:rsid w:val="008E17FD"/>
    <w:rsid w:val="00A82511"/>
    <w:rsid w:val="00A940B1"/>
    <w:rsid w:val="00AA120B"/>
    <w:rsid w:val="00AF74DA"/>
    <w:rsid w:val="00B01775"/>
    <w:rsid w:val="00B12094"/>
    <w:rsid w:val="00BB04BD"/>
    <w:rsid w:val="00BC6727"/>
    <w:rsid w:val="00C221C0"/>
    <w:rsid w:val="00CD3631"/>
    <w:rsid w:val="00D31BE4"/>
    <w:rsid w:val="00D879BD"/>
    <w:rsid w:val="00DC2DFC"/>
    <w:rsid w:val="00E85B48"/>
    <w:rsid w:val="00ED3560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6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1631</Words>
  <Characters>9303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2</cp:revision>
  <dcterms:created xsi:type="dcterms:W3CDTF">2014-03-31T11:22:00Z</dcterms:created>
  <dcterms:modified xsi:type="dcterms:W3CDTF">2014-03-31T11:22:00Z</dcterms:modified>
</cp:coreProperties>
</file>